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5E3D" w:rsidRPr="004004CA" w:rsidRDefault="00A05E3D" w:rsidP="00A05E3D">
      <w:pPr>
        <w:pStyle w:val="KonuBal"/>
        <w:rPr>
          <w:sz w:val="20"/>
        </w:rPr>
      </w:pPr>
      <w:r>
        <w:rPr>
          <w:sz w:val="20"/>
        </w:rPr>
        <w:t>SERBEST</w:t>
      </w:r>
      <w:r w:rsidRPr="004004CA">
        <w:rPr>
          <w:sz w:val="20"/>
        </w:rPr>
        <w:t xml:space="preserve"> EKİNLİKLERİ</w:t>
      </w:r>
      <w:r>
        <w:rPr>
          <w:sz w:val="20"/>
        </w:rPr>
        <w:t xml:space="preserve"> DERSİ GÜNLÜK </w:t>
      </w:r>
      <w:r w:rsidR="00BF156B">
        <w:rPr>
          <w:sz w:val="20"/>
        </w:rPr>
        <w:t>PLÂNI</w:t>
      </w:r>
      <w:r w:rsidR="002A46ED">
        <w:rPr>
          <w:sz w:val="20"/>
        </w:rPr>
        <w:t xml:space="preserve"> 1. HAFTA</w:t>
      </w:r>
    </w:p>
    <w:p w:rsidR="00A05E3D" w:rsidRPr="004004CA" w:rsidRDefault="00A05E3D" w:rsidP="00A05E3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A05E3D" w:rsidRPr="004004CA">
        <w:trPr>
          <w:cantSplit/>
          <w:jc w:val="center"/>
        </w:trPr>
        <w:tc>
          <w:tcPr>
            <w:tcW w:w="10117" w:type="dxa"/>
            <w:gridSpan w:val="2"/>
          </w:tcPr>
          <w:p w:rsidR="00A05E3D" w:rsidRPr="004004CA" w:rsidRDefault="00A05E3D" w:rsidP="00A05E3D">
            <w:pPr>
              <w:spacing w:line="220" w:lineRule="exact"/>
            </w:pPr>
            <w:r w:rsidRPr="004004CA">
              <w:rPr>
                <w:b/>
                <w:bCs/>
              </w:rPr>
              <w:t>Süre:</w:t>
            </w:r>
            <w:r w:rsidRPr="004004CA">
              <w:t xml:space="preserve">  40</w:t>
            </w:r>
            <w:r w:rsidR="00BF156B">
              <w:t>+40</w:t>
            </w:r>
            <w:r w:rsidRPr="004004CA">
              <w:t xml:space="preserve"> dakika</w:t>
            </w:r>
          </w:p>
        </w:tc>
      </w:tr>
      <w:tr w:rsidR="00A05E3D" w:rsidRPr="004004CA">
        <w:trPr>
          <w:cantSplit/>
          <w:trHeight w:val="325"/>
          <w:jc w:val="center"/>
        </w:trPr>
        <w:tc>
          <w:tcPr>
            <w:tcW w:w="2817" w:type="dxa"/>
            <w:vAlign w:val="center"/>
          </w:tcPr>
          <w:p w:rsidR="00A05E3D" w:rsidRPr="004004CA" w:rsidRDefault="00A05E3D" w:rsidP="00A05E3D">
            <w:pPr>
              <w:spacing w:line="180" w:lineRule="exact"/>
              <w:rPr>
                <w:b/>
                <w:color w:val="000000"/>
              </w:rPr>
            </w:pPr>
            <w:r w:rsidRPr="004004CA">
              <w:rPr>
                <w:b/>
                <w:color w:val="000000"/>
              </w:rPr>
              <w:t xml:space="preserve">DERS </w:t>
            </w:r>
          </w:p>
        </w:tc>
        <w:tc>
          <w:tcPr>
            <w:tcW w:w="7300" w:type="dxa"/>
          </w:tcPr>
          <w:p w:rsidR="00A05E3D" w:rsidRPr="004004CA" w:rsidRDefault="00A05E3D" w:rsidP="00A05E3D">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05E3D" w:rsidRPr="004004CA">
        <w:trPr>
          <w:cantSplit/>
          <w:trHeight w:val="225"/>
          <w:jc w:val="center"/>
        </w:trPr>
        <w:tc>
          <w:tcPr>
            <w:tcW w:w="2817" w:type="dxa"/>
            <w:vAlign w:val="center"/>
          </w:tcPr>
          <w:p w:rsidR="00A05E3D" w:rsidRPr="004004CA" w:rsidRDefault="00A05E3D" w:rsidP="00A05E3D">
            <w:pPr>
              <w:spacing w:line="180" w:lineRule="exact"/>
              <w:rPr>
                <w:b/>
                <w:color w:val="000000"/>
              </w:rPr>
            </w:pPr>
            <w:r w:rsidRPr="004004CA">
              <w:rPr>
                <w:b/>
                <w:color w:val="000000"/>
              </w:rPr>
              <w:t xml:space="preserve">SINIF </w:t>
            </w:r>
          </w:p>
        </w:tc>
        <w:tc>
          <w:tcPr>
            <w:tcW w:w="7300" w:type="dxa"/>
          </w:tcPr>
          <w:p w:rsidR="00A05E3D" w:rsidRPr="004004CA" w:rsidRDefault="00B31887" w:rsidP="00A05E3D">
            <w:pPr>
              <w:tabs>
                <w:tab w:val="left" w:pos="284"/>
              </w:tabs>
              <w:spacing w:line="240" w:lineRule="exact"/>
              <w:rPr>
                <w:b/>
              </w:rPr>
            </w:pPr>
            <w:r>
              <w:rPr>
                <w:b/>
              </w:rPr>
              <w:t>3</w:t>
            </w:r>
          </w:p>
        </w:tc>
      </w:tr>
      <w:tr w:rsidR="00A05E3D" w:rsidRPr="004004CA">
        <w:trPr>
          <w:cantSplit/>
          <w:jc w:val="center"/>
        </w:trPr>
        <w:tc>
          <w:tcPr>
            <w:tcW w:w="2817" w:type="dxa"/>
            <w:vAlign w:val="center"/>
          </w:tcPr>
          <w:p w:rsidR="00A05E3D" w:rsidRPr="004004CA" w:rsidRDefault="00BB61C9" w:rsidP="00A05E3D">
            <w:pPr>
              <w:spacing w:line="180" w:lineRule="exact"/>
              <w:rPr>
                <w:b/>
                <w:color w:val="000000"/>
              </w:rPr>
            </w:pPr>
            <w:r>
              <w:rPr>
                <w:b/>
              </w:rPr>
              <w:t>DERS</w:t>
            </w:r>
            <w:r w:rsidR="00A05E3D" w:rsidRPr="004004CA">
              <w:rPr>
                <w:b/>
              </w:rPr>
              <w:t xml:space="preserve">        </w:t>
            </w:r>
          </w:p>
        </w:tc>
        <w:tc>
          <w:tcPr>
            <w:tcW w:w="7300" w:type="dxa"/>
          </w:tcPr>
          <w:p w:rsidR="00A05E3D" w:rsidRPr="008A0ED9" w:rsidRDefault="008A0ED9" w:rsidP="00A05E3D">
            <w:pPr>
              <w:tabs>
                <w:tab w:val="left" w:pos="284"/>
              </w:tabs>
              <w:spacing w:line="240" w:lineRule="exact"/>
            </w:pPr>
            <w:r w:rsidRPr="008A0ED9">
              <w:rPr>
                <w:b/>
              </w:rPr>
              <w:t>Harf Bulmacası Çözme</w:t>
            </w:r>
          </w:p>
        </w:tc>
      </w:tr>
      <w:tr w:rsidR="00A05E3D" w:rsidRPr="004004CA">
        <w:trPr>
          <w:cantSplit/>
          <w:jc w:val="center"/>
        </w:trPr>
        <w:tc>
          <w:tcPr>
            <w:tcW w:w="2817" w:type="dxa"/>
            <w:vAlign w:val="center"/>
          </w:tcPr>
          <w:p w:rsidR="00A05E3D" w:rsidRPr="004004CA" w:rsidRDefault="00BB61C9" w:rsidP="00A05E3D">
            <w:pPr>
              <w:spacing w:line="180" w:lineRule="exact"/>
              <w:rPr>
                <w:b/>
              </w:rPr>
            </w:pPr>
            <w:r>
              <w:rPr>
                <w:b/>
              </w:rPr>
              <w:t>KAZANIM</w:t>
            </w:r>
          </w:p>
        </w:tc>
        <w:tc>
          <w:tcPr>
            <w:tcW w:w="7300" w:type="dxa"/>
          </w:tcPr>
          <w:p w:rsidR="00A05E3D" w:rsidRPr="00BF156B" w:rsidRDefault="008A0ED9" w:rsidP="00885B1E">
            <w:r w:rsidRPr="00DE6EDD">
              <w:t>Seviyelerine uygun harf bulmacalarını çözebilmekten zevk alabilme</w:t>
            </w:r>
          </w:p>
        </w:tc>
      </w:tr>
    </w:tbl>
    <w:p w:rsidR="00B31887" w:rsidRDefault="00B31887" w:rsidP="00B31887">
      <w:pPr>
        <w:rPr>
          <w:b/>
        </w:rPr>
      </w:pPr>
    </w:p>
    <w:p w:rsidR="00A05E3D" w:rsidRPr="004004CA" w:rsidRDefault="00A05E3D" w:rsidP="00B31887">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A05E3D" w:rsidRPr="004004CA">
        <w:trPr>
          <w:jc w:val="center"/>
        </w:trPr>
        <w:tc>
          <w:tcPr>
            <w:tcW w:w="2821" w:type="dxa"/>
            <w:vAlign w:val="center"/>
          </w:tcPr>
          <w:p w:rsidR="00A05E3D" w:rsidRPr="004004CA" w:rsidRDefault="00A05E3D" w:rsidP="00A05E3D">
            <w:pPr>
              <w:pStyle w:val="Balk2"/>
              <w:spacing w:line="240" w:lineRule="auto"/>
              <w:jc w:val="left"/>
            </w:pPr>
            <w:r w:rsidRPr="004004CA">
              <w:t>ÖĞRENME-ÖĞRETME YÖNTEM VE TEKNİKLERİ</w:t>
            </w:r>
          </w:p>
        </w:tc>
        <w:tc>
          <w:tcPr>
            <w:tcW w:w="7304" w:type="dxa"/>
            <w:vAlign w:val="center"/>
          </w:tcPr>
          <w:p w:rsidR="00A05E3D" w:rsidRPr="00885B1E" w:rsidRDefault="008A0ED9" w:rsidP="00885B1E">
            <w:r w:rsidRPr="00DE6EDD">
              <w:t xml:space="preserve">Anlatım, Gösterip Yaptırma,  Gösteri, Beyin Fırtınası, Benzetim, Drama, </w:t>
            </w:r>
          </w:p>
        </w:tc>
      </w:tr>
      <w:tr w:rsidR="00A05E3D" w:rsidRPr="004004CA">
        <w:trPr>
          <w:jc w:val="center"/>
        </w:trPr>
        <w:tc>
          <w:tcPr>
            <w:tcW w:w="2821" w:type="dxa"/>
            <w:vAlign w:val="center"/>
          </w:tcPr>
          <w:p w:rsidR="00A05E3D" w:rsidRPr="004004CA" w:rsidRDefault="00A05E3D" w:rsidP="00A05E3D">
            <w:pPr>
              <w:pStyle w:val="Balk2"/>
              <w:spacing w:line="240" w:lineRule="auto"/>
              <w:jc w:val="left"/>
            </w:pPr>
            <w:r w:rsidRPr="004004CA">
              <w:t>KULLANILAN EĞİTİM TEKNOLOJİLERİ ARAÇ VE GEREÇLER</w:t>
            </w:r>
          </w:p>
        </w:tc>
        <w:tc>
          <w:tcPr>
            <w:tcW w:w="7304" w:type="dxa"/>
            <w:vAlign w:val="center"/>
          </w:tcPr>
          <w:p w:rsidR="00A05E3D" w:rsidRPr="00F15F2C" w:rsidRDefault="008A0ED9" w:rsidP="00A05E3D">
            <w:r>
              <w:t>Bulmaca</w:t>
            </w:r>
          </w:p>
        </w:tc>
      </w:tr>
      <w:tr w:rsidR="00A05E3D" w:rsidRPr="004004CA">
        <w:trPr>
          <w:jc w:val="center"/>
        </w:trPr>
        <w:tc>
          <w:tcPr>
            <w:tcW w:w="2821" w:type="dxa"/>
            <w:vAlign w:val="center"/>
          </w:tcPr>
          <w:p w:rsidR="00A05E3D" w:rsidRPr="004004CA" w:rsidRDefault="00A05E3D" w:rsidP="00A05E3D">
            <w:pPr>
              <w:rPr>
                <w:b/>
              </w:rPr>
            </w:pPr>
            <w:r w:rsidRPr="004004CA">
              <w:rPr>
                <w:b/>
              </w:rPr>
              <w:t xml:space="preserve">DERS ALANI                   </w:t>
            </w:r>
          </w:p>
        </w:tc>
        <w:tc>
          <w:tcPr>
            <w:tcW w:w="7304" w:type="dxa"/>
            <w:vAlign w:val="center"/>
          </w:tcPr>
          <w:p w:rsidR="00A05E3D" w:rsidRPr="004004CA" w:rsidRDefault="00A05E3D" w:rsidP="00A05E3D">
            <w:pPr>
              <w:tabs>
                <w:tab w:val="left" w:pos="284"/>
                <w:tab w:val="left" w:pos="2268"/>
                <w:tab w:val="left" w:pos="2520"/>
              </w:tabs>
              <w:spacing w:line="240" w:lineRule="exact"/>
            </w:pPr>
            <w:r w:rsidRPr="004004CA">
              <w:t>Okul, sınıf</w:t>
            </w:r>
          </w:p>
        </w:tc>
      </w:tr>
      <w:tr w:rsidR="00A05E3D" w:rsidRPr="004004CA">
        <w:trPr>
          <w:cantSplit/>
          <w:jc w:val="center"/>
        </w:trPr>
        <w:tc>
          <w:tcPr>
            <w:tcW w:w="10125" w:type="dxa"/>
            <w:gridSpan w:val="2"/>
            <w:vAlign w:val="center"/>
          </w:tcPr>
          <w:p w:rsidR="00BF156B" w:rsidRDefault="00BF156B" w:rsidP="00A05E3D">
            <w:pPr>
              <w:jc w:val="center"/>
              <w:rPr>
                <w:b/>
              </w:rPr>
            </w:pPr>
          </w:p>
          <w:p w:rsidR="00A05E3D" w:rsidRPr="004004CA" w:rsidRDefault="00A05E3D" w:rsidP="00A05E3D">
            <w:pPr>
              <w:jc w:val="center"/>
            </w:pPr>
            <w:r w:rsidRPr="004004CA">
              <w:rPr>
                <w:b/>
              </w:rPr>
              <w:t>ÖĞRENME-ÖĞRETME SÜRECİ</w:t>
            </w:r>
          </w:p>
        </w:tc>
      </w:tr>
      <w:tr w:rsidR="00A05E3D" w:rsidRPr="004004CA">
        <w:trPr>
          <w:cantSplit/>
          <w:trHeight w:val="286"/>
          <w:jc w:val="center"/>
        </w:trPr>
        <w:tc>
          <w:tcPr>
            <w:tcW w:w="2821" w:type="dxa"/>
            <w:vAlign w:val="center"/>
          </w:tcPr>
          <w:p w:rsidR="00A05E3D" w:rsidRPr="004004CA" w:rsidRDefault="00A05E3D" w:rsidP="00A05E3D">
            <w:pPr>
              <w:pStyle w:val="Balk3"/>
              <w:rPr>
                <w:sz w:val="20"/>
              </w:rPr>
            </w:pPr>
            <w:r w:rsidRPr="004004CA">
              <w:rPr>
                <w:bCs/>
                <w:sz w:val="20"/>
              </w:rPr>
              <w:t>ETKİNLİK ÖRNEĞİ</w:t>
            </w:r>
          </w:p>
        </w:tc>
        <w:tc>
          <w:tcPr>
            <w:tcW w:w="7304" w:type="dxa"/>
            <w:shd w:val="clear" w:color="auto" w:fill="auto"/>
            <w:vAlign w:val="center"/>
          </w:tcPr>
          <w:p w:rsidR="00A05E3D" w:rsidRPr="004004CA" w:rsidRDefault="00A05E3D" w:rsidP="00A05E3D">
            <w:pPr>
              <w:autoSpaceDE w:val="0"/>
              <w:autoSpaceDN w:val="0"/>
              <w:adjustRightInd w:val="0"/>
            </w:pPr>
          </w:p>
        </w:tc>
      </w:tr>
      <w:tr w:rsidR="00A05E3D" w:rsidRPr="004004CA">
        <w:trPr>
          <w:cantSplit/>
          <w:trHeight w:val="1655"/>
          <w:jc w:val="center"/>
        </w:trPr>
        <w:tc>
          <w:tcPr>
            <w:tcW w:w="10125" w:type="dxa"/>
            <w:gridSpan w:val="2"/>
            <w:vAlign w:val="center"/>
          </w:tcPr>
          <w:p w:rsidR="008A0ED9" w:rsidRPr="00DE6EDD" w:rsidRDefault="008A0ED9" w:rsidP="008A0ED9">
            <w:r w:rsidRPr="00DE6EDD">
              <w:t>“Hayat bilgisi dersimizin konuları nelerdi?”</w:t>
            </w:r>
          </w:p>
          <w:p w:rsidR="008A0ED9" w:rsidRPr="00DE6EDD" w:rsidRDefault="008A0ED9" w:rsidP="008A0ED9">
            <w:r w:rsidRPr="00DE6EDD">
              <w:t>“Dersimizde, bu konuların yer aldığı bir bulmaca çözeceğiz.”</w:t>
            </w:r>
          </w:p>
          <w:p w:rsidR="008A0ED9" w:rsidRPr="00DE6EDD" w:rsidRDefault="008A0ED9" w:rsidP="008A0ED9">
            <w:r w:rsidRPr="00DE6EDD">
              <w:t xml:space="preserve">“Hazırladığım bulmacayı sıra arkadaşlarınızla beraber çözeceksiniz.” </w:t>
            </w:r>
          </w:p>
          <w:p w:rsidR="008A0ED9" w:rsidRPr="00DE6EDD" w:rsidRDefault="008A0ED9" w:rsidP="008A0ED9">
            <w:r w:rsidRPr="00DE6EDD">
              <w:t xml:space="preserve">Hayat bilgisi dersinde </w:t>
            </w:r>
            <w:proofErr w:type="gramStart"/>
            <w:r w:rsidRPr="00DE6EDD">
              <w:t>işlenen , ünitenin</w:t>
            </w:r>
            <w:proofErr w:type="gramEnd"/>
            <w:r w:rsidRPr="00DE6EDD">
              <w:t xml:space="preserve"> konuları ile ilgili olarak öğretmen tarafından hazırlanmış bulmaca fotokopilerinin sınıfa dağıtılması ,</w:t>
            </w:r>
          </w:p>
          <w:p w:rsidR="008A0ED9" w:rsidRPr="00DE6EDD" w:rsidRDefault="008A0ED9" w:rsidP="008A0ED9">
            <w:r w:rsidRPr="00DE6EDD">
              <w:t xml:space="preserve">Öğrencilerin arasında dolaşılarak gerektiğinde ip ucu </w:t>
            </w:r>
            <w:proofErr w:type="gramStart"/>
            <w:r w:rsidRPr="00DE6EDD">
              <w:t>verilmesi ,</w:t>
            </w:r>
            <w:proofErr w:type="gramEnd"/>
          </w:p>
          <w:p w:rsidR="00A05E3D" w:rsidRPr="00885B1E" w:rsidRDefault="008A0ED9" w:rsidP="008A0ED9">
            <w:proofErr w:type="gramStart"/>
            <w:r w:rsidRPr="00DE6EDD">
              <w:t>Bulmacanın , sıra</w:t>
            </w:r>
            <w:proofErr w:type="gramEnd"/>
            <w:r w:rsidRPr="00DE6EDD">
              <w:t xml:space="preserve"> grupları tarafından çözülmesi .</w:t>
            </w:r>
          </w:p>
        </w:tc>
      </w:tr>
      <w:tr w:rsidR="00F64DF9" w:rsidRPr="004004CA">
        <w:trPr>
          <w:jc w:val="center"/>
        </w:trPr>
        <w:tc>
          <w:tcPr>
            <w:tcW w:w="2821" w:type="dxa"/>
            <w:vAlign w:val="center"/>
          </w:tcPr>
          <w:p w:rsidR="00F64DF9" w:rsidRPr="004004CA" w:rsidRDefault="00F64DF9" w:rsidP="00A05E3D">
            <w:pPr>
              <w:rPr>
                <w:b/>
              </w:rPr>
            </w:pPr>
            <w:r w:rsidRPr="004004CA">
              <w:rPr>
                <w:b/>
              </w:rPr>
              <w:t>Bireysel Öğrenme Etkinlikleri</w:t>
            </w:r>
          </w:p>
          <w:p w:rsidR="00F64DF9" w:rsidRPr="004004CA" w:rsidRDefault="00F64DF9" w:rsidP="00A05E3D">
            <w:pPr>
              <w:rPr>
                <w:b/>
              </w:rPr>
            </w:pPr>
            <w:r w:rsidRPr="004004CA">
              <w:rPr>
                <w:b/>
              </w:rPr>
              <w:t>(Ödev, deney, problem çözme vb.)</w:t>
            </w:r>
          </w:p>
        </w:tc>
        <w:tc>
          <w:tcPr>
            <w:tcW w:w="7304" w:type="dxa"/>
            <w:vAlign w:val="center"/>
          </w:tcPr>
          <w:p w:rsidR="00F64DF9" w:rsidRPr="004004CA" w:rsidRDefault="00B31887" w:rsidP="004F2D40">
            <w:pPr>
              <w:pStyle w:val="GvdeMetniGirintisi"/>
              <w:ind w:left="0" w:firstLine="0"/>
            </w:pPr>
            <w:r>
              <w:t xml:space="preserve">Ünite konularıyla ilgili bulmacalar </w:t>
            </w:r>
            <w:proofErr w:type="gramStart"/>
            <w:r>
              <w:t>çözebilmek</w:t>
            </w:r>
            <w:r w:rsidR="00885B1E">
              <w:t xml:space="preserve"> </w:t>
            </w:r>
            <w:r w:rsidR="00F64DF9">
              <w:t xml:space="preserve"> bireye</w:t>
            </w:r>
            <w:proofErr w:type="gramEnd"/>
            <w:r w:rsidR="00F64DF9">
              <w:t xml:space="preserve"> neler kazandırır. </w:t>
            </w:r>
          </w:p>
        </w:tc>
      </w:tr>
      <w:tr w:rsidR="00F64DF9" w:rsidRPr="004004CA">
        <w:trPr>
          <w:jc w:val="center"/>
        </w:trPr>
        <w:tc>
          <w:tcPr>
            <w:tcW w:w="2821" w:type="dxa"/>
            <w:vAlign w:val="center"/>
          </w:tcPr>
          <w:p w:rsidR="00F64DF9" w:rsidRPr="004004CA" w:rsidRDefault="00F64DF9" w:rsidP="00A05E3D">
            <w:pPr>
              <w:rPr>
                <w:b/>
              </w:rPr>
            </w:pPr>
            <w:r w:rsidRPr="004004CA">
              <w:rPr>
                <w:b/>
              </w:rPr>
              <w:t>Grupla Öğrenme Etkinlikleri</w:t>
            </w:r>
          </w:p>
          <w:p w:rsidR="00F64DF9" w:rsidRPr="004004CA" w:rsidRDefault="00F64DF9" w:rsidP="00A05E3D">
            <w:pPr>
              <w:rPr>
                <w:b/>
              </w:rPr>
            </w:pPr>
            <w:r w:rsidRPr="004004CA">
              <w:rPr>
                <w:b/>
              </w:rPr>
              <w:t>(Proje, gezi, gözlem vb.)</w:t>
            </w:r>
          </w:p>
        </w:tc>
        <w:tc>
          <w:tcPr>
            <w:tcW w:w="7304" w:type="dxa"/>
            <w:vAlign w:val="center"/>
          </w:tcPr>
          <w:p w:rsidR="00F64DF9" w:rsidRPr="004004CA" w:rsidRDefault="00F64DF9" w:rsidP="004F2D40"/>
        </w:tc>
      </w:tr>
      <w:tr w:rsidR="00F64DF9" w:rsidRPr="004004CA">
        <w:trPr>
          <w:jc w:val="center"/>
        </w:trPr>
        <w:tc>
          <w:tcPr>
            <w:tcW w:w="2821" w:type="dxa"/>
            <w:vAlign w:val="center"/>
          </w:tcPr>
          <w:p w:rsidR="00F64DF9" w:rsidRPr="004004CA" w:rsidRDefault="00F64DF9" w:rsidP="00A05E3D">
            <w:pPr>
              <w:rPr>
                <w:b/>
              </w:rPr>
            </w:pPr>
            <w:r w:rsidRPr="004004CA">
              <w:rPr>
                <w:b/>
              </w:rPr>
              <w:t>Özet</w:t>
            </w:r>
          </w:p>
        </w:tc>
        <w:tc>
          <w:tcPr>
            <w:tcW w:w="7304" w:type="dxa"/>
            <w:vAlign w:val="center"/>
          </w:tcPr>
          <w:p w:rsidR="00F64DF9" w:rsidRPr="004004CA" w:rsidRDefault="00885B1E" w:rsidP="00B31887">
            <w:pPr>
              <w:jc w:val="both"/>
            </w:pPr>
            <w:r>
              <w:t xml:space="preserve">Öğrencilerin </w:t>
            </w:r>
            <w:r w:rsidR="00B31887">
              <w:t xml:space="preserve">kelime haznesini geliştirmeye ve bulmaca çözmeye </w:t>
            </w:r>
            <w:proofErr w:type="gramStart"/>
            <w:r w:rsidR="00B31887">
              <w:t xml:space="preserve">yöneltmeye </w:t>
            </w:r>
            <w:r>
              <w:t xml:space="preserve"> yönelik</w:t>
            </w:r>
            <w:proofErr w:type="gramEnd"/>
            <w:r>
              <w:t xml:space="preserve"> çalışmalar yaptırıldı.</w:t>
            </w:r>
          </w:p>
        </w:tc>
      </w:tr>
    </w:tbl>
    <w:p w:rsidR="00B31887" w:rsidRDefault="00B31887" w:rsidP="00A05E3D">
      <w:pPr>
        <w:pStyle w:val="Balk6"/>
        <w:ind w:firstLine="180"/>
        <w:rPr>
          <w:sz w:val="20"/>
        </w:rPr>
      </w:pPr>
    </w:p>
    <w:p w:rsidR="00B31887" w:rsidRDefault="00B31887" w:rsidP="00A05E3D">
      <w:pPr>
        <w:pStyle w:val="Balk6"/>
        <w:ind w:firstLine="180"/>
        <w:rPr>
          <w:sz w:val="20"/>
        </w:rPr>
      </w:pPr>
    </w:p>
    <w:p w:rsidR="00A05E3D" w:rsidRPr="004004CA" w:rsidRDefault="00A05E3D" w:rsidP="00A05E3D">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F64DF9" w:rsidRPr="004004CA" w:rsidTr="00F64DF9">
        <w:trPr>
          <w:jc w:val="center"/>
        </w:trPr>
        <w:tc>
          <w:tcPr>
            <w:tcW w:w="5253" w:type="dxa"/>
          </w:tcPr>
          <w:p w:rsidR="00F64DF9" w:rsidRPr="004004CA" w:rsidRDefault="00F64DF9" w:rsidP="00A05E3D">
            <w:pPr>
              <w:pStyle w:val="Balk1"/>
              <w:rPr>
                <w:sz w:val="20"/>
              </w:rPr>
            </w:pPr>
            <w:r w:rsidRPr="004004CA">
              <w:rPr>
                <w:sz w:val="20"/>
              </w:rPr>
              <w:t>Ölçme-Değerlendirme:</w:t>
            </w:r>
          </w:p>
          <w:p w:rsidR="00F64DF9" w:rsidRPr="004004CA" w:rsidRDefault="00F64DF9" w:rsidP="00A05E3D">
            <w:pPr>
              <w:rPr>
                <w:b/>
              </w:rPr>
            </w:pPr>
            <w:r>
              <w:rPr>
                <w:b/>
              </w:rPr>
              <w:t xml:space="preserve"> </w:t>
            </w:r>
            <w:r w:rsidRPr="004004CA">
              <w:rPr>
                <w:b/>
              </w:rPr>
              <w:t>Grupla öğrenme etkinliklerine yönelik Ölçme-Değerlendirme</w:t>
            </w:r>
          </w:p>
          <w:p w:rsidR="00F64DF9" w:rsidRPr="004004CA" w:rsidRDefault="00F64DF9" w:rsidP="00A05E3D"/>
        </w:tc>
        <w:tc>
          <w:tcPr>
            <w:tcW w:w="4915" w:type="dxa"/>
            <w:vAlign w:val="center"/>
          </w:tcPr>
          <w:p w:rsidR="008A0ED9" w:rsidRPr="00DE6EDD" w:rsidRDefault="008A0ED9" w:rsidP="008A0ED9">
            <w:pPr>
              <w:numPr>
                <w:ilvl w:val="0"/>
                <w:numId w:val="17"/>
              </w:numPr>
            </w:pPr>
            <w:r w:rsidRPr="00DE6EDD">
              <w:t>Okuduğum masalı dinler misiniz?</w:t>
            </w:r>
          </w:p>
          <w:p w:rsidR="008A0ED9" w:rsidRPr="00DE6EDD" w:rsidRDefault="008A0ED9" w:rsidP="008A0ED9">
            <w:pPr>
              <w:numPr>
                <w:ilvl w:val="0"/>
                <w:numId w:val="17"/>
              </w:numPr>
            </w:pPr>
            <w:r w:rsidRPr="00DE6EDD">
              <w:t>Okuduğum masalda hangi canlı varlıkların olduğunu söyleyebilir misiniz?</w:t>
            </w:r>
          </w:p>
          <w:p w:rsidR="008A0ED9" w:rsidRPr="00DE6EDD" w:rsidRDefault="008A0ED9" w:rsidP="008A0ED9">
            <w:pPr>
              <w:numPr>
                <w:ilvl w:val="0"/>
                <w:numId w:val="17"/>
              </w:numPr>
            </w:pPr>
            <w:r w:rsidRPr="00DE6EDD">
              <w:t>Bu canlı varlıklar nasıl ses çıkartmaktalar?</w:t>
            </w:r>
          </w:p>
          <w:p w:rsidR="00F64DF9" w:rsidRPr="004004CA" w:rsidRDefault="008A0ED9" w:rsidP="004F2D40">
            <w:pPr>
              <w:numPr>
                <w:ilvl w:val="0"/>
                <w:numId w:val="17"/>
              </w:numPr>
            </w:pPr>
            <w:r w:rsidRPr="00DE6EDD">
              <w:t>Bana bu sesleri taklit eder misiniz?</w:t>
            </w:r>
          </w:p>
        </w:tc>
      </w:tr>
      <w:tr w:rsidR="00F64DF9" w:rsidRPr="004004CA" w:rsidTr="00F64DF9">
        <w:trPr>
          <w:jc w:val="center"/>
        </w:trPr>
        <w:tc>
          <w:tcPr>
            <w:tcW w:w="5253" w:type="dxa"/>
          </w:tcPr>
          <w:p w:rsidR="00F64DF9" w:rsidRDefault="00F64DF9" w:rsidP="00A05E3D">
            <w:pPr>
              <w:pStyle w:val="Balk2"/>
              <w:spacing w:line="240" w:lineRule="auto"/>
            </w:pPr>
            <w:r w:rsidRPr="004004CA">
              <w:t>Dersin Diğer Derslerle İlişkisi/Açıklamalar</w:t>
            </w:r>
          </w:p>
          <w:p w:rsidR="00F64DF9" w:rsidRPr="009315DD" w:rsidRDefault="00F64DF9" w:rsidP="00A05E3D">
            <w:r>
              <w:t>Drama</w:t>
            </w:r>
          </w:p>
        </w:tc>
        <w:tc>
          <w:tcPr>
            <w:tcW w:w="4915" w:type="dxa"/>
          </w:tcPr>
          <w:p w:rsidR="00F64DF9" w:rsidRPr="00BF156B" w:rsidRDefault="00F64DF9" w:rsidP="00885B1E">
            <w:pPr>
              <w:jc w:val="both"/>
            </w:pPr>
            <w:r w:rsidRPr="004004CA">
              <w:rPr>
                <w:bCs/>
              </w:rPr>
              <w:t xml:space="preserve">  </w:t>
            </w:r>
          </w:p>
        </w:tc>
      </w:tr>
    </w:tbl>
    <w:p w:rsidR="00B31887" w:rsidRDefault="00B31887" w:rsidP="00A05E3D">
      <w:pPr>
        <w:pStyle w:val="Balk6"/>
        <w:ind w:firstLine="180"/>
        <w:rPr>
          <w:sz w:val="20"/>
        </w:rPr>
      </w:pPr>
    </w:p>
    <w:p w:rsidR="00B31887" w:rsidRDefault="00B31887" w:rsidP="00A05E3D">
      <w:pPr>
        <w:pStyle w:val="Balk6"/>
        <w:ind w:firstLine="180"/>
        <w:rPr>
          <w:sz w:val="20"/>
        </w:rPr>
      </w:pPr>
    </w:p>
    <w:p w:rsidR="00A05E3D" w:rsidRPr="004004CA" w:rsidRDefault="00A05E3D" w:rsidP="00A05E3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A05E3D" w:rsidRPr="004004CA">
        <w:trPr>
          <w:jc w:val="center"/>
        </w:trPr>
        <w:tc>
          <w:tcPr>
            <w:tcW w:w="2576" w:type="dxa"/>
            <w:vAlign w:val="center"/>
          </w:tcPr>
          <w:p w:rsidR="00A05E3D" w:rsidRPr="004004CA" w:rsidRDefault="00A05E3D" w:rsidP="00A05E3D">
            <w:pPr>
              <w:rPr>
                <w:b/>
              </w:rPr>
            </w:pPr>
            <w:r w:rsidRPr="004004CA">
              <w:rPr>
                <w:b/>
              </w:rPr>
              <w:t xml:space="preserve">Planın Uygulanmasına </w:t>
            </w:r>
          </w:p>
          <w:p w:rsidR="00A05E3D" w:rsidRPr="004004CA" w:rsidRDefault="00A05E3D" w:rsidP="00A05E3D">
            <w:r w:rsidRPr="004004CA">
              <w:rPr>
                <w:b/>
              </w:rPr>
              <w:t>İlişkin Açıklamalar</w:t>
            </w:r>
          </w:p>
        </w:tc>
        <w:tc>
          <w:tcPr>
            <w:tcW w:w="7625" w:type="dxa"/>
            <w:vAlign w:val="center"/>
          </w:tcPr>
          <w:p w:rsidR="00A05E3D" w:rsidRPr="004004CA" w:rsidRDefault="00A05E3D" w:rsidP="00A05E3D">
            <w:pPr>
              <w:jc w:val="both"/>
            </w:pPr>
          </w:p>
        </w:tc>
      </w:tr>
    </w:tbl>
    <w:p w:rsidR="00A05E3D" w:rsidRPr="004004CA" w:rsidRDefault="00A05E3D" w:rsidP="00A05E3D">
      <w:pPr>
        <w:pStyle w:val="GvdeMetniGirintisi2"/>
        <w:tabs>
          <w:tab w:val="clear" w:pos="8222"/>
          <w:tab w:val="clear" w:pos="8505"/>
          <w:tab w:val="left" w:pos="7797"/>
          <w:tab w:val="left" w:pos="8080"/>
        </w:tabs>
        <w:rPr>
          <w:sz w:val="20"/>
        </w:rPr>
      </w:pPr>
    </w:p>
    <w:p w:rsidR="00A05E3D" w:rsidRPr="008E2234" w:rsidRDefault="00A05E3D" w:rsidP="00A05E3D">
      <w:pPr>
        <w:pStyle w:val="GvdeMetniGirintisi2"/>
        <w:tabs>
          <w:tab w:val="clear" w:pos="8222"/>
          <w:tab w:val="clear" w:pos="8505"/>
          <w:tab w:val="left" w:pos="7797"/>
          <w:tab w:val="left" w:pos="8080"/>
        </w:tabs>
        <w:rPr>
          <w:sz w:val="20"/>
        </w:rPr>
      </w:pPr>
      <w:r>
        <w:rPr>
          <w:sz w:val="20"/>
        </w:rPr>
        <w:t xml:space="preserve">   </w:t>
      </w:r>
    </w:p>
    <w:p w:rsidR="008A0ED9" w:rsidRDefault="00A05E3D" w:rsidP="00444C99">
      <w:r w:rsidRPr="004004CA">
        <w:rPr>
          <w:b/>
        </w:rPr>
        <w:t xml:space="preserve">      </w:t>
      </w:r>
    </w:p>
    <w:p w:rsidR="008A0ED9" w:rsidRDefault="008A0ED9" w:rsidP="00444C99"/>
    <w:p w:rsidR="008A0ED9" w:rsidRDefault="008A0ED9" w:rsidP="00444C99"/>
    <w:p w:rsidR="008A0ED9" w:rsidRDefault="008A0ED9" w:rsidP="00444C99"/>
    <w:p w:rsidR="00083743" w:rsidRDefault="00083743" w:rsidP="00933696">
      <w:pPr>
        <w:jc w:val="center"/>
        <w:rPr>
          <w:rFonts w:ascii="Algerian" w:hAnsi="Algerian"/>
          <w:sz w:val="32"/>
          <w:szCs w:val="32"/>
        </w:rPr>
      </w:pPr>
    </w:p>
    <w:p w:rsidR="00CE1D96" w:rsidRDefault="00CE1D96" w:rsidP="00933696">
      <w:pPr>
        <w:jc w:val="center"/>
        <w:rPr>
          <w:rFonts w:ascii="Algerian" w:hAnsi="Algerian"/>
          <w:sz w:val="32"/>
          <w:szCs w:val="32"/>
        </w:rPr>
      </w:pPr>
    </w:p>
    <w:p w:rsidR="00083743" w:rsidRDefault="00083743" w:rsidP="00933696">
      <w:pPr>
        <w:jc w:val="center"/>
        <w:rPr>
          <w:rFonts w:ascii="Algerian" w:hAnsi="Algerian"/>
          <w:sz w:val="32"/>
          <w:szCs w:val="32"/>
        </w:rPr>
      </w:pPr>
    </w:p>
    <w:p w:rsidR="00CE1D96" w:rsidRDefault="00CE1D96" w:rsidP="00933696">
      <w:pPr>
        <w:jc w:val="center"/>
        <w:rPr>
          <w:rFonts w:ascii="Algerian" w:hAnsi="Algerian"/>
          <w:sz w:val="32"/>
          <w:szCs w:val="32"/>
        </w:rPr>
      </w:pPr>
    </w:p>
    <w:p w:rsidR="00083743" w:rsidRDefault="00083743" w:rsidP="00933696">
      <w:pPr>
        <w:jc w:val="center"/>
        <w:rPr>
          <w:rFonts w:ascii="Algerian" w:hAnsi="Algerian"/>
          <w:sz w:val="32"/>
          <w:szCs w:val="32"/>
        </w:rPr>
      </w:pPr>
    </w:p>
    <w:p w:rsidR="00933696" w:rsidRDefault="00933696" w:rsidP="00933696">
      <w:pPr>
        <w:jc w:val="center"/>
        <w:rPr>
          <w:rFonts w:ascii="Algerian" w:hAnsi="Algerian"/>
          <w:sz w:val="32"/>
          <w:szCs w:val="32"/>
        </w:rPr>
      </w:pPr>
      <w:r w:rsidRPr="00F55328">
        <w:rPr>
          <w:rFonts w:ascii="Algerian" w:hAnsi="Algerian"/>
          <w:sz w:val="32"/>
          <w:szCs w:val="32"/>
        </w:rPr>
        <w:lastRenderedPageBreak/>
        <w:t xml:space="preserve">‘’’’’’ ÇENGEL BULMACA </w:t>
      </w:r>
      <w:proofErr w:type="gramStart"/>
      <w:r w:rsidRPr="00F55328">
        <w:rPr>
          <w:rFonts w:ascii="Algerian" w:hAnsi="Algerian"/>
          <w:sz w:val="32"/>
          <w:szCs w:val="32"/>
        </w:rPr>
        <w:t>,,,,,</w:t>
      </w:r>
      <w:proofErr w:type="gramEnd"/>
    </w:p>
    <w:p w:rsidR="00933696" w:rsidRDefault="003B526F" w:rsidP="00933696">
      <w:pPr>
        <w:jc w:val="center"/>
        <w:rPr>
          <w:rFonts w:ascii="Algerian" w:hAnsi="Algerian"/>
          <w:sz w:val="32"/>
          <w:szCs w:val="32"/>
        </w:rPr>
      </w:pPr>
      <w:r>
        <w:rPr>
          <w:rFonts w:ascii="Algerian" w:hAnsi="Algerian"/>
          <w:noProof/>
          <w:sz w:val="32"/>
          <w:szCs w:val="32"/>
        </w:rPr>
        <mc:AlternateContent>
          <mc:Choice Requires="wps">
            <w:drawing>
              <wp:anchor distT="0" distB="0" distL="114300" distR="114300" simplePos="0" relativeHeight="251662336" behindDoc="0" locked="0" layoutInCell="1" allowOverlap="1">
                <wp:simplePos x="0" y="0"/>
                <wp:positionH relativeFrom="column">
                  <wp:posOffset>3810000</wp:posOffset>
                </wp:positionH>
                <wp:positionV relativeFrom="paragraph">
                  <wp:posOffset>116205</wp:posOffset>
                </wp:positionV>
                <wp:extent cx="381000" cy="313055"/>
                <wp:effectExtent l="5080" t="10795" r="13970" b="9525"/>
                <wp:wrapNone/>
                <wp:docPr id="511"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76" o:spid="_x0000_s1026" type="#_x0000_t120" style="position:absolute;left:0;text-align:left;margin-left:300pt;margin-top:9.15pt;width:30pt;height:24.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ma7KwIAAEsEAAAOAAAAZHJzL2Uyb0RvYy54bWysVNtu2zAMfR+wfxD0vtjOpRcjTlGkyzCg&#10;6wp0+wBFlmNhsqhRSpzs60fJaZpsb8P8IIiieHh4SHl+t+8M2yn0GmzFi1HOmbISam03Ff/+bfXh&#10;hjMfhK2FAasqflCe3y3ev5v3rlRjaMHUChmBWF/2ruJtCK7MMi9b1Qk/AqcsORvATgQycZPVKHpC&#10;70w2zvOrrAesHYJU3tPpw+Dki4TfNEqGr03jVWCm4sQtpBXTuo5rtpiLcoPCtVoeaYh/YNEJbSnp&#10;CepBBMG2qP+C6rRE8NCEkYQug6bRUqUaqJoi/6Oal1Y4lWohcbw7yeT/H6x82j0j03XFZ0XBmRUd&#10;Nel+GyDlZsX1VZSod76kmy/uGWOR3j2C/OGZhWUr7EbdI0LfKlETsSLezy4CouEplK37L1ATviD8&#10;pNa+wS4Ckg5sn5pyODVF7QOTdDi5KfKcWifJNSkm+WyWMojyNdihD58UdCxuKt4Y6IkWhiVYS/0H&#10;TKnE7tGHSE2UrwGpFDC6XmljkoGb9dIg2wmallX6jrn8+TVjWV/x29l4lpAvfP4cgnhH6kPWi2sI&#10;W1vTuSijbB+P+yC0GfbE0tijjlG6oQVhv95TUNRzDfWBFEUYJppeIG1awF+c9TTNFfc/twIVZ+az&#10;pa7cFtNpHP9kTGfXYzLw3LM+9wgrCarigbNhuwzDk9k61JuWMhWpcgtxUhqddH1jdeRNE5vkPr6u&#10;+CTO7XTr7R+w+A0AAP//AwBQSwMEFAAGAAgAAAAhAF9/lZPdAAAACQEAAA8AAABkcnMvZG93bnJl&#10;di54bWxMj0FvwjAMhe+T9h8iT9ptJBtaQaUpYtMmIS4TMGnX0Ji2WuJUTaDl38+cxs32e3r+XrEc&#10;vRNn7GMbSMPzRIFAqoJtqdbwvf98moOIyZA1LhBquGCEZXl/V5jchoG2eN6lWnAIxdxoaFLqcilj&#10;1aA3cRI6JNaOofcm8drX0vZm4HDv5ItSmfSmJf7QmA7fG6x+dyevIa0vbtMO7svPPlY/w/TtdU3Y&#10;af34MK4WIBKO6d8MV3xGh5KZDuFENgqnIVOKuyQW5lMQbMj4AuLAwywDWRbytkH5BwAA//8DAFBL&#10;AQItABQABgAIAAAAIQC2gziS/gAAAOEBAAATAAAAAAAAAAAAAAAAAAAAAABbQ29udGVudF9UeXBl&#10;c10ueG1sUEsBAi0AFAAGAAgAAAAhADj9If/WAAAAlAEAAAsAAAAAAAAAAAAAAAAALwEAAF9yZWxz&#10;Ly5yZWxzUEsBAi0AFAAGAAgAAAAhAKi6ZrsrAgAASwQAAA4AAAAAAAAAAAAAAAAALgIAAGRycy9l&#10;Mm9Eb2MueG1sUEsBAi0AFAAGAAgAAAAhAF9/lZPdAAAACQEAAA8AAAAAAAAAAAAAAAAAhQQAAGRy&#10;cy9kb3ducmV2LnhtbFBLBQYAAAAABAAEAPMAAACPBQAAAAA=&#10;">
                <v:textbox>
                  <w:txbxContent>
                    <w:p w:rsidR="00933696" w:rsidRPr="00CC099F" w:rsidRDefault="00933696" w:rsidP="00933696">
                      <w:pPr>
                        <w:jc w:val="center"/>
                        <w:rPr>
                          <w:b/>
                        </w:rPr>
                      </w:pPr>
                      <w:r w:rsidRPr="00CC099F">
                        <w:rPr>
                          <w:b/>
                        </w:rPr>
                        <w:t>1</w:t>
                      </w:r>
                      <w:r>
                        <w:rPr>
                          <w:b/>
                        </w:rPr>
                        <w:t>3</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39808" behindDoc="0" locked="0" layoutInCell="1" allowOverlap="1">
                <wp:simplePos x="0" y="0"/>
                <wp:positionH relativeFrom="column">
                  <wp:posOffset>1828800</wp:posOffset>
                </wp:positionH>
                <wp:positionV relativeFrom="paragraph">
                  <wp:posOffset>116205</wp:posOffset>
                </wp:positionV>
                <wp:extent cx="228600" cy="313055"/>
                <wp:effectExtent l="5080" t="10795" r="13970" b="9525"/>
                <wp:wrapNone/>
                <wp:docPr id="510"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4" o:spid="_x0000_s1027" type="#_x0000_t120" style="position:absolute;left:0;text-align:left;margin-left:2in;margin-top:9.15pt;width:18pt;height:24.6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wTkKgIAAFIEAAAOAAAAZHJzL2Uyb0RvYy54bWysVMFu2zAMvQ/YPwi6L7bTuGuNOEWRLsOA&#10;rivQ7QMUWY6FyaJGKXGyrx8lp2m67TTMB0EUpcfHR9Lzm31v2E6h12BrXkxyzpSV0Gi7qfm3r6t3&#10;V5z5IGwjDFhV84Py/Gbx9s18cJWaQgemUcgIxPpqcDXvQnBVlnnZqV74CThlydkC9iKQiZusQTEQ&#10;em+yaZ5fZgNg4xCk8p5O70YnXyT8tlUyfGlbrwIzNSduIa2Y1nVcs8VcVBsUrtPySEP8A4teaEtB&#10;T1B3Igi2Rf0HVK8lgoc2TCT0GbStlirlQNkU+W/ZPHXCqZQLiePdSSb//2Dlw+4RmW5qXhakjxU9&#10;Fel2GyDFZkU5ixINzld088k9YkzSu3uQ3z2zsOyE3ahbRBg6JRoiVsT72asH0fD0lK2Hz9AQviD8&#10;pNa+xT4Ckg5sn4pyOBVF7QOTdDidXl3mRE2S66K4yMsyRRDV82OHPnxU0LO4qXlrYCBaGJZgLdUf&#10;MIUSu3sfIjVRPT9IqYDRzUobkwzcrJcG2U5Qt6zSd4zlz68Zy4aaX5fTMiG/8vlziDx9f4NA2Nom&#10;9V6U7cNxH4Q2455YGnvUMUo3liDs1/tUqyRylHUNzYGERRgbmwaRNh3gT84Gauqa+x9bgYoz88lS&#10;ca6L2SxOQTJm5fspGXjuWZ97hJUEVfPA2bhdhnFytg71pqNIRRLAQmyYVid5X1gd6VPjJtWPQxYn&#10;49xOt15+BYtfAAAA//8DAFBLAwQUAAYACAAAACEAuiwSJd4AAAAJAQAADwAAAGRycy9kb3ducmV2&#10;LnhtbEyPwU7DMBBE70j8g7VI3KhDAmmUxqkKAqniUlGQuLrxNomw11HsNunfs5zguDOj2TfVenZW&#10;nHEMvScF94sEBFLjTU+tgs+P17sCRIiajLaeUMEFA6zr66tKl8ZP9I7nfWwFl1AotYIuxqGUMjQd&#10;Oh0WfkBi7+hHpyOfYyvNqCcud1amSZJLp3viD50e8LnD5nt/cgri9mLf+snu3PJl8zVlT49bwkGp&#10;25t5swIRcY5/YfjFZ3SomengT2SCsArSouAtkY0iA8GBLH1g4aAgX+Yg60r+X1D/AAAA//8DAFBL&#10;AQItABQABgAIAAAAIQC2gziS/gAAAOEBAAATAAAAAAAAAAAAAAAAAAAAAABbQ29udGVudF9UeXBl&#10;c10ueG1sUEsBAi0AFAAGAAgAAAAhADj9If/WAAAAlAEAAAsAAAAAAAAAAAAAAAAALwEAAF9yZWxz&#10;Ly5yZWxzUEsBAi0AFAAGAAgAAAAhAJ7XBOQqAgAAUgQAAA4AAAAAAAAAAAAAAAAALgIAAGRycy9l&#10;Mm9Eb2MueG1sUEsBAi0AFAAGAAgAAAAhALosEiXeAAAACQEAAA8AAAAAAAAAAAAAAAAAhAQAAGRy&#10;cy9kb3ducmV2LnhtbFBLBQYAAAAABAAEAPMAAACPBQAAAAA=&#10;">
                <v:textbox>
                  <w:txbxContent>
                    <w:p w:rsidR="00933696" w:rsidRPr="00C57761" w:rsidRDefault="00933696" w:rsidP="00933696">
                      <w:pPr>
                        <w:jc w:val="center"/>
                        <w:rPr>
                          <w:b/>
                        </w:rPr>
                      </w:pPr>
                      <w:r>
                        <w:rPr>
                          <w:b/>
                        </w:rPr>
                        <w:t>4</w:t>
                      </w:r>
                    </w:p>
                  </w:txbxContent>
                </v:textbox>
              </v:shape>
            </w:pict>
          </mc:Fallback>
        </mc:AlternateContent>
      </w:r>
    </w:p>
    <w:p w:rsidR="00933696" w:rsidRDefault="003B526F" w:rsidP="00933696">
      <w:pPr>
        <w:jc w:val="center"/>
        <w:rPr>
          <w:rFonts w:ascii="Algerian" w:hAnsi="Algerian"/>
          <w:sz w:val="32"/>
          <w:szCs w:val="32"/>
        </w:rPr>
      </w:pPr>
      <w:r>
        <w:rPr>
          <w:rFonts w:ascii="Algerian" w:hAnsi="Algerian"/>
          <w:noProof/>
          <w:sz w:val="32"/>
          <w:szCs w:val="32"/>
        </w:rPr>
        <mc:AlternateContent>
          <mc:Choice Requires="wps">
            <w:drawing>
              <wp:anchor distT="0" distB="0" distL="114300" distR="114300" simplePos="0" relativeHeight="251597824" behindDoc="0" locked="0" layoutInCell="1" allowOverlap="1">
                <wp:simplePos x="0" y="0"/>
                <wp:positionH relativeFrom="column">
                  <wp:posOffset>3886200</wp:posOffset>
                </wp:positionH>
                <wp:positionV relativeFrom="paragraph">
                  <wp:posOffset>158750</wp:posOffset>
                </wp:positionV>
                <wp:extent cx="228600" cy="310515"/>
                <wp:effectExtent l="5080" t="7620" r="13970" b="5715"/>
                <wp:wrapNone/>
                <wp:docPr id="509"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7357CC0"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113" o:spid="_x0000_s1026" type="#_x0000_t10" style="position:absolute;margin-left:306pt;margin-top:12.5pt;width:18pt;height:24.4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HYNgIAAG4EAAAOAAAAZHJzL2Uyb0RvYy54bWysVF9v1DAMf0fiO0R5Z/2z3XZXrTdNG0NI&#10;AyYNPoAvSdtAEpckd73x6XHT7rgBT4g+RHZs/2L7Z/fyam8N2ykfNLqaFyc5Z8oJlNq1Nf/y+e7N&#10;krMQwUkw6FTNn1TgV+vXry6HvlIldmik8oxAXKiGvuZdjH2VZUF0ykI4wV45MjboLURSfZtJDwOh&#10;W5OVeX6eDehl71GoEOj2djLydcJvGiXip6YJKjJTc8otptOnczOe2foSqtZD32kxpwH/kIUF7ejR&#10;A9QtRGBbr/+Aslp4DNjEE4E2w6bRQqUaqJoi/62axw56lWqh5oT+0Kbw/2DFx92DZ1rWfJGvOHNg&#10;iaTrbcT0NiuK07FFQx8q8nzsH/xYZOjvUXwLzOFNB65V197j0CmQlFgx+mcvAkYlUCjbDB9QEj4Q&#10;furWvvF2BKQ+sH0i5elAitpHJuiyLJfnOVEnyHRa5ItikV6A6jm49yG+U2jZKNQcRYQWJzZgdx9i&#10;okXOpYH8ylljDZG8A8PKVbm8mPFm5wyqZ8RUKxot77QxSfHt5sZ4RqE1v0vfHByO3YxjQ81Xi3KR&#10;qnxhC8cQefr+BmF1pL0w2tZ8eXCCamzyWyfT1EbQZpIpZePmro+NngjboHyipnuchp6WlIQO/Q/O&#10;Bhr4mofvW/CKM/PeEXGr4uxs3JCknC0uSlL8sWVzbAEnCKrmkbNJvInTVm17r9uOXipS7Q7HYWp0&#10;fJ6KKas5WRpqkl5szbGevH79JtY/AQAA//8DAFBLAwQUAAYACAAAACEA2gMJoeAAAAAJAQAADwAA&#10;AGRycy9kb3ducmV2LnhtbEyPQUvDQBCF74L/YRnBm90k1bSNmZQiLb0I0ioUb9tkTILZ2ZDdtvHf&#10;dzzpYZgZ5vHme/lytJ060+BbxwjxJAJFXLqq5Rrh433zMAflg+HKdI4J4Yc8LIvbm9xklbvwjs77&#10;UCsxYZ8ZhCaEPtPalw1Z4yeuJ5bblxusCbIOta4GcxFz2+kkilJtTcvyoTE9vTRUfu9PFsEc6u1s&#10;+vm63sSL9bg67N6CFOL93bh6BhVoDH9i+MUXdCiE6ehOXHnVIaRxIlkCQvIkXQTp41yGI8JsugBd&#10;5Pp/guIKAAD//wMAUEsBAi0AFAAGAAgAAAAhALaDOJL+AAAA4QEAABMAAAAAAAAAAAAAAAAAAAAA&#10;AFtDb250ZW50X1R5cGVzXS54bWxQSwECLQAUAAYACAAAACEAOP0h/9YAAACUAQAACwAAAAAAAAAA&#10;AAAAAAAvAQAAX3JlbHMvLnJlbHNQSwECLQAUAAYACAAAACEAzx5h2DYCAABuBAAADgAAAAAAAAAA&#10;AAAAAAAuAgAAZHJzL2Uyb0RvYy54bWxQSwECLQAUAAYACAAAACEA2gMJoe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94752" behindDoc="0" locked="0" layoutInCell="1" allowOverlap="1">
                <wp:simplePos x="0" y="0"/>
                <wp:positionH relativeFrom="column">
                  <wp:posOffset>1828800</wp:posOffset>
                </wp:positionH>
                <wp:positionV relativeFrom="paragraph">
                  <wp:posOffset>158750</wp:posOffset>
                </wp:positionV>
                <wp:extent cx="228600" cy="310515"/>
                <wp:effectExtent l="5080" t="7620" r="13970" b="5715"/>
                <wp:wrapNone/>
                <wp:docPr id="508"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1A8DA2" id="AutoShape 110" o:spid="_x0000_s1026" type="#_x0000_t10" style="position:absolute;margin-left:2in;margin-top:12.5pt;width:18pt;height:24.4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NpiNgIAAG4EAAAOAAAAZHJzL2Uyb0RvYy54bWysVF9v1DAMf0fiO0R5Z/3DbrtV603TxhDS&#10;gEmDD+BL0jaQxCXJXW98+rlp77gBT4g+RHZs/2L/bPfyamcN2yofNLqaFyc5Z8oJlNq1Nf/65e7N&#10;krMQwUkw6FTNn1TgV6vXry6HvlIldmik8oxAXKiGvuZdjH2VZUF0ykI4wV45MjboLURSfZtJDwOh&#10;W5OVeX6WDehl71GoEOj2djLyVcJvGiXi56YJKjJTc8otptOncz2e2eoSqtZD32kxpwH/kIUF7ejR&#10;A9QtRGAbr/+Aslp4DNjEE4E2w6bRQqUaqJoi/62axw56lWohckJ/oCn8P1jxafvgmZY1X+TUKgeW&#10;mnS9iZjeZkWRKBr6UJHnY//gxyJDf4/ie2AObzpwrbr2HodOgaTEipHS7EXAqAQKZevhI0rCB8JP&#10;bO0ab0dA4oHtUlOeDk1Ru8gEXZbl8iyn1gkyvS3yRbFIL0C1D+59iO8VWjYKNUcRocWpG7C9DzG1&#10;Rc6lgfzGWWMNNXkLhpUX5fJ8xpudM6j2iKlWNFreaWOS4tv1jfGMQmt+l745OBy7GceGml8sykWq&#10;8oUtHEPk6fsbhNWR9sJoW/PlwQmqkeR3TqapjaDNJFPKxs2sj0SP0x+qNconIt3jNPS0pCR06H9y&#10;NtDA1zz82IBXnJkPjhp3UZyejhuSlNPFeUmKP7asjy3gBEHVPHI2iTdx2qpN73Xb0UtFqt3hOEyN&#10;jvupmLKak6WhJunF1hzryevXb2L1DAAA//8DAFBLAwQUAAYACAAAACEA1ce6P94AAAAJAQAADwAA&#10;AGRycy9kb3ducmV2LnhtbExPTUvDQBC9C/6HZQRvdtNEbZpmU4q0eBFKq1B6myZjEszOhuy2jf/e&#10;8aSHYd4wj/eRL0fbqQsNvnVsYDqJQBGXrmq5NvDxvnlIQfmAXGHnmAx8k4dlcXuTY1a5K+/osg+1&#10;EhH2GRpoQugzrX3ZkEU/cT2x/D7dYDHIOdS6GvAq4rbTcRQ9a4sti0ODPb00VH7tz9YAHurXWXJ8&#10;W2+m8/W4Ouy2QcaY+7txtQAVaAx/ZPiNL9GhkEwnd+bKq85AnKbSJQh4ki2EJH4UcDIwS+agi1z/&#10;b1D8AAAA//8DAFBLAQItABQABgAIAAAAIQC2gziS/gAAAOEBAAATAAAAAAAAAAAAAAAAAAAAAABb&#10;Q29udGVudF9UeXBlc10ueG1sUEsBAi0AFAAGAAgAAAAhADj9If/WAAAAlAEAAAsAAAAAAAAAAAAA&#10;AAAALwEAAF9yZWxzLy5yZWxzUEsBAi0AFAAGAAgAAAAhAHGU2mI2AgAAbgQAAA4AAAAAAAAAAAAA&#10;AAAALgIAAGRycy9lMm9Eb2MueG1sUEsBAi0AFAAGAAgAAAAhANXHuj/eAAAACQEAAA8AAAAAAAAA&#10;AAAAAAAAkAQAAGRycy9kb3ducmV2LnhtbFBLBQYAAAAABAAEAPMAAACbBQAAAAA=&#10;"/>
            </w:pict>
          </mc:Fallback>
        </mc:AlternateContent>
      </w:r>
    </w:p>
    <w:p w:rsidR="00933696" w:rsidRDefault="003B526F" w:rsidP="00933696">
      <w:pPr>
        <w:jc w:val="center"/>
        <w:rPr>
          <w:rFonts w:ascii="Algerian" w:hAnsi="Algerian"/>
          <w:sz w:val="32"/>
          <w:szCs w:val="32"/>
        </w:rPr>
      </w:pPr>
      <w:r>
        <w:rPr>
          <w:rFonts w:ascii="Algerian" w:hAnsi="Algerian"/>
          <w:noProof/>
          <w:sz w:val="32"/>
          <w:szCs w:val="32"/>
        </w:rPr>
        <mc:AlternateContent>
          <mc:Choice Requires="wps">
            <w:drawing>
              <wp:anchor distT="0" distB="0" distL="114300" distR="114300" simplePos="0" relativeHeight="251641856" behindDoc="0" locked="0" layoutInCell="1" allowOverlap="1">
                <wp:simplePos x="0" y="0"/>
                <wp:positionH relativeFrom="column">
                  <wp:posOffset>4267200</wp:posOffset>
                </wp:positionH>
                <wp:positionV relativeFrom="paragraph">
                  <wp:posOffset>201295</wp:posOffset>
                </wp:positionV>
                <wp:extent cx="381000" cy="313055"/>
                <wp:effectExtent l="5080" t="13335" r="13970" b="6985"/>
                <wp:wrapNone/>
                <wp:docPr id="507" name="AutoShap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6" o:spid="_x0000_s1028" type="#_x0000_t120" style="position:absolute;left:0;text-align:left;margin-left:336pt;margin-top:15.85pt;width:30pt;height:24.6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N1zLwIAAFIEAAAOAAAAZHJzL2Uyb0RvYy54bWysVNtu2zAMfR+wfxD0vthO4l6MOkWRLsOA&#10;rivQ7QMUWY6FyaJGKXGyrx8lp22yvQ3zg0CK1OHhoeSb231v2E6h12BrXkxyzpSV0Gi7qfn3b6sP&#10;V5z5IGwjDFhV84Py/Hbx/t3N4Co1hQ5Mo5ARiPXV4GreheCqLPOyU73wE3DKUrAF7EUgFzdZg2Ig&#10;9N5k0zy/yAbAxiFI5T3t3o9Bvkj4batk+Nq2XgVmak7cQloxreu4ZosbUW1QuE7LIw3xDyx6oS0V&#10;fYW6F0GwLeq/oHotETy0YSKhz6BttVSpB+qmyP/o5rkTTqVeSBzvXmXy/w9WPu6ekOmm5mV+yZkV&#10;PQ3pbhsg1WZFeRElGpyvKPPZPWFs0rsHkD88s7DshN2oO0QYOiUaIlbE/OzsQHQ8HWXr4Qs0hC8I&#10;P6m1b7GPgKQD26ehHF6HovaBSdqcXRV5TqOTFJoVs7wsUwVRvRx26MMnBT2LRs1bAwPRwrAEa2n+&#10;gKmU2D34EKmJ6uVAagWMblbamOTgZr00yHaCbssqfcda/jTNWDbU/Lqclgn5LOZPIYh3pD5WPUtD&#10;2NqG9kUVZft4tIPQZrSJpbFHHaN04wjCfr1Ps5pGzCjrGpoDCYswXmx6iGR0gL84G+hS19z/3ApU&#10;nJnPloZzXczn8RUkZ15eTsnB08j6NCKsJKiaB85GcxnGl7N1qDcdVSqSABbihWl1kveN1ZE+Xdyk&#10;+vGRxZdx6qest1/B4jcAAAD//wMAUEsDBBQABgAIAAAAIQD8yvHO3gAAAAkBAAAPAAAAZHJzL2Rv&#10;d25yZXYueG1sTI/BTsMwEETvSPyDtUi9USeN2lQhm6qgVqq4IAoSVzdekgh7HcVuk/497gmOszOa&#10;fVNuJmvEhQbfOUZI5wkI4trpjhuEz4/94xqED4q1Mo4J4UoeNtX9XakK7UZ+p8sxNCKWsC8UQhtC&#10;X0jp65as8nPXE0fv2w1WhSiHRupBjbHcGrlIkpW0quP4oVU9vbRU/xzPFiEcrua1G82bzXfbrzF7&#10;Xh6YesTZw7R9AhFoCn9huOFHdKgi08mdWXthEFb5Im4JCFmag4iBPLsdTgjrNAFZlfL/guoXAAD/&#10;/wMAUEsBAi0AFAAGAAgAAAAhALaDOJL+AAAA4QEAABMAAAAAAAAAAAAAAAAAAAAAAFtDb250ZW50&#10;X1R5cGVzXS54bWxQSwECLQAUAAYACAAAACEAOP0h/9YAAACUAQAACwAAAAAAAAAAAAAAAAAvAQAA&#10;X3JlbHMvLnJlbHNQSwECLQAUAAYACAAAACEA2uDdcy8CAABSBAAADgAAAAAAAAAAAAAAAAAuAgAA&#10;ZHJzL2Uyb0RvYy54bWxQSwECLQAUAAYACAAAACEA/Mrxzt4AAAAJAQAADwAAAAAAAAAAAAAAAACJ&#10;BAAAZHJzL2Rvd25yZXYueG1sUEsFBgAAAAAEAAQA8wAAAJQFAAAAAA==&#10;">
                <v:textbox>
                  <w:txbxContent>
                    <w:p w:rsidR="00933696" w:rsidRPr="00CC099F" w:rsidRDefault="00933696" w:rsidP="00933696">
                      <w:pPr>
                        <w:jc w:val="center"/>
                        <w:rPr>
                          <w:b/>
                        </w:rPr>
                      </w:pPr>
                      <w:r w:rsidRPr="00CC099F">
                        <w:rPr>
                          <w:b/>
                        </w:rPr>
                        <w:t>11</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2880" behindDoc="0" locked="0" layoutInCell="1" allowOverlap="1">
                <wp:simplePos x="0" y="0"/>
                <wp:positionH relativeFrom="column">
                  <wp:posOffset>4724400</wp:posOffset>
                </wp:positionH>
                <wp:positionV relativeFrom="paragraph">
                  <wp:posOffset>201295</wp:posOffset>
                </wp:positionV>
                <wp:extent cx="381000" cy="313055"/>
                <wp:effectExtent l="5080" t="13335" r="13970" b="6985"/>
                <wp:wrapNone/>
                <wp:docPr id="506" name="AutoShap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7" o:spid="_x0000_s1029" type="#_x0000_t120" style="position:absolute;left:0;text-align:left;margin-left:372pt;margin-top:15.85pt;width:30pt;height:24.6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LmLwIAAFIEAAAOAAAAZHJzL2Uyb0RvYy54bWysVNtu2zAMfR+wfxD0vtpO6l6MOkWRLsOA&#10;rivQ7QNkWY6FyaJGKXGyrx8lp2m6vQ3zg0CK1OHhoeSb291g2Fah12BrXpzlnCkrodV2XfPv31Yf&#10;rjjzQdhWGLCq5nvl+e3i/bub0VVqBj2YViEjEOur0dW8D8FVWeZlrwbhz8ApS8EOcBCBXFxnLYqR&#10;0AeTzfL8IhsBW4cglfe0ez8F+SLhd52S4WvXeRWYqTlxC2nFtDZxzRY3olqjcL2WBxriH1gMQlsq&#10;eoS6F0GwDeq/oAYtETx04UzCkEHXaalSD9RNkf/RzXMvnEq9kDjeHWXy/w9WPm6fkOm25mV+wZkV&#10;Aw3pbhMg1WZFeRklGp2vKPPZPWFs0rsHkD88s7DshV2rO0QYeyVaIlbE/OzNgeh4Osqa8Qu0hC8I&#10;P6m163CIgKQD26Wh7I9DUbvAJG3Or4o8p9FJCs2LeV6WqYKoXg479OGTgoFFo+adgZFoYViCtTR/&#10;wFRKbB98iNRE9XIgtQJGtyttTHJw3SwNsq2g27JK36GWP00zlo01vy5nZUJ+E/OnEMQ7Up+qvklD&#10;2NiW9kUVZft4sIPQZrKJpbEHHaN00wjCrtmlWc0jZpS1gXZPwiJMF5seIhk94C/ORrrUNfc/NwIV&#10;Z+azpeFcF+fn8RUk57y8nJGDp5HmNCKsJKiaB84mcxmml7NxqNc9VSqSABbihel0kveV1YE+Xdyk&#10;+uGRxZdx6qes11/B4jcAAAD//wMAUEsDBBQABgAIAAAAIQAdQqR13gAAAAkBAAAPAAAAZHJzL2Rv&#10;d25yZXYueG1sTI9BT8MwDIXvSPyHyEjcWFI26FSaTgOBNHFBjEm7Zo1pKxKnarK1+/d4J7jZfk/P&#10;3ytXk3fihEPsAmnIZgoEUh1sR42G3dfb3RJETIascYFQwxkjrKrrq9IUNoz0iadtagSHUCyMhjal&#10;vpAy1i16E2ehR2LtOwzeJF6HRtrBjBzunbxX6lF60xF/aE2PLy3WP9uj15A2Z/feje7D56/r/Th/&#10;ftgQ9lrf3kzrJxAJp/Rnhgs+o0PFTIdwJBuF05AvFtwlaZhnOQg2LNXlcOAhUyCrUv5vUP0CAAD/&#10;/wMAUEsBAi0AFAAGAAgAAAAhALaDOJL+AAAA4QEAABMAAAAAAAAAAAAAAAAAAAAAAFtDb250ZW50&#10;X1R5cGVzXS54bWxQSwECLQAUAAYACAAAACEAOP0h/9YAAACUAQAACwAAAAAAAAAAAAAAAAAvAQAA&#10;X3JlbHMvLnJlbHNQSwECLQAUAAYACAAAACEAzHfy5i8CAABSBAAADgAAAAAAAAAAAAAAAAAuAgAA&#10;ZHJzL2Uyb0RvYy54bWxQSwECLQAUAAYACAAAACEAHUKkdd4AAAAJAQAADwAAAAAAAAAAAAAAAACJ&#10;BAAAZHJzL2Rvd25yZXYueG1sUEsFBgAAAAAEAAQA8wAAAJQFAAAAAA==&#10;">
                <v:textbox>
                  <w:txbxContent>
                    <w:p w:rsidR="00933696" w:rsidRPr="00CC099F" w:rsidRDefault="00933696" w:rsidP="00933696">
                      <w:pPr>
                        <w:jc w:val="center"/>
                        <w:rPr>
                          <w:b/>
                        </w:rPr>
                      </w:pPr>
                      <w:r w:rsidRPr="00CC099F">
                        <w:rPr>
                          <w:b/>
                        </w:rPr>
                        <w:t>1</w:t>
                      </w:r>
                      <w:r>
                        <w:rPr>
                          <w:b/>
                        </w:rPr>
                        <w:t>4</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0832" behindDoc="0" locked="0" layoutInCell="1" allowOverlap="1">
                <wp:simplePos x="0" y="0"/>
                <wp:positionH relativeFrom="column">
                  <wp:posOffset>3200400</wp:posOffset>
                </wp:positionH>
                <wp:positionV relativeFrom="paragraph">
                  <wp:posOffset>201295</wp:posOffset>
                </wp:positionV>
                <wp:extent cx="228600" cy="313055"/>
                <wp:effectExtent l="5080" t="13335" r="13970" b="6985"/>
                <wp:wrapNone/>
                <wp:docPr id="505" name="AutoShap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5" o:spid="_x0000_s1030" type="#_x0000_t120" style="position:absolute;left:0;text-align:left;margin-left:252pt;margin-top:15.85pt;width:18pt;height:24.6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Ey9KwIAAFIEAAAOAAAAZHJzL2Uyb0RvYy54bWysVFFv0zAQfkfiP1h+p0m6ZmxR02nqKEIa&#10;MGnwA1zHaSwcnzm7Tcuv5+y0pQOeEHmw7nz257vvu8v8bt8btlPoNdiaF5OcM2UlNNpuav71y+rN&#10;DWc+CNsIA1bV/KA8v1u8fjUfXKWm0IFpFDICsb4aXM27EFyVZV52qhd+Ak5ZCraAvQjk4iZrUAyE&#10;3ptsmufX2QDYOASpvKfdhzHIFwm/bZUMn9vWq8BMzSm3kFZM6zqu2WIuqg0K12l5TEP8Qxa90JYe&#10;PUM9iCDYFvUfUL2WCB7aMJHQZ9C2WqpUA1VT5L9V89wJp1ItRI53Z5r8/4OVn3ZPyHRT8zIvObOi&#10;J5HutwHS26woy0jR4HxFJ5/dE8YivXsE+c0zC8tO2I26R4ShU6KhxIp4PntxITqerrL18BEawheE&#10;n9jat9hHQOKB7ZMoh7Moah+YpM3p9OY6J+kkha6Kq3zMKBPV6bJDH94r6Fk0at4aGCgtDEuwlvQH&#10;TE+J3aMPMTVRnS6kUsDoZqWNSQ5u1kuDbCeoW1bpS9VQxZfHjGVDzW/LaZmQX8T8JUSevr9BIGxt&#10;k3ov0vbuaAehzWhTlsYeeYzUjRKE/XqftJqdRFlDcyBiEcbGpkEkowP8wdlATV1z/30rUHFmPlgS&#10;57aYzeIUJGdWvp2Sg5eR9WVEWElQNQ+cjeYyjJOzdag3Hb1UJAIsxIZpdaI3ij1mdUyfGjexfhyy&#10;OBmXfjr161ew+AkAAP//AwBQSwMEFAAGAAgAAAAhAFbbLSffAAAACQEAAA8AAABkcnMvZG93bnJl&#10;di54bWxMj8FOwzAQRO9I/IO1SNyoHdrQKsSpCgKp4oIolXp14yWJsNdR7Dbp37Oc4Dg7o9k35Xry&#10;TpxxiF0gDdlMgUCqg+2o0bD/fL1bgYjJkDUuEGq4YIR1dX1VmsKGkT7wvEuN4BKKhdHQptQXUsa6&#10;RW/iLPRI7H2FwZvEcmikHczI5d7Je6UepDcd8YfW9PjcYv29O3kNaXtxb93o3v3yZXMY50/5lrDX&#10;+vZm2jyCSDilvzD84jM6VMx0DCeyUTgNuVrwlqRhni1BcCBfKD4cNawyBbIq5f8F1Q8AAAD//wMA&#10;UEsBAi0AFAAGAAgAAAAhALaDOJL+AAAA4QEAABMAAAAAAAAAAAAAAAAAAAAAAFtDb250ZW50X1R5&#10;cGVzXS54bWxQSwECLQAUAAYACAAAACEAOP0h/9YAAACUAQAACwAAAAAAAAAAAAAAAAAvAQAAX3Jl&#10;bHMvLnJlbHNQSwECLQAUAAYACAAAACEADBhMvSsCAABSBAAADgAAAAAAAAAAAAAAAAAuAgAAZHJz&#10;L2Uyb0RvYy54bWxQSwECLQAUAAYACAAAACEAVtstJ98AAAAJAQAADwAAAAAAAAAAAAAAAACFBAAA&#10;ZHJzL2Rvd25yZXYueG1sUEsFBgAAAAAEAAQA8wAAAJEFAAAAAA==&#10;">
                <v:textbox>
                  <w:txbxContent>
                    <w:p w:rsidR="00933696" w:rsidRPr="00C57761" w:rsidRDefault="00933696" w:rsidP="00933696">
                      <w:pPr>
                        <w:jc w:val="center"/>
                        <w:rPr>
                          <w:b/>
                        </w:rPr>
                      </w:pPr>
                      <w:r>
                        <w:rPr>
                          <w:b/>
                        </w:rPr>
                        <w:t>5</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598848" behindDoc="0" locked="0" layoutInCell="1" allowOverlap="1">
                <wp:simplePos x="0" y="0"/>
                <wp:positionH relativeFrom="column">
                  <wp:posOffset>3886200</wp:posOffset>
                </wp:positionH>
                <wp:positionV relativeFrom="paragraph">
                  <wp:posOffset>201295</wp:posOffset>
                </wp:positionV>
                <wp:extent cx="228600" cy="310515"/>
                <wp:effectExtent l="5080" t="13335" r="13970" b="9525"/>
                <wp:wrapNone/>
                <wp:docPr id="504"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5936A8A" id="AutoShape 114" o:spid="_x0000_s1026" type="#_x0000_t10" style="position:absolute;margin-left:306pt;margin-top:15.85pt;width:18pt;height:24.4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np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JkvOHNg&#10;iaSrbcT0NiuKx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xN9BvuAAAAAJAQAADwAA&#10;AGRycy9kb3ducmV2LnhtbEyPQUvDQBCF74L/YRnBm92klTTGTEqRFi+CtArF2zQ7JsHsbshu2/jv&#10;HU96mMPMe7z5XrmabK/OPIbOO4R0loBiV3vTuQbh/W17l4MKkZyh3jtG+OYAq+r6qqTC+Ivb8Xkf&#10;GyUhLhSE0MY4FFqHumVLYeYHdqJ9+tFSlHVstBnpIuG21/MkybSlzsmHlgZ+arn+2p8sAh2a5+Xi&#10;42WzTR820/qwe40yiLc30/oRVOQp/pnhF1/QoRKmoz85E1SPkKVz6RIRFukSlBiy+1wOR4Q8yUBX&#10;pf7foPoBAAD//wMAUEsBAi0AFAAGAAgAAAAhALaDOJL+AAAA4QEAABMAAAAAAAAAAAAAAAAAAAAA&#10;AFtDb250ZW50X1R5cGVzXS54bWxQSwECLQAUAAYACAAAACEAOP0h/9YAAACUAQAACwAAAAAAAAAA&#10;AAAAAAAvAQAAX3JlbHMvLnJlbHNQSwECLQAUAAYACAAAACEA1MA56TYCAABuBAAADgAAAAAAAAAA&#10;AAAAAAAuAgAAZHJzL2Uyb0RvYy54bWxQSwECLQAUAAYACAAAACEAxN9Bvu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93728" behindDoc="0" locked="0" layoutInCell="1" allowOverlap="1">
                <wp:simplePos x="0" y="0"/>
                <wp:positionH relativeFrom="column">
                  <wp:posOffset>1828800</wp:posOffset>
                </wp:positionH>
                <wp:positionV relativeFrom="paragraph">
                  <wp:posOffset>201295</wp:posOffset>
                </wp:positionV>
                <wp:extent cx="228600" cy="310515"/>
                <wp:effectExtent l="5080" t="13335" r="13970" b="9525"/>
                <wp:wrapNone/>
                <wp:docPr id="503" name="AutoShap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B658E00" id="AutoShape 109" o:spid="_x0000_s1026" type="#_x0000_t10" style="position:absolute;margin-left:2in;margin-top:15.85pt;width:18pt;height:24.4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peQNgIAAG4EAAAOAAAAZHJzL2Uyb0RvYy54bWysVF9v1DAMf0fiO0R5Z/2z3XZXrTdNG0NI&#10;AyYNPoAvSdtAEpckd73x6XHT7rgBT4g+RHZs/2L7Z/fyam8N2ykfNLqaFyc5Z8oJlNq1Nf/y+e7N&#10;krMQwUkw6FTNn1TgV+vXry6HvlIldmik8oxAXKiGvuZdjH2VZUF0ykI4wV45MjboLURSfZtJDwOh&#10;W5OVeX6eDehl71GoEOj2djLydcJvGiXip6YJKjJTc8otptOnczOe2foSqtZD32kxpwH/kIUF7ejR&#10;A9QtRGBbr/+Aslp4DNjEE4E2w6bRQqUaqJoi/62axw56lWqh5oT+0Kbw/2DFx92DZ1rWfJGfcubA&#10;EknX24jpbVbkq7FFQx8q8nzsH/xYZOjvUXwLzOFNB65V197j0CmQlFgx+mcvAkYlUCjbDB9QEj4Q&#10;furWvvF2BKQ+sH0i5elAitpHJuiyLJfnOVEnyHRa5ItikV6A6jm49yG+U2jZKNQcRYQWJzZgdx9i&#10;okXOpYH8ylljDZG8A8PKVbm8mPFm5wyqZ8RUKxot77QxSfHt5sZ4RqE1v0vfHByO3YxjQ81Xi3KR&#10;qnxhC8cQefr+BmF1pL0w2tZ8eXCCamzyWyfT1EbQZpIpZePmro+NngjboHyipnuchp6WlIQO/Q/O&#10;Bhr4mofvW/CKM/PeEXGr4uxs3JCknC0uSlL8sWVzbAEnCKrmkbNJvInTVm17r9uOXipS7Q7HYWp0&#10;fJ6KKas5WRpqkl5szbGevH79JtY/AQAA//8DAFBLAwQUAAYACAAAACEAyxvyIOEAAAAJAQAADwAA&#10;AGRycy9kb3ducmV2LnhtbEyPT0vDQBDF74LfYRnBm938kTaNmZQiLV4EaRVKb9tkTILZ2ZDdtvHb&#10;O570MIeZ93jze8Vqsr260Og7xwjxLAJFXLm64wbh4337kIHywXBteseE8E0eVuXtTWHy2l15R5d9&#10;aJSEsM8NQhvCkGvtq5as8TM3EIv26UZrgqxjo+vRXCXc9jqJorm2pmP50JqBnluqvvZni2AOzcsi&#10;Pb5utvFyM60Pu7cgg3h/N62fQAWawp8ZfvEFHUphOrkz1171CEmWSZeAkMYLUGJIk0c5nBCyaA66&#10;LPT/BuUPAAAA//8DAFBLAQItABQABgAIAAAAIQC2gziS/gAAAOEBAAATAAAAAAAAAAAAAAAAAAAA&#10;AABbQ29udGVudF9UeXBlc10ueG1sUEsBAi0AFAAGAAgAAAAhADj9If/WAAAAlAEAAAsAAAAAAAAA&#10;AAAAAAAALwEAAF9yZWxzLy5yZWxzUEsBAi0AFAAGAAgAAAAhAMmml5A2AgAAbgQAAA4AAAAAAAAA&#10;AAAAAAAALgIAAGRycy9lMm9Eb2MueG1sUEsBAi0AFAAGAAgAAAAhAMsb8iDhAAAACQEAAA8AAAAA&#10;AAAAAAAAAAAAkAQAAGRycy9kb3ducmV2LnhtbFBLBQYAAAAABAAEAPMAAACeBQAAAAA=&#10;"/>
            </w:pict>
          </mc:Fallback>
        </mc:AlternateContent>
      </w:r>
    </w:p>
    <w:p w:rsidR="00933696" w:rsidRDefault="003B526F" w:rsidP="00933696">
      <w:pPr>
        <w:jc w:val="center"/>
        <w:rPr>
          <w:rFonts w:ascii="Algerian" w:hAnsi="Algerian"/>
          <w:sz w:val="32"/>
          <w:szCs w:val="32"/>
        </w:rPr>
      </w:pPr>
      <w:r>
        <w:rPr>
          <w:rFonts w:ascii="Algerian" w:hAnsi="Algerian"/>
          <w:noProof/>
          <w:sz w:val="32"/>
          <w:szCs w:val="32"/>
        </w:rPr>
        <mc:AlternateContent>
          <mc:Choice Requires="wps">
            <w:drawing>
              <wp:anchor distT="0" distB="0" distL="114300" distR="114300" simplePos="0" relativeHeight="251643904" behindDoc="0" locked="0" layoutInCell="1" allowOverlap="1">
                <wp:simplePos x="0" y="0"/>
                <wp:positionH relativeFrom="column">
                  <wp:posOffset>6096000</wp:posOffset>
                </wp:positionH>
                <wp:positionV relativeFrom="paragraph">
                  <wp:posOffset>243205</wp:posOffset>
                </wp:positionV>
                <wp:extent cx="381000" cy="313055"/>
                <wp:effectExtent l="5080" t="8890" r="13970" b="11430"/>
                <wp:wrapNone/>
                <wp:docPr id="502" name="AutoShap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8" o:spid="_x0000_s1031" type="#_x0000_t120" style="position:absolute;left:0;text-align:left;margin-left:480pt;margin-top:19.15pt;width:30pt;height:24.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N3BLQIAAFIEAAAOAAAAZHJzL2Uyb0RvYy54bWysVMFu2zAMvQ/YPwi6r7aTeEuNOEWRLsOA&#10;rivQ7QMUWY6FyaJGKXGyrx8lp2m63Yb5IJAi9fj4KHlxc+gN2yv0GmzNi6ucM2UlNNpua/792/rd&#10;nDMfhG2EAatqflSe3yzfvlkMrlIT6MA0ChmBWF8NruZdCK7KMi871Qt/BU5ZCraAvQjk4jZrUAyE&#10;3ptskufvswGwcQhSeU+7d2OQLxN+2yoZvratV4GZmhO3kFZM6yau2XIhqi0K12l5oiH+gUUvtKWi&#10;Z6g7EQTbof4LqtcSwUMbriT0GbStlir1QN0U+R/dPHXCqdQLiePdWSb//2Dlw/4RmW5qXuYTzqzo&#10;aUi3uwCpNivKeZRocL6izCf3iLFJ7+5B/vDMwqoTdqtuEWHolGiIWBHzs1cHouPpKNsMX6AhfEH4&#10;Sa1Di30EJB3YIQ3leB6KOgQmaXM6L/KcRicpNC2meVmmCqJ6PuzQh08KehaNmrcGBqKFYQXW0vwB&#10;Uymxv/chUhPV84HUChjdrLUxycHtZmWQ7QXdlnX6TrX8ZZqxbKj5dTkpE/KrmL+EIN6R+lj1VRrC&#10;zja0L6oo28eTHYQ2o00sjT3pGKUbRxAOm8M4q4gZZd1AcyRhEcaLTQ+RjA7wF2cDXeqa+587gYoz&#10;89nScK6L2Sy+guTMyg8TcvAysrmMCCsJquaBs9FchfHl7BzqbUeViiSAhXhhWp3kfWF1ok8XN6l+&#10;emTxZVz6KevlV7D8DQAA//8DAFBLAwQUAAYACAAAACEAjFs5At4AAAAKAQAADwAAAGRycy9kb3du&#10;cmV2LnhtbEyPwU7DMBBE70j8g7VI3KgNEWkI2VQFgVRxqShIXN14SSLsdRS7Tfr3uCc4jmY086Za&#10;zc6KI42h94xwu1AgiBtvem4RPj9ebwoQIWo22nomhBMFWNWXF5UujZ/4nY672IpUwqHUCF2MQyll&#10;aDpyOiz8QJy8bz86HZMcW2lGPaVyZ+WdUrl0uue00OmBnjtqfnYHhxA3J/vWT3brli/rryl7ut8w&#10;DYjXV/P6EUSkOf6F4Yyf0KFOTHt/YBOERXjIVfoSEbIiA3EOqDQIYo9QLHOQdSX/X6h/AQAA//8D&#10;AFBLAQItABQABgAIAAAAIQC2gziS/gAAAOEBAAATAAAAAAAAAAAAAAAAAAAAAABbQ29udGVudF9U&#10;eXBlc10ueG1sUEsBAi0AFAAGAAgAAAAhADj9If/WAAAAlAEAAAsAAAAAAAAAAAAAAAAALwEAAF9y&#10;ZWxzLy5yZWxzUEsBAi0AFAAGAAgAAAAhAPq03cEtAgAAUgQAAA4AAAAAAAAAAAAAAAAALgIAAGRy&#10;cy9lMm9Eb2MueG1sUEsBAi0AFAAGAAgAAAAhAIxbOQLeAAAACgEAAA8AAAAAAAAAAAAAAAAAhwQA&#10;AGRycy9kb3ducmV2LnhtbFBLBQYAAAAABAAEAPMAAACSBQAAAAA=&#10;">
                <v:textbox>
                  <w:txbxContent>
                    <w:p w:rsidR="00933696" w:rsidRPr="00CC099F" w:rsidRDefault="00933696" w:rsidP="00933696">
                      <w:pPr>
                        <w:jc w:val="center"/>
                        <w:rPr>
                          <w:b/>
                        </w:rPr>
                      </w:pPr>
                      <w:r w:rsidRPr="00CC099F">
                        <w:rPr>
                          <w:b/>
                        </w:rPr>
                        <w:t>1</w:t>
                      </w:r>
                      <w:r>
                        <w:rPr>
                          <w:b/>
                        </w:rPr>
                        <w:t>6</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59264" behindDoc="0" locked="0" layoutInCell="1" allowOverlap="1">
                <wp:simplePos x="0" y="0"/>
                <wp:positionH relativeFrom="column">
                  <wp:posOffset>4800600</wp:posOffset>
                </wp:positionH>
                <wp:positionV relativeFrom="paragraph">
                  <wp:posOffset>243205</wp:posOffset>
                </wp:positionV>
                <wp:extent cx="228600" cy="310515"/>
                <wp:effectExtent l="5080" t="8890" r="13970" b="13970"/>
                <wp:wrapNone/>
                <wp:docPr id="501"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35730E0" id="AutoShape 173" o:spid="_x0000_s1026" type="#_x0000_t10" style="position:absolute;margin-left:378pt;margin-top:19.15pt;width:18pt;height:24.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x8dNgIAAG4EAAAOAAAAZHJzL2Uyb0RvYy54bWysVF9v1DAMf0fiO0R5Z/2z3Xar1pumjSGk&#10;AZMGH8CXpG0giUuSu9749Lhp77gBT4g+RHZs/2L7Z/fqemcN2yofNLqaFyc5Z8oJlNq1Nf/y+f7N&#10;krMQwUkw6FTNn1Xg16vXr66GvlIldmik8oxAXKiGvuZdjH2VZUF0ykI4wV45MjboLURSfZtJDwOh&#10;W5OVeX6eDehl71GoEOj2bjLyVcJvGiXip6YJKjJTc8otptOncz2e2eoKqtZD32kxpwH/kIUF7ejR&#10;A9QdRGAbr/+Aslp4DNjEE4E2w6bRQqUaqJoi/62apw56lWqh5oT+0Kbw/2DFx+2jZ1rWfJEXnDmw&#10;RNLNJmJ6mxUXp2OLhj5U5PnUP/qxyNA/oPgWmMPbDlyrbrzHoVMgKbFi9M9eBIxKoFC2Hj6gJHwg&#10;/NStXePtCEh9YLtEyvOBFLWLTNBlWS7Pc6JOkOm0yBfFIr0A1T649yG+U2jZKNQcRYQWJzZg+xBi&#10;okXOpYH8ylljDZG8BcPKy3J5MePNzhlUe8RUKxot77UxSfHt+tZ4RqE1v0/fHByO3YxjQ80vF+Ui&#10;VfnCFo4h8vT9DcLqSHthtK358uAE1djkt06mqY2gzSRTysbNXR8bPRG2RvlMTfc4DT0tKQkd+h+c&#10;DTTwNQ/fN+AVZ+a9I+Iui7OzcUOScra4KEnxx5b1sQWcIKiaR84m8TZOW7XpvW47eqlItTsch6nR&#10;cT8VU1ZzsjTUJL3YmmM9ef36Tax+AgAA//8DAFBLAwQUAAYACAAAACEAVdGf1OEAAAAJAQAADwAA&#10;AGRycy9kb3ducmV2LnhtbEyPQUvDQBCF74L/YRnBm900wSaNmZQiLV4EaRWKt2myJsHsbMhu2/jv&#10;HU/1MIeZ93jzvWI12V6dzeg7xwjzWQTKcOXqjhuEj/ftQwbKB+KaescG4cd4WJW3NwXltbvwzpz3&#10;oVESwj4nhDaEIdfaV62x5GduMCzalxstBVnHRtcjXSTc9jqOooW21LF8aGkwz62pvvcni0CH5iVN&#10;Pl832/lyM60Pu7cgg3h/N62fQAUzhasZ/vAFHUphOroT1171COnjQroEhCRLQIkhXcZyOCJkaQy6&#10;LPT/BuUvAAAA//8DAFBLAQItABQABgAIAAAAIQC2gziS/gAAAOEBAAATAAAAAAAAAAAAAAAAAAAA&#10;AABbQ29udGVudF9UeXBlc10ueG1sUEsBAi0AFAAGAAgAAAAhADj9If/WAAAAlAEAAAsAAAAAAAAA&#10;AAAAAAAALwEAAF9yZWxzLy5yZWxzUEsBAi0AFAAGAAgAAAAhAOWTHx02AgAAbgQAAA4AAAAAAAAA&#10;AAAAAAAALgIAAGRycy9lMm9Eb2MueG1sUEsBAi0AFAAGAAgAAAAhAFXRn9ThAAAACQEAAA8AAAAA&#10;AAAAAAAAAAAAkA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655168" behindDoc="0" locked="0" layoutInCell="1" allowOverlap="1">
                <wp:simplePos x="0" y="0"/>
                <wp:positionH relativeFrom="column">
                  <wp:posOffset>2209800</wp:posOffset>
                </wp:positionH>
                <wp:positionV relativeFrom="paragraph">
                  <wp:posOffset>243205</wp:posOffset>
                </wp:positionV>
                <wp:extent cx="381000" cy="313055"/>
                <wp:effectExtent l="5080" t="8890" r="13970" b="11430"/>
                <wp:wrapNone/>
                <wp:docPr id="500"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9" o:spid="_x0000_s1032" type="#_x0000_t120" style="position:absolute;left:0;text-align:left;margin-left:174pt;margin-top:19.15pt;width:30pt;height:24.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2WqLQIAAFIEAAAOAAAAZHJzL2Uyb0RvYy54bWysVNtu2zAMfR+wfxD0vtjObY0RpyjSZRjQ&#10;bQW6fYAiy7EwWdQoJU729aPkNE23t2F+EEiROjw8lLy8PXaGHRR6DbbixSjnTFkJtba7in//tnl3&#10;w5kPwtbCgFUVPynPb1dv3yx7V6oxtGBqhYxArC97V/E2BFdmmZet6oQfgVOWgg1gJwK5uMtqFD2h&#10;dyYb5/k86wFrhyCV97R7PwT5KuE3jZLha9N4FZipOHELacW0buOarZai3KFwrZZnGuIfWHRCWyp6&#10;gboXQbA96r+gOi0RPDRhJKHLoGm0VKkH6qbI/+jmqRVOpV5IHO8uMvn/Byu/HB6R6bris5z0saKj&#10;Id3tA6TarJgvokS98yVlPrlHjE169wDyh2cW1q2wO3WHCH2rRE3EipifvToQHU9H2bb/DDXhC8JP&#10;ah0b7CIg6cCOaSiny1DUMTBJm5ObIo/UJIUmxSSfzVIFUT4fdujDRwUdi0bFGwM90cKwBmtp/oCp&#10;lDg8+BCpifL5QGoFjK432pjk4G67NsgOgm7LJn3nWv46zVjWV3wxG88S8quYv4Yg3pH6UPVVGsLe&#10;1rQvyijbh7MdhDaDTSyNPesYpRtGEI7bY5rVPGJGWbdQn0hYhOFi00MkowX8xVlPl7ri/udeoOLM&#10;fLI0nEUxncZXkJzp7P2YHLyObK8jwkqCqnjgbDDXYXg5e4d611KlIglgIV6YRid5X1id6dPFTaqf&#10;H1l8Gdd+ynr5Fax+AwAA//8DAFBLAwQUAAYACAAAACEAEWloS98AAAAJAQAADwAAAGRycy9kb3du&#10;cmV2LnhtbEyPQW/CMAyF75P4D5GRdhsplEFVmiI2bRLaZRqbxDU0Xlstcaom0PLvZ07bzfZ7ev5e&#10;sR2dFRfsQ+tJwXyWgECqvGmpVvD1+fqQgQhRk9HWEyq4YoBtObkrdG78QB94OcRacAiFXCtoYuxy&#10;KUPVoNNh5jsk1r5973Tkta+l6fXA4c7KRZKspNMt8YdGd/jcYPVzODsFcX+1b+1g3936ZXcc0qfH&#10;PWGn1P103G1ARBzjnxlu+IwOJTOd/JlMEFZBusy4S+QhS0GwYZncDicF2XoFsizk/wblLwAAAP//&#10;AwBQSwECLQAUAAYACAAAACEAtoM4kv4AAADhAQAAEwAAAAAAAAAAAAAAAAAAAAAAW0NvbnRlbnRf&#10;VHlwZXNdLnhtbFBLAQItABQABgAIAAAAIQA4/SH/1gAAAJQBAAALAAAAAAAAAAAAAAAAAC8BAABf&#10;cmVscy8ucmVsc1BLAQItABQABgAIAAAAIQAX62WqLQIAAFIEAAAOAAAAAAAAAAAAAAAAAC4CAABk&#10;cnMvZTJvRG9jLnhtbFBLAQItABQABgAIAAAAIQARaWhL3wAAAAkBAAAPAAAAAAAAAAAAAAAAAIcE&#10;AABkcnMvZG93bnJldi54bWxQSwUGAAAAAAQABADzAAAAkwUAAAAA&#10;">
                <v:textbox>
                  <w:txbxContent>
                    <w:p w:rsidR="00933696" w:rsidRPr="00CC099F" w:rsidRDefault="00933696" w:rsidP="00933696">
                      <w:pPr>
                        <w:jc w:val="center"/>
                        <w:rPr>
                          <w:b/>
                        </w:rPr>
                      </w:pPr>
                      <w:r w:rsidRPr="00CC099F">
                        <w:rPr>
                          <w:b/>
                        </w:rPr>
                        <w:t>1</w:t>
                      </w:r>
                      <w:r>
                        <w:rPr>
                          <w:b/>
                        </w:rPr>
                        <w:t>8</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37760" behindDoc="0" locked="0" layoutInCell="1" allowOverlap="1">
                <wp:simplePos x="0" y="0"/>
                <wp:positionH relativeFrom="column">
                  <wp:posOffset>1143000</wp:posOffset>
                </wp:positionH>
                <wp:positionV relativeFrom="paragraph">
                  <wp:posOffset>243205</wp:posOffset>
                </wp:positionV>
                <wp:extent cx="228600" cy="313055"/>
                <wp:effectExtent l="5080" t="8890" r="13970" b="11430"/>
                <wp:wrapNone/>
                <wp:docPr id="499" name="AutoShap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2" o:spid="_x0000_s1033" type="#_x0000_t120" style="position:absolute;left:0;text-align:left;margin-left:90pt;margin-top:19.15pt;width:18pt;height:24.6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LPzKwIAAFIEAAAOAAAAZHJzL2Uyb0RvYy54bWysVM1u2zAMvg/YOwi6L/5p0jZGnKJIl2FA&#10;txXo9gCKLMfCZFGjlNjd049S0jTddhrmg0CK4kfyI+nFzdgbtlfoNdiaF5OcM2UlNNpua/7t6/rd&#10;NWc+CNsIA1bV/El5frN8+2YxuEqV0IFpFDICsb4aXM27EFyVZV52qhd+Ak5ZMraAvQik4jZrUAyE&#10;3puszPPLbABsHIJU3tPt3cHIlwm/bZUMX9rWq8BMzSm3kE5M5yae2XIhqi0K12l5TEP8Qxa90JaC&#10;nqDuRBBsh/oPqF5LBA9tmEjoM2hbLVWqgaop8t+qeeyEU6kWIse7E03+/8HKz/sHZLqp+XQ+58yK&#10;npp0uwuQYrNiVkaKBucrevnoHjAW6d09yO+eWVh1wm7VLSIMnRINJVbE99krh6h4cmWb4RM0hC8I&#10;P7E1tthHQOKBjakpT6emqDEwSZdleX2ZU+skmS6Ki3w2SxFE9ezs0IcPCnoWhZq3BgZKC8MKrKX+&#10;A6ZQYn/vQ0xNVM8OqRQwullrY5KC283KINsLmpZ1+o6x/PkzY9lQ8/msnCXkVzZ/DpGn728QCDvb&#10;pNmLtL0/ykFoc5ApS2OPPEbqDi0I42ZMvbqKmJHWDTRPRCzCYbBpEUnoAH9yNtBQ19z/2AlUnJmP&#10;lpozL6bTuAVJmc6uSlLw3LI5twgrCarmgbODuAqHzdk51NuOIhWJAAtxYFqd6H3J6pg+DW5i/bhk&#10;cTPO9fTq5Vew/AUAAP//AwBQSwMEFAAGAAgAAAAhANnj0wveAAAACQEAAA8AAABkcnMvZG93bnJl&#10;di54bWxMj8FOwzAQRO9I/IO1SL1Rp41IoxCnKohKFRfUFomrGy9JhL2OYrdJ/57lRI8zO5p9U64n&#10;Z8UFh9B5UrCYJyCQam86ahR8HrePOYgQNRltPaGCKwZYV/d3pS6MH2mPl0NsBJdQKLSCNsa+kDLU&#10;LTod5r5H4tu3H5yOLIdGmkGPXO6sXCZJJp3uiD+0usfXFuufw9kpiLurfe9G++FWb5uvMX152hH2&#10;Ss0eps0ziIhT/A/DHz6jQ8VMJ38mE4RlnSe8JSpI8xQEB5aLjI2TgnyVgaxKebug+gUAAP//AwBQ&#10;SwECLQAUAAYACAAAACEAtoM4kv4AAADhAQAAEwAAAAAAAAAAAAAAAAAAAAAAW0NvbnRlbnRfVHlw&#10;ZXNdLnhtbFBLAQItABQABgAIAAAAIQA4/SH/1gAAAJQBAAALAAAAAAAAAAAAAAAAAC8BAABfcmVs&#10;cy8ucmVsc1BLAQItABQABgAIAAAAIQAXRLPzKwIAAFIEAAAOAAAAAAAAAAAAAAAAAC4CAABkcnMv&#10;ZTJvRG9jLnhtbFBLAQItABQABgAIAAAAIQDZ49ML3gAAAAkBAAAPAAAAAAAAAAAAAAAAAIUEAABk&#10;cnMvZG93bnJldi54bWxQSwUGAAAAAAQABADzAAAAkAUAAAAA&#10;">
                <v:textbox>
                  <w:txbxContent>
                    <w:p w:rsidR="00933696" w:rsidRPr="00C57761" w:rsidRDefault="00933696" w:rsidP="00933696">
                      <w:pPr>
                        <w:jc w:val="center"/>
                        <w:rPr>
                          <w:b/>
                        </w:rPr>
                      </w:pPr>
                      <w:r>
                        <w:rPr>
                          <w:b/>
                        </w:rPr>
                        <w:t>2</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36736" behindDoc="0" locked="0" layoutInCell="1" allowOverlap="1">
                <wp:simplePos x="0" y="0"/>
                <wp:positionH relativeFrom="column">
                  <wp:posOffset>381000</wp:posOffset>
                </wp:positionH>
                <wp:positionV relativeFrom="paragraph">
                  <wp:posOffset>243205</wp:posOffset>
                </wp:positionV>
                <wp:extent cx="381000" cy="313055"/>
                <wp:effectExtent l="5080" t="8890" r="13970" b="11430"/>
                <wp:wrapNone/>
                <wp:docPr id="498"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1" o:spid="_x0000_s1034" type="#_x0000_t120" style="position:absolute;left:0;text-align:left;margin-left:30pt;margin-top:19.15pt;width:30pt;height:24.6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owHLQIAAFIEAAAOAAAAZHJzL2Uyb0RvYy54bWysVNuO0zAQfUfiHyy/0yS9QBs1Xa26FCEt&#10;sNLCB7iO01g4HjN2my5fz9hpSwtviDxYM57xmTNz7Czvjp1hB4Veg614Mco5U1ZCre2u4t++bt7M&#10;OfNB2FoYsKriL8rzu9XrV8velWoMLZhaISMQ68veVbwNwZVZ5mWrOuFH4JSlYAPYiUAu7rIaRU/o&#10;ncnGef426wFrhyCV97T7MAT5KuE3jZLhS9N4FZipOHELacW0buOarZai3KFwrZYnGuIfWHRCWyp6&#10;gXoQQbA96r+gOi0RPDRhJKHLoGm0VKkH6qbI/+jmuRVOpV5oON5dxuT/H6z8fHhCpuuKTxcklRUd&#10;iXS/D5Bqs2JWxBH1zpeU+eyeMDbp3SPI755ZWLfC7tQ9IvStEjURS/nZzYHoeDrKtv0nqAlfEH6a&#10;1rHBLgLSHNgxifJyEUUdA5O0OZkXeU7SSQpNikk+m0VGmSjPhx368EFBx6JR8cZAT7QwrMFa0h8w&#10;lRKHRx+Gg+cDqRUwut5oY5KDu+3aIDsIui2b9J1q+es0Y1lf8cVsPEvINzF/DUG8I/Wh6k0awt7W&#10;tC/KOLb3JzsIbQab2jOWujyPbpAgHLfHpNX8LMoW6hcaLMJwsekhktEC/uSsp0tdcf9jL1BxZj5a&#10;EmdRTKfxFSRnOns3JgevI9vriLCSoCoeOBvMdRhezt6h3rVUqUgDsBAvTKPTeCPjgdWJPl3cJNfp&#10;kcWXce2nrN+/gtUvAAAA//8DAFBLAwQUAAYACAAAACEAgP5dWd0AAAAIAQAADwAAAGRycy9kb3du&#10;cmV2LnhtbEyPQUvDQBSE70L/w/IEb3ajwTSkeSmtKBQvYlvodZt9JsHdtyG7bdJ/7/akx2GGmW/K&#10;1WSNuNDgO8cIT/MEBHHtdMcNwmH//piD8EGxVsYxIVzJw6qa3ZWq0G7kL7rsQiNiCftCIbQh9IWU&#10;vm7JKj93PXH0vt1gVYhyaKQe1BjLrZHPSZJJqzqOC63q6bWl+md3tghhezUf3Wg+7eJtfRzTzcuW&#10;qUd8uJ/WSxCBpvAXhht+RIcqMp3cmbUXBiFL4pWAkOYpiJsf50CcEPJFBrIq5f8D1S8AAAD//wMA&#10;UEsBAi0AFAAGAAgAAAAhALaDOJL+AAAA4QEAABMAAAAAAAAAAAAAAAAAAAAAAFtDb250ZW50X1R5&#10;cGVzXS54bWxQSwECLQAUAAYACAAAACEAOP0h/9YAAACUAQAACwAAAAAAAAAAAAAAAAAvAQAAX3Jl&#10;bHMvLnJlbHNQSwECLQAUAAYACAAAACEAyhKMBy0CAABSBAAADgAAAAAAAAAAAAAAAAAuAgAAZHJz&#10;L2Uyb0RvYy54bWxQSwECLQAUAAYACAAAACEAgP5dWd0AAAAIAQAADwAAAAAAAAAAAAAAAACHBAAA&#10;ZHJzL2Rvd25yZXYueG1sUEsFBgAAAAAEAAQA8wAAAJEFAAAAAA==&#10;">
                <v:textbox>
                  <w:txbxContent>
                    <w:p w:rsidR="00933696" w:rsidRPr="00CC099F" w:rsidRDefault="00933696" w:rsidP="00933696">
                      <w:pPr>
                        <w:jc w:val="center"/>
                        <w:rPr>
                          <w:b/>
                        </w:rPr>
                      </w:pPr>
                      <w:r w:rsidRPr="00CC099F">
                        <w:rPr>
                          <w:b/>
                        </w:rPr>
                        <w:t>1</w:t>
                      </w:r>
                      <w:r>
                        <w:rPr>
                          <w:b/>
                        </w:rPr>
                        <w:t>0</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24448" behindDoc="0" locked="0" layoutInCell="1" allowOverlap="1">
                <wp:simplePos x="0" y="0"/>
                <wp:positionH relativeFrom="column">
                  <wp:posOffset>4343400</wp:posOffset>
                </wp:positionH>
                <wp:positionV relativeFrom="paragraph">
                  <wp:posOffset>243205</wp:posOffset>
                </wp:positionV>
                <wp:extent cx="228600" cy="310515"/>
                <wp:effectExtent l="5080" t="8890" r="13970" b="13970"/>
                <wp:wrapNone/>
                <wp:docPr id="497"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AFB365" id="AutoShape 139" o:spid="_x0000_s1026" type="#_x0000_t10" style="position:absolute;margin-left:342pt;margin-top:19.15pt;width:18pt;height:24.4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3VtNwIAAG4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PVFSWW&#10;GSTpdhchvU2Ki9XQot6FCj2f3KMfigzuAfi3QCxsOmZbees99J1kAhMrBv/sRcCgBAwl2/4DCMRn&#10;iJ+6dWi8GQCxD+SQSHk+kSIPkXC8LMvlZY7UcTRdFPmiWKQXWHUMdj7EdxIMGYSaAo+shZENtn8I&#10;MdEiptKY+EpJYzSSvGealKtyeTXhTc4Zq46IqVbQStwrrZPi2+1Ge4KhNb1P3xQczt20JX1NV4ty&#10;kap8YQvnEHn6/gZhVMS90MrUdHlyYtXQ5LdWpKmNTOlRxpS1nbo+NHokbAviGZvuYRx6XFIUOvA/&#10;KOlx4Gsavu+Yl5To9xaJWxXz+bAhSZkvrkpU/Llle25hliNUTSMlo7iJ41btnFdthy8VqXYLwzA1&#10;Kh6nYsxqShaHGqUXW3OuJ69fv4n1TwAAAP//AwBQSwMEFAAGAAgAAAAhAJn7NDrgAAAACQEAAA8A&#10;AABkcnMvZG93bnJldi54bWxMj0FLw0AQhe+C/2EZwZvdtJEmxkxKkRYvgrQKxds0uybB7GzIbtv4&#10;7x1PepjDYx7vfa9cTa5XZzuGzjPCfJaAslx703GD8P62vctBhUhsqPdsEb5tgFV1fVVSYfyFd/a8&#10;j42SEA4FIbQxDoXWoW6tozDzg2X5ffrRURQ5NtqMdJFw1+tFkiy1o46loaXBPrW2/tqfHAIdmucs&#10;/XjZbOcPm2l92L1GOcTbm2n9CCraKf6Z4Rdf0KESpqM/sQmqR1jm97IlIqR5CkoMmfSBOiLk2QJ0&#10;Ver/C6ofAAAA//8DAFBLAQItABQABgAIAAAAIQC2gziS/gAAAOEBAAATAAAAAAAAAAAAAAAAAAAA&#10;AABbQ29udGVudF9UeXBlc10ueG1sUEsBAi0AFAAGAAgAAAAhADj9If/WAAAAlAEAAAsAAAAAAAAA&#10;AAAAAAAALwEAAF9yZWxzLy5yZWxzUEsBAi0AFAAGAAgAAAAhAA/LdW03AgAAbgQAAA4AAAAAAAAA&#10;AAAAAAAALgIAAGRycy9lMm9Eb2MueG1sUEsBAi0AFAAGAAgAAAAhAJn7NDrgAAAACQEAAA8AAAAA&#10;AAAAAAAAAAAAkQ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599872" behindDoc="0" locked="0" layoutInCell="1" allowOverlap="1">
                <wp:simplePos x="0" y="0"/>
                <wp:positionH relativeFrom="column">
                  <wp:posOffset>3200400</wp:posOffset>
                </wp:positionH>
                <wp:positionV relativeFrom="paragraph">
                  <wp:posOffset>243205</wp:posOffset>
                </wp:positionV>
                <wp:extent cx="228600" cy="310515"/>
                <wp:effectExtent l="5080" t="8890" r="13970" b="13970"/>
                <wp:wrapNone/>
                <wp:docPr id="496"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CBBB37" id="AutoShape 115" o:spid="_x0000_s1026" type="#_x0000_t10" style="position:absolute;margin-left:252pt;margin-top:19.15pt;width:18pt;height:24.4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lFNgIAAG4EAAAOAAAAZHJzL2Uyb0RvYy54bWysVM1u2zAMvg/YOwi6r/5Z0iZGnaJo12FA&#10;txXo9gCMLNvaJFGTlDjd05eWkyzddhrmg0CK5CeSH+nLq53RbCt9UGhrXpzlnEkrsFG2q/nXL3dv&#10;FpyFCLYBjVbW/EkGfrV6/epycJUssUfdSM8IxIZqcDXvY3RVlgXRSwPhDJ20ZGzRG4ik+i5rPAyE&#10;bnRW5vl5NqBvnEchQ6Db28nIVwm/baWIn9s2yMh0zSm3mE6fzvV4ZqtLqDoPrldinwb8QxYGlKVH&#10;j1C3EIFtvPoDyijhMWAbzwSaDNtWCZlqoGqK/LdqHntwMtVCzQnu2Kbw/2DFp+2DZ6qp+Wx5zpkF&#10;QyRdbyKmt1lRzMcWDS5U5PnoHvxYZHD3KL4HZvGmB9vJa+9x6CU0lFgx+mcvAkYlUChbDx+xIXwg&#10;/NStXevNCEh9YLtEytORFLmLTNBlWS7Oc6JOkOltkc+njDKoDsHOh/heomGjUHMUETqc2IDtfYiJ&#10;lmZfGjTfOGuNJpK3oFm5LBcXKWOo9s6EfEBMtaJWzZ3SOim+W99ozyi05nfp2weHUzdt2VDz5byc&#10;pypf2MIpRJ6+v0EYFWkvtDI1XxydoBqb/M42aWojKD3JlLK2+66PjZ4IW2PzRE33OA09LSkJPfqf&#10;nA008DUPPzbgJWf6gyXilsVsNm5IUmbzi5IUf2pZn1rACoKqeeRsEm/itFUb51XX00tFqt3iOEyt&#10;ioepmLLaJ0tDTdKLrTnVk9ev38TqGQAA//8DAFBLAwQUAAYACAAAACEApSCxIOEAAAAJAQAADwAA&#10;AGRycy9kb3ducmV2LnhtbEyPQUvDQBCF74L/YRnBm91t09oYsylFWrwI0ioUb9NkTILZ2ZDdtvHf&#10;O570MIeZ93jzvXw1uk6daQitZwvTiQFFXPqq5drC+9v2LgUVInKFnWey8E0BVsX1VY5Z5S+8o/M+&#10;1kpCOGRooYmxz7QOZUMOw8T3xKJ9+sFhlHWodTXgRcJdp2fG3GuHLcuHBnt6aqj82p+cBTzUz8vk&#10;42WznT5sxvVh9xplrL29GdePoCKN8c8Mv/iCDoUwHf2Jq6A6Cwszly7RQpImoMSwmBs5HC2kyxno&#10;Itf/GxQ/AAAA//8DAFBLAQItABQABgAIAAAAIQC2gziS/gAAAOEBAAATAAAAAAAAAAAAAAAAAAAA&#10;AABbQ29udGVudF9UeXBlc10ueG1sUEsBAi0AFAAGAAgAAAAhADj9If/WAAAAlAEAAAsAAAAAAAAA&#10;AAAAAAAALwEAAF9yZWxzLy5yZWxzUEsBAi0AFAAGAAgAAAAhAHOzKUU2AgAAbgQAAA4AAAAAAAAA&#10;AAAAAAAALgIAAGRycy9lMm9Eb2MueG1sUEsBAi0AFAAGAAgAAAAhAKUgsSDhAAAACQEAAA8AAAAA&#10;AAAAAAAAAAAAkA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596800" behindDoc="0" locked="0" layoutInCell="1" allowOverlap="1">
                <wp:simplePos x="0" y="0"/>
                <wp:positionH relativeFrom="column">
                  <wp:posOffset>3886200</wp:posOffset>
                </wp:positionH>
                <wp:positionV relativeFrom="paragraph">
                  <wp:posOffset>243205</wp:posOffset>
                </wp:positionV>
                <wp:extent cx="228600" cy="310515"/>
                <wp:effectExtent l="5080" t="8890" r="13970" b="13970"/>
                <wp:wrapNone/>
                <wp:docPr id="495"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BA6AE6F" id="AutoShape 112" o:spid="_x0000_s1026" type="#_x0000_t10" style="position:absolute;margin-left:306pt;margin-top:19.15pt;width:18pt;height:24.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NhxNgIAAG4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lgvOXNg&#10;iaSrXcT0NiuKcmzR0IeKPB/6ez8WGfo7FN8Cc3jdgWvVlfc4dAokJVaM/tmzgFEJFMq2wweUhA+E&#10;n7p1aLwdAakP7JBIeTySog6RCbosy9V5TtQJMr0u8mWxTC9A9RTc+xDfKbRsFGqOIkKLExuwvwsx&#10;0SLn0kB+5ayxhkjeg2Hluly9mfFm5wyqJ8RUKxotb7UxSfHt9tp4RqE1v03fHBxO3YxjQ83Xy3KZ&#10;qnxmC6cQefr+BmF1pL0w2tZ8dXSCamzyWyfT1EbQZpIpZePmro+Nngjbonykpnuchp6WlIQO/Q/O&#10;Bhr4mofvO/CKM/PeEXHrYrEYNyQpi+WbkhR/atmeWsAJgqp55GwSr+O0Vbve67ajl4pUu8NxmBod&#10;n6ZiympOloaapGdbc6onr1+/ic1PAAAA//8DAFBLAwQUAAYACAAAACEAQ5Zr0uAAAAAJAQAADwAA&#10;AGRycy9kb3ducmV2LnhtbEyPT0vDQBDF74LfYRnBm938kTTGTEqRFi+CtArF2zYZk2B2NmS3bfz2&#10;jic9zGHmPd78Xrma7aDONPneMUK8iEAR167puUV4f9ve5aB8MNyYwTEhfJOHVXV9VZqicRfe0Xkf&#10;WiUh7AuD0IUwFlr7uiNr/MKNxKJ9usmaIOvU6mYyFwm3g06iKNPW9CwfOjPSU0f11/5kEcyhfV6m&#10;Hy+bbfywmdeH3WuQQby9mdePoALN4c8Mv/iCDpUwHd2JG68GhCxOpEtASPMUlBiy+1wOR4R8mYCu&#10;Sv2/QfUDAAD//wMAUEsBAi0AFAAGAAgAAAAhALaDOJL+AAAA4QEAABMAAAAAAAAAAAAAAAAAAAAA&#10;AFtDb250ZW50X1R5cGVzXS54bWxQSwECLQAUAAYACAAAACEAOP0h/9YAAACUAQAACwAAAAAAAAAA&#10;AAAAAAAvAQAAX3JlbHMvLnJlbHNQSwECLQAUAAYACAAAACEAbazYcTYCAABuBAAADgAAAAAAAAAA&#10;AAAAAAAuAgAAZHJzL2Uyb0RvYy54bWxQSwECLQAUAAYACAAAACEAQ5Zr0u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92704" behindDoc="0" locked="0" layoutInCell="1" allowOverlap="1">
                <wp:simplePos x="0" y="0"/>
                <wp:positionH relativeFrom="column">
                  <wp:posOffset>1828800</wp:posOffset>
                </wp:positionH>
                <wp:positionV relativeFrom="paragraph">
                  <wp:posOffset>243205</wp:posOffset>
                </wp:positionV>
                <wp:extent cx="228600" cy="310515"/>
                <wp:effectExtent l="5080" t="8890" r="13970" b="13970"/>
                <wp:wrapNone/>
                <wp:docPr id="494"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37B61DB" id="AutoShape 108" o:spid="_x0000_s1026" type="#_x0000_t10" style="position:absolute;margin-left:2in;margin-top:19.15pt;width:18pt;height:24.4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jgdNgIAAG4EAAAOAAAAZHJzL2Uyb0RvYy54bWysVF9v1DAMf0fiO0R5Z/3D3bir1pumjSGk&#10;AZMGH8CXpG0gjUOSu9749Lhpd9yAJ0QfIju2f7H9s3txeegN2ysfNNqaF2c5Z8oKlNq2Nf/y+fbV&#10;irMQwUowaFXNH1Xgl5uXLy4GV6kSOzRSeUYgNlSDq3kXo6uyLIhO9RDO0ClLxgZ9D5FU32bSw0Do&#10;vcnKPD/PBvTSeRQqBLq9mYx8k/CbRon4qWmCiszUnHKL6fTp3I5ntrmAqvXgOi3mNOAfsuhBW3r0&#10;CHUDEdjO6z+gei08BmzimcA+w6bRQqUaqJoi/62ahw6cSrVQc4I7tin8P1jxcX/vmZY1X6wXnFno&#10;iaSrXcT0Nivy1diiwYWKPB/cvR+LDO4OxbfALF53YFt15T0OnQJJiRWjf/YsYFQChbLt8AEl4QPh&#10;p24dGt+PgNQHdkikPB5JUYfIBF2W5eo8J+oEmV4X+bJYphegegp2PsR3Cns2CjVHEaHFiQ3Y34WY&#10;aJFzaSC/ctb0hkjeg2Hluly9mfFm5wyqJ8RUKxotb7UxSfHt9tp4RqE1v03fHBxO3YxlQ83Xy3KZ&#10;qnxmC6cQefr+BtHrSHthdF/z1dEJqrHJb61MUxtBm0mmlI2duz42eiJsi/KRmu5xGnpaUhI69D84&#10;G2jgax6+78Arzsx7S8Sti8Vi3JCkLJZvSlL8qWV7agErCKrmkbNJvI7TVu2c121HLxWpdovjMDU6&#10;Pk3FlNWcLA01Sc+25lRPXr9+E5ufAAAA//8DAFBLAwQUAAYACAAAACEATFLYTOAAAAAJAQAADwAA&#10;AGRycy9kb3ducmV2LnhtbEyPQUvDQBCF74L/YRnBm900ERtjNqVIixdBWoXibZodk2B2NmS3bfz3&#10;jqd6mMPMe7z5XrmcXK9ONIbOs4H5LAFFXHvbcWPg431zl4MKEdli75kM/FCAZXV9VWJh/Zm3dNrF&#10;RkkIhwINtDEOhdahbslhmPmBWLQvPzqMso6NtiOeJdz1Ok2SB+2wY/nQ4kDPLdXfu6MzgPvmZZF9&#10;vq4388f1tNpv36KMMbc30+oJVKQpXszwhy/oUAnTwR/ZBtUbSPNcukQDWZ6BEkOW3svhYCBfpKCr&#10;Uv9vUP0CAAD//wMAUEsBAi0AFAAGAAgAAAAhALaDOJL+AAAA4QEAABMAAAAAAAAAAAAAAAAAAAAA&#10;AFtDb250ZW50X1R5cGVzXS54bWxQSwECLQAUAAYACAAAACEAOP0h/9YAAACUAQAACwAAAAAAAAAA&#10;AAAAAAAvAQAAX3JlbHMvLnJlbHNQSwECLQAUAAYACAAAACEAVi44HTYCAABuBAAADgAAAAAAAAAA&#10;AAAAAAAuAgAAZHJzL2Uyb0RvYy54bWxQSwECLQAUAAYACAAAACEATFLYTOAAAAAJAQAADwAAAAAA&#10;AAAAAAAAAACQBAAAZHJzL2Rvd25yZXYueG1sUEsFBgAAAAAEAAQA8wAAAJ0FAAAAAA==&#10;"/>
            </w:pict>
          </mc:Fallback>
        </mc:AlternateContent>
      </w:r>
    </w:p>
    <w:p w:rsidR="00933696" w:rsidRDefault="003B526F" w:rsidP="00933696">
      <w:pPr>
        <w:jc w:val="both"/>
      </w:pPr>
      <w:r>
        <w:rPr>
          <w:rFonts w:ascii="Algerian" w:hAnsi="Algerian"/>
          <w:noProof/>
          <w:sz w:val="32"/>
          <w:szCs w:val="32"/>
        </w:rPr>
        <mc:AlternateContent>
          <mc:Choice Requires="wps">
            <w:drawing>
              <wp:anchor distT="0" distB="0" distL="114300" distR="114300" simplePos="0" relativeHeight="251666432" behindDoc="0" locked="0" layoutInCell="1" allowOverlap="1">
                <wp:simplePos x="0" y="0"/>
                <wp:positionH relativeFrom="column">
                  <wp:posOffset>3048000</wp:posOffset>
                </wp:positionH>
                <wp:positionV relativeFrom="paragraph">
                  <wp:posOffset>2459355</wp:posOffset>
                </wp:positionV>
                <wp:extent cx="381000" cy="313055"/>
                <wp:effectExtent l="5080" t="7620" r="13970" b="12700"/>
                <wp:wrapNone/>
                <wp:docPr id="493"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AE7F29" w:rsidRDefault="00933696" w:rsidP="00933696">
                            <w:pPr>
                              <w:jc w:val="center"/>
                              <w:rPr>
                                <w:b/>
                              </w:rPr>
                            </w:pPr>
                            <w:r w:rsidRPr="00AE7F29">
                              <w:rPr>
                                <w:b/>
                              </w:rPr>
                              <w:t>1</w:t>
                            </w: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80" o:spid="_x0000_s1035" type="#_x0000_t120" style="position:absolute;left:0;text-align:left;margin-left:240pt;margin-top:193.65pt;width:30pt;height:24.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IKoLgIAAFIEAAAOAAAAZHJzL2Uyb0RvYy54bWysVNtu2zAMfR+wfxD0vtjOZUuMOEWRLsOA&#10;rivQ7QMUWY6FyaJGKXG6rx+luGmyvQ3zgyCK0uHhIenlzbEz7KDQa7AVL0Y5Z8pKqLXdVfz7t827&#10;OWc+CFsLA1ZV/Fl5frN6+2bZu1KNoQVTK2QEYn3Zu4q3Ibgyy7xsVSf8CJyy5GwAOxHIxF1Wo+gJ&#10;vTPZOM/fZz1g7RCk8p5O705Ovkr4TaNk+No0XgVmKk7cQloxrdu4ZqulKHcoXKvlQEP8A4tOaEtB&#10;z1B3Igi2R/0XVKclgocmjCR0GTSNlirlQNkU+R/ZPLXCqZQLiePdWSb//2Dlw+ERma4rPl1MOLOi&#10;oyLd7gOk2KyYJ4l650u6+eQeMSbp3T3IH55ZWLfC7tQtIvStEjURK6Kk2dWDaHh6yrb9F6gJXxB+&#10;UuvYYBcBSQd2TEV5PhdFHQOTdDiZF3lOpZPkmhSTfDZLEUT58tihD58UdCxuKt4Y6IkWhjVYS/UH&#10;TKHE4d6HSE2ULw9SKmB0vdHGJAN327VBdhDULZv0DbH85TVjWV/xxWw8S8hXPn8JQbwj9VPUq2sI&#10;e1un3ouyfRz2QWhz2hNLYwcdo3Sxn30ZjttjqtUiYsaTLdTPJCzCqbFpEGnTAv7irKemrrj/uReo&#10;ODOfLRVnUUyncQqSMZ19GJOBl57tpUdYSVAVD5ydtutwmpy9Q71rKVKRBLAQG6bRSd5XVgN9atyk&#10;+jBkcTIu7XTr9Vew+g0AAP//AwBQSwMEFAAGAAgAAAAhAFpq+j/gAAAACwEAAA8AAABkcnMvZG93&#10;bnJldi54bWxMj8FOwzAQRO9I/IO1SNyoA2nTKI1TFQRSxaWiIHF1420SYa+j2G3Sv2d7guPOjGbf&#10;lOvJWXHGIXSeFDzOEhBItTcdNQq+Pt8echAhajLaekIFFwywrm5vSl0YP9IHnvexEVxCodAK2hj7&#10;QspQt+h0mPkeib2jH5yOfA6NNIMeudxZ+ZQkmXS6I/7Q6h5fWqx/9ienIG4v9r0b7c4tXzffY/q8&#10;2BL2St3fTZsViIhT/AvDFZ/RoWKmgz+RCcIqmOcJb4kK0nyZguDEYn5VDmylWQayKuX/DdUvAAAA&#10;//8DAFBLAQItABQABgAIAAAAIQC2gziS/gAAAOEBAAATAAAAAAAAAAAAAAAAAAAAAABbQ29udGVu&#10;dF9UeXBlc10ueG1sUEsBAi0AFAAGAAgAAAAhADj9If/WAAAAlAEAAAsAAAAAAAAAAAAAAAAALwEA&#10;AF9yZWxzLy5yZWxzUEsBAi0AFAAGAAgAAAAhAJpsgqguAgAAUgQAAA4AAAAAAAAAAAAAAAAALgIA&#10;AGRycy9lMm9Eb2MueG1sUEsBAi0AFAAGAAgAAAAhAFpq+j/gAAAACwEAAA8AAAAAAAAAAAAAAAAA&#10;iAQAAGRycy9kb3ducmV2LnhtbFBLBQYAAAAABAAEAPMAAACVBQAAAAA=&#10;">
                <v:textbox>
                  <w:txbxContent>
                    <w:p w:rsidR="00933696" w:rsidRPr="00AE7F29" w:rsidRDefault="00933696" w:rsidP="00933696">
                      <w:pPr>
                        <w:jc w:val="center"/>
                        <w:rPr>
                          <w:b/>
                        </w:rPr>
                      </w:pPr>
                      <w:r w:rsidRPr="00AE7F29">
                        <w:rPr>
                          <w:b/>
                        </w:rPr>
                        <w:t>1</w:t>
                      </w:r>
                      <w:r>
                        <w:rPr>
                          <w:b/>
                        </w:rPr>
                        <w:t>9</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65408" behindDoc="0" locked="0" layoutInCell="1" allowOverlap="1">
                <wp:simplePos x="0" y="0"/>
                <wp:positionH relativeFrom="column">
                  <wp:posOffset>4114800</wp:posOffset>
                </wp:positionH>
                <wp:positionV relativeFrom="paragraph">
                  <wp:posOffset>2459355</wp:posOffset>
                </wp:positionV>
                <wp:extent cx="228600" cy="310515"/>
                <wp:effectExtent l="5080" t="7620" r="13970" b="5715"/>
                <wp:wrapNone/>
                <wp:docPr id="492"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2C1D05" id="AutoShape 179" o:spid="_x0000_s1026" type="#_x0000_t10" style="position:absolute;margin-left:324pt;margin-top:193.65pt;width:18pt;height:24.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aKNgIAAG4EAAAOAAAAZHJzL2Uyb0RvYy54bWysVNtu2zAMfR+wfxD0vvqypE2MOkXRrsOA&#10;XQp0+wBGkm1tkuhJSpzu60fLbpZuexrmB4EUySOSh/Tl1cEatlc+aHQ1L85yzpQTKLVra/7l892r&#10;FWchgpNg0KmaP6rArzYvX1wOfaVK7NBI5RmBuFANfc27GPsqy4LolIVwhr1yZGzQW4ik+jaTHgZC&#10;tyYr8/w8G9DL3qNQIdDt7WTkm4TfNErET00TVGSm5pRbTKdP53Y8s80lVK2HvtNiTgP+IQsL2tGj&#10;R6hbiMB2Xv8BZbXwGLCJZwJthk2jhUo1UDVF/ls1Dx30KtVCzQn9sU3h/8GKj/t7z7Ss+WJdcubA&#10;EknXu4jpbVZcrMcWDX2oyPOhv/djkaF/j+JbYA5vOnCtuvYeh06BpMSK0T97FjAqgULZdviAkvCB&#10;8FO3Do23IyD1gR0SKY9HUtQhMkGXZbk6z4k6QabXRb4slukFqJ6Cex/iW4WWjULNUURocWID9u9D&#10;TLTIuTSQXzlrrCGS92BYuS5XFzPe7JxB9YSYakWj5Z02Jim+3d4Yzyi05nfpm4PDqZtxbKj5elku&#10;U5XPbOEUIk/f3yCsjrQXRtuar45OUI1NfuNkmtoI2kwypWzc3PWx0RNhW5SP1HSP09DTkpLQof/B&#10;2UADX/PwfQdecWbeOSJuXSwW44YkZbG8KEnxp5btqQWcIKiaR84m8SZOW7XrvW47eqlItTsch6nR&#10;8WkqpqzmZGmoSXq2Nad68vr1m9j8BAAA//8DAFBLAwQUAAYACAAAACEAxRbaLOIAAAALAQAADwAA&#10;AGRycy9kb3ducmV2LnhtbEyPQUvDQBCF74L/YRnBm920CWmM2ZQiLV4EaRWKt2kyJsHsbMhu2/jv&#10;HU/1MIeZ93jzvWI12V6dafSdYwPzWQSKuHJ1x42Bj/ftQwbKB+Qae8dk4Ic8rMrbmwLz2l14R+d9&#10;aJSEsM/RQBvCkGvtq5Ys+pkbiEX7cqPFIOvY6HrEi4TbXi+iKNUWO5YPLQ703FL1vT9ZA3hoXpbx&#10;5+tmO3/cTOvD7i3IGHN/N62fQAWawtUMf/iCDqUwHd2Ja696A2mSSZdgIM6WMShxpFkil6OBJE4X&#10;oMtC/+9Q/gIAAP//AwBQSwECLQAUAAYACAAAACEAtoM4kv4AAADhAQAAEwAAAAAAAAAAAAAAAAAA&#10;AAAAW0NvbnRlbnRfVHlwZXNdLnhtbFBLAQItABQABgAIAAAAIQA4/SH/1gAAAJQBAAALAAAAAAAA&#10;AAAAAAAAAC8BAABfcmVscy8ucmVsc1BLAQItABQABgAIAAAAIQCIcIaKNgIAAG4EAAAOAAAAAAAA&#10;AAAAAAAAAC4CAABkcnMvZTJvRG9jLnhtbFBLAQItABQABgAIAAAAIQDFFtos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64384" behindDoc="0" locked="0" layoutInCell="1" allowOverlap="1">
                <wp:simplePos x="0" y="0"/>
                <wp:positionH relativeFrom="column">
                  <wp:posOffset>3886200</wp:posOffset>
                </wp:positionH>
                <wp:positionV relativeFrom="paragraph">
                  <wp:posOffset>2459355</wp:posOffset>
                </wp:positionV>
                <wp:extent cx="228600" cy="310515"/>
                <wp:effectExtent l="5080" t="7620" r="13970" b="5715"/>
                <wp:wrapNone/>
                <wp:docPr id="491"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63915D0" id="AutoShape 178" o:spid="_x0000_s1026" type="#_x0000_t10" style="position:absolute;margin-left:306pt;margin-top:193.65pt;width:18pt;height:24.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KLeNgIAAG4EAAAOAAAAZHJzL2Uyb0RvYy54bWysVNtu2zAMfR+wfxD0vvqypE2MOkXRrsOA&#10;XQp0+wBGlm1tkqhJSpzu60fLbpZuexrmB4EUySOSh/Tl1cFotpc+KLQ1L85yzqQV2Cjb1fzL57tX&#10;K85CBNuARitr/igDv9q8fHE5uEqW2KNupGcEYkM1uJr3Mboqy4LopYFwhk5aMrboDURSfZc1HgZC&#10;Nzor8/w8G9A3zqOQIdDt7WTkm4TftlLET20bZGS65pRbTKdP53Y8s80lVJ0H1ysxpwH/kIUBZenR&#10;I9QtRGA7r/6AMkp4DNjGM4Emw7ZVQqYaqJoi/62ahx6cTLVQc4I7tin8P1jxcX/vmWpqvlgXnFkw&#10;RNL1LmJ6mxUXq7FFgwsVeT64ez8WGdx7FN8Cs3jTg+3ktfc49BIaSqwY/bNnAaMSKJRthw/YED4Q&#10;furWofVmBKQ+sEMi5fFIijxEJuiyLFfnOVEnyPS6yJfFMr0A1VOw8yG+lWjYKNQcRYQOJzZg/z7E&#10;REszlwbNV85ao4nkPWhWrsvVxYw3O2dQPSGmWlGr5k5pnRTfbW+0ZxRa87v0zcHh1E1bNtR8vSyX&#10;qcpntnAKkafvbxBGRdoLrUzNV0cnqMYmv7FNmtoISk8ypazt3PWx0RNhW2weqekep6GnJSWhR/+D&#10;s4EGvubh+w685Ey/s0Tculgsxg1JymJ5UZLiTy3bUwtYQVA1j5xN4k2ctmrnvOp6eqlItVsch6lV&#10;8WkqpqzmZGmoSXq2Nad68vr1m9j8BAAA//8DAFBLAwQUAAYACAAAACEAWz0z+OMAAAALAQAADwAA&#10;AGRycy9kb3ducmV2LnhtbEyPT0vDQBDF74LfYRnBm938KWmaZlOKtHgRpFUo3qbZNQlmZ0N228Zv&#10;73iqhznMvMeb3yvXk+3FxYy+c6QgnkUgDNVOd9Qo+HjfPeUgfEDS2DsyCn6Mh3V1f1diod2V9uZy&#10;CI3gEPIFKmhDGAopfd0ai37mBkOsfbnRYuB1bKQe8crhtpdJFGXSYkf8ocXBPLem/j6crQI8Ni+L&#10;9PN1u4uX22lz3L8FHqUeH6bNCkQwU7iZ4Q+f0aFippM7k/aiV5DFCXcJCtJ8kYJgRzbP+XJSME+z&#10;BGRVyv8dql8AAAD//wMAUEsBAi0AFAAGAAgAAAAhALaDOJL+AAAA4QEAABMAAAAAAAAAAAAAAAAA&#10;AAAAAFtDb250ZW50X1R5cGVzXS54bWxQSwECLQAUAAYACAAAACEAOP0h/9YAAACUAQAACwAAAAAA&#10;AAAAAAAAAAAvAQAAX3JlbHMvLnJlbHNQSwECLQAUAAYACAAAACEAMeSi3jYCAABuBAAADgAAAAAA&#10;AAAAAAAAAAAuAgAAZHJzL2Uyb0RvYy54bWxQSwECLQAUAAYACAAAACEAWz0z+OMAAAALAQAADwAA&#10;AAAAAAAAAAAAAACQ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63360" behindDoc="0" locked="0" layoutInCell="1" allowOverlap="1">
                <wp:simplePos x="0" y="0"/>
                <wp:positionH relativeFrom="column">
                  <wp:posOffset>3657600</wp:posOffset>
                </wp:positionH>
                <wp:positionV relativeFrom="paragraph">
                  <wp:posOffset>2459355</wp:posOffset>
                </wp:positionV>
                <wp:extent cx="228600" cy="310515"/>
                <wp:effectExtent l="5080" t="7620" r="13970" b="5715"/>
                <wp:wrapNone/>
                <wp:docPr id="490"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0902FCA" id="AutoShape 177" o:spid="_x0000_s1026" type="#_x0000_t10" style="position:absolute;margin-left:4in;margin-top:193.65pt;width:18pt;height:24.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bKlNwIAAG4EAAAOAAAAZHJzL2Uyb0RvYy54bWysVG1v0zAQ/o7Ef7D8neWFdmujpdO0MYQ0&#10;YNLgB1xtJzHYvmC7Tcev38VpSwd8QuSDdec7P77nuXMur3bWsK3yQaOreXGWc6acQKldW/OvX+7e&#10;LDgLEZwEg07V/EkFfrV6/epy6CtVYodGKs8IxIVq6GvexdhXWRZEpyyEM+yVo2CD3kIk17eZ9DAQ&#10;ujVZmefn2YBe9h6FCoF2b6cgXyX8plEifm6aoCIzNafaYlp9Wtfjmq0uoWo99J0W+zLgH6qwoB1d&#10;eoS6hQhs4/UfUFYLjwGbeCbQZtg0WqjEgdgU+W9sHjvoVeJC4oT+KFP4f7Di0/bBMy1rPluSPg4s&#10;Nel6EzHdzYqLi1GioQ8VZT72D34kGfp7FN8Dc3jTgWvVtfc4dAokFVaM+dmLA6MT6ChbDx9REj4Q&#10;flJr13g7ApIObJea8nRsitpFJmizLBfnOZUmKPS2yOfFPN0A1eFw70N8r9Cy0ag5iggtTt2A7X2I&#10;qS1yTw3kN84aa6jJWzCsXJaLxDCDap9M1gExcUWj5Z02Jjm+Xd8Yz+hoze/Sty8mnKYZx4aaL+fl&#10;PLF8EQunEHn6/gZhdaR3YbSt+eKYBNUo8jsn09RG0GayqWTj9qqPQk8NW6N8ItE9TkNPj5SMDv1P&#10;zgYa+JqHHxvwijPzwVHjlsVsNr6Q5MzmFyU5/jSyPo2AEwRV88jZZN7E6VVteq/bjm4qEneH4zA1&#10;Oh6mYqpqXywNNVkvXs2pn7J+/SZWzwAAAP//AwBQSwMEFAAGAAgAAAAhAPATq+TjAAAACwEAAA8A&#10;AABkcnMvZG93bnJldi54bWxMj09Lw0AQxe+C32EZwZvd/NGkTTMpRVq8CKVVKN6m2TUJZndDdtvG&#10;b+940sMcZt7jze+Vq8n04qJH3zmLEM8iENrWTnW2QXh/2z7MQfhAVlHvrEb41h5W1e1NSYVyV7vX&#10;l0NoBIdYXxBCG8JQSOnrVhvyMzdoy9qnGw0FXsdGqpGuHG56mURRJg11lj+0NOjnVtdfh7NBoGPz&#10;kqcfr5ttvNhM6+N+F3gQ7++m9RJE0FP4M8MvPqNDxUwnd7bKix7hKc+4S0BI53kKgh1ZnPDlhPCY&#10;ZgnIqpT/O1Q/AAAA//8DAFBLAQItABQABgAIAAAAIQC2gziS/gAAAOEBAAATAAAAAAAAAAAAAAAA&#10;AAAAAABbQ29udGVudF9UeXBlc10ueG1sUEsBAi0AFAAGAAgAAAAhADj9If/WAAAAlAEAAAsAAAAA&#10;AAAAAAAAAAAALwEAAF9yZWxzLy5yZWxzUEsBAi0AFAAGAAgAAAAhAMF5sqU3AgAAbgQAAA4AAAAA&#10;AAAAAAAAAAAALgIAAGRycy9lMm9Eb2MueG1sUEsBAi0AFAAGAAgAAAAhAPATq+TjAAAACwEAAA8A&#10;AAAAAAAAAAAAAAAAkQQAAGRycy9kb3ducmV2LnhtbFBLBQYAAAAABAAEAPMAAAChBQAAAAA=&#10;"/>
            </w:pict>
          </mc:Fallback>
        </mc:AlternateContent>
      </w:r>
      <w:r>
        <w:rPr>
          <w:rFonts w:ascii="Algerian" w:hAnsi="Algerian"/>
          <w:noProof/>
          <w:sz w:val="32"/>
          <w:szCs w:val="32"/>
        </w:rPr>
        <mc:AlternateContent>
          <mc:Choice Requires="wps">
            <w:drawing>
              <wp:anchor distT="0" distB="0" distL="114300" distR="114300" simplePos="0" relativeHeight="251651072" behindDoc="0" locked="0" layoutInCell="1" allowOverlap="1">
                <wp:simplePos x="0" y="0"/>
                <wp:positionH relativeFrom="column">
                  <wp:posOffset>4419600</wp:posOffset>
                </wp:positionH>
                <wp:positionV relativeFrom="paragraph">
                  <wp:posOffset>1527810</wp:posOffset>
                </wp:positionV>
                <wp:extent cx="381000" cy="313055"/>
                <wp:effectExtent l="5080" t="9525" r="13970" b="10795"/>
                <wp:wrapNone/>
                <wp:docPr id="489"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AE7F29" w:rsidRDefault="00933696" w:rsidP="00933696">
                            <w:pPr>
                              <w:jc w:val="center"/>
                              <w:rPr>
                                <w:b/>
                              </w:rPr>
                            </w:pPr>
                            <w:r w:rsidRPr="00AE7F29">
                              <w:rPr>
                                <w:b/>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5" o:spid="_x0000_s1036" type="#_x0000_t120" style="position:absolute;left:0;text-align:left;margin-left:348pt;margin-top:120.3pt;width:30pt;height:24.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gb/MAIAAFMEAAAOAAAAZHJzL2Uyb0RvYy54bWysVNtu2zAMfR+wfxD0vtjOpUuMOEWRLsOA&#10;bivQ7QMUWY6FyaJGKXG6rx8lp2myvQ3zgyCK0uHhIenl7bEz7KDQa7AVL0Y5Z8pKqLXdVfz7t827&#10;OWc+CFsLA1ZV/Fl5frt6+2bZu1KNoQVTK2QEYn3Zu4q3Ibgyy7xsVSf8CJyy5GwAOxHIxF1Wo+gJ&#10;vTPZOM9vsh6wdghSeU+n94OTrxJ+0ygZvjaNV4GZihO3kFZM6zau2Wopyh0K12p5oiH+gUUntKWg&#10;Z6h7EQTbo/4LqtMSwUMTRhK6DJpGS5VyoGyK/I9snlrhVMqFxPHuLJP/f7Dyy+ERma4rPp0vOLOi&#10;oyLd7QOk2Ky4mUWJeudLuvnkHjEm6d0DyB+eWVi3wu7UHSL0rRI1ESvi/ezqQTQ8PWXb/jPUhC8I&#10;P6l1bLCLgKQDO6aiPJ+Loo6BSTqczIs8p9JJck2KST5LjDJRvjx26MNHBR2Lm4o3BnqihWEN1lL9&#10;AVMocXjwIVIT5cuDlAoYXW+0McnA3XZtkB0EdcsmfSkbyvjymrGsr/hiNp4l5Cufv4Qg3pH6EPXq&#10;GsLe1nQuyijbh9M+CG2GPbE09qRjlG4oQThuj6lWRQKNum6hfiZlEYbOpkmkTQv4i7Oeurri/ude&#10;oOLMfLJUnUUxncYxSMZ09n5MBl56tpceYSVBVTxwNmzXYRidvUO9aylSkRSwEDum0UnfV1Yn/tS5&#10;SfbTlMXRuLTTrdd/weo3AAAA//8DAFBLAwQUAAYACAAAACEAkmcPZ+AAAAALAQAADwAAAGRycy9k&#10;b3ducmV2LnhtbEyPwU7DMBBE75X4B2uRuLUOhaZNiFMVBFLFpWpB4urGSxJhr6PYbdK/Z3uC486O&#10;Zt4U69FZccY+tJ4U3M8SEEiVNy3VCj4/3qYrECFqMtp6QgUXDLAubyaFzo0faI/nQ6wFh1DItYIm&#10;xi6XMlQNOh1mvkPi37fvnY589rU0vR443Fk5T5JUOt0SNzS6w5cGq5/DySmI24t9bwe7c8vXzdfw&#10;8LzYEnZK3d2OmycQEcf4Z4YrPqNDyUxHfyIThFWQZilviQrmj0kKgh3LxVU5srLKMpBlIf9vKH8B&#10;AAD//wMAUEsBAi0AFAAGAAgAAAAhALaDOJL+AAAA4QEAABMAAAAAAAAAAAAAAAAAAAAAAFtDb250&#10;ZW50X1R5cGVzXS54bWxQSwECLQAUAAYACAAAACEAOP0h/9YAAACUAQAACwAAAAAAAAAAAAAAAAAv&#10;AQAAX3JlbHMvLnJlbHNQSwECLQAUAAYACAAAACEAEU4G/zACAABTBAAADgAAAAAAAAAAAAAAAAAu&#10;AgAAZHJzL2Uyb0RvYy54bWxQSwECLQAUAAYACAAAACEAkmcPZ+AAAAALAQAADwAAAAAAAAAAAAAA&#10;AACKBAAAZHJzL2Rvd25yZXYueG1sUEsFBgAAAAAEAAQA8wAAAJcFAAAAAA==&#10;">
                <v:textbox>
                  <w:txbxContent>
                    <w:p w:rsidR="00933696" w:rsidRPr="00AE7F29" w:rsidRDefault="00933696" w:rsidP="00933696">
                      <w:pPr>
                        <w:jc w:val="center"/>
                        <w:rPr>
                          <w:b/>
                        </w:rPr>
                      </w:pPr>
                      <w:r w:rsidRPr="00AE7F29">
                        <w:rPr>
                          <w:b/>
                        </w:rPr>
                        <w:t>17</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27520" behindDoc="0" locked="0" layoutInCell="1" allowOverlap="1">
                <wp:simplePos x="0" y="0"/>
                <wp:positionH relativeFrom="column">
                  <wp:posOffset>5486400</wp:posOffset>
                </wp:positionH>
                <wp:positionV relativeFrom="paragraph">
                  <wp:posOffset>1527810</wp:posOffset>
                </wp:positionV>
                <wp:extent cx="228600" cy="310515"/>
                <wp:effectExtent l="5080" t="9525" r="13970" b="13335"/>
                <wp:wrapNone/>
                <wp:docPr id="488" name="Auto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543312F" id="AutoShape 142" o:spid="_x0000_s1026" type="#_x0000_t10" style="position:absolute;margin-left:6in;margin-top:120.3pt;width:18pt;height:24.4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5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iqhxY&#10;IulqGzG9zYpFObZo6ENFng/9vR+LDP0diu+BObzuwLXqynscOgWSEitG/+xFwKgECmWb4SNKwgfC&#10;T93aN96OgNQHtk+kPB5IUfvIBF2W5eo0J+oEmd4W+bJYphegeg7ufYjvFVo2CjVHEaHFiQ3Y3YWY&#10;aJFzaSC/cdZYQyTvwLDyvFydzXizcwbVM2KqFY2Wt9qYpPh2c208o9Ca36ZvDg7Hbsaxoebny3KZ&#10;qnxhC8cQefr+BmF1pL0w2tZ8dXCCamzyOyfT1EbQZpIpZePmro+NngjboHykpnuchp6WlIQO/U/O&#10;Bhr4mocfW/CKM/PBEXHnxWIxbkhSFsuzkhR/bNkcW8AJgqp55GwSr+O0Vdve67ajl4pUu8NxmBod&#10;n6diympOloaapBdbc6wnr1+/ifUTAAAA//8DAFBLAwQUAAYACAAAACEAQevOZeIAAAALAQAADwAA&#10;AGRycy9kb3ducmV2LnhtbEyPQU/DMAyF70j8h8hI3FiyMUrbNZ0mtIkL0rSBNO3mNaGtaJyqybby&#10;7zEnOPjg56fn7xXL0XXiYofQetIwnSgQlipvWqo1fLxvHlIQISIZ7DxZDd82wLK8vSkwN/5KO3vZ&#10;x1pwCIUcNTQx9rmUoWqswzDxvSW+ffrBYeR1qKUZ8MrhrpMzpRLpsCX+0GBvXxpbfe3PTgMe6tfn&#10;x+PbejPN1uPqsNtGHq3v78bVAkS0Y/wzwy8+o0PJTCd/JhNEpyFN5twlapjNVQKCHZlSrJxYSbMn&#10;kGUh/3cofwAAAP//AwBQSwECLQAUAAYACAAAACEAtoM4kv4AAADhAQAAEwAAAAAAAAAAAAAAAAAA&#10;AAAAW0NvbnRlbnRfVHlwZXNdLnhtbFBLAQItABQABgAIAAAAIQA4/SH/1gAAAJQBAAALAAAAAAAA&#10;AAAAAAAAAC8BAABfcmVscy8ucmVsc1BLAQItABQABgAIAAAAIQB+/3q5NgIAAG4EAAAOAAAAAAAA&#10;AAAAAAAAAC4CAABkcnMvZTJvRG9jLnhtbFBLAQItABQABgAIAAAAIQBB685l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28544" behindDoc="0" locked="0" layoutInCell="1" allowOverlap="1">
                <wp:simplePos x="0" y="0"/>
                <wp:positionH relativeFrom="column">
                  <wp:posOffset>5257800</wp:posOffset>
                </wp:positionH>
                <wp:positionV relativeFrom="paragraph">
                  <wp:posOffset>1527810</wp:posOffset>
                </wp:positionV>
                <wp:extent cx="228600" cy="310515"/>
                <wp:effectExtent l="5080" t="9525" r="13970" b="13335"/>
                <wp:wrapNone/>
                <wp:docPr id="487"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2C7A08A" id="AutoShape 143" o:spid="_x0000_s1026" type="#_x0000_t10" style="position:absolute;margin-left:414pt;margin-top:120.3pt;width:18pt;height:24.4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iQmOQIAAG4EAAAOAAAAZHJzL2Uyb0RvYy54bWysVNtu1DAQfUfiHyy/01y6226jZquqpQip&#10;QKXCB8zaTmLwDdu72fL1jJ102QJPiDxYM56Z4zlzyeXVXiuyEz5Ia1panZSUCMMsl6Zv6ZfPd29W&#10;lIQIhoOyRrT0SQR6tX796nJ0jajtYBUXniCICc3oWjrE6JqiCGwQGsKJdcKgsbNeQ0TV9wX3MCK6&#10;VkVdlmfFaD133jIRAt7eTka6zvhdJ1j81HVBRKJairnFfPp8btJZrC+h6T24QbI5DfiHLDRIg48e&#10;oG4hAtl6+QeUlszbYLt4wqwubNdJJjIHZFOVv7F5HMCJzAWLE9yhTOH/wbKPuwdPJG/pYnVOiQGN&#10;TbreRpvfJtXiNJVodKFBz0f34BPJ4O4t+xaIsTcDmF5ce2/HQQDHxKrkX7wISErAULIZP1iO+ID4&#10;uVr7zusEiHUg+9yUp0NTxD4Shpd1vTorsXUMTadVuayW+QVonoOdD/GdsJokoaWWRejt1A3Y3YeY&#10;28JnasC/UtJphU3egSL1RY20U8bQzM4oPSNmrlZJfieVyorvNzfKEwxt6V3+5uBw7KYMGVt6sayX&#10;meULWziGKPP3NwgtI+6Fkrqlq4MTNKnIbw3PUxtBqknGlJWZq54KPTVsY/kTFt3baehxSVEYrP9B&#10;yYgD39LwfQteUKLeG2zcRbVYpA3JymJ5XqPijy2bYwsYhlAtjZRM4k2ctmrrvOwHfKnK3I1Nw9TJ&#10;+DwVU1ZzsjjUufTzAqatOdaz16/fxPonAAAA//8DAFBLAwQUAAYACAAAACEAfuR9wOIAAAALAQAA&#10;DwAAAGRycy9kb3ducmV2LnhtbEyPQU/DMAyF70j8h8hI3Fi6MkrWNZ0mtIkL0rSBNO2WNaataJyq&#10;ybby7zEnOPjg56fn7xXL0XXigkNoPWmYThIQSJW3LdUaPt43DwpEiIas6Tyhhm8MsCxvbwqTW3+l&#10;HV72sRYcQiE3GpoY+1zKUDXoTJj4Holvn35wJvI61NIO5srhrpNpkmTSmZb4Q2N6fGmw+tqfnQZz&#10;qF+fH49v6810vh5Xh9028mh9fzeuFiAijvHPDL/4jA4lM538mWwQnQaVKu4SNaSzJAPBDpXNWDmx&#10;ouZPIMtC/u9Q/gAAAP//AwBQSwECLQAUAAYACAAAACEAtoM4kv4AAADhAQAAEwAAAAAAAAAAAAAA&#10;AAAAAAAAW0NvbnRlbnRfVHlwZXNdLnhtbFBLAQItABQABgAIAAAAIQA4/SH/1gAAAJQBAAALAAAA&#10;AAAAAAAAAAAAAC8BAABfcmVscy8ucmVsc1BLAQItABQABgAIAAAAIQBYMiQmOQIAAG4EAAAOAAAA&#10;AAAAAAAAAAAAAC4CAABkcnMvZTJvRG9jLnhtbFBLAQItABQABgAIAAAAIQB+5H3A4gAAAAsBAAAP&#10;AAAAAAAAAAAAAAAAAJMEAABkcnMvZG93bnJldi54bWxQSwUGAAAAAAQABADzAAAAogUAAAAA&#10;"/>
            </w:pict>
          </mc:Fallback>
        </mc:AlternateContent>
      </w:r>
      <w:r>
        <w:rPr>
          <w:rFonts w:ascii="Algerian" w:hAnsi="Algerian"/>
          <w:noProof/>
          <w:sz w:val="32"/>
          <w:szCs w:val="32"/>
        </w:rPr>
        <mc:AlternateContent>
          <mc:Choice Requires="wps">
            <w:drawing>
              <wp:anchor distT="0" distB="0" distL="114300" distR="114300" simplePos="0" relativeHeight="251634688" behindDoc="0" locked="0" layoutInCell="1" allowOverlap="1">
                <wp:simplePos x="0" y="0"/>
                <wp:positionH relativeFrom="column">
                  <wp:posOffset>6172200</wp:posOffset>
                </wp:positionH>
                <wp:positionV relativeFrom="paragraph">
                  <wp:posOffset>285750</wp:posOffset>
                </wp:positionV>
                <wp:extent cx="228600" cy="310515"/>
                <wp:effectExtent l="5080" t="5715" r="13970" b="7620"/>
                <wp:wrapNone/>
                <wp:docPr id="486"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747D48F" id="AutoShape 149" o:spid="_x0000_s1026" type="#_x0000_t10" style="position:absolute;margin-left:486pt;margin-top:22.5pt;width:18pt;height:24.4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jPgNgIAAG4EAAAOAAAAZHJzL2Uyb0RvYy54bWysVF9v1DAMf0fiO0R5Z/3D3bir1pumjSGk&#10;AZMGH8CXpm0giUOSu9749Lhpd9yAJ0QfIju2f7H9s3txeTCa7aUPCm3Ni7OcM2kFNsp2Nf/y+fbV&#10;irMQwTag0cqaP8rALzcvX1wMrpIl9qgb6RmB2FANruZ9jK7KsiB6aSCcoZOWjC16A5FU32WNh4HQ&#10;jc7KPD/PBvSN8yhkCHR7Mxn5JuG3rRTxU9sGGZmuOeUW0+nTuR3PbHMBVefB9UrMacA/ZGFAWXr0&#10;CHUDEdjOqz+gjBIeA7bxTKDJsG2VkKkGqqbIf6vmoQcnUy3UnOCObQr/D1Z83N97ppqaL1bnnFkw&#10;RNLVLmJ6mxWL9diiwYWKPB/cvR+LDO4OxbfALF73YDt55T0OvYSGEitG/+xZwKgECmXb4QM2hA+E&#10;n7p1aL0ZAakP7JBIeTySIg+RCbosy9V5TtQJMr0u8mWxTC9A9RTsfIjvJBo2CjVHEaHDiQ3Y34WY&#10;aGnm0qD5yllrNJG8B83Kdbl6M+PNzhlUT4ipVtSquVVaJ8V322vtGYXW/DZ9c3A4ddOWDTVfL8tl&#10;qvKZLZxC5On7G4RRkfZCK1Pz1dEJqrHJb22TpjaC0pNMKWs7d31s9ETYFptHarrHaehpSUno0f/g&#10;bKCBr3n4vgMvOdPvLRG3LhaLcUOSsli+KUnxp5btqQWsIKiaR84m8TpOW7VzXnU9vVSk2i2Ow9Sq&#10;+DQVU1ZzsjTUJD3bmlM9ef36TWx+AgAA//8DAFBLAwQUAAYACAAAACEA+y/XiN8AAAAKAQAADwAA&#10;AGRycy9kb3ducmV2LnhtbExPTWvCQBC9F/oflin0VjdqW02ajUhReikUrSDexuw0Cc3Ohuyq6b/v&#10;eGoPw8zwHu8jXwyuVWfqQ+PZwHiUgCIuvW24MrD7XD/MQYWIbLH1TAZ+KMCiuL3JMbP+whs6b2Ol&#10;RIRDhgbqGLtM61DW5DCMfEcs2JfvHUZ5+0rbHi8i7lo9SZJn7bBhcaixo9eayu/tyRnAffU2mx7e&#10;V+txuhqW+81HlDHm/m5YvoCKNMQ/MlzjS3QoJNPRn9gG1RpIZxPpEg08Psm+EpJkLtdRoGkKusj1&#10;/wrFLwAAAP//AwBQSwECLQAUAAYACAAAACEAtoM4kv4AAADhAQAAEwAAAAAAAAAAAAAAAAAAAAAA&#10;W0NvbnRlbnRfVHlwZXNdLnhtbFBLAQItABQABgAIAAAAIQA4/SH/1gAAAJQBAAALAAAAAAAAAAAA&#10;AAAAAC8BAABfcmVscy8ucmVsc1BLAQItABQABgAIAAAAIQD8YjPgNgIAAG4EAAAOAAAAAAAAAAAA&#10;AAAAAC4CAABkcnMvZTJvRG9jLnhtbFBLAQItABQABgAIAAAAIQD7L9eI3wAAAAo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660288" behindDoc="0" locked="0" layoutInCell="1" allowOverlap="1">
                <wp:simplePos x="0" y="0"/>
                <wp:positionH relativeFrom="column">
                  <wp:posOffset>4800600</wp:posOffset>
                </wp:positionH>
                <wp:positionV relativeFrom="paragraph">
                  <wp:posOffset>1838325</wp:posOffset>
                </wp:positionV>
                <wp:extent cx="228600" cy="310515"/>
                <wp:effectExtent l="5080" t="5715" r="13970" b="7620"/>
                <wp:wrapNone/>
                <wp:docPr id="48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001CCC" id="AutoShape 174" o:spid="_x0000_s1026" type="#_x0000_t10" style="position:absolute;margin-left:378pt;margin-top:144.75pt;width:18pt;height:24.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NVR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6yWnFkw&#10;RNLVNmJ6mxVni7FFgwsVeT64ez8WGdwdiu+BWbzuwXbyynscegkNJVaM/tmLgFEJFMo2w0dsCB8I&#10;P3Vr33ozAlIf2D6R8nggRe4jE3RZlqvTnKgTZHpb5MtimV6A6jnY+RDfSzRsFGqOIkKHExuwuwsx&#10;0dLMpUHzjbPWaCJ5B5qV5+XqbMabnTOonhFTrahVc6u0TorvNtfaMwqt+W365uBw7KYtG2p+viyX&#10;qcoXtnAMkafvbxBGRdoLrUzNVwcnqMYmv7NNmtoISk8ypazt3PWx0RNhG2weqekep6GnJSWhR/+T&#10;s4EGvubhxxa85Ex/sETcebFYjBuSlMXyrCTFH1s2xxawgqBqHjmbxOs4bdXWedX19FKRarc4DlOr&#10;4vNUTFnNydJQk/Ria4715PXrN7F+AgAA//8DAFBLAwQUAAYACAAAACEAFAxSuuMAAAALAQAADwAA&#10;AGRycy9kb3ducmV2LnhtbEyPT0vDQBDF74LfYRnBm900sc0fMylFWrwIpVUo3qbZNQlmd0N228Zv&#10;73jSwxxm3uPN75WryfTiokffOYswn0UgtK2d6myD8P62fchA+EBWUe+sRvjWHlbV7U1JhXJXu9eX&#10;Q2gEh1hfEEIbwlBI6etWG/IzN2jL2qcbDQVex0aqka4cbnoZR9FSGuosf2hp0M+trr8OZ4NAx+Yl&#10;TT5eN9t5vpnWx/0u8CDe303rJxBBT+HPDL/4jA4VM53c2SoveoR0seQuASHO8gUIdqR5zJcTQpJk&#10;jyCrUv7vUP0AAAD//wMAUEsBAi0AFAAGAAgAAAAhALaDOJL+AAAA4QEAABMAAAAAAAAAAAAAAAAA&#10;AAAAAFtDb250ZW50X1R5cGVzXS54bWxQSwECLQAUAAYACAAAACEAOP0h/9YAAACUAQAACwAAAAAA&#10;AAAAAAAAAAAvAQAAX3JlbHMvLnJlbHNQSwECLQAUAAYACAAAACEA65DVUTYCAABuBAAADgAAAAAA&#10;AAAAAAAAAAAuAgAAZHJzL2Uyb0RvYy54bWxQSwECLQAUAAYACAAAACEAFAxSuuMAAAALAQAADwAA&#10;AAAAAAAAAAAAAACQ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61312" behindDoc="0" locked="0" layoutInCell="1" allowOverlap="1">
                <wp:simplePos x="0" y="0"/>
                <wp:positionH relativeFrom="column">
                  <wp:posOffset>4800600</wp:posOffset>
                </wp:positionH>
                <wp:positionV relativeFrom="paragraph">
                  <wp:posOffset>1527810</wp:posOffset>
                </wp:positionV>
                <wp:extent cx="228600" cy="310515"/>
                <wp:effectExtent l="5080" t="9525" r="13970" b="13335"/>
                <wp:wrapNone/>
                <wp:docPr id="484"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EAFC3C" id="AutoShape 175" o:spid="_x0000_s1026" type="#_x0000_t10" style="position:absolute;margin-left:378pt;margin-top:120.3pt;width:18pt;height:24.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CLLNwIAAG4EAAAOAAAAZHJzL2Uyb0RvYy54bWysVM1u2zAMvg/YOwi6L/5Z0qZGnaJI12FA&#10;txXo9gCMLNvaJFGTlDjd05eW0yzddhrmg0CK5CeSH+nLq73RbCd9UGhrXsxyzqQV2Cjb1fzrl9s3&#10;S85CBNuARitr/igDv1q9fnU5uEqW2KNupGcEYkM1uJr3Mboqy4LopYEwQyctGVv0BiKpvssaDwOh&#10;G52VeX6WDegb51HIEOj2ZjLyVcJvWyni57YNMjJdc8otptOnczOe2eoSqs6D65U4pAH/kIUBZenR&#10;I9QNRGBbr/6AMkp4DNjGmUCTYdsqIVMNVE2R/1bNQw9OplqoOcEd2xT+H6z4tLv3TDU1ny/nnFkw&#10;RNL1NmJ6mxXni7FFgwsVeT64ez8WGdwdiu+BWVz3YDt57T0OvYSGEitG/+xFwKgECmWb4SM2hA+E&#10;n7q1b70ZAakPbJ9IeTySIveRCbosy+VZTtQJMr0t8kWRMsqgeg52PsT3Eg0bhZqjiNDhxAbs7kJM&#10;tDSH0qD5xllrNJG8A83Ki3J5njKG6uBMyM+IqVbUqrlVWifFd5u19oxCa36bvkNwOHXTlg01v1iU&#10;i1TlC1s4hcjT9zcIoyLthVam5sujE1Rjk9/ZJk1tBKUnmVLW9tD1sdETYRtsHqnpHqehpyUloUf/&#10;k7OBBr7m4ccWvORMf7BE3EUxn48bkpT54rwkxZ9aNqcWsIKgah45m8R1nLZq67zqenqpSLVbHIep&#10;VfF5KqasDsnSUJP0YmtO9eT16zexegIAAP//AwBQSwMEFAAGAAgAAAAhACUfFdniAAAACwEAAA8A&#10;AABkcnMvZG93bnJldi54bWxMj0FLw0AQhe+C/2EZwZvdNNqkidmUIi1eBGkVirdpMibB7GzIbtv4&#10;7x1PepjDvHm8+V6xmmyvzjT6zrGB+SwCRVy5uuPGwPvb9m4JygfkGnvHZOCbPKzK66sC89pdeEfn&#10;fWiUhLDP0UAbwpBr7auWLPqZG4jl9ulGi0HWsdH1iBcJt72OoyjRFjuWDy0O9NRS9bU/WQN4aJ7T&#10;+4+XzXaebab1YfcaZIy5vZnWj6ACTeHPDL/4gg6lMB3diWuvegPpIpEuwUD8ECWgxJFmsShHUZbZ&#10;AnRZ6P8dyh8AAAD//wMAUEsBAi0AFAAGAAgAAAAhALaDOJL+AAAA4QEAABMAAAAAAAAAAAAAAAAA&#10;AAAAAFtDb250ZW50X1R5cGVzXS54bWxQSwECLQAUAAYACAAAACEAOP0h/9YAAACUAQAACwAAAAAA&#10;AAAAAAAAAAAvAQAAX3JlbHMvLnJlbHNQSwECLQAUAAYACAAAACEAyJwiyzcCAABuBAAADgAAAAAA&#10;AAAAAAAAAAAuAgAAZHJzL2Uyb0RvYy54bWxQSwECLQAUAAYACAAAACEAJR8V2eIAAAALAQAADwAA&#10;AAAAAAAAAAAAAACR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57216" behindDoc="0" locked="0" layoutInCell="1" allowOverlap="1">
                <wp:simplePos x="0" y="0"/>
                <wp:positionH relativeFrom="column">
                  <wp:posOffset>4800600</wp:posOffset>
                </wp:positionH>
                <wp:positionV relativeFrom="paragraph">
                  <wp:posOffset>1217295</wp:posOffset>
                </wp:positionV>
                <wp:extent cx="228600" cy="310515"/>
                <wp:effectExtent l="5080" t="13335" r="13970" b="9525"/>
                <wp:wrapNone/>
                <wp:docPr id="483"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0A4490" id="AutoShape 171" o:spid="_x0000_s1026" type="#_x0000_t10" style="position:absolute;margin-left:378pt;margin-top:95.85pt;width:18pt;height:24.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tdkOQIAAG4EAAAOAAAAZHJzL2Uyb0RvYy54bWysVF9v1DAMf0fiO0R5Z/2zu+1WrTdNG0NI&#10;AyYNPkAuSdtAEockd73x6XHS7rgBT4g+RHZs/2L7Z/fyam802UkfFNiWViclJdJyEMr2Lf3y+e7N&#10;ipIQmRVMg5UtfZKBXq1fv7ocXSNrGEAL6QmC2NCMrqVDjK4pisAHaVg4ASctGjvwhkVUfV8Iz0ZE&#10;N7qoy/KsGMEL54HLEPD2djLSdcbvOsnjp64LMhLdUswt5tPnc5POYn3Jmt4zNyg+p8H+IQvDlMVH&#10;D1C3LDKy9eoPKKO4hwBdPOFgCug6xWWuAaupyt+qeRyYk7kWbE5whzaF/wfLP+4ePFGipYvVKSWW&#10;GSTpehshv02q8yq1aHShQc9H9+BTkcHdA/8WiIWbgdleXnsP4yCZwMSyf/EiICkBQ8lm/AAC8Rni&#10;527tO28SIPaB7DMpTwdS5D4Sjpd1vTorkTqOptOqXFbLlFHBmudg50N8J8GQJLQUeGQ9TGyw3X2I&#10;mRYxl8bEV0o6o5HkHdOkvqhX5zPe7IzIz4i5VtBK3Cmts+L7zY32BENbepe/OTgcu2lLxpZeLOtl&#10;rvKFLRxDlPn7G4RREfdCK9PS1cGJNanJb63IUxuZ0pOMKWuLPXlu9ETYBsQTNt3DNPS4pCgM4H9Q&#10;MuLAtzR83zIvKdHvLRJ3US0WaUOyslie16j4Y8vm2MIsR6iWRkom8SZOW7V1XvUDvlTl2i2kYepU&#10;TJyl/KasZgWHOlM5L2DammM9e/36Tax/AgAA//8DAFBLAwQUAAYACAAAACEAB1c3JOEAAAALAQAA&#10;DwAAAGRycy9kb3ducmV2LnhtbEyPQU+DQBCF7yb+h82YeLMLqCDI0jSmjRcT02rSeJvCCER2lrDb&#10;Fv+940kPc5h5L2++Vy5nO6gTTb53bCBeRKCIa9f03Bp4f9vcPIDyAbnBwTEZ+CYPy+ryosSicWfe&#10;0mkXWiUh7As00IUwFlr7uiOLfuFGYtE+3WQxyDq1upnwLOF20EkUpdpiz/Khw5GeOqq/dkdrAPft&#10;c3b78bLexPl6Xu23r0HGmOurefUIKtAc/szwiy/oUAnTwR258WowkN2n0iWIkMcZKHFkeSKXg4Hk&#10;LkpBV6X+36H6AQAA//8DAFBLAQItABQABgAIAAAAIQC2gziS/gAAAOEBAAATAAAAAAAAAAAAAAAA&#10;AAAAAABbQ29udGVudF9UeXBlc10ueG1sUEsBAi0AFAAGAAgAAAAhADj9If/WAAAAlAEAAAsAAAAA&#10;AAAAAAAAAAAALwEAAF9yZWxzLy5yZWxzUEsBAi0AFAAGAAgAAAAhAFDy12Q5AgAAbgQAAA4AAAAA&#10;AAAAAAAAAAAALgIAAGRycy9lMm9Eb2MueG1sUEsBAi0AFAAGAAgAAAAhAAdXNyThAAAACwEAAA8A&#10;AAAAAAAAAAAAAAAAkwQAAGRycy9kb3ducmV2LnhtbFBLBQYAAAAABAAEAPMAAAChBQAAAAA=&#10;"/>
            </w:pict>
          </mc:Fallback>
        </mc:AlternateContent>
      </w:r>
      <w:r>
        <w:rPr>
          <w:rFonts w:ascii="Algerian" w:hAnsi="Algerian"/>
          <w:noProof/>
          <w:sz w:val="32"/>
          <w:szCs w:val="32"/>
        </w:rPr>
        <mc:AlternateContent>
          <mc:Choice Requires="wps">
            <w:drawing>
              <wp:anchor distT="0" distB="0" distL="114300" distR="114300" simplePos="0" relativeHeight="251658240" behindDoc="0" locked="0" layoutInCell="1" allowOverlap="1">
                <wp:simplePos x="0" y="0"/>
                <wp:positionH relativeFrom="column">
                  <wp:posOffset>4800600</wp:posOffset>
                </wp:positionH>
                <wp:positionV relativeFrom="paragraph">
                  <wp:posOffset>906780</wp:posOffset>
                </wp:positionV>
                <wp:extent cx="228600" cy="310515"/>
                <wp:effectExtent l="5080" t="7620" r="13970" b="5715"/>
                <wp:wrapNone/>
                <wp:docPr id="482"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6849CDD" id="AutoShape 172" o:spid="_x0000_s1026" type="#_x0000_t10" style="position:absolute;margin-left:378pt;margin-top:71.4pt;width:18pt;height:2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Gze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6xKziwY&#10;IulqGzG9zYqzcmzR4EJFng/u3o9FBneH4ntgFq97sJ288h6HXkJDiRWjf/YiYFQChbLN8BEbwgfC&#10;T93at96MgNQHtk+kPB5IkfvIBF2W5eo0J+oEmd4W+bJYphegeg52PsT3Eg0bhZqjiNDhxAbs7kJM&#10;tDRzadB846w1mkjegWblebk6m/Fm5wyqZ8RUK2rV3Cqtk+K7zbX2jEJrfpu+OTgcu2nLhpqfL8tl&#10;qvKFLRxD5On7G4RRkfZCK1Pz1cEJqrHJ72yTpjaC0pNMKWs7d31s9ETYBptHarrHaehpSUno0f/k&#10;bKCBr3n4sQUvOdMfLBF3XiwW44YkZbE8K0nxx5bNsQWsIKiaR84m8TpOW7V1XnU9vVSk2i2Ow9Sq&#10;+DwVU1ZzsjTUJL3YmmM9ef36TayfAAAA//8DAFBLAwQUAAYACAAAACEAC39gFN8AAAALAQAADwAA&#10;AGRycy9kb3ducmV2LnhtbExPTUvDQBC9C/6HZQRvdpOoTROzKUVavAjSKpTepsmYBLOzIbtt4793&#10;POlhDu+DN+8Vy8n26kyj7xwbiGcRKOLK1R03Bj7eN3cLUD4g19g7JgPf5GFZXl8VmNfuwls670Kj&#10;JIR9jgbaEIZca1+1ZNHP3EAs2qcbLQaBY6PrES8SbnudRNFcW+xYPrQ40HNL1dfuZA3gvnlJ7w+v&#10;602crafVfvsW5Iy5vZlWT6ACTeHPDL/1pTqU0unoTlx71RtIH+eyJYjwkMgGcaRZIsxRmCxOQZeF&#10;/r+h/AEAAP//AwBQSwECLQAUAAYACAAAACEAtoM4kv4AAADhAQAAEwAAAAAAAAAAAAAAAAAAAAAA&#10;W0NvbnRlbnRfVHlwZXNdLnhtbFBLAQItABQABgAIAAAAIQA4/SH/1gAAAJQBAAALAAAAAAAAAAAA&#10;AAAAAC8BAABfcmVscy8ucmVsc1BLAQItABQABgAIAAAAIQDueGzeNgIAAG4EAAAOAAAAAAAAAAAA&#10;AAAAAC4CAABkcnMvZTJvRG9jLnhtbFBLAQItABQABgAIAAAAIQALf2AU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656192" behindDoc="0" locked="0" layoutInCell="1" allowOverlap="1">
                <wp:simplePos x="0" y="0"/>
                <wp:positionH relativeFrom="column">
                  <wp:posOffset>4800600</wp:posOffset>
                </wp:positionH>
                <wp:positionV relativeFrom="paragraph">
                  <wp:posOffset>285750</wp:posOffset>
                </wp:positionV>
                <wp:extent cx="228600" cy="310515"/>
                <wp:effectExtent l="5080" t="5715" r="13970" b="7620"/>
                <wp:wrapNone/>
                <wp:docPr id="481"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C6C5505" id="AutoShape 170" o:spid="_x0000_s1026" type="#_x0000_t10" style="position:absolute;margin-left:378pt;margin-top:22.5pt;width:18pt;height:24.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ppXNwIAAG4EAAAOAAAAZHJzL2Uyb0RvYy54bWysVF9v1DAMf0fiO0R5Z/3D3Xar1pumjSGk&#10;AZMGH8CXpG0gjUOSu9749HPT7rgBT4g+RHZs/2L/bPfict8btlM+aLQ1L05yzpQVKLVta/71y+2b&#10;FWchgpVg0KqaP6rAL9evX10MrlIldmik8oxAbKgGV/MuRldlWRCd6iGcoFOWjA36HiKpvs2kh4HQ&#10;e5OVeX6aDeil8yhUCHR7Mxn5OuE3jRLxc9MEFZmpOeUW0+nTuRnPbH0BVevBdVrMacA/ZNGDtvTo&#10;AeoGIrCt139A9Vp4DNjEE4F9hk2jhUo1UDVF/ls1Dx04lWohcoI70BT+H6z4tLv3TMuaL1YFZxZ6&#10;atLVNmJ6mxVniaLBhYo8H9y9H4sM7g7F98AsXndgW3XlPQ6dAkmJFSOl2YuAUQkUyjbDR5SED4Sf&#10;2No3vh8BiQe2T015PDRF7SMTdFmWq9OcWifI9LbIl8UyvQDVc7DzIb5X2LNRqDmKCC1O3YDdXYip&#10;LXIuDeQ3zpreUJN3YFh5Xq7OZrzZOYPqGTHVikbLW21MUny7uTaeUWjNb9M3B4djN2PZUPPzZblM&#10;Vb6whWOIPH1/g+h1pL0wuq/56uAE1UjyOyvT1EbQZpIpZWNn1keix+kP1QblI5HucRp6WlISOvQ/&#10;ORto4GsefmzBK87MB0uNOy8Wi3FDkrJYnpWk+GPL5tgCVhBUzSNnk3gdp63aOq/bjl4qUu0Wx2Fq&#10;dHyeiimrOVkaapJebM2xnrx+/SbWTwAAAP//AwBQSwMEFAAGAAgAAAAhALJI4u/gAAAACQEAAA8A&#10;AABkcnMvZG93bnJldi54bWxMj0FLw0AQhe+C/2EZwZvdtLWNiZmUIi1eBGkVirdpdkyC2d2Q3bbx&#10;3zue9DDMDPN4871iNdpOnXkIrXcI00kCil3lTetqhPe37d0DqBDJGeq8Y4RvDrAqr68Kyo2/uB2f&#10;97FWYuJCTghNjH2udagathQmvmcnt08/WIqyDrU2A13E3HZ6liRLbal18qGhnp8arr72J4tAh/o5&#10;nX+8bLbTbDOuD7vXKIV4ezOuH0FFHuOfGH7xBR1KYTr6kzNBdQjpYilZIsL9QroI0mwmwxEhm2eg&#10;y0L/T1D+AAAA//8DAFBLAQItABQABgAIAAAAIQC2gziS/gAAAOEBAAATAAAAAAAAAAAAAAAAAAAA&#10;AABbQ29udGVudF9UeXBlc10ueG1sUEsBAi0AFAAGAAgAAAAhADj9If/WAAAAlAEAAAsAAAAAAAAA&#10;AAAAAAAALwEAAF9yZWxzLy5yZWxzUEsBAi0AFAAGAAgAAAAhAKSqmlc3AgAAbgQAAA4AAAAAAAAA&#10;AAAAAAAALgIAAGRycy9lMm9Eb2MueG1sUEsBAi0AFAAGAAgAAAAhALJI4u/gAAAACQEAAA8AAAAA&#10;AAAAAAAAAAAAkQ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654144" behindDoc="0" locked="0" layoutInCell="1" allowOverlap="1">
                <wp:simplePos x="0" y="0"/>
                <wp:positionH relativeFrom="column">
                  <wp:posOffset>2286000</wp:posOffset>
                </wp:positionH>
                <wp:positionV relativeFrom="paragraph">
                  <wp:posOffset>1217295</wp:posOffset>
                </wp:positionV>
                <wp:extent cx="228600" cy="310515"/>
                <wp:effectExtent l="5080" t="13335" r="13970" b="9525"/>
                <wp:wrapNone/>
                <wp:docPr id="480" name="AutoShap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434351" id="AutoShape 168" o:spid="_x0000_s1026" type="#_x0000_t10" style="position:absolute;margin-left:180pt;margin-top:95.85pt;width:18pt;height:24.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jYbNgIAAG4EAAAOAAAAZHJzL2Uyb0RvYy54bWysVF9v1DAMf0fiO0R5Z/3D3Xar1pumjSGk&#10;AZMGH8CXpm0giUOSu9749HPT7rgBT4g+RHZs/2L/bPficm8020kfFNqaFyc5Z9IKbJTtav71y+2b&#10;FWchgm1Ao5U1f5SBX65fv7oYXCVL7FE30jMCsaEaXM37GF2VZUH00kA4QSctGVv0BiKpvssaDwOh&#10;G52VeX6aDegb51HIEOj2ZjLydcJvWyni57YNMjJdc8otptOnczOe2foCqs6D65WY04B/yMKAsvTo&#10;AeoGIrCtV39AGSU8BmzjiUCTYdsqIVMNVE2R/1bNQw9OplqInOAONIX/Bys+7e49U03NFyvix4Kh&#10;Jl1tI6a3WXG6GikaXKjI88Hd+7HI4O5QfA/M4nUPtpNX3uPQS2gosWL0z14EjEqgULYZPmJD+ED4&#10;ia19680ISDywfWrK46Epch+ZoMuyXJ3mlJog09siXxbL9AJUz8HOh/heomGjUHMUETqcugG7uxBT&#10;W5q5NGi+cdYaTU3egWblebk6m/Fm5wyqZ8RUK2rV3Cqtk+K7zbX2jEJrfpu+OTgcu2nLhpqfL8tl&#10;qvKFLRxD5On7G4RRkfZCK1Pz1cEJqpHkd7ZJUxtB6UmmlLWdWR+Jnhq2weaRSPc4DT0tKQk9+p+c&#10;DTTwNQ8/tuAlZ/qDpcadF4vFuCFJWSzPSlL8sWVzbAErCKrmkbNJvI7TVm2dV11PLxWpdovjMLUq&#10;Pk/FlNWcLA01SS+25lhPXr9+E+snAAAA//8DAFBLAwQUAAYACAAAACEAZiiA8uIAAAALAQAADwAA&#10;AGRycy9kb3ducmV2LnhtbEyPQUvDQBCF74L/YRnBm91NI2kTsylFWrwI0iqU3qbZNQlmZ0N228Z/&#10;73jSwxxm3uPN98rV5HpxsWPoPGlIZgqEpdqbjhoNH+/bhyWIEJEM9p6shm8bYFXd3pRYGH+lnb3s&#10;YyM4hEKBGtoYh0LKULfWYZj5wRJrn350GHkdG2lGvHK46+VcqUw67Ig/tDjY59bWX/uz04CH5mWR&#10;Hl832yTfTOvD7i3yaH1/N62fQEQ7xT8z/OIzOlTMdPJnMkH0GtJMcZfIQp4sQLAjzTO+nDTMH1UG&#10;sirl/w7VDwAAAP//AwBQSwECLQAUAAYACAAAACEAtoM4kv4AAADhAQAAEwAAAAAAAAAAAAAAAAAA&#10;AAAAW0NvbnRlbnRfVHlwZXNdLnhtbFBLAQItABQABgAIAAAAIQA4/SH/1gAAAJQBAAALAAAAAAAA&#10;AAAAAAAAAC8BAABfcmVscy8ucmVsc1BLAQItABQABgAIAAAAIQACrjYbNgIAAG4EAAAOAAAAAAAA&#10;AAAAAAAAAC4CAABkcnMvZTJvRG9jLnhtbFBLAQItABQABgAIAAAAIQBmKIDy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53120" behindDoc="0" locked="0" layoutInCell="1" allowOverlap="1">
                <wp:simplePos x="0" y="0"/>
                <wp:positionH relativeFrom="column">
                  <wp:posOffset>2286000</wp:posOffset>
                </wp:positionH>
                <wp:positionV relativeFrom="paragraph">
                  <wp:posOffset>906780</wp:posOffset>
                </wp:positionV>
                <wp:extent cx="228600" cy="310515"/>
                <wp:effectExtent l="5080" t="7620" r="13970" b="5715"/>
                <wp:wrapNone/>
                <wp:docPr id="479" name="AutoShap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4387A5" id="AutoShape 167" o:spid="_x0000_s1026" type="#_x0000_t10" style="position:absolute;margin-left:180pt;margin-top:71.4pt;width:18pt;height:24.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O+VNwIAAG4EAAAOAAAAZHJzL2Uyb0RvYy54bWysVG1v0zAQ/o7Ef7D8neWFdmujpdO0MYQ0&#10;YNLgB1wdJzHYPmO7Tcev38VpSwd8QuSDdee7e3zPveTyamc020ofFNqaF2c5Z9IKbJTtav71y92b&#10;BWchgm1Ao5U1f5KBX61ev7ocXCVL7FE30jMCsaEaXM37GF2VZUH00kA4QyctGVv0BiKpvssaDwOh&#10;G52VeX6eDegb51HIEOj2djLyVcJvWyni57YNMjJdc8otptOncz2e2eoSqs6D65XYpwH/kIUBZenR&#10;I9QtRGAbr/6AMkp4DNjGM4Emw7ZVQiYOxKbIf2Pz2IOTiQsVJ7hjmcL/gxWftg+eqabms4slZxYM&#10;Nel6EzG9zYrzi7FEgwsVeT66Bz+SDO4exffALN70YDt57T0OvYSGEitG/+xFwKgECmXr4SM2hA+E&#10;n6q1a70ZAakObJea8nRsitxFJuiyLBfnObVOkOltkc+LeXoBqkOw8yG+l2jYKNQcRYQOp27A9j7E&#10;1JZmTw2ab5y1RlOTt6BZuSwXiWEG1d6ZpANi4opaNXdK66T4bn2jPaPQmt+lb59MOHXTlg01X87L&#10;eWL5whZOIfL0/Q3CqEh7oZWp+eLoBNVY5He2SVMbQelJppS13Vd9LPTUsDU2T1R0j9PQ05KS0KP/&#10;ydlAA1/z8GMDXnKmP1hq3LKYzcYNScpsflGS4k8t61MLWEFQNY+cTeJNnLZq47zqenqpSNwtjsPU&#10;qniYiimrfbI01CS92JpTPXn9+k2sngEAAP//AwBQSwMEFAAGAAgAAAAhAGoA18LfAAAACwEAAA8A&#10;AABkcnMvZG93bnJldi54bWxMT01Lw0AQvQv+h2UEb3aTRtImZlOKtHgRpFUovU2TMQlmZ0N228Z/&#10;73jSwxzeB2/eK1aT7dWFRt85NhDPIlDElas7bgx8vG8flqB8QK6xd0wGvsnDqry9KTCv3ZV3dNmH&#10;RkkI+xwNtCEMuda+asmin7mBWLRPN1oMAsdG1yNeJdz2eh5FqbbYsXxocaDnlqqv/dkawEPzskiO&#10;r5ttnG2m9WH3FuSMub+b1k+gAk3hzwy/9aU6lNLp5M5ce9UbSNJItgQRHueyQRxJlgpzEiaLF6DL&#10;Qv/fUP4AAAD//wMAUEsBAi0AFAAGAAgAAAAhALaDOJL+AAAA4QEAABMAAAAAAAAAAAAAAAAAAAAA&#10;AFtDb250ZW50X1R5cGVzXS54bWxQSwECLQAUAAYACAAAACEAOP0h/9YAAACUAQAACwAAAAAAAAAA&#10;AAAAAAAvAQAAX3JlbHMvLnJlbHNQSwECLQAUAAYACAAAACEAt1TvlTcCAABuBAAADgAAAAAAAAAA&#10;AAAAAAAuAgAAZHJzL2Uyb0RvYy54bWxQSwECLQAUAAYACAAAACEAagDXwt8AAAALAQAADwAAAAAA&#10;AAAAAAAAAACR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652096" behindDoc="0" locked="0" layoutInCell="1" allowOverlap="1">
                <wp:simplePos x="0" y="0"/>
                <wp:positionH relativeFrom="column">
                  <wp:posOffset>2286000</wp:posOffset>
                </wp:positionH>
                <wp:positionV relativeFrom="paragraph">
                  <wp:posOffset>596265</wp:posOffset>
                </wp:positionV>
                <wp:extent cx="228600" cy="310515"/>
                <wp:effectExtent l="5080" t="11430" r="13970" b="11430"/>
                <wp:wrapNone/>
                <wp:docPr id="478"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168E086" id="AutoShape 166" o:spid="_x0000_s1026" type="#_x0000_t10" style="position:absolute;margin-left:180pt;margin-top:46.95pt;width:18pt;height:24.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gPNgIAAG4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5wTVRYM&#10;kXS9i5jeZsVqNbZocKEizwd378cig3uP4ltgFm96sJ289h6HXkJDiRWjf/YsYFQChbLt8AEbwgfC&#10;T906tN6MgNQHdkikPB5JkYfIBF2W5XqVE3WCTK+LfFks0wtQPQU7H+JbiYaNQs1RROhwYgP270NM&#10;tDRzadB85aw1mkjeg2blRbk+n/Fm5wyqJ8RUK2rV3Cmtk+K77Y32jEJrfpe+OTicumnLhppfLMtl&#10;qvKZLZxC5On7G4RRkfZCK1Pz9dEJqrHJb2yTpjaC0pNMKWs7d31s9ETYFptHarrHaehpSUno0f/g&#10;bKCBr3n4vgMvOdPvLBF3USwW44YkZbE8L0nxp5btqQWsIKiaR84m8SZOW7VzXnU9vVSk2i2Ow9Sq&#10;+DQVU1ZzsjTUJD3bmlM9ef36TWx+AgAA//8DAFBLAwQUAAYACAAAACEAxhpQXeAAAAAKAQAADwAA&#10;AGRycy9kb3ducmV2LnhtbEyPQUvDQBCF74L/YRnBm920kdjEbEqRFi+CtArF2zQ7JsHsbMhu2/jv&#10;HU96mMPMe7z5XrmaXK/ONIbOs4H5LAFFXHvbcWPg/W17twQVIrLF3jMZ+KYAq+r6qsTC+gvv6LyP&#10;jZIQDgUaaGMcCq1D3ZLDMPMDsWiffnQYZR0bbUe8SLjr9SJJMu2wY/nQ4kBPLdVf+5MzgIfm+SH9&#10;eNls5/lmWh92r1HGmNubaf0IKtIU/8zwiy/oUAnT0Z/YBtUbSLNEukQDeZqDEkOaZ3I4ivN+sQRd&#10;lfp/heoHAAD//wMAUEsBAi0AFAAGAAgAAAAhALaDOJL+AAAA4QEAABMAAAAAAAAAAAAAAAAAAAAA&#10;AFtDb250ZW50X1R5cGVzXS54bWxQSwECLQAUAAYACAAAACEAOP0h/9YAAACUAQAACwAAAAAAAAAA&#10;AAAAAAAvAQAAX3JlbHMvLnJlbHNQSwECLQAUAAYACAAAACEAlFgYDzYCAABuBAAADgAAAAAAAAAA&#10;AAAAAAAuAgAAZHJzL2Uyb0RvYy54bWxQSwECLQAUAAYACAAAACEAxhpQXeAAAAAK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650048" behindDoc="0" locked="0" layoutInCell="1" allowOverlap="1">
                <wp:simplePos x="0" y="0"/>
                <wp:positionH relativeFrom="column">
                  <wp:posOffset>2514600</wp:posOffset>
                </wp:positionH>
                <wp:positionV relativeFrom="paragraph">
                  <wp:posOffset>3080385</wp:posOffset>
                </wp:positionV>
                <wp:extent cx="228600" cy="313055"/>
                <wp:effectExtent l="5080" t="9525" r="13970" b="10795"/>
                <wp:wrapNone/>
                <wp:docPr id="477"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4" o:spid="_x0000_s1037" type="#_x0000_t120" style="position:absolute;left:0;text-align:left;margin-left:198pt;margin-top:242.55pt;width:18pt;height:24.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8BWLAIAAFMEAAAOAAAAZHJzL2Uyb0RvYy54bWysVM1u2zAMvg/YOwi6L7bT/LRGnKJIl2FA&#10;txXo9gCKLMfCZFGjlDjZ049S3DTddhrmg0CK4kfyI+nF7aEzbK/Qa7AVL0Y5Z8pKqLXdVvzb1/W7&#10;a858ELYWBqyq+FF5frt8+2bRu1KNoQVTK2QEYn3Zu4q3Ibgyy7xsVSf8CJyyZGwAOxFIxW1Wo+gJ&#10;vTPZOM9nWQ9YOwSpvKfb+5ORLxN+0ygZvjSNV4GZilNuIZ2Yzk08s+VClFsUrtVySEP8Qxad0JaC&#10;nqHuRRBsh/oPqE5LBA9NGEnoMmgaLVWqgaop8t+qeWqFU6kWIse7M03+/8HKz/tHZLqu+GQ+58yK&#10;jpp0twuQYrNiNokU9c6X9PLJPWIs0rsHkN89s7Bqhd2qO0ToWyVqSqyI77NXDlHx5Mo2/SeoCV8Q&#10;fmLr0GAXAYkHdkhNOZ6bog6BSbocj69nObVOkumquMqn0xRBlM/ODn34oKBjUah4Y6CntDCswFrq&#10;P2AKJfYPPsTURPnskEoBo+u1NiYpuN2sDLK9oGlZp2+I5S+fGcv6it9Mx9OE/MrmLyHy9P0NAmFn&#10;6zR7kbb3gxyENieZsjR24DFSd2pBOGwOqVdFYjnyuoH6SMwinCabNpGEFvAnZz1NdcX9j51AxZn5&#10;aKk7N8VkEtcgKZPpfEwKXlo2lxZhJUFVPHB2ElfhtDo7h3rbUqQiMWAhTkyjE78vWQ350+Qm2oct&#10;i6txqadXL/+C5S8AAAD//wMAUEsDBBQABgAIAAAAIQDTuxKA4QAAAAsBAAAPAAAAZHJzL2Rvd25y&#10;ZXYueG1sTI/BTsMwEETvlfgHa5G4tU6bpJQQpyoIpIoLoiBxdeMlibDXUew26d+znOA4O6PZN+V2&#10;claccQidJwXLRQICqfamo0bBx/vzfAMiRE1GW0+o4IIBttXVrNSF8SO94fkQG8ElFAqtoI2xL6QM&#10;dYtOh4Xvkdj78oPTkeXQSDPokcudlaskWUunO+IPre7xscX6+3ByCuL+Yl+60b6626fd55g+5HvC&#10;Xqmb62l3DyLiFP/C8IvP6FAx09GfyARhFaR3a94SFWSbfAmCE1m64stRQZ5mGciqlP83VD8AAAD/&#10;/wMAUEsBAi0AFAAGAAgAAAAhALaDOJL+AAAA4QEAABMAAAAAAAAAAAAAAAAAAAAAAFtDb250ZW50&#10;X1R5cGVzXS54bWxQSwECLQAUAAYACAAAACEAOP0h/9YAAACUAQAACwAAAAAAAAAAAAAAAAAvAQAA&#10;X3JlbHMvLnJlbHNQSwECLQAUAAYACAAAACEAtivAViwCAABTBAAADgAAAAAAAAAAAAAAAAAuAgAA&#10;ZHJzL2Uyb0RvYy54bWxQSwECLQAUAAYACAAAACEA07sSgOEAAAALAQAADwAAAAAAAAAAAAAAAACG&#10;BAAAZHJzL2Rvd25yZXYueG1sUEsFBgAAAAAEAAQA8wAAAJQFAAAAAA==&#10;">
                <v:textbox>
                  <w:txbxContent>
                    <w:p w:rsidR="00933696" w:rsidRPr="00C57761" w:rsidRDefault="00933696" w:rsidP="00933696">
                      <w:pPr>
                        <w:jc w:val="center"/>
                        <w:rPr>
                          <w:b/>
                        </w:rPr>
                      </w:pPr>
                      <w:r>
                        <w:rPr>
                          <w:b/>
                        </w:rPr>
                        <w:t>8</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9024" behindDoc="0" locked="0" layoutInCell="1" allowOverlap="1">
                <wp:simplePos x="0" y="0"/>
                <wp:positionH relativeFrom="column">
                  <wp:posOffset>2286000</wp:posOffset>
                </wp:positionH>
                <wp:positionV relativeFrom="paragraph">
                  <wp:posOffset>2148840</wp:posOffset>
                </wp:positionV>
                <wp:extent cx="228600" cy="313055"/>
                <wp:effectExtent l="5080" t="11430" r="13970" b="8890"/>
                <wp:wrapNone/>
                <wp:docPr id="476" name="Auto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3" o:spid="_x0000_s1038" type="#_x0000_t120" style="position:absolute;left:0;text-align:left;margin-left:180pt;margin-top:169.2pt;width:18pt;height:24.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KbaLAIAAFMEAAAOAAAAZHJzL2Uyb0RvYy54bWysVNtu2zAMfR+wfxD0vviSS1sjTlGkyzCg&#10;2wp0+wBFlmNhsqhRSpzs60cpaZpuexrmB4EUxUPykPT8dt8btlPoNdiaF6OcM2UlNNpuav7t6+rd&#10;NWc+CNsIA1bV/KA8v128fTMfXKVK6MA0ChmBWF8NruZdCK7KMi871Qs/AqcsGVvAXgRScZM1KAZC&#10;701W5vksGwAbhyCV93R7fzTyRcJvWyXDl7b1KjBTc8otpBPTuY5ntpiLaoPCdVqe0hD/kEUvtKWg&#10;Z6h7EQTbov4DqtcSwUMbRhL6DNpWS5VqoGqK/LdqnjrhVKqFyPHuTJP/f7Dy8+4RmW5qPrmacWZF&#10;T0262wZIsVkxG0eKBucrevnkHjEW6d0DyO+eWVh2wm7UHSIMnRINJVbE99krh6h4cmXr4RM0hC8I&#10;P7G1b7GPgMQD26emHM5NUfvAJF2W5fUsp9ZJMo2LcT6dpgiienZ26MMHBT2LQs1bAwOlhWEJ1lL/&#10;AVMosXvwIaYmqmeHVAoY3ay0MUnBzXppkO0ETcsqfadY/vKZsWyo+c20nCbkVzZ/CZGn728QCFvb&#10;pNmLtL0/yUFoc5QpS2NPPEbqji0I+/U+9aooI2jkdQ3NgZhFOE42bSIJHeBPzgaa6pr7H1uBijPz&#10;0VJ3borJJK5BUibTq5IUvLSsLy3CSoKqeeDsKC7DcXW2DvWmo0hFYsBCnJhWJ35fsjrlT5ObaD9t&#10;WVyNSz29evkXLH4BAAD//wMAUEsDBBQABgAIAAAAIQBAWZUK3wAAAAsBAAAPAAAAZHJzL2Rvd25y&#10;ZXYueG1sTI9BT8MwDIXvSPyHyEjcWAqFtpSm00AgTbsgxqRds8a0FYlTNdna/XvMCW7P9tPz96rl&#10;7Kw44Rh6TwpuFwkIpMabnloFu8+3mwJEiJqMtp5QwRkDLOvLi0qXxk/0gadtbAWHUCi1gi7GoZQy&#10;NB06HRZ+QOLblx+djjyOrTSjnjjcWXmXJJl0uif+0OkBXzpsvrdHpyCuz3bTT/bd5a+r/ZQ+P6wJ&#10;B6Wur+bVE4iIc/wzwy8+o0PNTAd/JBOEVZBmCXeJLNLiHgQ70seMNwcWRZ6DrCv5v0P9AwAA//8D&#10;AFBLAQItABQABgAIAAAAIQC2gziS/gAAAOEBAAATAAAAAAAAAAAAAAAAAAAAAABbQ29udGVudF9U&#10;eXBlc10ueG1sUEsBAi0AFAAGAAgAAAAhADj9If/WAAAAlAEAAAsAAAAAAAAAAAAAAAAALwEAAF9y&#10;ZWxzLy5yZWxzUEsBAi0AFAAGAAgAAAAhAN2MptosAgAAUwQAAA4AAAAAAAAAAAAAAAAALgIAAGRy&#10;cy9lMm9Eb2MueG1sUEsBAi0AFAAGAAgAAAAhAEBZlQrfAAAACwEAAA8AAAAAAAAAAAAAAAAAhgQA&#10;AGRycy9kb3ducmV2LnhtbFBLBQYAAAAABAAEAPMAAACSBQAAAAA=&#10;">
                <v:textbox>
                  <w:txbxContent>
                    <w:p w:rsidR="00933696" w:rsidRPr="00C57761" w:rsidRDefault="00933696" w:rsidP="00933696">
                      <w:pPr>
                        <w:jc w:val="center"/>
                        <w:rPr>
                          <w:b/>
                        </w:rPr>
                      </w:pPr>
                      <w:r>
                        <w:rPr>
                          <w:b/>
                        </w:rPr>
                        <w:t>9</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8000" behindDoc="0" locked="0" layoutInCell="1" allowOverlap="1">
                <wp:simplePos x="0" y="0"/>
                <wp:positionH relativeFrom="column">
                  <wp:posOffset>2971800</wp:posOffset>
                </wp:positionH>
                <wp:positionV relativeFrom="paragraph">
                  <wp:posOffset>1527810</wp:posOffset>
                </wp:positionV>
                <wp:extent cx="228600" cy="313055"/>
                <wp:effectExtent l="5080" t="9525" r="13970" b="10795"/>
                <wp:wrapNone/>
                <wp:docPr id="475"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2" o:spid="_x0000_s1039" type="#_x0000_t120" style="position:absolute;left:0;text-align:left;margin-left:234pt;margin-top:120.3pt;width:18pt;height:24.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5vLAIAAFMEAAAOAAAAZHJzL2Uyb0RvYy54bWysVNtu2zAMfR+wfxD0vviSS1sjTlGkyzCg&#10;2wp0+wBFlmNhsqhRSpzs60cpaZpuexrmB4EUxUPykPT8dt8btlPoNdiaF6OcM2UlNNpuav7t6+rd&#10;NWc+CNsIA1bV/KA8v128fTMfXKVK6MA0ChmBWF8NruZdCK7KMi871Qs/AqcsGVvAXgRScZM1KAZC&#10;701W5vksGwAbhyCV93R7fzTyRcJvWyXDl7b1KjBTc8otpBPTuY5ntpiLaoPCdVqe0hD/kEUvtKWg&#10;Z6h7EQTbov4DqtcSwUMbRhL6DNpWS5VqoGqK/LdqnjrhVKqFyPHuTJP/f7Dy8+4RmW5qPrmacmZF&#10;T0262wZIsVkxKyNFg/MVvXxyjxiL9O4B5HfPLCw7YTfqDhGGTomGEivi++yVQ1Q8ubL18AkawheE&#10;n9jat9hHQOKB7VNTDuemqH1gki7L8nqWU+skmcbFOJ9OUwRRPTs79OGDgp5FoeatgYHSwrAEa6n/&#10;gCmU2D34EFMT1bNDKgWMblbamKTgZr00yHaCpmWVvlMsf/nMWDbU/GZaThPyK5u/hMjT9zcIhK1t&#10;0uxF2t6f5CC0OcqUpbEnHiN1xxaE/XqfelWMI2jkdQ3NgZhFOE42bSIJHeBPzgaa6pr7H1uBijPz&#10;0VJ3borJJK5BUibTq5IUvLSsLy3CSoKqeeDsKC7DcXW2DvWmo0hFYsBCnJhWJ35fsjrlT5ObaD9t&#10;WVyNSz29evkXLH4BAAD//wMAUEsDBBQABgAIAAAAIQA3v0tj4AAAAAsBAAAPAAAAZHJzL2Rvd25y&#10;ZXYueG1sTI/BTsMwEETvSPyDtUjcqE1JQxriVAWBVPWCaCtxdZMlibDXUew26d+znOC4s6OZN8Vq&#10;claccQidJw33MwUCqfJ1R42Gw/7tLgMRoqHaWE+o4YIBVuX1VWHy2o/0geddbASHUMiNhjbGPpcy&#10;VC06E2a+R+Lflx+ciXwOjawHM3K4s3KuVCqd6YgbWtPjS4vV9+7kNMTNxW670b67x9f15/jwvNgQ&#10;9lrf3kzrJxARp/hnhl98RoeSmY7+RHUQVkOSZrwlapgnKgXBjoVKWDmyki2XIMtC/t9Q/gAAAP//&#10;AwBQSwECLQAUAAYACAAAACEAtoM4kv4AAADhAQAAEwAAAAAAAAAAAAAAAAAAAAAAW0NvbnRlbnRf&#10;VHlwZXNdLnhtbFBLAQItABQABgAIAAAAIQA4/SH/1gAAAJQBAAALAAAAAAAAAAAAAAAAAC8BAABf&#10;cmVscy8ucmVsc1BLAQItABQABgAIAAAAIQC7/A5vLAIAAFMEAAAOAAAAAAAAAAAAAAAAAC4CAABk&#10;cnMvZTJvRG9jLnhtbFBLAQItABQABgAIAAAAIQA3v0tj4AAAAAsBAAAPAAAAAAAAAAAAAAAAAIYE&#10;AABkcnMvZG93bnJldi54bWxQSwUGAAAAAAQABADzAAAAkwUAAAAA&#10;">
                <v:textbox>
                  <w:txbxContent>
                    <w:p w:rsidR="00933696" w:rsidRPr="00C57761" w:rsidRDefault="00933696" w:rsidP="00933696">
                      <w:pPr>
                        <w:jc w:val="center"/>
                        <w:rPr>
                          <w:b/>
                        </w:rPr>
                      </w:pPr>
                      <w:r>
                        <w:rPr>
                          <w:b/>
                        </w:rPr>
                        <w:t>6</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6976" behindDoc="0" locked="0" layoutInCell="1" allowOverlap="1">
                <wp:simplePos x="0" y="0"/>
                <wp:positionH relativeFrom="column">
                  <wp:posOffset>3429000</wp:posOffset>
                </wp:positionH>
                <wp:positionV relativeFrom="paragraph">
                  <wp:posOffset>1217295</wp:posOffset>
                </wp:positionV>
                <wp:extent cx="228600" cy="313055"/>
                <wp:effectExtent l="5080" t="13335" r="13970" b="6985"/>
                <wp:wrapNone/>
                <wp:docPr id="474"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1" o:spid="_x0000_s1040" type="#_x0000_t120" style="position:absolute;left:0;text-align:left;margin-left:270pt;margin-top:95.85pt;width:18pt;height:24.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f2ZKwIAAFMEAAAOAAAAZHJzL2Uyb0RvYy54bWysVM1u2zAMvg/YOwi6L7ZTJ22NOEWRLsOA&#10;rivQ7QEUWY6FyaJGKbGzpx8tJ1m67TTMB4EUxY8/H+nFXd8atlfoNdiSZ5OUM2UlVNpuS/71y/rd&#10;DWc+CFsJA1aV/KA8v1u+fbPoXKGm0ICpFDICsb7oXMmbEFyRJF42qhV+Ak5ZMtaArQik4japUHSE&#10;3ppkmqbzpAOsHIJU3tPtw2jky4hf10qGz3XtVWCm5JRbiCfGczOcyXIhii0K12h5TEP8Qxat0JaC&#10;nqEeRBBsh/oPqFZLBA91mEhoE6hrLVWsgarJ0t+qeWmEU7EWao535zb5/wcrn/bPyHRV8vw658yK&#10;lki63wWIsVk2z4YWdc4X9PLFPeNQpHePIL95ZmHVCLtV94jQNUpUlFh8n7xyGBRPrmzTfYKK8AXh&#10;x271NbYDIPWB9ZGUw5kU1Qcm6XI6vZmnRJ0k01V2lc5mQ0aJKE7ODn34oKBlg1Dy2kBHaWFYgbXE&#10;P2AMJfaPPoyOJ4dYChhdrbUxUcHtZmWQ7QVNyzp+x1j+8pmxrCv57Ww6i8ivbP4SIo3f3yAQdraK&#10;sze07f1RDkKbUabyjKUqT60bKQj9po9cZfmJlQ1UB+oswjjZtIkkNIA/OOtoqkvuv+8EKs7MR0vs&#10;3GZ5PqxBVPLZ9ZQUvLRsLi3CSoIqeeBsFFdhXJ2dQ71tKFIWO2BhmJhax/4OKY9ZHfOnyY18Hbds&#10;WI1LPb769S9Y/gQAAP//AwBQSwMEFAAGAAgAAAAhAFZtJ/zgAAAACwEAAA8AAABkcnMvZG93bnJl&#10;di54bWxMj8FOwzAQRO9I/IO1SNyondI0JcSpCgKp6gVRKnF1kyWJsNdR7Dbp37Oc4Lgzo9k3xXpy&#10;VpxxCJ0nDclMgUCqfN1Ro+Hw8Xq3AhGiodpYT6jhggHW5fVVYfLaj/SO531sBJdQyI2GNsY+lzJU&#10;LToTZr5HYu/LD85EPodG1oMZudxZOVdqKZ3piD+0psfnFqvv/clpiNuL3XWjfXPZy+ZzvH9Kt4S9&#10;1rc30+YRRMQp/oXhF5/RoWSmoz9RHYTVkC4Ub4lsPCQZCE6k2ZKVo4b5IlEgy0L+31D+AAAA//8D&#10;AFBLAQItABQABgAIAAAAIQC2gziS/gAAAOEBAAATAAAAAAAAAAAAAAAAAAAAAABbQ29udGVudF9U&#10;eXBlc10ueG1sUEsBAi0AFAAGAAgAAAAhADj9If/WAAAAlAEAAAsAAAAAAAAAAAAAAAAALwEAAF9y&#10;ZWxzLy5yZWxzUEsBAi0AFAAGAAgAAAAhAB65/ZkrAgAAUwQAAA4AAAAAAAAAAAAAAAAALgIAAGRy&#10;cy9lMm9Eb2MueG1sUEsBAi0AFAAGAAgAAAAhAFZtJ/zgAAAACwEAAA8AAAAAAAAAAAAAAAAAhQQA&#10;AGRycy9kb3ducmV2LnhtbFBLBQYAAAAABAAEAPMAAACSBQAAAAA=&#10;">
                <v:textbox>
                  <w:txbxContent>
                    <w:p w:rsidR="00933696" w:rsidRPr="00C57761" w:rsidRDefault="00933696" w:rsidP="00933696">
                      <w:pPr>
                        <w:jc w:val="center"/>
                        <w:rPr>
                          <w:b/>
                        </w:rPr>
                      </w:pPr>
                      <w:r>
                        <w:rPr>
                          <w:b/>
                        </w:rPr>
                        <w:t>7</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5952" behindDoc="0" locked="0" layoutInCell="1" allowOverlap="1">
                <wp:simplePos x="0" y="0"/>
                <wp:positionH relativeFrom="column">
                  <wp:posOffset>3962400</wp:posOffset>
                </wp:positionH>
                <wp:positionV relativeFrom="paragraph">
                  <wp:posOffset>596265</wp:posOffset>
                </wp:positionV>
                <wp:extent cx="381000" cy="313055"/>
                <wp:effectExtent l="5080" t="11430" r="13970" b="8890"/>
                <wp:wrapNone/>
                <wp:docPr id="473" name="AutoShap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60" o:spid="_x0000_s1041" type="#_x0000_t120" style="position:absolute;left:0;text-align:left;margin-left:312pt;margin-top:46.95pt;width:30pt;height:24.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nd3LgIAAFMEAAAOAAAAZHJzL2Uyb0RvYy54bWysVNtu2zAMfR+wfxD0vtjOpRcjTlGkyzCg&#10;6wp0+wBZlmNhsqhRSpzs60cpaZpsb8P8IIiidHh4SHp+t+sN2yr0GmzFi1HOmbISGm3XFf/+bfXh&#10;hjMfhG2EAasqvlee3y3ev5sPrlRj6MA0ChmBWF8OruJdCK7MMi871Qs/AqcsOVvAXgQycZ01KAZC&#10;7002zvOrbABsHIJU3tPpw8HJFwm/bZUMX9vWq8BMxYlbSCumtY5rtpiLco3CdVoeaYh/YNELbSno&#10;CepBBME2qP+C6rVE8NCGkYQ+g7bVUqUcKJsi/yObl044lXIhcbw7yeT/H6x82j4j003Fp9cTzqzo&#10;qUj3mwApNiuukkSD8yXdfHHPGJP07hHkD88sLDth1+oeEYZOiYaIFVHS7OJBNDw9ZfXwBRrCF4Sf&#10;1Nq12EdA0oHtUlH2p6KoXWCSDic3RZ5T6SS5JsUkn81SBFG+PnbowycFPYubircGBqKFYQnWUv0B&#10;UyixffQhUhPl64OUChjdrLQxycB1vTTItoK6ZZW+Yyx/fs1YNlT8djaeJeQLnz+HIN6R+iHqxTWE&#10;jW1S70XZPh73QWhz2BNLY486RuliP/sy7OpdqlWRNIhHNTR7Uhbh0Nk0ibTpAH9xNlBXV9z/3AhU&#10;nJnPlqpzW0yncQySMZ1dj8nAc0997hFWElTFA2eH7TIcRmfjUK87ilQkBSzEjml10veN1ZE/dW6S&#10;/ThlcTTO7XTr7V+w+A0AAP//AwBQSwMEFAAGAAgAAAAhAIkhe1ffAAAACgEAAA8AAABkcnMvZG93&#10;bnJldi54bWxMj8FOwzAMhu9IvENkJG4spd3KVppOA4E0cUEMJK5ZY9qKxKmabO3eHu80jrY//f7+&#10;cj05K444hM6TgvtZAgKp9qajRsHX5+vdEkSImoy2nlDBCQOsq+urUhfGj/SBx11sBIdQKLSCNsa+&#10;kDLULTodZr5H4tuPH5yOPA6NNIMeOdxZmSZJLp3uiD+0usfnFuvf3cEpiNuTfetG++4eXjbfY/a0&#10;2BL2St3eTJtHEBGneIHhrM/qULHT3h/IBGEV5Omcu0QFq2wFgoF8eV7smZxnKciqlP8rVH8AAAD/&#10;/wMAUEsBAi0AFAAGAAgAAAAhALaDOJL+AAAA4QEAABMAAAAAAAAAAAAAAAAAAAAAAFtDb250ZW50&#10;X1R5cGVzXS54bWxQSwECLQAUAAYACAAAACEAOP0h/9YAAACUAQAACwAAAAAAAAAAAAAAAAAvAQAA&#10;X3JlbHMvLnJlbHNQSwECLQAUAAYACAAAACEAyRp3dy4CAABTBAAADgAAAAAAAAAAAAAAAAAuAgAA&#10;ZHJzL2Uyb0RvYy54bWxQSwECLQAUAAYACAAAACEAiSF7V98AAAAKAQAADwAAAAAAAAAAAAAAAACI&#10;BAAAZHJzL2Rvd25yZXYueG1sUEsFBgAAAAAEAAQA8wAAAJQFAAAAAA==&#10;">
                <v:textbox>
                  <w:txbxContent>
                    <w:p w:rsidR="00933696" w:rsidRPr="00CC099F" w:rsidRDefault="00933696" w:rsidP="00933696">
                      <w:pPr>
                        <w:jc w:val="center"/>
                        <w:rPr>
                          <w:b/>
                        </w:rPr>
                      </w:pPr>
                      <w:r w:rsidRPr="00CC099F">
                        <w:rPr>
                          <w:b/>
                        </w:rPr>
                        <w:t>1</w:t>
                      </w:r>
                      <w:r>
                        <w:rPr>
                          <w:b/>
                        </w:rPr>
                        <w:t>2</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44928" behindDoc="0" locked="0" layoutInCell="1" allowOverlap="1">
                <wp:simplePos x="0" y="0"/>
                <wp:positionH relativeFrom="column">
                  <wp:posOffset>1524000</wp:posOffset>
                </wp:positionH>
                <wp:positionV relativeFrom="paragraph">
                  <wp:posOffset>906780</wp:posOffset>
                </wp:positionV>
                <wp:extent cx="381000" cy="313055"/>
                <wp:effectExtent l="5080" t="7620" r="13970" b="12700"/>
                <wp:wrapNone/>
                <wp:docPr id="472" name="AutoShap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055"/>
                        </a:xfrm>
                        <a:prstGeom prst="flowChartConnector">
                          <a:avLst/>
                        </a:prstGeom>
                        <a:solidFill>
                          <a:srgbClr val="FFFFFF"/>
                        </a:solidFill>
                        <a:ln w="9525">
                          <a:solidFill>
                            <a:srgbClr val="000000"/>
                          </a:solidFill>
                          <a:round/>
                          <a:headEnd/>
                          <a:tailEnd/>
                        </a:ln>
                      </wps:spPr>
                      <wps:txbx>
                        <w:txbxContent>
                          <w:p w:rsidR="00933696" w:rsidRPr="00CC099F" w:rsidRDefault="00933696" w:rsidP="00933696">
                            <w:pPr>
                              <w:jc w:val="center"/>
                              <w:rPr>
                                <w:b/>
                              </w:rPr>
                            </w:pPr>
                            <w:r w:rsidRPr="00CC099F">
                              <w:rPr>
                                <w:b/>
                              </w:rPr>
                              <w:t>1</w:t>
                            </w: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9" o:spid="_x0000_s1042" type="#_x0000_t120" style="position:absolute;left:0;text-align:left;margin-left:120pt;margin-top:71.4pt;width:30pt;height:24.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ZfMAIAAFMEAAAOAAAAZHJzL2Uyb0RvYy54bWysVNtu2zAMfR+wfxD0vtjOpW2MOEWRLsOA&#10;rivQ7QMUWY6FyaJGKXG6rx8lp2myvQ3zg0CK1OHhoeTF7aEzbK/Qa7AVL0Y5Z8pKqLXdVvz7t/WH&#10;G858ELYWBqyq+Ivy/Hb5/t2id6UaQwumVsgIxPqydxVvQ3BllnnZqk74EThlKdgAdiKQi9usRtET&#10;emeycZ5fZT1g7RCk8p5274cgXyb8plEyfG0arwIzFSduIa2Y1k1cs+VClFsUrtXySEP8A4tOaEtF&#10;T1D3Igi2Q/0XVKclgocmjCR0GTSNlir1QN0U+R/dPLfCqdQLiePdSSb//2Dl4/4Jma4rPr0ec2ZF&#10;R0O62wVItVkxm0eJeudLynx2Txib9O4B5A/PLKxaYbfqDhH6VomaiBUxP7s4EB1PR9mm/wI14QvC&#10;T2odGuwiIOnADmkoL6ehqENgkjYnN0We0+gkhSbFJJ/NUgVRvh526MMnBR2LRsUbAz3RwrACa2n+&#10;gKmU2D/4EKmJ8vVAagWMrtfamOTgdrMyyPaCbss6fcda/jzNWNZXfD4bzxLyRcyfQxDvSH2oepGG&#10;sLM17YsyyvbxaAehzWATS2OPOkbphhGEw+aQZlVcRdCo6wbqF1IWYbjZ9BLJaAF/cdbTra64/7kT&#10;qDgzny1NZ15Mp/EZJGc6ux6Tg+eRzXlEWElQFQ+cDeYqDE9n51BvW6pUJAUsxBvT6KTvG6sjf7q5&#10;SfbjK4tP49xPWW//guVvAAAA//8DAFBLAwQUAAYACAAAACEAavnHHt4AAAALAQAADwAAAGRycy9k&#10;b3ducmV2LnhtbEyPwU7DMBBE70j8g7VI3KjdtAUa4lQFgVRxQRSkXt14SSLsdRS7Tfr33Z7guDOj&#10;2XnFavROHLGPbSAN04kCgVQF21Kt4fvr7e4RREyGrHGBUMMJI6zK66vC5DYM9InHbaoFl1DMjYYm&#10;pS6XMlYNehMnoUNi7yf03iQ++1ra3gxc7p3MlLqX3rTEHxrT4UuD1e/24DWkzcm9t4P78A+v690w&#10;e15sCDutb2/G9ROIhGP6C8NlPk+Hkjftw4FsFE5DNlfMktiYZ8zAiZm6KHtWltkUZFnI/wzlGQAA&#10;//8DAFBLAQItABQABgAIAAAAIQC2gziS/gAAAOEBAAATAAAAAAAAAAAAAAAAAAAAAABbQ29udGVu&#10;dF9UeXBlc10ueG1sUEsBAi0AFAAGAAgAAAAhADj9If/WAAAAlAEAAAsAAAAAAAAAAAAAAAAALwEA&#10;AF9yZWxzLy5yZWxzUEsBAi0AFAAGAAgAAAAhADQ2Bl8wAgAAUwQAAA4AAAAAAAAAAAAAAAAALgIA&#10;AGRycy9lMm9Eb2MueG1sUEsBAi0AFAAGAAgAAAAhAGr5xx7eAAAACwEAAA8AAAAAAAAAAAAAAAAA&#10;igQAAGRycy9kb3ducmV2LnhtbFBLBQYAAAAABAAEAPMAAACVBQAAAAA=&#10;">
                <v:textbox>
                  <w:txbxContent>
                    <w:p w:rsidR="00933696" w:rsidRPr="00CC099F" w:rsidRDefault="00933696" w:rsidP="00933696">
                      <w:pPr>
                        <w:jc w:val="center"/>
                        <w:rPr>
                          <w:b/>
                        </w:rPr>
                      </w:pPr>
                      <w:r w:rsidRPr="00CC099F">
                        <w:rPr>
                          <w:b/>
                        </w:rPr>
                        <w:t>1</w:t>
                      </w:r>
                      <w:r>
                        <w:rPr>
                          <w:b/>
                        </w:rPr>
                        <w:t>5</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38784" behindDoc="0" locked="0" layoutInCell="1" allowOverlap="1">
                <wp:simplePos x="0" y="0"/>
                <wp:positionH relativeFrom="column">
                  <wp:posOffset>685800</wp:posOffset>
                </wp:positionH>
                <wp:positionV relativeFrom="paragraph">
                  <wp:posOffset>1217295</wp:posOffset>
                </wp:positionV>
                <wp:extent cx="228600" cy="313055"/>
                <wp:effectExtent l="5080" t="13335" r="13970" b="6985"/>
                <wp:wrapNone/>
                <wp:docPr id="471"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3" o:spid="_x0000_s1043" type="#_x0000_t120" style="position:absolute;left:0;text-align:left;margin-left:54pt;margin-top:95.85pt;width:18pt;height:24.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r2YLAIAAFMEAAAOAAAAZHJzL2Uyb0RvYy54bWysVM1u2zAMvg/YOwi6L7bz07RGnKJIl2FA&#10;txXo9gCKLMfCZFGjlNjZ049S0jTddhrmg0CK4kfyI+nF7dAZtlfoNdiKF6OcM2Ul1NpuK/7t6/rd&#10;NWc+CFsLA1ZV/KA8v12+fbPoXanG0IKpFTICsb7sXcXbEFyZZV62qhN+BE5ZMjaAnQik4jarUfSE&#10;3plsnOdXWQ9YOwSpvKfb+6ORLxN+0ygZvjSNV4GZilNuIZ2Yzk08s+VClFsUrtXylIb4hyw6oS0F&#10;PUPdiyDYDvUfUJ2WCB6aMJLQZdA0WqpUA1VT5L9V89QKp1ItRI53Z5r8/4OVn/ePyHRd8em84MyK&#10;jpp0twuQYrNiNokU9c6X9PLJPWIs0rsHkN89s7Bqhd2qO0ToWyVqSqyI77NXDlHx5Mo2/SeoCV8Q&#10;fmJraLCLgMQDG1JTDuemqCEwSZfj8fVVTq2TZJoUk3w2SxFE+ezs0IcPCjoWhYo3BnpKC8MKrKX+&#10;A6ZQYv/gQ0xNlM8OqRQwul5rY5KC283KINsLmpZ1+k6x/OUzY1lf8ZvZeJaQX9n8JUSevr9BIOxs&#10;nWYv0vb+JAehzVGmLI098RipO7YgDJsh9aqYR9DI6wbqAzGLcJxs2kQSWsCfnPU01RX3P3YCFWfm&#10;o6Xu3BTTaVyDpExn8zEpeGnZXFqElQRV8cDZUVyF4+rsHOptS5GKxICFODGNTvy+ZHXKnyY30X7a&#10;srgal3p69fIvWP4CAAD//wMAUEsDBBQABgAIAAAAIQAXCwge3wAAAAsBAAAPAAAAZHJzL2Rvd25y&#10;ZXYueG1sTI9BT8MwDIXvSPyHyEjcWNJR2ChNp4FAmnZBDCSuWWPaisSpmmzt/j3eCW5+9tPz98rV&#10;5J044hC7QBqymQKBVAfbUaPh8+P1ZgkiJkPWuECo4YQRVtXlRWkKG0Z6x+MuNYJDKBZGQ5tSX0gZ&#10;6xa9ibPQI/HtOwzeJJZDI+1gRg73Ts6VupfedMQfWtPjc4v1z+7gNaTNyW270b35xcv6a7x9utsQ&#10;9lpfX03rRxAJp/RnhjM+o0PFTPtwIBuFY62W3CXx8JAtQJwdec6bvYZ5nimQVSn/d6h+AQAA//8D&#10;AFBLAQItABQABgAIAAAAIQC2gziS/gAAAOEBAAATAAAAAAAAAAAAAAAAAAAAAABbQ29udGVudF9U&#10;eXBlc10ueG1sUEsBAi0AFAAGAAgAAAAhADj9If/WAAAAlAEAAAsAAAAAAAAAAAAAAAAALwEAAF9y&#10;ZWxzLy5yZWxzUEsBAi0AFAAGAAgAAAAhAGIGvZgsAgAAUwQAAA4AAAAAAAAAAAAAAAAALgIAAGRy&#10;cy9lMm9Eb2MueG1sUEsBAi0AFAAGAAgAAAAhABcLCB7fAAAACwEAAA8AAAAAAAAAAAAAAAAAhgQA&#10;AGRycy9kb3ducmV2LnhtbFBLBQYAAAAABAAEAPMAAACSBQAAAAA=&#10;">
                <v:textbox>
                  <w:txbxContent>
                    <w:p w:rsidR="00933696" w:rsidRPr="00C57761" w:rsidRDefault="00933696" w:rsidP="00933696">
                      <w:pPr>
                        <w:jc w:val="center"/>
                        <w:rPr>
                          <w:b/>
                        </w:rPr>
                      </w:pPr>
                      <w:r>
                        <w:rPr>
                          <w:b/>
                        </w:rPr>
                        <w:t>3</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35712" behindDoc="0" locked="0" layoutInCell="1" allowOverlap="1">
                <wp:simplePos x="0" y="0"/>
                <wp:positionH relativeFrom="column">
                  <wp:posOffset>228600</wp:posOffset>
                </wp:positionH>
                <wp:positionV relativeFrom="paragraph">
                  <wp:posOffset>285750</wp:posOffset>
                </wp:positionV>
                <wp:extent cx="228600" cy="313055"/>
                <wp:effectExtent l="5080" t="5715" r="13970" b="5080"/>
                <wp:wrapNone/>
                <wp:docPr id="470"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3055"/>
                        </a:xfrm>
                        <a:prstGeom prst="flowChartConnector">
                          <a:avLst/>
                        </a:prstGeom>
                        <a:solidFill>
                          <a:srgbClr val="FFFFFF"/>
                        </a:solidFill>
                        <a:ln w="9525">
                          <a:solidFill>
                            <a:srgbClr val="000000"/>
                          </a:solidFill>
                          <a:round/>
                          <a:headEnd/>
                          <a:tailEnd/>
                        </a:ln>
                      </wps:spPr>
                      <wps:txbx>
                        <w:txbxContent>
                          <w:p w:rsidR="00933696" w:rsidRPr="00C57761" w:rsidRDefault="00933696" w:rsidP="00933696">
                            <w:pPr>
                              <w:jc w:val="center"/>
                              <w:rPr>
                                <w:b/>
                              </w:rPr>
                            </w:pPr>
                            <w:r w:rsidRPr="00C57761">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150" o:spid="_x0000_s1044" type="#_x0000_t120" style="position:absolute;left:0;text-align:left;margin-left:18pt;margin-top:22.5pt;width:18pt;height:24.6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yBkLAIAAFMEAAAOAAAAZHJzL2Uyb0RvYy54bWysVNtu2zAMfR+wfxD0vvjSpE2NOEWRLsOA&#10;bivQ7QMUWY6FyaJGKbG7rx+lpGm67WmYHwRRlA4PD0kvbsbesL1Cr8HWvJjknCkrodF2W/NvX9fv&#10;5pz5IGwjDFhV8yfl+c3y7ZvF4CpVQgemUcgIxPpqcDXvQnBVlnnZqV74CThlydkC9iKQidusQTEQ&#10;em+yMs8vswGwcQhSeU+ndwcnXyb8tlUyfGlbrwIzNSduIa2Y1k1cs+VCVFsUrtPySEP8A4teaEtB&#10;T1B3Igi2Q/0HVK8lgoc2TCT0GbStlirlQNkU+W/ZPHbCqZQLiePdSSb//2Dl5/0DMt3UfHpF+ljR&#10;U5FudwFSbFbMkkSD8xXdfHQPGJP07h7kd88srDpht+oWEYZOiYaIFVHS7NWDaHh6yjbDJ2gIXxB+&#10;UmtssY+ApAMbU1GeTkVRY2CSDstyfpkTNUmui+Iin81SBFE9P3bowwcFPYubmrcGBqKFYQXWUv0B&#10;Uyixv/chUhPV84OUChjdrLUxycDtZmWQ7QV1yzp9x1j+/JqxbKj59aycJeRXPn8OkafvbxAIO9uk&#10;3ouyvT/ug9DmsCeWxh51jNLFfvZVGDdjqlUxj6DxaAPNEymLcOhsmkTadIA/ORuoq2vuf+wEKs7M&#10;R0vVuS6m0zgGyZjOrkoy8NyzOfcIKwmq5oGzw3YVDqOzc6i3HUUqkgIWYse0Oun7wurInzo3yX6c&#10;sjga53a69fIvWP4CAAD//wMAUEsDBBQABgAIAAAAIQDbyb2/3QAAAAcBAAAPAAAAZHJzL2Rvd25y&#10;ZXYueG1sTI9PS8NAEMXvgt9hGcGb3dj0nzGTUkWh9CLWgtdtMibB3dmQ3Tbpt3c86ekxvOG938vX&#10;o7PqTH1oPSPcTxJQxKWvWq4RDh+vdytQIRqujPVMCBcKsC6ur3KTVX7gdzrvY60khENmEJoYu0zr&#10;UDbkTJj4jli8L987E+Xsa131ZpBwZ/U0SRbamZaloTEdPTdUfu9PDiFuL3bXDvbNLV82n0P6NN8y&#10;dYi3N+PmEVSkMf49wy++oEMhTEd/4iooi5AuZEpEmM1FxV9ORY8ID7MUdJHr//zFDwAAAP//AwBQ&#10;SwECLQAUAAYACAAAACEAtoM4kv4AAADhAQAAEwAAAAAAAAAAAAAAAAAAAAAAW0NvbnRlbnRfVHlw&#10;ZXNdLnhtbFBLAQItABQABgAIAAAAIQA4/SH/1gAAAJQBAAALAAAAAAAAAAAAAAAAAC8BAABfcmVs&#10;cy8ucmVsc1BLAQItABQABgAIAAAAIQDDLyBkLAIAAFMEAAAOAAAAAAAAAAAAAAAAAC4CAABkcnMv&#10;ZTJvRG9jLnhtbFBLAQItABQABgAIAAAAIQDbyb2/3QAAAAcBAAAPAAAAAAAAAAAAAAAAAIYEAABk&#10;cnMvZG93bnJldi54bWxQSwUGAAAAAAQABADzAAAAkAUAAAAA&#10;">
                <v:textbox>
                  <w:txbxContent>
                    <w:p w:rsidR="00933696" w:rsidRPr="00C57761" w:rsidRDefault="00933696" w:rsidP="00933696">
                      <w:pPr>
                        <w:jc w:val="center"/>
                        <w:rPr>
                          <w:b/>
                        </w:rPr>
                      </w:pPr>
                      <w:r w:rsidRPr="00C57761">
                        <w:rPr>
                          <w:b/>
                        </w:rPr>
                        <w:t>1</w:t>
                      </w:r>
                    </w:p>
                  </w:txbxContent>
                </v:textbox>
              </v:shape>
            </w:pict>
          </mc:Fallback>
        </mc:AlternateContent>
      </w:r>
      <w:r>
        <w:rPr>
          <w:rFonts w:ascii="Algerian" w:hAnsi="Algerian"/>
          <w:noProof/>
          <w:sz w:val="32"/>
          <w:szCs w:val="32"/>
        </w:rPr>
        <mc:AlternateContent>
          <mc:Choice Requires="wps">
            <w:drawing>
              <wp:anchor distT="0" distB="0" distL="114300" distR="114300" simplePos="0" relativeHeight="251633664" behindDoc="0" locked="0" layoutInCell="1" allowOverlap="1">
                <wp:simplePos x="0" y="0"/>
                <wp:positionH relativeFrom="column">
                  <wp:posOffset>6172200</wp:posOffset>
                </wp:positionH>
                <wp:positionV relativeFrom="paragraph">
                  <wp:posOffset>1838325</wp:posOffset>
                </wp:positionV>
                <wp:extent cx="228600" cy="310515"/>
                <wp:effectExtent l="5080" t="5715" r="13970" b="7620"/>
                <wp:wrapNone/>
                <wp:docPr id="469" name="Auto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93684DD" id="AutoShape 148" o:spid="_x0000_s1026" type="#_x0000_t10" style="position:absolute;margin-left:486pt;margin-top:144.75pt;width:18pt;height:24.4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gIPNgIAAG4EAAAOAAAAZHJzL2Uyb0RvYy54bWysVF9v1DAMf0fiO0R5Z/3D3bir1pumjSGk&#10;AZMGH8CXpm0giUOSu9749Lhpd9yAJ0QfIju2f7H9s3txeTCa7aUPCm3Ni7OcM2kFNsp2Nf/y+fbV&#10;irMQwTag0cqaP8rALzcvX1wMrpIl9qgb6RmB2FANruZ9jK7KsiB6aSCcoZOWjC16A5FU32WNh4HQ&#10;jc7KPD/PBvSN8yhkCHR7Mxn5JuG3rRTxU9sGGZmuOeUW0+nTuR3PbHMBVefB9UrMacA/ZGFAWXr0&#10;CHUDEdjOqz+gjBIeA7bxTKDJsG2VkKkGqqbIf6vmoQcnUy3UnOCObQr/D1Z83N97ppqaL87XnFkw&#10;RNLVLmJ6mxWL1diiwYWKPB/cvR+LDO4OxbfALF73YDt55T0OvYSGEitG/+xZwKgECmXb4QM2hA+E&#10;n7p1aL0ZAakP7JBIeTySIg+RCbosy9V5TtQJMr0u8mWxTC9A9RTsfIjvJBo2CjVHEaHDiQ3Y34WY&#10;aGnm0qD5yllrNJG8B83Kdbl6M+PNzhlUT4ipVtSquVVaJ8V322vtGYXW/DZ9c3A4ddOWDTVfL8tl&#10;qvKZLZxC5On7G4RRkfZCK1Pz1dEJqrHJb22TpjaC0pNMKWs7d31s9ETYFptHarrHaehpSUno0f/g&#10;bKCBr3n4vgMvOdPvLRG3LhaLcUOSsli+KUnxp5btqQWsIKiaR84m8TpOW7VzXnU9vVSk2i2Ow9Sq&#10;+DQVU1ZzsjTUJD3bmlM9ef36TWx+AgAA//8DAFBLAwQUAAYACAAAACEAxuZJ9OMAAAAMAQAADwAA&#10;AGRycy9kb3ducmV2LnhtbEyPQU/DMAyF70j8h8hI3FiyFlhb6k4T2sQFCW0gTdy8JrQVjVM12Vb+&#10;PdkJDj7Y7+n5e+Vysr04mdF3jhHmMwXCcO10xw3Cx/vmLgPhA7Gm3rFB+DEeltX1VUmFdmfemtMu&#10;NCKGsC8IoQ1hKKT0dWss+ZkbDEfty42WQlzHRuqRzjHc9jJR6lFa6jh+aGkwz62pv3dHi0D75mWR&#10;fr6uN/N8Pa3227cQB/H2Zlo9gQhmCn9muOBHdKgi08EdWXvRI+SLJHYJCEmWP4C4OJTK4umAkKbZ&#10;PciqlP9LVL8AAAD//wMAUEsBAi0AFAAGAAgAAAAhALaDOJL+AAAA4QEAABMAAAAAAAAAAAAAAAAA&#10;AAAAAFtDb250ZW50X1R5cGVzXS54bWxQSwECLQAUAAYACAAAACEAOP0h/9YAAACUAQAACwAAAAAA&#10;AAAAAAAAAAAvAQAAX3JlbHMvLnJlbHNQSwECLQAUAAYACAAAACEAlPICDzYCAABuBAAADgAAAAAA&#10;AAAAAAAAAAAuAgAAZHJzL2Uyb0RvYy54bWxQSwECLQAUAAYACAAAACEAxuZJ9OMAAAAMAQAADwAA&#10;AAAAAAAAAAAAAACQ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32640" behindDoc="0" locked="0" layoutInCell="1" allowOverlap="1">
                <wp:simplePos x="0" y="0"/>
                <wp:positionH relativeFrom="column">
                  <wp:posOffset>6172200</wp:posOffset>
                </wp:positionH>
                <wp:positionV relativeFrom="paragraph">
                  <wp:posOffset>1527810</wp:posOffset>
                </wp:positionV>
                <wp:extent cx="228600" cy="310515"/>
                <wp:effectExtent l="5080" t="9525" r="13970" b="13335"/>
                <wp:wrapNone/>
                <wp:docPr id="468" name="AutoShap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E725DF" id="AutoShape 147" o:spid="_x0000_s1026" type="#_x0000_t10" style="position:absolute;margin-left:486pt;margin-top:120.3pt;width:18pt;height:24.4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xJ0NwIAAG4EAAAOAAAAZHJzL2Uyb0RvYy54bWysVG1v0zAQ/o7Ef7D8neaFduuipdPUMYQ0&#10;YNLgB1wdJzHYPmO7Tcev38XpSgd8QuSDdec7P77nnnMur/ZGs530QaGteTHLOZNWYKNsV/OvX27f&#10;LDkLEWwDGq2s+aMM/Gr1+tXl4CpZYo+6kZ4RiA3V4Grex+iqLAuilwbCDJ20FGzRG4jk+i5rPAyE&#10;bnRW5vlZNqBvnEchQ6DdmynIVwm/baWIn9s2yMh0zam2mFaf1s24ZqtLqDoPrlfiUAb8QxUGlKVL&#10;j1A3EIFtvfoDyijhMWAbZwJNhm2rhEwciE2R/8bmoQcnExdqTnDHNoX/Bys+7e49U03N52cklQVD&#10;Il1vI6a7WTE/H1s0uFBR5oO79yPJ4O5QfA/M4roH28lr73HoJTRUWDHmZy8OjE6go2wzfMSG8IHw&#10;U7f2rTcjIPWB7ZMoj0dR5D4yQZtluTzLSTpBobdFvigW6Qaong87H+J7iYaNRs1RROhwUgN2dyEm&#10;WZoDNWi+cdYaTSLvQLPyolwmhhlUh2SynhETV9SquVVaJ8d3m7X2jI7W/DZ9h2LCaZq2bKj5xaJc&#10;JJYvYuEUIk/f3yCMivQutDI1Xx6ToBqb/M42aWojKD3ZVLK2h66PjZ4E22DzSE33OA09PVIyevQ/&#10;ORto4GsefmzBS870B0vCXRTz+fhCkjNfnJfk+NPI5jQCVhBUzSNnk7mO06vaOq+6nm4qEneL4zC1&#10;Kj5PxVTVoVgaarJevJpTP2X9+k2sngAAAP//AwBQSwMEFAAGAAgAAAAhAOgsQL/iAAAADAEAAA8A&#10;AABkcnMvZG93bnJldi54bWxMj0FPwzAMhe9I/IfISNxYsgJb2zWdJrSJCxLaQJp2yxrTVjRO1WRb&#10;+fd4Jzj44Oen5+8Vy9F14oxDaD1pmE4UCKTK25ZqDZ8fm4cURIiGrOk8oYYfDLAsb28Kk1t/oS2e&#10;d7EWHEIhNxqaGPtcylA16EyY+B6Jb19+cCbyOtTSDubC4a6TiVIz6UxL/KExPb40WH3vTk6D2dev&#10;88fD23ozzdbjar99jzxa39+NqwWIiGP8M8MVn9GhZKajP5ENotOQzRPuEjUkT2oG4upQKmXpyFKa&#10;PYMsC/m/RPkLAAD//wMAUEsBAi0AFAAGAAgAAAAhALaDOJL+AAAA4QEAABMAAAAAAAAAAAAAAAAA&#10;AAAAAFtDb250ZW50X1R5cGVzXS54bWxQSwECLQAUAAYACAAAACEAOP0h/9YAAACUAQAACwAAAAAA&#10;AAAAAAAAAAAvAQAAX3JlbHMvLnJlbHNQSwECLQAUAAYACAAAACEAZG8SdDcCAABuBAAADgAAAAAA&#10;AAAAAAAAAAAuAgAAZHJzL2Uyb0RvYy54bWxQSwECLQAUAAYACAAAACEA6CxAv+IAAAAMAQAADwAA&#10;AAAAAAAAAAAAAACR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31616" behindDoc="0" locked="0" layoutInCell="1" allowOverlap="1">
                <wp:simplePos x="0" y="0"/>
                <wp:positionH relativeFrom="column">
                  <wp:posOffset>6172200</wp:posOffset>
                </wp:positionH>
                <wp:positionV relativeFrom="paragraph">
                  <wp:posOffset>1217295</wp:posOffset>
                </wp:positionV>
                <wp:extent cx="228600" cy="310515"/>
                <wp:effectExtent l="5080" t="13335" r="13970" b="9525"/>
                <wp:wrapNone/>
                <wp:docPr id="467"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A85C20" id="AutoShape 146" o:spid="_x0000_s1026" type="#_x0000_t10" style="position:absolute;margin-left:486pt;margin-top:95.85pt;width:18pt;height:24.4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kzrNgIAAG4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6zOObNg&#10;iKTrXcT0NisWq7FFgwsVeT64ez8WGdx7FN8Cs3jTg+3ktfc49BIaSqwY/bNnAaMSKJRthw/YED4Q&#10;furWofVmBKQ+sEMi5fFIijxEJuiyLNernKgTZHpd5MtimV6A6inY+RDfSjRsFGqOIkKHExuwfx9i&#10;oqWZS4PmK2et0UTyHjQrL8r1+Yw3O2dQPSGmWlGr5k5pnRTfbW+0ZxRa87v0zcHh1E1bNtT8Ylku&#10;U5XPbOEUIk/f3yCMirQXWpmar49OUI1NfmObNLURlJ5kSlnbuetjoyfCttg8UtM9TkNPS0pCj/4H&#10;ZwMNfM3D9x14yZl+Z4m4i2KxGDckKYvleUmKP7VsTy1gBUHVPHI2iTdx2qqd86rr6aUi1W5xHKZW&#10;xaepmLKak6WhJunZ1pzqyevXb2LzEwAA//8DAFBLAwQUAAYACAAAACEA9ltf9uIAAAAMAQAADwAA&#10;AGRycy9kb3ducmV2LnhtbEyPQUvDQBCF74L/YRnBm91NlKaJ2ZQiLV4EaRWKt2l2TILZ3ZDdtvHf&#10;Oz3Vwxxm3uPN98rlZHtxojF03mlIZgoEudqbzjUaPj82DwsQIaIz2HtHGn4pwLK6vSmxMP7stnTa&#10;xUZwiAsFamhjHAopQ92SxTDzAznWvv1oMfI6NtKMeOZw28tUqbm02Dn+0OJALy3VP7uj1YD75jV7&#10;/Hpbb5J8Pa322/fIo/X93bR6BhFpilczXPAZHSpmOvijM0H0GvIs5S6RhTzJQFwcSi34dNCQPqk5&#10;yKqU/0tUfwAAAP//AwBQSwECLQAUAAYACAAAACEAtoM4kv4AAADhAQAAEwAAAAAAAAAAAAAAAAAA&#10;AAAAW0NvbnRlbnRfVHlwZXNdLnhtbFBLAQItABQABgAIAAAAIQA4/SH/1gAAAJQBAAALAAAAAAAA&#10;AAAAAAAAAC8BAABfcmVscy8ucmVsc1BLAQItABQABgAIAAAAIQBCokzrNgIAAG4EAAAOAAAAAAAA&#10;AAAAAAAAAC4CAABkcnMvZTJvRG9jLnhtbFBLAQItABQABgAIAAAAIQD2W1/24gAAAAw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30592" behindDoc="0" locked="0" layoutInCell="1" allowOverlap="1">
                <wp:simplePos x="0" y="0"/>
                <wp:positionH relativeFrom="column">
                  <wp:posOffset>6172200</wp:posOffset>
                </wp:positionH>
                <wp:positionV relativeFrom="paragraph">
                  <wp:posOffset>906780</wp:posOffset>
                </wp:positionV>
                <wp:extent cx="228600" cy="310515"/>
                <wp:effectExtent l="5080" t="7620" r="13970" b="5715"/>
                <wp:wrapNone/>
                <wp:docPr id="466" name="Auto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16B52F5" id="AutoShape 145" o:spid="_x0000_s1026" type="#_x0000_t10" style="position:absolute;margin-left:486pt;margin-top:71.4pt;width:18pt;height:24.4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PdRNwIAAG4EAAAOAAAAZHJzL2Uyb0RvYy54bWysVM1u2zAMvg/YOwi6r/5ZkqZGnaJo12FA&#10;txXo9gCMLNvaJFGTlDjd05eWkyzddhrmg0CK5CeSH+nLq53RbCt9UGhrXpzlnEkrsFG2q/nXL3dv&#10;lpyFCLYBjVbW/EkGfrV6/epycJUssUfdSM8IxIZqcDXvY3RVlgXRSwPhDJ20ZGzRG4ik+i5rPAyE&#10;bnRW5vkiG9A3zqOQIdDt7WTkq4TftlLEz20bZGS65pRbTKdP53o8s9UlVJ0H1yuxTwP+IQsDytKj&#10;R6hbiMA2Xv0BZZTwGLCNZwJNhm2rhEw1UDVF/ls1jz04mWqh5gR3bFP4f7Di0/bBM9XUfLZYcGbB&#10;EEnXm4jpbVbM5mOLBhcq8nx0D34sMrh7FN8Ds3jTg+3ktfc49BIaSqwY/bMXAaMSKJSth4/YED4Q&#10;furWrvVmBKQ+sF0i5elIitxFJuiyLJeLnKgTZHpb5PMiZZRBdQh2PsT3Eg0bhZqjiNDhxAZs70NM&#10;tDT70qD5xllrNJG8Bc3Ki3J5njKGau9MyAfEVCtq1dwprZPiu/WN9oxCa36Xvn1wOHXTlg01v5iX&#10;81TlC1s4hcjT9zcIoyLthVam5sujE1Rjk9/ZJk1tBKUnmVLWdt/1sdETYWtsnqjpHqehpyUloUf/&#10;k7OBBr7m4ccGvORMf7BE3EUxm40bkpTZ/LwkxZ9a1qcWsIKgah45m8SbOG3VxnnV9fRSkWq3OA5T&#10;q+JhKqas9snSUJP0YmtO9eT16zexegYAAP//AwBQSwMEFAAGAAgAAAAhAN2IZ6LgAAAADAEAAA8A&#10;AABkcnMvZG93bnJldi54bWxMT01Lw0AQvQv+h2UEb3Y3UUyTZlOKtHgRpFUovU2zaxLMzobsto3/&#10;3ulJDwMz8x7vo1xOrhdnO4bOk4ZkpkBYqr3pqNHw+bF5mIMIEclg78lq+LEBltXtTYmF8Rfa2vMu&#10;NoJFKBSooY1xKKQMdWsdhpkfLDH25UeHkc+xkWbEC4u7XqZKPUuHHbFDi4N9aW39vTs5DbhvXrPH&#10;w9t6k+TrabXfvkcere/vptUCRLRT/CPDNT5Hh4ozHf2JTBC9hjxLuUtk4CnlDleGUnN+HXnLkwxk&#10;Vcr/JapfAAAA//8DAFBLAQItABQABgAIAAAAIQC2gziS/gAAAOEBAAATAAAAAAAAAAAAAAAAAAAA&#10;AABbQ29udGVudF9UeXBlc10ueG1sUEsBAi0AFAAGAAgAAAAhADj9If/WAAAAlAEAAAsAAAAAAAAA&#10;AAAAAAAALwEAAF9yZWxzLy5yZWxzUEsBAi0AFAAGAAgAAAAhAPwo91E3AgAAbgQAAA4AAAAAAAAA&#10;AAAAAAAALgIAAGRycy9lMm9Eb2MueG1sUEsBAi0AFAAGAAgAAAAhAN2IZ6LgAAAADAEAAA8AAAAA&#10;AAAAAAAAAAAAkQ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629568" behindDoc="0" locked="0" layoutInCell="1" allowOverlap="1">
                <wp:simplePos x="0" y="0"/>
                <wp:positionH relativeFrom="column">
                  <wp:posOffset>5029200</wp:posOffset>
                </wp:positionH>
                <wp:positionV relativeFrom="paragraph">
                  <wp:posOffset>1527810</wp:posOffset>
                </wp:positionV>
                <wp:extent cx="228600" cy="310515"/>
                <wp:effectExtent l="5080" t="9525" r="13970" b="13335"/>
                <wp:wrapNone/>
                <wp:docPr id="465"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246D75" id="AutoShape 144" o:spid="_x0000_s1026" type="#_x0000_t10" style="position:absolute;margin-left:396pt;margin-top:120.3pt;width:18pt;height:24.4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NMFNQIAAG4EAAAOAAAAZHJzL2Uyb0RvYy54bWysVF9v1DAMf0fiO0R5Z/3D3Xar1pumjSGk&#10;AZMGH8CXpG0gjUOSu9749HPT7rgBT4g+RHZs/2L7Z/fict8btlM+aLQ1L05yzpQVKLVta/71y+2b&#10;FWchgpVg0KqaP6rAL9evX10MrlIldmik8oxAbKgGV/MuRldlWRCd6iGcoFOWjA36HiKpvs2kh4HQ&#10;e5OVeX6aDeil8yhUCHR7Mxn5OuE3jRLxc9MEFZmpOeUW0+nTuRnPbH0BVevBdVrMacA/ZNGDtvTo&#10;AeoGIrCt139A9Vp4DNjEE4F9hk2jhUo1UDVF/ls1Dx04lWqh5gR3aFP4f7Di0+7eMy1rvjhdcmah&#10;J5KuthHT26xYLMYWDS5U5Png7v1YZHB3KL4HZvG6A9uqK+9x6BRISqwY/bMXAaMSKJRtho8oCR8I&#10;P3Vr3/h+BKQ+sH0i5fFAitpHJuiyLFenOVEnyPS2yJfFMr0A1XOw8yG+V9izUag5iggtTmzA7i7E&#10;RIucSwP5jbOmN0TyDgwrz8vV2Yw3O2dQPSOmWtFoeauNSYpvN9fGMwqt+W365uBw7GYsG2p+viyX&#10;qcoXtnAMkafvbxC9jrQXRvc1Xx2coBqb/M7KNLURtJlkStnYuetjoyfCNigfqekep6GnJSWhQ/+T&#10;s4EGvubhxxa84sx8sETcOXE9bkhSFsuzkhR/bNkcW8AKgqp55GwSr+O0VVvnddvRS0Wq3eI4TI2O&#10;z1MxZTUnS0NN0outOdaT16/fxPoJAAD//wMAUEsDBBQABgAIAAAAIQBtdzUs4gAAAAsBAAAPAAAA&#10;ZHJzL2Rvd25yZXYueG1sTI9BS8NAEIXvgv9hGcGb3TRqm6TZlCItXoTSKhRv02SaBLOzIbtt4793&#10;POlhDvPm8eZ7+XK0nbrQ4FvHBqaTCBRx6aqWawMf75uHBJQPyBV2jsnAN3lYFrc3OWaVu/KOLvtQ&#10;Kwlhn6GBJoQ+09qXDVn0E9cTy+3kBotB1qHW1YBXCbedjqNopi22LB8a7OmlofJrf7YG8FC/zh8/&#10;39ababoeV4fdNsgYc383rhagAo3hzwy/+IIOhTAd3ZkrrzoD8zSWLsFA/BTNQIkjiRNRjqIk6TPo&#10;Itf/OxQ/AAAA//8DAFBLAQItABQABgAIAAAAIQC2gziS/gAAAOEBAAATAAAAAAAAAAAAAAAAAAAA&#10;AABbQ29udGVudF9UeXBlc10ueG1sUEsBAi0AFAAGAAgAAAAhADj9If/WAAAAlAEAAAsAAAAAAAAA&#10;AAAAAAAALwEAAF9yZWxzLy5yZWxzUEsBAi0AFAAGAAgAAAAhAEW80wU1AgAAbgQAAA4AAAAAAAAA&#10;AAAAAAAALgIAAGRycy9lMm9Eb2MueG1sUEsBAi0AFAAGAAgAAAAhAG13NSziAAAACwEAAA8AAAAA&#10;AAAAAAAAAAAAjw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626496" behindDoc="0" locked="0" layoutInCell="1" allowOverlap="1">
                <wp:simplePos x="0" y="0"/>
                <wp:positionH relativeFrom="column">
                  <wp:posOffset>4343400</wp:posOffset>
                </wp:positionH>
                <wp:positionV relativeFrom="paragraph">
                  <wp:posOffset>1217295</wp:posOffset>
                </wp:positionV>
                <wp:extent cx="228600" cy="310515"/>
                <wp:effectExtent l="5080" t="13335" r="13970" b="9525"/>
                <wp:wrapNone/>
                <wp:docPr id="464"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F7162AD" id="AutoShape 141" o:spid="_x0000_s1026" type="#_x0000_t10" style="position:absolute;margin-left:342pt;margin-top:95.85pt;width:18pt;height:24.4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b3fOQIAAG4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vTBSWW&#10;GSTpahshv02qRZVaNLrQoOeDu/epyODugH8PxML1wGwvr7yHcZBMYGLZv3gRkJSAoWQzfgSB+Azx&#10;c7f2nTcJEPtA9pmUxwMpch8Jx8u6Xp2WSB1H09uqXFbLlFHBmudg50N8L8GQJLQUeGQ9TGyw3V2I&#10;mRYxl8bEN0o6o5HkHdOkPq9XZzPe7IzIz4i5VtBK3Cqts+L7zbX2BENbepu/OTgcu2lLxpaeL+tl&#10;rvKFLRxDlPn7G4RREfdCK9PS1cGJNanJ76zIUxuZ0pOMKWuLPXlu9ETYBsQjNt3DNPS4pCgM4H9S&#10;MuLAtzT82DIvKdEfLBJ3Xi0WaUOyslie1aj4Y8vm2MIsR6iWRkom8TpOW7V1XvUDvlTl2i2kYepU&#10;TJyl/KasZgWHOlM5L2DammM9e/36TayfAAAA//8DAFBLAwQUAAYACAAAACEAgtjNPuEAAAALAQAA&#10;DwAAAGRycy9kb3ducmV2LnhtbEyPQWvCQBCF74X+h2UKvdVNrCQasxEpSi+Foi1Ib2MyJqHZ2ZBd&#10;Nf33nZ7sYQ7De7z3vXw12k5daPCtYwPxJAJFXLqq5drA58f2aQ7KB+QKO8dk4Ic8rIr7uxyzyl15&#10;R5d9qJWEsM/QQBNCn2nty4Ys+onriUU7ucFikHeodTXgVcJtp6dRlGiLLUtDgz29NFR+78/WAB7q&#10;1/T5622zjRebcX3YvQc5Yx4fxvUSVKAx3Mzwhy/oUAjT0Z258qozkMxnsiWIsIhTUOJIpRDU0cB0&#10;FiWgi1z/31D8AgAA//8DAFBLAQItABQABgAIAAAAIQC2gziS/gAAAOEBAAATAAAAAAAAAAAAAAAA&#10;AAAAAABbQ29udGVudF9UeXBlc10ueG1sUEsBAi0AFAAGAAgAAAAhADj9If/WAAAAlAEAAAsAAAAA&#10;AAAAAAAAAAAALwEAAF9yZWxzLy5yZWxzUEsBAi0AFAAGAAgAAAAhAFy9vd85AgAAbgQAAA4AAAAA&#10;AAAAAAAAAAAALgIAAGRycy9lMm9Eb2MueG1sUEsBAi0AFAAGAAgAAAAhAILYzT7hAAAACwEAAA8A&#10;AAAAAAAAAAAAAAAAkwQAAGRycy9kb3ducmV2LnhtbFBLBQYAAAAABAAEAPMAAAChBQAAAAA=&#10;"/>
            </w:pict>
          </mc:Fallback>
        </mc:AlternateContent>
      </w:r>
      <w:r>
        <w:rPr>
          <w:rFonts w:ascii="Algerian" w:hAnsi="Algerian"/>
          <w:noProof/>
          <w:sz w:val="32"/>
          <w:szCs w:val="32"/>
        </w:rPr>
        <mc:AlternateContent>
          <mc:Choice Requires="wps">
            <w:drawing>
              <wp:anchor distT="0" distB="0" distL="114300" distR="114300" simplePos="0" relativeHeight="251625472" behindDoc="0" locked="0" layoutInCell="1" allowOverlap="1">
                <wp:simplePos x="0" y="0"/>
                <wp:positionH relativeFrom="column">
                  <wp:posOffset>4343400</wp:posOffset>
                </wp:positionH>
                <wp:positionV relativeFrom="paragraph">
                  <wp:posOffset>906780</wp:posOffset>
                </wp:positionV>
                <wp:extent cx="228600" cy="310515"/>
                <wp:effectExtent l="5080" t="7620" r="13970" b="5715"/>
                <wp:wrapNone/>
                <wp:docPr id="463"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E5347F" id="AutoShape 140" o:spid="_x0000_s1026" type="#_x0000_t10" style="position:absolute;margin-left:342pt;margin-top:71.4pt;width:18pt;height:24.4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k/NNw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5ydcubA&#10;UpOutxHT26xYJIqGPlTk+dg/+LHI0N+j+BaYw5sOXKuuvcehUyApsWKkNHsRMCqBQtlm+ICS8IHw&#10;E1v7xtsRkHhg+9SUp0NT1D4yQZdluTrLqXWCTKdFviyW6QWonoN7H+I7hZaNQs1RRGhx6gbs7kNM&#10;bZFzaSC/ctZYQ03egWHlRbk6n/Fm5wyqZ8RUKxot77QxSfHt5sZ4RqE1v0vfHByO3YxjQ80vluUy&#10;VfnCFo4h8vT9DcLqSHthtK356uAE1UjyWyfT1EbQZpIpZeNm1keix+kP1QblE5HucRp6WlISOvQ/&#10;OBto4Gsevm/BK87Me0eNuygW1GwWk7JYnpek+GPL5tgCThBUzSNnk3gTp63a9l63Hb1UpNodjsPU&#10;6Pg8FVNWc7I01CS92JpjPXn9+k2sfwIAAP//AwBQSwMEFAAGAAgAAAAhAI7wmg7fAAAACwEAAA8A&#10;AABkcnMvZG93bnJldi54bWxMT01Lw0AQvQv+h2UEb3aTWpo2ZlOKtHgRpFUo3qbZMQlmZ0N228Z/&#10;73iqhzm8eY/3UaxG16kzDaH1bCCdJKCIK29brg18vG8fFqBCRLbYeSYDPxRgVd7eFJhbf+Ednfex&#10;VmLCIUcDTYx9rnWoGnIYJr4nFu7LDw6jwKHWdsCLmLtOT5Nkrh22LAkN9vTcUPW9PzkDeKhfssfP&#10;1802XW7G9WH3FuWMub8b10+gIo3xKoa/+lIdSul09Ce2QXUG5ouZbIlCzKayQRSZBII6ymeZZqDL&#10;Qv/fUP4CAAD//wMAUEsBAi0AFAAGAAgAAAAhALaDOJL+AAAA4QEAABMAAAAAAAAAAAAAAAAAAAAA&#10;AFtDb250ZW50X1R5cGVzXS54bWxQSwECLQAUAAYACAAAACEAOP0h/9YAAACUAQAACwAAAAAAAAAA&#10;AAAAAAAvAQAAX3JlbHMvLnJlbHNQSwECLQAUAAYACAAAACEAkB5PzTcCAABuBAAADgAAAAAAAAAA&#10;AAAAAAAuAgAAZHJzL2Uyb0RvYy54bWxQSwECLQAUAAYACAAAACEAjvCaDt8AAAALAQAADwAAAAAA&#10;AAAAAAAAAACR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623424" behindDoc="0" locked="0" layoutInCell="1" allowOverlap="1">
                <wp:simplePos x="0" y="0"/>
                <wp:positionH relativeFrom="column">
                  <wp:posOffset>2514600</wp:posOffset>
                </wp:positionH>
                <wp:positionV relativeFrom="paragraph">
                  <wp:posOffset>2148840</wp:posOffset>
                </wp:positionV>
                <wp:extent cx="228600" cy="310515"/>
                <wp:effectExtent l="5080" t="11430" r="13970" b="11430"/>
                <wp:wrapNone/>
                <wp:docPr id="462"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ED6560" id="AutoShape 138" o:spid="_x0000_s1026" type="#_x0000_t10" style="position:absolute;margin-left:198pt;margin-top:169.2pt;width:18pt;height:24.4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HJ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WcubA&#10;EknX24jpbVacrsYWDX2oyPOxf/BjkaG/R/EtMIc3HbhWXXuPQ6dAUmLF6J+9CBiVQKFsM3xASfhA&#10;+Klb+8bbEZD6wPaJlKcDKWofmaDLslyd5USdINNpkS+LZXoBqufg3of4TqFlo1BzFBFanNiA3X2I&#10;iRY5lwbyK2eNNUTyDgwrL8rV+Yw3O2dQPSOmWtFoeaeNSYpvNzfGMwqt+V365uBw7GYcG2p+sSyX&#10;qcoXtnAMkafvbxBWR9oLo23NVwcnqMYmv3UyTW0EbSaZUjZu7vrY6ImwDconarrHaehpSUno0P/g&#10;bKCBr3n4vgWvODPvHRF3USwW44YkZbE8L0nxx5bNsQWcIKiaR84m8SZOW7XtvW47eqlItTsch6nR&#10;8XkqpqzmZGmoSXqxNcd68vr1m1j/BAAA//8DAFBLAwQUAAYACAAAACEAHcs2eeAAAAALAQAADwAA&#10;AGRycy9kb3ducmV2LnhtbExPTUvDQBC9C/6HZQRvdtOmtGnMphRp8SJIq1C8TbNjEszOhuy2jf/e&#10;8aSHgZk3j/dRrEfXqQsNofVsYDpJQBFX3rZcG3h/2z1koEJEtth5JgPfFGBd3t4UmFt/5T1dDrFW&#10;IsIhRwNNjH2udagachgmvieW36cfHEY5h1rbAa8i7jo9S5KFdtiyODTY01ND1dfh7AzgsX5eph8v&#10;2910tR03x/1rlDHm/m7cPIKKNMY/MvzGl+hQSqaTP7MNqjOQrhbSJcqSZnNQwpinM0FOgmTLFHRZ&#10;6P8dyh8AAAD//wMAUEsBAi0AFAAGAAgAAAAhALaDOJL+AAAA4QEAABMAAAAAAAAAAAAAAAAAAAAA&#10;AFtDb250ZW50X1R5cGVzXS54bWxQSwECLQAUAAYACAAAACEAOP0h/9YAAACUAQAACwAAAAAAAAAA&#10;AAAAAAAvAQAAX3JlbHMvLnJlbHNQSwECLQAUAAYACAAAACEA9vkxyTYCAABuBAAADgAAAAAAAAAA&#10;AAAAAAAuAgAAZHJzL2Uyb0RvYy54bWxQSwECLQAUAAYACAAAACEAHcs2eeAAAAAL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622400" behindDoc="0" locked="0" layoutInCell="1" allowOverlap="1">
                <wp:simplePos x="0" y="0"/>
                <wp:positionH relativeFrom="column">
                  <wp:posOffset>2743200</wp:posOffset>
                </wp:positionH>
                <wp:positionV relativeFrom="paragraph">
                  <wp:posOffset>2148840</wp:posOffset>
                </wp:positionV>
                <wp:extent cx="228600" cy="310515"/>
                <wp:effectExtent l="5080" t="11430" r="13970" b="11430"/>
                <wp:wrapNone/>
                <wp:docPr id="461" name="AutoShap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C94023" id="AutoShape 137" o:spid="_x0000_s1026" type="#_x0000_t10" style="position:absolute;margin-left:3in;margin-top:169.2pt;width:18pt;height:24.4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8NwIAAG4EAAAOAAAAZHJzL2Uyb0RvYy54bWysVG1v0zAQ/o7Ef7D8neVl7dZFTadpYwhp&#10;wKTBD7jaTmKwfcF2m45fz8XpSgt8QuSDdee7e3zPvWR5vbOGbZUPGl3Ni7OcM+UESu3amn/5fP9m&#10;wVmI4CQYdKrmzyrw69XrV8uhr1SJHRqpPCMQF6qhr3kXY19lWRCdshDOsFeOjA16C5FU32bSw0Do&#10;1mRlnl9kA3rZexQqBLq9m4x8lfCbRon4qWmCiszUnHKL6fTpXI9ntlpC1XroOy32acA/ZGFBO3r0&#10;AHUHEdjG6z+grBYeAzbxTKDNsGm0UIkDsSny39g8ddCrxIWKE/pDmcL/gxUft4+eaVnz2UXBmQNL&#10;TbrZRExvs+L8cizR0IeKPJ/6Rz+SDP0Dim+BObztwLXqxnscOgWSEitG/+wkYFQChbL18AEl4QPh&#10;p2rtGm9HQKoD26WmPB+aonaRCbosy8VFTq0TZDov8nkxTy9A9RLc+xDfKbRsFGqOIkKLUzdg+xBi&#10;aovcUwP5lbPGGmryFgwrr8pFYphBtXcm6QUxcUWj5b02Jim+Xd8azyi05vfp2ycTjt2MY0PNr+bl&#10;PLE8sYVjiDx9f4OwOtJeGG1rvjg4QTUW+a2TaWojaDPJlLJx+6qPhZ4atkb5TEX3OA09LSkJHfof&#10;nA008DUP3zfgFWfmvaPGXRWz2bghSZnNL0tS/LFlfWwBJwiq5pGzSbyN01Zteq/bjl4qEneH4zA1&#10;Or5MxZTVPlkaapJOtuZYT16/fhOrnwAAAP//AwBQSwMEFAAGAAgAAAAhAOiAZPXiAAAACwEAAA8A&#10;AABkcnMvZG93bnJldi54bWxMj0FrwkAQhe+F/odlCr3VjW7QGLMRKUovhaItSG9rdpqEZmdDdtX0&#10;33d6soc5zJvHm+8V69F14oJDaD1pmE4SEEiVty3VGj7ed08ZiBANWdN5Qg0/GGBd3t8VJrf+Snu8&#10;HGItOIRCbjQ0Mfa5lKFq0Jkw8T0S37784EzkdailHcyVw10nZ0kyl860xB8a0+Nzg9X34ew0mGP9&#10;slCfr9vddLkdN8f9W+TR+vFh3KxARBzjzQx/+IwOJTOd/JlsEJ2GVM24S9SgVJaCYEc6z1g5sZIt&#10;FMiykP87lL8AAAD//wMAUEsBAi0AFAAGAAgAAAAhALaDOJL+AAAA4QEAABMAAAAAAAAAAAAAAAAA&#10;AAAAAFtDb250ZW50X1R5cGVzXS54bWxQSwECLQAUAAYACAAAACEAOP0h/9YAAACUAQAACwAAAAAA&#10;AAAAAAAAAAAvAQAAX3JlbHMvLnJlbHNQSwECLQAUAAYACAAAACEAnPzyfDcCAABuBAAADgAAAAAA&#10;AAAAAAAAAAAuAgAAZHJzL2Uyb0RvYy54bWxQSwECLQAUAAYACAAAACEA6IBk9eIAAAALAQAADwAA&#10;AAAAAAAAAAAAAACR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21376" behindDoc="0" locked="0" layoutInCell="1" allowOverlap="1">
                <wp:simplePos x="0" y="0"/>
                <wp:positionH relativeFrom="column">
                  <wp:posOffset>2971800</wp:posOffset>
                </wp:positionH>
                <wp:positionV relativeFrom="paragraph">
                  <wp:posOffset>2148840</wp:posOffset>
                </wp:positionV>
                <wp:extent cx="228600" cy="310515"/>
                <wp:effectExtent l="5080" t="11430" r="13970" b="11430"/>
                <wp:wrapNone/>
                <wp:docPr id="460" name="AutoShap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488E853" id="AutoShape 136" o:spid="_x0000_s1026" type="#_x0000_t10" style="position:absolute;margin-left:234pt;margin-top:169.2pt;width:18pt;height:24.4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XmNgIAAG4EAAAOAAAAZHJzL2Uyb0RvYy54bWysVM1u2zAMvg/YOwi6r/5pkqZGnKJI12FA&#10;txXo9gCKJNvaJFGTlDjd04+WnSzddhrmg0CK5CfyI+nVzcFospc+KLA1LS5ySqTlIJRta/rl8/2b&#10;JSUhMiuYBitr+iwDvVm/frXqXSVL6EAL6QmC2FD1rqZdjK7KssA7aVi4ACctGhvwhkVUfZsJz3pE&#10;Nzor83yR9eCF88BlCHh7NxrpOuE3jeTxU9MEGYmuKeYW0+nTuR3ObL1iVeuZ6xSf0mD/kIVhyuKj&#10;J6g7FhnZefUHlFHcQ4AmXnAwGTSN4jLVgNUU+W/VPHXMyVQLkhPciabw/2D5x/2jJ0rUdLZAfiwz&#10;2KTbXYT0NikuFwNFvQsVej65Rz8UGdwD8G+BWNh0zLby1nvoO8kEJlYM/tmLgEEJGEq2/QcQiM8Q&#10;P7F1aLwZAJEHckhNeT41RR4i4XhZlstFjqlxNF0W+byYpxdYdQx2PsR3EgwZhJoCj6yFsRts/xBi&#10;aouYSmPiKyWN0djkPdOkvC6XVxPe5Jyx6oiYagWtxL3SOim+3W60Jxha0/v0TcHh3E1b0tf0el7O&#10;U5UvbOEcIk/f3yCMirgXWpmaLk9OrBpIfmtFmtrIlB5lTFnbifWB6LFhWxDPSLqHcehxSVHowP+g&#10;pMeBr2n4vmNeUqLfW2zcdTGbDRuSlNn8qkTFn1u25xZmOULVNFIyips4btXOedV2+FKRarcwDFOj&#10;4nEqxqymZHGoUXqxNed68vr1m1j/BAAA//8DAFBLAwQUAAYACAAAACEAtpvdb+IAAAALAQAADwAA&#10;AGRycy9kb3ducmV2LnhtbEyPQUvDQBCF74L/YRnBm93UxDZNsylFWrwIpVUo3qbJmASzsyG7beO/&#10;dzzpYQ7z5vHme/lqtJ260OBbxwamkwgUcemqlmsD72/bhxSUD8gVdo7JwDd5WBW3Nzlmlbvyni6H&#10;UCsJYZ+hgSaEPtPalw1Z9BPXE8vt0w0Wg6xDrasBrxJuO/0YRTNtsWX50GBPzw2VX4ezNYDH+mUe&#10;f7xuttPFZlwf97sgY8z93bheggo0hj8z/OILOhTCdHJnrrzqDCSzVLoEA3GcJqDE8RQlopxESecx&#10;6CLX/zsUPwAAAP//AwBQSwECLQAUAAYACAAAACEAtoM4kv4AAADhAQAAEwAAAAAAAAAAAAAAAAAA&#10;AAAAW0NvbnRlbnRfVHlwZXNdLnhtbFBLAQItABQABgAIAAAAIQA4/SH/1gAAAJQBAAALAAAAAAAA&#10;AAAAAAAAAC8BAABfcmVscy8ucmVsc1BLAQItABQABgAIAAAAIQC/8AXmNgIAAG4EAAAOAAAAAAAA&#10;AAAAAAAAAC4CAABkcnMvZTJvRG9jLnhtbFBLAQItABQABgAIAAAAIQC2m91v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20352" behindDoc="0" locked="0" layoutInCell="1" allowOverlap="1">
                <wp:simplePos x="0" y="0"/>
                <wp:positionH relativeFrom="column">
                  <wp:posOffset>3200400</wp:posOffset>
                </wp:positionH>
                <wp:positionV relativeFrom="paragraph">
                  <wp:posOffset>2148840</wp:posOffset>
                </wp:positionV>
                <wp:extent cx="228600" cy="310515"/>
                <wp:effectExtent l="5080" t="11430" r="13970" b="11430"/>
                <wp:wrapNone/>
                <wp:docPr id="459"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17C52E" id="AutoShape 135" o:spid="_x0000_s1026" type="#_x0000_t10" style="position:absolute;margin-left:252pt;margin-top:169.2pt;width:18pt;height:24.4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QzJNwIAAG4EAAAOAAAAZHJzL2Uyb0RvYy54bWysVM1u2zAMvg/YOwi6r/5p0iZGnaJo12FA&#10;txXo9gCMJNvaJNGTlDjd04+Wkyzddhrmg0CK5CeSH+mr6501bKt80OhqXpzlnCknUGrX1vzL5/s3&#10;C85CBCfBoFM1f1aBX69ev7oa+kqV2KGRyjMCcaEa+pp3MfZVlgXRKQvhDHvlyNigtxBJ9W0mPQyE&#10;bk1W5vlFNqCXvUehQqDbu8nIVwm/aZSIn5omqMhMzSm3mE6fzvV4ZqsrqFoPfafFPg34hywsaEeP&#10;HqHuIALbeP0HlNXCY8Amngm0GTaNFirVQNUU+W/VPHXQq1QLNSf0xzaF/wcrPm4fPdOy5rP5kjMH&#10;lki62URMb7PifD62aOhDRZ5P/aMfiwz9A4pvgTm87cC16sZ7HDoFkhIrRv/sRcCoBApl6+EDSsIH&#10;wk/d2jXejoDUB7ZLpDwfSVG7yARdluXiIifqBJnOi3xepIwyqA7BvQ/xnULLRqHmKCK0OLEB24cQ&#10;Ey1yXxrIr5w11hDJWzCsXJaLy5QxVHtnQj4gplrRaHmvjUmKb9e3xjMKrfl9+vbB4dTNODbUfDkv&#10;56nKF7ZwCpGn728QVkfaC6NtzRdHJ6jGJr91Mk1tBG0mmVI2bt/1sdETYWuUz9R0j9PQ05KS0KH/&#10;wdlAA1/z8H0DXnFm3jsiblnMZuOGJGU2vyxJ8aeW9akFnCComkfOJvE2Tlu16b1uO3qpSLU7HIep&#10;0fEwFVNW+2RpqEl6sTWnevL69ZtY/QQAAP//AwBQSwMEFAAGAAgAAAAhAONMc0jiAAAACwEAAA8A&#10;AABkcnMvZG93bnJldi54bWxMj0FPwzAMhe9I/IfISNxYMtqxrjSdJrSJC9K0gTTt5jWmrWiSqsm2&#10;8u8xJzj44Oen5+8Vy9F24kJDaL3TMJ0oEOQqb1pXa/h43zxkIEJEZ7DzjjR8U4BleXtTYG781e3o&#10;so+14BAXctTQxNjnUoaqIYth4ntyfPv0g8XI61BLM+CVw20nH5V6khZbxx8a7Omloeprf7Ya8FC/&#10;zpPj23ozXazH1WG3jTxa39+Nq2cQkcb4Z4ZffEaHkplO/uxMEJ2GmUq5S9SQJFkKgh2zVLFyYiWb&#10;JyDLQv7vUP4AAAD//wMAUEsBAi0AFAAGAAgAAAAhALaDOJL+AAAA4QEAABMAAAAAAAAAAAAAAAAA&#10;AAAAAFtDb250ZW50X1R5cGVzXS54bWxQSwECLQAUAAYACAAAACEAOP0h/9YAAACUAQAACwAAAAAA&#10;AAAAAAAAAAAvAQAAX3JlbHMvLnJlbHNQSwECLQAUAAYACAAAACEAyOkMyTcCAABuBAAADgAAAAAA&#10;AAAAAAAAAAAuAgAAZHJzL2Uyb0RvYy54bWxQSwECLQAUAAYACAAAACEA40xzSOIAAAALAQAADwAA&#10;AAAAAAAAAAAAAACR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19328" behindDoc="0" locked="0" layoutInCell="1" allowOverlap="1">
                <wp:simplePos x="0" y="0"/>
                <wp:positionH relativeFrom="column">
                  <wp:posOffset>3657600</wp:posOffset>
                </wp:positionH>
                <wp:positionV relativeFrom="paragraph">
                  <wp:posOffset>2148840</wp:posOffset>
                </wp:positionV>
                <wp:extent cx="228600" cy="310515"/>
                <wp:effectExtent l="5080" t="11430" r="13970" b="11430"/>
                <wp:wrapNone/>
                <wp:docPr id="458" name="AutoShap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E86336A" id="AutoShape 134" o:spid="_x0000_s1026" type="#_x0000_t10" style="position:absolute;margin-left:4in;margin-top:169.2pt;width:18pt;height:24.4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ftT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LEkqhxY&#10;Iul6GzG9zYrTxdiioQ8VeT72D34sMvT3KL4F5vCmA9eqa+9x6BRISqwY/bMXAaMSKJRthg8oCR8I&#10;P3Vr33g7AlIf2D6R8nQgRe0jE3RZlquznKgTZDot8mWxTC9A9Rzc+xDfKbRsFGqOIkKLExuwuw8x&#10;0SLn0kB+5ayxhkjegWHlRbk6n/Fm5wyqZ8RUKxot77QxSfHt5sZ4RqE1v0vfHByO3YxjQ80vluUy&#10;VfnCFo4h8vT9DcLqSHthtK356uAE1djkt06mqY2gzSRTysbNXR8bPRG2QflETfc4DT0tKQkd+h+c&#10;DTTwNQ/ft+AVZ+a9I+IuisVi3JCkLJbnJSn+2LI5toATBFXzyNkk3sRpq7a9121HLxWpdofjMDU6&#10;Pk/FlNWcLA01SS+25lhPXr9+E+ufAAAA//8DAFBLAwQUAAYACAAAACEALjhQMuIAAAALAQAADwAA&#10;AGRycy9kb3ducmV2LnhtbEyPQUvDQBCF74L/YRnBm92k0SRNsylFWrwIpVUo3rbZMQlmZ0N228Z/&#10;73jSwxzmzePN98rVZHtxwdF3jhTEswgEUu1MR42C97ftQw7CB01G945QwTd6WFW3N6UujLvSHi+H&#10;0AgOIV9oBW0IQyGlr1u02s/cgMS3TzdaHXgdG2lGfeVw28t5FKXS6o74Q6sHfG6x/jqcrQJ9bF6y&#10;5ON1s40Xm2l93O8Cj1L3d9N6CSLgFP7M8IvP6FAx08mdyXjRK3jKUu4SFCRJ/giCHWk8Z+XESp4l&#10;IKtS/u9Q/QAAAP//AwBQSwECLQAUAAYACAAAACEAtoM4kv4AAADhAQAAEwAAAAAAAAAAAAAAAAAA&#10;AAAAW0NvbnRlbnRfVHlwZXNdLnhtbFBLAQItABQABgAIAAAAIQA4/SH/1gAAAJQBAAALAAAAAAAA&#10;AAAAAAAAAC8BAABfcmVscy8ucmVsc1BLAQItABQABgAIAAAAIQDr5ftTNgIAAG4EAAAOAAAAAAAA&#10;AAAAAAAAAC4CAABkcnMvZTJvRG9jLnhtbFBLAQItABQABgAIAAAAIQAuOFAy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18304" behindDoc="0" locked="0" layoutInCell="1" allowOverlap="1">
                <wp:simplePos x="0" y="0"/>
                <wp:positionH relativeFrom="column">
                  <wp:posOffset>2743200</wp:posOffset>
                </wp:positionH>
                <wp:positionV relativeFrom="paragraph">
                  <wp:posOffset>3080385</wp:posOffset>
                </wp:positionV>
                <wp:extent cx="228600" cy="310515"/>
                <wp:effectExtent l="5080" t="9525" r="13970" b="13335"/>
                <wp:wrapNone/>
                <wp:docPr id="457" name="AutoShap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0E77CA" id="AutoShape 133" o:spid="_x0000_s1026" type="#_x0000_t10" style="position:absolute;margin-left:3in;margin-top:242.55pt;width:18pt;height:24.4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3CsNgIAAG4EAAAOAAAAZHJzL2Uyb0RvYy54bWysVF9v1DAMf0fiO0R5Z/2z3Xar1pumjSGk&#10;AZMGH8CXpm0giUOSu9749Lhp77gBT4g+RHZs/2L7Z/fqemc020ofFNqaFyc5Z9IKbJTtav7l8/2b&#10;JWchgm1Ao5U1f5aBX69ev7oaXCVL7FE30jMCsaEaXM37GF2VZUH00kA4QSctGVv0BiKpvssaDwOh&#10;G52VeX6eDegb51HIEOj2bjLyVcJvWynip7YNMjJdc8otptOncz2e2eoKqs6D65WY04B/yMKAsvTo&#10;AeoOIrCNV39AGSU8BmzjiUCTYdsqIVMNVE2R/1bNUw9OplqoOcEd2hT+H6z4uH30TDU1P1tccGbB&#10;EEk3m4jpbVacno4tGlyoyPPJPfqxyOAeUHwLzOJtD7aTN97j0EtoKLFi9M9eBIxKoFC2Hj5gQ/hA&#10;+Klbu9abEZD6wHaJlOcDKXIXmaDLslye50SdINNpkS+KRXoBqn2w8yG+k2jYKNQcRYQOJzZg+xBi&#10;oqWZS4PmK2et0UTyFjQrL8vlxYw3O2dQ7RFTrahVc6+0Torv1rfaMwqt+X365uBw7KYtG2p+uSgX&#10;qcoXtnAMkafvbxBGRdoLrUzNlwcnqMYmv7VNmtoISk8ypazt3PWx0RNha2yeqekep6GnJSWhR/+D&#10;s4EGvubh+wa85Ey/t0TcZXF2Nm5IUmgYSlL8sWV9bAErCKrmkbNJvI3TVm2cV11PLxWpdovjMLUq&#10;7qdiympOloaapBdbc6wnr1+/idVPAAAA//8DAFBLAwQUAAYACAAAACEAJpkBauIAAAALAQAADwAA&#10;AGRycy9kb3ducmV2LnhtbEyPT0vDQBDF74LfYRnBm92kSWuM2ZQiLV4EaRWKt2kyJsHsbMhu2/jt&#10;HU96GJg/jze/V6wm26szjb5zbCCeRaCIK1d33Bh4f9veZaB8QK6xd0wGvsnDqry+KjCv3YV3dN6H&#10;RokJ+xwNtCEMuda+asmin7mBWG6fbrQYZBwbXY94EXPb63kULbXFjuVDiwM9tVR97U/WAB6a5/vk&#10;42WzjR820/qwew1SxtzeTOtHUIGm8CeGX3xBh1KYju7EtVe9gTSZS5YgTbaIQYkiXWayORpYJGkE&#10;uiz0/wzlDwAAAP//AwBQSwECLQAUAAYACAAAACEAtoM4kv4AAADhAQAAEwAAAAAAAAAAAAAAAAAA&#10;AAAAW0NvbnRlbnRfVHlwZXNdLnhtbFBLAQItABQABgAIAAAAIQA4/SH/1gAAAJQBAAALAAAAAAAA&#10;AAAAAAAAAC8BAABfcmVscy8ucmVsc1BLAQItABQABgAIAAAAIQBqo3CsNgIAAG4EAAAOAAAAAAAA&#10;AAAAAAAAAC4CAABkcnMvZTJvRG9jLnhtbFBLAQItABQABgAIAAAAIQAmmQFq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17280" behindDoc="0" locked="0" layoutInCell="1" allowOverlap="1">
                <wp:simplePos x="0" y="0"/>
                <wp:positionH relativeFrom="column">
                  <wp:posOffset>2971800</wp:posOffset>
                </wp:positionH>
                <wp:positionV relativeFrom="paragraph">
                  <wp:posOffset>3080385</wp:posOffset>
                </wp:positionV>
                <wp:extent cx="228600" cy="310515"/>
                <wp:effectExtent l="5080" t="9525" r="13970" b="13335"/>
                <wp:wrapNone/>
                <wp:docPr id="456" name="AutoShap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2D1DB6" id="AutoShape 132" o:spid="_x0000_s1026" type="#_x0000_t10" style="position:absolute;margin-left:234pt;margin-top:242.55pt;width:18pt;height:24.4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4c2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LE848yB&#10;JZKutxHT26w4LccWDX2oyPOxf/BjkaG/R/EtMIc3HbhWXXuPQ6dAUmLF6J+9CBiVQKFsM3xASfhA&#10;+Klb+8bbEZD6wPaJlKcDKWofmaDLslyd5USdINNpkS+LZXoBqufg3of4TqFlo1BzFBFanNiA3X2I&#10;iRY5lwbyK2eNNUTyDgwrL8rV+Yw3O2dQPSOmWtFoeaeNSYpvNzfGMwqt+V365uBw7GYcG2p+sSyX&#10;qcoXtnAMkafvbxBWR9oLo23NVwcnqMYmv3UyTW0EbSaZUjZu7vrY6ImwDconarrHaehpSUno0P/g&#10;bKCBr3n4vgWvODPvHRF3USwW44YkZbE8L0nxx5bNsQWcIKiaR84m8SZOW7XtvW47eqlItTsch6nR&#10;8XkqpqzmZGmoSXqxNcd68vr1m1j/BAAA//8DAFBLAwQUAAYACAAAACEAeIK48N8AAAALAQAADwAA&#10;AGRycy9kb3ducmV2LnhtbExPTUvDQBC9C/6HZQRvdhP7YYzZlCItXoTSKhRv0+yYBLOzIbtt4793&#10;POlh4M3M430Uy9F16kxDaD0bSCcJKOLK25ZrA+9vm7sMVIjIFjvPZOCbAizL66sCc+svvKPzPtZK&#10;RDjkaKCJsc+1DlVDDsPE98Ty+/SDwyjrUGs74EXEXafvk2ShHbYsDg329NxQ9bU/OQN4qF8eph+v&#10;6036uB5Xh902yhhzezOunkBFGuMfGX7jS3QoJdPRn9gG1RmYLTLpEgVk8xSUMObJTC5HAVMBuiz0&#10;/w7lDwAAAP//AwBQSwECLQAUAAYACAAAACEAtoM4kv4AAADhAQAAEwAAAAAAAAAAAAAAAAAAAAAA&#10;W0NvbnRlbnRfVHlwZXNdLnhtbFBLAQItABQABgAIAAAAIQA4/SH/1gAAAJQBAAALAAAAAAAAAAAA&#10;AAAAAC8BAABfcmVscy8ucmVsc1BLAQItABQABgAIAAAAIQBJr4c2NgIAAG4EAAAOAAAAAAAAAAAA&#10;AAAAAC4CAABkcnMvZTJvRG9jLnhtbFBLAQItABQABgAIAAAAIQB4grjw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616256" behindDoc="0" locked="0" layoutInCell="1" allowOverlap="1">
                <wp:simplePos x="0" y="0"/>
                <wp:positionH relativeFrom="column">
                  <wp:posOffset>3200400</wp:posOffset>
                </wp:positionH>
                <wp:positionV relativeFrom="paragraph">
                  <wp:posOffset>3080385</wp:posOffset>
                </wp:positionV>
                <wp:extent cx="228600" cy="310515"/>
                <wp:effectExtent l="5080" t="9525" r="13970" b="13335"/>
                <wp:wrapNone/>
                <wp:docPr id="455" name="AutoShap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A14F20B" id="AutoShape 131" o:spid="_x0000_s1026" type="#_x0000_t10" style="position:absolute;margin-left:252pt;margin-top:242.55pt;width:18pt;height:24.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9COQIAAG4EAAAOAAAAZHJzL2Uyb0RvYy54bWysVF9v1DAMf0fiO0R5Z/2z63arrjdNN4aQ&#10;BkwafIBckraBJC5J7nrj0+Ok3XEDnhB9iOzY/sX2z+7q+mA02UvnFdiGFmc5JdJyEMp2Df3y+e7N&#10;khIfmBVMg5UNfZKeXq9fv1qNQy1L6EEL6QiCWF+PQ0P7EIY6yzzvpWH+DAZp0diCMyyg6rpMODYi&#10;utFZmecX2QhODA649B5vbycjXSf8tpU8fGpbLwPRDcXcQjpdOrfxzNYrVneODb3icxrsH7IwTFl8&#10;9Ah1ywIjO6f+gDKKO/DQhjMOJoO2VVymGrCaIv+tmseeDTLVgs3xw7FN/v/B8o/7B0eUaOiiqiix&#10;zCBJN7sA6W1SnBexRePga/R8HB5cLNIP98C/eWJh0zPbyRvnYOwlE5hY8s9eBETFYyjZjh9AID5D&#10;/NStQ+tMBMQ+kEMi5elIijwEwvGyLJcXOVLH0XRe5FVRxYwyVj8HD86HdxIMiUJDgQfWwcQG29/7&#10;kGgRc2lMfKWkNRpJ3jNNyqtyeTnjzc6I/IyYagWtxJ3SOimu2260Ixja0Lv0zcH+1E1bMjb0qiqr&#10;VOULmz+FyNP3NwijAu6FVqahy6MTq2OT31qRpjYwpScZU9YWe/Lc6ImwLYgnbLqDaehxSVHowf2g&#10;ZMSBb6j/vmNOUqLfWyTuqlgs4oYkZVFdlqi4U8v21MIsR6iGBkomcROmrdoNTnU9vlSk2i3EYWpV&#10;iJzF/KasZgWHOlE5L2DcmlM9ef36Tax/AgAA//8DAFBLAwQUAAYACAAAACEALVUW198AAAALAQAA&#10;DwAAAGRycy9kb3ducmV2LnhtbExPTUvDQBC9C/6HZQRvdjc20RqzKUVavAjSKhRv02RMgtnZkN22&#10;8d87nvQwMDPv8T6K5eR6daIxdJ4tJDMDirjydceNhfe3zc0CVIjINfaeycI3BViWlxcF5rU/85ZO&#10;u9goEeGQo4U2xiHXOlQtOQwzPxAL9ulHh1HOsdH1iGcRd72+NeZOO+xYHFoc6Kml6mt3dBZw3zzf&#10;zz9e1pvkYT2t9tvXKGPt9dW0egQVaYp/ZPiNL9GhlEwHf+Q6qN5CZlLpEi2kiywBJYwsNfI5yDIX&#10;SJeF/t+h/AEAAP//AwBQSwECLQAUAAYACAAAACEAtoM4kv4AAADhAQAAEwAAAAAAAAAAAAAAAAAA&#10;AAAAW0NvbnRlbnRfVHlwZXNdLnhtbFBLAQItABQABgAIAAAAIQA4/SH/1gAAAJQBAAALAAAAAAAA&#10;AAAAAAAAAC8BAABfcmVscy8ucmVsc1BLAQItABQABgAIAAAAIQBtve9COQIAAG4EAAAOAAAAAAAA&#10;AAAAAAAAAC4CAABkcnMvZTJvRG9jLnhtbFBLAQItABQABgAIAAAAIQAtVRbX3wAAAAsBAAAPAAAA&#10;AAAAAAAAAAAAAJM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15232" behindDoc="0" locked="0" layoutInCell="1" allowOverlap="1">
                <wp:simplePos x="0" y="0"/>
                <wp:positionH relativeFrom="column">
                  <wp:posOffset>3886200</wp:posOffset>
                </wp:positionH>
                <wp:positionV relativeFrom="paragraph">
                  <wp:posOffset>3080385</wp:posOffset>
                </wp:positionV>
                <wp:extent cx="228600" cy="310515"/>
                <wp:effectExtent l="5080" t="9525" r="13970" b="13335"/>
                <wp:wrapNone/>
                <wp:docPr id="454"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29309FA" id="AutoShape 130" o:spid="_x0000_s1026" type="#_x0000_t10" style="position:absolute;margin-left:306pt;margin-top:242.55pt;width:18pt;height:24.4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RjYNw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ywXnDmw&#10;1KTrbcT0NitOE0VDHyryfOwf/Fhk6O9RfAvM4U0HrlXX3uPQKZCUWDFSmr0IGJVAoWwzfEBJ+ED4&#10;ia194+0ISDywfWrK06Epah+ZoMuyXJ3l1DpBptMiXxbL9AJUz8G9D/GdQstGoeYoIrQ4dQN29yGm&#10;tsi5NJBfOWusoSbvwLDyolydz3izcwbVM2KqFY2Wd9qYpPh2c2M8o9Ca36VvDg7HbsaxoeYXy3KZ&#10;qnxhC8cQefr+BmF1pL0w2tZ8dXCCaiT5rZNpaiNoM8mUsnEz6yPR4/SHaoPyiUj3OA09LSkJHfof&#10;nA008DUP37fgFWfmvaPGXRSLxbghSVksz0tS/LFlc2wBJwiq5pGzSbyJ01Zte6/bjl4qUu0Ox2Fq&#10;dHyeiimrOVkaapJebM2xnrx+/SbWPwEAAP//AwBQSwMEFAAGAAgAAAAhAEsPrbHiAAAACwEAAA8A&#10;AABkcnMvZG93bnJldi54bWxMj0FLw0AQhe+C/2EZwZvdpE1jjJmUIi1eBGkVirdpMibB7G7Ibtv4&#10;7x1PepjDzHu8+V6xmkyvzjz6zlmEeBaBYlu5urMNwvvb9i4D5QPZmnpnGeGbPazK66uC8tpd7I7P&#10;+9AoCbE+J4Q2hCHX2lctG/IzN7AV7dONhoKsY6PrkS4Sbno9j6JUG+qsfGhp4KeWq6/9ySDQoXm+&#10;X3y8bLbxw2ZaH3avQQbx9mZaP4IKPIU/M/ziCzqUwnR0J1t71SOk8Vy6BIQkW8agxJEmmVyOCMtF&#10;EoEuC/2/Q/kDAAD//wMAUEsBAi0AFAAGAAgAAAAhALaDOJL+AAAA4QEAABMAAAAAAAAAAAAAAAAA&#10;AAAAAFtDb250ZW50X1R5cGVzXS54bWxQSwECLQAUAAYACAAAACEAOP0h/9YAAACUAQAACwAAAAAA&#10;AAAAAAAAAAAvAQAAX3JlbHMvLnJlbHNQSwECLQAUAAYACAAAACEATrEY2DcCAABuBAAADgAAAAAA&#10;AAAAAAAAAAAuAgAAZHJzL2Uyb0RvYy54bWxQSwECLQAUAAYACAAAACEASw+tseIAAAALAQAADwAA&#10;AAAAAAAAAAAAAACR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14208" behindDoc="0" locked="0" layoutInCell="1" allowOverlap="1">
                <wp:simplePos x="0" y="0"/>
                <wp:positionH relativeFrom="column">
                  <wp:posOffset>3657600</wp:posOffset>
                </wp:positionH>
                <wp:positionV relativeFrom="paragraph">
                  <wp:posOffset>3080385</wp:posOffset>
                </wp:positionV>
                <wp:extent cx="228600" cy="310515"/>
                <wp:effectExtent l="5080" t="9525" r="13970" b="13335"/>
                <wp:wrapNone/>
                <wp:docPr id="453"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20F5FA6" id="AutoShape 129" o:spid="_x0000_s1026" type="#_x0000_t10" style="position:absolute;margin-left:4in;margin-top:242.55pt;width:18pt;height:24.4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i/hNgIAAG4EAAAOAAAAZHJzL2Uyb0RvYy54bWysVNtu2zAMfR+wfxD0vvjSpE2MOkWRrsOA&#10;bivQ7QMYSba16TZJidN9/WjZydJtT8P8IJAieUTykL6+OWhF9sIHaU1Ni1lOiTDMcmnamn75fP9m&#10;SUmIYDgoa0RNn0WgN+vXr657V4nSdlZx4QmCmFD1rqZdjK7KssA6oSHMrBMGjY31GiKqvs24hx7R&#10;tcrKPL/Meuu585aJEPD2bjTSdcJvGsHip6YJIhJVU8wtptOnczuc2foaqtaD6ySb0oB/yEKDNPjo&#10;CeoOIpCdl39Aacm8DbaJM2Z1ZptGMpFqwGqK/LdqnjpwItWCzQnu1Kbw/2DZx/2jJ5LXdL64oMSA&#10;RpJud9Gmt0lRroYW9S5U6PnkHv1QZHAPln0LxNhNB6YVt97bvhPAMbFi8M9eBAxKwFCy7T9YjviA&#10;+Klbh8brARD7QA6JlOcTKeIQCcPLslxe5kgdQ9NFkS+KRXoBqmOw8yG+E1aTQaipZRFaO7IB+4cQ&#10;Ey18Kg34V0oarZDkPShSrsrl1YQ3OWdQHRFTrVZJfi+VSopvtxvlCYbW9D59U3A4d1OG9DVdLcpF&#10;qvKFLZxD5On7G4SWEfdCSV3T5ckJqqHJbw1PUxtBqlHGlJWZuj40eiRsa/kzNt3bcehxSVHorP9B&#10;SY8DX9PwfQdeUKLeGyRuVcznw4YkZb64KlHx55btuQUMQ6iaRkpGcRPHrdo5L9sOXypS7cYOw9TI&#10;eJyKMaspWRxqlF5szbmevH79JtY/AQAA//8DAFBLAwQUAAYACAAAACEA4CE1reIAAAALAQAADwAA&#10;AGRycy9kb3ducmV2LnhtbEyPT0/CQBDF7yZ+h82YeJNt+VOgdEuIgXgxIaAJ8Ta0Y9vYnW26C9Rv&#10;73jSwxxm3sub38vWg23VlXrfODYQjyJQxIUrG64MvL/tnhagfEAusXVMBr7Jwzq/v8swLd2ND3Q9&#10;hkpJCPsUDdQhdKnWvqjJoh+5jli0T9dbDLL2lS57vEm4bfU4ihJtsWH5UGNHzzUVX8eLNYCn6mU+&#10;+Xjd7uLldticDvsgY8zjw7BZgQo0hD8z/OILOuTCdHYXLr1qDczmiXQJBqaLWQxKHEk8lstZpMk0&#10;Ap1n+n+H/AcAAP//AwBQSwECLQAUAAYACAAAACEAtoM4kv4AAADhAQAAEwAAAAAAAAAAAAAAAAAA&#10;AAAAW0NvbnRlbnRfVHlwZXNdLnhtbFBLAQItABQABgAIAAAAIQA4/SH/1gAAAJQBAAALAAAAAAAA&#10;AAAAAAAAAC8BAABfcmVscy8ucmVsc1BLAQItABQABgAIAAAAIQBp2i/hNgIAAG4EAAAOAAAAAAAA&#10;AAAAAAAAAC4CAABkcnMvZTJvRG9jLnhtbFBLAQItABQABgAIAAAAIQDgITWt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13184" behindDoc="0" locked="0" layoutInCell="1" allowOverlap="1">
                <wp:simplePos x="0" y="0"/>
                <wp:positionH relativeFrom="column">
                  <wp:posOffset>3429000</wp:posOffset>
                </wp:positionH>
                <wp:positionV relativeFrom="paragraph">
                  <wp:posOffset>3390900</wp:posOffset>
                </wp:positionV>
                <wp:extent cx="228600" cy="310515"/>
                <wp:effectExtent l="5080" t="5715" r="13970" b="7620"/>
                <wp:wrapNone/>
                <wp:docPr id="452" name="Auto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B063BC1" id="AutoShape 128" o:spid="_x0000_s1026" type="#_x0000_t10" style="position:absolute;margin-left:270pt;margin-top:267pt;width:18pt;height:24.4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th7NgIAAG4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yxLziwY&#10;IulqGzG9zYpyNbZocKEizwd378cig7tD8T0wi9c92E5eeY9DL6GhxIrRP3sRMCqBQtlm+IgN4QPh&#10;p27tW29GQOoD2ydSHg+kyH1kgi7LcnWaE3WCTG+LfFks0wtQPQc7H+J7iYaNQs1RROhwYgN2dyEm&#10;Wpq5NGi+cdYaTSTvQLPyvFydzXizcwbVM2KqFbVqbpXWSfHd5lp7RqE1v03fHByO3bRlQ83Pl+Uy&#10;VfnCFo4h8vT9DcKoSHuhlan56uAE1djkd7ZJUxtB6UmmlLWduz42eiJsg80jNd3jNPS0pCT06H9y&#10;NtDA1zz82IKXnOkPlog7LxaLcUOSslielaT4Y8vm2AJWEFTNI2eTeB2nrdo6r7qeXipS7RbHYWpV&#10;fJ6KKas5WRpqkl5szbGevH79JtZPAAAA//8DAFBLAwQUAAYACAAAACEAXoB05t8AAAALAQAADwAA&#10;AGRycy9kb3ducmV2LnhtbEyPT0vDQBDF74LfYRnBm930f5tmU4q0eBGkVSi9TbNjEszOhuy2jd/e&#10;8aSHgd8wjzfvZeveNepKXag9GxgOElDEhbc1lwY+3ndPC1AhIltsPJOBbwqwzu/vMkytv/GerodY&#10;KjHhkKKBKsY21ToUFTkMA98Sy+3Tdw6jrF2pbYc3MXeNHiXJTDusWT5U2NJzRcXX4eIM4LF8mY9P&#10;r9vdcLntN8f9W5Qx5vGh36xARerjnxh+40t0yCXT2V/YBtUYmE4S6RIFxhMBUUznM4GzwGK0BJ1n&#10;+n+H/AcAAP//AwBQSwECLQAUAAYACAAAACEAtoM4kv4AAADhAQAAEwAAAAAAAAAAAAAAAAAAAAAA&#10;W0NvbnRlbnRfVHlwZXNdLnhtbFBLAQItABQABgAIAAAAIQA4/SH/1gAAAJQBAAALAAAAAAAAAAAA&#10;AAAAAC8BAABfcmVscy8ucmVsc1BLAQItABQABgAIAAAAIQBK1th7NgIAAG4EAAAOAAAAAAAAAAAA&#10;AAAAAC4CAABkcnMvZTJvRG9jLnhtbFBLAQItABQABgAIAAAAIQBegHTm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612160" behindDoc="0" locked="0" layoutInCell="1" allowOverlap="1">
                <wp:simplePos x="0" y="0"/>
                <wp:positionH relativeFrom="column">
                  <wp:posOffset>3429000</wp:posOffset>
                </wp:positionH>
                <wp:positionV relativeFrom="paragraph">
                  <wp:posOffset>3080385</wp:posOffset>
                </wp:positionV>
                <wp:extent cx="228600" cy="310515"/>
                <wp:effectExtent l="5080" t="9525" r="13970" b="13335"/>
                <wp:wrapNone/>
                <wp:docPr id="451"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E6E762" id="AutoShape 127" o:spid="_x0000_s1026" type="#_x0000_t10" style="position:absolute;margin-left:270pt;margin-top:242.55pt;width:18pt;height:24.4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xvONgIAAG4EAAAOAAAAZHJzL2Uyb0RvYy54bWysVG1v0zAQ/o7Ef7D8neaFduuipdPUMYQ0&#10;YNLgB1wdJzHYPmO7Tcev38XpSgd8QuSDdee7e3zPveTyam8020kfFNqaF7OcM2kFNsp2Nf/65fbN&#10;krMQwTag0cqaP8rAr1avX10OrpIl9qgb6RmB2FANruZ9jK7KsiB6aSDM0ElLxha9gUiq77LGw0Do&#10;Rmdlnp9lA/rGeRQyBLq9mYx8lfDbVor4uW2DjEzXnHKL6fTp3IxntrqEqvPgeiUOacA/ZGFAWXr0&#10;CHUDEdjWqz+gjBIeA7ZxJtBk2LZKyMSB2BT5b2weenAycaHiBHcsU/h/sOLT7t4z1dR8vig4s2Co&#10;SdfbiOltVpTnY4kGFyryfHD3fiQZ3B2K74FZXPdgO3ntPQ69hIYSK0b/7EXAqAQKZZvhIzaED4Sf&#10;qrVvvRkBqQ5sn5ryeGyK3Ecm6LIsl2c5tU6Q6W2RL4pFegGq52DnQ3wv0bBRqDmKCB1O3YDdXYip&#10;Lc2BGjTfOGuNpibvQLPyolwmhhlUB2eSnhETV9SquVVaJ8V3m7X2jEJrfpu+QzLh1E1bNtT8YlEu&#10;EssXtnAKkafvbxBGRdoLrUzNl0cnqMYiv7NNmtoISk8ypaztoepjoaeGbbB5pKJ7nIaelpSEHv1P&#10;zgYa+JqHH1vwkjP9wVLjLor5fNyQpMwX5yUp/tSyObWAFQRV88jZJK7jtFVb51XX00tF4m5xHKZW&#10;xeepmLI6JEtDTdKLrTnVk9ev38TqCQAA//8DAFBLAwQUAAYACAAAACEACTiEiuIAAAALAQAADwAA&#10;AGRycy9kb3ducmV2LnhtbEyPT0vDQBDF7wW/wzKCt3Y3NmlrzKYUafEiSKtQvG2zYxLMzobsto3f&#10;3vGkh4H583jze8V6dJ244BBaTxqSmQKBVHnbUq3h/W03XYEI0ZA1nSfU8I0B1uXNpDC59Vfa4+UQ&#10;a8EmFHKjoYmxz6UMVYPOhJnvkfj26QdnIo9DLe1grmzuOnmv1EI60xJ/aEyPTw1WX4ez02CO9fNy&#10;/vGy3SUP23Fz3L9GLq3vbsfNI4iIY/wTwy8+o0PJTCd/JhtEpyFLFWeJGtJVloBgRbZc8ObEzTxV&#10;IMtC/s9Q/gAAAP//AwBQSwECLQAUAAYACAAAACEAtoM4kv4AAADhAQAAEwAAAAAAAAAAAAAAAAAA&#10;AAAAW0NvbnRlbnRfVHlwZXNdLnhtbFBLAQItABQABgAIAAAAIQA4/SH/1gAAAJQBAAALAAAAAAAA&#10;AAAAAAAAAC8BAABfcmVscy8ucmVsc1BLAQItABQABgAIAAAAIQAg0xvONgIAAG4EAAAOAAAAAAAA&#10;AAAAAAAAAC4CAABkcnMvZTJvRG9jLnhtbFBLAQItABQABgAIAAAAIQAJOISK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11136" behindDoc="0" locked="0" layoutInCell="1" allowOverlap="1">
                <wp:simplePos x="0" y="0"/>
                <wp:positionH relativeFrom="column">
                  <wp:posOffset>3429000</wp:posOffset>
                </wp:positionH>
                <wp:positionV relativeFrom="paragraph">
                  <wp:posOffset>2769870</wp:posOffset>
                </wp:positionV>
                <wp:extent cx="228600" cy="310515"/>
                <wp:effectExtent l="5080" t="13335" r="13970" b="9525"/>
                <wp:wrapNone/>
                <wp:docPr id="450"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7C10B2" id="AutoShape 126" o:spid="_x0000_s1026" type="#_x0000_t10" style="position:absolute;margin-left:270pt;margin-top:218.1pt;width:18pt;height:24.4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xUNgIAAG4EAAAOAAAAZHJzL2Uyb0RvYy54bWysVF9v1DAMf0fiO0R5Z/3D3Xar1pumjSGk&#10;AZMGH8CXpm0giUOSu9749HPT7rgBT4g+RHZs/2L/bPficm8020kfFNqaFyc5Z9IKbJTtav71y+2b&#10;FWchgm1Ao5U1f5SBX65fv7oYXCVL7FE30jMCsaEaXM37GF2VZUH00kA4QSctGVv0BiKpvssaDwOh&#10;G52VeX6aDegb51HIEOj2ZjLydcJvWyni57YNMjJdc8otptOnczOe2foCqs6D65WY04B/yMKAsvTo&#10;AeoGIrCtV39AGSU8BmzjiUCTYdsqIVMNVE2R/1bNQw9OplqInOAONIX/Bys+7e49U03NF0vix4Kh&#10;Jl1tI6a3WVGejhQNLlTk+eDu/VhkcHcovgdm8boH28kr73HoJTSUWDH6Zy8CRiVQKNsMH7EhfCD8&#10;xNa+9WYEJB7YPjXl8dAUuY9M0GVZrk5zSk2Q6W2RL4tlegGq52DnQ3wv0bBRqDmKCB1O3YDdXYip&#10;Lc1cGjTfOGuNpibvQLPyvFydzXizcwbVM2KqFbVqbpXWSfHd5lp7RqE1v03fHByO3bRlQ83Pl+Uy&#10;VfnCFo4h8vT9DcKoSHuhlan56uAE1UjyO9ukqY2g9CRTytrOrI9ETw3bYPNIpHuchp6WlIQe/U/O&#10;Bhr4mocfW/CSM/3BUuPOi8Vi3JCkLJZnJSn+2LI5toAVBFXzyNkkXsdpq7bOq66nl4pUu8VxmFoV&#10;n6diympOloaapBdbc6wnr1+/ifUTAAAA//8DAFBLAwQUAAYACAAAACEANRgMrOIAAAALAQAADwAA&#10;AGRycy9kb3ducmV2LnhtbEyPQUvDQBCF74L/YRnBm92kbdIasylFWrwIpVUo3qbJmASzsyG7beO/&#10;dzzpYQ7z5vHme/lqtJ260OBbxwbiSQSKuHRVy7WB97ftwxKUD8gVdo7JwDd5WBW3Nzlmlbvyni6H&#10;UCsJYZ+hgSaEPtPalw1Z9BPXE8vt0w0Wg6xDrasBrxJuOz2NolRbbFk+NNjTc0Pl1+FsDeCxflnM&#10;Pl432/hxM66P+12QMeb+blw/gQo0hj8z/OILOhTCdHJnrrzqDCTzSLoEA/NZOgUljmSRinISZZnE&#10;oItc/+9Q/AAAAP//AwBQSwECLQAUAAYACAAAACEAtoM4kv4AAADhAQAAEwAAAAAAAAAAAAAAAAAA&#10;AAAAW0NvbnRlbnRfVHlwZXNdLnhtbFBLAQItABQABgAIAAAAIQA4/SH/1gAAAJQBAAALAAAAAAAA&#10;AAAAAAAAAC8BAABfcmVscy8ucmVsc1BLAQItABQABgAIAAAAIQAD3+xUNgIAAG4EAAAOAAAAAAAA&#10;AAAAAAAAAC4CAABkcnMvZTJvRG9jLnhtbFBLAQItABQABgAIAAAAIQA1GAys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10112" behindDoc="0" locked="0" layoutInCell="1" allowOverlap="1">
                <wp:simplePos x="0" y="0"/>
                <wp:positionH relativeFrom="column">
                  <wp:posOffset>3429000</wp:posOffset>
                </wp:positionH>
                <wp:positionV relativeFrom="paragraph">
                  <wp:posOffset>2459355</wp:posOffset>
                </wp:positionV>
                <wp:extent cx="228600" cy="310515"/>
                <wp:effectExtent l="5080" t="7620" r="13970" b="5715"/>
                <wp:wrapNone/>
                <wp:docPr id="449"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5298255" id="AutoShape 125" o:spid="_x0000_s1026" type="#_x0000_t10" style="position:absolute;margin-left:270pt;margin-top:193.65pt;width:18pt;height:24.4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FrNAIAAG4EAAAOAAAAZHJzL2Uyb0RvYy54bWysVF9vEzEMf0fiO0R5Z/eHdmtPu07TxhDS&#10;gEmDD+DmcneBJA5J2uv49PhybekA8YC4h8iO7V/sn+27vNoZzbbSB4W25sVZzpm0Ahtlu5p//nT3&#10;asFZiGAb0GhlzZ9k4Ferly8uB1fJEnvUjfSMQGyoBlfzPkZXZVkQvTQQztBJS8YWvYFIqu+yxsNA&#10;6EZnZZ6fZwP6xnkUMgS6vZ2MfJXw21aK+LFtg4xM15xyi+n06VyPZ7a6hKrz4Hol9mnAP2RhQFl6&#10;9Ah1CxHYxqvfoIwSHgO28UygybBtlZCpBqqmyH+p5rEHJ1MtRE5wR5rC/4MVH7YPnqmm5rPZkjML&#10;hpp0vYmY3mZFOR8pGlyoyPPRPfixyODuUXwNzOJND7aT197j0EtoKLFi9M+eBYxKoFC2Ht5jQ/hA&#10;+ImtXevNCEg8sF1qytOxKXIXmaDLslyc59Q6QabXRT4vUkYZVIdg50N8K9GwUag5iggdTt2A7X2I&#10;qS3NvjRovnDWGk1N3oJm5bJcXKSModo7E/IBMdWKWjV3Suuk+G59oz2j0JrfpW8fHE7dtGVDzZdz&#10;Iu/vEHn6/gRhVKS90MrUfHF0gmok+Y1t0tRGUHqSKWVt96yPRE8NW2PzRKR7nIaelpSEHv13zgYa&#10;+JqHbxvwkjP9zlLjlsVsNm5IUmbzi5IUf2pZn1rACoKqeeRsEm/itFUb51XX00tFqt3iOEytioep&#10;mLLaJ0tDTdKzrTnVk9fP38TqBwAAAP//AwBQSwMEFAAGAAgAAAAhABkKGsPjAAAACwEAAA8AAABk&#10;cnMvZG93bnJldi54bWxMj0FLw0AQhe+C/2EZwZvdtGmTGrMpRVq8CKVVKN6myZgEs7Mhu23jv3c8&#10;6WEOM+/x5nv5arSdutDgW8cGppMIFHHpqpZrA+9v24clKB+QK+wck4Fv8rAqbm9yzCp35T1dDqFW&#10;EsI+QwNNCH2mtS8bsugnricW7dMNFoOsQ62rAa8Sbjs9i6JEW2xZPjTY03ND5dfhbA3gsX5J44/X&#10;zXb6uBnXx/0uyBhzfzeun0AFGsOfGX7xBR0KYTq5M1dedQYW80i6BAPxMo1BiWORJnI5GZjHyQx0&#10;kev/HYofAAAA//8DAFBLAQItABQABgAIAAAAIQC2gziS/gAAAOEBAAATAAAAAAAAAAAAAAAAAAAA&#10;AABbQ29udGVudF9UeXBlc10ueG1sUEsBAi0AFAAGAAgAAAAhADj9If/WAAAAlAEAAAsAAAAAAAAA&#10;AAAAAAAALwEAAF9yZWxzLy5yZWxzUEsBAi0AFAAGAAgAAAAhALZv8Ws0AgAAbgQAAA4AAAAAAAAA&#10;AAAAAAAALgIAAGRycy9lMm9Eb2MueG1sUEsBAi0AFAAGAAgAAAAhABkKGsPjAAAACwEAAA8AAAAA&#10;AAAAAAAAAAAAjg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609088" behindDoc="0" locked="0" layoutInCell="1" allowOverlap="1">
                <wp:simplePos x="0" y="0"/>
                <wp:positionH relativeFrom="column">
                  <wp:posOffset>3429000</wp:posOffset>
                </wp:positionH>
                <wp:positionV relativeFrom="paragraph">
                  <wp:posOffset>2148840</wp:posOffset>
                </wp:positionV>
                <wp:extent cx="228600" cy="310515"/>
                <wp:effectExtent l="5080" t="11430" r="13970" b="11430"/>
                <wp:wrapNone/>
                <wp:docPr id="448"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FCF551" id="AutoShape 124" o:spid="_x0000_s1026" type="#_x0000_t10" style="position:absolute;margin-left:270pt;margin-top:169.2pt;width:18pt;height:24.4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wbx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gqhxY&#10;IulqGzG9zYpyMbZo6ENFng/9vR+LDP0diu+BObzuwLXqynscOgWSEitG/+xFwKgECmWb4SNKwgfC&#10;T93aN96OgNQHtk+kPB5IUfvIBF2W5eo0J+oEmd4W+bJYphegeg7ufYjvFVo2CjVHEaHFiQ3Y3YWY&#10;aJFzaSC/cdZYQyTvwLDyvFydzXizcwbVM2KqFY2Wt9qYpPh2c208o9Ca36ZvDg7Hbsaxoebny3KZ&#10;qnxhC8cQefr+BmF1pL0w2tZ8dXCCamzyOyfT1EbQZpIpZePmro+NngjboHykpnuchp6WlIQO/U/O&#10;Bhr4mocfW/CKM/PBEXHnxWIxbkhSFsuzkhR/bNkcW8AJgqp55GwSr+O0Vdve67ajl4pUu8NxmBod&#10;n6diympOloaapBdbc6wnr1+/ifUTAAAA//8DAFBLAwQUAAYACAAAACEAxyHhFeIAAAALAQAADwAA&#10;AGRycy9kb3ducmV2LnhtbEyPQUvDQBCF74L/YRnBm93UtE0asylFWrwI0iqU3qbJmASzsyG7beO/&#10;dzzpYQ7z5vHme/lqtJ260OBbxwamkwgUcemqlmsDH+/bhxSUD8gVdo7JwDd5WBW3Nzlmlbvyji77&#10;UCsJYZ+hgSaEPtPalw1Z9BPXE8vt0w0Wg6xDrasBrxJuO/0YRQttsWX50GBPzw2VX/uzNYCH+iWJ&#10;j6+b7XS5GdeH3VuQMeb+blw/gQo0hj8z/OILOhTCdHJnrrzqDMxnkXQJBuI4nYESxzxZiHISJU1i&#10;0EWu/3cofgAAAP//AwBQSwECLQAUAAYACAAAACEAtoM4kv4AAADhAQAAEwAAAAAAAAAAAAAAAAAA&#10;AAAAW0NvbnRlbnRfVHlwZXNdLnhtbFBLAQItABQABgAIAAAAIQA4/SH/1gAAAJQBAAALAAAAAAAA&#10;AAAAAAAAAC8BAABfcmVscy8ucmVsc1BLAQItABQABgAIAAAAIQCVYwbxNgIAAG4EAAAOAAAAAAAA&#10;AAAAAAAAAC4CAABkcnMvZTJvRG9jLnhtbFBLAQItABQABgAIAAAAIQDHIeEV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08064" behindDoc="0" locked="0" layoutInCell="1" allowOverlap="1">
                <wp:simplePos x="0" y="0"/>
                <wp:positionH relativeFrom="column">
                  <wp:posOffset>3429000</wp:posOffset>
                </wp:positionH>
                <wp:positionV relativeFrom="paragraph">
                  <wp:posOffset>1838325</wp:posOffset>
                </wp:positionV>
                <wp:extent cx="228600" cy="310515"/>
                <wp:effectExtent l="5080" t="5715" r="13970" b="7620"/>
                <wp:wrapNone/>
                <wp:docPr id="447"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CBB616" id="AutoShape 123" o:spid="_x0000_s1026" type="#_x0000_t10" style="position:absolute;margin-left:270pt;margin-top:144.75pt;width:18pt;height:24.4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Y0ONgIAAG4EAAAOAAAAZHJzL2Uyb0RvYy54bWysVF9v1DAMf0fiO0R5Z/2zu+1WrTdNG0NI&#10;AyYNPoAvTdtAEockd73x6XHT7rgBT4g+RHZs/2L7Z/fyam8020kfFNqaFyc5Z9IKbJTtav7l892b&#10;FWchgm1Ao5U1f5KBX61fv7ocXCVL7FE30jMCsaEaXM37GF2VZUH00kA4QSctGVv0BiKpvssaDwOh&#10;G52VeX6WDegb51HIEOj2djLydcJvWynip7YNMjJdc8otptOnczOe2foSqs6D65WY04B/yMKAsvTo&#10;AeoWIrCtV39AGSU8BmzjiUCTYdsqIVMNVE2R/1bNYw9OplqoOcEd2hT+H6z4uHvwTDU1XyzOObNg&#10;iKTrbcT0NivK07FFgwsVeT66Bz8WGdw9im+BWbzpwXby2nscegkNJVaM/tmLgFEJFMo2wwdsCB8I&#10;P3Vr33ozAlIf2D6R8nQgRe4jE3RZlquznKgTZDot8mWxTC9A9RzsfIjvJBo2CjVHEaHDiQ3Y3YeY&#10;aGnm0qD5yllrNJG8A83Ki3J1PuPNzhlUz4ipVtSquVNaJ8V3mxvtGYXW/C59c3A4dtOWDTW/WJbL&#10;VOULWziGyNP3NwijIu2FVqbmq4MTVGOT39omTW0EpSeZUtZ27vrY6ImwDTZP1HSP09DTkpLQo//B&#10;2UADX/PwfQtecqbfWyLuolgsxg1JymJ5XpLijy2bYwtYQVA1j5xN4k2ctmrrvOp6eqlItVsch6lV&#10;8XkqpqzmZGmoSXqxNcd68vr1m1j/BAAA//8DAFBLAwQUAAYACAAAACEA8mLQFeMAAAALAQAADwAA&#10;AGRycy9kb3ducmV2LnhtbEyPQUvDQBCF74L/YRnBm920ado0ZlOKtHgRpFUo3qbJmASzsyG7beO/&#10;dzzpYQ4z7/Hme/l6tJ260OBbxwamkwgUcemqlmsD72+7hxSUD8gVdo7JwDd5WBe3Nzlmlbvyni6H&#10;UCsJYZ+hgSaEPtPalw1Z9BPXE4v26QaLQdah1tWAVwm3nZ5F0UJbbFk+NNjTU0Pl1+FsDeCxfl7G&#10;Hy/b3XS1HTfH/WuQMeb+btw8ggo0hj8z/OILOhTCdHJnrrzqDCTzSLoEA7N0lYASR7JcyOVkII7T&#10;Oegi1/87FD8AAAD//wMAUEsBAi0AFAAGAAgAAAAhALaDOJL+AAAA4QEAABMAAAAAAAAAAAAAAAAA&#10;AAAAAFtDb250ZW50X1R5cGVzXS54bWxQSwECLQAUAAYACAAAACEAOP0h/9YAAACUAQAACwAAAAAA&#10;AAAAAAAAAAAvAQAAX3JlbHMvLnJlbHNQSwECLQAUAAYACAAAACEAFCWNDjYCAABuBAAADgAAAAAA&#10;AAAAAAAAAAAuAgAAZHJzL2Uyb0RvYy54bWxQSwECLQAUAAYACAAAACEA8mLQFeMAAAALAQAADwAA&#10;AAAAAAAAAAAAAACQ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06016" behindDoc="0" locked="0" layoutInCell="1" allowOverlap="1">
                <wp:simplePos x="0" y="0"/>
                <wp:positionH relativeFrom="column">
                  <wp:posOffset>3886200</wp:posOffset>
                </wp:positionH>
                <wp:positionV relativeFrom="paragraph">
                  <wp:posOffset>1527810</wp:posOffset>
                </wp:positionV>
                <wp:extent cx="228600" cy="310515"/>
                <wp:effectExtent l="5080" t="9525" r="13970" b="13335"/>
                <wp:wrapNone/>
                <wp:docPr id="446"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7E7D3B" id="AutoShape 121" o:spid="_x0000_s1026" type="#_x0000_t10" style="position:absolute;margin-left:306pt;margin-top:120.3pt;width:18pt;height:24.4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hJOQIAAG4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vFKSWW&#10;GSTpahshv02qukotGl1o0PPB3ftUZHB3wL8HYuF6YLaXV97DOEgmMLHsX7wISErAULIZP4JAfIb4&#10;uVv7zpsEiH0g+0zK44EUuY+E42Vdr05LpI6j6W1VLqtlyqhgzXOw8yG+l2BIEloKPLIeJjbY7i7E&#10;TIuYS2PiGyWd0UjyjmlSn9ersxlvdkbkZ8RcK2glbpXWWfH95lp7gqEtvc3fHByO3bQlY0vPl/Uy&#10;V/nCFo4hyvz9DcKoiHuhlWnp6uDEmtTkd1bkqY1M6UnGlLXFnjw3eiJsA+IRm+5hGnpcUhQG8D8p&#10;GXHgWxp+bJmXlOgPFok7rxaLtCFZWSzPalT8sWVzbGGWI1RLIyWTeB2nrdo6r/oBX6py7RbSMHUq&#10;Js5SflNWs4JDnamcFzBtzbGevX79JtZPAAAA//8DAFBLAwQUAAYACAAAACEAgUa+TeIAAAALAQAA&#10;DwAAAGRycy9kb3ducmV2LnhtbEyPQUvDQBCF74L/YRnBm90k1pjGbEqRFi9CaRWKt2kyJsHsbMhu&#10;2/jvHU96mMO8ebz5XrGcbK/ONPrOsYF4FoEirlzdcWPg/W1zl4HyAbnG3jEZ+CYPy/L6qsC8dhfe&#10;0XkfGiUh7HM00IYw5Fr7qiWLfuYGYrl9utFikHVsdD3iRcJtr5MoSrXFjuVDiwM9t1R97U/WAB6a&#10;l8f7j9f1Jl6sp9Vhtw0yxtzeTKsnUIGm8GeGX3xBh1KYju7EtVe9gTROpEswkMyjFJQ40nkmylGU&#10;bPEAuiz0/w7lDwAAAP//AwBQSwECLQAUAAYACAAAACEAtoM4kv4AAADhAQAAEwAAAAAAAAAAAAAA&#10;AAAAAAAAW0NvbnRlbnRfVHlwZXNdLnhtbFBLAQItABQABgAIAAAAIQA4/SH/1gAAAJQBAAALAAAA&#10;AAAAAAAAAAAAAC8BAABfcmVscy8ucmVsc1BLAQItABQABgAIAAAAIQDEb6hJOQIAAG4EAAAOAAAA&#10;AAAAAAAAAAAAAC4CAABkcnMvZTJvRG9jLnhtbFBLAQItABQABgAIAAAAIQCBRr5N4gAAAAsBAAAP&#10;AAAAAAAAAAAAAAAAAJMEAABkcnMvZG93bnJldi54bWxQSwUGAAAAAAQABADzAAAAogUAAAAA&#10;"/>
            </w:pict>
          </mc:Fallback>
        </mc:AlternateContent>
      </w:r>
      <w:r>
        <w:rPr>
          <w:rFonts w:ascii="Algerian" w:hAnsi="Algerian"/>
          <w:noProof/>
          <w:sz w:val="32"/>
          <w:szCs w:val="32"/>
        </w:rPr>
        <mc:AlternateContent>
          <mc:Choice Requires="wps">
            <w:drawing>
              <wp:anchor distT="0" distB="0" distL="114300" distR="114300" simplePos="0" relativeHeight="251607040" behindDoc="0" locked="0" layoutInCell="1" allowOverlap="1">
                <wp:simplePos x="0" y="0"/>
                <wp:positionH relativeFrom="column">
                  <wp:posOffset>3657600</wp:posOffset>
                </wp:positionH>
                <wp:positionV relativeFrom="paragraph">
                  <wp:posOffset>1527810</wp:posOffset>
                </wp:positionV>
                <wp:extent cx="228600" cy="310515"/>
                <wp:effectExtent l="5080" t="9525" r="13970" b="13335"/>
                <wp:wrapNone/>
                <wp:docPr id="445"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55BCEB" id="AutoShape 122" o:spid="_x0000_s1026" type="#_x0000_t10" style="position:absolute;margin-left:4in;margin-top:120.3pt;width:18pt;height:24.4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cA9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FYcubA&#10;EklX24jpbVaU5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KmgmUeIAAAALAQAADwAA&#10;AGRycy9kb3ducmV2LnhtbEyPQUvDQBCF74L/YRnBm90ktWkbsymltHgRpFUo3qbJmASzsyG7beO/&#10;dzzpYQ7z5vHme/lqtJ260OBbxwbiSQSKuHRVy7WB97fdwwKUD8gVdo7JwDd5WBW3Nzlmlbvyni6H&#10;UCsJYZ+hgSaEPtPalw1Z9BPXE8vt0w0Wg6xDrasBrxJuO51EUaottiwfGuxp01D5dThbA3isn+fT&#10;j5ftLl5ux/Vx/xpkjLm/G9dPoAKN4c8Mv/iCDoUwndyZK686A7N5Kl2CgeQxSkGJI40TUU6iLJYz&#10;0EWu/3cofgAAAP//AwBQSwECLQAUAAYACAAAACEAtoM4kv4AAADhAQAAEwAAAAAAAAAAAAAAAAAA&#10;AAAAW0NvbnRlbnRfVHlwZXNdLnhtbFBLAQItABQABgAIAAAAIQA4/SH/1gAAAJQBAAALAAAAAAAA&#10;AAAAAAAAAC8BAABfcmVscy8ucmVsc1BLAQItABQABgAIAAAAIQDgfcA9NgIAAG4EAAAOAAAAAAAA&#10;AAAAAAAAAC4CAABkcnMvZTJvRG9jLnhtbFBLAQItABQABgAIAAAAIQAqaCZR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04992" behindDoc="0" locked="0" layoutInCell="1" allowOverlap="1">
                <wp:simplePos x="0" y="0"/>
                <wp:positionH relativeFrom="column">
                  <wp:posOffset>3429000</wp:posOffset>
                </wp:positionH>
                <wp:positionV relativeFrom="paragraph">
                  <wp:posOffset>1527810</wp:posOffset>
                </wp:positionV>
                <wp:extent cx="228600" cy="310515"/>
                <wp:effectExtent l="5080" t="9525" r="13970" b="13335"/>
                <wp:wrapNone/>
                <wp:docPr id="444"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40B97EA" id="AutoShape 120" o:spid="_x0000_s1026" type="#_x0000_t10" style="position:absolute;margin-left:270pt;margin-top:120.3pt;width:18pt;height:24.4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V6NwIAAG4EAAAOAAAAZHJzL2Uyb0RvYy54bWysVF9v1DAMf0fiO0R5Z/3D3Xar1pumjSGk&#10;AZMGH8CXpG0giUuSu9749HPT7rgBT4g+RHZs/2L/bPficm8N2ykfNLqaFyc5Z8oJlNq1Nf/65fbN&#10;irMQwUkw6FTNH1Xgl+vXry6GvlIldmik8oxAXKiGvuZdjH2VZUF0ykI4wV45MjboLURSfZtJDwOh&#10;W5OVeX6aDehl71GoEOj2ZjLydcJvGiXi56YJKjJTc8otptOnczOe2foCqtZD32kxpwH/kIUF7ejR&#10;A9QNRGBbr/+Aslp4DNjEE4E2w6bRQqUaqJoi/62ahw56lWohckJ/oCn8P1jxaXfvmZY1XywWnDmw&#10;1KSrbcT0NivKRNHQh4o8H/p7PxYZ+jsU3wNzeN2Ba9WV9zh0CiQlVoyUZi8CRiVQKNsMH1ESPhB+&#10;YmvfeDsCEg9sn5ryeGiK2kcm6LIsV6c5tU6Q6W2RL4tlegGq5+Deh/heoWWjUHMUEVqcugG7uxBT&#10;W+RcGshvnDXWUJN3YFh5Xq7OZrzZOYPqGTHVikbLW21MUny7uTaeUWjNb9M3B4djN+PYUPPzZblM&#10;Vb6whWOIPH1/g7A60l4YbWu+OjhBNZL8zsk0tRG0mWRK2biZ9ZHocfpDtUH5SKR7nIaelpSEDv1P&#10;zgYa+JqHH1vwijPzwVHjzovFYtyQpCyWZ9R55o8tm2MLOEFQNY+cTeJ1nLZq23vddvRSkWp3OA5T&#10;o+PzVExZzcnSUJP0YmuO9eT16zexfgIAAP//AwBQSwMEFAAGAAgAAAAhAMNxl3biAAAACwEAAA8A&#10;AABkcnMvZG93bnJldi54bWxMj0FvwjAMhe+T9h8iT9ptJDBaoDRFaALtMgnBJqHdTGPaak1SNQG6&#10;fz/vtB188PPT8/fy1WBbcaU+NN5pGI8UCHKlN42rNHy8b5/mIEJEZ7D1jjR8U4BVcX+XY2b8ze3p&#10;eoiV4BAXMtRQx9hlUoayJoth5DtyfDv73mLkta+k6fHG4baVE6VSabFx/KHGjl5qKr8OF6sBj9Xr&#10;7PnzbbMdLzbD+rjfRR6tHx+G9RJEpCH+meEXn9GhYKaTvzgTRKshmSruEjVMpioFwY5klrJyYmW+&#10;SEAWufzfofgBAAD//wMAUEsBAi0AFAAGAAgAAAAhALaDOJL+AAAA4QEAABMAAAAAAAAAAAAAAAAA&#10;AAAAAFtDb250ZW50X1R5cGVzXS54bWxQSwECLQAUAAYACAAAACEAOP0h/9YAAACUAQAACwAAAAAA&#10;AAAAAAAAAAAvAQAAX3JlbHMvLnJlbHNQSwECLQAUAAYACAAAACEAMDflejcCAABuBAAADgAAAAAA&#10;AAAAAAAAAAAuAgAAZHJzL2Uyb0RvYy54bWxQSwECLQAUAAYACAAAACEAw3GXduIAAAALAQAADwAA&#10;AAAAAAAAAAAAAACR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603968" behindDoc="0" locked="0" layoutInCell="1" allowOverlap="1">
                <wp:simplePos x="0" y="0"/>
                <wp:positionH relativeFrom="column">
                  <wp:posOffset>3200400</wp:posOffset>
                </wp:positionH>
                <wp:positionV relativeFrom="paragraph">
                  <wp:posOffset>1527810</wp:posOffset>
                </wp:positionV>
                <wp:extent cx="228600" cy="310515"/>
                <wp:effectExtent l="5080" t="9525" r="13970" b="13335"/>
                <wp:wrapNone/>
                <wp:docPr id="443"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5EDCEC0" id="AutoShape 119" o:spid="_x0000_s1026" type="#_x0000_t10" style="position:absolute;margin-left:252pt;margin-top:120.3pt;width:18pt;height:24.4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NNgIAAG4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P5BSWW&#10;GSTpdhchvU2KYjW0qHehQs8n9+iHIoN7AP4tEAubjtlW3noPfSeZwMSKwT97ETAoAUPJtv8AAvEZ&#10;4qduHRpvBkDsAzkkUp5PpMhDJBwvy3J5mSN1HE0XRb4oFukFVh2DnQ/xnQRDBqGmwCNrYWSD7R9C&#10;TLSIqTQmvlLSGI0k75km5apcXk14k3PGqiNiqhW0EvdK66T4drvRnmBoTe/TNwWHczdtSV/T1aJc&#10;pCpf2MI5RJ6+v0EYFXEvtDI1XZ6cWDU0+a0VaWojU3qUMWVtp64PjR4J24J4xqZ7GIcelxSFDvwP&#10;Snoc+JqG7zvmJSX6vUXiVsV8PmxIUuaLqxIVf27ZnluY5QhV00jJKG7iuFU751Xb4UtFqt3CMEyN&#10;isepGLOaksWhRunF1pzryevXb2L9EwAA//8DAFBLAwQUAAYACAAAACEA5xwFK+IAAAALAQAADwAA&#10;AGRycy9kb3ducmV2LnhtbEyPQUvDQBCF74L/YRnBm91tTWobsylFWrwI0ioUb9NkTILZ2ZDdtvHf&#10;O570MId583jzvXw1uk6daQitZwvTiQFFXPqq5drC+9v2bgEqROQKO89k4ZsCrIrrqxyzyl94R+d9&#10;rJWEcMjQQhNjn2kdyoYchonvieX26QeHUdah1tWAFwl3nZ4ZM9cOW5YPDfb01FD5tT85C3ionx/u&#10;P1422+lyM64Pu9coY+3tzbh+BBVpjH9m+MUXdCiE6ehPXAXVWUhNIl2ihVli5qDEkSZGlKMoi2UK&#10;usj1/w7FDwAAAP//AwBQSwECLQAUAAYACAAAACEAtoM4kv4AAADhAQAAEwAAAAAAAAAAAAAAAAAA&#10;AAAAW0NvbnRlbnRfVHlwZXNdLnhtbFBLAQItABQABgAIAAAAIQA4/SH/1gAAAJQBAAALAAAAAAAA&#10;AAAAAAAAAC8BAABfcmVscy8ucmVsc1BLAQItABQABgAIAAAAIQBo/0zNNgIAAG4EAAAOAAAAAAAA&#10;AAAAAAAAAC4CAABkcnMvZTJvRG9jLnhtbFBLAQItABQABgAIAAAAIQDnHAUr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02944" behindDoc="0" locked="0" layoutInCell="1" allowOverlap="1">
                <wp:simplePos x="0" y="0"/>
                <wp:positionH relativeFrom="column">
                  <wp:posOffset>3200400</wp:posOffset>
                </wp:positionH>
                <wp:positionV relativeFrom="paragraph">
                  <wp:posOffset>1217295</wp:posOffset>
                </wp:positionV>
                <wp:extent cx="228600" cy="310515"/>
                <wp:effectExtent l="5080" t="13335" r="13970" b="9525"/>
                <wp:wrapNone/>
                <wp:docPr id="442"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62D78C5" id="AutoShape 118" o:spid="_x0000_s1026" type="#_x0000_t10" style="position:absolute;margin-left:252pt;margin-top:95.85pt;width:18pt;height:24.4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7tXNgIAAG4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LEoOXNg&#10;iaSrbcT0NiuK1diioQ8VeT70934sMvR3KL4H5vC6A9eqK+9x6BRISqwY/bMXAaMSKJRtho8oCR8I&#10;P3Vr33g7AlIf2D6R8nggRe0jE3RZlqvTnKgTZHpb5MtimV6A6jm49yG+V2jZKNQcRYQWJzZgdxdi&#10;okXOpYH8xlljDZG8A8PK83J1NuPNzhlUz4ipVjRa3mpjkuLbzbXxjEJrfpu+OTgcuxnHhpqfL8tl&#10;qvKFLRxD5On7G4TVkfbCaFvz1cEJqrHJ75xMUxtBm0mmlI2buz42eiJsg/KRmu5xGnpaUhI69D85&#10;G2jgax5+bMErzswHR8SdF4vFuCFJWSzPSlL8sWVzbAEnCKrmkbNJvI7TVm17r9uOXipS7Q7HYWp0&#10;fJ6KKas5WRpqkl5szbGevH79JtZPAAAA//8DAFBLAwQUAAYACAAAACEAxVQn1uIAAAALAQAADwAA&#10;AGRycy9kb3ducmV2LnhtbEyPQUvDQBCF74L/YRnBm91NTVsbsylFWrwI0ioUb9NkTILZ2ZDdtvHf&#10;O570MIeZ93jzvXw1uk6daQitZwvJxIAiLn3Vcm3h/W179wAqROQKO89k4ZsCrIrrqxyzyl94R+d9&#10;rJWEcMjQQhNjn2kdyoYchonviUX79IPDKOtQ62rAi4S7Tk+NmWuHLcuHBnt6aqj82p+cBTzUz4v7&#10;j5fNNlluxvVh9xplrL29GdePoCKN8c8Mv/iCDoUwHf2Jq6A6CzOTSpcowjJZgBLHLDVyOVqYpmYO&#10;usj1/w7FDwAAAP//AwBQSwECLQAUAAYACAAAACEAtoM4kv4AAADhAQAAEwAAAAAAAAAAAAAAAAAA&#10;AAAAW0NvbnRlbnRfVHlwZXNdLnhtbFBLAQItABQABgAIAAAAIQA4/SH/1gAAAJQBAAALAAAAAAAA&#10;AAAAAAAAAC8BAABfcmVscy8ucmVsc1BLAQItABQABgAIAAAAIQBL87tXNgIAAG4EAAAOAAAAAAAA&#10;AAAAAAAAAC4CAABkcnMvZTJvRG9jLnhtbFBLAQItABQABgAIAAAAIQDFVCfW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601920" behindDoc="0" locked="0" layoutInCell="1" allowOverlap="1">
                <wp:simplePos x="0" y="0"/>
                <wp:positionH relativeFrom="column">
                  <wp:posOffset>3200400</wp:posOffset>
                </wp:positionH>
                <wp:positionV relativeFrom="paragraph">
                  <wp:posOffset>906780</wp:posOffset>
                </wp:positionV>
                <wp:extent cx="228600" cy="310515"/>
                <wp:effectExtent l="5080" t="7620" r="13970" b="5715"/>
                <wp:wrapNone/>
                <wp:docPr id="441"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58693D3" id="AutoShape 117" o:spid="_x0000_s1026" type="#_x0000_t10" style="position:absolute;margin-left:252pt;margin-top:71.4pt;width:18pt;height:24.4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njiNgIAAG4EAAAOAAAAZHJzL2Uyb0RvYy54bWysVG1v0zAQ/o7Ef7D8neaFduuipdPUMYQ0&#10;YNLgB1xtJzHYvmC7Tcev38XpSgd8QuSDdee7e3zPveTyam8N2ykfNLqaF7OcM+UESu3amn/9cvtm&#10;yVmI4CQYdKrmjyrwq9XrV5dDX6kSOzRSeUYgLlRDX/Muxr7KsiA6ZSHMsFeOjA16C5FU32bSw0Do&#10;1mRlnp9lA3rZexQqBLq9mYx8lfCbRon4uWmCiszUnHKL6fTp3IxntrqEqvXQd1oc0oB/yMKCdvTo&#10;EeoGIrCt139AWS08BmziTKDNsGm0UIkDsSny39g8dNCrxIWKE/pjmcL/gxWfdveeaVnz+bzgzIGl&#10;Jl1vI6a3WVGcjyUa+lCR50N/70eSob9D8T0wh+sOXKuuvcehUyApsWL0z14EjEqgULYZPqIkfCD8&#10;VK194+0ISHVg+9SUx2NT1D4yQZdluTzLqXWCTG+LfFEs0gtQPQf3PsT3Ci0bhZqjiNDi1A3Y3YWY&#10;2iIP1EB+46yxhpq8A8PKi3KZGGZQHZxJekZMXNFoeauNSYpvN2vjGYXW/DZ9h2TCqZtxbKj5xaJc&#10;JJYvbOEUIk/f3yCsjrQXRtuaL49OUI1FfudkmtoI2kwypWzcoepjoaeGbVA+UtE9TkNPS0pCh/4n&#10;ZwMNfM3Djy14xZn54KhxF8V8Pm5IUuaL85IUf2rZnFrACYKqeeRsEtdx2qpt73Xb0UtF4u5wHKZG&#10;x+epmLI6JEtDTdKLrTnVk9ev38TqCQAA//8DAFBLAwQUAAYACAAAACEAyXxw5t8AAAALAQAADwAA&#10;AGRycy9kb3ducmV2LnhtbExPTUvDQBC9C/6HZQRvdjc1tTZmU4q0eBFKq1C8TZMxCWZnQ3bbxn/v&#10;eNLDHN4Hb97Ll6Pr1JmG0Hq2kEwMKOLSVy3XFt7fNnePoEJErrDzTBa+KcCyuL7KMav8hXd03sda&#10;SQiHDC00MfaZ1qFsyGGY+J5YtE8/OIwCh1pXA14k3HV6asyDdtiyfGiwp+eGyq/9yVnAQ/0yv/94&#10;XW+SxXpcHXbbKGft7c24egIVaYx/ZvitL9WhkE5Hf+IqqM7CzKSyJYqQTmWDOGapEeYozCKZgy5y&#10;/X9D8QMAAP//AwBQSwECLQAUAAYACAAAACEAtoM4kv4AAADhAQAAEwAAAAAAAAAAAAAAAAAAAAAA&#10;W0NvbnRlbnRfVHlwZXNdLnhtbFBLAQItABQABgAIAAAAIQA4/SH/1gAAAJQBAAALAAAAAAAAAAAA&#10;AAAAAC8BAABfcmVscy8ucmVsc1BLAQItABQABgAIAAAAIQAh9njiNgIAAG4EAAAOAAAAAAAAAAAA&#10;AAAAAC4CAABkcnMvZTJvRG9jLnhtbFBLAQItABQABgAIAAAAIQDJfHDm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600896" behindDoc="0" locked="0" layoutInCell="1" allowOverlap="1">
                <wp:simplePos x="0" y="0"/>
                <wp:positionH relativeFrom="column">
                  <wp:posOffset>3200400</wp:posOffset>
                </wp:positionH>
                <wp:positionV relativeFrom="paragraph">
                  <wp:posOffset>596265</wp:posOffset>
                </wp:positionV>
                <wp:extent cx="228600" cy="310515"/>
                <wp:effectExtent l="5080" t="11430" r="13970" b="11430"/>
                <wp:wrapNone/>
                <wp:docPr id="440"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8F0CED" id="AutoShape 116" o:spid="_x0000_s1026" type="#_x0000_t10" style="position:absolute;margin-left:252pt;margin-top:46.95pt;width:18pt;height:24.4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94NQIAAG4EAAAOAAAAZHJzL2Uyb0RvYy54bWysVF9v1DAMf0fiO0R5Z/3DbrtV603TxhDS&#10;gEmDD+BL0jaQxCXJXW98+rlp77gBT4g+RHZs/2L/bPfyamcN2yofNLqaFyc5Z8oJlNq1Nf/65e7N&#10;krMQwUkw6FTNn1TgV6vXry6HvlIldmik8oxAXKiGvuZdjH2VZUF0ykI4wV45MjboLURSfZtJDwOh&#10;W5OVeX6WDehl71GoEOj2djLyVcJvGiXi56YJKjJTc8otptOncz2e2eoSqtZD32kxpwH/kIUF7ejR&#10;A9QtRGAbr/+Aslp4DNjEE4E2w6bRQqUaqJoi/62axw56lWohckJ/oCn8P1jxafvgmZY1Pz0lfhxY&#10;atL1JmJ6mxXF2UjR0IeKPB/7Bz8WGfp7FN8Dc3jTgWvVtfc4dAokJVaM/tmLgFEJFMrWw0eUhA+E&#10;n9jaNd6OgMQD26WmPB2aonaRCbosy+VZTqkJMr0t8kWxSC9AtQ/ufYjvFVo2CjVHEaHFqRuwvQ8x&#10;tUXOpYH8xlljDTV5C4aVF+XyfMabnTOo9oipVjRa3mljkuLb9Y3xjEJrfpe+OTgcuxnHhppfLMpF&#10;qvKFLRxD5On7G4TVkfbCaFvz5cEJqpHkd06mqY2gzSRTysbNrI9ETw1bo3wi0j1OQ09LSkKH/idn&#10;Aw18zcOPDXjFmfngqHEXRZqAmJTTxXlJnPtjy/rYAk4QVM0jZ5N4E6et2vRetx29VKTaHY7D1Oi4&#10;n4opqzlZGmqSXmzNsZ68fv0mVs8AAAD//wMAUEsDBBQABgAIAAAAIQBK9mAa4QAAAAoBAAAPAAAA&#10;ZHJzL2Rvd25yZXYueG1sTI9BS8NAEIXvgv9hGcGb3W2bahOzKUVavAjSKhRv02RMgtnZkN228d87&#10;nvQwh5n3ePO9fDW6Tp1pCK1nC9OJAUVc+qrl2sL72/ZuCSpE5Ao7z2ThmwKsiuurHLPKX3hH532s&#10;lYRwyNBCE2OfaR3KhhyGie+JRfv0g8Mo61DrasCLhLtOz4y51w5blg8N9vTUUPm1PzkLeKifH+Yf&#10;L5vtNN2M68PuNcpYe3szrh9BRRrjnxl+8QUdCmE6+hNXQXUWFiaRLtFCOk9BiWGRGDkcxZnMlqCL&#10;XP+vUPwAAAD//wMAUEsBAi0AFAAGAAgAAAAhALaDOJL+AAAA4QEAABMAAAAAAAAAAAAAAAAAAAAA&#10;AFtDb250ZW50X1R5cGVzXS54bWxQSwECLQAUAAYACAAAACEAOP0h/9YAAACUAQAACwAAAAAAAAAA&#10;AAAAAAAvAQAAX3JlbHMvLnJlbHNQSwECLQAUAAYACAAAACEAAvqPeDUCAABuBAAADgAAAAAAAAAA&#10;AAAAAAAuAgAAZHJzL2Uyb0RvYy54bWxQSwECLQAUAAYACAAAACEASvZgGuEAAAAKAQAADwAAAAAA&#10;AAAAAAAAAACP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95776" behindDoc="0" locked="0" layoutInCell="1" allowOverlap="1">
                <wp:simplePos x="0" y="0"/>
                <wp:positionH relativeFrom="column">
                  <wp:posOffset>1828800</wp:posOffset>
                </wp:positionH>
                <wp:positionV relativeFrom="paragraph">
                  <wp:posOffset>596265</wp:posOffset>
                </wp:positionV>
                <wp:extent cx="228600" cy="310515"/>
                <wp:effectExtent l="5080" t="11430" r="13970" b="11430"/>
                <wp:wrapNone/>
                <wp:docPr id="439"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F892D93" id="AutoShape 111" o:spid="_x0000_s1026" type="#_x0000_t10" style="position:absolute;margin-left:2in;margin-top:46.95pt;width:18pt;height:24.4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TY3OQIAAG4EAAAOAAAAZHJzL2Uyb0RvYy54bWysVM1u2zAMvg/YOwi6r/5p0iZGnKJI12FA&#10;txXo9gCKJNvaJNGTlDjd04+SnSzddhrmg0CK5CeSH+nVzcFospfOK7A1LS5ySqTlIJRta/rl8/2b&#10;BSU+MCuYBitr+iw9vVm/frUa+kqW0IEW0hEEsb4a+pp2IfRVlnneScP8BfTSorEBZ1hA1bWZcGxA&#10;dKOzMs+vsgGc6B1w6T3e3o1Guk74TSN5+NQ0Xgaia4q5hXS6dG7jma1XrGod6zvFpzTYP2RhmLL4&#10;6AnqjgVGdk79AWUUd+ChCRccTAZNo7hMNWA1Rf5bNU8d62WqBZvj+1Ob/P+D5R/3j44oUdPZ5ZIS&#10;ywySdLsLkN4mRVHEFg29r9DzqX90sUjfPwD/5omFTcdsK2+dg6GTTGBiyT97ERAVj6FkO3wAgfgM&#10;8VO3Do0zERD7QA6JlOcTKfIQCMfLslxc5UgdR9Nlkc+LecwoY9UxuHc+vJNgSBRqCjywFkY22P7B&#10;h0SLmEpj4isljdFI8p5pUi7LxfWENzkj8hEx1QpaiXuldVJcu91oRzC0pvfpm4L9uZu2ZKjpcl7O&#10;U5UvbP4cIk/f3yCMCrgXWpmaLk5OrIpNfmtFmtrAlB5lTFlb7Mmx0SNhWxDP2HQH49DjkqLQgftB&#10;yYADX1P/fcecpES/t0jcspjN4oYkZTa/LlFx55btuYVZjlA1DZSM4iaMW7XrnWo7fKlItVuIw9So&#10;EDmL+Y1ZTQoOdaJyWsC4Ned68vr1m1j/BAAA//8DAFBLAwQUAAYACAAAACEA5MXaw+EAAAAKAQAA&#10;DwAAAGRycy9kb3ducmV2LnhtbEyPQUvDQBCF74L/YRnBm900KZqk2ZQiLV4EaRVKb9NkTILZ2ZDd&#10;tvHfO570MIeZ93jzvWI12V5daPSdYwPzWQSKuHJ1x42Bj/ftQwrKB+Qae8dk4Js8rMrbmwLz2l15&#10;R5d9aJSEsM/RQBvCkGvtq5Ys+pkbiEX7dKPFIOvY6HrEq4TbXsdR9KgtdiwfWhzouaXqa3+2BvDQ&#10;vDwlx9fNdp5tpvVh9xZkjLm/m9ZLUIGm8GeGX3xBh1KYTu7MtVe9gThNpUswkCUZKDEk8UIOJ3Eu&#10;4hR0Wej/FcofAAAA//8DAFBLAQItABQABgAIAAAAIQC2gziS/gAAAOEBAAATAAAAAAAAAAAAAAAA&#10;AAAAAABbQ29udGVudF9UeXBlc10ueG1sUEsBAi0AFAAGAAgAAAAhADj9If/WAAAAlAEAAAsAAAAA&#10;AAAAAAAAAAAALwEAAF9yZWxzLy5yZWxzUEsBAi0AFAAGAAgAAAAhAMu9Njc5AgAAbgQAAA4AAAAA&#10;AAAAAAAAAAAALgIAAGRycy9lMm9Eb2MueG1sUEsBAi0AFAAGAAgAAAAhAOTF2sPhAAAACgEAAA8A&#10;AAAAAAAAAAAAAAAAkwQAAGRycy9kb3ducmV2LnhtbFBLBQYAAAAABAAEAPMAAAChBQAAAAA=&#10;"/>
            </w:pict>
          </mc:Fallback>
        </mc:AlternateContent>
      </w:r>
      <w:r>
        <w:rPr>
          <w:rFonts w:ascii="Algerian" w:hAnsi="Algerian"/>
          <w:noProof/>
          <w:sz w:val="32"/>
          <w:szCs w:val="32"/>
        </w:rPr>
        <mc:AlternateContent>
          <mc:Choice Requires="wps">
            <w:drawing>
              <wp:anchor distT="0" distB="0" distL="114300" distR="114300" simplePos="0" relativeHeight="251591680" behindDoc="0" locked="0" layoutInCell="1" allowOverlap="1">
                <wp:simplePos x="0" y="0"/>
                <wp:positionH relativeFrom="column">
                  <wp:posOffset>1600200</wp:posOffset>
                </wp:positionH>
                <wp:positionV relativeFrom="paragraph">
                  <wp:posOffset>2148840</wp:posOffset>
                </wp:positionV>
                <wp:extent cx="228600" cy="310515"/>
                <wp:effectExtent l="5080" t="11430" r="13970" b="11430"/>
                <wp:wrapNone/>
                <wp:docPr id="438"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CD3E8D" id="AutoShape 107" o:spid="_x0000_s1026" type="#_x0000_t10" style="position:absolute;margin-left:126pt;margin-top:169.2pt;width:18pt;height:24.4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2aNwIAAG4EAAAOAAAAZHJzL2Uyb0RvYy54bWysVG1v0zAQ/o7Ef7D8neVl7dZFTadpYwhp&#10;wKTBD7jaTmKwfcF2m45fz8XpSgt8QuSDdec7P77nnnOW1ztr2Fb5oNHVvDjLOVNOoNSurfmXz/dv&#10;FpyFCE6CQadq/qwCv169frUc+kqV2KGRyjMCcaEa+pp3MfZVlgXRKQvhDHvlKNigtxDJ9W0mPQyE&#10;bk1W5vlFNqCXvUehQqDduynIVwm/aZSIn5omqMhMzam2mFaf1vW4ZqslVK2HvtNiXwb8QxUWtKNL&#10;D1B3EIFtvP4DymrhMWATzwTaDJtGC5U4EJsi/43NUwe9SlyoOaE/tCn8P1jxcfvomZY1n52TVA4s&#10;iXSziZjuZkV+ObZo6ENFmU/9ox9Jhv4BxbfAHN524Fp14z0OnQJJhRVjfnZyYHQCHWXr4QNKwgfC&#10;T93aNd6OgNQHtkuiPB9EUbvIBG2W5eIiJ+kEhc6LfF7M0w1QvRzufYjvFFo2GjVHEaHFSQ3YPoSY&#10;ZJF7aiC/ctZYQyJvwbDyqlwkhhlU+2SyXhATVzRa3mtjkuPb9a3xjI7W/D59+2LCcZpxbKj51byc&#10;J5YnsXAMkafvbxBWR3oXRtuaLw5JUI1NfutkmtoI2kw2lWzcvutjoyfB1iifqekep6GnR0pGh/4H&#10;ZwMNfM3D9w14xZl570i4q2I2G19Icmbzy5IcfxxZH0fACYKqeeRsMm/j9Ko2vddtRzcVibvDcZga&#10;HV+mYqpqXywNNVknr+bYT1m/fhOrnwAAAP//AwBQSwMEFAAGAAgAAAAhAB8ilnrhAAAACwEAAA8A&#10;AABkcnMvZG93bnJldi54bWxMj0FLw0AQhe+C/2EZwZvdNFG7xmxKkRYvgrQKxds0GZNgdjZkt238&#10;944nPcxh3jzefK9YTq5XJxpD59nCfJaAIq583XFj4f1tc2NAhYhcY++ZLHxTgGV5eVFgXvszb+m0&#10;i42SEA45WmhjHHKtQ9WSwzDzA7HcPv3oMMo6Nroe8Szhrtdpktxrhx3LhxYHemqp+todnQXcN8+L&#10;7ONlvZk/rKfVfvsaZay9vppWj6AiTfHPDL/4gg6lMB38keugegvpXSpdooUsM7egxJEaI8pBFLPI&#10;QJeF/t+h/AEAAP//AwBQSwECLQAUAAYACAAAACEAtoM4kv4AAADhAQAAEwAAAAAAAAAAAAAAAAAA&#10;AAAAW0NvbnRlbnRfVHlwZXNdLnhtbFBLAQItABQABgAIAAAAIQA4/SH/1gAAAJQBAAALAAAAAAAA&#10;AAAAAAAAAC8BAABfcmVscy8ucmVsc1BLAQItABQABgAIAAAAIQC+KH2aNwIAAG4EAAAOAAAAAAAA&#10;AAAAAAAAAC4CAABkcnMvZTJvRG9jLnhtbFBLAQItABQABgAIAAAAIQAfIpZ64QAAAAsBAAAPAAAA&#10;AAAAAAAAAAAAAJE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590656" behindDoc="0" locked="0" layoutInCell="1" allowOverlap="1">
                <wp:simplePos x="0" y="0"/>
                <wp:positionH relativeFrom="column">
                  <wp:posOffset>1600200</wp:posOffset>
                </wp:positionH>
                <wp:positionV relativeFrom="paragraph">
                  <wp:posOffset>1838325</wp:posOffset>
                </wp:positionV>
                <wp:extent cx="228600" cy="310515"/>
                <wp:effectExtent l="5080" t="5715" r="13970" b="7620"/>
                <wp:wrapNone/>
                <wp:docPr id="437"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3029317" id="AutoShape 106" o:spid="_x0000_s1026" type="#_x0000_t10" style="position:absolute;margin-left:126pt;margin-top:144.75pt;width:18pt;height:24.4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SMF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6zpkD&#10;SyRdbyOmt1mRn40tGvpQkedj/+DHIkN/j+JbYA5vOnCtuvYeh06BpMSK0T97ETAqgULZZviAkvCB&#10;8FO39o23IyD1ge0TKU8HUtQ+MkGXZbk6y4k6QabTIl8Wy/QCVM/BvQ/xnULLRqHmKCK0OLEBu/sQ&#10;Ey1yLg3kV84aa4jkHRhWXpSr8xlvds6gekZMtaLR8k4bkxTfbm6MZxRa87v0zcHh2M04NtT8Ylku&#10;U5UvbOEYIk/f3yCsjrQXRtuarw5OUI1NfutkmtoI2kwypWzc3PWx0RNhG5RP1HSP09DTkpLQof/B&#10;2UADX/PwfQtecWbeOyLuolgsxg1JymJ5XpLijy2bYws4QVA1j5xN4k2ctmrbe9129FKRanc4DlOj&#10;4/NUTFnNydJQk/Ria4715PXrN7H+CQAA//8DAFBLAwQUAAYACAAAACEAKmGneuIAAAALAQAADwAA&#10;AGRycy9kb3ducmV2LnhtbEyPT0vDQBDF74LfYRnBm900sbqN2ZQiLV6E0loovW2zYxLMzobsto3f&#10;3vGkh4H583jze8VidJ244BBaTxqmkwQEUuVtS7WG/cf6QYEI0ZA1nSfU8I0BFuXtTWFy66+0xcsu&#10;1oJNKORGQxNjn0sZqgadCRPfI/Ht0w/ORB6HWtrBXNncdTJNkifpTEv8oTE9vjZYfe3OToM51G/P&#10;2fF9tZ7OV+PysN1ELq3v78blC4iIY/wTwy8+o0PJTCd/JhtEpyGdpZwlcqPmMxCsSJXizUlDlqlH&#10;kGUh/2cofwAAAP//AwBQSwECLQAUAAYACAAAACEAtoM4kv4AAADhAQAAEwAAAAAAAAAAAAAAAAAA&#10;AAAAW0NvbnRlbnRfVHlwZXNdLnhtbFBLAQItABQABgAIAAAAIQA4/SH/1gAAAJQBAAALAAAAAAAA&#10;AAAAAAAAAC8BAABfcmVscy8ucmVsc1BLAQItABQABgAIAAAAIQCY5SMFNgIAAG4EAAAOAAAAAAAA&#10;AAAAAAAAAC4CAABkcnMvZTJvRG9jLnhtbFBLAQItABQABgAIAAAAIQAqYad64gAAAAsBAAAPAAAA&#10;AAAAAAAAAAAAAJA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589632" behindDoc="0" locked="0" layoutInCell="1" allowOverlap="1">
                <wp:simplePos x="0" y="0"/>
                <wp:positionH relativeFrom="column">
                  <wp:posOffset>1600200</wp:posOffset>
                </wp:positionH>
                <wp:positionV relativeFrom="paragraph">
                  <wp:posOffset>1527810</wp:posOffset>
                </wp:positionV>
                <wp:extent cx="228600" cy="310515"/>
                <wp:effectExtent l="5080" t="9525" r="13970" b="13335"/>
                <wp:wrapNone/>
                <wp:docPr id="436"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D257C5" id="AutoShape 105" o:spid="_x0000_s1026" type="#_x0000_t10" style="position:absolute;margin-left:126pt;margin-top:120.3pt;width:18pt;height:24.4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i/NgIAAG4EAAAOAAAAZHJzL2Uyb0RvYy54bWysVG1v0zAQ/o7Ef7D8neVl7dZFTadpYwhp&#10;wKTBD7jaTmKwfcF2m45fz8XpSgt8QuSDdee7e/zcW5bXO2vYVvmg0dW8OMs5U06g1K6t+ZfP928W&#10;nIUIToJBp2r+rAK/Xr1+tRz6SpXYoZHKMwJxoRr6mncx9lWWBdEpC+EMe+XI2KC3EEn1bSY9DIRu&#10;TVbm+UU2oJe9R6FCoNu7ychXCb9plIifmiaoyEzNiVtMp0/nejyz1RKq1kPfabGnAf/AwoJ29OgB&#10;6g4isI3Xf0BZLTwGbOKZQJth02ihUg6UTZH/ls1TB71KuVBxQn8oU/h/sOLj9tEzLWs+O7/gzIGl&#10;Jt1sIqa3WZHPxxINfajI86l/9GOSoX9A8S0wh7cduFbdeI9Dp0ASsWL0z04CRiVQKFsPH1ASPhB+&#10;qtau8XYEpDqwXWrK86EpaheZoMuyXFzk1DpBpnPiUyRGGVQvwb0P8Z1Cy0ah5igitDh1A7YPIaa2&#10;yH1qIL9y1lhDTd6CYeVVubhMjKHaOxPyC2LKFY2W99qYpPh2fWs8o9Ca36dvHxyO3YxjQ82v5uU8&#10;ZXliC8cQefr+BmF1pL0w2tZ8cXCCaizyWyfT1EbQZpKJsnH7qo+Fnhq2RvlMRfc4DT0tKQkd+h+c&#10;DTTwNQ/fN+AVZ+a9o8ZdFbPZuCFJmc0vS1L8sWV9bAEnCKrmkbNJvI3TVm16r9uOXipS7g7HYWp0&#10;fJmKidWeLA01SSdbc6wnr1+/idVPAAAA//8DAFBLAwQUAAYACAAAACEAG3LgGd8AAAALAQAADwAA&#10;AGRycy9kb3ducmV2LnhtbExPTUvDQBC9C/6HZQRvdtNoaxqzKUVavAjSKhRv0+yYBLOzIbtt4793&#10;etLDwJuZx/solqPr1ImG0Ho2MJ0koIgrb1uuDXy8b+4yUCEiW+w8k4EfCrAsr68KzK0/85ZOu1gr&#10;EeGQo4Emxj7XOlQNOQwT3xPL78sPDqOsQ63tgGcRd51Ok2SuHbYsDg329NxQ9b07OgO4r18e7z9f&#10;15vpYj2u9tu3KGPM7c24egIVaYx/ZLjEl+hQSqaDP7INqjOQzlLpEgU8JHNQwkizTC6HC1jMQJeF&#10;/t+h/AUAAP//AwBQSwECLQAUAAYACAAAACEAtoM4kv4AAADhAQAAEwAAAAAAAAAAAAAAAAAAAAAA&#10;W0NvbnRlbnRfVHlwZXNdLnhtbFBLAQItABQABgAIAAAAIQA4/SH/1gAAAJQBAAALAAAAAAAAAAAA&#10;AAAAAC8BAABfcmVscy8ucmVsc1BLAQItABQABgAIAAAAIQAmb5i/NgIAAG4EAAAOAAAAAAAAAAAA&#10;AAAAAC4CAABkcnMvZTJvRG9jLnhtbFBLAQItABQABgAIAAAAIQAbcuAZ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88608" behindDoc="0" locked="0" layoutInCell="1" allowOverlap="1">
                <wp:simplePos x="0" y="0"/>
                <wp:positionH relativeFrom="column">
                  <wp:posOffset>1600200</wp:posOffset>
                </wp:positionH>
                <wp:positionV relativeFrom="paragraph">
                  <wp:posOffset>1217295</wp:posOffset>
                </wp:positionV>
                <wp:extent cx="228600" cy="310515"/>
                <wp:effectExtent l="5080" t="13335" r="13970" b="9525"/>
                <wp:wrapNone/>
                <wp:docPr id="435" name="AutoShap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38BE3C" id="AutoShape 104" o:spid="_x0000_s1026" type="#_x0000_t10" style="position:absolute;margin-left:126pt;margin-top:95.85pt;width:18pt;height:24.4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zr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G65MyB&#10;JZKutxHT26zIF2OLhj5U5PnYP/ixyNDfo/gWmMObDlyrrr3HoVMgKbFi9M9eBIxKoFC2GT6gJHwg&#10;/NStfePtCEh9YPtEytOBFLWPTNBlWa7OcqJOkOm0yJfFMr0A1XNw70N8p9CyUag5iggtTmzA7j7E&#10;RIucSwP5lbPGGiJ5B4aVF+XqfMabnTOonhFTrWi0vNPGJMW3mxvjGYXW/C59c3A4djOODTW/WJbL&#10;VOULWziGyNP3NwirI+2F0bbmq4MTVGOT3zqZpjaCNpNMKRs3d31s9ETYBuUTNd3jNPS0pCR06H9w&#10;NtDA1zx834JXnJn3joi7KBaLcUOSsliel6T4Y8vm2AJOEFTNI2eTeBOnrdr2XrcdvVSk2h2Ow9To&#10;+DwVU1ZzsjTUJL3YmmM9ef36Tax/AgAA//8DAFBLAwQUAAYACAAAACEAOTrC5OAAAAALAQAADwAA&#10;AGRycy9kb3ducmV2LnhtbExPTUvDQBC9C/6HZQRvdpOobZpmU4q0eBFKq1C8TZNpEszOhuy2jf/e&#10;8aSHgZl5j/eRL0fbqQsNvnVsIJ5EoIhLV7VcG/h43zykoHxArrBzTAa+ycOyuL3JMavclXd02Yda&#10;iQj7DA00IfSZ1r5syKKfuJ5YsJMbLAY5h1pXA15F3HY6iaKpttiyODTY00tD5df+bA3goX6dPX6+&#10;rTfxfD2uDrttkDHm/m5cLUAFGsMfGX7jS3QoJNPRnbnyqjOQPCfSJQgwj2eghJGkqXyOsjxFU9BF&#10;rv93KH4AAAD//wMAUEsBAi0AFAAGAAgAAAAhALaDOJL+AAAA4QEAABMAAAAAAAAAAAAAAAAAAAAA&#10;AFtDb250ZW50X1R5cGVzXS54bWxQSwECLQAUAAYACAAAACEAOP0h/9YAAACUAQAACwAAAAAAAAAA&#10;AAAAAAAvAQAAX3JlbHMvLnJlbHNQSwECLQAUAAYACAAAACEAn/u86zYCAABuBAAADgAAAAAAAAAA&#10;AAAAAAAuAgAAZHJzL2Uyb0RvYy54bWxQSwECLQAUAAYACAAAACEAOTrC5OAAAAAL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87584" behindDoc="0" locked="0" layoutInCell="1" allowOverlap="1">
                <wp:simplePos x="0" y="0"/>
                <wp:positionH relativeFrom="column">
                  <wp:posOffset>914400</wp:posOffset>
                </wp:positionH>
                <wp:positionV relativeFrom="paragraph">
                  <wp:posOffset>1217295</wp:posOffset>
                </wp:positionV>
                <wp:extent cx="228600" cy="310515"/>
                <wp:effectExtent l="5080" t="13335" r="13970" b="9525"/>
                <wp:wrapNone/>
                <wp:docPr id="434" name="AutoShap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49BDD7" id="AutoShape 103" o:spid="_x0000_s1026" type="#_x0000_t10" style="position:absolute;margin-left:1in;margin-top:95.85pt;width:18pt;height:24.4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4RNgIAAG4EAAAOAAAAZHJzL2Uyb0RvYy54bWysVF9v1DAMf0fiO0R5Z/2zu+1WrTdNG0NI&#10;AyYNPoAvTdtAEockd73x6XHT7rgBT4g+RHZs/2L7Z/fyam8020kfFNqaFyc5Z9IKbJTtav7l892b&#10;FWchgm1Ao5U1f5KBX61fv7ocXCVL7FE30jMCsaEaXM37GF2VZUH00kA4QSctGVv0BiKpvssaDwOh&#10;G52VeX6WDegb51HIEOj2djLydcJvWynip7YNMjJdc8otptOnczOe2foSqs6D65WY04B/yMKAsvTo&#10;AeoWIrCtV39AGSU8BmzjiUCTYdsqIVMNVE2R/1bNYw9OplqoOcEd2hT+H6z4uHvwTDU1X5wuOLNg&#10;iKTrbcT0Nivy07FFgwsVeT66Bz8WGdw9im+BWbzpwXby2nscegkNJVaM/tmLgFEJFMo2wwdsCB8I&#10;P3Vr33ozAlIf2D6R8nQgRe4jE3RZlquznKgTZDot8mWxTC9A9RzsfIjvJBo2CjVHEaHDiQ3Y3YeY&#10;aGnm0qD5yllrNJG8A83Ki3J1PuPNzhlUz4ipVtSquVNaJ8V3mxvtGYXW/C59c3A4dtOWDTW/WJbL&#10;VOULWziGyNP3NwijIu2FVqbmq4MTVGOT39omTW0EpSeZUtZ27vrY6ImwDTZP1HSP09DTkpLQo//B&#10;2UADX/PwfQtecqbfWyLuolgsxg1JymJ5XpLijy2bYwtYQVA1j5xN4k2ctmrrvOp6eqlItVsch6lV&#10;8XkqpqzmZGmoSXqxNcd68vr1m1j/BAAA//8DAFBLAwQUAAYACAAAACEAX2B5gt8AAAALAQAADwAA&#10;AGRycy9kb3ducmV2LnhtbExPTUvDQBC9C/6HZQRvdjc19CNmU4q0eBGkVSjepsmYBLOzIbtt4793&#10;etLDwLyZx/vIV6Pr1JmG0Hq2kEwMKOLSVy3XFj7etw8LUCEiV9h5Jgs/FGBV3N7kmFX+wjs672Ot&#10;RIRDhhaaGPtM61A25DBMfE8svy8/OIwCh1pXA15E3HV6asxMO2xZHBrs6bmh8nt/chbwUL/MHz9f&#10;N9tkuRnXh91blLH2/m5cP4GKNMY/MlzjS3QoJNPRn7gKqhOcptIlyrJM5qCujIWRy9HCNDUz0EWu&#10;/3cofgEAAP//AwBQSwECLQAUAAYACAAAACEAtoM4kv4AAADhAQAAEwAAAAAAAAAAAAAAAAAAAAAA&#10;W0NvbnRlbnRfVHlwZXNdLnhtbFBLAQItABQABgAIAAAAIQA4/SH/1gAAAJQBAAALAAAAAAAAAAAA&#10;AAAAAC8BAABfcmVscy8ucmVsc1BLAQItABQABgAIAAAAIQAbfJ4RNgIAAG4EAAAOAAAAAAAAAAAA&#10;AAAAAC4CAABkcnMvZTJvRG9jLnhtbFBLAQItABQABgAIAAAAIQBfYHmC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86560" behindDoc="0" locked="0" layoutInCell="1" allowOverlap="1">
                <wp:simplePos x="0" y="0"/>
                <wp:positionH relativeFrom="column">
                  <wp:posOffset>1371600</wp:posOffset>
                </wp:positionH>
                <wp:positionV relativeFrom="paragraph">
                  <wp:posOffset>1217295</wp:posOffset>
                </wp:positionV>
                <wp:extent cx="228600" cy="310515"/>
                <wp:effectExtent l="5080" t="13335" r="13970" b="9525"/>
                <wp:wrapNone/>
                <wp:docPr id="433" name="AutoShap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A00C1B9" id="AutoShape 102" o:spid="_x0000_s1026" type="#_x0000_t10" style="position:absolute;margin-left:108pt;margin-top:95.85pt;width:18pt;height:24.4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2wDNgIAAG4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HF6ypkD&#10;SyRdbyOmt1mRl2OLhj5U5PnYP/ixyNDfo/gWmMObDlyrrr3HoVMgKbFi9M9eBIxKoFC2GT6gJHwg&#10;/NStfePtCEh9YPtEytOBFLWPTNBlWa7OcqJOkOm0yJfFMr0A1XNw70N8p9CyUag5iggtTmzA7j7E&#10;RIucSwP5lbPGGiJ5B4aVF+XqfMabnTOonhFTrWi0vNPGJMW3mxvjGYXW/C59c3A4djOODTW/WJbL&#10;VOULWziGyNP3NwirI+2F0bbmq4MTVGOT3zqZpjaCNpNMKRs3d31s9ETYBuUTNd3jNPS0pCR06H9w&#10;NtDA1zx834JXnJn3joi7KBaLcUOSsliel6T4Y8vm2AJOEFTNI2eTeBOnrdr2XrcdvVSk2h2Ow9To&#10;+DwVU1ZzsjTUJL3YmmM9ef36Tax/AgAA//8DAFBLAwQUAAYACAAAACEAX6TW8d8AAAALAQAADwAA&#10;AGRycy9kb3ducmV2LnhtbExPTUvDQBC9C/6HZQRvdpOoqY3ZlCItXgRpFYq3aXZMgtnZkN228d87&#10;nvQwMDPv8T7K5eR6daIxdJ4NpLMEFHHtbceNgfe3zc0DqBCRLfaeycA3BVhWlxclFtafeUunXWyU&#10;iHAo0EAb41BoHeqWHIaZH4gF+/Sjwyjn2Gg74lnEXa+zJMm1w47FocWBnlqqv3ZHZwD3zfP89uNl&#10;vUkX62m1375GGWOur6bVI6hIU/wjw298iQ6VZDr4I9ugegNZmkuXKMAinYMSRnafyecgy12Sg65K&#10;/b9D9QMAAP//AwBQSwECLQAUAAYACAAAACEAtoM4kv4AAADhAQAAEwAAAAAAAAAAAAAAAAAAAAAA&#10;W0NvbnRlbnRfVHlwZXNdLnhtbFBLAQItABQABgAIAAAAIQA4/SH/1gAAAJQBAAALAAAAAAAAAAAA&#10;AAAAAC8BAABfcmVscy8ucmVsc1BLAQItABQABgAIAAAAIQDX32wDNgIAAG4EAAAOAAAAAAAAAAAA&#10;AAAAAC4CAABkcnMvZTJvRG9jLnhtbFBLAQItABQABgAIAAAAIQBfpNbx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85536" behindDoc="0" locked="0" layoutInCell="1" allowOverlap="1">
                <wp:simplePos x="0" y="0"/>
                <wp:positionH relativeFrom="column">
                  <wp:posOffset>1143000</wp:posOffset>
                </wp:positionH>
                <wp:positionV relativeFrom="paragraph">
                  <wp:posOffset>1527810</wp:posOffset>
                </wp:positionV>
                <wp:extent cx="228600" cy="310515"/>
                <wp:effectExtent l="5080" t="9525" r="13970" b="13335"/>
                <wp:wrapNone/>
                <wp:docPr id="432" name="AutoShap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DBAEFF" id="AutoShape 101" o:spid="_x0000_s1026" type="#_x0000_t10" style="position:absolute;margin-left:90pt;margin-top:120.3pt;width:18pt;height:24.4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de5OQIAAG4EAAAOAAAAZHJzL2Uyb0RvYy54bWysVF9v1DAMf0fiO0R5Z/2zu+1WrTdNG0NI&#10;AyYNPkAuSdtAEockd73x6XHS7rgBT4g+RHZs/2L7Z/fyam802UkfFNiWViclJdJyEMr2Lf3y+e7N&#10;ipIQmRVMg5UtfZKBXq1fv7ocXSNrGEAL6QmC2NCMrqVDjK4pisAHaVg4ASctGjvwhkVUfV8Iz0ZE&#10;N7qoy/KsGMEL54HLEPD2djLSdcbvOsnjp64LMhLdUswt5tPnc5POYn3Jmt4zNyg+p8H+IQvDlMVH&#10;D1C3LDKy9eoPKKO4hwBdPOFgCug6xWWuAaupyt+qeRyYk7kWbE5whzaF/wfLP+4ePFGipYvTmhLL&#10;DJJ0vY2Q3yZVWaUWjS406PnoHnwqMrh74N8CsXAzMNvLa+9hHCQTmFj2L14EJCVgKNmMH0AgPkP8&#10;3K19500CxD6QfSbl6UCK3EfC8bKuV2clUsfRdFqVy2qZMipY8xzsfIjvJBiShJYCj6yHiQ22uw8x&#10;0yLm0pj4SklnNJK8Y5rUF/XqfMabnRH5GTHXClqJO6V1Vny/udGeYGhL7/I3B4djN23J2NKLZb3M&#10;Vb6whWOIMn9/gzAq4l5oZVq6OjixJjX5rRV5aiNTepIxZW2xJ8+NngjbgHjCpnuYhh6XFIUB/A9K&#10;Rhz4lobvW+YlJfq9ReIuqsUibUhWFsvzGhV/bNkcW5jlCNXSSMkk3sRpq7bOq37Al6pcu4U0TJ2K&#10;ibOU35TVrOBQZyrnBUxbc6xnr1+/ifVPAAAA//8DAFBLAwQUAAYACAAAACEAmsSoR+AAAAALAQAA&#10;DwAAAGRycy9kb3ducmV2LnhtbExPTUvDQBC9C/6HZQRvdjdRYxqzKUVavAjSWii9bbNjEszOhuy2&#10;jf/e8aSHgXkzj/dRLibXizOOofOkIZkpEEi1tx01GnYf67scRIiGrOk9oYZvDLCorq9KU1h/oQ2e&#10;t7ERLEKhMBraGIdCylC36EyY+QGJf59+dCYyHBtpR3NhcdfLVKlMOtMRO7RmwJcW66/tyWkw++b1&#10;6f7wtlon89W03G/eI4/WtzfT8hlExCn+keE3PkeHijMd/YlsED3jXHGXqCF9UBkIZqRJxpcjL/n8&#10;EWRVyv8dqh8AAAD//wMAUEsBAi0AFAAGAAgAAAAhALaDOJL+AAAA4QEAABMAAAAAAAAAAAAAAAAA&#10;AAAAAFtDb250ZW50X1R5cGVzXS54bWxQSwECLQAUAAYACAAAACEAOP0h/9YAAACUAQAACwAAAAAA&#10;AAAAAAAAAAAvAQAAX3JlbHMvLnJlbHNQSwECLQAUAAYACAAAACEAaVXXuTkCAABuBAAADgAAAAAA&#10;AAAAAAAAAAAuAgAAZHJzL2Uyb0RvYy54bWxQSwECLQAUAAYACAAAACEAmsSoR+AAAAALAQAADwAA&#10;AAAAAAAAAAAAAACT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584512" behindDoc="0" locked="0" layoutInCell="1" allowOverlap="1">
                <wp:simplePos x="0" y="0"/>
                <wp:positionH relativeFrom="column">
                  <wp:posOffset>1143000</wp:posOffset>
                </wp:positionH>
                <wp:positionV relativeFrom="paragraph">
                  <wp:posOffset>1217295</wp:posOffset>
                </wp:positionV>
                <wp:extent cx="228600" cy="310515"/>
                <wp:effectExtent l="5080" t="13335" r="13970" b="9525"/>
                <wp:wrapNone/>
                <wp:docPr id="431" name="AutoShap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12B1278" id="AutoShape 100" o:spid="_x0000_s1026" type="#_x0000_t10" style="position:absolute;margin-left:90pt;margin-top:95.85pt;width:18pt;height:24.4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fPtNgIAAG4EAAAOAAAAZHJzL2Uyb0RvYy54bWysVF9v1DAMf0fiO0R5Z/2zu+1WrTdNG0NI&#10;AyYNPoAvSdtAEpckd73x6XHT7rgBT4g+RHZs/2L/bPfyam8N2ykfNLqaFyc5Z8oJlNq1Nf/y+e7N&#10;irMQwUkw6FTNn1TgV+vXry6HvlIldmik8oxAXKiGvuZdjH2VZUF0ykI4wV45MjboLURSfZtJDwOh&#10;W5OVeX6WDehl71GoEOj2djLydcJvGiXip6YJKjJTc8otptOnczOe2foSqtZD32kxpwH/kIUF7ejR&#10;A9QtRGBbr/+Aslp4DNjEE4E2w6bRQqUaqJoi/62axw56lWohckJ/oCn8P1jxcffgmZY1X5wWnDmw&#10;1KTrbcT0NivyRNHQh4o8H/sHPxYZ+nsU3wJzeNOBa9W19zh0CiQlVoyUZi8CRiVQKNsMH1ASPhB+&#10;YmvfeDsCEg9sn5rydGiK2kcm6LIsV2eUBRNkOi3yZbFML0D1HNz7EN8ptGwUao4iQotTN2B3H2Jq&#10;i5xLA/mVs8YaavIODCsvytX5jDc7Z1A9I6Za0Wh5p41Jim83N8YzCq35Xfrm4HDsZhwban6xLJep&#10;yhe2cAyRp+9vEFZH2gujbc1XByeoRpLfOpmmNoI2k0wpGzezPhI9Tn+oNiifiHSP09DTkpLQof/B&#10;2UADX/PwfQtecWbeO2rcRbFYjBuSlMXyvCTFH1s2xxZwgqBqHjmbxJs4bdW297rt6KUi1e5wHKZG&#10;x+epmLKak6WhJunF1hzryevXb2L9EwAA//8DAFBLAwQUAAYACAAAACEAuIyKut8AAAALAQAADwAA&#10;AGRycy9kb3ducmV2LnhtbExPwUrDQBC9C/7DMoI3u5sqaZtmU4q0eBGkVSi9TZMxCWZnQ3bbxr93&#10;POlh4L2Zx5v38tXoOnWhIbSeLSQTA4q49FXLtYWP9+3DHFSIyBV2nsnCNwVYFbc3OWaVv/KOLvtY&#10;KzHhkKGFJsY+0zqUDTkME98Ty+3TDw6j0KHW1YBXMXednhqTaocty4cGe3puqPzan50FPNQvs8fj&#10;62abLDbj+rB7izLW3t+N6yWoSGP8E8NvfIkOhWQ6+TNXQXXC50a6RAGLZAZKFNMklc1JwJNJQRe5&#10;/t+h+AEAAP//AwBQSwECLQAUAAYACAAAACEAtoM4kv4AAADhAQAAEwAAAAAAAAAAAAAAAAAAAAAA&#10;W0NvbnRlbnRfVHlwZXNdLnhtbFBLAQItABQABgAIAAAAIQA4/SH/1gAAAJQBAAALAAAAAAAAAAAA&#10;AAAAAC8BAABfcmVscy8ucmVsc1BLAQItABQABgAIAAAAIQDQwfPtNgIAAG4EAAAOAAAAAAAAAAAA&#10;AAAAAC4CAABkcnMvZTJvRG9jLnhtbFBLAQItABQABgAIAAAAIQC4jIq6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83488" behindDoc="0" locked="0" layoutInCell="1" allowOverlap="1">
                <wp:simplePos x="0" y="0"/>
                <wp:positionH relativeFrom="column">
                  <wp:posOffset>1143000</wp:posOffset>
                </wp:positionH>
                <wp:positionV relativeFrom="paragraph">
                  <wp:posOffset>906780</wp:posOffset>
                </wp:positionV>
                <wp:extent cx="228600" cy="310515"/>
                <wp:effectExtent l="5080" t="7620" r="13970" b="5715"/>
                <wp:wrapNone/>
                <wp:docPr id="430" name="AutoShap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AD6B0C8" id="AutoShape 99" o:spid="_x0000_s1026" type="#_x0000_t10" style="position:absolute;margin-left:90pt;margin-top:71.4pt;width:18pt;height:24.4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38ANQIAAG0EAAAOAAAAZHJzL2Uyb0RvYy54bWysVM1u2zAMvg/YOwi6L/5p0iZGnaJI12FA&#10;txXo9gCKJNvaJFGTlDjd04+WnSzddhrmg0CK5CfyI+nrm4PRZC99UGBrWsxySqTlIJRta/rl8/2b&#10;JSUhMiuYBitr+iwDvVm/fnXdu0qW0IEW0hMEsaHqXU27GF2VZYF30rAwAyctGhvwhkVUfZsJz3pE&#10;Nzor8/wy68EL54HLEPD2bjTSdcJvGsnjp6YJMhJdU8wtptOnczuc2fqaVa1nrlN8SoP9QxaGKYuP&#10;nqDuWGRk59UfUEZxDwGaOONgMmgaxWWqAasp8t+qeeqYk6kWJCe4E03h/8Hyj/tHT5So6fwC+bHM&#10;YJNudxHS22S1GhjqXajQ8ck9+qHG4B6AfwvEwqZjtpW33kPfSSYwr2Lwz14EDErAULLtP4BAeIbw&#10;iaxD480AiDSQQ+rJ86kn8hAJx8uyXF7mmBlH00WRL4pFeoFVx2DnQ3wnwZBBqCnwyFoYm8H2DyGm&#10;roipMia+UtIYjT3eM03KVbm8mvAm54xVR8RUK2gl7pXWSfHtdqM9wdCa3qdvCg7nbtqSvqarRblI&#10;Vb6whXOIPH1/gzAq4lpoZWq6PDmxaiD5rRVpaCNTepQxZW0n1geix4ZtQTwj6R7GmccdRaED/4OS&#10;Hue9puH7jnlJiX5vsXGrYj4fFiQp88VViYo/t2zPLcxyhKpppGQUN3Fcqp3zqu3wpSLVbmGYpUbF&#10;41SMWU3J4kyj9GJpzvXk9esvsf4JAAD//wMAUEsDBBQABgAIAAAAIQC0pN2K3wAAAAsBAAAPAAAA&#10;ZHJzL2Rvd25yZXYueG1sTE9NS8NAEL0L/odlBG92kyj9SLMpRVq8CNIqlN6m2TEJZmdDdtvGf+94&#10;0sPAvDePN+8Vq9F16kJDaD0bSCcJKOLK25ZrAx/v24c5qBCRLXaeycA3BViVtzcF5tZfeUeXfayV&#10;mHDI0UATY59rHaqGHIaJ74nl9ukHh1HgUGs74FXMXaezJJlqhy3LhwZ7em6o+tqfnQE81C+zx+Pr&#10;ZpsuNuP6sHuLMsbc343rJahIY/wTw298iQ6lZDr5M9ugOsHzRLpEWZ4y6SCKLJ0KcxJmkc5Al4X+&#10;36H8AQAA//8DAFBLAQItABQABgAIAAAAIQC2gziS/gAAAOEBAAATAAAAAAAAAAAAAAAAAAAAAABb&#10;Q29udGVudF9UeXBlc10ueG1sUEsBAi0AFAAGAAgAAAAhADj9If/WAAAAlAEAAAsAAAAAAAAAAAAA&#10;AAAALwEAAF9yZWxzLy5yZWxzUEsBAi0AFAAGAAgAAAAhAFxffwA1AgAAbQQAAA4AAAAAAAAAAAAA&#10;AAAALgIAAGRycy9lMm9Eb2MueG1sUEsBAi0AFAAGAAgAAAAhALSk3YrfAAAACwEAAA8AAAAAAAAA&#10;AAAAAAAAjwQAAGRycy9kb3ducmV2LnhtbFBLBQYAAAAABAAEAPMAAACbBQAAAAA=&#10;"/>
            </w:pict>
          </mc:Fallback>
        </mc:AlternateContent>
      </w:r>
      <w:r>
        <w:rPr>
          <w:rFonts w:ascii="Algerian" w:hAnsi="Algerian"/>
          <w:noProof/>
          <w:sz w:val="32"/>
          <w:szCs w:val="32"/>
        </w:rPr>
        <mc:AlternateContent>
          <mc:Choice Requires="wps">
            <w:drawing>
              <wp:anchor distT="0" distB="0" distL="114300" distR="114300" simplePos="0" relativeHeight="251582464" behindDoc="0" locked="0" layoutInCell="1" allowOverlap="1">
                <wp:simplePos x="0" y="0"/>
                <wp:positionH relativeFrom="column">
                  <wp:posOffset>1143000</wp:posOffset>
                </wp:positionH>
                <wp:positionV relativeFrom="paragraph">
                  <wp:posOffset>596265</wp:posOffset>
                </wp:positionV>
                <wp:extent cx="228600" cy="310515"/>
                <wp:effectExtent l="5080" t="11430" r="13970" b="11430"/>
                <wp:wrapNone/>
                <wp:docPr id="429"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B797FB" id="AutoShape 98" o:spid="_x0000_s1026" type="#_x0000_t10" style="position:absolute;margin-left:90pt;margin-top:46.95pt;width:18pt;height:24.4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W2K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jXnDmw&#10;RNLVLmJ6m61XY4eGPlTk+NDf+7HG0N+h+BaYw+sOXKuuvMehUyApr2L0z54FjEqgULYdPqAkeCD4&#10;1KxD4+0ISG1gh8TJ45ETdYhM0GVZrs5zYk6Q6XWRL4tlegGqp+Deh/hOoWWjUHMUEVqcyID9XYiJ&#10;FTlXBvIrZ401xPEeDCvX5erNjDc7Z1A9IaZa0Wh5q41Jim+318YzCq35bfrm4HDqZhwbar5elstU&#10;5TNbOIXI0/c3CKsjrYXRtuaroxNUY5PfOpmGNoI2k0wpGzd3fWz0RNgW5SM13eM087SjJHTof3A2&#10;0LzXPHzfgVecmfeOiFsXi8W4IElZLN+UpPhTy/bUAk4QVM0jZ5N4Hael2vVetx29VKTaHY6z1Oj4&#10;NBVTVnOyNNMkPVuaUz15/fpLbH4CAAD//wMAUEsDBBQABgAIAAAAIQAbX+9B3gAAAAoBAAAPAAAA&#10;ZHJzL2Rvd25yZXYueG1sTE9NS8NAEL0L/odlBG92k1RqkmZTirR4EaRVKL1NkzEJZmdDdtvGf+94&#10;0sMc3rzH+yhWk+3VhUbfOTYQzyJQxJWrO24MfLxvH1JQPiDX2DsmA9/kYVXe3hSY1+7KO7rsQ6PE&#10;hH2OBtoQhlxrX7Vk0c/cQCzcpxstBoFjo+sRr2Jue51E0UJb7FgSWhzouaXqa3+2BvDQvDzNj6+b&#10;bZxtpvVh9xbkjLm/m9ZLUIGm8CeG3/pSHUrpdHJnrr3qBaeRbAkGsnkGSgRJvJDHSZjHJAVdFvr/&#10;hPIHAAD//wMAUEsBAi0AFAAGAAgAAAAhALaDOJL+AAAA4QEAABMAAAAAAAAAAAAAAAAAAAAAAFtD&#10;b250ZW50X1R5cGVzXS54bWxQSwECLQAUAAYACAAAACEAOP0h/9YAAACUAQAACwAAAAAAAAAAAAAA&#10;AAAvAQAAX3JlbHMvLnJlbHNQSwECLQAUAAYACAAAACEA+81tijUCAABtBAAADgAAAAAAAAAAAAAA&#10;AAAuAgAAZHJzL2Uyb0RvYy54bWxQSwECLQAUAAYACAAAACEAG1/vQd4AAAAKAQAADwAAAAAAAAAA&#10;AAAAAACPBAAAZHJzL2Rvd25yZXYueG1sUEsFBgAAAAAEAAQA8wAAAJoFAAAAAA==&#10;"/>
            </w:pict>
          </mc:Fallback>
        </mc:AlternateContent>
      </w:r>
      <w:r>
        <w:rPr>
          <w:rFonts w:ascii="Algerian" w:hAnsi="Algerian"/>
          <w:noProof/>
          <w:sz w:val="32"/>
          <w:szCs w:val="32"/>
        </w:rPr>
        <mc:AlternateContent>
          <mc:Choice Requires="wps">
            <w:drawing>
              <wp:anchor distT="0" distB="0" distL="114300" distR="114300" simplePos="0" relativeHeight="251580416" behindDoc="0" locked="0" layoutInCell="1" allowOverlap="1">
                <wp:simplePos x="0" y="0"/>
                <wp:positionH relativeFrom="column">
                  <wp:posOffset>457200</wp:posOffset>
                </wp:positionH>
                <wp:positionV relativeFrom="paragraph">
                  <wp:posOffset>1527810</wp:posOffset>
                </wp:positionV>
                <wp:extent cx="228600" cy="310515"/>
                <wp:effectExtent l="5080" t="9525" r="13970" b="13335"/>
                <wp:wrapNone/>
                <wp:docPr id="428" name="AutoShap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879527" id="AutoShape 96" o:spid="_x0000_s1026" type="#_x0000_t10" style="position:absolute;margin-left:36pt;margin-top:120.3pt;width:18pt;height:24.4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QzfNQIAAG0EAAAOAAAAZHJzL2Uyb0RvYy54bWysVF9v1DAMf0fiO0R5Z/3D3bir1pumjSGk&#10;AZMGH8CXpG0gjUOSu9749Lhpd9yAJ0QfIju2f7H9s3txeegN2ysfNNqaF2c5Z8oKlNq2Nf/y+fbV&#10;irMQwUowaFXNH1Xgl5uXLy4GV6kSOzRSeUYgNlSDq3kXo6uyLIhO9RDO0ClLxgZ9D5FU32bSw0Do&#10;vcnKPD/PBvTSeRQqBLq9mYx8k/CbRon4qWmCiszUnHKL6fTp3I5ntrmAqvXgOi3mNOAfsuhBW3r0&#10;CHUDEdjO6z+gei08BmzimcA+w6bRQqUaqJoi/62ahw6cSrVQc4I7tin8P1jxcX/vmZY1X5RElYWe&#10;SLraRUxvs/X52KHBhYocH9y9H2sM7g7Ft8AsXndgW3XlPQ6dAkl5FaN/9ixgVAKFsu3wASXBA8Gn&#10;Zh0a34+A1AZ2SJw8HjlRh8gEXZbl6jwn5gSZXhf5slimF6B6CnY+xHcKezYKNUcRocWJDNjfhZhY&#10;kXNlIL9y1vSGON6DYeW6XL2Z8WbnDKonxFQrGi1vtTFJ8e322nhGoTW/Td8cHE7djGVDzdfLcpmq&#10;fGYLpxB5+v4G0etIa2F0X/PV0QmqsclvrUxDG0GbSaaUjZ27PjZ6ImyL8pGa7nGaedpREjr0Pzgb&#10;aN5rHr7vwCvOzHtLxK2LxWJckKQslm9KUvypZXtqASsIquaRs0m8jtNS7ZzXbUcvFal2i+MsNTo+&#10;TcWU1ZwszTRJz5bmVE9ev/4Sm58AAAD//wMAUEsDBBQABgAIAAAAIQBEK8cg4AAAAAoBAAAPAAAA&#10;ZHJzL2Rvd25yZXYueG1sTI9BS8NAEIXvgv9hGcGb3W3UNo3ZlCItXgRpFYq3aTImwexsyG7b+O+d&#10;nvQwh3nzePO9fDm6Tp1oCK1nC9OJAUVc+qrl2sLH++YuBRUicoWdZ7LwQwGWxfVVjlnlz7yl0y7W&#10;SkI4ZGihibHPtA5lQw7DxPfEcvvyg8Mo61DrasCzhLtOJ8bMtMOW5UODPT03VH7vjs4C7uuX+f3n&#10;63ozXazH1X77FmWsvb0ZV0+gIo3xzwwXfEGHQpgO/shVUJ2FeSJVooXkwcxAXQwmFeUgSrp4BF3k&#10;+n+F4hcAAP//AwBQSwECLQAUAAYACAAAACEAtoM4kv4AAADhAQAAEwAAAAAAAAAAAAAAAAAAAAAA&#10;W0NvbnRlbnRfVHlwZXNdLnhtbFBLAQItABQABgAIAAAAIQA4/SH/1gAAAJQBAAALAAAAAAAAAAAA&#10;AAAAAC8BAABfcmVscy8ucmVsc1BLAQItABQABgAIAAAAIQCz3QzfNQIAAG0EAAAOAAAAAAAAAAAA&#10;AAAAAC4CAABkcnMvZTJvRG9jLnhtbFBLAQItABQABgAIAAAAIQBEK8cg4AAAAAo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81440" behindDoc="0" locked="0" layoutInCell="1" allowOverlap="1">
                <wp:simplePos x="0" y="0"/>
                <wp:positionH relativeFrom="column">
                  <wp:posOffset>457200</wp:posOffset>
                </wp:positionH>
                <wp:positionV relativeFrom="paragraph">
                  <wp:posOffset>1217295</wp:posOffset>
                </wp:positionV>
                <wp:extent cx="228600" cy="310515"/>
                <wp:effectExtent l="5080" t="13335" r="13970" b="9525"/>
                <wp:wrapNone/>
                <wp:docPr id="427" name="AutoShap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8FB98E2" id="AutoShape 97" o:spid="_x0000_s1026" type="#_x0000_t10" style="position:absolute;margin-left:36pt;margin-top:95.85pt;width:18pt;height:24.4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I/NgIAAG0EAAAOAAAAZHJzL2Uyb0RvYy54bWysVG1v0zAQ/o7Ef7D8neWFdmujpdO0MYQ0&#10;YNLgB1xtJzHYvmC7Tcev38VpSwd8QuSDdee7e3zPveTyamcN2yofNLqaF2c5Z8oJlNq1Nf/65e7N&#10;grMQwUkw6FTNn1TgV6vXry6HvlIldmik8oxAXKiGvuZdjH2VZUF0ykI4w145MjboLURSfZtJDwOh&#10;W5OVeX6eDehl71GoEOj2djLyVcJvGiXi56YJKjJTc8otptOncz2e2eoSqtZD32mxTwP+IQsL2tGj&#10;R6hbiMA2Xv8BZbXwGLCJZwJthk2jhUociE2R/8bmsYNeJS5UnNAfyxT+H6z4tH3wTMuaz8oLzhxY&#10;atL1JmJ6my0vxgoNfajI8bF/8CPH0N+j+B6Yw5sOXKuuvcehUyApr2L0z14EjEqgULYePqIkeCD4&#10;VKxd4+0ISGVgu9STp2NP1C4yQZdluTjPqXOCTG+LfF7M0wtQHYJ7H+J7hZaNQs1RRGhxagZs70NM&#10;XZF7ZiC/cdZYQz3egmHlslwkhhlUe2eSDoiJKxot77QxSfHt+sZ4RqE1v0vfPplw6mYcG2q+nJfz&#10;xPKFLZxC5On7G4TVkdbCaFvzxdEJqrHI75xMQxtBm0mmlI3bV30s9NSwNconKrrHaeZpR0no0P/k&#10;bKB5r3n4sQGvODMfHDVuWcxm44IkZTa/KEnxp5b1qQWcIKiaR84m8SZOS7XpvW47eqlI3B2Os9To&#10;eJiKKat9sjTTJL1YmlM9ef36S6yeAQAA//8DAFBLAwQUAAYACAAAACEAZmPl3eEAAAAKAQAADwAA&#10;AGRycy9kb3ducmV2LnhtbEyPQWvCQBCF74X+h2UKvdXdpMVozEakKL0UirYgvY3ZNQnNzobsqum/&#10;73iyhznMm8eb7xXL0XXibIfQetKQTBQIS5U3LdUavj43TzMQISIZ7DxZDb82wLK8vyswN/5CW3ve&#10;xVpwCIUcNTQx9rmUoWqswzDxvSW+Hf3gMPI61NIMeOFw18lUqal02BJ/aLC3r42tfnYnpwH39Vv2&#10;/P2+3iTz9bjabz8ij9aPD+NqASLaMd7McMVndCiZ6eBPZILoNGQpV4msz5MMxNWgZqwcNKQvagqy&#10;LOT/CuUfAAAA//8DAFBLAQItABQABgAIAAAAIQC2gziS/gAAAOEBAAATAAAAAAAAAAAAAAAAAAAA&#10;AABbQ29udGVudF9UeXBlc10ueG1sUEsBAi0AFAAGAAgAAAAhADj9If/WAAAAlAEAAAsAAAAAAAAA&#10;AAAAAAAALwEAAF9yZWxzLy5yZWxzUEsBAi0AFAAGAAgAAAAhAIGKgj82AgAAbQQAAA4AAAAAAAAA&#10;AAAAAAAALgIAAGRycy9lMm9Eb2MueG1sUEsBAi0AFAAGAAgAAAAhAGZj5d3hAAAACgEAAA8AAAAA&#10;AAAAAAAAAAAAkA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579392" behindDoc="0" locked="0" layoutInCell="1" allowOverlap="1">
                <wp:simplePos x="0" y="0"/>
                <wp:positionH relativeFrom="column">
                  <wp:posOffset>457200</wp:posOffset>
                </wp:positionH>
                <wp:positionV relativeFrom="paragraph">
                  <wp:posOffset>906780</wp:posOffset>
                </wp:positionV>
                <wp:extent cx="228600" cy="310515"/>
                <wp:effectExtent l="5080" t="7620" r="13970" b="5715"/>
                <wp:wrapNone/>
                <wp:docPr id="426" name="Auto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1608191" id="AutoShape 95" o:spid="_x0000_s1026" type="#_x0000_t10" style="position:absolute;margin-left:36pt;margin-top:71.4pt;width:18pt;height:24.4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UirNgIAAG0EAAAOAAAAZHJzL2Uyb0RvYy54bWysVM1u2zAMvg/YOwi6r/5Z0iZGnaJo12FA&#10;txXo9gCMJNvaZFGTlDjd05eWkyzddhrmg0CK5CeSH+nLq11v2Fb5oNHWvDjLOVNWoNS2rfnXL3dv&#10;FpyFCFaCQatq/qQCv1q9fnU5uEqV2KGRyjMCsaEaXM27GF2VZUF0qodwhk5ZMjboe4ik+jaTHgZC&#10;701W5vl5NqCXzqNQIdDt7WTkq4TfNErEz00TVGSm5pRbTKdP53o8s9UlVK0H12mxTwP+IYsetKVH&#10;j1C3EIFtvP4DqtfCY8AmngnsM2waLVSqgaop8t+qeezAqVQLNSe4Y5vC/4MVn7YPnmlZ81l5zpmF&#10;nki63kRMb7PlfOzQ4EJFjo/uwY81BneP4ntgFm86sK269h6HToGkvIrRP3sRMCqBQtl6+IiS4IHg&#10;U7N2je9HQGoD2yVOno6cqF1kgi7LcnGeE3OCTG+LfF6kjDKoDsHOh/heYc9GoeYoIrQ4kQHb+xAT&#10;K3JfGchvnDW9IY63YFi5LBcXKWOo9s6EfEBMtaLR8k4bkxTfrm+MZxRa87v07YPDqZuxbKj5cl7O&#10;U5UvbOEUIk/f3yB6HWktjO5rvjg6QTU2+Z2VaWgjaDPJlLKx+66PjZ4IW6N8oqZ7nGaedpSEDv1P&#10;zgaa95qHHxvwijPzwRJxy2I2GxckKbP5RUmKP7WsTy1gBUHVPHI2iTdxWqqN87rt6KUi1W5xnKVG&#10;x8NUTFntk6WZJunF0pzqyevXX2L1DAAA//8DAFBLAwQUAAYACAAAACEAakuy7d4AAAAKAQAADwAA&#10;AGRycy9kb3ducmV2LnhtbExPTUvDQBC9C/6HZQRvdpMopo3ZlCItXgRpFYq3aXZMgtnZkN228d87&#10;PelhYObN432Uy8n16kRj6DwbSGcJKOLa244bAx/vm7s5qBCRLfaeycAPBVhW11clFtafeUunXWyU&#10;iHAo0EAb41BoHeqWHIaZH4jl9+VHh1HOsdF2xLOIu15nSfKoHXYsDi0O9NxS/b07OgO4b17y+8/X&#10;9SZdrKfVfvsWZYy5vZlWT6AiTfGPDJf4Eh0qyXTwR7ZB9QbyTKpEwR8yqXAhJHNBDrIs0hx0Ver/&#10;FapfAAAA//8DAFBLAQItABQABgAIAAAAIQC2gziS/gAAAOEBAAATAAAAAAAAAAAAAAAAAAAAAABb&#10;Q29udGVudF9UeXBlc10ueG1sUEsBAi0AFAAGAAgAAAAhADj9If/WAAAAlAEAAAsAAAAAAAAAAAAA&#10;AAAALwEAAF9yZWxzLy5yZWxzUEsBAi0AFAAGAAgAAAAhAIeNSKs2AgAAbQQAAA4AAAAAAAAAAAAA&#10;AAAALgIAAGRycy9lMm9Eb2MueG1sUEsBAi0AFAAGAAgAAAAhAGpLsu3eAAAACgEAAA8AAAAAAAAA&#10;AAAAAAAAkAQAAGRycy9kb3ducmV2LnhtbFBLBQYAAAAABAAEAPMAAACbBQAAAAA=&#10;"/>
            </w:pict>
          </mc:Fallback>
        </mc:AlternateContent>
      </w:r>
      <w:r>
        <w:rPr>
          <w:rFonts w:ascii="Algerian" w:hAnsi="Algerian"/>
          <w:noProof/>
          <w:sz w:val="32"/>
          <w:szCs w:val="32"/>
        </w:rPr>
        <mc:AlternateContent>
          <mc:Choice Requires="wps">
            <w:drawing>
              <wp:anchor distT="0" distB="0" distL="114300" distR="114300" simplePos="0" relativeHeight="251578368" behindDoc="0" locked="0" layoutInCell="1" allowOverlap="1">
                <wp:simplePos x="0" y="0"/>
                <wp:positionH relativeFrom="column">
                  <wp:posOffset>457200</wp:posOffset>
                </wp:positionH>
                <wp:positionV relativeFrom="paragraph">
                  <wp:posOffset>596265</wp:posOffset>
                </wp:positionV>
                <wp:extent cx="228600" cy="310515"/>
                <wp:effectExtent l="5080" t="11430" r="13970" b="11430"/>
                <wp:wrapNone/>
                <wp:docPr id="425" name="AutoShap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1791225" id="AutoShape 94" o:spid="_x0000_s1026" type="#_x0000_t10" style="position:absolute;margin-left:36pt;margin-top:46.95pt;width:18pt;height:24.4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SxQMgIAAG0EAAAOAAAAZHJzL2Uyb0RvYy54bWysVG1v0zAQ/o7Ef7D8neWFdmujptPUMYQ0&#10;YNLgB1xtJzH4DdttOn49FyctHSA+IPLBuvPdPb577i6r64NWZC98kNbUtLjIKRGGWS5NW9PPn+5e&#10;LSgJEQwHZY2o6ZMI9Hr98sWqd5UobWcVF54giAlV72raxeiqLAusExrChXXCoLGxXkNE1bcZ99Aj&#10;ulZZmeeXWW89d94yEQLe3o5Guk74TSNY/Ng0QUSiaoq5xXT6dG6HM1uvoGo9uE6yKQ34hyw0SIOP&#10;nqBuIQLZefkblJbM22CbeMGszmzTSCZSDVhNkf9SzWMHTqRakJzgTjSF/wfLPuwfPJG8prNyTokB&#10;jU262UWb3ibL2cBQ70KFjo/uwQ81Bndv2ddAjN10YFpx473tOwEc8yoG/+xZwKAEDCXb/r3lCA8I&#10;n8g6NF4PgEgDOaSePJ16Ig6RMLwsy8Vljp1jaHpd5PNinl6A6hjsfIhvhdVkEGpqWYTWjs2A/X2I&#10;qSt8qgz4F0oarbDHe1CkXJaLqwlvcs6gOiKmWq2S/E4qlRTfbjfKEwyt6V36puBw7qYM6Wu6nCOh&#10;f4fI0/cnCC0jroWSuqaLkxNUA8lvDE9DG0GqUcaUlZlYH4geG7a1/AlJ93acedxRFDrrv1PS47zX&#10;NHzbgReUqHcGG7csZrNhQZIym1+VqPhzy/bcAoYhVE0jJaO4ieNS7ZyXbYcvFal2Y4dZamQ8TsWY&#10;1ZQszjRKz5bmXE9eP/8S6x8AAAD//wMAUEsDBBQABgAIAAAAIQBamArM4AAAAAkBAAAPAAAAZHJz&#10;L2Rvd25yZXYueG1sTI9Ba8JAEIXvhf6HZQq91Y2x1CRmI1KUXgpFW5DexmRMQrOzIbtq+u87nuxh&#10;YGbe8OZ7+XK0nTrT4FvHBqaTCBRx6aqWawNfn5unBJQPyBV2jsnAL3lYFvd3OWaVu/CWzrtQKzFh&#10;n6GBJoQ+09qXDVn0E9cTi3Z0g8Ug41DrasCLmNtOx1H0oi22LB8a7Om1ofJnd7IGcF+/zWff7+vN&#10;NF2Pq/32I0gZ8/gwrhagAo3hdgxXfEGHQpgO7sSVV52BeSxRgoF0loK66lEii4M0z3ECusj1/wTF&#10;HwAAAP//AwBQSwECLQAUAAYACAAAACEAtoM4kv4AAADhAQAAEwAAAAAAAAAAAAAAAAAAAAAAW0Nv&#10;bnRlbnRfVHlwZXNdLnhtbFBLAQItABQABgAIAAAAIQA4/SH/1gAAAJQBAAALAAAAAAAAAAAAAAAA&#10;AC8BAABfcmVscy8ucmVsc1BLAQItABQABgAIAAAAIQAFySxQMgIAAG0EAAAOAAAAAAAAAAAAAAAA&#10;AC4CAABkcnMvZTJvRG9jLnhtbFBLAQItABQABgAIAAAAIQBamArM4AAAAAkBAAAPAAAAAAAAAAAA&#10;AAAAAIwEAABkcnMvZG93bnJldi54bWxQSwUGAAAAAAQABADzAAAAmQUAAAAA&#10;"/>
            </w:pict>
          </mc:Fallback>
        </mc:AlternateContent>
      </w:r>
      <w:r>
        <w:rPr>
          <w:rFonts w:ascii="Algerian" w:hAnsi="Algerian"/>
          <w:noProof/>
          <w:sz w:val="32"/>
          <w:szCs w:val="32"/>
        </w:rPr>
        <mc:AlternateContent>
          <mc:Choice Requires="wps">
            <w:drawing>
              <wp:anchor distT="0" distB="0" distL="114300" distR="114300" simplePos="0" relativeHeight="251569152" behindDoc="0" locked="0" layoutInCell="1" allowOverlap="1">
                <wp:simplePos x="0" y="0"/>
                <wp:positionH relativeFrom="column">
                  <wp:posOffset>6172200</wp:posOffset>
                </wp:positionH>
                <wp:positionV relativeFrom="paragraph">
                  <wp:posOffset>596265</wp:posOffset>
                </wp:positionV>
                <wp:extent cx="228600" cy="310515"/>
                <wp:effectExtent l="5080" t="11430" r="13970" b="11430"/>
                <wp:wrapNone/>
                <wp:docPr id="42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D7416C" id="AutoShape 85" o:spid="_x0000_s1026" type="#_x0000_t10" style="position:absolute;margin-left:486pt;margin-top:46.95pt;width:18pt;height:24.4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sOzNgIAAG0EAAAOAAAAZHJzL2Uyb0RvYy54bWysVM1u2zAMvg/YOwi6L/5Z0qZGnaJI12FA&#10;txXo9gCMJNvaJNGTlDjd05eW0yzddhrmg0CK5CeSH+nLq701bKd80OhqXsxyzpQTKLVra/71y+2b&#10;JWchgpNg0KmaP6rAr1avX10OfaVK7NBI5RmBuFANfc27GPsqy4LolIUww145MjboLURSfZtJDwOh&#10;W5OVeX6WDehl71GoEOj2ZjLyVcJvGiXi56YJKjJTc8otptOnczOe2eoSqtZD32lxSAP+IQsL2tGj&#10;R6gbiMC2Xv8BZbXwGLCJM4E2w6bRQqUaqJoi/62ahw56lWqh5oT+2Kbw/2DFp929Z1rWfF7OOXNg&#10;iaTrbcT0Nlsuxg4NfajI8aG/92ONob9D8T0wh+sOXKuuvcehUyApr2L0z14EjEqgULYZPqIkeCD4&#10;1Kx94+0ISG1g+8TJ45ETtY9M0GVZLs9yYk6Q6W2RL4qUUQbVc3DvQ3yv0LJRqDmKCC1OZMDuLsTE&#10;ijxUBvIbZ401xPEODCsvyuV5yhiqgzMhPyOmWtFoeauNSYpvN2vjGYXW/DZ9h+Bw6mYcG2p+sSgX&#10;qcoXtnAKkafvbxBWR1oLo23Nl0cnqMYmv3MyDW0EbSaZUjbu0PWx0RNhG5SP1HSP08zTjpLQof/J&#10;2UDzXvPwYwtecWY+OCLuopjPxwVJynxxXpLiTy2bUws4QVA1j5xN4jpOS7XtvW47eqlItTscZ6nR&#10;8XkqpqwOydJMk/RiaU715PXrL7F6AgAA//8DAFBLAwQUAAYACAAAACEAOEDXmt8AAAALAQAADwAA&#10;AGRycy9kb3ducmV2LnhtbExPTWvCQBC9F/oflin0VneNpSYxG5Gi9FIo2oL0tmbHJDQ7G7Krpv++&#10;48keBt7MPN5HsRxdJ844hNaThulEgUCqvG2p1vD1uXlKQYRoyJrOE2r4xQDL8v6uMLn1F9rieRdr&#10;wSIUcqOhibHPpQxVg86Eie+R+Hf0gzOR16GWdjAXFnedTJR6kc60xA6N6fG1wepnd3IazL5+m8++&#10;39ebabYeV/vtR+TR+vFhXC1ARBzjjQzX+BwdSs508CeyQXQasnnCXSKDWQbiSlAq5cuB0XOSgiwL&#10;+b9D+QcAAP//AwBQSwECLQAUAAYACAAAACEAtoM4kv4AAADhAQAAEwAAAAAAAAAAAAAAAAAAAAAA&#10;W0NvbnRlbnRfVHlwZXNdLnhtbFBLAQItABQABgAIAAAAIQA4/SH/1gAAAJQBAAALAAAAAAAAAAAA&#10;AAAAAC8BAABfcmVscy8ucmVsc1BLAQItABQABgAIAAAAIQBvWsOzNgIAAG0EAAAOAAAAAAAAAAAA&#10;AAAAAC4CAABkcnMvZTJvRG9jLnhtbFBLAQItABQABgAIAAAAIQA4QNea3wAAAAs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50720" behindDoc="0" locked="0" layoutInCell="1" allowOverlap="1">
                <wp:simplePos x="0" y="0"/>
                <wp:positionH relativeFrom="column">
                  <wp:posOffset>4343400</wp:posOffset>
                </wp:positionH>
                <wp:positionV relativeFrom="paragraph">
                  <wp:posOffset>285750</wp:posOffset>
                </wp:positionV>
                <wp:extent cx="228600" cy="310515"/>
                <wp:effectExtent l="5080" t="5715" r="13970" b="7620"/>
                <wp:wrapNone/>
                <wp:docPr id="423"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ED39266" id="AutoShape 67" o:spid="_x0000_s1026" type="#_x0000_t10" style="position:absolute;margin-left:342pt;margin-top:22.5pt;width:18pt;height:24.4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Mc1NgIAAG0EAAAOAAAAZHJzL2Uyb0RvYy54bWysVG1v0zAQ/o7Ef7D8neVl7dZFTadpYwhp&#10;wKTBD7jaTmKwfcF2m45fz8XpSgt8QuSDdee7e3zPvWR5vbOGbZUPGl3Ni7OcM+UESu3amn/5fP9m&#10;wVmI4CQYdKrmzyrw69XrV8uhr1SJHRqpPCMQF6qhr3kXY19lWRCdshDOsFeOjA16C5FU32bSw0Do&#10;1mRlnl9kA3rZexQqBLq9m4x8lfCbRon4qWmCiszUnHKL6fTpXI9ntlpC1XroOy32acA/ZGFBO3r0&#10;AHUHEdjG6z+grBYeAzbxTKDNsGm0UIkDsSny39g8ddCrxIWKE/pDmcL/gxUft4+eaVnzWXnOmQNL&#10;TbrZRExvs4vLsUJDHypyfOof/cgx9A8ovgXm8LYD16ob73HoFEjKqxj9s5OAUQkUytbDB5QEDwSf&#10;irVrvB0BqQxsl3ryfOiJ2kUm6LIsFxc5dU6Q6bzI58U8vQDVS3DvQ3yn0LJRqDmKCC1OzYDtQ4ip&#10;K3LPDORXzhprqMdbMKy8KheJYQbV3pmkF8TEFY2W99qYpPh2fWs8o9Ca36dvn0w4djOODTW/mpfz&#10;xPLEFo4h8vT9DcLqSGthtK354uAE1Vjkt06moY2gzSRTysbtqz4WemrYGuUzFd3jNPO0oyR06H9w&#10;NtC81zx834BXnJn3jhp3Vcxm44IkZTa/LEnxx5b1sQWcIKiaR84m8TZOS7XpvW47eqlI3B2Os9To&#10;+DIVU1b7ZGmmSTpZmmM9ef36S6x+AgAA//8DAFBLAwQUAAYACAAAACEAfmJJAeAAAAAJAQAADwAA&#10;AGRycy9kb3ducmV2LnhtbEyPQWvCQBCF74X+h2UKvdWN1aqJmYgUpZdC0RbE25idJqHZ3ZBdNf33&#10;nZ7awzAM83jve/lqsK26cB8a7xDGowQUu9KbxlUIH+/bhwWoEMkZar1jhG8OsCpub3LKjL+6HV/2&#10;sVJi4kJGCHWMXaZ1KGu2FEa+Yye/T99binL2lTY9XcXctvoxSWbaUuMkoaaOn2suv/Zni0CH6mU+&#10;Ob5utuN0M6wPu7cog3h/N6yXoCIP8U8Mv/iCDoUwnfzZmaBahNliKl0iwvRJtgjmkgfqhJBOUtBF&#10;rv83KH4AAAD//wMAUEsBAi0AFAAGAAgAAAAhALaDOJL+AAAA4QEAABMAAAAAAAAAAAAAAAAAAAAA&#10;AFtDb250ZW50X1R5cGVzXS54bWxQSwECLQAUAAYACAAAACEAOP0h/9YAAACUAQAACwAAAAAAAAAA&#10;AAAAAAAvAQAAX3JlbHMvLnJlbHNQSwECLQAUAAYACAAAACEATjDHNTYCAABtBAAADgAAAAAAAAAA&#10;AAAAAAAuAgAAZHJzL2Uyb0RvYy54bWxQSwECLQAUAAYACAAAACEAfmJJAe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77344" behindDoc="0" locked="0" layoutInCell="1" allowOverlap="1">
                <wp:simplePos x="0" y="0"/>
                <wp:positionH relativeFrom="column">
                  <wp:posOffset>5943600</wp:posOffset>
                </wp:positionH>
                <wp:positionV relativeFrom="paragraph">
                  <wp:posOffset>596265</wp:posOffset>
                </wp:positionV>
                <wp:extent cx="228600" cy="310515"/>
                <wp:effectExtent l="5080" t="11430" r="13970" b="11430"/>
                <wp:wrapNone/>
                <wp:docPr id="422" name="Auto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E8ADDD2" id="AutoShape 93" o:spid="_x0000_s1026" type="#_x0000_t10" style="position:absolute;margin-left:468pt;margin-top:46.95pt;width:18pt;height:24.4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R0NgIAAG0EAAAOAAAAZHJzL2Uyb0RvYy54bWysVM1u2zAMvg/YOwi6L/5p0iZGnaJI12FA&#10;txXo9gCKJNvaJFGTlDjd04+WnSzddhrmg0CK5CeSH+nrm4PRZC99UGBrWsxySqTlIJRta/rl8/2b&#10;JSUhMiuYBitr+iwDvVm/fnXdu0qW0IEW0hMEsaHqXU27GF2VZYF30rAwAyctGhvwhkVUfZsJz3pE&#10;Nzor8/wy68EL54HLEPD2bjTSdcJvGsnjp6YJMhJdU8wtptOnczuc2fqaVa1nrlN8SoP9QxaGKYuP&#10;nqDuWGRk59UfUEZxDwGaOONgMmgaxWWqAasp8t+qeeqYk6kWbE5wpzaF/wfLP+4fPVGipvOypMQy&#10;gyTd7iKkt8nqYuhQ70KFjk/u0Q81BvcA/FsgFjYds6289R76TjKBeRWDf/YiYFAChpJt/wEEwjOE&#10;T806NN4MgNgGckicPJ84kYdIOF6W5fIyR+Y4mi6KfFEs0gusOgY7H+I7CYYMQk2BR9bCSAbbP4SY&#10;WBFTZUx8paQxGjneM03KVbm8mvAm54xVR8RUK2gl7pXWSfHtdqM9wdCa3qdvCg7nbtqSvqarRblI&#10;Vb6whXOIPH1/gzAq4lpoZWq6PDmxamjyWyvS0Eam9ChjytpOXR8aPRK2BfGMTfcwzjzuKAod+B+U&#10;9DjvNQ3fd8xLSvR7i8Stivl8WJCkzBdXJSr+3LI9tzDLEaqmkZJR3MRxqXbOq7bDl4pUu4VhlhoV&#10;j1MxZjUlizON0oulOdeT16+/xPonAAAA//8DAFBLAwQUAAYACAAAACEAjn1PUOAAAAAKAQAADwAA&#10;AGRycy9kb3ducmV2LnhtbEyPT0vDQBDF74LfYRnBm900lbaJ2ZQiLV4EaRWKt2l2TILZ2ZDdtvHb&#10;Oz3pYWD+PN78XrEaXafONITWs4HpJAFFXHnbcm3g4337sAQVIrLFzjMZ+KEAq/L2psDc+gvv6LyP&#10;tRITDjkaaGLsc61D1ZDDMPE9sdy+/OAwyjjU2g54EXPX6TRJ5tphy/KhwZ6eG6q+9ydnAA/1y2L2&#10;+brZTrPNuD7s3qKUMfd34/oJVKQx/onhii/oUArT0Z/YBtUZyGZzyRKvTQZKBNkilcVRlI/pEnRZ&#10;6P8Ryl8AAAD//wMAUEsBAi0AFAAGAAgAAAAhALaDOJL+AAAA4QEAABMAAAAAAAAAAAAAAAAAAAAA&#10;AFtDb250ZW50X1R5cGVzXS54bWxQSwECLQAUAAYACAAAACEAOP0h/9YAAACUAQAACwAAAAAAAAAA&#10;AAAAAAAvAQAAX3JlbHMvLnJlbHNQSwECLQAUAAYACAAAACEAjwoUdDYCAABtBAAADgAAAAAAAAAA&#10;AAAAAAAuAgAAZHJzL2Uyb0RvYy54bWxQSwECLQAUAAYACAAAACEAjn1PUOAAAAAK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76320" behindDoc="0" locked="0" layoutInCell="1" allowOverlap="1">
                <wp:simplePos x="0" y="0"/>
                <wp:positionH relativeFrom="column">
                  <wp:posOffset>5715000</wp:posOffset>
                </wp:positionH>
                <wp:positionV relativeFrom="paragraph">
                  <wp:posOffset>596265</wp:posOffset>
                </wp:positionV>
                <wp:extent cx="228600" cy="310515"/>
                <wp:effectExtent l="5080" t="11430" r="13970" b="11430"/>
                <wp:wrapNone/>
                <wp:docPr id="421" name="Auto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BAE717" id="AutoShape 92" o:spid="_x0000_s1026" type="#_x0000_t10" style="position:absolute;margin-left:450pt;margin-top:46.95pt;width:18pt;height:24.4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nCP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gLzhxY&#10;IulqFzG9zdbl2KGhDxU5PvT3fqwx9HcovgXm8LoD16or73HoFEjKqxj9s2cBoxIolG2HDygJHgg+&#10;NevQeDsCUhvYIXHyeOREHSITdFmWq/OcmBNkel3ky2KZXoDqKbj3Ib5TaNko1BxFhBYnMmB/F2Ji&#10;Rc6VgfzKWWMNcbwHw8p1uXoz483OGVRPiKlWNFreamOS4tvttfGMQmt+m745OJy6GceGmq+X5TJV&#10;+cwWTiHy9P0NwupIa2G0rfnq6ATV2OS3TqahjaDNJFPKxs1dHxs9EbZF+UhN9zjNPO0oCR36H5wN&#10;NO81D9934BVn5r0j4tbFYjEuSFIWyzclKf7Usj21gBMEVfPI2SRex2mpdr3XbUcvFal2h+MsNTo+&#10;TcWU1ZwszTRJz5bmVE9ev/4Sm58AAAD//wMAUEsDBBQABgAIAAAAIQD70e2W4AAAAAoBAAAPAAAA&#10;ZHJzL2Rvd25yZXYueG1sTI9PS8NAEMXvgt9hGcGb3W0jtUmzKUVavAjSKpTepsmYBLOzIbtt47d3&#10;POlhYP483vxevhpdpy40hNazhenEgCIufdVybeHjffuwABUicoWdZ7LwTQFWxe1Njlnlr7yjyz7W&#10;Skw4ZGihibHPtA5lQw7DxPfEcvv0g8Mo41DrasCrmLtOz4yZa4cty4cGe3puqPzan50FPNQvT8nx&#10;dbOdpptxfdi9RSlr7+/G9RJUpDH+ieEXX9ChEKaTP3MVVGchNUayRGmSFJQI0mQui5MoH2cL0EWu&#10;/0cofgAAAP//AwBQSwECLQAUAAYACAAAACEAtoM4kv4AAADhAQAAEwAAAAAAAAAAAAAAAAAAAAAA&#10;W0NvbnRlbnRfVHlwZXNdLnhtbFBLAQItABQABgAIAAAAIQA4/SH/1gAAAJQBAAALAAAAAAAAAAAA&#10;AAAAAC8BAABfcmVscy8ucmVsc1BLAQItABQABgAIAAAAIQANTnCPNQIAAG0EAAAOAAAAAAAAAAAA&#10;AAAAAC4CAABkcnMvZTJvRG9jLnhtbFBLAQItABQABgAIAAAAIQD70e2W4AAAAAo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75296" behindDoc="0" locked="0" layoutInCell="1" allowOverlap="1">
                <wp:simplePos x="0" y="0"/>
                <wp:positionH relativeFrom="column">
                  <wp:posOffset>5486400</wp:posOffset>
                </wp:positionH>
                <wp:positionV relativeFrom="paragraph">
                  <wp:posOffset>596265</wp:posOffset>
                </wp:positionV>
                <wp:extent cx="228600" cy="310515"/>
                <wp:effectExtent l="5080" t="11430" r="13970" b="11430"/>
                <wp:wrapNone/>
                <wp:docPr id="420"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417023" id="AutoShape 91" o:spid="_x0000_s1026" type="#_x0000_t10" style="position:absolute;margin-left:6in;margin-top:46.95pt;width:18pt;height:24.4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STmOAIAAG0EAAAOAAAAZHJzL2Uyb0RvYy54bWysVNtu1DAQfUfiHyy/01zYLbtRs1XVUoRU&#10;oFLhA7y2kxhsj7G9my1fz9hJly3whMiD5fGMj2fOmcnF5cFospc+KLAtrc5KSqTlIJTtW/rl8+2r&#10;FSUhMiuYBitb+igDvdy8fHExukbWMIAW0hMEsaEZXUuHGF1TFIEP0rBwBk5adHbgDYto+r4Qno2I&#10;bnRRl+V5MYIXzgOXIeDpzeSkm4zfdZLHT10XZCS6pZhbzKvP6zatxeaCNb1nblB8ToP9QxaGKYuP&#10;HqFuWGRk59UfUEZxDwG6eMbBFNB1istcA1ZTlb9V8zAwJ3MtSE5wR5rC/4PlH/f3nijR0kWN/Fhm&#10;UKSrXYT8NllXiaHRhQYDH9y9TzUGdwf8WyAWrgdme3nlPYyDZALzyvHFswvJCHiVbMcPIBCeIXwm&#10;69B5kwCRBnLImjweNZGHSDge1vXqvMTMOLpeV+WyWqaMCtY8XXY+xHcSDEmblgKPrIdJDLa/CzGr&#10;IubKmPhKSWc0arxnmtTrevVmxpuDEfkJMdcKWolbpXU2fL+91p7g1Zbe5m++HE7DtCVjS9fLepmr&#10;fOYLpxBl/v4GYVTEsdDKtHR1DGJNIvmtFblpI1N62mPK2iInT0RPgm1BPCLpHqaexxnFzQD+ByUj&#10;9ntLw/cd85IS/d6icOtqsUgDko3F8k3qBn/q2Z56mOUI1dJIybS9jtNQ7ZxX/YAvVbl2C6mXOhWT&#10;Zim/KavZwJ7OUs7zl4bm1M5Rv/4Sm58AAAD//wMAUEsDBBQABgAIAAAAIQC0naz24QAAAAoBAAAP&#10;AAAAZHJzL2Rvd25yZXYueG1sTI9PS8NAEMXvgt9hGcGb3e0fahKzKUVavAjSKhRv02RMgtnZkN22&#10;8ds7nuxhDjPv8eb38tXoOnWmIbSeLUwnBhRx6auWawsf79uHBFSIyBV2nsnCDwVYFbc3OWaVv/CO&#10;zvtYKwnhkKGFJsY+0zqUDTkME98Ti/blB4dR1qHW1YAXCXednhmz1A5blg8N9vTcUPm9PzkLeKhf&#10;Huefr5vtNN2M68PuLcpYe383rp9ARRrjvxn+8AUdCmE6+hNXQXUWkuVCukQL6TwFJYbUGDkcxbmY&#10;JaCLXF9XKH4BAAD//wMAUEsBAi0AFAAGAAgAAAAhALaDOJL+AAAA4QEAABMAAAAAAAAAAAAAAAAA&#10;AAAAAFtDb250ZW50X1R5cGVzXS54bWxQSwECLQAUAAYACAAAACEAOP0h/9YAAACUAQAACwAAAAAA&#10;AAAAAAAAAAAvAQAAX3JlbHMvLnJlbHNQSwECLQAUAAYACAAAACEAZYkk5jgCAABtBAAADgAAAAAA&#10;AAAAAAAAAAAuAgAAZHJzL2Uyb0RvYy54bWxQSwECLQAUAAYACAAAACEAtJ2s9uEAAAAKAQAADwAA&#10;AAAAAAAAAAAAAACSBAAAZHJzL2Rvd25yZXYueG1sUEsFBgAAAAAEAAQA8wAAAKAFAAAAAA==&#10;"/>
            </w:pict>
          </mc:Fallback>
        </mc:AlternateContent>
      </w:r>
      <w:r>
        <w:rPr>
          <w:rFonts w:ascii="Algerian" w:hAnsi="Algerian"/>
          <w:noProof/>
          <w:sz w:val="32"/>
          <w:szCs w:val="32"/>
        </w:rPr>
        <mc:AlternateContent>
          <mc:Choice Requires="wps">
            <w:drawing>
              <wp:anchor distT="0" distB="0" distL="114300" distR="114300" simplePos="0" relativeHeight="251574272" behindDoc="0" locked="0" layoutInCell="1" allowOverlap="1">
                <wp:simplePos x="0" y="0"/>
                <wp:positionH relativeFrom="column">
                  <wp:posOffset>5257800</wp:posOffset>
                </wp:positionH>
                <wp:positionV relativeFrom="paragraph">
                  <wp:posOffset>596265</wp:posOffset>
                </wp:positionV>
                <wp:extent cx="228600" cy="310515"/>
                <wp:effectExtent l="5080" t="11430" r="13970" b="11430"/>
                <wp:wrapNone/>
                <wp:docPr id="419" name="Auto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3AB67E" id="AutoShape 90" o:spid="_x0000_s1026" type="#_x0000_t10" style="position:absolute;margin-left:414pt;margin-top:46.95pt;width:18pt;height:24.4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WiNgIAAG0EAAAOAAAAZHJzL2Uyb0RvYy54bWysVF9v1DAMf0fiO0R5Z/3D3bir1pumjSGk&#10;AZMGH8CXpG0giUuSu9749Lhpd9yAJ0QfIju2f7F/tntxebCG7ZUPGl3Ni7OcM+UESu3amn/5fPtq&#10;xVmI4CQYdKrmjyrwy83LFxdDX6kSOzRSeUYgLlRDX/Muxr7KsiA6ZSGcYa8cGRv0FiKpvs2kh4HQ&#10;rcnKPD/PBvSy9yhUCHR7Mxn5JuE3jRLxU9MEFZmpOeUW0+nTuR3PbHMBVeuh77SY04B/yMKCdvTo&#10;EeoGIrCd139AWS08BmzimUCbYdNooVINVE2R/1bNQwe9SrUQOaE/0hT+H6z4uL/3TMuaL4o1Zw4s&#10;NelqFzG9zdaJoaEPFTk+9Pd+rDH0dyi+BebwugPXqivvcegUSMqrGBnNngWMSqBQth0+oCR4IPhE&#10;1qHxdgQkGtgh9eTx2BN1iEzQZVmuznPqnCDT6yJfFsv0AlRPwb0P8Z1Cy0ah5igitDg1A/Z3Iaau&#10;yLkykF85a6yhHu/BsHJdrt7MeLNzBtUTYqoVjZa32pik+HZ7bTyj0Jrfpm8ODqduxrGh5utluUxV&#10;PrOFU4g8fX+DsDrSWhhta746OkE1kvzWyTS0EbSZZErZuJn1kehx+EO1RflIpHucZp52lIQO/Q/O&#10;Bpr3mofvO/CKM/PeUePWxWIxLkhSFss3JSn+1LI9tYATBFXzyNkkXsdpqXa9121HLxWpdofjLDU6&#10;Pk3FlNWcLM00Sc+W5lRPXr/+EpufAAAA//8DAFBLAwQUAAYACAAAACEARs4LNOEAAAAKAQAADwAA&#10;AGRycy9kb3ducmV2LnhtbEyPQWvCQBCF74X+h2UKvdWNUewmZiNSlF4KRVuQ3tbsmIRmZ0N21fTf&#10;d3qqhznMvMeb7xWr0XXigkNoPWmYThIQSJW3LdUaPj+2TwpEiIas6Tyhhh8MsCrv7wqTW3+lHV72&#10;sRYcQiE3GpoY+1zKUDXoTJj4Hom1kx+cibwOtbSDuXK462SaJAvpTEv8oTE9vjRYfe/PToM51K/P&#10;s6+3zXaabcb1YfceebR+fBjXSxARx/hvhj98RoeSmY7+TDaIToNKFXeJGrJZBoINajHnw5Gd81SB&#10;LAt5W6H8BQAA//8DAFBLAQItABQABgAIAAAAIQC2gziS/gAAAOEBAAATAAAAAAAAAAAAAAAAAAAA&#10;AABbQ29udGVudF9UeXBlc10ueG1sUEsBAi0AFAAGAAgAAAAhADj9If/WAAAAlAEAAAsAAAAAAAAA&#10;AAAAAAAALwEAAF9yZWxzLy5yZWxzUEsBAi0AFAAGAAgAAAAhAFiD5aI2AgAAbQQAAA4AAAAAAAAA&#10;AAAAAAAALgIAAGRycy9lMm9Eb2MueG1sUEsBAi0AFAAGAAgAAAAhAEbOCzThAAAACgEAAA8AAAAA&#10;AAAAAAAAAAAAkA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573248" behindDoc="0" locked="0" layoutInCell="1" allowOverlap="1">
                <wp:simplePos x="0" y="0"/>
                <wp:positionH relativeFrom="column">
                  <wp:posOffset>5029200</wp:posOffset>
                </wp:positionH>
                <wp:positionV relativeFrom="paragraph">
                  <wp:posOffset>596265</wp:posOffset>
                </wp:positionV>
                <wp:extent cx="228600" cy="310515"/>
                <wp:effectExtent l="5080" t="11430" r="13970" b="11430"/>
                <wp:wrapNone/>
                <wp:docPr id="418"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C6FEC31" id="AutoShape 89" o:spid="_x0000_s1026" type="#_x0000_t10" style="position:absolute;margin-left:396pt;margin-top:46.95pt;width:18pt;height:24.4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jjANQIAAG0EAAAOAAAAZHJzL2Uyb0RvYy54bWysVF9v1DAMf0fiO0R5Z/3D3bir1pumjSGk&#10;AZMGH8CXpG0giUuSu9749Lhpd9yAJ0QfIju2f7H9s3txebCG7ZUPGl3Ni7OcM+UESu3amn/5fPtq&#10;xVmI4CQYdKrmjyrwy83LFxdDX6kSOzRSeUYgLlRDX/Muxr7KsiA6ZSGcYa8cGRv0FiKpvs2kh4HQ&#10;rcnKPD/PBvSy9yhUCHR7Mxn5JuE3jRLxU9MEFZmpOeUW0+nTuR3PbHMBVeuh77SY04B/yMKCdvTo&#10;EeoGIrCd139AWS08BmzimUCbYdNooVINVE2R/1bNQwe9SrVQc0J/bFP4f7Di4/7eMy1rviiIKgeW&#10;SLraRUxvs9V67NDQh4ocH/p7P9YY+jsU3wJzeN2Ba9WV9zh0CiTlVYz+2bOAUQkUyrbDB5QEDwSf&#10;mnVovB0BqQ3skDh5PHKiDpEJuizL1XlOzAkyvS7yZbFML0D1FNz7EN8ptGwUao4iQosTGbC/CzGx&#10;IufKQH7lrLGGON6DYeW6XL2Z8WbnDKonxFQrGi1vtTFJ8e322nhGoTW/Td8cHE7djGNDzdfLcpmq&#10;fGYLpxB5+v4GYXWktTDa1nx1dIJqbPJbJ9PQRtBmkill4+auj42eCNuifKSme5xmnnaUhA79D84G&#10;mveah+878Ioz894RcetisRgXJCmL5ZuSFH9q2Z5awAmCqnnkbBKv47RUu97rtqOXilS7w3GWGh2f&#10;pmLKak6WZpqkZ0tzqievX3+JzU8AAAD//wMAUEsDBBQABgAIAAAAIQCZrk1L4AAAAAoBAAAPAAAA&#10;ZHJzL2Rvd25yZXYueG1sTI9BS8NAEIXvgv9hGcGb3TQVm8RsSpEWL4K0CsXbNDsmwexsyG7b+O8d&#10;T3qYw8x7vPleuZpcr840hs6zgfksAUVce9txY+D9bXuXgQoR2WLvmQx8U4BVdX1VYmH9hXd03sdG&#10;SQiHAg20MQ6F1qFuyWGY+YFYtE8/Ooyyjo22I14k3PU6TZIH7bBj+dDiQE8t1V/7kzOAh+Z5ufh4&#10;2Wzn+WZaH3avUcaY25tp/Qgq0hT/zPCLL+hQCdPRn9gG1RtY5ql0iQbyRQ5KDFmayeEozvs0A12V&#10;+n+F6gcAAP//AwBQSwECLQAUAAYACAAAACEAtoM4kv4AAADhAQAAEwAAAAAAAAAAAAAAAAAAAAAA&#10;W0NvbnRlbnRfVHlwZXNdLnhtbFBLAQItABQABgAIAAAAIQA4/SH/1gAAAJQBAAALAAAAAAAAAAAA&#10;AAAAAC8BAABfcmVscy8ucmVsc1BLAQItABQABgAIAAAAIQBGCjjANQIAAG0EAAAOAAAAAAAAAAAA&#10;AAAAAC4CAABkcnMvZTJvRG9jLnhtbFBLAQItABQABgAIAAAAIQCZrk1L4AAAAAo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72224" behindDoc="0" locked="0" layoutInCell="1" allowOverlap="1">
                <wp:simplePos x="0" y="0"/>
                <wp:positionH relativeFrom="column">
                  <wp:posOffset>4800600</wp:posOffset>
                </wp:positionH>
                <wp:positionV relativeFrom="paragraph">
                  <wp:posOffset>596265</wp:posOffset>
                </wp:positionV>
                <wp:extent cx="228600" cy="310515"/>
                <wp:effectExtent l="5080" t="11430" r="13970" b="11430"/>
                <wp:wrapNone/>
                <wp:docPr id="417"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6EA941F" id="AutoShape 88" o:spid="_x0000_s1026" type="#_x0000_t10" style="position:absolute;margin-left:378pt;margin-top:46.95pt;width:18pt;height:24.4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bYg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xRnnFkw&#10;RNLVNmJ6m61WY4cGFypyfHD3fqwxuDsU3wOzeN2D7eSV9zj0EhrKqxj9sxcBoxIolG2Gj9gQPBB8&#10;ata+9WYEpDawfeLk8cCJ3Ecm6LIsV6c5MSfI9LbIl8UyvQDVc7DzIb6XaNgo1BxFhA4nMmB3F2Ji&#10;pZkrg+YbZ63RxPEONCvPy9XZjDc7Z1A9I6ZaUavmVmmdFN9trrVnFFrz2/TNweHYTVs21Px8WS5T&#10;lS9s4RgiT9/fIIyKtBZamZqvDk5QjU1+Z5s0tBGUnmRKWdu562OjJ8I22DxS0z1OM087SkKP/idn&#10;A817zcOPLXjJmf5gibjzYrEYFyQpi+VZSYo/tmyOLWAFQdU8cjaJ13Faqq3zquvppSLVbnGcpVbF&#10;56mYspqTpZkm6cXSHOvJ69dfYv0EAAD//wMAUEsDBBQABgAIAAAAIQCnKimn4QAAAAoBAAAPAAAA&#10;ZHJzL2Rvd25yZXYueG1sTI9BS8NAEIXvgv9hGaE3u2mqTROzKaW0eBGkVSjepsmYBLOzIbtt4793&#10;POlhDjPv8eZ7+Wq0nbrQ4FvHBmbTCBRx6aqWawPvb7v7JSgfkCvsHJOBb/KwKm5vcswqd+U9XQ6h&#10;VhLCPkMDTQh9prUvG7Lop64nFu3TDRaDrEOtqwGvEm47HUfRQltsWT402NOmofLrcLYG8Fg/J/OP&#10;l+1ulm7H9XH/GmSMmdyN6ydQgcbwZ4ZffEGHQphO7syVV52B5HEhXYKBdJ6CEkOSxnI4ifMhXoIu&#10;cv2/QvEDAAD//wMAUEsBAi0AFAAGAAgAAAAhALaDOJL+AAAA4QEAABMAAAAAAAAAAAAAAAAAAAAA&#10;AFtDb250ZW50X1R5cGVzXS54bWxQSwECLQAUAAYACAAAACEAOP0h/9YAAACUAQAACwAAAAAAAAAA&#10;AAAAAAAvAQAAX3JlbHMvLnJlbHNQSwECLQAUAAYACAAAACEAdF22IDUCAABtBAAADgAAAAAAAAAA&#10;AAAAAAAuAgAAZHJzL2Uyb0RvYy54bWxQSwECLQAUAAYACAAAACEApyopp+EAAAAKAQAADwAAAAAA&#10;AAAAAAAAAACP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71200" behindDoc="0" locked="0" layoutInCell="1" allowOverlap="1">
                <wp:simplePos x="0" y="0"/>
                <wp:positionH relativeFrom="column">
                  <wp:posOffset>4572000</wp:posOffset>
                </wp:positionH>
                <wp:positionV relativeFrom="paragraph">
                  <wp:posOffset>596265</wp:posOffset>
                </wp:positionV>
                <wp:extent cx="228600" cy="310515"/>
                <wp:effectExtent l="5080" t="11430" r="13970" b="11430"/>
                <wp:wrapNone/>
                <wp:docPr id="416"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3C8C7F0" id="AutoShape 87" o:spid="_x0000_s1026" type="#_x0000_t10" style="position:absolute;margin-left:5in;margin-top:46.95pt;width:18pt;height:24.4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UmINQIAAG0EAAAOAAAAZHJzL2Uyb0RvYy54bWysVG1v0zAQ/o7Ef7D8neaFduuipdPUMYQ0&#10;YNLgB1wdJzHYPmO7Tcev38XpSgd8QuSDdee7e3zPveTyam8020kfFNqaF7OcM2kFNsp2Nf/65fbN&#10;krMQwTag0cqaP8rAr1avX10OrpIl9qgb6RmB2FANruZ9jK7KsiB6aSDM0ElLxha9gUiq77LGw0Do&#10;Rmdlnp9lA/rGeRQyBLq9mYx8lfDbVor4uW2DjEzXnHKL6fTp3IxntrqEqvPgeiUOacA/ZGFAWXr0&#10;CHUDEdjWqz+gjBIeA7ZxJtBk2LZKyMSB2BT5b2weenAycaHiBHcsU/h/sOLT7t4z1dR8XpxxZsFQ&#10;k663EdPbbHk+VmhwoSLHB3fvR47B3aH4HpjFdQ+2k9fe49BLaCivYvTPXgSMSqBQthk+YkPwQPCp&#10;WPvWmxGQysD2qSePx57IfWSCLstyeZZT5wSZ3hb5olikF6B6DnY+xPcSDRuFmqOI0OHUDNjdhZi6&#10;0hyYQfONs9Zo6vEONCsvyolhBtXBmaRnxMQVtWpuldZJ8d1mrT2j0Jrfpu+QTDh105YNNb9YlIvE&#10;8oUtnELk6fsbhFGR1kIrU/Pl0QmqscjvbJOGNoLSk0wpa3uo+ljoqWEbbB6p6B6nmacdJaFH/5Oz&#10;gea95uHHFrzkTH+w1LiLYj4fFyQp88V5SYo/tWxOLWAFQdU8cjaJ6zgt1dZ51fX0UpG4WxxnqVXx&#10;eSqmrA7J0kyT9GJpTvXk9esvsXoCAAD//wMAUEsDBBQABgAIAAAAIQAGs2gn4AAAAAoBAAAPAAAA&#10;ZHJzL2Rvd25yZXYueG1sTI/BTsMwDIbvSLxDZCRuLN0G61qaThPaxAUJbSBN3LzGtBWNUzXZVt4e&#10;c4KDD7Y//f5crEbXqTMNofVsYDpJQBFX3rZcG3h/294tQYWIbLHzTAa+KcCqvL4qMLf+wjs672Ot&#10;JIRDjgaaGPtc61A15DBMfE8su08/OIzSDrW2A14k3HV6liQL7bBludBgT08NVV/7kzOAh/o5nX+8&#10;bLbTbDOuD7vXKGXM7c24fgQVaYx/MPzqizqU4nT0J7ZBdQZSiRfUQDbPQAmQPixkcBTyfrYEXRb6&#10;/wvlDwAAAP//AwBQSwECLQAUAAYACAAAACEAtoM4kv4AAADhAQAAEwAAAAAAAAAAAAAAAAAAAAAA&#10;W0NvbnRlbnRfVHlwZXNdLnhtbFBLAQItABQABgAIAAAAIQA4/SH/1gAAAJQBAAALAAAAAAAAAAAA&#10;AAAAAC8BAABfcmVscy8ucmVsc1BLAQItABQABgAIAAAAIQBSjUmINQIAAG0EAAAOAAAAAAAAAAAA&#10;AAAAAC4CAABkcnMvZTJvRG9jLnhtbFBLAQItABQABgAIAAAAIQAGs2gn4AAAAAo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70176" behindDoc="0" locked="0" layoutInCell="1" allowOverlap="1">
                <wp:simplePos x="0" y="0"/>
                <wp:positionH relativeFrom="column">
                  <wp:posOffset>4343400</wp:posOffset>
                </wp:positionH>
                <wp:positionV relativeFrom="paragraph">
                  <wp:posOffset>596265</wp:posOffset>
                </wp:positionV>
                <wp:extent cx="228600" cy="310515"/>
                <wp:effectExtent l="5080" t="11430" r="13970" b="11430"/>
                <wp:wrapNone/>
                <wp:docPr id="415" name="AutoShap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E90E4B" id="AutoShape 86" o:spid="_x0000_s1026" type="#_x0000_t10" style="position:absolute;margin-left:342pt;margin-top:46.95pt;width:18pt;height:24.4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S1zNwIAAG0EAAAOAAAAZHJzL2Uyb0RvYy54bWysVNtu1DAQfUfiHyy/01zYbbdRs1XVUoRU&#10;oFLhA7y2kxhsj7G9my1f37GTLlvgCZEHy+OZOXM5M7m43BtNdtIHBbal1UlJibQchLJ9S79+uX2z&#10;oiREZgXTYGVLH2Wgl+vXry5G18gaBtBCeoIgNjSja+kQo2uKIvBBGhZOwEmLyg68YRFF3xfCsxHR&#10;jS7qsjwtRvDCeeAyBHy9mZR0nfG7TvL4ueuCjES3FHOL+fT53KSzWF+wpvfMDYrPabB/yMIwZTHo&#10;AeqGRUa2Xv0BZRT3EKCLJxxMAV2nuMw1YDVV+Vs1DwNzMteCzQnu0Kbw/2D5p929J0q0dFEtKbHM&#10;IElX2wg5Nlmdpg6NLjRo+ODufaoxuDvg3wOxcD0w28sr72EcJBOYV5XsixcOSQjoSjbjRxAIzxA+&#10;N2vfeZMAsQ1knzl5PHAi95FwfKzr1WmJzHFUva3KJWaZIrDm2dn5EN9LMCRdWgo8sh4mMtjuLsTM&#10;ipgrY+IbJZ3RyPGOaVKf16uzGW82RuRnxFwraCVuldZZ8P3mWnuCri29zd/sHI7NtCVjS8+X9TJX&#10;+UIXjiHK/P0NwqiIa6GVaenqYMSa1OR3VuShjUzp6Y4pazt3PTV6ImwD4hGb7mGaedxRvAzgf1Iy&#10;4ry3NPzYMi8p0R8sEndeLRZpQbKwWJ7VKPhjzeZYwyxHqJZGSqbrdZyWauu86geMVOXaLaRZ6lR8&#10;noopqzlZnOlM5bx/aWmO5Wz16y+xfgIAAP//AwBQSwMEFAAGAAgAAAAhABYPFTXgAAAACgEAAA8A&#10;AABkcnMvZG93bnJldi54bWxMj01Lw0AQhu+C/2EZwZvd9IM2idmUIi1eBGkVirdpdkyC2dmQ3bbx&#10;3zue9DCHl3l4P4r16Dp1oSG0ng1MJwko4srblmsD72+7hxRUiMgWO89k4JsCrMvbmwJz66+8p8sh&#10;1kpMOORooImxz7UOVUMOw8T3xPL79IPDKHKotR3wKuau07MkWWqHLUtCgz09NVR9Hc7OAB7r59X8&#10;42W7m2bbcXPcv0Y5Y+7vxs0jqEhj/IPht75Uh1I6nfyZbVCdgWW6kC3RQDbPQAmwkjxQJyEXsxR0&#10;Wej/E8ofAAAA//8DAFBLAQItABQABgAIAAAAIQC2gziS/gAAAOEBAAATAAAAAAAAAAAAAAAAAAAA&#10;AABbQ29udGVudF9UeXBlc10ueG1sUEsBAi0AFAAGAAgAAAAhADj9If/WAAAAlAEAAAsAAAAAAAAA&#10;AAAAAAAALwEAAF9yZWxzLy5yZWxzUEsBAi0AFAAGAAgAAAAhANDJLXM3AgAAbQQAAA4AAAAAAAAA&#10;AAAAAAAALgIAAGRycy9lMm9Eb2MueG1sUEsBAi0AFAAGAAgAAAAhABYPFTXgAAAACgEAAA8AAAAA&#10;AAAAAAAAAAAAkQQAAGRycy9kb3ducmV2LnhtbFBLBQYAAAAABAAEAPMAAACeBQAAAAA=&#10;"/>
            </w:pict>
          </mc:Fallback>
        </mc:AlternateContent>
      </w:r>
      <w:r>
        <w:rPr>
          <w:rFonts w:ascii="Algerian" w:hAnsi="Algerian"/>
          <w:noProof/>
          <w:sz w:val="32"/>
          <w:szCs w:val="32"/>
        </w:rPr>
        <mc:AlternateContent>
          <mc:Choice Requires="wps">
            <w:drawing>
              <wp:anchor distT="0" distB="0" distL="114300" distR="114300" simplePos="0" relativeHeight="251568128" behindDoc="0" locked="0" layoutInCell="1" allowOverlap="1">
                <wp:simplePos x="0" y="0"/>
                <wp:positionH relativeFrom="column">
                  <wp:posOffset>4114800</wp:posOffset>
                </wp:positionH>
                <wp:positionV relativeFrom="paragraph">
                  <wp:posOffset>285750</wp:posOffset>
                </wp:positionV>
                <wp:extent cx="228600" cy="310515"/>
                <wp:effectExtent l="5080" t="5715" r="13970" b="7620"/>
                <wp:wrapNone/>
                <wp:docPr id="414" name="Auto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45B9FEC" id="AutoShape 84" o:spid="_x0000_s1026" type="#_x0000_t10" style="position:absolute;margin-left:324pt;margin-top:22.5pt;width:18pt;height:24.4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ufnNQIAAG0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FEsOHNg&#10;iaSrbcT0Nlstxg4NfajI8aG/92ONob9D8T0wh9cduFZdeY9Dp0BSXsXon70IGJVAoWwzfERJ8EDw&#10;qVn7xtsRkNrA9omTxwMnah+ZoMuyXJ3mxJwg09siXxbL9AJUz8G9D/G9QstGoeYoIrQ4kQG7uxAT&#10;K3KuDOQ3zhpriOMdGFael6uzGW92zqB6Rky1otHyVhuTFN9uro1nFFrz2/TNweHYzTg21Px8WS5T&#10;lS9s4RgiT9/fIKyOtBZG25qvDk5QjU1+52Qa2gjaTDKlbNzc9bHRE2EblI/UdI/TzNOOktCh/8nZ&#10;QPNe8/BjC15xZj44Iu68WCzGBUnKYnlWkuKPLZtjCzhBUDWPnE3idZyWatt73Xb0UpFqdzjOUqPj&#10;81RMWc3J0kyT9GJpjvXk9esvsX4CAAD//wMAUEsDBBQABgAIAAAAIQCrQPnA4AAAAAkBAAAPAAAA&#10;ZHJzL2Rvd25yZXYueG1sTI9BS8NAEIXvgv9hGcGb3dTGmMRMSpEWL0JpFYq3aTImwexuyG7b+O8d&#10;T3oYZoZ5vPlesZxMr848+s5ZhPksAsW2cnVnG4T3t81dCsoHsjX1zjLCN3tYltdXBeW1u9gdn/eh&#10;UWJifU4IbQhDrrWvWjbkZ25gK7dPNxoKso6Nrke6iLnp9X0UJdpQZ+VDSwM/t1x97U8GgQ7Ny+Pi&#10;43W9mWfraXXYbYMU4u3NtHoCFXgKf2L4xRd0KIXp6E629qpHSOJUsgSE+EG6CJI0luGIkC0y0GWh&#10;/ycofwAAAP//AwBQSwECLQAUAAYACAAAACEAtoM4kv4AAADhAQAAEwAAAAAAAAAAAAAAAAAAAAAA&#10;W0NvbnRlbnRfVHlwZXNdLnhtbFBLAQItABQABgAIAAAAIQA4/SH/1gAAAJQBAAALAAAAAAAAAAAA&#10;AAAAAC8BAABfcmVscy8ucmVsc1BLAQItABQABgAIAAAAIQDWzufnNQIAAG0EAAAOAAAAAAAAAAAA&#10;AAAAAC4CAABkcnMvZTJvRG9jLnhtbFBLAQItABQABgAIAAAAIQCrQPnA4AAAAAk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67104" behindDoc="0" locked="0" layoutInCell="1" allowOverlap="1">
                <wp:simplePos x="0" y="0"/>
                <wp:positionH relativeFrom="column">
                  <wp:posOffset>3886200</wp:posOffset>
                </wp:positionH>
                <wp:positionV relativeFrom="paragraph">
                  <wp:posOffset>285750</wp:posOffset>
                </wp:positionV>
                <wp:extent cx="228600" cy="310515"/>
                <wp:effectExtent l="5080" t="5715" r="13970" b="7620"/>
                <wp:wrapNone/>
                <wp:docPr id="413"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4F2DA2" id="AutoShape 83" o:spid="_x0000_s1026" type="#_x0000_t10" style="position:absolute;margin-left:306pt;margin-top:22.5pt;width:18pt;height:24.4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d/DNQIAAG0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FGccubA&#10;EknX24jpbbY6HTs09KEix8f+wY81hv4exbfAHN504Fp17T0OnQJJeRWjf/YiYFQChbLN8AElwQPB&#10;p2btG29HQGoD2ydOng6cqH1kgi7LcnWWE3OCTKdFviyW6QWonoN7H+I7hZaNQs1RRGhxIgN29yEm&#10;VuRcGcivnDXWEMc7MKy8KFfnM97snEH1jJhqRaPlnTYmKb7d3BjPKLTmd+mbg8Oxm3FsqPnFslym&#10;Kl/YwjFEnr6/QVgdaS2MtjVfHZygGpv81sk0tBG0mWRK2bi562OjJ8I2KJ+o6R6nmacdJaFD/4Oz&#10;gea95uH7FrzizLx3RNxFsViMC5KUxfK8JMUfWzbHFnCCoGoeOZvEmzgt1bb3uu3opSLV7nCcpUbH&#10;56mYspqTpZkm6cXSHOvJ69dfYv0TAAD//wMAUEsDBBQABgAIAAAAIQCkDxbp4AAAAAkBAAAPAAAA&#10;ZHJzL2Rvd25yZXYueG1sTI9BS8NAEIXvBf/DMoK3dpO2xiZmUoq0eBGkVSjetsmYBLOzIbtt4793&#10;POlhmBnm8eZ7+Xq0nbrQ4FvHCPEsAkVcuqrlGuH9bTddgfLBcGU6x4TwTR7Wxc0kN1nlrrynyyHU&#10;SkzYZwahCaHPtPZlQ9b4meuJ5fbpBmuCrEOtq8Fcxdx2eh5FibamZfnQmJ6eGiq/DmeLYI7188Pi&#10;42W7i9PtuDnuX4MU4t3tuHkEFWgMf2L4xRd0KITp5M5cedUhJPFcsgSE5b10ESTLlQwnhHSRgi5y&#10;/T9B8QMAAP//AwBQSwECLQAUAAYACAAAACEAtoM4kv4AAADhAQAAEwAAAAAAAAAAAAAAAAAAAAAA&#10;W0NvbnRlbnRfVHlwZXNdLnhtbFBLAQItABQABgAIAAAAIQA4/SH/1gAAAJQBAAALAAAAAAAAAAAA&#10;AAAAAC8BAABfcmVscy8ucmVsc1BLAQItABQABgAIAAAAIQBcDd/DNQIAAG0EAAAOAAAAAAAAAAAA&#10;AAAAAC4CAABkcnMvZTJvRG9jLnhtbFBLAQItABQABgAIAAAAIQCkDxbp4AAAAAk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66080" behindDoc="0" locked="0" layoutInCell="1" allowOverlap="1">
                <wp:simplePos x="0" y="0"/>
                <wp:positionH relativeFrom="column">
                  <wp:posOffset>3657600</wp:posOffset>
                </wp:positionH>
                <wp:positionV relativeFrom="paragraph">
                  <wp:posOffset>285750</wp:posOffset>
                </wp:positionV>
                <wp:extent cx="228600" cy="310515"/>
                <wp:effectExtent l="5080" t="5715" r="13970" b="7620"/>
                <wp:wrapNone/>
                <wp:docPr id="412"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2AC16AE" id="AutoShape 82" o:spid="_x0000_s1026" type="#_x0000_t10" style="position:absolute;margin-left:4in;margin-top:22.5pt;width:18pt;height:24.4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eK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xQlZxYM&#10;kXS1jZjeZqty7NDgQkWOD+7ejzUGd4fie2AWr3uwnbzyHodeQkN5FaN/9iJgVAKFss3wERuCB4JP&#10;zdq33oyA1Aa2T5w8HjiR+8gEXZbl6jQn5gSZ3hb5slimF6B6DnY+xPcSDRuFmqOI0OFEBuzuQkys&#10;NHNl0HzjrDWaON6BZuV5uTqb8WbnDKpnxFQratXcKq2T4rvNtfaMQmt+m745OBy7acuGmp8vy2Wq&#10;8oUtHEPk6fsbhFGR1kIrU/PVwQmqscnvbJOGNoLSk0wpazt3fWz0RNgGm0dqusdp5mlHSejR/+Rs&#10;oHmvefixBS850x8sEXdeLBbjgiRlsTwrSfHHls2xBawgqJpHzibxOk5LtXVedT29VKTaLY6z1Kr4&#10;PBVTVnOyNNMkvViaYz15/fpLrJ8AAAD//wMAUEsDBBQABgAIAAAAIQD0Tz9Q4AAAAAkBAAAPAAAA&#10;ZHJzL2Rvd25yZXYueG1sTI9BS8NAEIXvgv9hGcGb3aS1aROzKUVavAjSKpTepsmYBLOzIbtt4793&#10;POlhmBnm8eZ7+Wq0nbrQ4FvHBuJJBIq4dFXLtYGP9+3DEpQPyBV2jsnAN3lYFbc3OWaVu/KOLvtQ&#10;KzFhn6GBJoQ+09qXDVn0E9cTy+3TDRaDrEOtqwGvYm47PY2iRFtsWT402NNzQ+XX/mwN4KF+WcyO&#10;r5ttnG7G9WH3FqSMub8b10+gAo3hTwy/+IIOhTCd3JkrrzoD80UiWYKBx7l0ESTxVIaTgXSWgi5y&#10;/T9B8QMAAP//AwBQSwECLQAUAAYACAAAACEAtoM4kv4AAADhAQAAEwAAAAAAAAAAAAAAAAAAAAAA&#10;W0NvbnRlbnRfVHlwZXNdLnhtbFBLAQItABQABgAIAAAAIQA4/SH/1gAAAJQBAAALAAAAAAAAAAAA&#10;AAAAAC8BAABfcmVscy8ucmVsc1BLAQItABQABgAIAAAAIQCpTMeKNQIAAG0EAAAOAAAAAAAAAAAA&#10;AAAAAC4CAABkcnMvZTJvRG9jLnhtbFBLAQItABQABgAIAAAAIQD0Tz9Q4AAAAAk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65056" behindDoc="0" locked="0" layoutInCell="1" allowOverlap="1">
                <wp:simplePos x="0" y="0"/>
                <wp:positionH relativeFrom="column">
                  <wp:posOffset>3429000</wp:posOffset>
                </wp:positionH>
                <wp:positionV relativeFrom="paragraph">
                  <wp:posOffset>285750</wp:posOffset>
                </wp:positionV>
                <wp:extent cx="228600" cy="310515"/>
                <wp:effectExtent l="5080" t="5715" r="13970" b="7620"/>
                <wp:wrapNone/>
                <wp:docPr id="411" name="Auto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054A244" id="AutoShape 81" o:spid="_x0000_s1026" type="#_x0000_t10" style="position:absolute;margin-left:270pt;margin-top:22.5pt;width:18pt;height:24.4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u9ROAIAAG0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uqosQy&#10;gyRdbSPkt8mqSh0aXWjQ8cHd+1RjcHfAvwdi4XpgtpdX3sM4SCYwr+xfvAhISsBQshk/gkB4hvC5&#10;WfvOmwSIbSD7zMnjgRO5j4TjZV2vTktkjqPpbVUuq2XKqGDNc7DzIb6XYEgSWgo8sh4mMtjuLsTM&#10;ipgrY+IbJZ3RyPGOaVKf16uzGW92RuRnxFwraCVuldZZ8f3mWnuCoS29zd8cHI7dtCVjS8+X9TJX&#10;+cIWjiHK/P0NwqiIa6GVaenq4MSa1OR3VuShjUzpScaUtcWePDd6ImwD4hGb7mGaedxRFAbwPykZ&#10;cd5bGn5smZeU6A8WiTuvFou0IFlZLM9qVPyxZXNsYZYjVEsjJZN4Hael2jqv+gFfqnLtFtIsdSom&#10;zlJ+U1azgjOdqZz3Ly3NsZ69fv0l1k8AAAD//wMAUEsDBBQABgAIAAAAIQCeH+R84AAAAAkBAAAP&#10;AAAAZHJzL2Rvd25yZXYueG1sTI9BS8NAEIXvgv9hGcGb3dQ2rYmZlCItXgRpFYq3aXZNgtnZkN22&#10;8d87nvQwzAzzePO9YjW6Tp3tEFrPCNNJAspy5U3LNcL72/buAVSIxIY6zxbh2wZYlddXBeXGX3hn&#10;z/tYKzHhkBNCE2Ofax2qxjoKE99bltunHxxFWYdam4EuYu46fZ8kC+2oZfnQUG+fGlt97U8OgQ71&#10;83L28bLZTrPNuD7sXqMU4u3NuH4EFe0Y/8Twiy/oUArT0Z/YBNUhpPNEskSEeSpdBOlyIcMRIZtl&#10;oMtC/09Q/gAAAP//AwBQSwECLQAUAAYACAAAACEAtoM4kv4AAADhAQAAEwAAAAAAAAAAAAAAAAAA&#10;AAAAW0NvbnRlbnRfVHlwZXNdLnhtbFBLAQItABQABgAIAAAAIQA4/SH/1gAAAJQBAAALAAAAAAAA&#10;AAAAAAAAAC8BAABfcmVscy8ucmVsc1BLAQItABQABgAIAAAAIQC2ju9ROAIAAG0EAAAOAAAAAAAA&#10;AAAAAAAAAC4CAABkcnMvZTJvRG9jLnhtbFBLAQItABQABgAIAAAAIQCeH+R84AAAAAkBAAAPAAAA&#10;AAAAAAAAAAAAAJIEAABkcnMvZG93bnJldi54bWxQSwUGAAAAAAQABADzAAAAnwUAAAAA&#10;"/>
            </w:pict>
          </mc:Fallback>
        </mc:AlternateContent>
      </w:r>
      <w:r>
        <w:rPr>
          <w:rFonts w:ascii="Algerian" w:hAnsi="Algerian"/>
          <w:noProof/>
          <w:sz w:val="32"/>
          <w:szCs w:val="32"/>
        </w:rPr>
        <mc:AlternateContent>
          <mc:Choice Requires="wps">
            <w:drawing>
              <wp:anchor distT="0" distB="0" distL="114300" distR="114300" simplePos="0" relativeHeight="251564032" behindDoc="0" locked="0" layoutInCell="1" allowOverlap="1">
                <wp:simplePos x="0" y="0"/>
                <wp:positionH relativeFrom="column">
                  <wp:posOffset>3200400</wp:posOffset>
                </wp:positionH>
                <wp:positionV relativeFrom="paragraph">
                  <wp:posOffset>285750</wp:posOffset>
                </wp:positionV>
                <wp:extent cx="228600" cy="310515"/>
                <wp:effectExtent l="5080" t="5715" r="13970" b="7620"/>
                <wp:wrapNone/>
                <wp:docPr id="410" name="AutoShap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A062DDB" id="AutoShape 80" o:spid="_x0000_s1026" type="#_x0000_t10" style="position:absolute;margin-left:252pt;margin-top:22.5pt;width:18pt;height:24.4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cYNQIAAG0EAAAOAAAAZHJzL2Uyb0RvYy54bWysVF9v1DAMf0fiO0R5Z/3D3Xar1pumjSGk&#10;AZMGH8CXpG0giUuSu9749HPT7rgBT4g+RHZs/2L/bPficm8N2ykfNLqaFyc5Z8oJlNq1Nf/65fbN&#10;irMQwUkw6FTNH1Xgl+vXry6GvlIldmik8oxAXKiGvuZdjH2VZUF0ykI4wV45MjboLURSfZtJDwOh&#10;W5OVeX6aDehl71GoEOj2ZjLydcJvGiXi56YJKjJTc8otptOnczOe2foCqtZD32kxpwH/kIUF7ejR&#10;A9QNRGBbr/+Aslp4DNjEE4E2w6bRQqUaqJoi/62ahw56lWohckJ/oCn8P1jxaXfvmZY1XxTEjwNL&#10;TbraRkxvs1ViaOhDRY4P/b0fawz9HYrvgTm87sC16sp7HDoFkvIqRkazFwGjEiiUbYaPKAkeCD6R&#10;tW+8HQGJBrZPPXk89ETtIxN0WZar05wyE2R6W+TLYplegOo5uPchvldo2SjUHEWEFqdmwO4uxNQV&#10;OVcG8htnjTXU4x0YVp6Xq7MZb3bOoHpGTLWi0fJWG5MU326ujWcUWvPb9M3B4djNODbU/HxZLlOV&#10;L2zhGCJP398grI60Fkbbmq8OTlCNJL9zMg1tBG0mmVI2bmZ9JHoc/lBtUD4S6R6nmacdJaFD/5Oz&#10;gea95uHHFrzizHxw1LjzYrEYFyQpi+VZSYo/tmyOLeAEQdU8cjaJ13Faqm3vddvRS0Wq3eE4S42O&#10;z1MxZTUnSzNN0oulOdaT16+/xPoJAAD//wMAUEsDBBQABgAIAAAAIQBCucwb4AAAAAkBAAAPAAAA&#10;ZHJzL2Rvd25yZXYueG1sTI9BS8NAEIXvgv9hGcGb3a1N1MRMSpEWL4K0CsXbNhmTYHY2ZLdt/PeO&#10;Jz0MM8M83nyvWE6uVycaQ+cZYT4zoIgrX3fcILy/bW4eQIVouba9Z0L4pgDL8vKisHntz7yl0y42&#10;Skw45BahjXHItQ5VS86GmR+I5fbpR2ejrGOj69Gexdz1+taYO+1sx/KhtQM9tVR97Y4Owe6b5/vF&#10;x8t6M8/W02q/fY1SiNdX0+oRVKQp/onhF1/QoRSmgz9yHVSPkJpEskSEJJUugjQxMhwQskUGuiz0&#10;/wTlDwAAAP//AwBQSwECLQAUAAYACAAAACEAtoM4kv4AAADhAQAAEwAAAAAAAAAAAAAAAAAAAAAA&#10;W0NvbnRlbnRfVHlwZXNdLnhtbFBLAQItABQABgAIAAAAIQA4/SH/1gAAAJQBAAALAAAAAAAAAAAA&#10;AAAAAC8BAABfcmVscy8ucmVsc1BLAQItABQABgAIAAAAIQBDz/cYNQIAAG0EAAAOAAAAAAAAAAAA&#10;AAAAAC4CAABkcnMvZTJvRG9jLnhtbFBLAQItABQABgAIAAAAIQBCucwb4AAAAAk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63008" behindDoc="0" locked="0" layoutInCell="1" allowOverlap="1">
                <wp:simplePos x="0" y="0"/>
                <wp:positionH relativeFrom="column">
                  <wp:posOffset>2971800</wp:posOffset>
                </wp:positionH>
                <wp:positionV relativeFrom="paragraph">
                  <wp:posOffset>285750</wp:posOffset>
                </wp:positionV>
                <wp:extent cx="228600" cy="310515"/>
                <wp:effectExtent l="5080" t="5715" r="13970" b="7620"/>
                <wp:wrapNone/>
                <wp:docPr id="409" name="Auto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F0512D" id="AutoShape 79" o:spid="_x0000_s1026" type="#_x0000_t10" style="position:absolute;margin-left:234pt;margin-top:22.5pt;width:18pt;height:24.4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umNQIAAG0EAAAOAAAAZHJzL2Uyb0RvYy54bWysVNtu2zAMfR+wfxD0vvqypE2MOkXRrsOA&#10;XQp0+wBGkm1tkuhJSpzu60fLbpZuexrmB4EUySOSh/Tl1cEatlc+aHQ1L85yzpQTKLVra/7l892r&#10;FWchgpNg0KmaP6rArzYvX1wOfaVK7NBI5RmBuFANfc27GPsqy4LolIVwhr1yZGzQW4ik+jaTHgZC&#10;tyYr8/w8G9DL3qNQIdDt7WTkm4TfNErET00TVGSm5pRbTKdP53Y8s80lVK2HvtNiTgP+IQsL2tGj&#10;R6hbiMB2Xv8BZbXwGLCJZwJthk2jhUo1UDVF/ls1Dx30KtVCzQn9sU3h/8GKj/t7z7Ss+SJfc+bA&#10;EknXu4jpbXaxHjs09KEix4f+3o81hv49im+BObzpwLXq2nscOgWS8ipG/+xZwKgECmXb4QNKggeC&#10;T806NN6OgNQGdkicPB45UYfIBF2W5eo8J+YEmV4X+bJYphegegrufYhvFVo2CjVHEaHFiQzYvw8x&#10;sSLnykB+5ayxhjjeg2HlulxdzHizcwbVE2KqFY2Wd9qYpPh2e2M8o9Ca36VvDg6nbsaxoebrZblM&#10;VT6zhVOIPH1/g7A60loYbWu+OjpBNTb5jZNpaCNoM8mUsnFz18dGT4RtUT5S0z1OM087SkKH/gdn&#10;A817zcP3HXjFmXnniLh1sViMC5KUxfKiJMWfWranFnCCoGoeOZvEmzgt1a73uu3opSLV7nCcpUbH&#10;p6mYspqTpZkm6dnSnOrJ69dfYvMTAAD//wMAUEsDBBQABgAIAAAAIQD9geUH3gAAAAkBAAAPAAAA&#10;ZHJzL2Rvd25yZXYueG1sTE9NS8NAEL0L/odlBG92U/thE7MpRVq8CNJaKL1Ns2MSzM6G7LaN/97x&#10;pIdh3jCP95EvB9eqC/Wh8WxgPEpAEZfeNlwZ2H9sHhagQkS22HomA98UYFnc3uSYWX/lLV12sVIi&#10;wiFDA3WMXaZ1KGtyGEa+I5bfp+8dRjn7StseryLuWv2YJHPtsGFxqLGjl5rKr93ZGcBD9fo0Ob6t&#10;N+N0PawO2/coY8z93bB6BhVpiH9k+I0v0aGQTCd/ZhtUa2A6X0iXKGAmWwizZCrgZCCdpKCLXP9v&#10;UPwAAAD//wMAUEsBAi0AFAAGAAgAAAAhALaDOJL+AAAA4QEAABMAAAAAAAAAAAAAAAAAAAAAAFtD&#10;b250ZW50X1R5cGVzXS54bWxQSwECLQAUAAYACAAAACEAOP0h/9YAAACUAQAACwAAAAAAAAAAAAAA&#10;AAAvAQAAX3JlbHMvLnJlbHNQSwECLQAUAAYACAAAACEA8PEbpjUCAABtBAAADgAAAAAAAAAAAAAA&#10;AAAuAgAAZHJzL2Uyb0RvYy54bWxQSwECLQAUAAYACAAAACEA/YHlB94AAAAJAQAADwAAAAAAAAAA&#10;AAAAAACPBAAAZHJzL2Rvd25yZXYueG1sUEsFBgAAAAAEAAQA8wAAAJoFAAAAAA==&#10;"/>
            </w:pict>
          </mc:Fallback>
        </mc:AlternateContent>
      </w:r>
      <w:r>
        <w:rPr>
          <w:rFonts w:ascii="Algerian" w:hAnsi="Algerian"/>
          <w:noProof/>
          <w:sz w:val="32"/>
          <w:szCs w:val="32"/>
        </w:rPr>
        <mc:AlternateContent>
          <mc:Choice Requires="wps">
            <w:drawing>
              <wp:anchor distT="0" distB="0" distL="114300" distR="114300" simplePos="0" relativeHeight="251561984" behindDoc="0" locked="0" layoutInCell="1" allowOverlap="1">
                <wp:simplePos x="0" y="0"/>
                <wp:positionH relativeFrom="column">
                  <wp:posOffset>2743200</wp:posOffset>
                </wp:positionH>
                <wp:positionV relativeFrom="paragraph">
                  <wp:posOffset>285750</wp:posOffset>
                </wp:positionV>
                <wp:extent cx="228600" cy="310515"/>
                <wp:effectExtent l="5080" t="5715" r="13970" b="7620"/>
                <wp:wrapNone/>
                <wp:docPr id="408"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EFB54D" id="AutoShape 78" o:spid="_x0000_s1026" type="#_x0000_t10" style="position:absolute;margin-left:3in;margin-top:22.5pt;width:18pt;height:24.4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Pv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RElQVD&#10;JF1tI6a32dlq7NDgQkWOD+7ejzUGd4fie2AWr3uwnbzyHodeQkN5FaN/9iJgVAKFss3wERuCB4JP&#10;zdq33oyA1Aa2T5w8HjiR+8gEXZbl6jQn5gSZ3hb5slimF6B6DnY+xPcSDRuFmqOI0OFEBuzuQkys&#10;NHNl0HzjrDWaON6BZuV5uTqb8WbnDKpnxFQratXcKq2T4rvNtfaMQmt+m745OBy7acuGmp8vy2Wq&#10;8oUtHEPk6fsbhFGR1kIrU/PVwQmqscnvbJOGNoLSk0wpazt3fWz0RNgGm0dqusdp5mlHSejR/+Rs&#10;oHmvefixBS850x8sEXdeLBbjgiRlsTwrSfHHls2xBawgqJpHzibxOk5LtXVedT29VKTaLY6z1Kr4&#10;PBVTVnOyNNMkvViaYz15/fpLrJ8AAAD//wMAUEsDBBQABgAIAAAAIQAQWrl63gAAAAkBAAAPAAAA&#10;ZHJzL2Rvd25yZXYueG1sTE9NS8NAEL0L/odlBG9206bWJmZTirR4EaRVKN6m2TEJZmdDdtvGf+94&#10;0sMwb5jH+yhWo+vUmYbQejYwnSSgiCtvW64NvL9t75agQkS22HkmA98UYFVeXxWYW3/hHZ33sVYi&#10;wiFHA02Mfa51qBpyGCa+J5bfpx8cRjmHWtsBLyLuOj1LkoV22LI4NNjTU0PV1/7kDOChfn5IP142&#10;22m2GdeH3WuUMeb2Zlw/goo0xj8y/MaX6FBKpqM/sQ2qMzBPZ9IlCriXLYT5YingaCBLM9Blof83&#10;KH8AAAD//wMAUEsBAi0AFAAGAAgAAAAhALaDOJL+AAAA4QEAABMAAAAAAAAAAAAAAAAAAAAAAFtD&#10;b250ZW50X1R5cGVzXS54bWxQSwECLQAUAAYACAAAACEAOP0h/9YAAACUAQAACwAAAAAAAAAAAAAA&#10;AAAvAQAAX3JlbHMvLnJlbHNQSwECLQAUAAYACAAAACEABbAD7zUCAABtBAAADgAAAAAAAAAAAAAA&#10;AAAuAgAAZHJzL2Uyb0RvYy54bWxQSwECLQAUAAYACAAAACEAEFq5et4AAAAJAQAADwAAAAAAAAAA&#10;AAAAAACPBAAAZHJzL2Rvd25yZXYueG1sUEsFBgAAAAAEAAQA8wAAAJoFAAAAAA==&#10;"/>
            </w:pict>
          </mc:Fallback>
        </mc:AlternateContent>
      </w:r>
      <w:r>
        <w:rPr>
          <w:rFonts w:ascii="Algerian" w:hAnsi="Algerian"/>
          <w:noProof/>
          <w:sz w:val="32"/>
          <w:szCs w:val="32"/>
        </w:rPr>
        <mc:AlternateContent>
          <mc:Choice Requires="wps">
            <w:drawing>
              <wp:anchor distT="0" distB="0" distL="114300" distR="114300" simplePos="0" relativeHeight="251560960" behindDoc="0" locked="0" layoutInCell="1" allowOverlap="1">
                <wp:simplePos x="0" y="0"/>
                <wp:positionH relativeFrom="column">
                  <wp:posOffset>2514600</wp:posOffset>
                </wp:positionH>
                <wp:positionV relativeFrom="paragraph">
                  <wp:posOffset>285750</wp:posOffset>
                </wp:positionV>
                <wp:extent cx="228600" cy="310515"/>
                <wp:effectExtent l="5080" t="5715" r="13970" b="7620"/>
                <wp:wrapNone/>
                <wp:docPr id="407"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9513C28" id="AutoShape 77" o:spid="_x0000_s1026" type="#_x0000_t10" style="position:absolute;margin-left:198pt;margin-top:22.5pt;width:18pt;height:24.4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mruNgIAAG0EAAAOAAAAZHJzL2Uyb0RvYy54bWysVG1v0zAQ/o7Ef7D8neWFdu2ipdO0MYQ0&#10;YNLgB1xtJzHYvmC7Tcev38VpSwd8QuSDdee7e3zPveTyamcN2yofNLqaF2c5Z8oJlNq1Nf/65e7N&#10;krMQwUkw6FTNn1TgV6vXry6HvlIldmik8oxAXKiGvuZdjH2VZUF0ykI4w145MjboLURSfZtJDwOh&#10;W5OVeX6eDehl71GoEOj2djLyVcJvGiXi56YJKjJTc8otptOncz2e2eoSqtZD32mxTwP+IQsL2tGj&#10;R6hbiMA2Xv8BZbXwGLCJZwJthk2jhUociE2R/8bmsYNeJS5UnNAfyxT+H6z4tH3wTMuaz/IFZw4s&#10;Nel6EzG9zRaLsUJDHypyfOwf/Mgx9Pcovgfm8KYD16pr73HoFEjKqxj9sxcBoxIolK2HjygJHgg+&#10;FWvXeDsCUhnYLvXk6dgTtYtM0GVZLs9z6pwg09sinxfz9AJUh+Deh/heoWWjUHMUEVqcmgHb+xBT&#10;V+SeGchvnDXWUI+3YFh5US4TwwyqvTNJB8TEFY2Wd9qYpPh2fWM8o9Ca36Vvn0w4dTOODTW/mJfz&#10;xPKFLZxC5On7G4TVkdbCaFvz5dEJqrHI75xMQxtBm0mmlI3bV30s9NSwNconKrrHaeZpR0no0P/k&#10;bKB5r3n4sQGvODMfHDXuopjNxgVJymy+KEnxp5b1qQWcIKiaR84m8SZOS7XpvW47eqlI3B2Os9To&#10;eJiKKat9sjTTJL1YmlM9ef36S6yeAQAA//8DAFBLAwQUAAYACAAAACEAgon80eAAAAAJAQAADwAA&#10;AGRycy9kb3ducmV2LnhtbEyPQUvDQBCF74L/YRnBm920qdXETEqRFi9CaRWKt2l2TILZ3ZDdtvHf&#10;O570MMwM83jzvWI52k6deQitdwjTSQKKXeVN62qE97fN3SOoEMkZ6rxjhG8OsCyvrwrKjb+4HZ/3&#10;sVZi4kJOCE2Mfa51qBq2FCa+Zye3Tz9YirIOtTYDXcTcdnqWJAttqXXyoaGenxuuvvYni0CH+uUh&#10;/Xhdb6bZelwddtsohXh7M66eQEUe458YfvEFHUphOvqTM0F1CGm2kCwRYX4vXQTzdCbDESFLM9Bl&#10;of8nKH8AAAD//wMAUEsBAi0AFAAGAAgAAAAhALaDOJL+AAAA4QEAABMAAAAAAAAAAAAAAAAAAAAA&#10;AFtDb250ZW50X1R5cGVzXS54bWxQSwECLQAUAAYACAAAACEAOP0h/9YAAACUAQAACwAAAAAAAAAA&#10;AAAAAAAvAQAAX3JlbHMvLnJlbHNQSwECLQAUAAYACAAAACEA5HZq7jYCAABtBAAADgAAAAAAAAAA&#10;AAAAAAAuAgAAZHJzL2Uyb0RvYy54bWxQSwECLQAUAAYACAAAACEAgon80e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59936" behindDoc="0" locked="0" layoutInCell="1" allowOverlap="1">
                <wp:simplePos x="0" y="0"/>
                <wp:positionH relativeFrom="column">
                  <wp:posOffset>2286000</wp:posOffset>
                </wp:positionH>
                <wp:positionV relativeFrom="paragraph">
                  <wp:posOffset>285750</wp:posOffset>
                </wp:positionV>
                <wp:extent cx="228600" cy="310515"/>
                <wp:effectExtent l="5080" t="5715" r="13970" b="7620"/>
                <wp:wrapNone/>
                <wp:docPr id="406"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BF45409" id="AutoShape 76" o:spid="_x0000_s1026" type="#_x0000_t10" style="position:absolute;margin-left:180pt;margin-top:22.5pt;width:18pt;height:24.4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3KnNgIAAG0EAAAOAAAAZHJzL2Uyb0RvYy54bWysVNtu2zAMfR+wfxD0vvqyJE2NOkXRrsOA&#10;XQp0+wBGlm1tkqhJSpzu60fLbpZuexrmB4EUySOSh/Tl1cFotpc+KLQ1L85yzqQV2Cjb1fzL57tX&#10;a85CBNuARitr/igDv9q8fHE5uEqW2KNupGcEYkM1uJr3Mboqy4LopYFwhk5aMrboDURSfZc1HgZC&#10;Nzor83yVDegb51HIEOj2djLyTcJvWynip7YNMjJdc8otptOnczue2eYSqs6D65WY04B/yMKAsvTo&#10;EeoWIrCdV39AGSU8BmzjmUCTYdsqIVMNVE2R/1bNQw9OplqoOcEd2xT+H6z4uL/3TDU1X+QrziwY&#10;Iul6FzG9zc5XY4cGFypyfHD3fqwxuPcovgVm8aYH28lr73HoJTSUVzH6Z88CRiVQKNsOH7AheCD4&#10;1KxD680ISG1gh8TJ45ETeYhM0GVZrlc5MSfI9LrIl8UyvQDVU7DzIb6VaNgo1BxFhA4nMmD/PsTE&#10;SjNXBs1XzlqjieM9aFZelOvzGW92zqB6Qky1olbNndI6Kb7b3mjPKLTmd+mbg8Opm7ZsqPnFslym&#10;Kp/ZwilEnr6/QRgVaS20MjVfH52gGpv8xjZpaCMoPcmUsrZz18dGT4RtsXmkpnucZp52lIQe/Q/O&#10;Bpr3mofvO/CSM/3OEnEXxWIxLkhSFsvzkhR/atmeWsAKgqp55GwSb+K0VDvnVdfTS0Wq3eI4S62K&#10;T1MxZTUnSzNN0rOlOdWT16+/xOYnAAAA//8DAFBLAwQUAAYACAAAACEArErvmd8AAAAJAQAADwAA&#10;AGRycy9kb3ducmV2LnhtbEyPQUvDQBCF74L/YRnBm93UaDQxm1KkxYtQWoXibZodk2B2NmS3bfz3&#10;jic9DDPDPN58r1xMrlcnGkPn2cB8loAirr3tuDHw/ra+eQQVIrLF3jMZ+KYAi+ryosTC+jNv6bSL&#10;jRITDgUaaGMcCq1D3ZLDMPMDsdw+/egwyjo22o54FnPX69skybTDjuVDiwM9t1R/7Y7OAO6bl4f0&#10;43W1nuerabnfbqKUMddX0/IJVKQp/onhF1/QoRKmgz+yDao3kGaJZIkG7u6liyDNMxkOBvI0B12V&#10;+n+C6gcAAP//AwBQSwECLQAUAAYACAAAACEAtoM4kv4AAADhAQAAEwAAAAAAAAAAAAAAAAAAAAAA&#10;W0NvbnRlbnRfVHlwZXNdLnhtbFBLAQItABQABgAIAAAAIQA4/SH/1gAAAJQBAAALAAAAAAAAAAAA&#10;AAAAAC8BAABfcmVscy8ucmVsc1BLAQItABQABgAIAAAAIQARN3KnNgIAAG0EAAAOAAAAAAAAAAAA&#10;AAAAAC4CAABkcnMvZTJvRG9jLnhtbFBLAQItABQABgAIAAAAIQCsSu+Z3wAAAAkBAAAPAAAAAAAA&#10;AAAAAAAAAJA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58912" behindDoc="0" locked="0" layoutInCell="1" allowOverlap="1">
                <wp:simplePos x="0" y="0"/>
                <wp:positionH relativeFrom="column">
                  <wp:posOffset>2057400</wp:posOffset>
                </wp:positionH>
                <wp:positionV relativeFrom="paragraph">
                  <wp:posOffset>285750</wp:posOffset>
                </wp:positionV>
                <wp:extent cx="228600" cy="310515"/>
                <wp:effectExtent l="5080" t="5715" r="13970" b="7620"/>
                <wp:wrapNone/>
                <wp:docPr id="405"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0D6E67" id="AutoShape 75" o:spid="_x0000_s1026" type="#_x0000_t10" style="position:absolute;margin-left:162pt;margin-top:22.5pt;width:18pt;height:24.4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Vp8NgIAAG0EAAAOAAAAZHJzL2Uyb0RvYy54bWysVM1u2zAMvg/YOwi6L/5Z0qZGnaJI12FA&#10;txXo9gCMLNvaJFGTlDjd05eW0yzddhrmg0CK5CeSH+nLq73RbCd9UGhrXsxyzqQV2Cjb1fzrl9s3&#10;S85CBNuARitr/igDv1q9fnU5uEqW2KNupGcEYkM1uJr3Mboqy4LopYEwQyctGVv0BiKpvssaDwOh&#10;G52VeX6WDegb51HIEOj2ZjLyVcJvWyni57YNMjJdc8otptOnczOe2eoSqs6D65U4pAH/kIUBZenR&#10;I9QNRGBbr/6AMkp4DNjGmUCTYdsqIVMNVE2R/1bNQw9OplqoOcEd2xT+H6z4tLv3TDU1n+cLziwY&#10;Iul6GzG9zc4XY4cGFypyfHD3fqwxuDsU3wOzuO7BdvLaexx6CQ3lVYz+2YuAUQkUyjbDR2wIHgg+&#10;NWvfejMCUhvYPnHyeORE7iMTdFmWy7OcmBNkelvkiyJllEH1HOx8iO8lGjYKNUcRocOJDNjdhZhY&#10;aQ6VQfONs9Zo4ngHmpUX5fI8ZQzVwZmQnxFTrahVc6u0TorvNmvtGYXW/DZ9h+Bw6qYtG2p+sSgX&#10;qcoXtnAKkafvbxBGRVoLrUzNl0cnqMYmv7NNGtoISk8ypaztoetjoyfCNtg8UtM9TjNPO0pCj/4n&#10;ZwPNe83Djy14yZn+YIm4i2I+HxckKfPFeUmKP7VsTi1gBUHVPHI2ies4LdXWedX19FKRarc4zlKr&#10;4vNUTFkdkqWZJunF0pzqyevXX2L1BAAA//8DAFBLAwQUAAYACAAAACEAA0t1B+AAAAAJAQAADwAA&#10;AGRycy9kb3ducmV2LnhtbEyPQUvDQBCF74L/YRnBm920qdXETEqRFi9CaRWKt2l2TILZ3ZDdtvHf&#10;O570MMwM83jzvWI52k6deQitdwjTSQKKXeVN62qE97fN3SOoEMkZ6rxjhG8OsCyvrwrKjb+4HZ/3&#10;sVZi4kJOCE2Mfa51qBq2FCa+Zye3Tz9YirIOtTYDXcTcdnqWJAttqXXyoaGenxuuvvYni0CH+uUh&#10;/Xhdb6bZelwddtsohXh7M66eQEUe458YfvEFHUphOvqTM0F1COlsLlkiwvxeugjSRSLDESFLM9Bl&#10;of8nKH8AAAD//wMAUEsBAi0AFAAGAAgAAAAhALaDOJL+AAAA4QEAABMAAAAAAAAAAAAAAAAAAAAA&#10;AFtDb250ZW50X1R5cGVzXS54bWxQSwECLQAUAAYACAAAACEAOP0h/9YAAACUAQAACwAAAAAAAAAA&#10;AAAAAAAvAQAAX3JlbHMvLnJlbHNQSwECLQAUAAYACAAAACEADvVafDYCAABtBAAADgAAAAAAAAAA&#10;AAAAAAAuAgAAZHJzL2Uyb0RvYy54bWxQSwECLQAUAAYACAAAACEAA0t1B+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57888" behindDoc="0" locked="0" layoutInCell="1" allowOverlap="1">
                <wp:simplePos x="0" y="0"/>
                <wp:positionH relativeFrom="column">
                  <wp:posOffset>1828800</wp:posOffset>
                </wp:positionH>
                <wp:positionV relativeFrom="paragraph">
                  <wp:posOffset>285750</wp:posOffset>
                </wp:positionV>
                <wp:extent cx="228600" cy="310515"/>
                <wp:effectExtent l="5080" t="5715" r="13970" b="7620"/>
                <wp:wrapNone/>
                <wp:docPr id="404" name="AutoShap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D619141" id="AutoShape 74" o:spid="_x0000_s1026" type="#_x0000_t10" style="position:absolute;margin-left:2in;margin-top:22.5pt;width:18pt;height:24.4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I1NQIAAG0EAAAOAAAAZHJzL2Uyb0RvYy54bWysVF9v1DAMf0fiO0R5Z/3D3Xar1pumjSGk&#10;AZMGH8CXpG0giUuSu9749HPT7rgBT4g+RHZs/2L7Z/ficm8N2ykfNLqaFyc5Z8oJlNq1Nf/65fbN&#10;irMQwUkw6FTNH1Xgl+vXry6GvlIldmik8oxAXKiGvuZdjH2VZUF0ykI4wV45MjboLURSfZtJDwOh&#10;W5OVeX6aDehl71GoEOj2ZjLydcJvGiXi56YJKjJTc8otptOnczOe2foCqtZD32kxpwH/kIUF7ejR&#10;A9QNRGBbr/+Aslp4DNjEE4E2w6bRQqUaqJoi/62ahw56lWqh5oT+0Kbw/2DFp929Z1rWfJEvOHNg&#10;iaSrbcT0NjtbjB0a+lCR40N/78caQ3+H4ntgDq87cK268h6HToGkvIrRP3sRMCqBQtlm+IiS4IHg&#10;U7P2jbcjILWB7RMnjwdO1D4yQZdluTrNiTlBprdFviyW6QWonoN7H+J7hZaNQs1RRGhxIgN2dyEm&#10;VuRcGchvnDXWEMc7MKw8L1dnM97snEH1jJhqRaPlrTYmKb7dXBvPKLTmt+mbg8Oxm3FsqPn5slym&#10;Kl/YwjFEnr6/QVgdaS2MtjVfHZygGpv8zsk0tBG0mWRK2bi562OjJ8I2KB+p6R6nmacdJaFD/5Oz&#10;gea95uHHFrzizHxwRNx5sViMC5KUxfKsJMUfWzbHFnCCoGoeOZvE6zgt1bb3uu3opSLV7nCcpUbH&#10;56mYspqTpZkm6cXSHOvJ69dfYv0EAAD//wMAUEsDBBQABgAIAAAAIQCry6V34AAAAAkBAAAPAAAA&#10;ZHJzL2Rvd25yZXYueG1sTI9BS8NAEIXvgv9hGcGb3TSpmsRsSpEWL0JpFYq3aTImwexsyG7b+O8d&#10;T3oYZoZ5vPlesZxsr840+s6xgfksAkVcubrjxsD72+YuBeUDco29YzLwTR6W5fVVgXntLryj8z40&#10;SkzY52igDWHItfZVSxb9zA3Ecvt0o8Ug69joesSLmNtex1H0oC12LB9aHOi5peprf7IG8NC8PCYf&#10;r+vNPFtPq8NuG6SMub2ZVk+gAk3hTwy/+IIOpTAd3Ylrr3oDcZpKlmBgcS9dBEm8kOFoIEsy0GWh&#10;/ycofwAAAP//AwBQSwECLQAUAAYACAAAACEAtoM4kv4AAADhAQAAEwAAAAAAAAAAAAAAAAAAAAAA&#10;W0NvbnRlbnRfVHlwZXNdLnhtbFBLAQItABQABgAIAAAAIQA4/SH/1gAAAJQBAAALAAAAAAAAAAAA&#10;AAAAAC8BAABfcmVscy8ucmVsc1BLAQItABQABgAIAAAAIQD7tEI1NQIAAG0EAAAOAAAAAAAAAAAA&#10;AAAAAC4CAABkcnMvZTJvRG9jLnhtbFBLAQItABQABgAIAAAAIQCry6V34AAAAAk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56864" behindDoc="0" locked="0" layoutInCell="1" allowOverlap="1">
                <wp:simplePos x="0" y="0"/>
                <wp:positionH relativeFrom="column">
                  <wp:posOffset>1600200</wp:posOffset>
                </wp:positionH>
                <wp:positionV relativeFrom="paragraph">
                  <wp:posOffset>285750</wp:posOffset>
                </wp:positionV>
                <wp:extent cx="228600" cy="310515"/>
                <wp:effectExtent l="5080" t="5715" r="13970" b="7620"/>
                <wp:wrapNone/>
                <wp:docPr id="403"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29613AB" id="AutoShape 73" o:spid="_x0000_s1026" type="#_x0000_t10" style="position:absolute;margin-left:126pt;margin-top:22.5pt;width:18pt;height:24.4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3oRNgIAAG0EAAAOAAAAZHJzL2Uyb0RvYy54bWysVF9v1DAMf0fiO0R5Z/2zu+1WrTdNG0NI&#10;AyYNPoAvSdtAEpckd73x6XHT7rgBT4g+RHZs/2L7Z/fyam8N2ykfNLqaFyc5Z8oJlNq1Nf/y+e7N&#10;irMQwUkw6FTNn1TgV+vXry6HvlIldmik8oxAXKiGvuZdjH2VZUF0ykI4wV45MjboLURSfZtJDwOh&#10;W5OVeX6WDehl71GoEOj2djLydcJvGiXip6YJKjJTc8otptOnczOe2foSqtZD32kxpwH/kIUF7ejR&#10;A9QtRGBbr/+Aslp4DNjEE4E2w6bRQqUaqJoi/62axw56lWqh5oT+0Kbw/2DFx92DZ1rWfJGfcubA&#10;EknX24jpbXZ+OnZo6ENFjo/9gx9rDP09im+BObzpwLXq2nscOgWS8ipG/+xFwKgECmWb4QNKggeC&#10;T83aN96OgNQGtk+cPB04UfvIBF2W5eosJ+YEmU6LfFks0wtQPQf3PsR3Ci0bhZqjiNDiRAbs7kNM&#10;rMi5MpBfOWusIY53YFh5Ua7OZ7zZOYPqGTHVikbLO21MUny7uTGeUWjN79I3B4djN+PYUPOLZblM&#10;Vb6whWOIPH1/g7A60loYbWu+OjhBNTb5rZNpaCNoM8mUsnFz18dGT4RtUD5R0z1OM087SkKH/gdn&#10;A817zcP3LXjFmXnviLiLYrEYFyQpi+V5SYo/tmyOLeAEQdU8cjaJN3Faqm3vddvRS0Wq3eE4S42O&#10;z1MxZTUnSzNN0oulOdaT16+/xPonAAAA//8DAFBLAwQUAAYACAAAACEAL2flu+AAAAAJAQAADwAA&#10;AGRycy9kb3ducmV2LnhtbEyPQUvDQBCF74L/YRnBm900tZrETEqRFi9CaS2U3qbJmgSzsyG7beO/&#10;dzzpYZgZ5vHme/litJ26mMG3jhGmkwiU4dJVLdcI+4/1QwLKB+KKOscG4dt4WBS3Nzlllbvy1lx2&#10;oVZiwj4jhCaEPtPal42x5CeuNyy3TzdYCrIOta4Guoq57XQcRU/aUsvyoaHevDam/NqdLQId6rfn&#10;2fF9tZ6mq3F52G6CFOL93bh8ARXMGP7E8Isv6FAI08mdufKqQ4jnsWQJCI9z6SKIk0SGE0I6S0EX&#10;uf6foPgBAAD//wMAUEsBAi0AFAAGAAgAAAAhALaDOJL+AAAA4QEAABMAAAAAAAAAAAAAAAAAAAAA&#10;AFtDb250ZW50X1R5cGVzXS54bWxQSwECLQAUAAYACAAAACEAOP0h/9YAAACUAQAACwAAAAAAAAAA&#10;AAAAAAAvAQAAX3JlbHMvLnJlbHNQSwECLQAUAAYACAAAACEAcXd6ETYCAABtBAAADgAAAAAAAAAA&#10;AAAAAAAuAgAAZHJzL2Uyb0RvYy54bWxQSwECLQAUAAYACAAAACEAL2flu+AAAAAJAQAADwAAAAAA&#10;AAAAAAAAAACQ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55840" behindDoc="0" locked="0" layoutInCell="1" allowOverlap="1">
                <wp:simplePos x="0" y="0"/>
                <wp:positionH relativeFrom="column">
                  <wp:posOffset>1371600</wp:posOffset>
                </wp:positionH>
                <wp:positionV relativeFrom="paragraph">
                  <wp:posOffset>285750</wp:posOffset>
                </wp:positionV>
                <wp:extent cx="228600" cy="310515"/>
                <wp:effectExtent l="5080" t="5715" r="13970" b="7620"/>
                <wp:wrapNone/>
                <wp:docPr id="402"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033C3F" id="AutoShape 72" o:spid="_x0000_s1026" type="#_x0000_t10" style="position:absolute;margin-left:108pt;margin-top:22.5pt;width:18pt;height:24.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mJYNQIAAG0EAAAOAAAAZHJzL2Uyb0RvYy54bWysVF9v1DAMf0fiO0R5Z/3D3Xar1pumjSGk&#10;AZMGH8CXpm0giUOSu9749HPT7rgBT4g+RHZs/2L7Z/ficm8020kfFNqaFyc5Z9IKbJTtav71y+2b&#10;FWchgm1Ao5U1f5SBX65fv7oYXCVL7FE30jMCsaEaXM37GF2VZUH00kA4QSctGVv0BiKpvssaDwOh&#10;G52VeX6aDegb51HIEOj2ZjLydcJvWyni57YNMjJdc8otptOnczOe2foCqs6D65WY04B/yMKAsvTo&#10;AeoGIrCtV39AGSU8BmzjiUCTYdsqIVMNVE2R/1bNQw9OplqoOcEd2hT+H6z4tLv3TDU1X+QlZxYM&#10;kXS1jZjeZmfl2KHBhYocH9y9H2sM7g7F98AsXvdgO3nlPQ69hIbyKkb/7EXAqAQKZZvhIzYEDwSf&#10;mrVvvRkBqQ1snzh5PHAi95EJuizL1WlOzAkyvS3yZbFML0D1HOx8iO8lGjYKNUcRocOJDNjdhZhY&#10;aebKoPnGWWs0cbwDzcrzcnU2483OGVTPiKlW1Kq5VVonxXeba+0Zhdb8Nn1zcDh205YNNT9flstU&#10;5QtbOIbI0/c3CKMirYVWpuargxNUY5Pf2SYNbQSlJ5lS1nbu+tjoibANNo/UdI/TzNOOktCj/8nZ&#10;QPNe8/BjC15ypj9YIu68WCzGBUnKYnlWkuKPLZtjC1hBUDWPnE3idZyWauu86np6qUi1WxxnqVXx&#10;eSqmrOZkaaZJerE0x3ry+vWXWD8BAAD//wMAUEsDBBQABgAIAAAAIQBUyAjo4AAAAAkBAAAPAAAA&#10;ZHJzL2Rvd25yZXYueG1sTI9BS8NAEIXvgv9hGcGb3SS1tYmZlCItXoTSKpTepsmYBLO7Ibtt4793&#10;POlhmBnm8eZ7+XI0nbrw4FtnEeJJBIpt6arW1ggf75uHBSgfyFbUOcsI3+xhWdze5JRV7mp3fNmH&#10;WomJ9RkhNCH0mda+bNiQn7ierdw+3WAoyDrUuhroKuam00kUzbWh1sqHhnp+abj82p8NAh3q16fp&#10;8W29idP1uDrstkEK8f5uXD2DCjyGPzH84gs6FMJ0cmdbedUhJPFcsgSEx5l0ESSzRIYTQjpNQRe5&#10;/p+g+AEAAP//AwBQSwECLQAUAAYACAAAACEAtoM4kv4AAADhAQAAEwAAAAAAAAAAAAAAAAAAAAAA&#10;W0NvbnRlbnRfVHlwZXNdLnhtbFBLAQItABQABgAIAAAAIQA4/SH/1gAAAJQBAAALAAAAAAAAAAAA&#10;AAAAAC8BAABfcmVscy8ucmVsc1BLAQItABQABgAIAAAAIQCENmJYNQIAAG0EAAAOAAAAAAAAAAAA&#10;AAAAAC4CAABkcnMvZTJvRG9jLnhtbFBLAQItABQABgAIAAAAIQBUyAjo4AAAAAkBAAAPAAAAAAAA&#10;AAAAAAAAAI8EAABkcnMvZG93bnJldi54bWxQSwUGAAAAAAQABADzAAAAnAUAAAAA&#10;"/>
            </w:pict>
          </mc:Fallback>
        </mc:AlternateContent>
      </w:r>
      <w:r>
        <w:rPr>
          <w:rFonts w:ascii="Algerian" w:hAnsi="Algerian"/>
          <w:noProof/>
          <w:sz w:val="32"/>
          <w:szCs w:val="32"/>
        </w:rPr>
        <mc:AlternateContent>
          <mc:Choice Requires="wps">
            <w:drawing>
              <wp:anchor distT="0" distB="0" distL="114300" distR="114300" simplePos="0" relativeHeight="251554816" behindDoc="0" locked="0" layoutInCell="1" allowOverlap="1">
                <wp:simplePos x="0" y="0"/>
                <wp:positionH relativeFrom="column">
                  <wp:posOffset>1143000</wp:posOffset>
                </wp:positionH>
                <wp:positionV relativeFrom="paragraph">
                  <wp:posOffset>285750</wp:posOffset>
                </wp:positionV>
                <wp:extent cx="228600" cy="310515"/>
                <wp:effectExtent l="5080" t="5715" r="13970" b="7620"/>
                <wp:wrapNone/>
                <wp:docPr id="401"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A8B7C66" id="AutoShape 71" o:spid="_x0000_s1026" type="#_x0000_t10" style="position:absolute;margin-left:90pt;margin-top:22.5pt;width:18pt;height:24.4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qDOAIAAG0EAAAOAAAAZHJzL2Uyb0RvYy54bWysVF9v1DAMf0fiO0R5Z/3D3Xar1pumjSGk&#10;AZMGHyCXpG0giUOSu9749HPS7rgBT4g+RHZs/2L7Z/ficm802UkfFNiWViclJdJyEMr2Lf365fbN&#10;ipIQmRVMg5UtfZSBXq5fv7oYXSNrGEAL6QmC2NCMrqVDjK4pisAHaVg4ASctGjvwhkVUfV8Iz0ZE&#10;N7qoy/K0GMEL54HLEPD2ZjLSdcbvOsnj564LMhLdUswt5tPnc5POYn3Bmt4zNyg+p8H+IQvDlMVH&#10;D1A3LDKy9eoPKKO4hwBdPOFgCug6xWWuAaupyt+qeRiYk7kWbE5whzaF/wfLP+3uPVGipYuyosQy&#10;gyRdbSPkt8lZlTo0utCg44O796nG4O6Afw/EwvXAbC+vvIdxkExgXtm/eBGQlIChZDN+BIHwDOFz&#10;s/adNwkQ20D2mZPHAydyHwnHy7penZbIHEfT26pcVsuUUcGa52DnQ3wvwZAktBR4ZD1MZLDdXYiZ&#10;FTFXxsQ3SjqjkeMd06Q+r1dnM97sjMjPiLlW0ErcKq2z4vvNtfYEQ1t6m785OBy7aUvGlp4v62Wu&#10;8oUtHEOU+fsbhFER10Ir09LVwYk1qcnvrMhDG5nSk4wpa4s9eW70RNgGxCM23cM087ijKAzgf1Iy&#10;4ry3NPzYMi8p0R8sEndeLRZpQbKyWJ7VqPhjy+bYwixHqJZGSibxOk5LtXVe9QO+VOXaLaRZ6lRM&#10;nKX8pqxmBWc6UznvX1qaYz17/fpLrJ8AAAD//wMAUEsDBBQABgAIAAAAIQD99ctK3gAAAAkBAAAP&#10;AAAAZHJzL2Rvd25yZXYueG1sTE9NS8NAEL0L/odlBG92k1ZrE7MpRVq8CKVVKN6m2TEJZmdDdtvG&#10;f+940sMw85jH+yiWo+vUmYbQejaQThJQxJW3LdcG3t82dwtQISJb7DyTgW8KsCyvrwrMrb/wjs77&#10;WCsR4ZCjgSbGPtc6VA05DBPfE8vv0w8Oo8Ch1nbAi4i7Tk+TZK4dtiwODfb03FD1tT85A3ioXx5n&#10;H6/rTZqtx9Vht40yxtzejKsnUJHG+EeG3/gSHUrJdPQntkF1gheJdIkG7h9kC2GazuU4GshmGeiy&#10;0P8blD8AAAD//wMAUEsBAi0AFAAGAAgAAAAhALaDOJL+AAAA4QEAABMAAAAAAAAAAAAAAAAAAAAA&#10;AFtDb250ZW50X1R5cGVzXS54bWxQSwECLQAUAAYACAAAACEAOP0h/9YAAACUAQAACwAAAAAAAAAA&#10;AAAAAAAvAQAAX3JlbHMvLnJlbHNQSwECLQAUAAYACAAAACEAm/RKgzgCAABtBAAADgAAAAAAAAAA&#10;AAAAAAAuAgAAZHJzL2Uyb0RvYy54bWxQSwECLQAUAAYACAAAACEA/fXLSt4AAAAJAQAADwAAAAAA&#10;AAAAAAAAAACSBAAAZHJzL2Rvd25yZXYueG1sUEsFBgAAAAAEAAQA8wAAAJ0FAAAAAA==&#10;"/>
            </w:pict>
          </mc:Fallback>
        </mc:AlternateContent>
      </w:r>
      <w:r>
        <w:rPr>
          <w:rFonts w:ascii="Algerian" w:hAnsi="Algerian"/>
          <w:noProof/>
          <w:sz w:val="32"/>
          <w:szCs w:val="32"/>
        </w:rPr>
        <mc:AlternateContent>
          <mc:Choice Requires="wps">
            <w:drawing>
              <wp:anchor distT="0" distB="0" distL="114300" distR="114300" simplePos="0" relativeHeight="251553792" behindDoc="0" locked="0" layoutInCell="1" allowOverlap="1">
                <wp:simplePos x="0" y="0"/>
                <wp:positionH relativeFrom="column">
                  <wp:posOffset>914400</wp:posOffset>
                </wp:positionH>
                <wp:positionV relativeFrom="paragraph">
                  <wp:posOffset>285750</wp:posOffset>
                </wp:positionV>
                <wp:extent cx="228600" cy="310515"/>
                <wp:effectExtent l="5080" t="5715" r="13970" b="7620"/>
                <wp:wrapNone/>
                <wp:docPr id="400"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B573D4" id="AutoShape 70" o:spid="_x0000_s1026" type="#_x0000_t10" style="position:absolute;margin-left:1in;margin-top:22.5pt;width:18pt;height:24.4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VLKNQIAAG0EAAAOAAAAZHJzL2Uyb0RvYy54bWysVF9v1DAMf0fiO0R5Z/3D3Xar1pumjSGk&#10;AZMGH8CXpG0gjUOSu9749HPT7rgBT4g+RHZs/2L/bPfict8btlM+aLQ1L05yzpQVKLVta/71y+2b&#10;FWchgpVg0KqaP6rAL9evX10MrlIldmik8oxAbKgGV/MuRldlWRCd6iGcoFOWjA36HiKpvs2kh4HQ&#10;e5OVeX6aDeil8yhUCHR7Mxn5OuE3jRLxc9MEFZmpOeUW0+nTuRnPbH0BVevBdVrMacA/ZNGDtvTo&#10;AeoGIrCt139A9Vp4DNjEE4F9hk2jhUo1UDVF/ls1Dx04lWohcoI70BT+H6z4tLv3TMuaL3Lix0JP&#10;TbraRkxvs7PE0OBCRY4P7t6PNQZ3h+J7YBavO7CtuvIeh06BpLyKkdHsRcCoBAplm+EjSoIHgk9k&#10;7Rvfj4BEA9unnjweeqL2kQm6LMvV6ZiZINPbIl8Wy/QCVM/Bzof4XmHPRqHmKCK0ODUDdnchpq7I&#10;uTKQ3zhrekM93oFh5Xm5OpvxZucMqmfEVCsaLW+1MUnx7ebaeEahNb9N3xwcjt2MZUPNz5flMlX5&#10;whaOIfL0/Q2i15HWwui+5quDE1Qjye+sTEMbQZtJppSNnVkfiR6HP1QblI9Eusdp5mlHSejQ/+Rs&#10;oHmvefixBa84Mx8sNe68WCzGBUnKYnlWkuKPLZtjC1hBUDWPnE3idZyWauu8bjt6qUi1WxxnqdHx&#10;eSqmrOZkaaZJerE0x3ry+vWXWD8BAAD//wMAUEsDBBQABgAIAAAAIQDJ0T9J3QAAAAkBAAAPAAAA&#10;ZHJzL2Rvd25yZXYueG1sTE9NS8NAEL0L/odlBG92Uxu1idmUIi1ehNIqFG/T7JgEs7Mhu23jv3d6&#10;0sMw85jH+ygWo+vUiYbQejYwnSSgiCtvW64NfLyv7+agQkS22HkmAz8UYFFeXxWYW3/mLZ12sVYi&#10;wiFHA02Mfa51qBpyGCa+J5bflx8cRoFDre2AZxF3nb5PkkftsGVxaLCnl4aq793RGcB9/fo0+3xb&#10;rafZalzut5soY8ztzbh8BhVpjH9kuMSX6FBKpoM/sg2qE5ym0iUaSB9kXwjzRI6DgWyWgS4L/b9B&#10;+QsAAP//AwBQSwECLQAUAAYACAAAACEAtoM4kv4AAADhAQAAEwAAAAAAAAAAAAAAAAAAAAAAW0Nv&#10;bnRlbnRfVHlwZXNdLnhtbFBLAQItABQABgAIAAAAIQA4/SH/1gAAAJQBAAALAAAAAAAAAAAAAAAA&#10;AC8BAABfcmVscy8ucmVsc1BLAQItABQABgAIAAAAIQButVLKNQIAAG0EAAAOAAAAAAAAAAAAAAAA&#10;AC4CAABkcnMvZTJvRG9jLnhtbFBLAQItABQABgAIAAAAIQDJ0T9J3QAAAAkBAAAPAAAAAAAAAAAA&#10;AAAAAI8EAABkcnMvZG93bnJldi54bWxQSwUGAAAAAAQABADzAAAAmQUAAAAA&#10;"/>
            </w:pict>
          </mc:Fallback>
        </mc:AlternateContent>
      </w:r>
      <w:r>
        <w:rPr>
          <w:rFonts w:ascii="Algerian" w:hAnsi="Algerian"/>
          <w:noProof/>
          <w:sz w:val="32"/>
          <w:szCs w:val="32"/>
        </w:rPr>
        <mc:AlternateContent>
          <mc:Choice Requires="wps">
            <w:drawing>
              <wp:anchor distT="0" distB="0" distL="114300" distR="114300" simplePos="0" relativeHeight="251552768" behindDoc="0" locked="0" layoutInCell="1" allowOverlap="1">
                <wp:simplePos x="0" y="0"/>
                <wp:positionH relativeFrom="column">
                  <wp:posOffset>685800</wp:posOffset>
                </wp:positionH>
                <wp:positionV relativeFrom="paragraph">
                  <wp:posOffset>285750</wp:posOffset>
                </wp:positionV>
                <wp:extent cx="228600" cy="310515"/>
                <wp:effectExtent l="5080" t="5715" r="13970" b="7620"/>
                <wp:wrapNone/>
                <wp:docPr id="399"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D52E43D" id="AutoShape 69" o:spid="_x0000_s1026" type="#_x0000_t10" style="position:absolute;margin-left:54pt;margin-top:22.5pt;width:18pt;height:24.4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x7eNgIAAG0EAAAOAAAAZHJzL2Uyb0RvYy54bWysVF9v1DAMf0fiO0R5Z/2z3XZXrTdNG0NI&#10;AyYNPoAvSdtAGockd73x6XHT7rgBT4g+RHZs/2L7Z/fyat8btlM+aLQ1L05yzpQVKLVta/7l892b&#10;JWchgpVg0KqaP6nAr9avX10OrlIldmik8oxAbKgGV/MuRldlWRCd6iGcoFOWjA36HiKpvs2kh4HQ&#10;e5OVeX6eDeil8yhUCHR7Oxn5OuE3jRLxU9MEFZmpOeUW0+nTuRnPbH0JVevBdVrMacA/ZNGDtvTo&#10;AeoWIrCt139A9Vp4DNjEE4F9hk2jhUo1UDVF/ls1jx04lWqh5gR3aFP4f7Di4+7BMy1rfrpacWah&#10;J5KutxHT2+x8NXZocKEix0f34Mcag7tH8S0wizcd2FZde49Dp0BSXsXon70IGJVAoWwzfEBJ8EDw&#10;qVn7xvcjILWB7RMnTwdO1D4yQZdluTzPiTlBptMiXxSL9AJUz8HOh/hOYc9GoeYoIrQ4kQG7+xAT&#10;K3KuDORXzpreEMc7MKxclcuLGW92zqB6Rky1otHyThuTFN9uboxnFFrzu/TNweHYzVg21Hy1KBep&#10;yhe2cAyRp+9vEL2OtBZG9zVfHpygGpv81so0tBG0mWRK2di562OjJ8I2KJ+o6R6nmacdJaFD/4Oz&#10;gea95uH7FrzizLy3RNyqODsbFyQpZ4uLkhR/bNkcW8AKgqp55GwSb+K0VFvnddvRS0Wq3eI4S42O&#10;z1MxZTUnSzNN0oulOdaT16+/xPonAAAA//8DAFBLAwQUAAYACAAAACEAlxAgbd0AAAAJAQAADwAA&#10;AGRycy9kb3ducmV2LnhtbExPTUvDQBC9C/6HZQRvdlMbtYnZlCItXoTSKhRv0+yYBLOzIbtt4793&#10;etLDMPOYx/soFqPr1ImG0Ho2MJ0koIgrb1uuDXy8r+/moEJEtth5JgM/FGBRXl8VmFt/5i2ddrFW&#10;IsIhRwNNjH2udagachgmvieW35cfHEaBQ63tgGcRd52+T5JH7bBlcWiwp5eGqu/d0RnAff36NPt8&#10;W62n2Wpc7rebKGPM7c24fAYVaYx/ZLjEl+hQSqaDP7INqhOczKVLNJA+yL4Q0lSOg4FsloEuC/2/&#10;QfkLAAD//wMAUEsBAi0AFAAGAAgAAAAhALaDOJL+AAAA4QEAABMAAAAAAAAAAAAAAAAAAAAAAFtD&#10;b250ZW50X1R5cGVzXS54bWxQSwECLQAUAAYACAAAACEAOP0h/9YAAACUAQAACwAAAAAAAAAAAAAA&#10;AAAvAQAAX3JlbHMvLnJlbHNQSwECLQAUAAYACAAAACEAby8e3jYCAABtBAAADgAAAAAAAAAAAAAA&#10;AAAuAgAAZHJzL2Uyb0RvYy54bWxQSwECLQAUAAYACAAAACEAlxAgbd0AAAAJAQAADwAAAAAAAAAA&#10;AAAAAACQBAAAZHJzL2Rvd25yZXYueG1sUEsFBgAAAAAEAAQA8wAAAJoFAAAAAA==&#10;"/>
            </w:pict>
          </mc:Fallback>
        </mc:AlternateContent>
      </w:r>
      <w:r>
        <w:rPr>
          <w:rFonts w:ascii="Algerian" w:hAnsi="Algerian"/>
          <w:noProof/>
          <w:sz w:val="32"/>
          <w:szCs w:val="32"/>
        </w:rPr>
        <mc:AlternateContent>
          <mc:Choice Requires="wps">
            <w:drawing>
              <wp:anchor distT="0" distB="0" distL="114300" distR="114300" simplePos="0" relativeHeight="251551744" behindDoc="0" locked="0" layoutInCell="1" allowOverlap="1">
                <wp:simplePos x="0" y="0"/>
                <wp:positionH relativeFrom="column">
                  <wp:posOffset>457200</wp:posOffset>
                </wp:positionH>
                <wp:positionV relativeFrom="paragraph">
                  <wp:posOffset>285750</wp:posOffset>
                </wp:positionV>
                <wp:extent cx="228600" cy="310515"/>
                <wp:effectExtent l="5080" t="5715" r="13970" b="7620"/>
                <wp:wrapNone/>
                <wp:docPr id="398"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10515"/>
                        </a:xfrm>
                        <a:prstGeom prst="octagon">
                          <a:avLst>
                            <a:gd name="adj" fmla="val 292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283C509" id="AutoShape 68" o:spid="_x0000_s1026" type="#_x0000_t10" style="position:absolute;margin-left:36pt;margin-top:22.5pt;width:18pt;height:24.4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gaXNQIAAG0EAAAOAAAAZHJzL2Uyb0RvYy54bWysVF9v1DAMf0fiO0R5Z/2z3XZXrTdNG0NI&#10;AyYNPoAvSdtAGockd73x6XHT7rgBT4g+RHZs/2L7Z/fyat8btlM+aLQ1L05yzpQVKLVta/7l892b&#10;JWchgpVg0KqaP6nAr9avX10OrlIldmik8oxAbKgGV/MuRldlWRCd6iGcoFOWjA36HiKpvs2kh4HQ&#10;e5OVeX6eDeil8yhUCHR7Oxn5OuE3jRLxU9MEFZmpOeUW0+nTuRnPbH0JVevBdVrMacA/ZNGDtvTo&#10;AeoWIrCt139A9Vp4DNjEE4F9hk2jhUo1UDVF/ls1jx04lWqh5gR3aFP4f7Di4+7BMy1rfroiqiz0&#10;RNL1NmJ6m50vxw4NLlTk+Oge/FhjcPcovgVm8aYD26pr73HoFEjKqxj9sxcBoxIolG2GDygJHgg+&#10;NWvf+H4EpDawfeLk6cCJ2kcm6LIsl+c5MSfIdFrki2KRXoDqOdj5EN8p7Nko1BxFhBYnMmB3H2Ji&#10;Rc6VgfzKWdMb4ngHhpWrcnkx483OGVTPiKlWNFreaWOS4tvNjfGMQmt+l745OBy7GcuGmq8W5SJV&#10;+cIWjiHy9P0NoteR1sLovubLgxNUY5PfWpmGNoI2k0wpGzt3fWz0RNgG5RM13eM087SjJHTof3A2&#10;0LzXPHzfglecmfeWiFsVZ2fjgiTlbHFRkuKPLZtjC1hBUDWPnE3iTZyWauu8bjt6qUi1WxxnqdHx&#10;eSqmrOZkaaZJerE0x3ry+vWXWP8EAAD//wMAUEsDBBQABgAIAAAAIQDiQQGn3wAAAAgBAAAPAAAA&#10;ZHJzL2Rvd25yZXYueG1sTI9BT8JAEIXvJv6HzZh4ky2gQmu3hBiIFxMDkhBuQ3dsG7uzTXeB+u8d&#10;TnqYzEze5M338sXgWnWmPjSeDYxHCSji0tuGKwO7z/XDHFSIyBZbz2TghwIsitubHDPrL7yh8zZW&#10;Skw4ZGigjrHLtA5lTQ7DyHfEon353mGUta+07fEi5q7VkyR51g4blg81dvRaU/m9PTkDuK/eZtPD&#10;+2o9TlfDcr/5iFLG3N8NyxdQkYb4dwxXfEGHQpiO/sQ2qNbAbCJRooHHJ+lXPZnLcDSQTlPQRa7/&#10;Byh+AQAA//8DAFBLAQItABQABgAIAAAAIQC2gziS/gAAAOEBAAATAAAAAAAAAAAAAAAAAAAAAABb&#10;Q29udGVudF9UeXBlc10ueG1sUEsBAi0AFAAGAAgAAAAhADj9If/WAAAAlAEAAAsAAAAAAAAAAAAA&#10;AAAALwEAAF9yZWxzLy5yZWxzUEsBAi0AFAAGAAgAAAAhAJpuBpc1AgAAbQQAAA4AAAAAAAAAAAAA&#10;AAAALgIAAGRycy9lMm9Eb2MueG1sUEsBAi0AFAAGAAgAAAAhAOJBAaffAAAACAEAAA8AAAAAAAAA&#10;AAAAAAAAjwQAAGRycy9kb3ducmV2LnhtbFBLBQYAAAAABAAEAPMAAACbBQAAAAA=&#10;"/>
            </w:pict>
          </mc:Fallback>
        </mc:AlternateContent>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r w:rsidR="00933696">
        <w:tab/>
      </w:r>
    </w:p>
    <w:p w:rsidR="00933696" w:rsidRPr="00933696" w:rsidRDefault="00933696" w:rsidP="00933696">
      <w:pPr>
        <w:jc w:val="both"/>
      </w:pPr>
      <w:r w:rsidRPr="00177FB2">
        <w:rPr>
          <w:b/>
          <w:sz w:val="26"/>
          <w:szCs w:val="26"/>
        </w:rPr>
        <w:t>1.</w:t>
      </w:r>
      <w:r w:rsidRPr="00177FB2">
        <w:rPr>
          <w:sz w:val="26"/>
          <w:szCs w:val="26"/>
        </w:rPr>
        <w:t>Devletimizin adı.</w:t>
      </w:r>
    </w:p>
    <w:p w:rsidR="00933696" w:rsidRPr="00177FB2" w:rsidRDefault="00933696" w:rsidP="00933696">
      <w:pPr>
        <w:jc w:val="both"/>
        <w:rPr>
          <w:sz w:val="26"/>
          <w:szCs w:val="26"/>
        </w:rPr>
      </w:pPr>
      <w:r w:rsidRPr="00177FB2">
        <w:rPr>
          <w:b/>
          <w:sz w:val="26"/>
          <w:szCs w:val="26"/>
        </w:rPr>
        <w:t>2.</w:t>
      </w:r>
      <w:r w:rsidRPr="00177FB2">
        <w:rPr>
          <w:sz w:val="26"/>
          <w:szCs w:val="26"/>
        </w:rPr>
        <w:t xml:space="preserve"> İşitme duyu organımız.</w:t>
      </w:r>
    </w:p>
    <w:p w:rsidR="00933696" w:rsidRPr="00177FB2" w:rsidRDefault="00933696" w:rsidP="00933696">
      <w:pPr>
        <w:jc w:val="both"/>
        <w:rPr>
          <w:sz w:val="26"/>
          <w:szCs w:val="26"/>
        </w:rPr>
      </w:pPr>
      <w:r w:rsidRPr="00177FB2">
        <w:rPr>
          <w:b/>
          <w:sz w:val="26"/>
          <w:szCs w:val="26"/>
        </w:rPr>
        <w:t>3.</w:t>
      </w:r>
      <w:r w:rsidRPr="00177FB2">
        <w:rPr>
          <w:sz w:val="26"/>
          <w:szCs w:val="26"/>
        </w:rPr>
        <w:t xml:space="preserve"> Trafikte hazır </w:t>
      </w:r>
      <w:proofErr w:type="gramStart"/>
      <w:r w:rsidRPr="00177FB2">
        <w:rPr>
          <w:sz w:val="26"/>
          <w:szCs w:val="26"/>
        </w:rPr>
        <w:t>ol  anlamındaki</w:t>
      </w:r>
      <w:proofErr w:type="gramEnd"/>
      <w:r w:rsidRPr="00177FB2">
        <w:rPr>
          <w:sz w:val="26"/>
          <w:szCs w:val="26"/>
        </w:rPr>
        <w:t xml:space="preserve"> renk.</w:t>
      </w:r>
    </w:p>
    <w:p w:rsidR="00933696" w:rsidRPr="00177FB2" w:rsidRDefault="00933696" w:rsidP="00933696">
      <w:pPr>
        <w:jc w:val="both"/>
        <w:rPr>
          <w:sz w:val="26"/>
          <w:szCs w:val="26"/>
        </w:rPr>
      </w:pPr>
      <w:r w:rsidRPr="00177FB2">
        <w:rPr>
          <w:b/>
          <w:sz w:val="26"/>
          <w:szCs w:val="26"/>
        </w:rPr>
        <w:t>4.</w:t>
      </w:r>
      <w:r w:rsidRPr="00177FB2">
        <w:rPr>
          <w:sz w:val="26"/>
          <w:szCs w:val="26"/>
        </w:rPr>
        <w:t xml:space="preserve"> Isı ve ışık kaynağımız.</w:t>
      </w:r>
    </w:p>
    <w:p w:rsidR="00933696" w:rsidRPr="00177FB2" w:rsidRDefault="00933696" w:rsidP="00933696">
      <w:pPr>
        <w:jc w:val="both"/>
        <w:rPr>
          <w:sz w:val="26"/>
          <w:szCs w:val="26"/>
        </w:rPr>
      </w:pPr>
      <w:r w:rsidRPr="00177FB2">
        <w:rPr>
          <w:b/>
          <w:sz w:val="26"/>
          <w:szCs w:val="26"/>
        </w:rPr>
        <w:t>5.</w:t>
      </w:r>
      <w:r w:rsidRPr="00177FB2">
        <w:rPr>
          <w:sz w:val="26"/>
          <w:szCs w:val="26"/>
        </w:rPr>
        <w:t xml:space="preserve"> Kış mevsiminin ilk ayı.</w:t>
      </w:r>
    </w:p>
    <w:p w:rsidR="00933696" w:rsidRPr="00177FB2" w:rsidRDefault="00933696" w:rsidP="00933696">
      <w:pPr>
        <w:jc w:val="both"/>
        <w:rPr>
          <w:sz w:val="26"/>
          <w:szCs w:val="26"/>
        </w:rPr>
      </w:pPr>
      <w:r w:rsidRPr="00177FB2">
        <w:rPr>
          <w:b/>
          <w:sz w:val="26"/>
          <w:szCs w:val="26"/>
        </w:rPr>
        <w:t>6.</w:t>
      </w:r>
      <w:r w:rsidRPr="00177FB2">
        <w:rPr>
          <w:sz w:val="26"/>
          <w:szCs w:val="26"/>
        </w:rPr>
        <w:t xml:space="preserve"> Vücudumuza kan pompalayan organımız.</w:t>
      </w:r>
    </w:p>
    <w:p w:rsidR="00933696" w:rsidRPr="00177FB2" w:rsidRDefault="00933696" w:rsidP="00933696">
      <w:pPr>
        <w:jc w:val="both"/>
        <w:rPr>
          <w:sz w:val="26"/>
          <w:szCs w:val="26"/>
        </w:rPr>
      </w:pPr>
      <w:r w:rsidRPr="00177FB2">
        <w:rPr>
          <w:b/>
          <w:sz w:val="26"/>
          <w:szCs w:val="26"/>
        </w:rPr>
        <w:t>7.</w:t>
      </w:r>
      <w:r w:rsidRPr="00177FB2">
        <w:rPr>
          <w:sz w:val="26"/>
          <w:szCs w:val="26"/>
        </w:rPr>
        <w:t xml:space="preserve"> Cumhuriyetimizin kurucusu.</w:t>
      </w:r>
    </w:p>
    <w:p w:rsidR="00933696" w:rsidRPr="00177FB2" w:rsidRDefault="00933696" w:rsidP="00933696">
      <w:pPr>
        <w:jc w:val="both"/>
        <w:rPr>
          <w:sz w:val="26"/>
          <w:szCs w:val="26"/>
        </w:rPr>
      </w:pPr>
      <w:r w:rsidRPr="00177FB2">
        <w:rPr>
          <w:b/>
          <w:sz w:val="26"/>
          <w:szCs w:val="26"/>
        </w:rPr>
        <w:t>8.</w:t>
      </w:r>
      <w:r w:rsidRPr="00177FB2">
        <w:rPr>
          <w:sz w:val="26"/>
          <w:szCs w:val="26"/>
        </w:rPr>
        <w:t xml:space="preserve"> Zelzele.</w:t>
      </w:r>
    </w:p>
    <w:p w:rsidR="00933696" w:rsidRPr="00177FB2" w:rsidRDefault="00933696" w:rsidP="00933696">
      <w:pPr>
        <w:jc w:val="both"/>
        <w:rPr>
          <w:sz w:val="26"/>
          <w:szCs w:val="26"/>
        </w:rPr>
      </w:pPr>
      <w:r w:rsidRPr="00177FB2">
        <w:rPr>
          <w:b/>
          <w:sz w:val="26"/>
          <w:szCs w:val="26"/>
        </w:rPr>
        <w:t>9.</w:t>
      </w:r>
      <w:r w:rsidRPr="00177FB2">
        <w:rPr>
          <w:sz w:val="26"/>
          <w:szCs w:val="26"/>
        </w:rPr>
        <w:t xml:space="preserve"> Sınıf temsilcisi.</w:t>
      </w:r>
    </w:p>
    <w:p w:rsidR="00933696" w:rsidRPr="00177FB2" w:rsidRDefault="00933696" w:rsidP="00933696">
      <w:pPr>
        <w:jc w:val="both"/>
        <w:rPr>
          <w:sz w:val="26"/>
          <w:szCs w:val="26"/>
        </w:rPr>
      </w:pPr>
      <w:r w:rsidRPr="00177FB2">
        <w:rPr>
          <w:b/>
          <w:sz w:val="26"/>
          <w:szCs w:val="26"/>
        </w:rPr>
        <w:t>10.</w:t>
      </w:r>
      <w:r w:rsidRPr="00177FB2">
        <w:rPr>
          <w:sz w:val="26"/>
          <w:szCs w:val="26"/>
        </w:rPr>
        <w:t xml:space="preserve"> Aynı amaç için bir araya gelen insanlar.</w:t>
      </w:r>
    </w:p>
    <w:p w:rsidR="00933696" w:rsidRPr="00177FB2" w:rsidRDefault="00933696" w:rsidP="00933696">
      <w:pPr>
        <w:jc w:val="both"/>
        <w:rPr>
          <w:sz w:val="26"/>
          <w:szCs w:val="26"/>
        </w:rPr>
      </w:pPr>
      <w:r w:rsidRPr="00177FB2">
        <w:rPr>
          <w:b/>
          <w:sz w:val="26"/>
          <w:szCs w:val="26"/>
        </w:rPr>
        <w:t>11.</w:t>
      </w:r>
      <w:r w:rsidRPr="00177FB2">
        <w:rPr>
          <w:sz w:val="26"/>
          <w:szCs w:val="26"/>
        </w:rPr>
        <w:t xml:space="preserve"> Önder.</w:t>
      </w:r>
    </w:p>
    <w:p w:rsidR="00933696" w:rsidRPr="00177FB2" w:rsidRDefault="00933696" w:rsidP="00933696">
      <w:pPr>
        <w:jc w:val="both"/>
        <w:rPr>
          <w:sz w:val="26"/>
          <w:szCs w:val="26"/>
        </w:rPr>
      </w:pPr>
      <w:r w:rsidRPr="00177FB2">
        <w:rPr>
          <w:b/>
          <w:sz w:val="26"/>
          <w:szCs w:val="26"/>
        </w:rPr>
        <w:t>12.</w:t>
      </w:r>
      <w:r w:rsidRPr="00177FB2">
        <w:rPr>
          <w:sz w:val="26"/>
          <w:szCs w:val="26"/>
        </w:rPr>
        <w:t xml:space="preserve"> Bir işi başarmak için bilgi, beceri ve güçlerin bir araya getirilmesi.</w:t>
      </w:r>
    </w:p>
    <w:p w:rsidR="00933696" w:rsidRPr="00177FB2" w:rsidRDefault="00933696" w:rsidP="00933696">
      <w:pPr>
        <w:jc w:val="both"/>
        <w:rPr>
          <w:sz w:val="26"/>
          <w:szCs w:val="26"/>
        </w:rPr>
      </w:pPr>
      <w:r w:rsidRPr="00177FB2">
        <w:rPr>
          <w:b/>
          <w:sz w:val="26"/>
          <w:szCs w:val="26"/>
        </w:rPr>
        <w:t>13.</w:t>
      </w:r>
      <w:r>
        <w:rPr>
          <w:sz w:val="26"/>
          <w:szCs w:val="26"/>
        </w:rPr>
        <w:t xml:space="preserve"> Yediğimiz besinleri sindiren organ.</w:t>
      </w:r>
    </w:p>
    <w:p w:rsidR="00933696" w:rsidRPr="00177FB2" w:rsidRDefault="00933696" w:rsidP="00933696">
      <w:pPr>
        <w:jc w:val="both"/>
        <w:rPr>
          <w:sz w:val="26"/>
          <w:szCs w:val="26"/>
        </w:rPr>
      </w:pPr>
      <w:r w:rsidRPr="00177FB2">
        <w:rPr>
          <w:b/>
          <w:sz w:val="26"/>
          <w:szCs w:val="26"/>
        </w:rPr>
        <w:t>14.</w:t>
      </w:r>
      <w:r w:rsidRPr="00177FB2">
        <w:rPr>
          <w:sz w:val="26"/>
          <w:szCs w:val="26"/>
        </w:rPr>
        <w:t xml:space="preserve"> Toprak kayması.</w:t>
      </w:r>
    </w:p>
    <w:p w:rsidR="00933696" w:rsidRPr="00177FB2" w:rsidRDefault="00933696" w:rsidP="00933696">
      <w:pPr>
        <w:jc w:val="both"/>
        <w:rPr>
          <w:sz w:val="26"/>
          <w:szCs w:val="26"/>
        </w:rPr>
      </w:pPr>
      <w:r w:rsidRPr="00177FB2">
        <w:rPr>
          <w:b/>
          <w:sz w:val="26"/>
          <w:szCs w:val="26"/>
        </w:rPr>
        <w:t>15.</w:t>
      </w:r>
      <w:r w:rsidRPr="00177FB2">
        <w:rPr>
          <w:sz w:val="26"/>
          <w:szCs w:val="26"/>
        </w:rPr>
        <w:t xml:space="preserve"> Sıcakla soğuk arası.</w:t>
      </w:r>
    </w:p>
    <w:p w:rsidR="00933696" w:rsidRDefault="00933696" w:rsidP="00933696">
      <w:pPr>
        <w:jc w:val="both"/>
        <w:rPr>
          <w:sz w:val="26"/>
          <w:szCs w:val="26"/>
        </w:rPr>
      </w:pPr>
      <w:r w:rsidRPr="00177FB2">
        <w:rPr>
          <w:b/>
          <w:sz w:val="26"/>
          <w:szCs w:val="26"/>
        </w:rPr>
        <w:t>16.</w:t>
      </w:r>
      <w:r w:rsidRPr="00177FB2">
        <w:rPr>
          <w:sz w:val="26"/>
          <w:szCs w:val="26"/>
        </w:rPr>
        <w:t xml:space="preserve"> Yazılı bir iletişim aracı.</w:t>
      </w:r>
    </w:p>
    <w:p w:rsidR="00933696" w:rsidRDefault="00933696" w:rsidP="00933696">
      <w:pPr>
        <w:jc w:val="both"/>
        <w:rPr>
          <w:sz w:val="26"/>
          <w:szCs w:val="26"/>
        </w:rPr>
      </w:pPr>
      <w:r w:rsidRPr="00E62064">
        <w:rPr>
          <w:b/>
          <w:sz w:val="26"/>
          <w:szCs w:val="26"/>
        </w:rPr>
        <w:t>17.</w:t>
      </w:r>
      <w:r>
        <w:rPr>
          <w:sz w:val="26"/>
          <w:szCs w:val="26"/>
        </w:rPr>
        <w:t xml:space="preserve"> </w:t>
      </w:r>
      <w:proofErr w:type="gramStart"/>
      <w:r>
        <w:rPr>
          <w:sz w:val="26"/>
          <w:szCs w:val="26"/>
        </w:rPr>
        <w:t>Anne ,baba</w:t>
      </w:r>
      <w:proofErr w:type="gramEnd"/>
      <w:r>
        <w:rPr>
          <w:sz w:val="26"/>
          <w:szCs w:val="26"/>
        </w:rPr>
        <w:t xml:space="preserve"> ve çocuklardan oluşan topluluk.</w:t>
      </w:r>
    </w:p>
    <w:p w:rsidR="00933696" w:rsidRDefault="00933696" w:rsidP="00933696">
      <w:pPr>
        <w:jc w:val="both"/>
        <w:rPr>
          <w:sz w:val="26"/>
          <w:szCs w:val="26"/>
        </w:rPr>
      </w:pPr>
      <w:r w:rsidRPr="00E62064">
        <w:rPr>
          <w:b/>
          <w:sz w:val="26"/>
          <w:szCs w:val="26"/>
        </w:rPr>
        <w:t>18.</w:t>
      </w:r>
      <w:r>
        <w:rPr>
          <w:sz w:val="26"/>
          <w:szCs w:val="26"/>
        </w:rPr>
        <w:t xml:space="preserve"> Bir hava taşıtı.</w:t>
      </w:r>
    </w:p>
    <w:p w:rsidR="00933696" w:rsidRDefault="00933696" w:rsidP="00933696">
      <w:pPr>
        <w:jc w:val="both"/>
        <w:rPr>
          <w:sz w:val="26"/>
          <w:szCs w:val="26"/>
        </w:rPr>
      </w:pPr>
      <w:r w:rsidRPr="003477C2">
        <w:rPr>
          <w:b/>
          <w:sz w:val="26"/>
          <w:szCs w:val="26"/>
        </w:rPr>
        <w:t>19.</w:t>
      </w:r>
      <w:r>
        <w:rPr>
          <w:sz w:val="26"/>
          <w:szCs w:val="26"/>
        </w:rPr>
        <w:t xml:space="preserve"> Kar fırtınası.</w:t>
      </w:r>
    </w:p>
    <w:p w:rsidR="00083743" w:rsidRDefault="00083743" w:rsidP="00933696">
      <w:pPr>
        <w:jc w:val="both"/>
        <w:rPr>
          <w:sz w:val="26"/>
          <w:szCs w:val="26"/>
        </w:rPr>
      </w:pPr>
    </w:p>
    <w:p w:rsidR="00083743" w:rsidRDefault="00083743" w:rsidP="00933696">
      <w:pPr>
        <w:jc w:val="both"/>
        <w:rPr>
          <w:sz w:val="26"/>
          <w:szCs w:val="26"/>
        </w:rPr>
      </w:pPr>
    </w:p>
    <w:p w:rsidR="00083743" w:rsidRDefault="00083743" w:rsidP="00933696">
      <w:pPr>
        <w:jc w:val="both"/>
        <w:rPr>
          <w:sz w:val="26"/>
          <w:szCs w:val="26"/>
        </w:rPr>
      </w:pPr>
    </w:p>
    <w:p w:rsidR="00083743" w:rsidRPr="00933696" w:rsidRDefault="00083743" w:rsidP="00933696">
      <w:pPr>
        <w:jc w:val="both"/>
        <w:rPr>
          <w:sz w:val="26"/>
          <w:szCs w:val="26"/>
        </w:rPr>
      </w:pPr>
    </w:p>
    <w:p w:rsidR="00933696" w:rsidRDefault="00933696" w:rsidP="00444C99">
      <w:pPr>
        <w:tabs>
          <w:tab w:val="left" w:pos="1740"/>
        </w:tabs>
      </w:pPr>
    </w:p>
    <w:p w:rsidR="00DC3F85" w:rsidRPr="004004CA" w:rsidRDefault="00DC3F85" w:rsidP="00DC3F85">
      <w:pPr>
        <w:pStyle w:val="KonuBal"/>
        <w:rPr>
          <w:sz w:val="20"/>
        </w:rPr>
      </w:pPr>
      <w:r>
        <w:rPr>
          <w:sz w:val="20"/>
        </w:rPr>
        <w:t>SERBEST</w:t>
      </w:r>
      <w:r w:rsidRPr="004004CA">
        <w:rPr>
          <w:sz w:val="20"/>
        </w:rPr>
        <w:t xml:space="preserve"> EKİNLİKLERİ</w:t>
      </w:r>
      <w:r>
        <w:rPr>
          <w:sz w:val="20"/>
        </w:rPr>
        <w:t xml:space="preserve"> DERSİ GÜNLÜK PLÂNI 1. HAFTA</w:t>
      </w:r>
    </w:p>
    <w:p w:rsidR="00444C99" w:rsidRPr="004004CA" w:rsidRDefault="00444C99" w:rsidP="00444C9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444C99" w:rsidRPr="004004CA" w:rsidTr="00885B1E">
        <w:trPr>
          <w:cantSplit/>
          <w:jc w:val="center"/>
        </w:trPr>
        <w:tc>
          <w:tcPr>
            <w:tcW w:w="10117" w:type="dxa"/>
            <w:gridSpan w:val="2"/>
          </w:tcPr>
          <w:p w:rsidR="00444C99" w:rsidRPr="004004CA" w:rsidRDefault="00444C99" w:rsidP="00044C97">
            <w:pPr>
              <w:spacing w:line="220" w:lineRule="exact"/>
            </w:pPr>
            <w:r w:rsidRPr="004004CA">
              <w:rPr>
                <w:b/>
                <w:bCs/>
              </w:rPr>
              <w:t>Süre:</w:t>
            </w:r>
            <w:r w:rsidRPr="004004CA">
              <w:t xml:space="preserve">  40</w:t>
            </w:r>
            <w:r w:rsidR="00B31887">
              <w:t>+40</w:t>
            </w:r>
            <w:r w:rsidRPr="004004CA">
              <w:t xml:space="preserve"> dakika</w:t>
            </w:r>
          </w:p>
        </w:tc>
      </w:tr>
      <w:tr w:rsidR="00444C99" w:rsidRPr="004004CA" w:rsidTr="00885B1E">
        <w:trPr>
          <w:cantSplit/>
          <w:trHeight w:val="325"/>
          <w:jc w:val="center"/>
        </w:trPr>
        <w:tc>
          <w:tcPr>
            <w:tcW w:w="2817" w:type="dxa"/>
            <w:vAlign w:val="center"/>
          </w:tcPr>
          <w:p w:rsidR="00444C99" w:rsidRPr="004004CA" w:rsidRDefault="00444C99" w:rsidP="00044C97">
            <w:pPr>
              <w:spacing w:line="180" w:lineRule="exact"/>
              <w:rPr>
                <w:b/>
                <w:color w:val="000000"/>
              </w:rPr>
            </w:pPr>
            <w:r w:rsidRPr="004004CA">
              <w:rPr>
                <w:b/>
                <w:color w:val="000000"/>
              </w:rPr>
              <w:t xml:space="preserve">DERS </w:t>
            </w:r>
          </w:p>
        </w:tc>
        <w:tc>
          <w:tcPr>
            <w:tcW w:w="7300" w:type="dxa"/>
          </w:tcPr>
          <w:p w:rsidR="00444C99" w:rsidRPr="004004CA" w:rsidRDefault="00444C99" w:rsidP="00044C97">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444C99" w:rsidRPr="004004CA" w:rsidTr="00885B1E">
        <w:trPr>
          <w:cantSplit/>
          <w:trHeight w:val="225"/>
          <w:jc w:val="center"/>
        </w:trPr>
        <w:tc>
          <w:tcPr>
            <w:tcW w:w="2817" w:type="dxa"/>
            <w:vAlign w:val="center"/>
          </w:tcPr>
          <w:p w:rsidR="00444C99" w:rsidRPr="004004CA" w:rsidRDefault="00444C99" w:rsidP="00044C97">
            <w:pPr>
              <w:spacing w:line="180" w:lineRule="exact"/>
              <w:rPr>
                <w:b/>
                <w:color w:val="000000"/>
              </w:rPr>
            </w:pPr>
            <w:r w:rsidRPr="004004CA">
              <w:rPr>
                <w:b/>
                <w:color w:val="000000"/>
              </w:rPr>
              <w:t xml:space="preserve">SINIF </w:t>
            </w:r>
          </w:p>
        </w:tc>
        <w:tc>
          <w:tcPr>
            <w:tcW w:w="7300" w:type="dxa"/>
          </w:tcPr>
          <w:p w:rsidR="00444C99" w:rsidRPr="004004CA" w:rsidRDefault="00B31887" w:rsidP="00044C97">
            <w:pPr>
              <w:tabs>
                <w:tab w:val="left" w:pos="284"/>
              </w:tabs>
              <w:spacing w:line="240" w:lineRule="exact"/>
              <w:rPr>
                <w:b/>
              </w:rPr>
            </w:pPr>
            <w:r>
              <w:rPr>
                <w:b/>
              </w:rPr>
              <w:t>3</w:t>
            </w:r>
          </w:p>
        </w:tc>
      </w:tr>
      <w:tr w:rsidR="00444C99" w:rsidRPr="004004CA" w:rsidTr="00885B1E">
        <w:trPr>
          <w:cantSplit/>
          <w:jc w:val="center"/>
        </w:trPr>
        <w:tc>
          <w:tcPr>
            <w:tcW w:w="2817" w:type="dxa"/>
            <w:vAlign w:val="center"/>
          </w:tcPr>
          <w:p w:rsidR="00444C99" w:rsidRPr="004004CA" w:rsidRDefault="00BB61C9" w:rsidP="00044C97">
            <w:pPr>
              <w:spacing w:line="180" w:lineRule="exact"/>
              <w:rPr>
                <w:b/>
                <w:color w:val="000000"/>
              </w:rPr>
            </w:pPr>
            <w:r>
              <w:rPr>
                <w:b/>
              </w:rPr>
              <w:t>DERS</w:t>
            </w:r>
            <w:r w:rsidR="00444C99" w:rsidRPr="004004CA">
              <w:rPr>
                <w:b/>
              </w:rPr>
              <w:t xml:space="preserve">       </w:t>
            </w:r>
          </w:p>
        </w:tc>
        <w:tc>
          <w:tcPr>
            <w:tcW w:w="7300" w:type="dxa"/>
          </w:tcPr>
          <w:p w:rsidR="00444C99" w:rsidRPr="00BF156B" w:rsidRDefault="00885B1E" w:rsidP="00044C97">
            <w:pPr>
              <w:tabs>
                <w:tab w:val="left" w:pos="284"/>
              </w:tabs>
              <w:spacing w:line="240" w:lineRule="exact"/>
            </w:pPr>
            <w:r w:rsidRPr="000D5452">
              <w:rPr>
                <w:b/>
              </w:rPr>
              <w:t>Güzel Konuşma Ve Yazma</w:t>
            </w:r>
          </w:p>
        </w:tc>
      </w:tr>
      <w:tr w:rsidR="00444C99" w:rsidRPr="004004CA" w:rsidTr="00885B1E">
        <w:trPr>
          <w:cantSplit/>
          <w:jc w:val="center"/>
        </w:trPr>
        <w:tc>
          <w:tcPr>
            <w:tcW w:w="2817" w:type="dxa"/>
            <w:vAlign w:val="center"/>
          </w:tcPr>
          <w:p w:rsidR="00444C99" w:rsidRPr="004004CA" w:rsidRDefault="00BB61C9" w:rsidP="00044C97">
            <w:pPr>
              <w:spacing w:line="180" w:lineRule="exact"/>
              <w:rPr>
                <w:b/>
              </w:rPr>
            </w:pPr>
            <w:r>
              <w:rPr>
                <w:b/>
              </w:rPr>
              <w:t>KAZANIM</w:t>
            </w:r>
          </w:p>
        </w:tc>
        <w:tc>
          <w:tcPr>
            <w:tcW w:w="7300" w:type="dxa"/>
          </w:tcPr>
          <w:p w:rsidR="00444C99" w:rsidRPr="00BF156B" w:rsidRDefault="00044C97" w:rsidP="00044C97">
            <w:pPr>
              <w:tabs>
                <w:tab w:val="left" w:pos="284"/>
              </w:tabs>
              <w:spacing w:line="240" w:lineRule="exact"/>
            </w:pPr>
            <w:r>
              <w:rPr>
                <w:b/>
                <w:sz w:val="18"/>
                <w:szCs w:val="18"/>
              </w:rPr>
              <w:t xml:space="preserve"> </w:t>
            </w:r>
            <w:r w:rsidR="00885B1E" w:rsidRPr="000D5452">
              <w:t>Güzel konuşma ve yazma alışkanlığı kazanabilme</w:t>
            </w:r>
          </w:p>
        </w:tc>
      </w:tr>
    </w:tbl>
    <w:p w:rsidR="00444C99" w:rsidRDefault="00444C99" w:rsidP="00444C99">
      <w:pPr>
        <w:ind w:firstLine="180"/>
        <w:rPr>
          <w:b/>
        </w:rPr>
      </w:pPr>
    </w:p>
    <w:p w:rsidR="00885B1E" w:rsidRDefault="00885B1E" w:rsidP="00444C99">
      <w:pPr>
        <w:ind w:firstLine="180"/>
        <w:rPr>
          <w:b/>
        </w:rPr>
      </w:pPr>
    </w:p>
    <w:p w:rsidR="00444C99" w:rsidRPr="004004CA" w:rsidRDefault="00444C99" w:rsidP="00444C9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444C99" w:rsidRPr="004004CA">
        <w:trPr>
          <w:jc w:val="center"/>
        </w:trPr>
        <w:tc>
          <w:tcPr>
            <w:tcW w:w="2821" w:type="dxa"/>
            <w:vAlign w:val="center"/>
          </w:tcPr>
          <w:p w:rsidR="00444C99" w:rsidRPr="004004CA" w:rsidRDefault="00444C99" w:rsidP="00044C97">
            <w:pPr>
              <w:pStyle w:val="Balk2"/>
              <w:spacing w:line="240" w:lineRule="auto"/>
              <w:jc w:val="left"/>
            </w:pPr>
            <w:r w:rsidRPr="004004CA">
              <w:t>ÖĞRENME-ÖĞRETME YÖNTEM VE TEKNİKLERİ</w:t>
            </w:r>
          </w:p>
        </w:tc>
        <w:tc>
          <w:tcPr>
            <w:tcW w:w="7304" w:type="dxa"/>
            <w:vAlign w:val="center"/>
          </w:tcPr>
          <w:p w:rsidR="00444C99" w:rsidRPr="00885B1E" w:rsidRDefault="00B31887" w:rsidP="00B31887">
            <w:r w:rsidRPr="00DE6EDD">
              <w:t>Söz ve yazı ile anlatma, Tartışma, Tümevarım, Tümdengelim, Soru – yanıt</w:t>
            </w:r>
          </w:p>
        </w:tc>
      </w:tr>
      <w:tr w:rsidR="00444C99" w:rsidRPr="004004CA">
        <w:trPr>
          <w:jc w:val="center"/>
        </w:trPr>
        <w:tc>
          <w:tcPr>
            <w:tcW w:w="2821" w:type="dxa"/>
            <w:vAlign w:val="center"/>
          </w:tcPr>
          <w:p w:rsidR="00444C99" w:rsidRPr="004004CA" w:rsidRDefault="00444C99" w:rsidP="00044C97">
            <w:pPr>
              <w:pStyle w:val="Balk2"/>
              <w:spacing w:line="240" w:lineRule="auto"/>
              <w:jc w:val="left"/>
            </w:pPr>
            <w:r w:rsidRPr="004004CA">
              <w:t>KULLANILAN EĞİTİM TEKNOLOJİLERİ ARAÇ VE GEREÇLER</w:t>
            </w:r>
          </w:p>
        </w:tc>
        <w:tc>
          <w:tcPr>
            <w:tcW w:w="7304" w:type="dxa"/>
            <w:vAlign w:val="center"/>
          </w:tcPr>
          <w:p w:rsidR="00444C99" w:rsidRPr="004004CA" w:rsidRDefault="00444C99" w:rsidP="00044C97">
            <w:pPr>
              <w:rPr>
                <w:color w:val="000000"/>
              </w:rPr>
            </w:pPr>
            <w:r>
              <w:rPr>
                <w:color w:val="000000"/>
              </w:rPr>
              <w:t>-----</w:t>
            </w:r>
          </w:p>
        </w:tc>
      </w:tr>
      <w:tr w:rsidR="00444C99" w:rsidRPr="004004CA">
        <w:trPr>
          <w:jc w:val="center"/>
        </w:trPr>
        <w:tc>
          <w:tcPr>
            <w:tcW w:w="2821" w:type="dxa"/>
            <w:vAlign w:val="center"/>
          </w:tcPr>
          <w:p w:rsidR="00444C99" w:rsidRPr="004004CA" w:rsidRDefault="00444C99" w:rsidP="00044C97">
            <w:pPr>
              <w:rPr>
                <w:b/>
              </w:rPr>
            </w:pPr>
            <w:r w:rsidRPr="004004CA">
              <w:rPr>
                <w:b/>
              </w:rPr>
              <w:t xml:space="preserve">DERS ALANI                   </w:t>
            </w:r>
          </w:p>
        </w:tc>
        <w:tc>
          <w:tcPr>
            <w:tcW w:w="7304" w:type="dxa"/>
            <w:vAlign w:val="center"/>
          </w:tcPr>
          <w:p w:rsidR="00444C99" w:rsidRPr="004004CA" w:rsidRDefault="00444C99" w:rsidP="00044C97">
            <w:pPr>
              <w:tabs>
                <w:tab w:val="left" w:pos="284"/>
                <w:tab w:val="left" w:pos="2268"/>
                <w:tab w:val="left" w:pos="2520"/>
              </w:tabs>
              <w:spacing w:line="240" w:lineRule="exact"/>
            </w:pPr>
            <w:r w:rsidRPr="004004CA">
              <w:t>Okul, sınıf</w:t>
            </w:r>
          </w:p>
        </w:tc>
      </w:tr>
      <w:tr w:rsidR="00444C99" w:rsidRPr="004004CA">
        <w:trPr>
          <w:cantSplit/>
          <w:jc w:val="center"/>
        </w:trPr>
        <w:tc>
          <w:tcPr>
            <w:tcW w:w="10125" w:type="dxa"/>
            <w:gridSpan w:val="2"/>
            <w:vAlign w:val="center"/>
          </w:tcPr>
          <w:p w:rsidR="00444C99" w:rsidRDefault="00444C99" w:rsidP="00044C97">
            <w:pPr>
              <w:jc w:val="center"/>
              <w:rPr>
                <w:b/>
              </w:rPr>
            </w:pPr>
          </w:p>
          <w:p w:rsidR="00444C99" w:rsidRPr="004004CA" w:rsidRDefault="00444C99" w:rsidP="00044C97">
            <w:pPr>
              <w:jc w:val="center"/>
            </w:pPr>
            <w:r w:rsidRPr="004004CA">
              <w:rPr>
                <w:b/>
              </w:rPr>
              <w:t>ÖĞRENME-ÖĞRETME SÜRECİ</w:t>
            </w:r>
          </w:p>
        </w:tc>
      </w:tr>
      <w:tr w:rsidR="00444C99" w:rsidRPr="004004CA">
        <w:trPr>
          <w:cantSplit/>
          <w:trHeight w:val="286"/>
          <w:jc w:val="center"/>
        </w:trPr>
        <w:tc>
          <w:tcPr>
            <w:tcW w:w="2821" w:type="dxa"/>
            <w:vAlign w:val="center"/>
          </w:tcPr>
          <w:p w:rsidR="00444C99" w:rsidRPr="004004CA" w:rsidRDefault="00444C99" w:rsidP="00044C97">
            <w:pPr>
              <w:pStyle w:val="Balk3"/>
              <w:rPr>
                <w:sz w:val="20"/>
              </w:rPr>
            </w:pPr>
            <w:r w:rsidRPr="004004CA">
              <w:rPr>
                <w:bCs/>
                <w:sz w:val="20"/>
              </w:rPr>
              <w:t>ETKİNLİK ÖRNEĞİ</w:t>
            </w:r>
          </w:p>
        </w:tc>
        <w:tc>
          <w:tcPr>
            <w:tcW w:w="7304" w:type="dxa"/>
            <w:shd w:val="clear" w:color="auto" w:fill="auto"/>
            <w:vAlign w:val="center"/>
          </w:tcPr>
          <w:p w:rsidR="00444C99" w:rsidRPr="00044C97" w:rsidRDefault="00885B1E" w:rsidP="00044C97">
            <w:pPr>
              <w:pStyle w:val="Balk2"/>
              <w:rPr>
                <w:sz w:val="18"/>
                <w:szCs w:val="18"/>
              </w:rPr>
            </w:pPr>
            <w:r>
              <w:t>Güzel konuşma</w:t>
            </w:r>
          </w:p>
        </w:tc>
      </w:tr>
      <w:tr w:rsidR="00885B1E" w:rsidRPr="004004CA" w:rsidTr="006958BC">
        <w:trPr>
          <w:cantSplit/>
          <w:trHeight w:val="1163"/>
          <w:jc w:val="center"/>
        </w:trPr>
        <w:tc>
          <w:tcPr>
            <w:tcW w:w="10125" w:type="dxa"/>
            <w:gridSpan w:val="2"/>
            <w:vAlign w:val="center"/>
          </w:tcPr>
          <w:p w:rsidR="00B31887" w:rsidRPr="00DE6EDD" w:rsidRDefault="00B31887" w:rsidP="00B31887">
            <w:r w:rsidRPr="00DE6EDD">
              <w:t>“Her gün okulda, evde, alışverişte konuşuruz.</w:t>
            </w:r>
          </w:p>
          <w:p w:rsidR="00B31887" w:rsidRPr="00DE6EDD" w:rsidRDefault="00B31887" w:rsidP="00B31887">
            <w:r w:rsidRPr="00DE6EDD">
              <w:t xml:space="preserve">  Konuşma insanların en önemli iletişim aracıdır.”</w:t>
            </w:r>
          </w:p>
          <w:p w:rsidR="00B31887" w:rsidRPr="00DE6EDD" w:rsidRDefault="00B31887" w:rsidP="00B31887">
            <w:r w:rsidRPr="00DE6EDD">
              <w:t>“Günlük konuşmalarımız arasında ansızın bir konu ile ilgili, hazırlığımız olmadan konuşmak zorunda da kalabiliriz.”</w:t>
            </w:r>
          </w:p>
          <w:p w:rsidR="00B31887" w:rsidRPr="00DE6EDD" w:rsidRDefault="00B31887" w:rsidP="00B31887">
            <w:r w:rsidRPr="00DE6EDD">
              <w:t xml:space="preserve">“Önceden hazırlık yapmayı gerektirmeyen durumlarda yapılan konuşmaya </w:t>
            </w:r>
            <w:r w:rsidRPr="00DE6EDD">
              <w:rPr>
                <w:b/>
              </w:rPr>
              <w:t xml:space="preserve">hazırlıksız konuşma </w:t>
            </w:r>
            <w:r w:rsidRPr="00DE6EDD">
              <w:t>diyoruz.”</w:t>
            </w:r>
          </w:p>
          <w:p w:rsidR="00B31887" w:rsidRPr="00DE6EDD" w:rsidRDefault="00B31887" w:rsidP="00B31887">
            <w:r w:rsidRPr="00DE6EDD">
              <w:t xml:space="preserve">“Hazırlıksız konuşmalarımızda da güzel konuşmak çok </w:t>
            </w:r>
            <w:proofErr w:type="spellStart"/>
            <w:proofErr w:type="gramStart"/>
            <w:r w:rsidRPr="00DE6EDD">
              <w:t>önemlidir.Bunun</w:t>
            </w:r>
            <w:proofErr w:type="spellEnd"/>
            <w:proofErr w:type="gramEnd"/>
            <w:r w:rsidRPr="00DE6EDD">
              <w:t xml:space="preserve"> için çok okumalı, sözcük dağarcığımızı </w:t>
            </w:r>
            <w:proofErr w:type="spellStart"/>
            <w:r w:rsidRPr="00DE6EDD">
              <w:t>zenginleştirmeliyiz.Ne</w:t>
            </w:r>
            <w:proofErr w:type="spellEnd"/>
            <w:r w:rsidRPr="00DE6EDD">
              <w:t xml:space="preserve"> kadar sözcük bilirsek o kadar rahat ve güzel konuşuruz.</w:t>
            </w:r>
          </w:p>
          <w:p w:rsidR="00B31887" w:rsidRPr="00DE6EDD" w:rsidRDefault="00B31887" w:rsidP="00B31887">
            <w:r w:rsidRPr="00DE6EDD">
              <w:t xml:space="preserve">  Başkası tarafından verilen ya da kendimizin belirlediği bir konu ile ilgili olarak yapılan konuşmalar ise </w:t>
            </w:r>
            <w:r w:rsidRPr="00DE6EDD">
              <w:rPr>
                <w:b/>
              </w:rPr>
              <w:t xml:space="preserve">belirlenen konularda </w:t>
            </w:r>
            <w:proofErr w:type="spellStart"/>
            <w:proofErr w:type="gramStart"/>
            <w:r w:rsidRPr="00DE6EDD">
              <w:rPr>
                <w:b/>
              </w:rPr>
              <w:t>konuşma</w:t>
            </w:r>
            <w:r w:rsidRPr="00DE6EDD">
              <w:t>dır.Bu</w:t>
            </w:r>
            <w:proofErr w:type="spellEnd"/>
            <w:proofErr w:type="gramEnd"/>
            <w:r w:rsidRPr="00DE6EDD">
              <w:t xml:space="preserve"> durumda yapacağımız iş bilgilerimizi hatırlayarak konu ile ilgili düşüncelerimizi söylemektir.”  şeklinde konu açıklanır, </w:t>
            </w:r>
          </w:p>
          <w:p w:rsidR="00885B1E" w:rsidRPr="00044C97" w:rsidRDefault="00B31887" w:rsidP="00B31887">
            <w:pPr>
              <w:rPr>
                <w:sz w:val="18"/>
                <w:szCs w:val="18"/>
              </w:rPr>
            </w:pPr>
            <w:r w:rsidRPr="00DE6EDD">
              <w:t>Belirlenen bir konu üzerinde öğrencilerin konuşması sağlanır.</w:t>
            </w:r>
          </w:p>
        </w:tc>
      </w:tr>
      <w:tr w:rsidR="00444C99" w:rsidRPr="004004CA">
        <w:trPr>
          <w:jc w:val="center"/>
        </w:trPr>
        <w:tc>
          <w:tcPr>
            <w:tcW w:w="2821" w:type="dxa"/>
            <w:vAlign w:val="center"/>
          </w:tcPr>
          <w:p w:rsidR="00444C99" w:rsidRPr="004004CA" w:rsidRDefault="00444C99" w:rsidP="00044C97">
            <w:pPr>
              <w:rPr>
                <w:b/>
              </w:rPr>
            </w:pPr>
            <w:r w:rsidRPr="004004CA">
              <w:rPr>
                <w:b/>
              </w:rPr>
              <w:t>Bireysel Öğrenme Etkinlikleri</w:t>
            </w:r>
          </w:p>
          <w:p w:rsidR="00444C99" w:rsidRPr="004004CA" w:rsidRDefault="00444C99" w:rsidP="00044C97">
            <w:pPr>
              <w:rPr>
                <w:b/>
              </w:rPr>
            </w:pPr>
            <w:r w:rsidRPr="004004CA">
              <w:rPr>
                <w:b/>
              </w:rPr>
              <w:t>(Ödev, deney, problem çözme vb.)</w:t>
            </w:r>
          </w:p>
        </w:tc>
        <w:tc>
          <w:tcPr>
            <w:tcW w:w="7304" w:type="dxa"/>
            <w:vAlign w:val="center"/>
          </w:tcPr>
          <w:p w:rsidR="00444C99" w:rsidRPr="004004CA" w:rsidRDefault="00885B1E" w:rsidP="00575C6C">
            <w:pPr>
              <w:pStyle w:val="GvdeMetniGirintisi"/>
              <w:ind w:left="0" w:firstLine="0"/>
            </w:pPr>
            <w:r>
              <w:t xml:space="preserve">Hazırlıksız olsa dahi güzel konuşma becerisi </w:t>
            </w:r>
            <w:proofErr w:type="gramStart"/>
            <w:r>
              <w:t xml:space="preserve">kazanabilmesi </w:t>
            </w:r>
            <w:r w:rsidR="00575C6C">
              <w:t xml:space="preserve"> </w:t>
            </w:r>
            <w:r w:rsidR="00444C99">
              <w:t>bireye</w:t>
            </w:r>
            <w:proofErr w:type="gramEnd"/>
            <w:r w:rsidR="00444C99">
              <w:t xml:space="preserve"> neler kazandırır.</w:t>
            </w:r>
          </w:p>
        </w:tc>
      </w:tr>
      <w:tr w:rsidR="00444C99" w:rsidRPr="004004CA">
        <w:trPr>
          <w:jc w:val="center"/>
        </w:trPr>
        <w:tc>
          <w:tcPr>
            <w:tcW w:w="2821" w:type="dxa"/>
            <w:vAlign w:val="center"/>
          </w:tcPr>
          <w:p w:rsidR="00444C99" w:rsidRPr="004004CA" w:rsidRDefault="00444C99" w:rsidP="00044C97">
            <w:pPr>
              <w:rPr>
                <w:b/>
              </w:rPr>
            </w:pPr>
            <w:r w:rsidRPr="004004CA">
              <w:rPr>
                <w:b/>
              </w:rPr>
              <w:t>Grupla Öğrenme Etkinlikleri</w:t>
            </w:r>
          </w:p>
          <w:p w:rsidR="00444C99" w:rsidRPr="004004CA" w:rsidRDefault="00444C99" w:rsidP="00044C97">
            <w:pPr>
              <w:rPr>
                <w:b/>
              </w:rPr>
            </w:pPr>
            <w:r w:rsidRPr="004004CA">
              <w:rPr>
                <w:b/>
              </w:rPr>
              <w:t>(Proje, gezi, gözlem vb.)</w:t>
            </w:r>
          </w:p>
        </w:tc>
        <w:tc>
          <w:tcPr>
            <w:tcW w:w="7304" w:type="dxa"/>
            <w:vAlign w:val="center"/>
          </w:tcPr>
          <w:p w:rsidR="00444C99" w:rsidRPr="004004CA" w:rsidRDefault="00444C99" w:rsidP="00044C97"/>
        </w:tc>
      </w:tr>
      <w:tr w:rsidR="00444C99" w:rsidRPr="004004CA">
        <w:trPr>
          <w:jc w:val="center"/>
        </w:trPr>
        <w:tc>
          <w:tcPr>
            <w:tcW w:w="2821" w:type="dxa"/>
            <w:vAlign w:val="center"/>
          </w:tcPr>
          <w:p w:rsidR="00444C99" w:rsidRPr="004004CA" w:rsidRDefault="00444C99" w:rsidP="00044C97">
            <w:pPr>
              <w:rPr>
                <w:b/>
              </w:rPr>
            </w:pPr>
            <w:r w:rsidRPr="004004CA">
              <w:rPr>
                <w:b/>
              </w:rPr>
              <w:t>Özet</w:t>
            </w:r>
          </w:p>
        </w:tc>
        <w:tc>
          <w:tcPr>
            <w:tcW w:w="7304" w:type="dxa"/>
            <w:vAlign w:val="center"/>
          </w:tcPr>
          <w:p w:rsidR="00444C99" w:rsidRPr="004004CA" w:rsidRDefault="00444C99" w:rsidP="00044C97">
            <w:pPr>
              <w:jc w:val="both"/>
            </w:pPr>
            <w:r>
              <w:t xml:space="preserve">Duygu ve düşüncelerini </w:t>
            </w:r>
            <w:r w:rsidR="00885B1E">
              <w:t xml:space="preserve">rahat ve doğru cümlelerle ifade </w:t>
            </w:r>
            <w:proofErr w:type="spellStart"/>
            <w:proofErr w:type="gramStart"/>
            <w:r w:rsidR="00885B1E">
              <w:t>edebilir.</w:t>
            </w:r>
            <w:r>
              <w:t>ifade</w:t>
            </w:r>
            <w:proofErr w:type="spellEnd"/>
            <w:proofErr w:type="gramEnd"/>
            <w:r>
              <w:t xml:space="preserve"> edebilme</w:t>
            </w:r>
          </w:p>
        </w:tc>
      </w:tr>
    </w:tbl>
    <w:p w:rsidR="00444C99" w:rsidRPr="004004CA" w:rsidRDefault="00444C99" w:rsidP="00444C9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444C99" w:rsidRPr="004004CA">
        <w:trPr>
          <w:jc w:val="center"/>
        </w:trPr>
        <w:tc>
          <w:tcPr>
            <w:tcW w:w="5253" w:type="dxa"/>
          </w:tcPr>
          <w:p w:rsidR="00444C99" w:rsidRPr="004004CA" w:rsidRDefault="00444C99" w:rsidP="00044C97">
            <w:pPr>
              <w:pStyle w:val="Balk1"/>
              <w:rPr>
                <w:sz w:val="20"/>
              </w:rPr>
            </w:pPr>
            <w:r w:rsidRPr="004004CA">
              <w:rPr>
                <w:sz w:val="20"/>
              </w:rPr>
              <w:t>Ölçme-Değerlendirme:</w:t>
            </w:r>
          </w:p>
          <w:p w:rsidR="00444C99" w:rsidRPr="00044C97" w:rsidRDefault="00444C99" w:rsidP="00044C97">
            <w:pPr>
              <w:rPr>
                <w:b/>
              </w:rPr>
            </w:pPr>
            <w:r>
              <w:rPr>
                <w:b/>
              </w:rPr>
              <w:t xml:space="preserve"> </w:t>
            </w:r>
            <w:r w:rsidRPr="004004CA">
              <w:rPr>
                <w:b/>
              </w:rPr>
              <w:t>Grupla öğrenme etkinlikler</w:t>
            </w:r>
            <w:r w:rsidR="00044C97">
              <w:rPr>
                <w:b/>
              </w:rPr>
              <w:t>ine yönelik Ölçme-Değerlendirme</w:t>
            </w:r>
          </w:p>
        </w:tc>
        <w:tc>
          <w:tcPr>
            <w:tcW w:w="4915" w:type="dxa"/>
            <w:vAlign w:val="center"/>
          </w:tcPr>
          <w:p w:rsidR="00885B1E" w:rsidRPr="000D5452" w:rsidRDefault="00885B1E" w:rsidP="00885B1E">
            <w:pPr>
              <w:tabs>
                <w:tab w:val="left" w:pos="224"/>
                <w:tab w:val="left" w:pos="366"/>
              </w:tabs>
            </w:pPr>
            <w:r w:rsidRPr="000D5452">
              <w:rPr>
                <w:b/>
              </w:rPr>
              <w:t>1.</w:t>
            </w:r>
            <w:r w:rsidRPr="000D5452">
              <w:t>Bir konuda nasıl bilgi sahibi olunur?</w:t>
            </w:r>
          </w:p>
          <w:p w:rsidR="00444C99" w:rsidRPr="00044C97" w:rsidRDefault="00885B1E" w:rsidP="00885B1E">
            <w:pPr>
              <w:tabs>
                <w:tab w:val="left" w:pos="72"/>
                <w:tab w:val="left" w:pos="366"/>
              </w:tabs>
              <w:rPr>
                <w:sz w:val="18"/>
                <w:szCs w:val="18"/>
              </w:rPr>
            </w:pPr>
            <w:r w:rsidRPr="000D5452">
              <w:rPr>
                <w:b/>
              </w:rPr>
              <w:t>2.</w:t>
            </w:r>
            <w:r w:rsidRPr="000D5452">
              <w:rPr>
                <w:spacing w:val="-6"/>
              </w:rPr>
              <w:t>Bir konu üzerinde konuşma, bilgi seviyelerini ölçme.</w:t>
            </w:r>
          </w:p>
        </w:tc>
      </w:tr>
      <w:tr w:rsidR="00444C99" w:rsidRPr="004004CA">
        <w:trPr>
          <w:jc w:val="center"/>
        </w:trPr>
        <w:tc>
          <w:tcPr>
            <w:tcW w:w="5253" w:type="dxa"/>
          </w:tcPr>
          <w:p w:rsidR="00444C99" w:rsidRDefault="00444C99" w:rsidP="00044C97">
            <w:pPr>
              <w:pStyle w:val="Balk2"/>
              <w:spacing w:line="240" w:lineRule="auto"/>
            </w:pPr>
            <w:r w:rsidRPr="004004CA">
              <w:t>Dersin Diğer Derslerle İlişkisi/Açıklamalar</w:t>
            </w:r>
          </w:p>
          <w:p w:rsidR="00444C99" w:rsidRPr="009315DD" w:rsidRDefault="00444C99" w:rsidP="00044C97">
            <w:r>
              <w:t>Drama</w:t>
            </w:r>
          </w:p>
        </w:tc>
        <w:tc>
          <w:tcPr>
            <w:tcW w:w="4915" w:type="dxa"/>
          </w:tcPr>
          <w:p w:rsidR="00444C99" w:rsidRPr="00BF156B" w:rsidRDefault="00444C99" w:rsidP="00885B1E">
            <w:pPr>
              <w:jc w:val="both"/>
            </w:pPr>
            <w:r w:rsidRPr="004004CA">
              <w:rPr>
                <w:bCs/>
              </w:rPr>
              <w:t xml:space="preserve"> </w:t>
            </w:r>
          </w:p>
        </w:tc>
      </w:tr>
    </w:tbl>
    <w:p w:rsidR="00444C99" w:rsidRPr="004004CA" w:rsidRDefault="00444C99" w:rsidP="00444C9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444C99" w:rsidRPr="004004CA">
        <w:trPr>
          <w:jc w:val="center"/>
        </w:trPr>
        <w:tc>
          <w:tcPr>
            <w:tcW w:w="2576" w:type="dxa"/>
            <w:vAlign w:val="center"/>
          </w:tcPr>
          <w:p w:rsidR="00444C99" w:rsidRPr="004004CA" w:rsidRDefault="00444C99" w:rsidP="00044C97">
            <w:pPr>
              <w:rPr>
                <w:b/>
              </w:rPr>
            </w:pPr>
            <w:r w:rsidRPr="004004CA">
              <w:rPr>
                <w:b/>
              </w:rPr>
              <w:t xml:space="preserve">Planın Uygulanmasına </w:t>
            </w:r>
          </w:p>
          <w:p w:rsidR="00444C99" w:rsidRPr="004004CA" w:rsidRDefault="00444C99" w:rsidP="00044C97">
            <w:r w:rsidRPr="004004CA">
              <w:rPr>
                <w:b/>
              </w:rPr>
              <w:t>İlişkin Açıklamalar</w:t>
            </w:r>
          </w:p>
        </w:tc>
        <w:tc>
          <w:tcPr>
            <w:tcW w:w="7625" w:type="dxa"/>
            <w:vAlign w:val="center"/>
          </w:tcPr>
          <w:p w:rsidR="00444C99" w:rsidRPr="004004CA" w:rsidRDefault="00444C99" w:rsidP="00044C97">
            <w:pPr>
              <w:jc w:val="both"/>
            </w:pPr>
          </w:p>
        </w:tc>
      </w:tr>
    </w:tbl>
    <w:p w:rsidR="00444C99" w:rsidRPr="004004CA" w:rsidRDefault="00444C99" w:rsidP="00444C99">
      <w:pPr>
        <w:pStyle w:val="GvdeMetniGirintisi2"/>
        <w:tabs>
          <w:tab w:val="clear" w:pos="8222"/>
          <w:tab w:val="clear" w:pos="8505"/>
          <w:tab w:val="left" w:pos="7797"/>
          <w:tab w:val="left" w:pos="8080"/>
        </w:tabs>
        <w:rPr>
          <w:sz w:val="20"/>
        </w:rPr>
      </w:pPr>
    </w:p>
    <w:p w:rsidR="00444C99" w:rsidRDefault="00444C99" w:rsidP="00444C99">
      <w:pPr>
        <w:pStyle w:val="GvdeMetniGirintisi2"/>
        <w:tabs>
          <w:tab w:val="clear" w:pos="8222"/>
          <w:tab w:val="clear" w:pos="8505"/>
          <w:tab w:val="left" w:pos="7797"/>
          <w:tab w:val="left" w:pos="8080"/>
        </w:tabs>
        <w:rPr>
          <w:sz w:val="20"/>
        </w:rPr>
      </w:pPr>
      <w:r>
        <w:rPr>
          <w:sz w:val="20"/>
        </w:rPr>
        <w:t xml:space="preserve">   </w:t>
      </w:r>
    </w:p>
    <w:p w:rsidR="008A0ED9" w:rsidRDefault="008A0ED9" w:rsidP="00B31887">
      <w:pPr>
        <w:pStyle w:val="GvdeMetniGirintisi2"/>
        <w:tabs>
          <w:tab w:val="clear" w:pos="8222"/>
          <w:tab w:val="clear" w:pos="8505"/>
          <w:tab w:val="left" w:pos="7797"/>
          <w:tab w:val="left" w:pos="8080"/>
        </w:tabs>
        <w:ind w:firstLine="0"/>
        <w:rPr>
          <w:sz w:val="20"/>
        </w:rPr>
      </w:pPr>
    </w:p>
    <w:p w:rsidR="00444C99" w:rsidRDefault="00444C99" w:rsidP="004D0DF8"/>
    <w:p w:rsidR="00885B1E" w:rsidRDefault="00885B1E" w:rsidP="004D0DF8"/>
    <w:p w:rsidR="00885B1E" w:rsidRDefault="00885B1E" w:rsidP="004D0DF8"/>
    <w:p w:rsidR="00885B1E" w:rsidRDefault="00885B1E" w:rsidP="004D0DF8"/>
    <w:p w:rsidR="00885B1E" w:rsidRDefault="00885B1E" w:rsidP="004D0DF8"/>
    <w:p w:rsidR="00083743" w:rsidRDefault="00083743" w:rsidP="00133033">
      <w:pPr>
        <w:pStyle w:val="KonuBal"/>
        <w:rPr>
          <w:sz w:val="20"/>
        </w:rPr>
      </w:pPr>
    </w:p>
    <w:p w:rsidR="00083743" w:rsidRDefault="00083743" w:rsidP="00133033">
      <w:pPr>
        <w:pStyle w:val="KonuBal"/>
        <w:rPr>
          <w:sz w:val="20"/>
        </w:rPr>
      </w:pPr>
    </w:p>
    <w:p w:rsidR="00083743" w:rsidRDefault="00083743"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CE1D96" w:rsidRDefault="00CE1D96" w:rsidP="00133033">
      <w:pPr>
        <w:pStyle w:val="KonuBal"/>
        <w:rPr>
          <w:sz w:val="20"/>
        </w:rPr>
      </w:pPr>
    </w:p>
    <w:p w:rsidR="00083743" w:rsidRDefault="00083743" w:rsidP="00133033">
      <w:pPr>
        <w:pStyle w:val="KonuBal"/>
        <w:rPr>
          <w:sz w:val="20"/>
        </w:rPr>
      </w:pPr>
    </w:p>
    <w:p w:rsidR="00133033" w:rsidRPr="004004CA" w:rsidRDefault="00133033" w:rsidP="00133033">
      <w:pPr>
        <w:pStyle w:val="KonuBal"/>
        <w:rPr>
          <w:sz w:val="20"/>
        </w:rPr>
      </w:pPr>
      <w:r>
        <w:rPr>
          <w:sz w:val="20"/>
        </w:rPr>
        <w:lastRenderedPageBreak/>
        <w:t>SERBEST</w:t>
      </w:r>
      <w:r w:rsidRPr="004004CA">
        <w:rPr>
          <w:sz w:val="20"/>
        </w:rPr>
        <w:t xml:space="preserve"> EKİNLİKLERİ</w:t>
      </w:r>
      <w:r>
        <w:rPr>
          <w:sz w:val="20"/>
        </w:rPr>
        <w:t xml:space="preserve"> DERSİ GÜNLÜK PLÂNI 2. HAFTA</w:t>
      </w:r>
    </w:p>
    <w:p w:rsidR="00133033" w:rsidRPr="004004CA" w:rsidRDefault="00133033" w:rsidP="00133033">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133033" w:rsidRPr="004004CA">
        <w:trPr>
          <w:cantSplit/>
          <w:jc w:val="center"/>
        </w:trPr>
        <w:tc>
          <w:tcPr>
            <w:tcW w:w="10117" w:type="dxa"/>
            <w:gridSpan w:val="2"/>
          </w:tcPr>
          <w:p w:rsidR="00133033" w:rsidRPr="004004CA" w:rsidRDefault="00133033" w:rsidP="00133033">
            <w:pPr>
              <w:spacing w:line="220" w:lineRule="exact"/>
            </w:pPr>
            <w:r w:rsidRPr="004004CA">
              <w:rPr>
                <w:b/>
                <w:bCs/>
              </w:rPr>
              <w:t>Süre:</w:t>
            </w:r>
            <w:r w:rsidRPr="004004CA">
              <w:t xml:space="preserve">  40</w:t>
            </w:r>
            <w:r>
              <w:t>+40</w:t>
            </w:r>
            <w:r w:rsidRPr="004004CA">
              <w:t xml:space="preserve"> dakika</w:t>
            </w:r>
          </w:p>
        </w:tc>
      </w:tr>
      <w:tr w:rsidR="00133033" w:rsidRPr="004004CA">
        <w:trPr>
          <w:cantSplit/>
          <w:trHeight w:val="325"/>
          <w:jc w:val="center"/>
        </w:trPr>
        <w:tc>
          <w:tcPr>
            <w:tcW w:w="2817" w:type="dxa"/>
            <w:vAlign w:val="center"/>
          </w:tcPr>
          <w:p w:rsidR="00133033" w:rsidRPr="004004CA" w:rsidRDefault="00133033" w:rsidP="00133033">
            <w:pPr>
              <w:spacing w:line="180" w:lineRule="exact"/>
              <w:rPr>
                <w:b/>
                <w:color w:val="000000"/>
              </w:rPr>
            </w:pPr>
            <w:r w:rsidRPr="004004CA">
              <w:rPr>
                <w:b/>
                <w:color w:val="000000"/>
              </w:rPr>
              <w:t xml:space="preserve">DERS </w:t>
            </w:r>
          </w:p>
        </w:tc>
        <w:tc>
          <w:tcPr>
            <w:tcW w:w="7300" w:type="dxa"/>
          </w:tcPr>
          <w:p w:rsidR="00133033" w:rsidRPr="004004CA" w:rsidRDefault="00133033" w:rsidP="0013303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133033" w:rsidRPr="004004CA">
        <w:trPr>
          <w:cantSplit/>
          <w:trHeight w:val="225"/>
          <w:jc w:val="center"/>
        </w:trPr>
        <w:tc>
          <w:tcPr>
            <w:tcW w:w="2817" w:type="dxa"/>
            <w:vAlign w:val="center"/>
          </w:tcPr>
          <w:p w:rsidR="00133033" w:rsidRPr="004004CA" w:rsidRDefault="00133033" w:rsidP="00133033">
            <w:pPr>
              <w:spacing w:line="180" w:lineRule="exact"/>
              <w:rPr>
                <w:b/>
                <w:color w:val="000000"/>
              </w:rPr>
            </w:pPr>
            <w:r w:rsidRPr="004004CA">
              <w:rPr>
                <w:b/>
                <w:color w:val="000000"/>
              </w:rPr>
              <w:t xml:space="preserve">SINIF </w:t>
            </w:r>
          </w:p>
        </w:tc>
        <w:tc>
          <w:tcPr>
            <w:tcW w:w="7300" w:type="dxa"/>
          </w:tcPr>
          <w:p w:rsidR="00133033" w:rsidRPr="004004CA" w:rsidRDefault="00B31887" w:rsidP="00133033">
            <w:pPr>
              <w:tabs>
                <w:tab w:val="left" w:pos="284"/>
              </w:tabs>
              <w:spacing w:line="240" w:lineRule="exact"/>
              <w:rPr>
                <w:b/>
              </w:rPr>
            </w:pPr>
            <w:r>
              <w:rPr>
                <w:b/>
              </w:rPr>
              <w:t>3</w:t>
            </w:r>
          </w:p>
        </w:tc>
      </w:tr>
      <w:tr w:rsidR="00133033" w:rsidRPr="004004CA">
        <w:trPr>
          <w:cantSplit/>
          <w:jc w:val="center"/>
        </w:trPr>
        <w:tc>
          <w:tcPr>
            <w:tcW w:w="2817" w:type="dxa"/>
            <w:vAlign w:val="center"/>
          </w:tcPr>
          <w:p w:rsidR="00133033" w:rsidRPr="004004CA" w:rsidRDefault="00133033" w:rsidP="00133033">
            <w:pPr>
              <w:spacing w:line="180" w:lineRule="exact"/>
              <w:rPr>
                <w:b/>
                <w:color w:val="000000"/>
              </w:rPr>
            </w:pPr>
            <w:r>
              <w:rPr>
                <w:b/>
              </w:rPr>
              <w:t>DERS</w:t>
            </w:r>
            <w:r w:rsidRPr="004004CA">
              <w:rPr>
                <w:b/>
              </w:rPr>
              <w:t xml:space="preserve">         </w:t>
            </w:r>
          </w:p>
        </w:tc>
        <w:tc>
          <w:tcPr>
            <w:tcW w:w="7300" w:type="dxa"/>
          </w:tcPr>
          <w:p w:rsidR="00133033" w:rsidRPr="00E00B14" w:rsidRDefault="00133033" w:rsidP="00133033">
            <w:pPr>
              <w:tabs>
                <w:tab w:val="left" w:pos="335"/>
                <w:tab w:val="left" w:pos="868"/>
                <w:tab w:val="left" w:pos="1077"/>
              </w:tabs>
              <w:rPr>
                <w:b/>
              </w:rPr>
            </w:pPr>
            <w:r>
              <w:rPr>
                <w:b/>
              </w:rPr>
              <w:t xml:space="preserve"> </w:t>
            </w:r>
            <w:r w:rsidR="00E7192E" w:rsidRPr="000D5452">
              <w:rPr>
                <w:b/>
              </w:rPr>
              <w:t>Sportif Etkinlik</w:t>
            </w:r>
          </w:p>
        </w:tc>
      </w:tr>
      <w:tr w:rsidR="00133033" w:rsidRPr="004004CA">
        <w:trPr>
          <w:cantSplit/>
          <w:jc w:val="center"/>
        </w:trPr>
        <w:tc>
          <w:tcPr>
            <w:tcW w:w="2817" w:type="dxa"/>
            <w:vAlign w:val="center"/>
          </w:tcPr>
          <w:p w:rsidR="00133033" w:rsidRPr="004004CA" w:rsidRDefault="00133033" w:rsidP="00133033">
            <w:pPr>
              <w:spacing w:line="180" w:lineRule="exact"/>
              <w:rPr>
                <w:b/>
                <w:color w:val="000000"/>
              </w:rPr>
            </w:pPr>
            <w:r>
              <w:rPr>
                <w:b/>
              </w:rPr>
              <w:t>KAZANIM</w:t>
            </w:r>
            <w:r w:rsidRPr="004004CA">
              <w:rPr>
                <w:b/>
              </w:rPr>
              <w:t xml:space="preserve">         </w:t>
            </w:r>
          </w:p>
        </w:tc>
        <w:tc>
          <w:tcPr>
            <w:tcW w:w="7300" w:type="dxa"/>
          </w:tcPr>
          <w:p w:rsidR="00E7192E" w:rsidRPr="000D5452" w:rsidRDefault="00133033" w:rsidP="00E7192E">
            <w:pPr>
              <w:pStyle w:val="GvdeMetni"/>
              <w:rPr>
                <w:sz w:val="20"/>
              </w:rPr>
            </w:pPr>
            <w:r>
              <w:rPr>
                <w:b/>
              </w:rPr>
              <w:t xml:space="preserve"> </w:t>
            </w:r>
            <w:r w:rsidR="00E7192E" w:rsidRPr="000D5452">
              <w:rPr>
                <w:sz w:val="20"/>
              </w:rPr>
              <w:t>Ders içi ve ders dışı fiziksel etkinliklere katılmaya istek duyar.</w:t>
            </w:r>
          </w:p>
          <w:p w:rsidR="00E7192E" w:rsidRPr="000D5452" w:rsidRDefault="00E7192E" w:rsidP="00E7192E">
            <w:pPr>
              <w:tabs>
                <w:tab w:val="left" w:pos="1080"/>
              </w:tabs>
              <w:jc w:val="both"/>
            </w:pPr>
            <w:r w:rsidRPr="000D5452">
              <w:rPr>
                <w:b/>
              </w:rPr>
              <w:t>S</w:t>
            </w:r>
            <w:r w:rsidRPr="000D5452">
              <w:t xml:space="preserve">por </w:t>
            </w:r>
            <w:r w:rsidRPr="000D5452">
              <w:rPr>
                <w:b/>
              </w:rPr>
              <w:t>B</w:t>
            </w:r>
            <w:r w:rsidRPr="000D5452">
              <w:t xml:space="preserve">ilgisi ve </w:t>
            </w:r>
            <w:proofErr w:type="spellStart"/>
            <w:proofErr w:type="gramStart"/>
            <w:r w:rsidRPr="000D5452">
              <w:t>Tutumlar,</w:t>
            </w:r>
            <w:r w:rsidRPr="000D5452">
              <w:rPr>
                <w:b/>
              </w:rPr>
              <w:t>S</w:t>
            </w:r>
            <w:proofErr w:type="spellEnd"/>
            <w:proofErr w:type="gramEnd"/>
            <w:r>
              <w:rPr>
                <w:b/>
              </w:rPr>
              <w:t xml:space="preserve"> </w:t>
            </w:r>
            <w:proofErr w:type="spellStart"/>
            <w:r w:rsidRPr="000D5452">
              <w:t>ağlıklı</w:t>
            </w:r>
            <w:proofErr w:type="spellEnd"/>
            <w:r w:rsidRPr="000D5452">
              <w:t xml:space="preserve"> </w:t>
            </w:r>
            <w:r w:rsidRPr="000D5452">
              <w:rPr>
                <w:b/>
              </w:rPr>
              <w:t>Y</w:t>
            </w:r>
            <w:r w:rsidRPr="000D5452">
              <w:t>aşam ve Spor</w:t>
            </w:r>
          </w:p>
          <w:p w:rsidR="00133033" w:rsidRPr="00E00B14" w:rsidRDefault="00E7192E" w:rsidP="00E7192E">
            <w:pPr>
              <w:tabs>
                <w:tab w:val="left" w:pos="335"/>
                <w:tab w:val="left" w:pos="868"/>
                <w:tab w:val="left" w:pos="1077"/>
              </w:tabs>
              <w:rPr>
                <w:b/>
              </w:rPr>
            </w:pPr>
            <w:r w:rsidRPr="000D5452">
              <w:t>2008- Sportif Etkinlikler Programı</w:t>
            </w:r>
          </w:p>
        </w:tc>
      </w:tr>
    </w:tbl>
    <w:p w:rsidR="00133033" w:rsidRDefault="00133033" w:rsidP="00133033">
      <w:pPr>
        <w:ind w:firstLine="180"/>
        <w:rPr>
          <w:b/>
        </w:rPr>
      </w:pPr>
    </w:p>
    <w:p w:rsidR="00133033" w:rsidRPr="004004CA" w:rsidRDefault="00133033" w:rsidP="00133033">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133033" w:rsidRPr="004004CA">
        <w:trPr>
          <w:jc w:val="center"/>
        </w:trPr>
        <w:tc>
          <w:tcPr>
            <w:tcW w:w="2821" w:type="dxa"/>
            <w:vAlign w:val="center"/>
          </w:tcPr>
          <w:p w:rsidR="00133033" w:rsidRPr="004004CA" w:rsidRDefault="00133033" w:rsidP="00133033">
            <w:pPr>
              <w:pStyle w:val="Balk2"/>
              <w:spacing w:line="240" w:lineRule="auto"/>
              <w:jc w:val="left"/>
            </w:pPr>
            <w:r w:rsidRPr="004004CA">
              <w:t>ÖĞRENME-ÖĞRETME YÖNTEM VE TEKNİKLERİ</w:t>
            </w:r>
          </w:p>
        </w:tc>
        <w:tc>
          <w:tcPr>
            <w:tcW w:w="7304" w:type="dxa"/>
            <w:vAlign w:val="center"/>
          </w:tcPr>
          <w:p w:rsidR="00133033" w:rsidRPr="004004CA" w:rsidRDefault="00133033" w:rsidP="00133033">
            <w:pPr>
              <w:rPr>
                <w:color w:val="000000"/>
              </w:rPr>
            </w:pPr>
            <w:r w:rsidRPr="000569B1">
              <w:t xml:space="preserve">Anlatım, Gösterip Yaptırma,  Gösteri, Beyin Fırtınası, Benzetim, Drama, </w:t>
            </w:r>
          </w:p>
        </w:tc>
      </w:tr>
      <w:tr w:rsidR="00133033" w:rsidRPr="004004CA">
        <w:trPr>
          <w:jc w:val="center"/>
        </w:trPr>
        <w:tc>
          <w:tcPr>
            <w:tcW w:w="2821" w:type="dxa"/>
            <w:vAlign w:val="center"/>
          </w:tcPr>
          <w:p w:rsidR="00133033" w:rsidRPr="004004CA" w:rsidRDefault="00133033" w:rsidP="00133033">
            <w:pPr>
              <w:pStyle w:val="Balk2"/>
              <w:spacing w:line="240" w:lineRule="auto"/>
              <w:jc w:val="left"/>
            </w:pPr>
            <w:r w:rsidRPr="004004CA">
              <w:t>KULLANILAN EĞİTİM TEKNOLOJİLERİ ARAÇ VE GEREÇLER</w:t>
            </w:r>
          </w:p>
        </w:tc>
        <w:tc>
          <w:tcPr>
            <w:tcW w:w="7304" w:type="dxa"/>
            <w:vAlign w:val="center"/>
          </w:tcPr>
          <w:p w:rsidR="00133033" w:rsidRPr="004004CA" w:rsidRDefault="00133033" w:rsidP="00133033">
            <w:pPr>
              <w:rPr>
                <w:color w:val="000000"/>
              </w:rPr>
            </w:pPr>
            <w:r>
              <w:rPr>
                <w:color w:val="000000"/>
              </w:rPr>
              <w:t>-----</w:t>
            </w:r>
          </w:p>
        </w:tc>
      </w:tr>
      <w:tr w:rsidR="00133033" w:rsidRPr="004004CA">
        <w:trPr>
          <w:jc w:val="center"/>
        </w:trPr>
        <w:tc>
          <w:tcPr>
            <w:tcW w:w="2821" w:type="dxa"/>
            <w:vAlign w:val="center"/>
          </w:tcPr>
          <w:p w:rsidR="00133033" w:rsidRPr="004004CA" w:rsidRDefault="00133033" w:rsidP="00133033">
            <w:pPr>
              <w:rPr>
                <w:b/>
              </w:rPr>
            </w:pPr>
            <w:r w:rsidRPr="004004CA">
              <w:rPr>
                <w:b/>
              </w:rPr>
              <w:t xml:space="preserve">DERS ALANI                   </w:t>
            </w:r>
          </w:p>
        </w:tc>
        <w:tc>
          <w:tcPr>
            <w:tcW w:w="7304" w:type="dxa"/>
            <w:vAlign w:val="center"/>
          </w:tcPr>
          <w:p w:rsidR="00133033" w:rsidRPr="004004CA" w:rsidRDefault="00133033" w:rsidP="00133033">
            <w:pPr>
              <w:tabs>
                <w:tab w:val="left" w:pos="284"/>
                <w:tab w:val="left" w:pos="2268"/>
                <w:tab w:val="left" w:pos="2520"/>
              </w:tabs>
              <w:spacing w:line="240" w:lineRule="exact"/>
            </w:pPr>
            <w:r w:rsidRPr="004004CA">
              <w:t>Okul, sınıf</w:t>
            </w:r>
          </w:p>
        </w:tc>
      </w:tr>
      <w:tr w:rsidR="00133033" w:rsidRPr="004004CA">
        <w:trPr>
          <w:cantSplit/>
          <w:jc w:val="center"/>
        </w:trPr>
        <w:tc>
          <w:tcPr>
            <w:tcW w:w="10125" w:type="dxa"/>
            <w:gridSpan w:val="2"/>
            <w:vAlign w:val="center"/>
          </w:tcPr>
          <w:p w:rsidR="00133033" w:rsidRDefault="00133033" w:rsidP="00133033">
            <w:pPr>
              <w:jc w:val="center"/>
              <w:rPr>
                <w:b/>
              </w:rPr>
            </w:pPr>
          </w:p>
          <w:p w:rsidR="00133033" w:rsidRPr="004004CA" w:rsidRDefault="00133033" w:rsidP="00133033">
            <w:pPr>
              <w:jc w:val="center"/>
            </w:pPr>
            <w:r w:rsidRPr="004004CA">
              <w:rPr>
                <w:b/>
              </w:rPr>
              <w:t>ÖĞRENME-ÖĞRETME SÜRECİ</w:t>
            </w:r>
          </w:p>
        </w:tc>
      </w:tr>
      <w:tr w:rsidR="00133033" w:rsidRPr="004004CA">
        <w:trPr>
          <w:cantSplit/>
          <w:trHeight w:val="286"/>
          <w:jc w:val="center"/>
        </w:trPr>
        <w:tc>
          <w:tcPr>
            <w:tcW w:w="2821" w:type="dxa"/>
            <w:vAlign w:val="center"/>
          </w:tcPr>
          <w:p w:rsidR="00133033" w:rsidRPr="004004CA" w:rsidRDefault="00133033" w:rsidP="00133033">
            <w:pPr>
              <w:pStyle w:val="Balk3"/>
              <w:rPr>
                <w:sz w:val="20"/>
              </w:rPr>
            </w:pPr>
            <w:r w:rsidRPr="004004CA">
              <w:rPr>
                <w:bCs/>
                <w:sz w:val="20"/>
              </w:rPr>
              <w:t>ETKİNLİK ÖRNEĞİ</w:t>
            </w:r>
          </w:p>
        </w:tc>
        <w:tc>
          <w:tcPr>
            <w:tcW w:w="7304" w:type="dxa"/>
            <w:shd w:val="clear" w:color="auto" w:fill="auto"/>
            <w:vAlign w:val="center"/>
          </w:tcPr>
          <w:p w:rsidR="00133033" w:rsidRPr="004004CA" w:rsidRDefault="00133033" w:rsidP="00133033">
            <w:pPr>
              <w:autoSpaceDE w:val="0"/>
              <w:autoSpaceDN w:val="0"/>
              <w:adjustRightInd w:val="0"/>
            </w:pPr>
          </w:p>
        </w:tc>
      </w:tr>
      <w:tr w:rsidR="00E7192E" w:rsidRPr="004004CA" w:rsidTr="006958BC">
        <w:trPr>
          <w:cantSplit/>
          <w:trHeight w:val="1655"/>
          <w:jc w:val="center"/>
        </w:trPr>
        <w:tc>
          <w:tcPr>
            <w:tcW w:w="10125" w:type="dxa"/>
            <w:gridSpan w:val="2"/>
            <w:vAlign w:val="center"/>
          </w:tcPr>
          <w:p w:rsidR="00E7192E" w:rsidRPr="00E7192E" w:rsidRDefault="00E7192E" w:rsidP="00133033">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E7192E" w:rsidRDefault="00E7192E" w:rsidP="00133033">
            <w:pPr>
              <w:rPr>
                <w:bCs/>
                <w:color w:val="000000"/>
                <w:sz w:val="18"/>
                <w:szCs w:val="18"/>
              </w:rPr>
            </w:pPr>
          </w:p>
          <w:p w:rsidR="00E7192E" w:rsidRPr="00BF156B" w:rsidRDefault="00E7192E" w:rsidP="00133033">
            <w:pPr>
              <w:rPr>
                <w:bCs/>
                <w:color w:val="000000"/>
                <w:sz w:val="18"/>
                <w:szCs w:val="18"/>
              </w:rPr>
            </w:pPr>
          </w:p>
        </w:tc>
      </w:tr>
      <w:tr w:rsidR="00133033" w:rsidRPr="004004CA">
        <w:trPr>
          <w:jc w:val="center"/>
        </w:trPr>
        <w:tc>
          <w:tcPr>
            <w:tcW w:w="2821" w:type="dxa"/>
            <w:vAlign w:val="center"/>
          </w:tcPr>
          <w:p w:rsidR="00133033" w:rsidRPr="004004CA" w:rsidRDefault="00133033" w:rsidP="00133033">
            <w:pPr>
              <w:rPr>
                <w:b/>
              </w:rPr>
            </w:pPr>
            <w:r w:rsidRPr="004004CA">
              <w:rPr>
                <w:b/>
              </w:rPr>
              <w:t>Bireysel Öğrenme Etkinlikleri</w:t>
            </w:r>
          </w:p>
          <w:p w:rsidR="00133033" w:rsidRPr="004004CA" w:rsidRDefault="00133033" w:rsidP="00133033">
            <w:pPr>
              <w:rPr>
                <w:b/>
              </w:rPr>
            </w:pPr>
            <w:r w:rsidRPr="004004CA">
              <w:rPr>
                <w:b/>
              </w:rPr>
              <w:t>(Ödev, deney, problem çözme vb.)</w:t>
            </w:r>
          </w:p>
        </w:tc>
        <w:tc>
          <w:tcPr>
            <w:tcW w:w="7304" w:type="dxa"/>
            <w:vAlign w:val="center"/>
          </w:tcPr>
          <w:p w:rsidR="00133033" w:rsidRPr="004004CA" w:rsidRDefault="00E7192E" w:rsidP="00133033">
            <w:pPr>
              <w:pStyle w:val="GvdeMetniGirintisi"/>
              <w:ind w:left="0" w:firstLine="0"/>
            </w:pPr>
            <w:r>
              <w:t>Ders içi ve ders dışı fiziksel etkinliklere katılmaya istekli olması</w:t>
            </w:r>
            <w:r w:rsidR="00133033">
              <w:t xml:space="preserve"> bireye neler kazandırır.</w:t>
            </w:r>
          </w:p>
        </w:tc>
      </w:tr>
      <w:tr w:rsidR="00133033" w:rsidRPr="004004CA">
        <w:trPr>
          <w:jc w:val="center"/>
        </w:trPr>
        <w:tc>
          <w:tcPr>
            <w:tcW w:w="2821" w:type="dxa"/>
            <w:vAlign w:val="center"/>
          </w:tcPr>
          <w:p w:rsidR="00133033" w:rsidRPr="004004CA" w:rsidRDefault="00133033" w:rsidP="00133033">
            <w:pPr>
              <w:rPr>
                <w:b/>
              </w:rPr>
            </w:pPr>
            <w:r w:rsidRPr="004004CA">
              <w:rPr>
                <w:b/>
              </w:rPr>
              <w:t>Grupla Öğrenme Etkinlikleri</w:t>
            </w:r>
          </w:p>
          <w:p w:rsidR="00133033" w:rsidRPr="004004CA" w:rsidRDefault="00133033" w:rsidP="00133033">
            <w:pPr>
              <w:rPr>
                <w:b/>
              </w:rPr>
            </w:pPr>
            <w:r w:rsidRPr="004004CA">
              <w:rPr>
                <w:b/>
              </w:rPr>
              <w:t>(Proje, gezi, gözlem vb.)</w:t>
            </w:r>
          </w:p>
        </w:tc>
        <w:tc>
          <w:tcPr>
            <w:tcW w:w="7304" w:type="dxa"/>
            <w:vAlign w:val="center"/>
          </w:tcPr>
          <w:p w:rsidR="00133033" w:rsidRPr="004004CA" w:rsidRDefault="00E7192E" w:rsidP="00133033">
            <w:r>
              <w:t>Bireysel ve toplu fiziksel etkinliklere örnekler verildi.</w:t>
            </w:r>
          </w:p>
        </w:tc>
      </w:tr>
      <w:tr w:rsidR="00133033" w:rsidRPr="004004CA">
        <w:trPr>
          <w:jc w:val="center"/>
        </w:trPr>
        <w:tc>
          <w:tcPr>
            <w:tcW w:w="2821" w:type="dxa"/>
            <w:vAlign w:val="center"/>
          </w:tcPr>
          <w:p w:rsidR="00133033" w:rsidRPr="004004CA" w:rsidRDefault="00133033" w:rsidP="00133033">
            <w:pPr>
              <w:rPr>
                <w:b/>
              </w:rPr>
            </w:pPr>
            <w:r w:rsidRPr="004004CA">
              <w:rPr>
                <w:b/>
              </w:rPr>
              <w:t>Özet</w:t>
            </w:r>
          </w:p>
        </w:tc>
        <w:tc>
          <w:tcPr>
            <w:tcW w:w="7304" w:type="dxa"/>
            <w:vAlign w:val="center"/>
          </w:tcPr>
          <w:p w:rsidR="00133033" w:rsidRPr="004004CA" w:rsidRDefault="00133033" w:rsidP="00E7192E">
            <w:pPr>
              <w:jc w:val="both"/>
            </w:pPr>
            <w:r>
              <w:t xml:space="preserve">Öğrencilerin </w:t>
            </w:r>
            <w:r w:rsidR="00E7192E">
              <w:t>ders içi ve ders dışı fiziksel etkinliklere katılmaya teşvik edilir.</w:t>
            </w:r>
          </w:p>
        </w:tc>
      </w:tr>
    </w:tbl>
    <w:p w:rsidR="00133033" w:rsidRPr="004004CA" w:rsidRDefault="00133033" w:rsidP="00133033">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133033" w:rsidRPr="004004CA">
        <w:trPr>
          <w:jc w:val="center"/>
        </w:trPr>
        <w:tc>
          <w:tcPr>
            <w:tcW w:w="5253" w:type="dxa"/>
          </w:tcPr>
          <w:p w:rsidR="00133033" w:rsidRPr="004004CA" w:rsidRDefault="00133033" w:rsidP="00133033">
            <w:pPr>
              <w:pStyle w:val="Balk1"/>
              <w:rPr>
                <w:sz w:val="20"/>
              </w:rPr>
            </w:pPr>
            <w:r w:rsidRPr="004004CA">
              <w:rPr>
                <w:sz w:val="20"/>
              </w:rPr>
              <w:t>Ölçme-Değerlendirme:</w:t>
            </w:r>
          </w:p>
          <w:p w:rsidR="00133033" w:rsidRPr="004004CA" w:rsidRDefault="00133033" w:rsidP="00133033">
            <w:pPr>
              <w:rPr>
                <w:b/>
              </w:rPr>
            </w:pPr>
            <w:r>
              <w:rPr>
                <w:b/>
              </w:rPr>
              <w:t xml:space="preserve"> </w:t>
            </w:r>
            <w:r w:rsidRPr="004004CA">
              <w:rPr>
                <w:b/>
              </w:rPr>
              <w:t>Grupla öğrenme etkinliklerine yönelik Ölçme-Değerlendirme</w:t>
            </w:r>
          </w:p>
          <w:p w:rsidR="00133033" w:rsidRPr="004004CA" w:rsidRDefault="00133033" w:rsidP="00133033"/>
        </w:tc>
        <w:tc>
          <w:tcPr>
            <w:tcW w:w="4915" w:type="dxa"/>
            <w:vAlign w:val="center"/>
          </w:tcPr>
          <w:p w:rsidR="00133033" w:rsidRPr="004004CA" w:rsidRDefault="00133033" w:rsidP="00E7192E">
            <w:pPr>
              <w:jc w:val="both"/>
            </w:pPr>
          </w:p>
        </w:tc>
      </w:tr>
      <w:tr w:rsidR="00133033" w:rsidRPr="004004CA">
        <w:trPr>
          <w:jc w:val="center"/>
        </w:trPr>
        <w:tc>
          <w:tcPr>
            <w:tcW w:w="5253" w:type="dxa"/>
          </w:tcPr>
          <w:p w:rsidR="00133033" w:rsidRDefault="00133033" w:rsidP="00133033">
            <w:pPr>
              <w:pStyle w:val="Balk2"/>
              <w:spacing w:line="240" w:lineRule="auto"/>
            </w:pPr>
            <w:r w:rsidRPr="004004CA">
              <w:t>Dersin Diğer Derslerle İlişkisi/Açıklamalar</w:t>
            </w:r>
          </w:p>
          <w:p w:rsidR="00133033" w:rsidRPr="009315DD" w:rsidRDefault="00133033" w:rsidP="00133033">
            <w:r>
              <w:t>Drama</w:t>
            </w:r>
          </w:p>
        </w:tc>
        <w:tc>
          <w:tcPr>
            <w:tcW w:w="4915" w:type="dxa"/>
          </w:tcPr>
          <w:p w:rsidR="00133033" w:rsidRPr="00BF156B" w:rsidRDefault="00133033" w:rsidP="00E7192E">
            <w:pPr>
              <w:jc w:val="both"/>
            </w:pPr>
            <w:r w:rsidRPr="004004CA">
              <w:rPr>
                <w:bCs/>
              </w:rPr>
              <w:t xml:space="preserve"> </w:t>
            </w:r>
            <w:r w:rsidRPr="004004CA">
              <w:rPr>
                <w:b/>
                <w:spacing w:val="-20"/>
              </w:rPr>
              <w:t xml:space="preserve">[!] </w:t>
            </w:r>
            <w:r w:rsidRPr="004004CA">
              <w:t xml:space="preserve">Sınıfça bilinen ve çocukların gelişim seviyesine uygun </w:t>
            </w:r>
            <w:r w:rsidR="00E7192E">
              <w:t>fiziksel etkinliklerin faydaları diğer derslerde de ifade edilir.</w:t>
            </w:r>
          </w:p>
        </w:tc>
      </w:tr>
    </w:tbl>
    <w:p w:rsidR="00133033" w:rsidRPr="004004CA" w:rsidRDefault="00133033" w:rsidP="0013303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133033" w:rsidRPr="004004CA">
        <w:trPr>
          <w:jc w:val="center"/>
        </w:trPr>
        <w:tc>
          <w:tcPr>
            <w:tcW w:w="2576" w:type="dxa"/>
            <w:vAlign w:val="center"/>
          </w:tcPr>
          <w:p w:rsidR="00133033" w:rsidRPr="004004CA" w:rsidRDefault="00133033" w:rsidP="00133033">
            <w:pPr>
              <w:rPr>
                <w:b/>
              </w:rPr>
            </w:pPr>
            <w:r w:rsidRPr="004004CA">
              <w:rPr>
                <w:b/>
              </w:rPr>
              <w:t xml:space="preserve">Planın Uygulanmasına </w:t>
            </w:r>
          </w:p>
          <w:p w:rsidR="00133033" w:rsidRPr="004004CA" w:rsidRDefault="00133033" w:rsidP="00133033">
            <w:r w:rsidRPr="004004CA">
              <w:rPr>
                <w:b/>
              </w:rPr>
              <w:t>İlişkin Açıklamalar</w:t>
            </w:r>
          </w:p>
        </w:tc>
        <w:tc>
          <w:tcPr>
            <w:tcW w:w="7625" w:type="dxa"/>
            <w:vAlign w:val="center"/>
          </w:tcPr>
          <w:p w:rsidR="00133033" w:rsidRPr="004004CA" w:rsidRDefault="00133033" w:rsidP="00E7192E">
            <w:pPr>
              <w:jc w:val="both"/>
            </w:pPr>
            <w:r>
              <w:t xml:space="preserve">Öğrencilerin düşünsel becerilerini geliştirmek için </w:t>
            </w:r>
            <w:r w:rsidR="00E7192E">
              <w:t>değişik fiziksel etkinlikler izlettirilebilir.</w:t>
            </w:r>
            <w:r>
              <w:t xml:space="preserve"> </w:t>
            </w:r>
          </w:p>
        </w:tc>
      </w:tr>
    </w:tbl>
    <w:p w:rsidR="00133033" w:rsidRDefault="00133033"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133033">
      <w:pPr>
        <w:pStyle w:val="GvdeMetniGirintisi2"/>
        <w:tabs>
          <w:tab w:val="clear" w:pos="8222"/>
          <w:tab w:val="clear" w:pos="8505"/>
          <w:tab w:val="left" w:pos="7797"/>
          <w:tab w:val="left" w:pos="8080"/>
        </w:tabs>
        <w:rPr>
          <w:sz w:val="20"/>
        </w:rPr>
      </w:pPr>
    </w:p>
    <w:p w:rsidR="004278F5" w:rsidRDefault="004278F5" w:rsidP="008A0ED9">
      <w:pPr>
        <w:pStyle w:val="GvdeMetniGirintisi2"/>
        <w:tabs>
          <w:tab w:val="clear" w:pos="8222"/>
          <w:tab w:val="clear" w:pos="8505"/>
          <w:tab w:val="left" w:pos="7797"/>
          <w:tab w:val="left" w:pos="8080"/>
        </w:tabs>
        <w:ind w:firstLine="0"/>
        <w:rPr>
          <w:sz w:val="20"/>
        </w:rPr>
      </w:pPr>
    </w:p>
    <w:p w:rsidR="00133033" w:rsidRDefault="00133033" w:rsidP="00133033"/>
    <w:p w:rsidR="008A0ED9" w:rsidRDefault="008A0ED9" w:rsidP="00133033"/>
    <w:p w:rsidR="00B31887" w:rsidRDefault="00B31887" w:rsidP="00133033"/>
    <w:p w:rsidR="00CE1D96" w:rsidRDefault="00CE1D96" w:rsidP="00133033"/>
    <w:p w:rsidR="00CE1D96" w:rsidRDefault="00CE1D96" w:rsidP="00133033"/>
    <w:p w:rsidR="008D72C2" w:rsidRDefault="008D72C2" w:rsidP="00133033"/>
    <w:p w:rsidR="00083743" w:rsidRDefault="00083743" w:rsidP="00133033"/>
    <w:p w:rsidR="00CE1D96" w:rsidRDefault="00CE1D96" w:rsidP="00133033"/>
    <w:p w:rsidR="00CE1D96" w:rsidRDefault="00CE1D96" w:rsidP="00133033"/>
    <w:p w:rsidR="00083743" w:rsidRDefault="00083743" w:rsidP="00133033"/>
    <w:p w:rsidR="00083743" w:rsidRDefault="00083743" w:rsidP="00133033"/>
    <w:p w:rsidR="00083743" w:rsidRDefault="00083743" w:rsidP="00133033"/>
    <w:p w:rsidR="00083743" w:rsidRDefault="00083743" w:rsidP="00133033"/>
    <w:p w:rsidR="008D72C2" w:rsidRDefault="008D72C2" w:rsidP="008D72C2">
      <w:pPr>
        <w:pStyle w:val="KonuBal"/>
        <w:rPr>
          <w:sz w:val="20"/>
        </w:rPr>
      </w:pPr>
      <w:r>
        <w:rPr>
          <w:sz w:val="20"/>
        </w:rPr>
        <w:lastRenderedPageBreak/>
        <w:t>SERBEST</w:t>
      </w:r>
      <w:r w:rsidRPr="004004CA">
        <w:rPr>
          <w:sz w:val="20"/>
        </w:rPr>
        <w:t xml:space="preserve"> EKİNLİKLERİ</w:t>
      </w:r>
      <w:r w:rsidR="00B31887">
        <w:rPr>
          <w:sz w:val="20"/>
        </w:rPr>
        <w:t xml:space="preserve"> DERSİ GÜNLÜK PLÂNI 2</w:t>
      </w:r>
      <w:r>
        <w:rPr>
          <w:sz w:val="20"/>
        </w:rPr>
        <w:t>. HAFTA</w:t>
      </w:r>
    </w:p>
    <w:p w:rsidR="00083743" w:rsidRPr="004004CA" w:rsidRDefault="00083743" w:rsidP="008D72C2">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D72C2" w:rsidRPr="004004CA" w:rsidTr="006958BC">
        <w:trPr>
          <w:cantSplit/>
          <w:jc w:val="center"/>
        </w:trPr>
        <w:tc>
          <w:tcPr>
            <w:tcW w:w="10117" w:type="dxa"/>
            <w:gridSpan w:val="2"/>
          </w:tcPr>
          <w:p w:rsidR="008D72C2" w:rsidRPr="004004CA" w:rsidRDefault="008D72C2" w:rsidP="006958BC">
            <w:pPr>
              <w:spacing w:line="220" w:lineRule="exact"/>
            </w:pPr>
            <w:r w:rsidRPr="004004CA">
              <w:rPr>
                <w:b/>
                <w:bCs/>
              </w:rPr>
              <w:t>Süre:</w:t>
            </w:r>
            <w:r w:rsidRPr="004004CA">
              <w:t xml:space="preserve">  40</w:t>
            </w:r>
            <w:r>
              <w:t>+40</w:t>
            </w:r>
            <w:r w:rsidRPr="004004CA">
              <w:t xml:space="preserve"> dakika</w:t>
            </w:r>
          </w:p>
        </w:tc>
      </w:tr>
      <w:tr w:rsidR="008D72C2" w:rsidRPr="004004CA" w:rsidTr="006958BC">
        <w:trPr>
          <w:cantSplit/>
          <w:trHeight w:val="325"/>
          <w:jc w:val="center"/>
        </w:trPr>
        <w:tc>
          <w:tcPr>
            <w:tcW w:w="2817" w:type="dxa"/>
            <w:vAlign w:val="center"/>
          </w:tcPr>
          <w:p w:rsidR="008D72C2" w:rsidRPr="004004CA" w:rsidRDefault="008D72C2" w:rsidP="006958BC">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D72C2" w:rsidRPr="004004CA" w:rsidRDefault="008D72C2" w:rsidP="006958BC">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72C2" w:rsidRPr="004004CA" w:rsidTr="006958BC">
        <w:trPr>
          <w:cantSplit/>
          <w:trHeight w:val="225"/>
          <w:jc w:val="center"/>
        </w:trPr>
        <w:tc>
          <w:tcPr>
            <w:tcW w:w="2817" w:type="dxa"/>
            <w:vAlign w:val="center"/>
          </w:tcPr>
          <w:p w:rsidR="008D72C2" w:rsidRPr="004004CA" w:rsidRDefault="008D72C2" w:rsidP="006958BC">
            <w:pPr>
              <w:spacing w:line="180" w:lineRule="exact"/>
              <w:rPr>
                <w:b/>
                <w:color w:val="000000"/>
              </w:rPr>
            </w:pPr>
            <w:r w:rsidRPr="004004CA">
              <w:rPr>
                <w:b/>
                <w:color w:val="000000"/>
              </w:rPr>
              <w:t xml:space="preserve">SINIF </w:t>
            </w:r>
          </w:p>
        </w:tc>
        <w:tc>
          <w:tcPr>
            <w:tcW w:w="7300" w:type="dxa"/>
          </w:tcPr>
          <w:p w:rsidR="008D72C2" w:rsidRPr="004004CA" w:rsidRDefault="00B31887" w:rsidP="006958BC">
            <w:pPr>
              <w:tabs>
                <w:tab w:val="left" w:pos="284"/>
              </w:tabs>
              <w:spacing w:line="240" w:lineRule="exact"/>
              <w:rPr>
                <w:b/>
              </w:rPr>
            </w:pPr>
            <w:r>
              <w:rPr>
                <w:b/>
              </w:rPr>
              <w:t>3</w:t>
            </w:r>
          </w:p>
        </w:tc>
      </w:tr>
      <w:tr w:rsidR="008D72C2" w:rsidRPr="004004CA" w:rsidTr="006958BC">
        <w:trPr>
          <w:cantSplit/>
          <w:jc w:val="center"/>
        </w:trPr>
        <w:tc>
          <w:tcPr>
            <w:tcW w:w="2817" w:type="dxa"/>
            <w:vAlign w:val="center"/>
          </w:tcPr>
          <w:p w:rsidR="008D72C2" w:rsidRPr="004004CA" w:rsidRDefault="008D72C2" w:rsidP="006958BC">
            <w:pPr>
              <w:spacing w:line="180" w:lineRule="exact"/>
              <w:rPr>
                <w:b/>
                <w:color w:val="000000"/>
              </w:rPr>
            </w:pPr>
            <w:r>
              <w:rPr>
                <w:b/>
              </w:rPr>
              <w:t>DERS</w:t>
            </w:r>
            <w:r w:rsidRPr="004004CA">
              <w:rPr>
                <w:b/>
              </w:rPr>
              <w:t xml:space="preserve">         </w:t>
            </w:r>
          </w:p>
        </w:tc>
        <w:tc>
          <w:tcPr>
            <w:tcW w:w="7300" w:type="dxa"/>
          </w:tcPr>
          <w:p w:rsidR="008D72C2" w:rsidRPr="00E00B14" w:rsidRDefault="008D72C2" w:rsidP="006958BC">
            <w:pPr>
              <w:tabs>
                <w:tab w:val="left" w:pos="335"/>
                <w:tab w:val="left" w:pos="868"/>
                <w:tab w:val="left" w:pos="1077"/>
              </w:tabs>
              <w:rPr>
                <w:b/>
              </w:rPr>
            </w:pPr>
            <w:r w:rsidRPr="00983DCF">
              <w:rPr>
                <w:b/>
              </w:rPr>
              <w:t>Okuma</w:t>
            </w:r>
          </w:p>
        </w:tc>
      </w:tr>
      <w:tr w:rsidR="008D72C2" w:rsidRPr="004004CA" w:rsidTr="006958BC">
        <w:trPr>
          <w:cantSplit/>
          <w:jc w:val="center"/>
        </w:trPr>
        <w:tc>
          <w:tcPr>
            <w:tcW w:w="2817" w:type="dxa"/>
            <w:vAlign w:val="center"/>
          </w:tcPr>
          <w:p w:rsidR="008D72C2" w:rsidRPr="004004CA" w:rsidRDefault="008D72C2" w:rsidP="006958BC">
            <w:pPr>
              <w:spacing w:line="180" w:lineRule="exact"/>
              <w:rPr>
                <w:b/>
                <w:color w:val="000000"/>
              </w:rPr>
            </w:pPr>
            <w:r>
              <w:rPr>
                <w:b/>
              </w:rPr>
              <w:t>KAZANIM</w:t>
            </w:r>
            <w:r w:rsidRPr="004004CA">
              <w:rPr>
                <w:b/>
              </w:rPr>
              <w:t xml:space="preserve">         </w:t>
            </w:r>
          </w:p>
        </w:tc>
        <w:tc>
          <w:tcPr>
            <w:tcW w:w="7300" w:type="dxa"/>
          </w:tcPr>
          <w:p w:rsidR="008D72C2" w:rsidRPr="00983DCF" w:rsidRDefault="008D72C2" w:rsidP="006958BC">
            <w:pPr>
              <w:spacing w:line="240" w:lineRule="exact"/>
            </w:pPr>
            <w:r>
              <w:rPr>
                <w:b/>
              </w:rPr>
              <w:t xml:space="preserve"> </w:t>
            </w:r>
            <w:r w:rsidRPr="00983DCF">
              <w:rPr>
                <w:b/>
                <w:bCs/>
              </w:rPr>
              <w:t>1.</w:t>
            </w:r>
            <w:r w:rsidRPr="00983DCF">
              <w:t xml:space="preserve"> Sesli ve sessiz okuyabilme;</w:t>
            </w:r>
          </w:p>
          <w:p w:rsidR="008D72C2" w:rsidRPr="00FB2BB8" w:rsidRDefault="008D72C2" w:rsidP="006958BC">
            <w:pPr>
              <w:spacing w:line="240" w:lineRule="exact"/>
            </w:pPr>
            <w:r w:rsidRPr="00983DCF">
              <w:rPr>
                <w:b/>
                <w:bCs/>
              </w:rPr>
              <w:t>2.</w:t>
            </w:r>
            <w:r w:rsidRPr="00983DCF">
              <w:t xml:space="preserve"> Dinlediklerini, izlediklerini, okuduklarını doğru anlayabilme ve yorumlayabilme;</w:t>
            </w:r>
          </w:p>
        </w:tc>
      </w:tr>
      <w:tr w:rsidR="008D72C2" w:rsidRPr="004004CA" w:rsidTr="006958BC">
        <w:trPr>
          <w:cantSplit/>
          <w:jc w:val="center"/>
        </w:trPr>
        <w:tc>
          <w:tcPr>
            <w:tcW w:w="2817" w:type="dxa"/>
            <w:vAlign w:val="center"/>
          </w:tcPr>
          <w:p w:rsidR="008D72C2" w:rsidRDefault="008D72C2" w:rsidP="006958BC">
            <w:pPr>
              <w:spacing w:line="180" w:lineRule="exact"/>
              <w:rPr>
                <w:b/>
              </w:rPr>
            </w:pPr>
            <w:r>
              <w:rPr>
                <w:b/>
              </w:rPr>
              <w:t>BECERİ</w:t>
            </w:r>
          </w:p>
        </w:tc>
        <w:tc>
          <w:tcPr>
            <w:tcW w:w="7300" w:type="dxa"/>
          </w:tcPr>
          <w:p w:rsidR="008D72C2" w:rsidRPr="004B6488" w:rsidRDefault="008D72C2" w:rsidP="006958BC">
            <w:pPr>
              <w:tabs>
                <w:tab w:val="left" w:pos="907"/>
              </w:tabs>
              <w:spacing w:line="240" w:lineRule="exact"/>
            </w:pPr>
          </w:p>
        </w:tc>
      </w:tr>
    </w:tbl>
    <w:p w:rsidR="008D72C2" w:rsidRDefault="008D72C2" w:rsidP="008D72C2">
      <w:pPr>
        <w:ind w:firstLine="180"/>
        <w:rPr>
          <w:b/>
        </w:rPr>
      </w:pPr>
    </w:p>
    <w:p w:rsidR="008D72C2" w:rsidRPr="004004CA" w:rsidRDefault="008D72C2" w:rsidP="008D72C2">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D72C2" w:rsidRPr="004004CA" w:rsidTr="006958BC">
        <w:trPr>
          <w:jc w:val="center"/>
        </w:trPr>
        <w:tc>
          <w:tcPr>
            <w:tcW w:w="2821" w:type="dxa"/>
            <w:vAlign w:val="center"/>
          </w:tcPr>
          <w:p w:rsidR="008D72C2" w:rsidRPr="004004CA" w:rsidRDefault="008D72C2" w:rsidP="006958BC">
            <w:pPr>
              <w:pStyle w:val="Balk2"/>
              <w:spacing w:line="240" w:lineRule="auto"/>
              <w:jc w:val="left"/>
            </w:pPr>
            <w:r w:rsidRPr="004004CA">
              <w:t>ÖĞRENME-ÖĞRETME YÖNTEM VE TEKNİKLERİ</w:t>
            </w:r>
          </w:p>
        </w:tc>
        <w:tc>
          <w:tcPr>
            <w:tcW w:w="7304" w:type="dxa"/>
            <w:vAlign w:val="center"/>
          </w:tcPr>
          <w:p w:rsidR="008D72C2" w:rsidRPr="00983DCF" w:rsidRDefault="008D72C2" w:rsidP="006958BC">
            <w:pPr>
              <w:tabs>
                <w:tab w:val="left" w:pos="213"/>
                <w:tab w:val="left" w:pos="355"/>
              </w:tabs>
              <w:spacing w:line="230" w:lineRule="exact"/>
            </w:pPr>
            <w:r w:rsidRPr="00983DCF">
              <w:t>Sessiz Okuma, Tümdengelim</w:t>
            </w:r>
          </w:p>
          <w:p w:rsidR="008D72C2" w:rsidRPr="004B6488" w:rsidRDefault="008D72C2" w:rsidP="006958BC">
            <w:pPr>
              <w:spacing w:line="240" w:lineRule="exact"/>
            </w:pPr>
            <w:r w:rsidRPr="00983DCF">
              <w:t xml:space="preserve">Okuma </w:t>
            </w:r>
            <w:proofErr w:type="gramStart"/>
            <w:r w:rsidRPr="00983DCF">
              <w:t>parçası , parçaya</w:t>
            </w:r>
            <w:proofErr w:type="gramEnd"/>
            <w:r w:rsidRPr="00983DCF">
              <w:t xml:space="preserve"> ait resimler</w:t>
            </w:r>
          </w:p>
        </w:tc>
      </w:tr>
      <w:tr w:rsidR="008D72C2" w:rsidRPr="004004CA" w:rsidTr="006958BC">
        <w:trPr>
          <w:jc w:val="center"/>
        </w:trPr>
        <w:tc>
          <w:tcPr>
            <w:tcW w:w="2821" w:type="dxa"/>
            <w:vAlign w:val="center"/>
          </w:tcPr>
          <w:p w:rsidR="008D72C2" w:rsidRPr="004004CA" w:rsidRDefault="008D72C2" w:rsidP="006958BC">
            <w:pPr>
              <w:pStyle w:val="Balk2"/>
              <w:spacing w:line="240" w:lineRule="auto"/>
              <w:jc w:val="left"/>
            </w:pPr>
            <w:r w:rsidRPr="004004CA">
              <w:t>KULLANILAN EĞİTİM TEKNOLOJİLERİ ARAÇ VE GEREÇLER</w:t>
            </w:r>
          </w:p>
        </w:tc>
        <w:tc>
          <w:tcPr>
            <w:tcW w:w="7304" w:type="dxa"/>
            <w:vAlign w:val="center"/>
          </w:tcPr>
          <w:p w:rsidR="008D72C2" w:rsidRPr="004004CA" w:rsidRDefault="008D72C2" w:rsidP="006958BC">
            <w:pPr>
              <w:rPr>
                <w:color w:val="000000"/>
              </w:rPr>
            </w:pPr>
            <w:r>
              <w:rPr>
                <w:color w:val="000000"/>
              </w:rPr>
              <w:t xml:space="preserve">Öğrencilerin seviyelerine uygun seçilmiş değişik </w:t>
            </w:r>
            <w:proofErr w:type="gramStart"/>
            <w:r>
              <w:rPr>
                <w:color w:val="000000"/>
              </w:rPr>
              <w:t>Hikaye</w:t>
            </w:r>
            <w:proofErr w:type="gramEnd"/>
            <w:r>
              <w:rPr>
                <w:color w:val="000000"/>
              </w:rPr>
              <w:t xml:space="preserve"> Roman ve Masallar</w:t>
            </w:r>
          </w:p>
        </w:tc>
      </w:tr>
      <w:tr w:rsidR="008D72C2" w:rsidRPr="004004CA" w:rsidTr="006958BC">
        <w:trPr>
          <w:jc w:val="center"/>
        </w:trPr>
        <w:tc>
          <w:tcPr>
            <w:tcW w:w="2821" w:type="dxa"/>
            <w:vAlign w:val="center"/>
          </w:tcPr>
          <w:p w:rsidR="008D72C2" w:rsidRPr="004004CA" w:rsidRDefault="008D72C2" w:rsidP="006958BC">
            <w:pPr>
              <w:rPr>
                <w:b/>
              </w:rPr>
            </w:pPr>
            <w:r w:rsidRPr="004004CA">
              <w:rPr>
                <w:b/>
              </w:rPr>
              <w:t xml:space="preserve">DERS ALANI                   </w:t>
            </w:r>
          </w:p>
        </w:tc>
        <w:tc>
          <w:tcPr>
            <w:tcW w:w="7304" w:type="dxa"/>
            <w:vAlign w:val="center"/>
          </w:tcPr>
          <w:p w:rsidR="008D72C2" w:rsidRPr="004004CA" w:rsidRDefault="008D72C2" w:rsidP="006958BC">
            <w:pPr>
              <w:tabs>
                <w:tab w:val="left" w:pos="284"/>
                <w:tab w:val="left" w:pos="2268"/>
                <w:tab w:val="left" w:pos="2520"/>
              </w:tabs>
              <w:spacing w:line="240" w:lineRule="exact"/>
            </w:pPr>
            <w:r w:rsidRPr="004004CA">
              <w:t>Okul</w:t>
            </w:r>
            <w:r>
              <w:t xml:space="preserve"> </w:t>
            </w:r>
            <w:proofErr w:type="gramStart"/>
            <w:r>
              <w:t xml:space="preserve">kütüphanesi </w:t>
            </w:r>
            <w:r w:rsidRPr="004004CA">
              <w:t>, sınıf</w:t>
            </w:r>
            <w:proofErr w:type="gramEnd"/>
          </w:p>
        </w:tc>
      </w:tr>
      <w:tr w:rsidR="008D72C2" w:rsidRPr="004004CA" w:rsidTr="006958BC">
        <w:trPr>
          <w:cantSplit/>
          <w:jc w:val="center"/>
        </w:trPr>
        <w:tc>
          <w:tcPr>
            <w:tcW w:w="10125" w:type="dxa"/>
            <w:gridSpan w:val="2"/>
            <w:vAlign w:val="center"/>
          </w:tcPr>
          <w:p w:rsidR="008D72C2" w:rsidRDefault="008D72C2" w:rsidP="006958BC">
            <w:pPr>
              <w:jc w:val="center"/>
              <w:rPr>
                <w:b/>
              </w:rPr>
            </w:pPr>
          </w:p>
          <w:p w:rsidR="008D72C2" w:rsidRPr="004004CA" w:rsidRDefault="008D72C2" w:rsidP="006958BC">
            <w:pPr>
              <w:jc w:val="center"/>
            </w:pPr>
            <w:r w:rsidRPr="004004CA">
              <w:rPr>
                <w:b/>
              </w:rPr>
              <w:t>ÖĞRENME-ÖĞRETME SÜRECİ</w:t>
            </w:r>
          </w:p>
        </w:tc>
      </w:tr>
      <w:tr w:rsidR="008D72C2" w:rsidRPr="004004CA" w:rsidTr="006958BC">
        <w:trPr>
          <w:cantSplit/>
          <w:trHeight w:val="286"/>
          <w:jc w:val="center"/>
        </w:trPr>
        <w:tc>
          <w:tcPr>
            <w:tcW w:w="2821" w:type="dxa"/>
            <w:vAlign w:val="center"/>
          </w:tcPr>
          <w:p w:rsidR="008D72C2" w:rsidRPr="004004CA" w:rsidRDefault="008D72C2" w:rsidP="006958BC">
            <w:pPr>
              <w:pStyle w:val="Balk3"/>
              <w:rPr>
                <w:sz w:val="20"/>
              </w:rPr>
            </w:pPr>
            <w:r w:rsidRPr="004004CA">
              <w:rPr>
                <w:bCs/>
                <w:sz w:val="20"/>
              </w:rPr>
              <w:t>ETKİNLİK ÖRNEĞİ</w:t>
            </w:r>
          </w:p>
        </w:tc>
        <w:tc>
          <w:tcPr>
            <w:tcW w:w="7304" w:type="dxa"/>
            <w:shd w:val="clear" w:color="auto" w:fill="auto"/>
            <w:vAlign w:val="center"/>
          </w:tcPr>
          <w:p w:rsidR="008D72C2" w:rsidRPr="00FB2BB8" w:rsidRDefault="008D72C2" w:rsidP="008D72C2">
            <w:pPr>
              <w:numPr>
                <w:ilvl w:val="0"/>
                <w:numId w:val="6"/>
              </w:numPr>
            </w:pPr>
            <w:r w:rsidRPr="00983DCF">
              <w:t>Serbest okuma</w:t>
            </w:r>
          </w:p>
        </w:tc>
      </w:tr>
      <w:tr w:rsidR="008D72C2" w:rsidRPr="004004CA" w:rsidTr="006958BC">
        <w:trPr>
          <w:cantSplit/>
          <w:trHeight w:val="1655"/>
          <w:jc w:val="center"/>
        </w:trPr>
        <w:tc>
          <w:tcPr>
            <w:tcW w:w="10125" w:type="dxa"/>
            <w:gridSpan w:val="2"/>
            <w:vAlign w:val="center"/>
          </w:tcPr>
          <w:p w:rsidR="008D72C2" w:rsidRDefault="008D72C2" w:rsidP="006958BC">
            <w:pPr>
              <w:rPr>
                <w:bCs/>
                <w:color w:val="000000"/>
                <w:sz w:val="18"/>
                <w:szCs w:val="18"/>
              </w:rPr>
            </w:pPr>
            <w:r w:rsidRPr="000D5452">
              <w:t>Sınıf kitaplığı</w:t>
            </w:r>
            <w:r w:rsidR="009174E2">
              <w:t xml:space="preserve">, okul </w:t>
            </w:r>
            <w:proofErr w:type="gramStart"/>
            <w:r w:rsidR="009174E2">
              <w:t xml:space="preserve">kütüphanesi </w:t>
            </w:r>
            <w:r w:rsidRPr="000D5452">
              <w:t xml:space="preserve"> veya</w:t>
            </w:r>
            <w:proofErr w:type="gramEnd"/>
            <w:r w:rsidRPr="000D5452">
              <w:t xml:space="preserve"> öğrencini kendisine ait hikâye, masal veya diğer okuma kitaplarının serbest okuması yapılır. Okuma sonunda </w:t>
            </w:r>
            <w:r w:rsidR="009174E2" w:rsidRPr="000D5452">
              <w:t>ana fikrin</w:t>
            </w:r>
            <w:r w:rsidRPr="000D5452">
              <w:t xml:space="preserve"> deftere yazılması istenebilir.</w:t>
            </w:r>
          </w:p>
          <w:p w:rsidR="008D72C2" w:rsidRPr="00BF156B" w:rsidRDefault="008D72C2" w:rsidP="006958BC">
            <w:pPr>
              <w:rPr>
                <w:bCs/>
                <w:color w:val="000000"/>
                <w:sz w:val="18"/>
                <w:szCs w:val="18"/>
              </w:rPr>
            </w:pPr>
          </w:p>
        </w:tc>
      </w:tr>
      <w:tr w:rsidR="008D72C2" w:rsidRPr="004004CA" w:rsidTr="006958BC">
        <w:trPr>
          <w:jc w:val="center"/>
        </w:trPr>
        <w:tc>
          <w:tcPr>
            <w:tcW w:w="2821" w:type="dxa"/>
            <w:vAlign w:val="center"/>
          </w:tcPr>
          <w:p w:rsidR="008D72C2" w:rsidRPr="004004CA" w:rsidRDefault="008D72C2" w:rsidP="006958BC">
            <w:pPr>
              <w:rPr>
                <w:b/>
              </w:rPr>
            </w:pPr>
            <w:r w:rsidRPr="004004CA">
              <w:rPr>
                <w:b/>
              </w:rPr>
              <w:t>Bireysel Öğrenme Etkinlikleri</w:t>
            </w:r>
          </w:p>
          <w:p w:rsidR="008D72C2" w:rsidRPr="004004CA" w:rsidRDefault="008D72C2" w:rsidP="006958BC">
            <w:pPr>
              <w:rPr>
                <w:b/>
              </w:rPr>
            </w:pPr>
            <w:r w:rsidRPr="004004CA">
              <w:rPr>
                <w:b/>
              </w:rPr>
              <w:t>(Ödev, deney, problem çözme vb.)</w:t>
            </w:r>
          </w:p>
        </w:tc>
        <w:tc>
          <w:tcPr>
            <w:tcW w:w="7304" w:type="dxa"/>
            <w:vAlign w:val="center"/>
          </w:tcPr>
          <w:p w:rsidR="008D72C2" w:rsidRPr="004004CA" w:rsidRDefault="008D72C2" w:rsidP="006958BC">
            <w:pPr>
              <w:pStyle w:val="GvdeMetniGirintisi"/>
              <w:ind w:left="0" w:firstLine="0"/>
            </w:pPr>
            <w:r>
              <w:t xml:space="preserve">Öğrencilerin okutturulan kitaplar bireye neler kazandırır. </w:t>
            </w:r>
          </w:p>
        </w:tc>
      </w:tr>
      <w:tr w:rsidR="008D72C2" w:rsidRPr="004004CA" w:rsidTr="006958BC">
        <w:trPr>
          <w:jc w:val="center"/>
        </w:trPr>
        <w:tc>
          <w:tcPr>
            <w:tcW w:w="2821" w:type="dxa"/>
            <w:vAlign w:val="center"/>
          </w:tcPr>
          <w:p w:rsidR="008D72C2" w:rsidRPr="004004CA" w:rsidRDefault="008D72C2" w:rsidP="006958BC">
            <w:pPr>
              <w:rPr>
                <w:b/>
              </w:rPr>
            </w:pPr>
            <w:r w:rsidRPr="004004CA">
              <w:rPr>
                <w:b/>
              </w:rPr>
              <w:t>Grupla Öğrenme Etkinlikleri</w:t>
            </w:r>
          </w:p>
          <w:p w:rsidR="008D72C2" w:rsidRPr="004004CA" w:rsidRDefault="008D72C2" w:rsidP="006958BC">
            <w:pPr>
              <w:rPr>
                <w:b/>
              </w:rPr>
            </w:pPr>
            <w:r w:rsidRPr="004004CA">
              <w:rPr>
                <w:b/>
              </w:rPr>
              <w:t>(Proje, gezi, gözlem vb.)</w:t>
            </w:r>
          </w:p>
        </w:tc>
        <w:tc>
          <w:tcPr>
            <w:tcW w:w="7304" w:type="dxa"/>
            <w:vAlign w:val="center"/>
          </w:tcPr>
          <w:p w:rsidR="008D72C2" w:rsidRPr="004004CA" w:rsidRDefault="008D72C2" w:rsidP="006958BC"/>
        </w:tc>
      </w:tr>
      <w:tr w:rsidR="008D72C2" w:rsidRPr="004004CA" w:rsidTr="006958BC">
        <w:trPr>
          <w:jc w:val="center"/>
        </w:trPr>
        <w:tc>
          <w:tcPr>
            <w:tcW w:w="2821" w:type="dxa"/>
            <w:vAlign w:val="center"/>
          </w:tcPr>
          <w:p w:rsidR="008D72C2" w:rsidRPr="004004CA" w:rsidRDefault="008D72C2" w:rsidP="006958BC">
            <w:pPr>
              <w:rPr>
                <w:b/>
              </w:rPr>
            </w:pPr>
            <w:r w:rsidRPr="004004CA">
              <w:rPr>
                <w:b/>
              </w:rPr>
              <w:t>Özet</w:t>
            </w:r>
          </w:p>
        </w:tc>
        <w:tc>
          <w:tcPr>
            <w:tcW w:w="7304" w:type="dxa"/>
            <w:vAlign w:val="center"/>
          </w:tcPr>
          <w:p w:rsidR="008D72C2" w:rsidRPr="004004CA" w:rsidRDefault="008D72C2" w:rsidP="006958BC">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8D72C2" w:rsidRPr="004004CA" w:rsidRDefault="008D72C2" w:rsidP="008D72C2">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D72C2" w:rsidRPr="004004CA" w:rsidTr="006958BC">
        <w:trPr>
          <w:jc w:val="center"/>
        </w:trPr>
        <w:tc>
          <w:tcPr>
            <w:tcW w:w="5253" w:type="dxa"/>
          </w:tcPr>
          <w:p w:rsidR="008D72C2" w:rsidRPr="004004CA" w:rsidRDefault="008D72C2" w:rsidP="006958BC">
            <w:pPr>
              <w:pStyle w:val="Balk1"/>
              <w:rPr>
                <w:sz w:val="20"/>
              </w:rPr>
            </w:pPr>
            <w:r w:rsidRPr="004004CA">
              <w:rPr>
                <w:sz w:val="20"/>
              </w:rPr>
              <w:t>Ölçme-Değerlendirme:</w:t>
            </w:r>
          </w:p>
          <w:p w:rsidR="008D72C2" w:rsidRPr="004004CA" w:rsidRDefault="008D72C2" w:rsidP="006958BC">
            <w:pPr>
              <w:rPr>
                <w:b/>
              </w:rPr>
            </w:pPr>
            <w:r>
              <w:rPr>
                <w:b/>
              </w:rPr>
              <w:t xml:space="preserve"> </w:t>
            </w:r>
            <w:r w:rsidRPr="004004CA">
              <w:rPr>
                <w:b/>
              </w:rPr>
              <w:t>Grupla öğrenme etkinliklerine yönelik Ölçme-Değerlendirme</w:t>
            </w:r>
          </w:p>
          <w:p w:rsidR="008D72C2" w:rsidRPr="004004CA" w:rsidRDefault="008D72C2" w:rsidP="006958BC"/>
        </w:tc>
        <w:tc>
          <w:tcPr>
            <w:tcW w:w="4915" w:type="dxa"/>
            <w:vAlign w:val="center"/>
          </w:tcPr>
          <w:p w:rsidR="008D72C2" w:rsidRPr="00983DCF" w:rsidRDefault="008D72C2" w:rsidP="006958BC">
            <w:pPr>
              <w:tabs>
                <w:tab w:val="left" w:pos="224"/>
                <w:tab w:val="left" w:pos="366"/>
              </w:tabs>
            </w:pPr>
            <w:r w:rsidRPr="00983DCF">
              <w:rPr>
                <w:b/>
              </w:rPr>
              <w:t>1.</w:t>
            </w:r>
            <w:r w:rsidRPr="00983DCF">
              <w:t>Metnin anlatılması</w:t>
            </w:r>
          </w:p>
          <w:p w:rsidR="008D72C2" w:rsidRPr="00983DCF" w:rsidRDefault="008D72C2" w:rsidP="006958BC">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8D72C2" w:rsidRPr="004004CA" w:rsidRDefault="008D72C2" w:rsidP="006958BC">
            <w:pPr>
              <w:tabs>
                <w:tab w:val="left" w:pos="224"/>
                <w:tab w:val="left" w:pos="366"/>
              </w:tabs>
            </w:pPr>
            <w:r w:rsidRPr="00983DCF">
              <w:rPr>
                <w:b/>
                <w:bCs/>
              </w:rPr>
              <w:t>3.</w:t>
            </w:r>
            <w:r w:rsidRPr="00983DCF">
              <w:rPr>
                <w:bCs/>
              </w:rPr>
              <w:t>Dinleme – izlemeye ilişkin davranışların değerlendirilmesi</w:t>
            </w:r>
          </w:p>
        </w:tc>
      </w:tr>
      <w:tr w:rsidR="008D72C2" w:rsidRPr="004004CA" w:rsidTr="006958BC">
        <w:trPr>
          <w:jc w:val="center"/>
        </w:trPr>
        <w:tc>
          <w:tcPr>
            <w:tcW w:w="5253" w:type="dxa"/>
          </w:tcPr>
          <w:p w:rsidR="008D72C2" w:rsidRDefault="008D72C2" w:rsidP="006958BC">
            <w:pPr>
              <w:pStyle w:val="Balk2"/>
              <w:spacing w:line="240" w:lineRule="auto"/>
            </w:pPr>
            <w:r w:rsidRPr="004004CA">
              <w:t>Dersin Diğer Derslerle İlişkisi/Açıklamalar</w:t>
            </w:r>
          </w:p>
          <w:p w:rsidR="008D72C2" w:rsidRPr="009315DD" w:rsidRDefault="008D72C2" w:rsidP="006958BC">
            <w:r>
              <w:t>Drama</w:t>
            </w:r>
          </w:p>
        </w:tc>
        <w:tc>
          <w:tcPr>
            <w:tcW w:w="4915" w:type="dxa"/>
          </w:tcPr>
          <w:p w:rsidR="008D72C2" w:rsidRPr="00BF156B" w:rsidRDefault="008D72C2" w:rsidP="006958BC">
            <w:pPr>
              <w:jc w:val="both"/>
            </w:pPr>
            <w:r w:rsidRPr="004004CA">
              <w:rPr>
                <w:bCs/>
              </w:rPr>
              <w:t xml:space="preserve"> </w:t>
            </w:r>
          </w:p>
        </w:tc>
      </w:tr>
    </w:tbl>
    <w:p w:rsidR="008D72C2" w:rsidRPr="004004CA" w:rsidRDefault="008D72C2" w:rsidP="008D72C2">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D72C2" w:rsidRPr="004004CA" w:rsidTr="006958BC">
        <w:trPr>
          <w:jc w:val="center"/>
        </w:trPr>
        <w:tc>
          <w:tcPr>
            <w:tcW w:w="2576" w:type="dxa"/>
            <w:vAlign w:val="center"/>
          </w:tcPr>
          <w:p w:rsidR="008D72C2" w:rsidRPr="004004CA" w:rsidRDefault="008D72C2" w:rsidP="006958BC">
            <w:pPr>
              <w:rPr>
                <w:b/>
              </w:rPr>
            </w:pPr>
            <w:r w:rsidRPr="004004CA">
              <w:rPr>
                <w:b/>
              </w:rPr>
              <w:t xml:space="preserve">Planın Uygulanmasına </w:t>
            </w:r>
          </w:p>
          <w:p w:rsidR="008D72C2" w:rsidRPr="004004CA" w:rsidRDefault="008D72C2" w:rsidP="006958BC">
            <w:r w:rsidRPr="004004CA">
              <w:rPr>
                <w:b/>
              </w:rPr>
              <w:t>İlişkin Açıklamalar</w:t>
            </w:r>
          </w:p>
        </w:tc>
        <w:tc>
          <w:tcPr>
            <w:tcW w:w="7625" w:type="dxa"/>
            <w:vAlign w:val="center"/>
          </w:tcPr>
          <w:p w:rsidR="008D72C2" w:rsidRPr="004004CA" w:rsidRDefault="008D72C2" w:rsidP="006958BC">
            <w:pPr>
              <w:jc w:val="both"/>
            </w:pPr>
          </w:p>
        </w:tc>
      </w:tr>
    </w:tbl>
    <w:p w:rsidR="008D72C2" w:rsidRDefault="008D72C2" w:rsidP="008D72C2">
      <w:pPr>
        <w:pStyle w:val="GvdeMetniGirintisi2"/>
        <w:tabs>
          <w:tab w:val="clear" w:pos="8222"/>
          <w:tab w:val="clear" w:pos="8505"/>
          <w:tab w:val="left" w:pos="7797"/>
          <w:tab w:val="left" w:pos="8080"/>
        </w:tabs>
        <w:rPr>
          <w:sz w:val="20"/>
        </w:rPr>
      </w:pPr>
    </w:p>
    <w:p w:rsidR="008D72C2" w:rsidRDefault="008D72C2" w:rsidP="008D72C2">
      <w:pPr>
        <w:pStyle w:val="GvdeMetniGirintisi2"/>
        <w:tabs>
          <w:tab w:val="clear" w:pos="8222"/>
          <w:tab w:val="clear" w:pos="8505"/>
          <w:tab w:val="left" w:pos="7797"/>
          <w:tab w:val="left" w:pos="8080"/>
        </w:tabs>
        <w:rPr>
          <w:sz w:val="20"/>
        </w:rPr>
      </w:pPr>
    </w:p>
    <w:p w:rsidR="008D72C2" w:rsidRPr="00444C99" w:rsidRDefault="008D72C2" w:rsidP="00133033"/>
    <w:p w:rsidR="00FA77E4" w:rsidRDefault="00FA77E4" w:rsidP="00133033">
      <w:pPr>
        <w:tabs>
          <w:tab w:val="left" w:pos="1740"/>
        </w:tabs>
      </w:pPr>
    </w:p>
    <w:p w:rsidR="009174E2" w:rsidRDefault="009174E2" w:rsidP="00133033">
      <w:pPr>
        <w:tabs>
          <w:tab w:val="left" w:pos="1740"/>
        </w:tabs>
      </w:pPr>
    </w:p>
    <w:p w:rsidR="00C75BE6" w:rsidRDefault="00C75BE6" w:rsidP="00133033">
      <w:pPr>
        <w:tabs>
          <w:tab w:val="left" w:pos="1740"/>
        </w:tabs>
      </w:pPr>
    </w:p>
    <w:p w:rsidR="009174E2" w:rsidRDefault="009174E2" w:rsidP="00133033">
      <w:pPr>
        <w:tabs>
          <w:tab w:val="left" w:pos="1740"/>
        </w:tabs>
      </w:pPr>
    </w:p>
    <w:p w:rsidR="009174E2" w:rsidRDefault="009174E2" w:rsidP="00133033">
      <w:pPr>
        <w:tabs>
          <w:tab w:val="left" w:pos="1740"/>
        </w:tabs>
      </w:pPr>
    </w:p>
    <w:p w:rsidR="009174E2" w:rsidRDefault="009174E2" w:rsidP="00133033">
      <w:pPr>
        <w:tabs>
          <w:tab w:val="left" w:pos="1740"/>
        </w:tabs>
      </w:pPr>
    </w:p>
    <w:p w:rsidR="00C75BE6" w:rsidRDefault="00C75BE6" w:rsidP="00133033">
      <w:pPr>
        <w:tabs>
          <w:tab w:val="left" w:pos="1740"/>
        </w:tabs>
      </w:pPr>
    </w:p>
    <w:p w:rsidR="00CE1D96" w:rsidRDefault="00CE1D96"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CE1D96" w:rsidRDefault="00CE1D96" w:rsidP="00133033">
      <w:pPr>
        <w:tabs>
          <w:tab w:val="left" w:pos="1740"/>
        </w:tabs>
      </w:pPr>
    </w:p>
    <w:p w:rsidR="00CE1D96" w:rsidRDefault="00CE1D96"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82089F" w:rsidRPr="003D5818" w:rsidRDefault="0082089F" w:rsidP="0082089F">
      <w:pPr>
        <w:pStyle w:val="KonuBal"/>
        <w:rPr>
          <w:sz w:val="20"/>
        </w:rPr>
      </w:pPr>
      <w:r w:rsidRPr="003D5818">
        <w:rPr>
          <w:sz w:val="20"/>
        </w:rPr>
        <w:lastRenderedPageBreak/>
        <w:t>SERBEST EKİNLİKLERİ DERSİ GÜNLÜK PLÂNI 3.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284"/>
              </w:tabs>
              <w:spacing w:line="240" w:lineRule="exact"/>
            </w:pPr>
            <w:r w:rsidRPr="003D5818">
              <w:rPr>
                <w:b/>
              </w:rPr>
              <w:t>Şiir Okuma</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KAZANIM</w:t>
            </w:r>
          </w:p>
        </w:tc>
        <w:tc>
          <w:tcPr>
            <w:tcW w:w="7300" w:type="dxa"/>
          </w:tcPr>
          <w:p w:rsidR="0082089F" w:rsidRPr="003D5818" w:rsidRDefault="0082089F" w:rsidP="00807124">
            <w:r w:rsidRPr="003D5818">
              <w:t>Seviyelerine uygun şiirleri doğal bir sesle okuyabilme.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2089F">
            <w:pPr>
              <w:numPr>
                <w:ilvl w:val="0"/>
                <w:numId w:val="15"/>
              </w:numPr>
              <w:tabs>
                <w:tab w:val="left" w:pos="907"/>
              </w:tabs>
              <w:rPr>
                <w:b/>
              </w:rPr>
            </w:pPr>
            <w:r w:rsidRPr="003D5818">
              <w:t>Düzeylerine uygun şiirleri seçme</w:t>
            </w:r>
          </w:p>
          <w:p w:rsidR="0082089F" w:rsidRPr="003D5818" w:rsidRDefault="0082089F" w:rsidP="0082089F">
            <w:pPr>
              <w:numPr>
                <w:ilvl w:val="0"/>
                <w:numId w:val="15"/>
              </w:numPr>
              <w:tabs>
                <w:tab w:val="left" w:pos="907"/>
              </w:tabs>
              <w:rPr>
                <w:b/>
              </w:rPr>
            </w:pPr>
            <w:r w:rsidRPr="003D5818">
              <w:t>Sınıf, okul, çocuk kitapları ve değişik kaynaklardan yararlanma</w:t>
            </w:r>
          </w:p>
          <w:p w:rsidR="0082089F" w:rsidRPr="003D5818" w:rsidRDefault="0082089F" w:rsidP="0082089F">
            <w:pPr>
              <w:numPr>
                <w:ilvl w:val="0"/>
                <w:numId w:val="15"/>
              </w:numPr>
              <w:tabs>
                <w:tab w:val="left" w:pos="907"/>
              </w:tabs>
              <w:rPr>
                <w:b/>
              </w:rPr>
            </w:pPr>
            <w:r w:rsidRPr="003D5818">
              <w:t>Seviyesine uygun şiirleri uygun gürlükte ve tonda okuma</w:t>
            </w:r>
          </w:p>
          <w:p w:rsidR="0082089F" w:rsidRPr="003D5818" w:rsidRDefault="0082089F" w:rsidP="0082089F">
            <w:pPr>
              <w:numPr>
                <w:ilvl w:val="0"/>
                <w:numId w:val="15"/>
              </w:numPr>
              <w:tabs>
                <w:tab w:val="left" w:pos="907"/>
              </w:tabs>
              <w:rPr>
                <w:b/>
              </w:rPr>
            </w:pPr>
            <w:r w:rsidRPr="003D5818">
              <w:t>Okunan şiirin cümlelerindeki anlamına göre ses tonunu ayarlama</w:t>
            </w:r>
          </w:p>
          <w:p w:rsidR="0082089F" w:rsidRPr="003D5818" w:rsidRDefault="0082089F" w:rsidP="00807124">
            <w:r w:rsidRPr="003D5818">
              <w:t>Okunan ya da dinlenen şiiri yazma</w:t>
            </w:r>
          </w:p>
        </w:tc>
      </w:tr>
    </w:tbl>
    <w:p w:rsidR="0082089F" w:rsidRPr="003D5818" w:rsidRDefault="0082089F" w:rsidP="0082089F">
      <w:pPr>
        <w:rPr>
          <w:b/>
        </w:rPr>
      </w:pPr>
    </w:p>
    <w:p w:rsidR="0082089F" w:rsidRPr="003D5818" w:rsidRDefault="0082089F" w:rsidP="0082089F">
      <w:pPr>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pPr>
              <w:tabs>
                <w:tab w:val="left" w:pos="284"/>
                <w:tab w:val="left" w:pos="2268"/>
                <w:tab w:val="left" w:pos="2608"/>
              </w:tabs>
            </w:pPr>
            <w:r w:rsidRPr="003D5818">
              <w:rPr>
                <w:bCs/>
              </w:rPr>
              <w:t xml:space="preserve">Sesli </w:t>
            </w:r>
            <w:proofErr w:type="gramStart"/>
            <w:r w:rsidRPr="003D5818">
              <w:rPr>
                <w:bCs/>
              </w:rPr>
              <w:t xml:space="preserve">okuma , </w:t>
            </w:r>
            <w:r w:rsidRPr="003D5818">
              <w:t>Soru</w:t>
            </w:r>
            <w:proofErr w:type="gramEnd"/>
            <w:r w:rsidRPr="003D5818">
              <w:t xml:space="preserve"> – yanıt , Dinleme ve İzleme ,  Birlikte çalışmalar , Gözlem , Anlatım , Tartışma ,  Bireysel çalışmalar</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r w:rsidRPr="003D5818">
              <w:t xml:space="preserve">Ders </w:t>
            </w:r>
            <w:proofErr w:type="gramStart"/>
            <w:r w:rsidRPr="003D5818">
              <w:t>kitapları , Belirli</w:t>
            </w:r>
            <w:proofErr w:type="gramEnd"/>
            <w:r w:rsidRPr="003D5818">
              <w:t xml:space="preserve"> Günler ve Haftalar kitabı , Şiir kitapları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pPr>
              <w:autoSpaceDE w:val="0"/>
              <w:autoSpaceDN w:val="0"/>
              <w:adjustRightInd w:val="0"/>
            </w:pPr>
          </w:p>
        </w:tc>
      </w:tr>
      <w:tr w:rsidR="0082089F" w:rsidRPr="003D5818" w:rsidTr="00807124">
        <w:trPr>
          <w:cantSplit/>
          <w:trHeight w:val="1655"/>
          <w:jc w:val="center"/>
        </w:trPr>
        <w:tc>
          <w:tcPr>
            <w:tcW w:w="10125" w:type="dxa"/>
            <w:gridSpan w:val="2"/>
            <w:vAlign w:val="center"/>
          </w:tcPr>
          <w:p w:rsidR="0082089F" w:rsidRPr="003D5818" w:rsidRDefault="0082089F" w:rsidP="00807124">
            <w:r w:rsidRPr="003D5818">
              <w:t>“Sizce şiir ile düz yazı arasındaki fark nedir?”</w:t>
            </w:r>
          </w:p>
          <w:p w:rsidR="0082089F" w:rsidRPr="003D5818" w:rsidRDefault="0082089F" w:rsidP="00807124">
            <w:r w:rsidRPr="003D5818">
              <w:t>“Dersimizde değişik konularda yazılmış şiirler okuyacağız.”</w:t>
            </w:r>
          </w:p>
          <w:p w:rsidR="0082089F" w:rsidRPr="003D5818" w:rsidRDefault="0082089F" w:rsidP="00807124">
            <w:r w:rsidRPr="003D5818">
              <w:t xml:space="preserve">“Şiir okurken dikkat etmemiz gereken bazı kurallar vardır.” </w:t>
            </w:r>
          </w:p>
          <w:p w:rsidR="0082089F" w:rsidRPr="003D5818" w:rsidRDefault="0082089F" w:rsidP="00807124">
            <w:r w:rsidRPr="003D5818">
              <w:t xml:space="preserve">“Duygu ve düşüncelerin, daha coşkulu bir şekilde anlatıldığı yazı biçimine </w:t>
            </w:r>
            <w:r w:rsidRPr="003D5818">
              <w:rPr>
                <w:b/>
              </w:rPr>
              <w:t>şiir</w:t>
            </w:r>
            <w:r w:rsidRPr="003D5818">
              <w:t xml:space="preserve"> denir. Şiir bir duygunun ürünüdür. Şiirin de, diğer yazı türlerinde olduğu gibi bir konusu vardır. Şiir yazan kişiye </w:t>
            </w:r>
            <w:r w:rsidRPr="003D5818">
              <w:rPr>
                <w:b/>
              </w:rPr>
              <w:t>şair</w:t>
            </w:r>
            <w:r w:rsidRPr="003D5818">
              <w:t xml:space="preserve"> ya da </w:t>
            </w:r>
            <w:r w:rsidRPr="003D5818">
              <w:rPr>
                <w:b/>
              </w:rPr>
              <w:t>ozan</w:t>
            </w:r>
            <w:r w:rsidRPr="003D5818">
              <w:t xml:space="preserve"> denir.</w:t>
            </w:r>
          </w:p>
          <w:p w:rsidR="0082089F" w:rsidRPr="003D5818" w:rsidRDefault="0082089F" w:rsidP="00807124">
            <w:r w:rsidRPr="003D5818">
              <w:t>Şiir okurken okuyacağımız şirin konusuna uygun bir biçimde ses tonumuzu ayarlamalıyız.”  şeklinde açıklamaların yapılması,</w:t>
            </w:r>
          </w:p>
          <w:p w:rsidR="0082089F" w:rsidRPr="003D5818" w:rsidRDefault="0082089F" w:rsidP="00807124">
            <w:r w:rsidRPr="003D5818">
              <w:t>Çeşitli konularda, öğrencilerin daha önceden yazmış oldukları şiirlerin okutturulması,</w:t>
            </w:r>
          </w:p>
          <w:p w:rsidR="0082089F" w:rsidRPr="003D5818" w:rsidRDefault="0082089F" w:rsidP="00807124">
            <w:r w:rsidRPr="003D5818">
              <w:t>Konu açıklanmadan başlığa ve okunanlara göre şiirin konusunun buldurulması,</w:t>
            </w:r>
          </w:p>
          <w:p w:rsidR="0082089F" w:rsidRPr="003D5818" w:rsidRDefault="0082089F" w:rsidP="00807124">
            <w:r w:rsidRPr="003D5818">
              <w:t>Bilinen şiirlerin ezbere okutturulması,</w:t>
            </w:r>
          </w:p>
          <w:p w:rsidR="0082089F" w:rsidRPr="003D5818" w:rsidRDefault="0082089F" w:rsidP="00807124">
            <w:r w:rsidRPr="003D5818">
              <w:t>Sınıfça belirlenen şiirlerin deftere yazdırılması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rsidRPr="003D5818">
              <w:t xml:space="preserve">Şiir, şair, ozan gibi kavramları bilmek düz yazı ile şiir arasındaki farkı bilmek bireye neler kazandırır. </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Öğrencilerin şiir okuma becerilerini geliştirmek için öğrencilerin hoşuna gidecek değişik şiirler okutuldu.</w:t>
            </w:r>
          </w:p>
        </w:tc>
      </w:tr>
    </w:tbl>
    <w:p w:rsidR="0082089F" w:rsidRPr="003D5818" w:rsidRDefault="0082089F" w:rsidP="0082089F">
      <w:pPr>
        <w:pStyle w:val="Balk6"/>
        <w:ind w:firstLine="0"/>
        <w:rPr>
          <w:sz w:val="20"/>
        </w:rPr>
      </w:pPr>
    </w:p>
    <w:p w:rsidR="0082089F" w:rsidRPr="003D5818" w:rsidRDefault="0082089F" w:rsidP="0082089F">
      <w:pPr>
        <w:pStyle w:val="Balk6"/>
        <w:ind w:firstLine="180"/>
        <w:rPr>
          <w:sz w:val="20"/>
        </w:rPr>
      </w:pPr>
      <w:r w:rsidRPr="003D5818">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3D5818" w:rsidRDefault="0082089F" w:rsidP="00807124">
            <w:r w:rsidRPr="003D5818">
              <w:rPr>
                <w:b/>
              </w:rPr>
              <w:t>1.</w:t>
            </w:r>
            <w:r w:rsidRPr="003D5818">
              <w:t>Grup şiiri okuma başarısının değerlendirilmesi</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Türkçe dersi şiir okuma. Belirli gün ve haftalarda okunana şiirler</w:t>
            </w:r>
          </w:p>
        </w:tc>
      </w:tr>
    </w:tbl>
    <w:p w:rsidR="0082089F" w:rsidRPr="003D5818" w:rsidRDefault="0082089F" w:rsidP="0082089F">
      <w:pPr>
        <w:pStyle w:val="Balk6"/>
        <w:ind w:firstLine="0"/>
        <w:rPr>
          <w:sz w:val="20"/>
        </w:rPr>
      </w:pPr>
    </w:p>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p>
        </w:tc>
      </w:tr>
    </w:tbl>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 w:rsidR="00CE1D96" w:rsidRPr="003D5818" w:rsidRDefault="00CE1D96" w:rsidP="0082089F"/>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r w:rsidRPr="003D5818">
        <w:t>SINIFTA</w:t>
      </w:r>
      <w:r w:rsidRPr="003D5818">
        <w:br/>
      </w:r>
      <w:r w:rsidRPr="003D5818">
        <w:br/>
        <w:t>Sınıf kendi evimiz,</w:t>
      </w:r>
      <w:r w:rsidRPr="003D5818">
        <w:br/>
        <w:t>Tertemiz tutmalıyız.</w:t>
      </w:r>
      <w:r w:rsidRPr="003D5818">
        <w:br/>
        <w:t>Çamurlanmasın yerler,</w:t>
      </w:r>
      <w:r w:rsidRPr="003D5818">
        <w:br/>
        <w:t>Sonra bize ne derler.</w:t>
      </w:r>
      <w:r w:rsidRPr="003D5818">
        <w:br/>
        <w:t>Açık kalsın pencere,</w:t>
      </w:r>
      <w:r w:rsidRPr="003D5818">
        <w:br/>
        <w:t>Kağıt atmayın yere,</w:t>
      </w:r>
      <w:r w:rsidRPr="003D5818">
        <w:br/>
        <w:t>Ya öğretmen girerse,</w:t>
      </w:r>
      <w:r w:rsidRPr="003D5818">
        <w:br/>
        <w:t xml:space="preserve">Ne ayıp size </w:t>
      </w:r>
      <w:proofErr w:type="gramStart"/>
      <w:r w:rsidRPr="003D5818">
        <w:t>derse ?</w:t>
      </w:r>
      <w:proofErr w:type="gramEnd"/>
      <w:r w:rsidRPr="003D5818">
        <w:br/>
        <w:t>Tahtayı kirletmeyin,</w:t>
      </w:r>
      <w:r w:rsidRPr="003D5818">
        <w:br/>
        <w:t>Duvarı pisletmeyin,</w:t>
      </w:r>
      <w:r w:rsidRPr="003D5818">
        <w:br/>
        <w:t>Herkes bizi kıskansın,</w:t>
      </w:r>
      <w:r w:rsidRPr="003D5818">
        <w:br/>
        <w:t>Üçüncü sınıf sansın.</w:t>
      </w:r>
      <w:r w:rsidRPr="003D5818">
        <w:br/>
        <w:t>Çocuklar uslu durun,</w:t>
      </w:r>
      <w:r w:rsidRPr="003D5818">
        <w:br/>
        <w:t>Rahat rahat oturun,</w:t>
      </w:r>
      <w:r w:rsidRPr="003D5818">
        <w:br/>
        <w:t>Kimse sevmez haşarı</w:t>
      </w:r>
      <w:r w:rsidRPr="003D5818">
        <w:br/>
        <w:t>Kavgacı çocukları</w:t>
      </w:r>
      <w:proofErr w:type="gramStart"/>
      <w:r w:rsidRPr="003D5818">
        <w:t>!…</w:t>
      </w:r>
      <w:proofErr w:type="gramEnd"/>
      <w:r w:rsidRPr="003D5818">
        <w:br/>
      </w:r>
      <w:r w:rsidRPr="003D5818">
        <w:br/>
        <w:t>İlhami Bekir TEZ</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pStyle w:val="KonuBal"/>
        <w:rPr>
          <w:sz w:val="20"/>
        </w:rPr>
      </w:pPr>
      <w:r w:rsidRPr="003D5818">
        <w:rPr>
          <w:sz w:val="20"/>
        </w:rPr>
        <w:t>SERBEST EKİNLİKLERİ DERSİ GÜNLÜK PLÂNI 3.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284"/>
              </w:tabs>
              <w:spacing w:line="240" w:lineRule="exact"/>
            </w:pPr>
            <w:r w:rsidRPr="003D5818">
              <w:rPr>
                <w:b/>
              </w:rPr>
              <w:t xml:space="preserve">Güzel Konuşma ve </w:t>
            </w:r>
            <w:proofErr w:type="gramStart"/>
            <w:r w:rsidRPr="003D5818">
              <w:rPr>
                <w:b/>
              </w:rPr>
              <w:t>Yazma : Görülen</w:t>
            </w:r>
            <w:proofErr w:type="gramEnd"/>
            <w:r w:rsidRPr="003D5818">
              <w:rPr>
                <w:b/>
              </w:rPr>
              <w:t xml:space="preserve"> Bir Olayı Anlatma</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KAZANIM</w:t>
            </w:r>
          </w:p>
        </w:tc>
        <w:tc>
          <w:tcPr>
            <w:tcW w:w="7300" w:type="dxa"/>
          </w:tcPr>
          <w:p w:rsidR="0082089F" w:rsidRPr="003D5818" w:rsidRDefault="0082089F" w:rsidP="00807124">
            <w:pPr>
              <w:tabs>
                <w:tab w:val="left" w:pos="284"/>
              </w:tabs>
              <w:spacing w:line="240" w:lineRule="exact"/>
            </w:pPr>
            <w:r w:rsidRPr="003D5818">
              <w:rPr>
                <w:b/>
              </w:rPr>
              <w:t xml:space="preserve"> </w:t>
            </w:r>
            <w:proofErr w:type="gramStart"/>
            <w:r w:rsidRPr="003D5818">
              <w:t>Yaşadığı bir olayı güçlük çekmeden sözcükleri yerinde kullanarak anlatabilme.</w:t>
            </w:r>
            <w:proofErr w:type="gramEnd"/>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07124">
            <w:pPr>
              <w:tabs>
                <w:tab w:val="left" w:pos="907"/>
              </w:tabs>
            </w:pPr>
            <w:r w:rsidRPr="003D5818">
              <w:t>1. Duyulabilecek, anlaşılabilecek biçimde konuşabilmek.</w:t>
            </w:r>
          </w:p>
          <w:p w:rsidR="0082089F" w:rsidRPr="003D5818" w:rsidRDefault="0082089F" w:rsidP="00807124">
            <w:pPr>
              <w:tabs>
                <w:tab w:val="left" w:pos="284"/>
              </w:tabs>
              <w:spacing w:line="240" w:lineRule="exact"/>
              <w:rPr>
                <w:b/>
              </w:rPr>
            </w:pPr>
            <w:r w:rsidRPr="003D5818">
              <w:t>2. Konuşmalarında konuşma kurallarına uyabilmek.</w:t>
            </w:r>
          </w:p>
        </w:tc>
      </w:tr>
    </w:tbl>
    <w:p w:rsidR="0082089F" w:rsidRPr="003D5818" w:rsidRDefault="0082089F" w:rsidP="0082089F">
      <w:pPr>
        <w:ind w:firstLine="180"/>
        <w:rPr>
          <w:b/>
        </w:rPr>
      </w:pPr>
    </w:p>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pPr>
              <w:tabs>
                <w:tab w:val="left" w:pos="2268"/>
              </w:tabs>
            </w:pPr>
            <w:proofErr w:type="gramStart"/>
            <w:r w:rsidRPr="003D5818">
              <w:t>Buluş  yolu</w:t>
            </w:r>
            <w:proofErr w:type="gramEnd"/>
            <w:r w:rsidRPr="003D5818">
              <w:t>, soru-cevap,  anlatım, dinleme.</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3D5818">
              <w:rPr>
                <w:color w:val="000000"/>
              </w:rPr>
              <w:t>-----</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pPr>
              <w:pStyle w:val="Balk2"/>
            </w:pPr>
            <w:r w:rsidRPr="003D5818">
              <w:t>Güzel konuşma</w:t>
            </w:r>
          </w:p>
        </w:tc>
      </w:tr>
      <w:tr w:rsidR="0082089F" w:rsidRPr="003D5818" w:rsidTr="00807124">
        <w:trPr>
          <w:cantSplit/>
          <w:trHeight w:val="1163"/>
          <w:jc w:val="center"/>
        </w:trPr>
        <w:tc>
          <w:tcPr>
            <w:tcW w:w="10125" w:type="dxa"/>
            <w:gridSpan w:val="2"/>
            <w:vAlign w:val="center"/>
          </w:tcPr>
          <w:p w:rsidR="0082089F" w:rsidRPr="003D5818" w:rsidRDefault="0082089F" w:rsidP="00807124">
            <w:pPr>
              <w:tabs>
                <w:tab w:val="left" w:pos="2268"/>
              </w:tabs>
            </w:pPr>
            <w:r w:rsidRPr="003D5818">
              <w:t>Öğrencilerin gördükleri bir olayı duyulabilecek, anlaşılabilecek şekilde anlatması. Anlatımlarında kelime söyleme ve cümle kurma davranışlarına dikkat etmesi sağlanır. Güzel ve etkili konuşma için neler yapılabileceğine ilişkin aşağıda verilen maddelerden yararlanılabilir.</w:t>
            </w:r>
          </w:p>
          <w:p w:rsidR="0082089F" w:rsidRPr="003D5818" w:rsidRDefault="0082089F" w:rsidP="00807124">
            <w:r w:rsidRPr="003D5818">
              <w:rPr>
                <w:bCs/>
              </w:rPr>
              <w:t xml:space="preserve">1- Heyecanı yenme...             </w:t>
            </w:r>
            <w:r w:rsidRPr="003D5818">
              <w:rPr>
                <w:bCs/>
                <w:vanish/>
              </w:rPr>
              <w:t>Grup Hepsi Fan Pratik ve güzel konuşma yöntemleri</w:t>
            </w:r>
            <w:r w:rsidRPr="003D5818">
              <w:rPr>
                <w:bCs/>
              </w:rPr>
              <w:t>2- Rahatlık...                 3- Diksiyon ve telaffuz...</w:t>
            </w:r>
            <w:r w:rsidRPr="003D5818">
              <w:br/>
            </w:r>
            <w:r w:rsidRPr="003D5818">
              <w:rPr>
                <w:bCs/>
              </w:rPr>
              <w:t>4- Tonlama...</w:t>
            </w:r>
            <w:r w:rsidRPr="003D5818">
              <w:t xml:space="preserve">                    </w:t>
            </w:r>
            <w:r w:rsidRPr="003D5818">
              <w:rPr>
                <w:bCs/>
              </w:rPr>
              <w:t>5- Üslup...</w:t>
            </w:r>
            <w:r w:rsidRPr="003D5818">
              <w:t xml:space="preserve">                 </w:t>
            </w:r>
            <w:r w:rsidRPr="003D5818">
              <w:rPr>
                <w:bCs/>
              </w:rPr>
              <w:t>6- Renk...</w:t>
            </w:r>
            <w:r w:rsidRPr="003D5818">
              <w:rPr>
                <w:bCs/>
              </w:rPr>
              <w:br/>
              <w:t>7- Beden dili...                       8- İkna yeteneği...         9- Final...</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rsidRPr="003D5818">
              <w:t>Güzel etkili ve ikna edici konuşma becerisi kazanabilmek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Duygu ve düşüncelerini rahat ve doğru cümlelerle ifade edebilir.</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tc>
        <w:tc>
          <w:tcPr>
            <w:tcW w:w="4915" w:type="dxa"/>
            <w:vAlign w:val="center"/>
          </w:tcPr>
          <w:p w:rsidR="0082089F" w:rsidRPr="003D5818" w:rsidRDefault="0082089F" w:rsidP="00807124">
            <w:pPr>
              <w:tabs>
                <w:tab w:val="left" w:pos="224"/>
                <w:tab w:val="left" w:pos="366"/>
              </w:tabs>
            </w:pPr>
            <w:r w:rsidRPr="003D5818">
              <w:rPr>
                <w:b/>
              </w:rPr>
              <w:t>1</w:t>
            </w:r>
            <w:r w:rsidRPr="003D5818">
              <w:t xml:space="preserve">.Sözlü anlatımda; kelimeleri söyleme, kullanma, cümle kurma ile </w:t>
            </w:r>
            <w:proofErr w:type="spellStart"/>
            <w:r w:rsidRPr="003D5818">
              <w:t>ilgilidavranışlarının</w:t>
            </w:r>
            <w:proofErr w:type="spellEnd"/>
            <w:r w:rsidRPr="003D5818">
              <w:t xml:space="preserve"> gözlenmesi - değerlendirilmesi</w:t>
            </w:r>
          </w:p>
          <w:p w:rsidR="0082089F" w:rsidRPr="003D5818" w:rsidRDefault="0082089F" w:rsidP="00807124">
            <w:pPr>
              <w:tabs>
                <w:tab w:val="left" w:pos="72"/>
                <w:tab w:val="left" w:pos="366"/>
              </w:tabs>
            </w:pPr>
            <w:r w:rsidRPr="003D5818">
              <w:rPr>
                <w:b/>
              </w:rPr>
              <w:t>2.</w:t>
            </w:r>
            <w:r w:rsidRPr="003D5818">
              <w:t>Dinleme ve izleme ile ilgili davranışları gözleme, değerlendirme</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r w:rsidRPr="003D5818">
        <w:rPr>
          <w:sz w:val="20"/>
        </w:rPr>
        <w:t xml:space="preserve">   </w:t>
      </w: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Default="0082089F" w:rsidP="0082089F"/>
    <w:p w:rsidR="00CE1D96" w:rsidRDefault="00CE1D96" w:rsidP="0082089F"/>
    <w:p w:rsidR="00CE1D96" w:rsidRDefault="00CE1D96" w:rsidP="0082089F"/>
    <w:p w:rsidR="00CE1D96" w:rsidRDefault="00CE1D96" w:rsidP="0082089F"/>
    <w:p w:rsidR="00CE1D96" w:rsidRPr="003D5818" w:rsidRDefault="00CE1D96" w:rsidP="0082089F"/>
    <w:p w:rsidR="0082089F" w:rsidRPr="003D5818" w:rsidRDefault="0082089F" w:rsidP="0082089F"/>
    <w:p w:rsidR="0082089F" w:rsidRPr="003D5818" w:rsidRDefault="0082089F" w:rsidP="0082089F"/>
    <w:p w:rsidR="0082089F" w:rsidRPr="003D5818" w:rsidRDefault="0082089F" w:rsidP="0082089F"/>
    <w:p w:rsidR="0082089F" w:rsidRPr="003D5818" w:rsidRDefault="0082089F" w:rsidP="0082089F"/>
    <w:p w:rsidR="0082089F" w:rsidRPr="003D5818" w:rsidRDefault="0082089F" w:rsidP="0082089F">
      <w:pPr>
        <w:pStyle w:val="KonuBal"/>
        <w:jc w:val="left"/>
        <w:rPr>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Pr="003D5818" w:rsidRDefault="0082089F" w:rsidP="00CE1D96">
      <w:pPr>
        <w:pStyle w:val="KonuBal"/>
        <w:jc w:val="left"/>
        <w:rPr>
          <w:sz w:val="20"/>
        </w:rPr>
      </w:pPr>
      <w:r w:rsidRPr="003D5818">
        <w:rPr>
          <w:b w:val="0"/>
          <w:bCs/>
          <w:sz w:val="20"/>
        </w:rPr>
        <w:lastRenderedPageBreak/>
        <w:t>1. Dinleyiniz. Doğru ve güzel konuşmanın ilk şartı dinlemesini bilmektir. Siz dinlemesini bilirseniz bu alışkanlığın sirayeti yoluyla herkes dinlemesini bilir ve siz de dinlenen bir konuşma yapabilirsiniz. Dinlenmeyen gürültülü ilgisiz bir yerde güzel konuşma da yapılamaz orada konuşmanın da tadı olmaz.</w:t>
      </w:r>
      <w:r w:rsidRPr="003D5818">
        <w:rPr>
          <w:b w:val="0"/>
          <w:bCs/>
          <w:sz w:val="20"/>
        </w:rPr>
        <w:br/>
      </w:r>
      <w:r w:rsidRPr="003D5818">
        <w:rPr>
          <w:b w:val="0"/>
          <w:bCs/>
          <w:sz w:val="20"/>
        </w:rPr>
        <w:br/>
        <w:t>2. Doğru ve güzel konuşmanın ikinci şartı onun sağlam ve sistemli bir fikre dayanmasıdır. Konuşarak düşünme yerine düşünerek konuşma esas olmalıdır. Boş konuşulmamalıdır.</w:t>
      </w:r>
      <w:r w:rsidRPr="003D5818">
        <w:rPr>
          <w:b w:val="0"/>
          <w:bCs/>
          <w:sz w:val="20"/>
        </w:rPr>
        <w:br/>
      </w:r>
      <w:r w:rsidRPr="003D5818">
        <w:rPr>
          <w:b w:val="0"/>
          <w:bCs/>
          <w:sz w:val="20"/>
        </w:rPr>
        <w:br/>
        <w:t>3. Konuşmanın hazırlıklı bir sunuş konuşması olması durumunda hazırlığın usulüne göre yapılması ve konuşmanın planlanması şarttır.</w:t>
      </w:r>
      <w:r w:rsidRPr="003D5818">
        <w:rPr>
          <w:b w:val="0"/>
          <w:bCs/>
          <w:sz w:val="20"/>
        </w:rPr>
        <w:br/>
      </w:r>
      <w:r w:rsidRPr="003D5818">
        <w:rPr>
          <w:b w:val="0"/>
          <w:bCs/>
          <w:sz w:val="20"/>
        </w:rPr>
        <w:br/>
        <w:t>4. Konuşma ne bıktıracak kadar ağır ne de makineli tüfek gibi süratli olmalıdır.</w:t>
      </w:r>
      <w:r w:rsidRPr="003D5818">
        <w:rPr>
          <w:b w:val="0"/>
          <w:bCs/>
          <w:sz w:val="20"/>
        </w:rPr>
        <w:br/>
      </w:r>
      <w:r w:rsidRPr="003D5818">
        <w:rPr>
          <w:b w:val="0"/>
          <w:bCs/>
          <w:sz w:val="20"/>
        </w:rPr>
        <w:br/>
        <w:t>5. Konuşma ile nefes alıp verme ahenkli olmalı nefessiz ve nefes nefese konuşulmamalı nefeslenme sesi hissedilmemelidir.</w:t>
      </w:r>
      <w:r w:rsidRPr="003D5818">
        <w:rPr>
          <w:b w:val="0"/>
          <w:bCs/>
          <w:sz w:val="20"/>
        </w:rPr>
        <w:br/>
      </w:r>
      <w:r w:rsidRPr="003D5818">
        <w:rPr>
          <w:b w:val="0"/>
          <w:bCs/>
          <w:sz w:val="20"/>
        </w:rPr>
        <w:br/>
        <w:t xml:space="preserve">6. İnsanın kişiliğini yansıtan sesin konuşmada önemli bir unsur olduğu unutulmamalıdır. Zira ses dalgınlık korkaklık </w:t>
      </w:r>
      <w:proofErr w:type="spellStart"/>
      <w:r w:rsidRPr="003D5818">
        <w:rPr>
          <w:b w:val="0"/>
          <w:bCs/>
          <w:sz w:val="20"/>
        </w:rPr>
        <w:t>aptallıkmahcupluk</w:t>
      </w:r>
      <w:proofErr w:type="spellEnd"/>
      <w:r w:rsidRPr="003D5818">
        <w:rPr>
          <w:b w:val="0"/>
          <w:bCs/>
          <w:sz w:val="20"/>
        </w:rPr>
        <w:t xml:space="preserve"> kibirlilik tatsızlık bünyece zayıflık vb. birçok özellikleri ortaya koyar. Kaba pürüzlü sert haşin hım </w:t>
      </w:r>
      <w:proofErr w:type="spellStart"/>
      <w:r w:rsidRPr="003D5818">
        <w:rPr>
          <w:b w:val="0"/>
          <w:bCs/>
          <w:sz w:val="20"/>
        </w:rPr>
        <w:t>hım</w:t>
      </w:r>
      <w:proofErr w:type="spellEnd"/>
      <w:r w:rsidRPr="003D5818">
        <w:rPr>
          <w:b w:val="0"/>
          <w:bCs/>
          <w:sz w:val="20"/>
        </w:rPr>
        <w:t xml:space="preserve"> genizden gelen ince sesler dinleyenler üzerinde iyi bir etki bırakmaz.</w:t>
      </w:r>
      <w:r w:rsidRPr="003D5818">
        <w:rPr>
          <w:b w:val="0"/>
          <w:bCs/>
          <w:sz w:val="20"/>
        </w:rPr>
        <w:br/>
      </w:r>
      <w:r w:rsidRPr="003D5818">
        <w:rPr>
          <w:b w:val="0"/>
          <w:bCs/>
          <w:sz w:val="20"/>
        </w:rPr>
        <w:br/>
        <w:t xml:space="preserve">7. Konuşmada ses tonu sözün fikrin ve duygunun mahiyetine uygun bir tarzda ayarlanmalıdır. Sesin duyguları </w:t>
      </w:r>
      <w:proofErr w:type="spellStart"/>
      <w:r w:rsidRPr="003D5818">
        <w:rPr>
          <w:b w:val="0"/>
          <w:bCs/>
          <w:sz w:val="20"/>
        </w:rPr>
        <w:t>yansıtmayaheyecanları</w:t>
      </w:r>
      <w:proofErr w:type="spellEnd"/>
      <w:r w:rsidRPr="003D5818">
        <w:rPr>
          <w:b w:val="0"/>
          <w:bCs/>
          <w:sz w:val="20"/>
        </w:rPr>
        <w:t xml:space="preserve"> duyurmaya her anlamı ifadeye elverişli olması ve yerine göre tonunu değiştirmesi de konuşanın başarısı için önemli bir etkendir.</w:t>
      </w:r>
      <w:r w:rsidRPr="003D5818">
        <w:rPr>
          <w:b w:val="0"/>
          <w:bCs/>
          <w:sz w:val="20"/>
        </w:rPr>
        <w:br/>
      </w:r>
      <w:r w:rsidRPr="003D5818">
        <w:rPr>
          <w:b w:val="0"/>
          <w:bCs/>
          <w:sz w:val="20"/>
        </w:rPr>
        <w:br/>
        <w:t>8. Konuşmada mümkün olduğu kadar zengin bir kelime kadrosu kullanılmalı sınırlı bir dilden tekrarlanan belli kelimelerden kaçınmalıdır.</w:t>
      </w:r>
      <w:r w:rsidRPr="003D5818">
        <w:rPr>
          <w:b w:val="0"/>
          <w:bCs/>
          <w:sz w:val="20"/>
        </w:rPr>
        <w:br/>
      </w:r>
      <w:r w:rsidRPr="003D5818">
        <w:rPr>
          <w:b w:val="0"/>
          <w:bCs/>
          <w:sz w:val="20"/>
        </w:rPr>
        <w:br/>
        <w:t xml:space="preserve">9. Konuşmada kelimeleri doğru söylemeye özen gösterilmelidir. Telaffuzun şive ve ağız özellikleri taşımamasına çalışılmalı edebi </w:t>
      </w:r>
      <w:proofErr w:type="spellStart"/>
      <w:r w:rsidRPr="003D5818">
        <w:rPr>
          <w:b w:val="0"/>
          <w:bCs/>
          <w:sz w:val="20"/>
        </w:rPr>
        <w:t>dilkültür</w:t>
      </w:r>
      <w:proofErr w:type="spellEnd"/>
      <w:r w:rsidRPr="003D5818">
        <w:rPr>
          <w:b w:val="0"/>
          <w:bCs/>
          <w:sz w:val="20"/>
        </w:rPr>
        <w:t xml:space="preserve"> dili ile konuşmaya gayret edilmelidir.</w:t>
      </w:r>
      <w:r w:rsidRPr="003D5818">
        <w:rPr>
          <w:b w:val="0"/>
          <w:bCs/>
          <w:sz w:val="20"/>
        </w:rPr>
        <w:br/>
      </w:r>
      <w:r w:rsidRPr="003D5818">
        <w:rPr>
          <w:b w:val="0"/>
          <w:bCs/>
          <w:sz w:val="20"/>
        </w:rPr>
        <w:br/>
        <w:t>10. Konuşma veciz denecek şekilde ölçülü olmalı mana ve fikir ile söz arasında seçkin bir uyum olmalı söz fikri tam ihata ve ifade etmeli fikir sözü tam doldurmalı ondan taşmamalıdır. Söz konuya ve mekâna duruma uygun düşmelidir.</w:t>
      </w:r>
      <w:r w:rsidRPr="003D5818">
        <w:rPr>
          <w:b w:val="0"/>
          <w:bCs/>
          <w:sz w:val="20"/>
        </w:rPr>
        <w:br/>
      </w:r>
      <w:r w:rsidRPr="003D5818">
        <w:rPr>
          <w:b w:val="0"/>
          <w:bCs/>
          <w:sz w:val="20"/>
        </w:rPr>
        <w:br/>
        <w:t>11. Konuşmada söz açık ve seçik olmalı anlaşılır ve tatminkâr bir vasıf taşımalıdır.</w:t>
      </w:r>
      <w:r w:rsidRPr="003D5818">
        <w:rPr>
          <w:b w:val="0"/>
          <w:bCs/>
          <w:sz w:val="20"/>
        </w:rPr>
        <w:br/>
      </w:r>
      <w:r w:rsidRPr="003D5818">
        <w:rPr>
          <w:b w:val="0"/>
          <w:bCs/>
          <w:sz w:val="20"/>
        </w:rPr>
        <w:br/>
        <w:t xml:space="preserve">12. Konuşmada cümleler düzgün olmalı cümle yanlışı yapılmamalı uzun cümlelere tam </w:t>
      </w:r>
      <w:proofErr w:type="gramStart"/>
      <w:r w:rsidRPr="003D5818">
        <w:rPr>
          <w:b w:val="0"/>
          <w:bCs/>
          <w:sz w:val="20"/>
        </w:rPr>
        <w:t>hakimiyet</w:t>
      </w:r>
      <w:proofErr w:type="gramEnd"/>
      <w:r w:rsidRPr="003D5818">
        <w:rPr>
          <w:b w:val="0"/>
          <w:bCs/>
          <w:sz w:val="20"/>
        </w:rPr>
        <w:t xml:space="preserve"> yoksa mümkün olduğu kadar kısa cümle tercih edilmelidir.</w:t>
      </w:r>
      <w:r w:rsidRPr="003D5818">
        <w:rPr>
          <w:b w:val="0"/>
          <w:bCs/>
          <w:sz w:val="20"/>
        </w:rPr>
        <w:br/>
      </w:r>
      <w:r w:rsidRPr="003D5818">
        <w:rPr>
          <w:b w:val="0"/>
          <w:bCs/>
          <w:sz w:val="20"/>
        </w:rPr>
        <w:br/>
        <w:t xml:space="preserve">13. Konuşmada doğrunun yanında güzel de ihmal edilmemelidir. Bunun için sanatkârane bir dil ve ifade kullanılmalı; </w:t>
      </w:r>
      <w:proofErr w:type="spellStart"/>
      <w:r w:rsidRPr="003D5818">
        <w:rPr>
          <w:b w:val="0"/>
          <w:bCs/>
          <w:sz w:val="20"/>
        </w:rPr>
        <w:t>benzetmelermecazlar</w:t>
      </w:r>
      <w:proofErr w:type="spellEnd"/>
      <w:r w:rsidRPr="003D5818">
        <w:rPr>
          <w:b w:val="0"/>
          <w:bCs/>
          <w:sz w:val="20"/>
        </w:rPr>
        <w:t xml:space="preserve"> başka anlama gelecek kelimeler imalar tezatlar tekrarlar parlak anlamlar abartmalar kişileştirmeler çift anlamlı ve benzer kelimeler paralellikler ünlemler hitaplar örnekler fıkralar gibi çeşitli söz ve anlam ustalıklarına yerli yerinde müracaat olunmalıdır.</w:t>
      </w:r>
      <w:r w:rsidRPr="003D5818">
        <w:rPr>
          <w:b w:val="0"/>
          <w:bCs/>
          <w:sz w:val="20"/>
        </w:rPr>
        <w:br/>
      </w:r>
      <w:r w:rsidRPr="003D5818">
        <w:rPr>
          <w:b w:val="0"/>
          <w:bCs/>
          <w:sz w:val="20"/>
        </w:rPr>
        <w:br/>
        <w:t>14. Konuşmada inandırıcı olmaya dikkat edilmeli bunun için konuştuğuna önce kendisinin inandığını ispat eden bir üslup ve tavır ortaya konmalıdır.</w:t>
      </w:r>
      <w:r w:rsidRPr="003D5818">
        <w:rPr>
          <w:b w:val="0"/>
          <w:bCs/>
          <w:sz w:val="20"/>
        </w:rPr>
        <w:br/>
      </w:r>
      <w:r w:rsidRPr="003D5818">
        <w:rPr>
          <w:b w:val="0"/>
          <w:bCs/>
          <w:sz w:val="20"/>
        </w:rPr>
        <w:br/>
        <w:t xml:space="preserve">15. Konuşmada mimik ve jestlerden; sözün ve fikrin </w:t>
      </w:r>
      <w:proofErr w:type="spellStart"/>
      <w:r w:rsidRPr="003D5818">
        <w:rPr>
          <w:b w:val="0"/>
          <w:bCs/>
          <w:sz w:val="20"/>
        </w:rPr>
        <w:t>âhengine</w:t>
      </w:r>
      <w:proofErr w:type="spellEnd"/>
      <w:r w:rsidRPr="003D5818">
        <w:rPr>
          <w:b w:val="0"/>
          <w:bCs/>
          <w:sz w:val="20"/>
        </w:rPr>
        <w:t xml:space="preserve"> uygun bir şekilde ve ölçülü olarak şuurla istifade etmelidir. Ses kadar vücudun da canlı olması bezgin isteksiz tavırlar takınmak hatta yerine göre anlamı bakışlarımızla da ifade etmek dinleyenlerin ilgisini çeker.</w:t>
      </w:r>
      <w:r w:rsidRPr="003D5818">
        <w:rPr>
          <w:b w:val="0"/>
          <w:bCs/>
          <w:sz w:val="20"/>
        </w:rPr>
        <w:br/>
      </w:r>
      <w:r w:rsidRPr="003D5818">
        <w:rPr>
          <w:b w:val="0"/>
          <w:bCs/>
          <w:sz w:val="20"/>
        </w:rPr>
        <w:br/>
        <w:t>16. Konuşmada tek bir noktaya değil dinleyenlerin hepsine ve her tarafa bakacak şekilde ölçülü ve kavrayıcı bir hitap tarzı seçilmelidir.</w:t>
      </w:r>
      <w:r w:rsidRPr="003D5818">
        <w:rPr>
          <w:b w:val="0"/>
          <w:bCs/>
          <w:sz w:val="20"/>
        </w:rPr>
        <w:br/>
      </w:r>
      <w:r w:rsidRPr="003D5818">
        <w:rPr>
          <w:b w:val="0"/>
          <w:bCs/>
          <w:sz w:val="20"/>
        </w:rPr>
        <w:br/>
        <w:t>17. Konuşma ne doyurmayan bir kısalıkta ne de sabır taşıracak bir uzunlukta olmalıdır.</w:t>
      </w:r>
      <w:r w:rsidRPr="003D5818">
        <w:rPr>
          <w:b w:val="0"/>
          <w:bCs/>
          <w:sz w:val="20"/>
        </w:rPr>
        <w:br/>
      </w:r>
      <w:r w:rsidRPr="003D5818">
        <w:rPr>
          <w:b w:val="0"/>
          <w:bCs/>
          <w:sz w:val="20"/>
        </w:rPr>
        <w:br/>
        <w:t>18. Konuşmada dinleyenlerin nabzı tutulmalı konuşmanın dozu dinleyenlerin tepkilerine göre ayarlanmalıdır.</w:t>
      </w:r>
      <w:r w:rsidRPr="003D5818">
        <w:rPr>
          <w:b w:val="0"/>
          <w:bCs/>
          <w:sz w:val="20"/>
        </w:rPr>
        <w:br/>
      </w:r>
      <w:r w:rsidRPr="003D5818">
        <w:rPr>
          <w:b w:val="0"/>
          <w:bCs/>
          <w:sz w:val="20"/>
        </w:rPr>
        <w:br/>
        <w:t>Dinleyiciler âdeta bitir de gidelim diyen yalvaran gözlerle size bakmaya başlamışlarsa sözü fazla uzatmadan konuşmayı toparlamakta fayda vardır. Dinleyenlerin bakışlarından yapılan bu konuşmadan haz aldıkları seziliyorsa konuşma aynı canlılıkta örneklerle biraz daha genişletilebilir.</w:t>
      </w:r>
      <w:r w:rsidRPr="003D5818">
        <w:rPr>
          <w:b w:val="0"/>
          <w:bCs/>
          <w:sz w:val="20"/>
        </w:rPr>
        <w:br/>
      </w:r>
    </w:p>
    <w:p w:rsidR="0082089F" w:rsidRDefault="0082089F" w:rsidP="0082089F">
      <w:pPr>
        <w:pStyle w:val="KonuBal"/>
        <w:rPr>
          <w:sz w:val="20"/>
        </w:rPr>
      </w:pPr>
    </w:p>
    <w:p w:rsidR="00CE1D96" w:rsidRDefault="00CE1D96" w:rsidP="0082089F">
      <w:pPr>
        <w:pStyle w:val="KonuBal"/>
        <w:rPr>
          <w:sz w:val="20"/>
        </w:rPr>
      </w:pPr>
    </w:p>
    <w:p w:rsidR="00CE1D96" w:rsidRPr="003D5818" w:rsidRDefault="00CE1D96" w:rsidP="0082089F">
      <w:pPr>
        <w:pStyle w:val="KonuBal"/>
        <w:rPr>
          <w:sz w:val="20"/>
        </w:rPr>
      </w:pPr>
    </w:p>
    <w:p w:rsidR="0082089F" w:rsidRPr="003D5818" w:rsidRDefault="0082089F" w:rsidP="0082089F">
      <w:pPr>
        <w:pStyle w:val="KonuBal"/>
        <w:rPr>
          <w:sz w:val="20"/>
        </w:rPr>
      </w:pPr>
      <w:r w:rsidRPr="003D5818">
        <w:rPr>
          <w:sz w:val="20"/>
        </w:rPr>
        <w:lastRenderedPageBreak/>
        <w:t>SERBEST EKİNLİKLERİ DERSİ GÜNLÜK PLÂNI 4. HAFTA</w:t>
      </w:r>
    </w:p>
    <w:p w:rsidR="0082089F" w:rsidRPr="003D5818"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335"/>
                <w:tab w:val="left" w:pos="868"/>
                <w:tab w:val="left" w:pos="1077"/>
              </w:tabs>
              <w:rPr>
                <w:b/>
              </w:rPr>
            </w:pPr>
            <w:r w:rsidRPr="003D5818">
              <w:rPr>
                <w:b/>
              </w:rPr>
              <w:t xml:space="preserve"> </w:t>
            </w:r>
            <w:r w:rsidRPr="00AF630A">
              <w:rPr>
                <w:b/>
              </w:rPr>
              <w:t>Duygular ve Sanatlar</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KAZANIM         </w:t>
            </w:r>
          </w:p>
        </w:tc>
        <w:tc>
          <w:tcPr>
            <w:tcW w:w="7300" w:type="dxa"/>
          </w:tcPr>
          <w:p w:rsidR="0082089F" w:rsidRPr="00AF630A" w:rsidRDefault="0082089F" w:rsidP="00807124">
            <w:pPr>
              <w:tabs>
                <w:tab w:val="left" w:pos="216"/>
              </w:tabs>
            </w:pPr>
            <w:r w:rsidRPr="003D5818">
              <w:rPr>
                <w:b/>
              </w:rPr>
              <w:t xml:space="preserve"> </w:t>
            </w:r>
            <w:r w:rsidRPr="00AF630A">
              <w:rPr>
                <w:b/>
              </w:rPr>
              <w:t>1.</w:t>
            </w:r>
            <w:r w:rsidRPr="00AF630A">
              <w:t xml:space="preserve"> Mutluluk, üzüntü, sevinç, öfke, tiksinme, korku duygularını ifade eder.</w:t>
            </w:r>
          </w:p>
          <w:p w:rsidR="0082089F" w:rsidRPr="007E194C" w:rsidRDefault="0082089F" w:rsidP="00807124">
            <w:pPr>
              <w:tabs>
                <w:tab w:val="left" w:pos="284"/>
              </w:tabs>
              <w:jc w:val="both"/>
            </w:pPr>
            <w:r w:rsidRPr="00AF630A">
              <w:rPr>
                <w:b/>
              </w:rPr>
              <w:t>2.</w:t>
            </w:r>
            <w:r w:rsidRPr="00AF630A">
              <w:t xml:space="preserve"> Duyguların iletişimdeki önemini fark eder.</w:t>
            </w:r>
          </w:p>
        </w:tc>
      </w:tr>
    </w:tbl>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7E194C" w:rsidRDefault="0082089F" w:rsidP="00807124">
            <w:r w:rsidRPr="00AF630A">
              <w:t xml:space="preserve">Anlatım, Gösterip Yaptırma,  Gösteri, Beyin Fırtınası, Benzetim, Drama, </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AF630A">
              <w:t xml:space="preserve">Masal ve </w:t>
            </w:r>
            <w:proofErr w:type="gramStart"/>
            <w:r w:rsidRPr="00AF630A">
              <w:t>hikaye</w:t>
            </w:r>
            <w:proofErr w:type="gramEnd"/>
            <w:r w:rsidRPr="00AF630A">
              <w:t xml:space="preserve"> kitapları</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Okul, sınıf</w:t>
            </w:r>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3D5818" w:rsidRDefault="0082089F" w:rsidP="00807124">
            <w:r w:rsidRPr="00AF630A">
              <w:rPr>
                <w:bCs/>
              </w:rPr>
              <w:sym w:font="Webdings" w:char="F048"/>
            </w:r>
            <w:r w:rsidRPr="00AF630A">
              <w:rPr>
                <w:bCs/>
              </w:rPr>
              <w:t xml:space="preserve"> </w:t>
            </w:r>
            <w:r w:rsidRPr="00AF630A">
              <w:t>Ben nerede yaşıyorum?</w:t>
            </w:r>
          </w:p>
        </w:tc>
      </w:tr>
      <w:tr w:rsidR="0082089F" w:rsidRPr="003D5818" w:rsidTr="00807124">
        <w:trPr>
          <w:cantSplit/>
          <w:trHeight w:val="1079"/>
          <w:jc w:val="center"/>
        </w:trPr>
        <w:tc>
          <w:tcPr>
            <w:tcW w:w="10125" w:type="dxa"/>
            <w:gridSpan w:val="2"/>
            <w:vAlign w:val="center"/>
          </w:tcPr>
          <w:p w:rsidR="0082089F" w:rsidRDefault="0082089F" w:rsidP="00807124">
            <w:pPr>
              <w:rPr>
                <w:bCs/>
              </w:rPr>
            </w:pPr>
          </w:p>
          <w:p w:rsidR="0082089F" w:rsidRPr="00AF630A" w:rsidRDefault="0082089F" w:rsidP="00807124">
            <w:r w:rsidRPr="00AF630A">
              <w:rPr>
                <w:bCs/>
              </w:rPr>
              <w:sym w:font="Webdings" w:char="F048"/>
            </w:r>
            <w:r w:rsidRPr="00AF630A">
              <w:rPr>
                <w:bCs/>
              </w:rPr>
              <w:t xml:space="preserve"> </w:t>
            </w:r>
            <w:r w:rsidRPr="00AF630A">
              <w:t>Ben nerede yaşıyorum?</w:t>
            </w:r>
          </w:p>
          <w:p w:rsidR="0082089F" w:rsidRPr="00AF630A" w:rsidRDefault="0082089F" w:rsidP="0082089F">
            <w:pPr>
              <w:numPr>
                <w:ilvl w:val="0"/>
                <w:numId w:val="18"/>
              </w:numPr>
              <w:autoSpaceDE w:val="0"/>
              <w:autoSpaceDN w:val="0"/>
              <w:adjustRightInd w:val="0"/>
              <w:rPr>
                <w:bCs/>
              </w:rPr>
            </w:pPr>
            <w:r w:rsidRPr="00AF630A">
              <w:rPr>
                <w:bCs/>
              </w:rPr>
              <w:t>Öğrenciler gruplara ayrılır.</w:t>
            </w:r>
          </w:p>
          <w:p w:rsidR="0082089F" w:rsidRPr="00AF630A" w:rsidRDefault="0082089F" w:rsidP="0082089F">
            <w:pPr>
              <w:numPr>
                <w:ilvl w:val="0"/>
                <w:numId w:val="18"/>
              </w:numPr>
              <w:autoSpaceDE w:val="0"/>
              <w:autoSpaceDN w:val="0"/>
              <w:adjustRightInd w:val="0"/>
              <w:rPr>
                <w:bCs/>
              </w:rPr>
            </w:pPr>
            <w:r w:rsidRPr="00AF630A">
              <w:rPr>
                <w:bCs/>
              </w:rPr>
              <w:t>Farklı duyu durumları üzerinde yazılı olan öğrencilere verilir.</w:t>
            </w:r>
          </w:p>
          <w:p w:rsidR="0082089F" w:rsidRPr="00AF630A" w:rsidRDefault="0082089F" w:rsidP="0082089F">
            <w:pPr>
              <w:numPr>
                <w:ilvl w:val="0"/>
                <w:numId w:val="18"/>
              </w:numPr>
              <w:autoSpaceDE w:val="0"/>
              <w:autoSpaceDN w:val="0"/>
              <w:adjustRightInd w:val="0"/>
              <w:rPr>
                <w:bCs/>
              </w:rPr>
            </w:pPr>
            <w:r w:rsidRPr="00AF630A">
              <w:rPr>
                <w:bCs/>
              </w:rPr>
              <w:t>Ve öğrencilerden bu duyu durumlarına göre farklı doğaçlamalar yapmaları istenir.</w:t>
            </w:r>
          </w:p>
          <w:p w:rsidR="0082089F" w:rsidRPr="007E194C" w:rsidRDefault="0082089F" w:rsidP="0082089F">
            <w:pPr>
              <w:numPr>
                <w:ilvl w:val="0"/>
                <w:numId w:val="18"/>
              </w:numPr>
              <w:autoSpaceDE w:val="0"/>
              <w:autoSpaceDN w:val="0"/>
              <w:adjustRightInd w:val="0"/>
              <w:rPr>
                <w:bCs/>
              </w:rPr>
            </w:pPr>
            <w:r w:rsidRPr="00AF630A">
              <w:rPr>
                <w:bCs/>
              </w:rPr>
              <w:t>Bu duygular doğaçlamalarla ifade edilirken ne etkileşim sağlandığı gözlenir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3D5818" w:rsidRDefault="0082089F" w:rsidP="00807124">
            <w:pPr>
              <w:pStyle w:val="GvdeMetniGirintisi"/>
              <w:ind w:left="0" w:firstLine="0"/>
            </w:pPr>
            <w:r>
              <w:t>Değişik duyguların olduğunu ve bu duygulara paralel yüz ifadelerinin ve ruh halinin olduğunu bilmek</w:t>
            </w:r>
            <w:r w:rsidRPr="003D5818">
              <w:t xml:space="preserve">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3D5818" w:rsidRDefault="0082089F" w:rsidP="00807124"/>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3D5818" w:rsidRDefault="0082089F" w:rsidP="00807124">
            <w:pPr>
              <w:jc w:val="both"/>
            </w:pPr>
            <w:r w:rsidRPr="003D5818">
              <w:t xml:space="preserve">Öğrencilerin </w:t>
            </w:r>
            <w:r>
              <w:t>değişik duyguların oluşabileceğini ve bu duygular ölçüsünde hangi insana nasıl davranması ve yaklaşması gerektiği ile ilgili bilgiler verildi.</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3D5818" w:rsidRDefault="0082089F" w:rsidP="00807124">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rPr>
                <w:spacing w:val="-20"/>
              </w:rPr>
              <w:t xml:space="preserve"> </w:t>
            </w:r>
            <w:r w:rsidRPr="00AF630A">
              <w:t>Canlandırma çalışmaları sırasında</w:t>
            </w:r>
            <w:r w:rsidRPr="00AF630A">
              <w:rPr>
                <w:b/>
              </w:rPr>
              <w:t xml:space="preserve"> </w:t>
            </w:r>
            <w:r w:rsidRPr="00AF630A">
              <w:t>öğrencilerin</w:t>
            </w:r>
            <w:r w:rsidRPr="00AF630A">
              <w:rPr>
                <w:b/>
              </w:rPr>
              <w:t xml:space="preserve"> </w:t>
            </w:r>
            <w:r w:rsidRPr="00AF630A">
              <w:t>kendisine ve arkadaşlarına zarar vermeden bedenlerini özgürce kullanmalarına imkân sağlayınız</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w:t>
            </w:r>
            <w:r w:rsidRPr="003D5818">
              <w:rPr>
                <w:b/>
                <w:spacing w:val="-20"/>
              </w:rPr>
              <w:t xml:space="preserve">[!] </w:t>
            </w:r>
            <w:r w:rsidRPr="003D5818">
              <w:t>Sınıfça bilinen ve çocukların gelişim seviyesine uygun fiziksel etkinliklerin faydaları diğer derslerde de ifade edilir.</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 w:rsidR="0082089F" w:rsidRPr="003D5818" w:rsidRDefault="0082089F" w:rsidP="0082089F"/>
    <w:p w:rsidR="0082089F" w:rsidRDefault="0082089F" w:rsidP="0082089F"/>
    <w:p w:rsidR="00CE1D96" w:rsidRDefault="00CE1D96" w:rsidP="0082089F"/>
    <w:p w:rsidR="0082089F" w:rsidRDefault="0082089F" w:rsidP="0082089F"/>
    <w:p w:rsidR="0082089F" w:rsidRDefault="0082089F" w:rsidP="0082089F"/>
    <w:p w:rsidR="00CE1D96" w:rsidRDefault="00CE1D96" w:rsidP="0082089F"/>
    <w:p w:rsidR="00CE1D96" w:rsidRDefault="00CE1D96" w:rsidP="0082089F"/>
    <w:p w:rsidR="00CE1D96" w:rsidRDefault="00CE1D96" w:rsidP="0082089F"/>
    <w:p w:rsidR="00CE1D96" w:rsidRDefault="00CE1D96" w:rsidP="0082089F"/>
    <w:p w:rsidR="0082089F" w:rsidRDefault="0082089F" w:rsidP="0082089F"/>
    <w:p w:rsidR="0082089F" w:rsidRPr="003D5818" w:rsidRDefault="0082089F" w:rsidP="0082089F"/>
    <w:p w:rsidR="0082089F" w:rsidRPr="003D5818" w:rsidRDefault="0082089F" w:rsidP="0082089F"/>
    <w:p w:rsidR="0082089F" w:rsidRDefault="0082089F" w:rsidP="0082089F">
      <w:pPr>
        <w:pStyle w:val="KonuBal"/>
        <w:rPr>
          <w:sz w:val="20"/>
        </w:rPr>
      </w:pPr>
      <w:r w:rsidRPr="003D5818">
        <w:rPr>
          <w:sz w:val="20"/>
        </w:rPr>
        <w:lastRenderedPageBreak/>
        <w:t>SERBEST EKİNLİKLERİ DERSİ GÜNLÜK PLÂNI 4. HAFTA</w:t>
      </w:r>
    </w:p>
    <w:p w:rsidR="00FF69C8" w:rsidRPr="003D5818" w:rsidRDefault="00FF69C8"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3D5818" w:rsidTr="00807124">
        <w:trPr>
          <w:cantSplit/>
          <w:jc w:val="center"/>
        </w:trPr>
        <w:tc>
          <w:tcPr>
            <w:tcW w:w="10117" w:type="dxa"/>
            <w:gridSpan w:val="2"/>
          </w:tcPr>
          <w:p w:rsidR="0082089F" w:rsidRPr="003D5818" w:rsidRDefault="0082089F" w:rsidP="00807124">
            <w:pPr>
              <w:spacing w:line="220" w:lineRule="exact"/>
            </w:pPr>
            <w:r w:rsidRPr="003D5818">
              <w:rPr>
                <w:b/>
                <w:bCs/>
              </w:rPr>
              <w:t>Süre:</w:t>
            </w:r>
            <w:r w:rsidRPr="003D5818">
              <w:t xml:space="preserve">  40+40 dakika</w:t>
            </w:r>
          </w:p>
        </w:tc>
      </w:tr>
      <w:tr w:rsidR="0082089F" w:rsidRPr="003D5818" w:rsidTr="00807124">
        <w:trPr>
          <w:cantSplit/>
          <w:trHeight w:val="3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DERS İN ADI </w:t>
            </w:r>
          </w:p>
        </w:tc>
        <w:tc>
          <w:tcPr>
            <w:tcW w:w="7300" w:type="dxa"/>
          </w:tcPr>
          <w:p w:rsidR="0082089F" w:rsidRPr="003D5818" w:rsidRDefault="0082089F" w:rsidP="00807124">
            <w:pPr>
              <w:tabs>
                <w:tab w:val="left" w:pos="284"/>
              </w:tabs>
              <w:spacing w:line="240" w:lineRule="exact"/>
              <w:rPr>
                <w:b/>
              </w:rPr>
            </w:pPr>
            <w:r w:rsidRPr="003D5818">
              <w:rPr>
                <w:b/>
                <w:color w:val="000000"/>
              </w:rPr>
              <w:t>SERBEST ETKİNLİKLER DERSİ</w:t>
            </w:r>
          </w:p>
        </w:tc>
      </w:tr>
      <w:tr w:rsidR="0082089F" w:rsidRPr="003D5818" w:rsidTr="00807124">
        <w:trPr>
          <w:cantSplit/>
          <w:trHeight w:val="225"/>
          <w:jc w:val="center"/>
        </w:trPr>
        <w:tc>
          <w:tcPr>
            <w:tcW w:w="2817" w:type="dxa"/>
            <w:vAlign w:val="center"/>
          </w:tcPr>
          <w:p w:rsidR="0082089F" w:rsidRPr="003D5818" w:rsidRDefault="0082089F" w:rsidP="00807124">
            <w:pPr>
              <w:spacing w:line="180" w:lineRule="exact"/>
              <w:rPr>
                <w:b/>
                <w:color w:val="000000"/>
              </w:rPr>
            </w:pPr>
            <w:r w:rsidRPr="003D5818">
              <w:rPr>
                <w:b/>
                <w:color w:val="000000"/>
              </w:rPr>
              <w:t xml:space="preserve">SINIF </w:t>
            </w:r>
          </w:p>
        </w:tc>
        <w:tc>
          <w:tcPr>
            <w:tcW w:w="7300" w:type="dxa"/>
          </w:tcPr>
          <w:p w:rsidR="0082089F" w:rsidRPr="003D5818" w:rsidRDefault="0082089F" w:rsidP="00807124">
            <w:pPr>
              <w:tabs>
                <w:tab w:val="left" w:pos="284"/>
              </w:tabs>
              <w:spacing w:line="240" w:lineRule="exact"/>
              <w:rPr>
                <w:b/>
              </w:rPr>
            </w:pPr>
            <w:r w:rsidRPr="003D5818">
              <w:rPr>
                <w:b/>
              </w:rPr>
              <w:t>3</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DERS         </w:t>
            </w:r>
          </w:p>
        </w:tc>
        <w:tc>
          <w:tcPr>
            <w:tcW w:w="7300" w:type="dxa"/>
          </w:tcPr>
          <w:p w:rsidR="0082089F" w:rsidRPr="003D5818" w:rsidRDefault="0082089F" w:rsidP="00807124">
            <w:pPr>
              <w:tabs>
                <w:tab w:val="left" w:pos="335"/>
                <w:tab w:val="left" w:pos="868"/>
                <w:tab w:val="left" w:pos="1077"/>
              </w:tabs>
              <w:rPr>
                <w:b/>
              </w:rPr>
            </w:pPr>
            <w:r w:rsidRPr="00AF630A">
              <w:rPr>
                <w:b/>
              </w:rPr>
              <w:t>Şarkı Söyleme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color w:val="000000"/>
              </w:rPr>
            </w:pPr>
            <w:r w:rsidRPr="003D5818">
              <w:rPr>
                <w:b/>
              </w:rPr>
              <w:t xml:space="preserve">KAZANIM         </w:t>
            </w:r>
          </w:p>
        </w:tc>
        <w:tc>
          <w:tcPr>
            <w:tcW w:w="7300" w:type="dxa"/>
          </w:tcPr>
          <w:p w:rsidR="0082089F" w:rsidRPr="003D5818" w:rsidRDefault="0082089F" w:rsidP="00807124">
            <w:pPr>
              <w:spacing w:line="240" w:lineRule="exact"/>
            </w:pPr>
            <w:r w:rsidRPr="003D5818">
              <w:rPr>
                <w:b/>
              </w:rPr>
              <w:t xml:space="preserve"> </w:t>
            </w:r>
            <w:r w:rsidRPr="00AF630A">
              <w:t>Birlikte şarkı söyleyebilme, şarkı söylemeye istekli olabilme</w:t>
            </w:r>
          </w:p>
        </w:tc>
      </w:tr>
      <w:tr w:rsidR="0082089F" w:rsidRPr="003D5818" w:rsidTr="00807124">
        <w:trPr>
          <w:cantSplit/>
          <w:jc w:val="center"/>
        </w:trPr>
        <w:tc>
          <w:tcPr>
            <w:tcW w:w="2817" w:type="dxa"/>
            <w:vAlign w:val="center"/>
          </w:tcPr>
          <w:p w:rsidR="0082089F" w:rsidRPr="003D5818" w:rsidRDefault="0082089F" w:rsidP="00807124">
            <w:pPr>
              <w:spacing w:line="180" w:lineRule="exact"/>
              <w:rPr>
                <w:b/>
              </w:rPr>
            </w:pPr>
            <w:r w:rsidRPr="003D5818">
              <w:rPr>
                <w:b/>
              </w:rPr>
              <w:t>BECERİ</w:t>
            </w:r>
          </w:p>
        </w:tc>
        <w:tc>
          <w:tcPr>
            <w:tcW w:w="7300" w:type="dxa"/>
          </w:tcPr>
          <w:p w:rsidR="0082089F" w:rsidRPr="003D5818" w:rsidRDefault="0082089F" w:rsidP="00807124">
            <w:pPr>
              <w:tabs>
                <w:tab w:val="left" w:pos="907"/>
              </w:tabs>
              <w:spacing w:line="240" w:lineRule="exact"/>
            </w:pPr>
            <w:r w:rsidRPr="00AF630A">
              <w:rPr>
                <w:b/>
              </w:rPr>
              <w:t>1.</w:t>
            </w:r>
            <w:r w:rsidRPr="00AF630A">
              <w:tab/>
              <w:t>Sevilen bir şarkıyı sınıfça söyleme</w:t>
            </w:r>
          </w:p>
        </w:tc>
      </w:tr>
    </w:tbl>
    <w:p w:rsidR="0082089F" w:rsidRPr="003D5818" w:rsidRDefault="0082089F" w:rsidP="0082089F">
      <w:pPr>
        <w:ind w:firstLine="180"/>
        <w:rPr>
          <w:b/>
        </w:rPr>
      </w:pPr>
    </w:p>
    <w:p w:rsidR="0082089F" w:rsidRPr="003D5818" w:rsidRDefault="0082089F" w:rsidP="0082089F">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ÖĞRENME-ÖĞRETME YÖNTEM VE TEKNİKLERİ</w:t>
            </w:r>
          </w:p>
        </w:tc>
        <w:tc>
          <w:tcPr>
            <w:tcW w:w="7304" w:type="dxa"/>
            <w:vAlign w:val="center"/>
          </w:tcPr>
          <w:p w:rsidR="0082089F" w:rsidRPr="003D5818" w:rsidRDefault="0082089F" w:rsidP="00807124">
            <w:r w:rsidRPr="00AF630A">
              <w:t xml:space="preserve">İyi seslendirilmiş şarkı, türkü vb. örnekleri dinleme </w:t>
            </w:r>
            <w:proofErr w:type="gramStart"/>
            <w:r w:rsidRPr="00AF630A">
              <w:t>ve  söyleme</w:t>
            </w:r>
            <w:proofErr w:type="gramEnd"/>
            <w:r w:rsidRPr="00AF630A">
              <w:t>, birlikte çalışmalar, tekrar.</w:t>
            </w:r>
          </w:p>
        </w:tc>
      </w:tr>
      <w:tr w:rsidR="0082089F" w:rsidRPr="003D5818" w:rsidTr="00807124">
        <w:trPr>
          <w:jc w:val="center"/>
        </w:trPr>
        <w:tc>
          <w:tcPr>
            <w:tcW w:w="2821" w:type="dxa"/>
            <w:vAlign w:val="center"/>
          </w:tcPr>
          <w:p w:rsidR="0082089F" w:rsidRPr="003D5818" w:rsidRDefault="0082089F" w:rsidP="00807124">
            <w:pPr>
              <w:pStyle w:val="Balk2"/>
              <w:spacing w:line="240" w:lineRule="auto"/>
              <w:jc w:val="left"/>
            </w:pPr>
            <w:r w:rsidRPr="003D5818">
              <w:t>KULLANILAN EĞİTİM TEKNOLOJİLERİ ARAÇ VE GEREÇLER</w:t>
            </w:r>
          </w:p>
        </w:tc>
        <w:tc>
          <w:tcPr>
            <w:tcW w:w="7304" w:type="dxa"/>
            <w:vAlign w:val="center"/>
          </w:tcPr>
          <w:p w:rsidR="0082089F" w:rsidRPr="003D5818" w:rsidRDefault="0082089F" w:rsidP="00807124">
            <w:pPr>
              <w:rPr>
                <w:color w:val="000000"/>
              </w:rPr>
            </w:pPr>
            <w:r w:rsidRPr="00AF630A">
              <w:t>Müzik ders kitabı,  müzik defteri, kasetçalar, kaset</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 xml:space="preserve">DERS ALANI                   </w:t>
            </w:r>
          </w:p>
        </w:tc>
        <w:tc>
          <w:tcPr>
            <w:tcW w:w="7304" w:type="dxa"/>
            <w:vAlign w:val="center"/>
          </w:tcPr>
          <w:p w:rsidR="0082089F" w:rsidRPr="003D5818" w:rsidRDefault="0082089F" w:rsidP="00807124">
            <w:pPr>
              <w:tabs>
                <w:tab w:val="left" w:pos="284"/>
                <w:tab w:val="left" w:pos="2268"/>
                <w:tab w:val="left" w:pos="2520"/>
              </w:tabs>
              <w:spacing w:line="240" w:lineRule="exact"/>
            </w:pPr>
            <w:r w:rsidRPr="003D5818">
              <w:t xml:space="preserve">Okul </w:t>
            </w:r>
            <w:proofErr w:type="gramStart"/>
            <w:r w:rsidRPr="003D5818">
              <w:t>kütüphanesi , sınıf</w:t>
            </w:r>
            <w:proofErr w:type="gramEnd"/>
          </w:p>
        </w:tc>
      </w:tr>
      <w:tr w:rsidR="0082089F" w:rsidRPr="003D5818" w:rsidTr="00807124">
        <w:trPr>
          <w:cantSplit/>
          <w:jc w:val="center"/>
        </w:trPr>
        <w:tc>
          <w:tcPr>
            <w:tcW w:w="10125" w:type="dxa"/>
            <w:gridSpan w:val="2"/>
            <w:vAlign w:val="center"/>
          </w:tcPr>
          <w:p w:rsidR="0082089F" w:rsidRPr="003D5818" w:rsidRDefault="0082089F" w:rsidP="00807124">
            <w:pPr>
              <w:jc w:val="center"/>
              <w:rPr>
                <w:b/>
              </w:rPr>
            </w:pPr>
          </w:p>
          <w:p w:rsidR="0082089F" w:rsidRPr="003D5818" w:rsidRDefault="0082089F" w:rsidP="00807124">
            <w:pPr>
              <w:jc w:val="center"/>
            </w:pPr>
            <w:r w:rsidRPr="003D5818">
              <w:rPr>
                <w:b/>
              </w:rPr>
              <w:t>ÖĞRENME-ÖĞRETME SÜRECİ</w:t>
            </w:r>
          </w:p>
        </w:tc>
      </w:tr>
      <w:tr w:rsidR="0082089F" w:rsidRPr="003D5818" w:rsidTr="00807124">
        <w:trPr>
          <w:cantSplit/>
          <w:trHeight w:val="286"/>
          <w:jc w:val="center"/>
        </w:trPr>
        <w:tc>
          <w:tcPr>
            <w:tcW w:w="2821" w:type="dxa"/>
            <w:vAlign w:val="center"/>
          </w:tcPr>
          <w:p w:rsidR="0082089F" w:rsidRPr="003D5818" w:rsidRDefault="0082089F" w:rsidP="00807124">
            <w:pPr>
              <w:pStyle w:val="Balk3"/>
              <w:rPr>
                <w:sz w:val="20"/>
              </w:rPr>
            </w:pPr>
            <w:r w:rsidRPr="003D5818">
              <w:rPr>
                <w:bCs/>
                <w:sz w:val="20"/>
              </w:rPr>
              <w:t>ETKİNLİK ÖRNEĞİ</w:t>
            </w:r>
          </w:p>
        </w:tc>
        <w:tc>
          <w:tcPr>
            <w:tcW w:w="7304" w:type="dxa"/>
            <w:shd w:val="clear" w:color="auto" w:fill="auto"/>
            <w:vAlign w:val="center"/>
          </w:tcPr>
          <w:p w:rsidR="0082089F" w:rsidRPr="007E194C" w:rsidRDefault="0082089F" w:rsidP="00807124">
            <w:pPr>
              <w:pStyle w:val="Balk2"/>
              <w:spacing w:line="240" w:lineRule="auto"/>
              <w:rPr>
                <w:i/>
              </w:rPr>
            </w:pPr>
            <w:r w:rsidRPr="00AF630A">
              <w:rPr>
                <w:i/>
              </w:rPr>
              <w:t>GEZSEN ANADOLU’YU</w:t>
            </w:r>
          </w:p>
        </w:tc>
      </w:tr>
      <w:tr w:rsidR="0082089F" w:rsidRPr="003D5818" w:rsidTr="00807124">
        <w:trPr>
          <w:cantSplit/>
          <w:trHeight w:val="1655"/>
          <w:jc w:val="center"/>
        </w:trPr>
        <w:tc>
          <w:tcPr>
            <w:tcW w:w="10125" w:type="dxa"/>
            <w:gridSpan w:val="2"/>
            <w:vAlign w:val="center"/>
          </w:tcPr>
          <w:p w:rsidR="0082089F" w:rsidRPr="00AF630A" w:rsidRDefault="0082089F" w:rsidP="00807124">
            <w:pPr>
              <w:pStyle w:val="Balk2"/>
              <w:spacing w:line="240" w:lineRule="auto"/>
              <w:rPr>
                <w:i/>
              </w:rPr>
            </w:pPr>
            <w:r w:rsidRPr="00AF630A">
              <w:rPr>
                <w:i/>
              </w:rPr>
              <w:t>GEZSEN ANADOLU’YU</w:t>
            </w:r>
          </w:p>
          <w:p w:rsidR="0082089F" w:rsidRPr="00AF630A" w:rsidRDefault="0082089F" w:rsidP="00807124">
            <w:r w:rsidRPr="00AF630A">
              <w:t>Sen ne güzel bulursun</w:t>
            </w:r>
          </w:p>
          <w:p w:rsidR="0082089F" w:rsidRPr="00AF630A" w:rsidRDefault="0082089F" w:rsidP="00807124">
            <w:r w:rsidRPr="00AF630A">
              <w:t>Gezsen Anadolu’yu</w:t>
            </w:r>
          </w:p>
          <w:p w:rsidR="0082089F" w:rsidRPr="00AF630A" w:rsidRDefault="0082089F" w:rsidP="00807124">
            <w:r w:rsidRPr="00AF630A">
              <w:t>Dertlerden kurtulursun</w:t>
            </w:r>
          </w:p>
          <w:p w:rsidR="0082089F" w:rsidRPr="00AF630A" w:rsidRDefault="0082089F" w:rsidP="00807124">
            <w:r w:rsidRPr="00AF630A">
              <w:t>Gezsen Anadolu’yu</w:t>
            </w:r>
          </w:p>
          <w:p w:rsidR="0082089F" w:rsidRPr="00AF630A" w:rsidRDefault="0082089F" w:rsidP="00807124">
            <w:r w:rsidRPr="00AF630A">
              <w:t xml:space="preserve">       Billur ırmakları var</w:t>
            </w:r>
          </w:p>
          <w:p w:rsidR="0082089F" w:rsidRPr="00AF630A" w:rsidRDefault="0082089F" w:rsidP="00807124">
            <w:r w:rsidRPr="00AF630A">
              <w:t xml:space="preserve">       Buzdan kaynakları var </w:t>
            </w:r>
          </w:p>
          <w:p w:rsidR="0082089F" w:rsidRPr="00AF630A" w:rsidRDefault="0082089F" w:rsidP="00807124">
            <w:r w:rsidRPr="00AF630A">
              <w:t xml:space="preserve">       Ne hoş toprakları var</w:t>
            </w:r>
          </w:p>
          <w:p w:rsidR="0082089F" w:rsidRPr="00AF630A" w:rsidRDefault="0082089F" w:rsidP="00807124">
            <w:r w:rsidRPr="00AF630A">
              <w:t xml:space="preserve">       Gezsen Anadolu’yu</w:t>
            </w:r>
          </w:p>
          <w:p w:rsidR="0082089F" w:rsidRPr="00AF630A" w:rsidRDefault="0082089F" w:rsidP="00807124">
            <w:r w:rsidRPr="00AF630A">
              <w:t>Orda bahar başkadır</w:t>
            </w:r>
          </w:p>
          <w:p w:rsidR="0082089F" w:rsidRPr="00AF630A" w:rsidRDefault="0082089F" w:rsidP="00807124">
            <w:r w:rsidRPr="00AF630A">
              <w:t>Yazlar kışlar başkadır</w:t>
            </w:r>
          </w:p>
          <w:p w:rsidR="0082089F" w:rsidRPr="00AF630A" w:rsidRDefault="0082089F" w:rsidP="00807124">
            <w:r w:rsidRPr="00AF630A">
              <w:t>Ah</w:t>
            </w:r>
            <w:proofErr w:type="gramStart"/>
            <w:r w:rsidRPr="00AF630A">
              <w:t>!...</w:t>
            </w:r>
            <w:proofErr w:type="gramEnd"/>
            <w:r w:rsidRPr="00AF630A">
              <w:t xml:space="preserve"> Bu diyar başkadır</w:t>
            </w:r>
          </w:p>
          <w:p w:rsidR="0082089F" w:rsidRPr="003D5818" w:rsidRDefault="0082089F" w:rsidP="00807124">
            <w:pPr>
              <w:rPr>
                <w:bCs/>
                <w:color w:val="000000"/>
              </w:rPr>
            </w:pPr>
            <w:r w:rsidRPr="00AF630A">
              <w:t>Gezsen Anadolu’yu</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Bireysel Öğrenme Etkinlikleri</w:t>
            </w:r>
          </w:p>
          <w:p w:rsidR="0082089F" w:rsidRPr="003D5818" w:rsidRDefault="0082089F" w:rsidP="00807124">
            <w:pPr>
              <w:rPr>
                <w:b/>
              </w:rPr>
            </w:pPr>
            <w:r w:rsidRPr="003D5818">
              <w:rPr>
                <w:b/>
              </w:rPr>
              <w:t>(Ödev, deney, problem çözme vb.)</w:t>
            </w:r>
          </w:p>
        </w:tc>
        <w:tc>
          <w:tcPr>
            <w:tcW w:w="7304" w:type="dxa"/>
            <w:vAlign w:val="center"/>
          </w:tcPr>
          <w:p w:rsidR="0082089F" w:rsidRPr="004004CA" w:rsidRDefault="0082089F" w:rsidP="00807124">
            <w:pPr>
              <w:pStyle w:val="GvdeMetniGirintisi"/>
              <w:ind w:left="0" w:firstLine="0"/>
            </w:pPr>
            <w:r>
              <w:t>Okulda öğrendikleri seviyelerine uygun şarkı ve türküleri bilip söylemek ve dinlemeye çalışmak bireye neler kazandırır.</w:t>
            </w:r>
          </w:p>
        </w:tc>
      </w:tr>
      <w:tr w:rsidR="0082089F" w:rsidRPr="003D5818" w:rsidTr="00807124">
        <w:trPr>
          <w:jc w:val="center"/>
        </w:trPr>
        <w:tc>
          <w:tcPr>
            <w:tcW w:w="2821" w:type="dxa"/>
            <w:vAlign w:val="center"/>
          </w:tcPr>
          <w:p w:rsidR="0082089F" w:rsidRPr="003D5818" w:rsidRDefault="0082089F" w:rsidP="00807124">
            <w:pPr>
              <w:rPr>
                <w:b/>
              </w:rPr>
            </w:pPr>
            <w:r w:rsidRPr="003D5818">
              <w:rPr>
                <w:b/>
              </w:rPr>
              <w:t>Grupla Öğrenme Etkinlikleri</w:t>
            </w:r>
          </w:p>
          <w:p w:rsidR="0082089F" w:rsidRPr="003D5818" w:rsidRDefault="0082089F" w:rsidP="00807124">
            <w:pPr>
              <w:rPr>
                <w:b/>
              </w:rPr>
            </w:pPr>
            <w:r w:rsidRPr="003D5818">
              <w:rPr>
                <w:b/>
              </w:rPr>
              <w:t>(Proje, gezi, gözlem vb.)</w:t>
            </w:r>
          </w:p>
        </w:tc>
        <w:tc>
          <w:tcPr>
            <w:tcW w:w="7304" w:type="dxa"/>
            <w:vAlign w:val="center"/>
          </w:tcPr>
          <w:p w:rsidR="0082089F" w:rsidRPr="004004CA" w:rsidRDefault="0082089F" w:rsidP="00807124">
            <w:r>
              <w:t xml:space="preserve">Grupça şarkı ve türkülerde </w:t>
            </w:r>
            <w:proofErr w:type="spellStart"/>
            <w:r>
              <w:t>söylettirilidi</w:t>
            </w:r>
            <w:proofErr w:type="spellEnd"/>
          </w:p>
        </w:tc>
      </w:tr>
      <w:tr w:rsidR="0082089F" w:rsidRPr="003D5818" w:rsidTr="00807124">
        <w:trPr>
          <w:jc w:val="center"/>
        </w:trPr>
        <w:tc>
          <w:tcPr>
            <w:tcW w:w="2821" w:type="dxa"/>
            <w:vAlign w:val="center"/>
          </w:tcPr>
          <w:p w:rsidR="0082089F" w:rsidRPr="003D5818" w:rsidRDefault="0082089F" w:rsidP="00807124">
            <w:pPr>
              <w:rPr>
                <w:b/>
              </w:rPr>
            </w:pPr>
            <w:r w:rsidRPr="003D5818">
              <w:rPr>
                <w:b/>
              </w:rPr>
              <w:t>Özet</w:t>
            </w:r>
          </w:p>
        </w:tc>
        <w:tc>
          <w:tcPr>
            <w:tcW w:w="7304" w:type="dxa"/>
            <w:vAlign w:val="center"/>
          </w:tcPr>
          <w:p w:rsidR="0082089F" w:rsidRPr="004004CA" w:rsidRDefault="0082089F" w:rsidP="00807124">
            <w:pPr>
              <w:jc w:val="both"/>
            </w:pPr>
            <w:r>
              <w:t>Şarkı ve türküleri bilip söylemeleri istenir amaç hem şarkı ve türkü kültürlerini tanıtmak hem de arkadaşlarıyla hoş vakit geçirmeleri sağlandı ayrıca arkadaşlarına hitap etmekte güçlük çekenlerin heyecanları alınmaya çalışıldı.</w:t>
            </w:r>
          </w:p>
        </w:tc>
      </w:tr>
    </w:tbl>
    <w:p w:rsidR="0082089F" w:rsidRPr="003D5818" w:rsidRDefault="0082089F" w:rsidP="0082089F">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3D5818" w:rsidTr="00807124">
        <w:trPr>
          <w:jc w:val="center"/>
        </w:trPr>
        <w:tc>
          <w:tcPr>
            <w:tcW w:w="5253" w:type="dxa"/>
          </w:tcPr>
          <w:p w:rsidR="0082089F" w:rsidRPr="003D5818" w:rsidRDefault="0082089F" w:rsidP="00807124">
            <w:pPr>
              <w:pStyle w:val="Balk1"/>
              <w:rPr>
                <w:sz w:val="20"/>
              </w:rPr>
            </w:pPr>
            <w:r w:rsidRPr="003D5818">
              <w:rPr>
                <w:sz w:val="20"/>
              </w:rPr>
              <w:t>Ölçme-Değerlendirme:</w:t>
            </w:r>
          </w:p>
          <w:p w:rsidR="0082089F" w:rsidRPr="003D5818" w:rsidRDefault="0082089F" w:rsidP="00807124">
            <w:pPr>
              <w:rPr>
                <w:b/>
              </w:rPr>
            </w:pPr>
            <w:r w:rsidRPr="003D5818">
              <w:rPr>
                <w:b/>
              </w:rPr>
              <w:t xml:space="preserve"> Grupla öğrenme etkinliklerine yönelik Ölçme-Değerlendirme</w:t>
            </w:r>
          </w:p>
          <w:p w:rsidR="0082089F" w:rsidRPr="003D5818" w:rsidRDefault="0082089F" w:rsidP="00807124"/>
        </w:tc>
        <w:tc>
          <w:tcPr>
            <w:tcW w:w="4915" w:type="dxa"/>
            <w:vAlign w:val="center"/>
          </w:tcPr>
          <w:p w:rsidR="0082089F" w:rsidRPr="00AF630A" w:rsidRDefault="0082089F" w:rsidP="00807124">
            <w:pPr>
              <w:tabs>
                <w:tab w:val="left" w:pos="224"/>
                <w:tab w:val="left" w:pos="366"/>
              </w:tabs>
            </w:pPr>
            <w:r w:rsidRPr="00AF630A">
              <w:rPr>
                <w:b/>
              </w:rPr>
              <w:t>1.</w:t>
            </w:r>
            <w:r w:rsidRPr="00AF630A">
              <w:t>Şarkı söyleme kurallarına dikkat ediyor mu?</w:t>
            </w:r>
          </w:p>
          <w:p w:rsidR="0082089F" w:rsidRPr="003D5818" w:rsidRDefault="0082089F" w:rsidP="00807124">
            <w:pPr>
              <w:tabs>
                <w:tab w:val="left" w:pos="224"/>
                <w:tab w:val="left" w:pos="366"/>
              </w:tabs>
            </w:pPr>
            <w:r w:rsidRPr="00AF630A">
              <w:rPr>
                <w:b/>
              </w:rPr>
              <w:t>2.</w:t>
            </w:r>
            <w:r w:rsidRPr="00AF630A">
              <w:t>Grup çalışmaları dinlenir, en güzel şarkı söyleyen grup seçilir, alkışlanır.</w:t>
            </w:r>
          </w:p>
        </w:tc>
      </w:tr>
      <w:tr w:rsidR="0082089F" w:rsidRPr="003D5818" w:rsidTr="00807124">
        <w:trPr>
          <w:jc w:val="center"/>
        </w:trPr>
        <w:tc>
          <w:tcPr>
            <w:tcW w:w="5253" w:type="dxa"/>
          </w:tcPr>
          <w:p w:rsidR="0082089F" w:rsidRPr="003D5818" w:rsidRDefault="0082089F" w:rsidP="00807124">
            <w:pPr>
              <w:pStyle w:val="Balk2"/>
              <w:spacing w:line="240" w:lineRule="auto"/>
            </w:pPr>
            <w:r w:rsidRPr="003D5818">
              <w:t>Dersin Diğer Derslerle İlişkisi/Açıklamalar</w:t>
            </w:r>
          </w:p>
          <w:p w:rsidR="0082089F" w:rsidRPr="003D5818" w:rsidRDefault="0082089F" w:rsidP="00807124">
            <w:r w:rsidRPr="003D5818">
              <w:t>Drama</w:t>
            </w:r>
          </w:p>
        </w:tc>
        <w:tc>
          <w:tcPr>
            <w:tcW w:w="4915" w:type="dxa"/>
          </w:tcPr>
          <w:p w:rsidR="0082089F" w:rsidRPr="003D5818" w:rsidRDefault="0082089F" w:rsidP="00807124">
            <w:pPr>
              <w:jc w:val="both"/>
            </w:pPr>
            <w:r w:rsidRPr="003D5818">
              <w:rPr>
                <w:bCs/>
              </w:rPr>
              <w:t xml:space="preserve"> </w:t>
            </w:r>
          </w:p>
        </w:tc>
      </w:tr>
    </w:tbl>
    <w:p w:rsidR="0082089F" w:rsidRPr="003D5818" w:rsidRDefault="0082089F" w:rsidP="0082089F">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3D5818" w:rsidTr="00807124">
        <w:trPr>
          <w:jc w:val="center"/>
        </w:trPr>
        <w:tc>
          <w:tcPr>
            <w:tcW w:w="2576" w:type="dxa"/>
            <w:vAlign w:val="center"/>
          </w:tcPr>
          <w:p w:rsidR="0082089F" w:rsidRPr="003D5818" w:rsidRDefault="0082089F" w:rsidP="00807124">
            <w:pPr>
              <w:rPr>
                <w:b/>
              </w:rPr>
            </w:pPr>
            <w:r w:rsidRPr="003D5818">
              <w:rPr>
                <w:b/>
              </w:rPr>
              <w:t xml:space="preserve">Planın Uygulanmasına </w:t>
            </w:r>
          </w:p>
          <w:p w:rsidR="0082089F" w:rsidRPr="003D5818" w:rsidRDefault="0082089F" w:rsidP="00807124">
            <w:r w:rsidRPr="003D5818">
              <w:rPr>
                <w:b/>
              </w:rPr>
              <w:t>İlişkin Açıklamalar</w:t>
            </w:r>
          </w:p>
        </w:tc>
        <w:tc>
          <w:tcPr>
            <w:tcW w:w="7625" w:type="dxa"/>
            <w:vAlign w:val="center"/>
          </w:tcPr>
          <w:p w:rsidR="0082089F" w:rsidRPr="003D5818" w:rsidRDefault="0082089F" w:rsidP="00807124">
            <w:pPr>
              <w:jc w:val="both"/>
            </w:pPr>
            <w:r>
              <w:t xml:space="preserve">Öğrencilerin ezber becerilerini geliştirmek için başka şarkılarla devam </w:t>
            </w:r>
            <w:proofErr w:type="spellStart"/>
            <w:r>
              <w:t>edilebilinir</w:t>
            </w:r>
            <w:proofErr w:type="spellEnd"/>
            <w:r>
              <w:t>.</w:t>
            </w:r>
          </w:p>
        </w:tc>
      </w:tr>
    </w:tbl>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Pr="003D5818"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Pr="003D5818" w:rsidRDefault="00CE1D96"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133033">
      <w:pPr>
        <w:tabs>
          <w:tab w:val="left" w:pos="1740"/>
        </w:tabs>
      </w:pPr>
    </w:p>
    <w:p w:rsidR="0082089F" w:rsidRDefault="0082089F" w:rsidP="00133033">
      <w:pPr>
        <w:tabs>
          <w:tab w:val="left" w:pos="1740"/>
        </w:tabs>
      </w:pPr>
    </w:p>
    <w:p w:rsidR="0082089F" w:rsidRPr="003D5818" w:rsidRDefault="0082089F" w:rsidP="0082089F">
      <w:pPr>
        <w:pStyle w:val="KonuBal"/>
        <w:rPr>
          <w:sz w:val="20"/>
        </w:rPr>
      </w:pPr>
      <w:r w:rsidRPr="003D5818">
        <w:rPr>
          <w:sz w:val="20"/>
        </w:rPr>
        <w:lastRenderedPageBreak/>
        <w:t xml:space="preserve">SERBEST EKİNLİKLERİ DERSİ GÜNLÜK PLÂNI </w:t>
      </w:r>
      <w:r>
        <w:rPr>
          <w:sz w:val="20"/>
        </w:rPr>
        <w:t>5</w:t>
      </w:r>
      <w:r w:rsidRPr="003D5818">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4441E0">
              <w:rPr>
                <w:b/>
              </w:rPr>
              <w:t>Diyalog</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F75C8A">
              <w:t>Seviyelerine uygun karşılıklı konuşmalar yapabilme.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F75C8A" w:rsidRDefault="0082089F" w:rsidP="00807124">
            <w:pPr>
              <w:tabs>
                <w:tab w:val="left" w:pos="907"/>
              </w:tabs>
              <w:spacing w:line="240" w:lineRule="exact"/>
            </w:pPr>
            <w:r w:rsidRPr="00F75C8A">
              <w:t>1. Hangi durumlarda karşılıklı konuşmalar yapıldığını söyleme.</w:t>
            </w:r>
          </w:p>
          <w:p w:rsidR="0082089F" w:rsidRPr="00F75C8A" w:rsidRDefault="0082089F" w:rsidP="00807124">
            <w:pPr>
              <w:tabs>
                <w:tab w:val="left" w:pos="907"/>
              </w:tabs>
              <w:spacing w:line="240" w:lineRule="exact"/>
            </w:pPr>
            <w:r w:rsidRPr="00F75C8A">
              <w:t>2. Sınıf içinde bir telefon konuşması canlandırma.</w:t>
            </w:r>
          </w:p>
          <w:p w:rsidR="0082089F" w:rsidRPr="005F4CA4" w:rsidRDefault="0082089F" w:rsidP="00807124">
            <w:pPr>
              <w:tabs>
                <w:tab w:val="left" w:pos="907"/>
              </w:tabs>
              <w:spacing w:line="240" w:lineRule="exact"/>
            </w:pPr>
            <w:r w:rsidRPr="00F75C8A">
              <w:t>3. Telefonla konuşmalarda kurallara uyma.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F75C8A" w:rsidRDefault="0082089F" w:rsidP="00807124">
            <w:r w:rsidRPr="00F75C8A">
              <w:t>Konuşma, sözcük, görgü kuralları, telefonla konuşma kuralları</w:t>
            </w:r>
          </w:p>
          <w:p w:rsidR="0082089F" w:rsidRPr="00424D02" w:rsidRDefault="0082089F" w:rsidP="00807124">
            <w:pPr>
              <w:spacing w:line="240" w:lineRule="exact"/>
            </w:pPr>
            <w:r w:rsidRPr="00F75C8A">
              <w:t>Soru-cevap, gözlem, inceleme, anlatım.</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5F4CA4" w:rsidRDefault="0082089F" w:rsidP="00807124">
            <w:pPr>
              <w:pStyle w:val="Balk2"/>
              <w:rPr>
                <w:b w:val="0"/>
                <w:sz w:val="18"/>
                <w:szCs w:val="18"/>
              </w:rPr>
            </w:pPr>
            <w:r>
              <w:rPr>
                <w:b w:val="0"/>
              </w:rPr>
              <w:t>İletişim Araçlarının Kullanılması</w:t>
            </w:r>
          </w:p>
        </w:tc>
      </w:tr>
      <w:tr w:rsidR="0082089F" w:rsidRPr="004004CA" w:rsidTr="00807124">
        <w:trPr>
          <w:cantSplit/>
          <w:trHeight w:val="1163"/>
          <w:jc w:val="center"/>
        </w:trPr>
        <w:tc>
          <w:tcPr>
            <w:tcW w:w="10125" w:type="dxa"/>
            <w:gridSpan w:val="2"/>
            <w:vAlign w:val="center"/>
          </w:tcPr>
          <w:p w:rsidR="0082089F" w:rsidRPr="00F75C8A" w:rsidRDefault="0082089F" w:rsidP="00807124">
            <w:r w:rsidRPr="00F75C8A">
              <w:t>Yakınlarımızı aramak için hangi iletişim aracını kullanırız?</w:t>
            </w:r>
          </w:p>
          <w:p w:rsidR="0082089F" w:rsidRPr="00F75C8A" w:rsidRDefault="0082089F" w:rsidP="00807124">
            <w:r w:rsidRPr="00F75C8A">
              <w:t>Telefonla konuşmayı kimler canlandırmak ister?</w:t>
            </w:r>
          </w:p>
          <w:p w:rsidR="0082089F" w:rsidRPr="00F75C8A" w:rsidRDefault="0082089F" w:rsidP="00807124">
            <w:r w:rsidRPr="00F75C8A">
              <w:t>Bu dersimizde telefonla konuşma kurallarını öğreneceğiz.</w:t>
            </w:r>
          </w:p>
          <w:p w:rsidR="0082089F" w:rsidRPr="00424D02" w:rsidRDefault="0082089F" w:rsidP="00807124">
            <w:pPr>
              <w:rPr>
                <w:bCs/>
              </w:rPr>
            </w:pPr>
            <w:r w:rsidRPr="00F75C8A">
              <w:t xml:space="preserve">“Telefon, yakınlarımız veya arkadaşlarımızla iletişim kurmaya yarayan en kolay iletin </w:t>
            </w:r>
            <w:proofErr w:type="spellStart"/>
            <w:proofErr w:type="gramStart"/>
            <w:r w:rsidRPr="00F75C8A">
              <w:t>aracıdır.Telefonun</w:t>
            </w:r>
            <w:proofErr w:type="spellEnd"/>
            <w:proofErr w:type="gramEnd"/>
            <w:r w:rsidRPr="00F75C8A">
              <w:t xml:space="preserve"> kullanmayı ve nasıl konuşacağımızı iyi bilmeliyiz. Telefonda ilk önce çevir sesini duyduktan sonra aramak istediğimiz telefon numarasını tuşlarız. Karşımıza çıkan kişiye “İyi Günler, iyi akşamla” gibi karşılama selamları verilir ve aradığımız kişi olup </w:t>
            </w:r>
            <w:proofErr w:type="gramStart"/>
            <w:r w:rsidRPr="00F75C8A">
              <w:t>olmadığını  sorarız</w:t>
            </w:r>
            <w:proofErr w:type="gramEnd"/>
            <w:r w:rsidRPr="00F75C8A">
              <w:t xml:space="preserve">. Sonra kendimizi tanıtır ve dileklerimizi dile </w:t>
            </w:r>
            <w:proofErr w:type="spellStart"/>
            <w:proofErr w:type="gramStart"/>
            <w:r w:rsidRPr="00F75C8A">
              <w:t>getiririz.Konuşmamız</w:t>
            </w:r>
            <w:proofErr w:type="spellEnd"/>
            <w:proofErr w:type="gramEnd"/>
            <w:r w:rsidRPr="00F75C8A">
              <w:t xml:space="preserve"> bittiğinde tekrar “iyi günler veya iyi akşamlar demeliyiz. Bir başkası bizi aradığında ilk hitap kelimesi “Alo” olmalıdır.</w:t>
            </w: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Arkadaşlarının konuşmalarını dinlemek ve kendisinin konuşma yapması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Grupça seviyelerine uygun olarak seçilmiş bir konuyu aralarında tartışmaları istenir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proofErr w:type="gramStart"/>
            <w:r>
              <w:t>öğrencilerin</w:t>
            </w:r>
            <w:proofErr w:type="gramEnd"/>
            <w:r>
              <w:t xml:space="preserve"> anlatım becerilerinin arttırılması için değişik konular seçilebilir.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F75C8A" w:rsidRDefault="0082089F" w:rsidP="00807124">
            <w:pPr>
              <w:tabs>
                <w:tab w:val="left" w:pos="224"/>
                <w:tab w:val="left" w:pos="366"/>
              </w:tabs>
            </w:pPr>
            <w:r w:rsidRPr="00F75C8A">
              <w:rPr>
                <w:b/>
              </w:rPr>
              <w:t>1.</w:t>
            </w:r>
            <w:r w:rsidRPr="00F75C8A">
              <w:t>Sözcüklerin doğru söylenip, söylenmediği kontrol edilmesi.</w:t>
            </w:r>
          </w:p>
          <w:p w:rsidR="0082089F" w:rsidRPr="00F75C8A" w:rsidRDefault="0082089F" w:rsidP="00807124">
            <w:pPr>
              <w:tabs>
                <w:tab w:val="left" w:pos="224"/>
                <w:tab w:val="left" w:pos="366"/>
              </w:tabs>
            </w:pPr>
            <w:r w:rsidRPr="00F75C8A">
              <w:rPr>
                <w:b/>
              </w:rPr>
              <w:t>2.</w:t>
            </w:r>
            <w:r w:rsidRPr="00F75C8A">
              <w:t>Konuşmacı öğrencilerin anlatımlarını dinleyici öğrencilerin sözlerini kesmeden dinlemeleri.</w:t>
            </w:r>
          </w:p>
          <w:p w:rsidR="0082089F" w:rsidRPr="005F4CA4" w:rsidRDefault="0082089F" w:rsidP="00807124">
            <w:pPr>
              <w:tabs>
                <w:tab w:val="left" w:pos="224"/>
                <w:tab w:val="left" w:pos="366"/>
              </w:tabs>
              <w:rPr>
                <w:b/>
              </w:rPr>
            </w:pPr>
            <w:r w:rsidRPr="00F75C8A">
              <w:rPr>
                <w:b/>
              </w:rPr>
              <w:t>3.</w:t>
            </w:r>
            <w:r w:rsidRPr="00F75C8A">
              <w:t>Konuşma güçlüğü olan öğrencilerle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konuşma türleri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anlatım ve dinleme kabiliyetlerinin gelişmesi için değişik konularla devam edilebilir</w:t>
            </w: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Pr>
        <w:pStyle w:val="GvdeMetniGirintisi2"/>
        <w:tabs>
          <w:tab w:val="clear" w:pos="8222"/>
          <w:tab w:val="clear" w:pos="8505"/>
          <w:tab w:val="left" w:pos="7797"/>
          <w:tab w:val="left" w:pos="8080"/>
        </w:tabs>
        <w:ind w:firstLine="0"/>
        <w:rPr>
          <w:sz w:val="20"/>
        </w:rPr>
      </w:pPr>
    </w:p>
    <w:p w:rsidR="0082089F" w:rsidRPr="003D5818" w:rsidRDefault="0082089F" w:rsidP="0082089F"/>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5.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F75C8A">
              <w:rPr>
                <w:b/>
              </w:rPr>
              <w:t>Masal Dinleme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F75C8A">
              <w:t>Düzeylerine uygun konuşmaları dinleme, olay, film vb. izleyebilme,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C51ECD" w:rsidRDefault="0082089F" w:rsidP="00807124">
            <w:pPr>
              <w:tabs>
                <w:tab w:val="left" w:pos="907"/>
              </w:tabs>
              <w:spacing w:line="240" w:lineRule="exact"/>
              <w:rPr>
                <w:sz w:val="18"/>
                <w:szCs w:val="18"/>
              </w:rPr>
            </w:pPr>
            <w:proofErr w:type="gramStart"/>
            <w:r w:rsidRPr="00F75C8A">
              <w:t>Sınıfta konuşmacıları, sözlerini kesmeden dinleyebilmek.</w:t>
            </w:r>
            <w:proofErr w:type="gramEnd"/>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875F04" w:rsidRDefault="0082089F" w:rsidP="00807124">
            <w:pPr>
              <w:tabs>
                <w:tab w:val="left" w:pos="284"/>
                <w:tab w:val="left" w:pos="2268"/>
                <w:tab w:val="left" w:pos="2520"/>
              </w:tabs>
              <w:spacing w:line="240" w:lineRule="exact"/>
            </w:pPr>
            <w:r w:rsidRPr="00F75C8A">
              <w:t xml:space="preserve">Masal veya öykü okuma, anlatma, dinleme, </w:t>
            </w:r>
            <w:proofErr w:type="spellStart"/>
            <w:r w:rsidRPr="00F75C8A">
              <w:t>dramatizasyon</w:t>
            </w:r>
            <w:proofErr w:type="spellEnd"/>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F75C8A">
              <w:t>Resimli masal ve öykü kitapları: , “</w:t>
            </w:r>
            <w:r>
              <w:t>Çizmeli Kedi</w:t>
            </w:r>
            <w:r w:rsidRPr="00F75C8A">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sidRPr="00F75C8A">
              <w:rPr>
                <w:b w:val="0"/>
              </w:rPr>
              <w:t>Masal Dinleme</w:t>
            </w:r>
          </w:p>
        </w:tc>
      </w:tr>
      <w:tr w:rsidR="0082089F" w:rsidRPr="004004CA" w:rsidTr="00807124">
        <w:trPr>
          <w:cantSplit/>
          <w:trHeight w:val="1655"/>
          <w:jc w:val="center"/>
        </w:trPr>
        <w:tc>
          <w:tcPr>
            <w:tcW w:w="10125" w:type="dxa"/>
            <w:gridSpan w:val="2"/>
            <w:vAlign w:val="center"/>
          </w:tcPr>
          <w:p w:rsidR="0082089F" w:rsidRPr="00F75C8A" w:rsidRDefault="0082089F" w:rsidP="00807124">
            <w:pPr>
              <w:tabs>
                <w:tab w:val="left" w:pos="1134"/>
                <w:tab w:val="right" w:pos="9923"/>
              </w:tabs>
            </w:pPr>
            <w:r w:rsidRPr="00F75C8A">
              <w:t>Masal dinlemeyi kim sever?</w:t>
            </w:r>
          </w:p>
          <w:p w:rsidR="0082089F" w:rsidRPr="00F75C8A" w:rsidRDefault="0082089F" w:rsidP="00807124">
            <w:pPr>
              <w:tabs>
                <w:tab w:val="left" w:pos="1134"/>
                <w:tab w:val="right" w:pos="9923"/>
              </w:tabs>
            </w:pPr>
            <w:r w:rsidRPr="00F75C8A">
              <w:t>O zaman “çiçek olun”.</w:t>
            </w:r>
          </w:p>
          <w:p w:rsidR="0082089F" w:rsidRPr="00F75C8A" w:rsidRDefault="0082089F" w:rsidP="00807124">
            <w:pPr>
              <w:tabs>
                <w:tab w:val="left" w:pos="1134"/>
                <w:tab w:val="right" w:pos="9923"/>
              </w:tabs>
            </w:pPr>
            <w:r w:rsidRPr="00F75C8A">
              <w:t xml:space="preserve">Masalı iyi dinleyin sizlere bazı sorular </w:t>
            </w:r>
            <w:proofErr w:type="spellStart"/>
            <w:r w:rsidRPr="00F75C8A">
              <w:t>sorucağım</w:t>
            </w:r>
            <w:proofErr w:type="spellEnd"/>
            <w:r w:rsidRPr="00F75C8A">
              <w:t>. Masal sizlerin dinleme yeteneğinizi geliştirir.</w:t>
            </w:r>
          </w:p>
          <w:p w:rsidR="0082089F" w:rsidRPr="004441E0" w:rsidRDefault="0082089F" w:rsidP="00807124">
            <w:r w:rsidRPr="00F75C8A">
              <w:t>Masalı anlatmaya başlar.  Masal anlatıldıktan sonra birkaç öğrenci aklında kalanları anlatır. Canlandırma yapmak için yeteri sayıda öğrenciye rolleri dağıtılır. Drama yapılır, rolleri yapan öğrenciler alkışlanır.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Öğrencilerin birbirlerine anlattıkları masallar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anlatılan herhangi bir konuyu dinlemeleri ve dinlerken nelere dikkat etmeleri gerektiği kavratıldı.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F75C8A" w:rsidRDefault="0082089F" w:rsidP="00807124">
            <w:pPr>
              <w:jc w:val="both"/>
            </w:pPr>
            <w:r w:rsidRPr="00F75C8A">
              <w:rPr>
                <w:b/>
              </w:rPr>
              <w:t>1</w:t>
            </w:r>
            <w:r w:rsidRPr="00F75C8A">
              <w:t>.Bu masalda kimler var?</w:t>
            </w:r>
          </w:p>
          <w:p w:rsidR="0082089F" w:rsidRPr="00F75C8A" w:rsidRDefault="0082089F" w:rsidP="00807124">
            <w:pPr>
              <w:jc w:val="both"/>
            </w:pPr>
            <w:r w:rsidRPr="00F75C8A">
              <w:rPr>
                <w:b/>
              </w:rPr>
              <w:t>2.</w:t>
            </w:r>
            <w:r w:rsidRPr="00F75C8A">
              <w:t>Okuduğum masalın adı neydi?</w:t>
            </w:r>
          </w:p>
          <w:p w:rsidR="0082089F" w:rsidRPr="00F75C8A" w:rsidRDefault="0082089F" w:rsidP="00807124">
            <w:pPr>
              <w:jc w:val="both"/>
            </w:pPr>
            <w:r w:rsidRPr="00F75C8A">
              <w:rPr>
                <w:b/>
              </w:rPr>
              <w:t>3.</w:t>
            </w:r>
            <w:r w:rsidRPr="00F75C8A">
              <w:t xml:space="preserve">Bu masal neyi anlatıyor </w:t>
            </w:r>
            <w:proofErr w:type="spellStart"/>
            <w:r w:rsidRPr="00F75C8A">
              <w:t>du</w:t>
            </w:r>
            <w:proofErr w:type="spellEnd"/>
            <w:r w:rsidRPr="00F75C8A">
              <w:t>?</w:t>
            </w:r>
          </w:p>
          <w:p w:rsidR="0082089F" w:rsidRPr="004004CA" w:rsidRDefault="0082089F" w:rsidP="00807124">
            <w:pPr>
              <w:widowControl w:val="0"/>
              <w:tabs>
                <w:tab w:val="left" w:pos="964"/>
                <w:tab w:val="right" w:pos="9809"/>
              </w:tabs>
              <w:spacing w:line="230" w:lineRule="exact"/>
              <w:jc w:val="both"/>
            </w:pPr>
            <w:r w:rsidRPr="00F75C8A">
              <w:rPr>
                <w:b/>
              </w:rPr>
              <w:t>4.</w:t>
            </w:r>
            <w:r w:rsidRPr="00F75C8A">
              <w:t>Drama yapan arkadaşlarını alkışlama.</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Pr="003D5818" w:rsidRDefault="0082089F" w:rsidP="0082089F"/>
    <w:p w:rsidR="0082089F" w:rsidRDefault="0082089F" w:rsidP="0082089F"/>
    <w:p w:rsidR="0082089F" w:rsidRDefault="0082089F" w:rsidP="0082089F"/>
    <w:p w:rsidR="0082089F" w:rsidRPr="003D5818" w:rsidRDefault="0082089F" w:rsidP="0082089F"/>
    <w:p w:rsidR="0082089F" w:rsidRPr="003D5818" w:rsidRDefault="0082089F" w:rsidP="0082089F"/>
    <w:p w:rsidR="0082089F" w:rsidRPr="003D5818" w:rsidRDefault="0082089F" w:rsidP="0082089F"/>
    <w:p w:rsidR="0082089F" w:rsidRDefault="0082089F" w:rsidP="0082089F">
      <w:pPr>
        <w:pStyle w:val="KonuBal"/>
        <w:jc w:val="left"/>
        <w:rPr>
          <w:sz w:val="20"/>
        </w:rPr>
      </w:pPr>
    </w:p>
    <w:p w:rsidR="00CE1D96" w:rsidRDefault="00CE1D96" w:rsidP="0082089F">
      <w:pPr>
        <w:pStyle w:val="KonuBal"/>
        <w:jc w:val="left"/>
        <w:rPr>
          <w:sz w:val="20"/>
        </w:rPr>
      </w:pPr>
    </w:p>
    <w:p w:rsidR="00CE1D96" w:rsidRDefault="00CE1D96" w:rsidP="0082089F">
      <w:pPr>
        <w:pStyle w:val="KonuBal"/>
        <w:jc w:val="left"/>
        <w:rPr>
          <w:sz w:val="20"/>
        </w:rPr>
      </w:pPr>
    </w:p>
    <w:p w:rsidR="00CE1D96" w:rsidRPr="003D5818" w:rsidRDefault="00CE1D96" w:rsidP="0082089F">
      <w:pPr>
        <w:pStyle w:val="KonuBal"/>
        <w:jc w:val="left"/>
        <w:rPr>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jc w:val="left"/>
        <w:rPr>
          <w:b w:val="0"/>
          <w:bCs/>
          <w:sz w:val="20"/>
        </w:rPr>
      </w:pPr>
    </w:p>
    <w:p w:rsidR="0082089F" w:rsidRDefault="0082089F" w:rsidP="0082089F">
      <w:pPr>
        <w:pStyle w:val="KonuBal"/>
        <w:rPr>
          <w:sz w:val="22"/>
          <w:szCs w:val="22"/>
        </w:rPr>
      </w:pPr>
      <w:r w:rsidRPr="00875F04">
        <w:rPr>
          <w:sz w:val="22"/>
          <w:szCs w:val="22"/>
        </w:rPr>
        <w:lastRenderedPageBreak/>
        <w:t>ÇİZMELİ KEDİ</w:t>
      </w:r>
    </w:p>
    <w:p w:rsidR="0082089F" w:rsidRPr="00875F04" w:rsidRDefault="0082089F" w:rsidP="0082089F">
      <w:pPr>
        <w:pStyle w:val="KonuBal"/>
        <w:rPr>
          <w:sz w:val="22"/>
          <w:szCs w:val="22"/>
        </w:rPr>
      </w:pPr>
    </w:p>
    <w:p w:rsidR="0082089F" w:rsidRPr="00875F04" w:rsidRDefault="0082089F" w:rsidP="0082089F">
      <w:pPr>
        <w:pStyle w:val="KonuBal"/>
        <w:jc w:val="left"/>
        <w:rPr>
          <w:b w:val="0"/>
          <w:sz w:val="22"/>
          <w:szCs w:val="22"/>
        </w:rPr>
      </w:pPr>
      <w:r w:rsidRPr="00875F04">
        <w:rPr>
          <w:b w:val="0"/>
          <w:sz w:val="22"/>
          <w:szCs w:val="22"/>
        </w:rPr>
        <w:t>Bir zamanlar, üç oğlu olan bir değirmenci varmış. Değirmenci ölünce büyük oğluna değirmen, ortanca oğluna eşek, küçük oğluna da kedi miras kalmış. Küçük oğlu bu duruma çok üzülmüş.</w:t>
      </w:r>
      <w:r w:rsidRPr="00875F04">
        <w:rPr>
          <w:b w:val="0"/>
          <w:sz w:val="22"/>
          <w:szCs w:val="22"/>
        </w:rPr>
        <w:br/>
        <w:t>“Kedi ne işine yarar ki insanın?” diye yakınmış. “Pişirip yiyemezsin bile.” Kedi bunu duymuş ve hemen cevap vermiş. “Kötü bir mirasa sahip olmadığınızı göreceksiniz efendim. Bana boş bir çuval ve bir çift de çizme verirseniz, neye yarayacağımı görürsünüz.”</w:t>
      </w:r>
      <w:r w:rsidRPr="00875F04">
        <w:rPr>
          <w:b w:val="0"/>
          <w:sz w:val="22"/>
          <w:szCs w:val="22"/>
        </w:rPr>
        <w:br/>
        <w:t>Şaşkınlıktan ağzı bir karış açık kalan çocuk, kedinin istediklerini yapmış. Kedi çizmeleri giyince ayna karşısına geçmiş ve kendini pek beğenmiş. Sonra kilerden taze bir marulla güzel bir havuç seçip ormanın yolunu tutmuş. Ormanda çuvalın ağzını açmış, marulla havucu çuvalın içine yerleştirip bir ağacın arkasına saklanmış. Çok geçmeden taze sebzelerin kokusunu alan küçük bir tavşan çuvalın yanına gelmiş, zıplayıp içine atlamış. Kedi saklandığı yerden çıkıp çuvalın ağzını sıkı sıkı bağlamış.</w:t>
      </w:r>
      <w:r w:rsidRPr="00875F04">
        <w:rPr>
          <w:b w:val="0"/>
          <w:sz w:val="22"/>
          <w:szCs w:val="22"/>
        </w:rPr>
        <w:br/>
        <w:t xml:space="preserve">Ancak Çizmeli Kedi tavşanı efendisine götürmek yerine doğruca saraya gidip Kral’la görüşmek istediğini söylemiş. Kral’ın huzuruna çıktığında yere eğilerek, “Yüce Efendimiz, size Efendim </w:t>
      </w:r>
      <w:proofErr w:type="spellStart"/>
      <w:r w:rsidRPr="00875F04">
        <w:rPr>
          <w:b w:val="0"/>
          <w:sz w:val="22"/>
          <w:szCs w:val="22"/>
        </w:rPr>
        <w:t>Marki’den</w:t>
      </w:r>
      <w:proofErr w:type="spellEnd"/>
      <w:r w:rsidRPr="00875F04">
        <w:rPr>
          <w:b w:val="0"/>
          <w:sz w:val="22"/>
          <w:szCs w:val="22"/>
        </w:rPr>
        <w:t xml:space="preserve"> bir hediye getirdim,” demiş. Bu hediye Kral’ın çok hoşuna gitmiş.</w:t>
      </w:r>
      <w:r w:rsidRPr="00875F04">
        <w:rPr>
          <w:b w:val="0"/>
          <w:sz w:val="22"/>
          <w:szCs w:val="22"/>
        </w:rPr>
        <w:br/>
        <w:t xml:space="preserve">Üç ay boyunca Çizmeli Kedi saraya o kadar çok hediye götürmüş ki, Kral artık onun yolunu gözler olmuş. Derken Çizmeli </w:t>
      </w:r>
      <w:proofErr w:type="spellStart"/>
      <w:r w:rsidRPr="00875F04">
        <w:rPr>
          <w:b w:val="0"/>
          <w:sz w:val="22"/>
          <w:szCs w:val="22"/>
        </w:rPr>
        <w:t>Kedi’nin</w:t>
      </w:r>
      <w:proofErr w:type="spellEnd"/>
      <w:r w:rsidRPr="00875F04">
        <w:rPr>
          <w:b w:val="0"/>
          <w:sz w:val="22"/>
          <w:szCs w:val="22"/>
        </w:rPr>
        <w:t xml:space="preserve"> dört gözle beklediği gün nihayet gelmiş çatmış. “Bana sakın neden diye sormayın ve bu sabah ırmağa gidip yıkanın,” demiş sahibine. Çizmeli Kedi, o sabah Kral’ın </w:t>
      </w:r>
      <w:proofErr w:type="spellStart"/>
      <w:r w:rsidRPr="00875F04">
        <w:rPr>
          <w:b w:val="0"/>
          <w:sz w:val="22"/>
          <w:szCs w:val="22"/>
        </w:rPr>
        <w:t>Prenses’le</w:t>
      </w:r>
      <w:proofErr w:type="spellEnd"/>
      <w:r w:rsidRPr="00875F04">
        <w:rPr>
          <w:b w:val="0"/>
          <w:sz w:val="22"/>
          <w:szCs w:val="22"/>
        </w:rPr>
        <w:t>, yani kızıyla birlikte ırmağın kenarından geçeceğini biliyormuş.</w:t>
      </w:r>
      <w:r w:rsidRPr="00875F04">
        <w:rPr>
          <w:b w:val="0"/>
          <w:sz w:val="22"/>
          <w:szCs w:val="22"/>
        </w:rPr>
        <w:br/>
        <w:t>O sabah, Kral’ın faytonu ırmağın yakınından geçerken Çizmeli Kedi telaşla yanlarına yaklaşmış. “Yardım edin! Yardım edin!” diye bağırmış. “Efendim Marki boğuluyor!” Kral hemen bir alay askerini ırmağa yollamış.</w:t>
      </w:r>
      <w:r w:rsidRPr="00875F04">
        <w:rPr>
          <w:b w:val="0"/>
          <w:sz w:val="22"/>
          <w:szCs w:val="22"/>
        </w:rPr>
        <w:br/>
        <w:t xml:space="preserve">Fakat Çizmeli Kedi bununla da kalmamış. Kral’a, efendisi ırmakta yüzerken hırsızların onun elbiselerini çaldıklarını söylemiş. (Oysa Çizmeli Kedi, efendisinin elbiselerini çalıların arkasına kendisi gizlemiş!) Kral, hiç gecikmeden </w:t>
      </w:r>
      <w:proofErr w:type="spellStart"/>
      <w:r w:rsidRPr="00875F04">
        <w:rPr>
          <w:b w:val="0"/>
          <w:sz w:val="22"/>
          <w:szCs w:val="22"/>
        </w:rPr>
        <w:t>Marki’ye</w:t>
      </w:r>
      <w:proofErr w:type="spellEnd"/>
      <w:r w:rsidRPr="00875F04">
        <w:rPr>
          <w:b w:val="0"/>
          <w:sz w:val="22"/>
          <w:szCs w:val="22"/>
        </w:rPr>
        <w:t xml:space="preserve"> bir takım elbise yollamış. Tahmin edeceğiniz gibi Çizmeli </w:t>
      </w:r>
      <w:proofErr w:type="spellStart"/>
      <w:r w:rsidRPr="00875F04">
        <w:rPr>
          <w:b w:val="0"/>
          <w:sz w:val="22"/>
          <w:szCs w:val="22"/>
        </w:rPr>
        <w:t>Kedi’nin</w:t>
      </w:r>
      <w:proofErr w:type="spellEnd"/>
      <w:r w:rsidRPr="00875F04">
        <w:rPr>
          <w:b w:val="0"/>
          <w:sz w:val="22"/>
          <w:szCs w:val="22"/>
        </w:rPr>
        <w:t xml:space="preserve"> sahibi, kendisine Marki denmesine çok şaşırmış, ama akıllılık edip hiç sesini çıkarmamış.</w:t>
      </w:r>
      <w:r w:rsidRPr="00875F04">
        <w:rPr>
          <w:b w:val="0"/>
          <w:sz w:val="22"/>
          <w:szCs w:val="22"/>
        </w:rPr>
        <w:br/>
        <w:t xml:space="preserve">Marki güzelce </w:t>
      </w:r>
      <w:proofErr w:type="spellStart"/>
      <w:r w:rsidRPr="00875F04">
        <w:rPr>
          <w:b w:val="0"/>
          <w:sz w:val="22"/>
          <w:szCs w:val="22"/>
        </w:rPr>
        <w:t>gyidirildikten</w:t>
      </w:r>
      <w:proofErr w:type="spellEnd"/>
      <w:r w:rsidRPr="00875F04">
        <w:rPr>
          <w:b w:val="0"/>
          <w:sz w:val="22"/>
          <w:szCs w:val="22"/>
        </w:rPr>
        <w:t xml:space="preserve"> sonra Kral onu gideceği yere götürmek için faytonuna davet etmiş ve kızıyla tanıştırmış. Prenses, iki dirhem bir çekirdek giyinmiş olan </w:t>
      </w:r>
      <w:proofErr w:type="spellStart"/>
      <w:r w:rsidRPr="00875F04">
        <w:rPr>
          <w:b w:val="0"/>
          <w:sz w:val="22"/>
          <w:szCs w:val="22"/>
        </w:rPr>
        <w:t>Marki’ye</w:t>
      </w:r>
      <w:proofErr w:type="spellEnd"/>
      <w:r w:rsidRPr="00875F04">
        <w:rPr>
          <w:b w:val="0"/>
          <w:sz w:val="22"/>
          <w:szCs w:val="22"/>
        </w:rPr>
        <w:t xml:space="preserve"> bir bakışta âşık olmuş.</w:t>
      </w:r>
      <w:r w:rsidRPr="00875F04">
        <w:rPr>
          <w:b w:val="0"/>
          <w:sz w:val="22"/>
          <w:szCs w:val="22"/>
        </w:rPr>
        <w:br/>
        <w:t xml:space="preserve">O sırada Çizmeli Kedi koşa koşa oradan uzaklaşmış. Çok geçmeden büyük bir tarlada ot biçen insanlara rastlamış. “Beni dinleyin!” diye bağırmış. “Kral bu yöne doğru geliyor. Size bu tarlaların kime ait olduğunu sorarsa ona efendim </w:t>
      </w:r>
      <w:proofErr w:type="spellStart"/>
      <w:r w:rsidRPr="00875F04">
        <w:rPr>
          <w:b w:val="0"/>
          <w:sz w:val="22"/>
          <w:szCs w:val="22"/>
        </w:rPr>
        <w:t>Marki’ye</w:t>
      </w:r>
      <w:proofErr w:type="spellEnd"/>
      <w:r w:rsidRPr="00875F04">
        <w:rPr>
          <w:b w:val="0"/>
          <w:sz w:val="22"/>
          <w:szCs w:val="22"/>
        </w:rPr>
        <w:t xml:space="preserve"> ait olduğunu söyleyeceksiniz. Yoksa sizi dilim </w:t>
      </w:r>
      <w:proofErr w:type="spellStart"/>
      <w:r w:rsidRPr="00875F04">
        <w:rPr>
          <w:b w:val="0"/>
          <w:sz w:val="22"/>
          <w:szCs w:val="22"/>
        </w:rPr>
        <w:t>dilim</w:t>
      </w:r>
      <w:proofErr w:type="spellEnd"/>
      <w:r w:rsidRPr="00875F04">
        <w:rPr>
          <w:b w:val="0"/>
          <w:sz w:val="22"/>
          <w:szCs w:val="22"/>
        </w:rPr>
        <w:t xml:space="preserve"> doğrattırırım!”</w:t>
      </w:r>
      <w:r w:rsidRPr="00875F04">
        <w:rPr>
          <w:b w:val="0"/>
          <w:sz w:val="22"/>
          <w:szCs w:val="22"/>
        </w:rPr>
        <w:br/>
        <w:t xml:space="preserve">Sonra Çizmeli Kedi bir süre daha koşmuş ve büyük bir tarlada buğday biçen adamlara rastlamış. Aynı şeyi onlara da söylemiş. Sonra tekrar koşmuş ve her </w:t>
      </w:r>
      <w:proofErr w:type="spellStart"/>
      <w:r w:rsidRPr="00875F04">
        <w:rPr>
          <w:b w:val="0"/>
          <w:sz w:val="22"/>
          <w:szCs w:val="22"/>
        </w:rPr>
        <w:t>rastgeldiği</w:t>
      </w:r>
      <w:proofErr w:type="spellEnd"/>
      <w:r w:rsidRPr="00875F04">
        <w:rPr>
          <w:b w:val="0"/>
          <w:sz w:val="22"/>
          <w:szCs w:val="22"/>
        </w:rPr>
        <w:t xml:space="preserve"> insana aynı şeyleri tekrarlamış. Derken </w:t>
      </w:r>
      <w:proofErr w:type="spellStart"/>
      <w:r w:rsidRPr="00875F04">
        <w:rPr>
          <w:b w:val="0"/>
          <w:sz w:val="22"/>
          <w:szCs w:val="22"/>
        </w:rPr>
        <w:t>Dev’in</w:t>
      </w:r>
      <w:proofErr w:type="spellEnd"/>
      <w:r w:rsidRPr="00875F04">
        <w:rPr>
          <w:b w:val="0"/>
          <w:sz w:val="22"/>
          <w:szCs w:val="22"/>
        </w:rPr>
        <w:t xml:space="preserve"> şatosuna varmış.</w:t>
      </w:r>
      <w:r w:rsidRPr="00875F04">
        <w:rPr>
          <w:b w:val="0"/>
          <w:sz w:val="22"/>
          <w:szCs w:val="22"/>
        </w:rPr>
        <w:br/>
        <w:t xml:space="preserve">Kral’ın Faytonu Çizmeli </w:t>
      </w:r>
      <w:proofErr w:type="spellStart"/>
      <w:r w:rsidRPr="00875F04">
        <w:rPr>
          <w:b w:val="0"/>
          <w:sz w:val="22"/>
          <w:szCs w:val="22"/>
        </w:rPr>
        <w:t>Kedi’nin</w:t>
      </w:r>
      <w:proofErr w:type="spellEnd"/>
      <w:r w:rsidRPr="00875F04">
        <w:rPr>
          <w:b w:val="0"/>
          <w:sz w:val="22"/>
          <w:szCs w:val="22"/>
        </w:rPr>
        <w:t xml:space="preserve"> geçtiği yerlerden geçerken Kral her </w:t>
      </w:r>
      <w:proofErr w:type="spellStart"/>
      <w:r w:rsidRPr="00875F04">
        <w:rPr>
          <w:b w:val="0"/>
          <w:sz w:val="22"/>
          <w:szCs w:val="22"/>
        </w:rPr>
        <w:t>rastgeldiği</w:t>
      </w:r>
      <w:proofErr w:type="spellEnd"/>
      <w:r w:rsidRPr="00875F04">
        <w:rPr>
          <w:b w:val="0"/>
          <w:sz w:val="22"/>
          <w:szCs w:val="22"/>
        </w:rPr>
        <w:t xml:space="preserve"> insana, “Bu tarlalar kime ait?” diye soruyormuş. Her defasında da aynı cevabı alıyormuş. Kral, </w:t>
      </w:r>
      <w:proofErr w:type="spellStart"/>
      <w:r w:rsidRPr="00875F04">
        <w:rPr>
          <w:b w:val="0"/>
          <w:sz w:val="22"/>
          <w:szCs w:val="22"/>
        </w:rPr>
        <w:t>Marki’nin</w:t>
      </w:r>
      <w:proofErr w:type="spellEnd"/>
      <w:r w:rsidRPr="00875F04">
        <w:rPr>
          <w:b w:val="0"/>
          <w:sz w:val="22"/>
          <w:szCs w:val="22"/>
        </w:rPr>
        <w:t xml:space="preserve"> bu kadar çok toprağa sahip olmasına şaşırmış. (Çizmeli </w:t>
      </w:r>
      <w:proofErr w:type="spellStart"/>
      <w:r w:rsidRPr="00875F04">
        <w:rPr>
          <w:b w:val="0"/>
          <w:sz w:val="22"/>
          <w:szCs w:val="22"/>
        </w:rPr>
        <w:t>Kedi’nin</w:t>
      </w:r>
      <w:proofErr w:type="spellEnd"/>
      <w:r w:rsidRPr="00875F04">
        <w:rPr>
          <w:b w:val="0"/>
          <w:sz w:val="22"/>
          <w:szCs w:val="22"/>
        </w:rPr>
        <w:t xml:space="preserve"> sahibi de öyle!)</w:t>
      </w:r>
      <w:r w:rsidRPr="00875F04">
        <w:rPr>
          <w:b w:val="0"/>
          <w:sz w:val="22"/>
          <w:szCs w:val="22"/>
        </w:rPr>
        <w:br/>
        <w:t xml:space="preserve">O sırada </w:t>
      </w:r>
      <w:proofErr w:type="spellStart"/>
      <w:r w:rsidRPr="00875F04">
        <w:rPr>
          <w:b w:val="0"/>
          <w:sz w:val="22"/>
          <w:szCs w:val="22"/>
        </w:rPr>
        <w:t>Çizmeil</w:t>
      </w:r>
      <w:proofErr w:type="spellEnd"/>
      <w:r w:rsidRPr="00875F04">
        <w:rPr>
          <w:b w:val="0"/>
          <w:sz w:val="22"/>
          <w:szCs w:val="22"/>
        </w:rPr>
        <w:t xml:space="preserve"> Kedi </w:t>
      </w:r>
      <w:proofErr w:type="spellStart"/>
      <w:r w:rsidRPr="00875F04">
        <w:rPr>
          <w:b w:val="0"/>
          <w:sz w:val="22"/>
          <w:szCs w:val="22"/>
        </w:rPr>
        <w:t>Dev’in</w:t>
      </w:r>
      <w:proofErr w:type="spellEnd"/>
      <w:r w:rsidRPr="00875F04">
        <w:rPr>
          <w:b w:val="0"/>
          <w:sz w:val="22"/>
          <w:szCs w:val="22"/>
        </w:rPr>
        <w:t xml:space="preserve"> şatosunda başka bir işler çevirmekle meşgulmüş. “Dev,” demiş Çizmeli Kedi, </w:t>
      </w:r>
      <w:proofErr w:type="spellStart"/>
      <w:r w:rsidRPr="00875F04">
        <w:rPr>
          <w:b w:val="0"/>
          <w:sz w:val="22"/>
          <w:szCs w:val="22"/>
        </w:rPr>
        <w:t>Dev’in</w:t>
      </w:r>
      <w:proofErr w:type="spellEnd"/>
      <w:r w:rsidRPr="00875F04">
        <w:rPr>
          <w:b w:val="0"/>
          <w:sz w:val="22"/>
          <w:szCs w:val="22"/>
        </w:rPr>
        <w:t xml:space="preserve"> nefesinin kokusundan iğrendiğini gizlemeye çalışarak. “Senin aynı zamanda müthiş bir sihirbazlık gücünün olduğunu söylüyorlar, doğru mu?”</w:t>
      </w:r>
      <w:r w:rsidRPr="00875F04">
        <w:rPr>
          <w:b w:val="0"/>
          <w:sz w:val="22"/>
          <w:szCs w:val="22"/>
        </w:rPr>
        <w:br/>
        <w:t>“Öyle diyorlarsa, öyledir,” demiş Dev alçakgönüllülükle.</w:t>
      </w:r>
      <w:r w:rsidRPr="00875F04">
        <w:rPr>
          <w:b w:val="0"/>
          <w:sz w:val="22"/>
          <w:szCs w:val="22"/>
        </w:rPr>
        <w:br/>
        <w:t>“Örneğin, istersen hemen bir aslana dönüşebildiğini söylüyorlar,” demiş Çizmeli Kedi. Bunu söyler söylemez Dev hemen kendini bir aslana dönüştürüvermiş. Çizmeli Kedi kendini dolabın üzerine zor atmış. Dev tekrar eski haline dönünce dolaptan aşağı inmiş. “Mükemmel!” demiş Çizmeli Kedi. “Ama fare gibi küçük bir şeye dönüşmek senin gibi cüsseli biri için imkânsız olmalı!”</w:t>
      </w:r>
      <w:r w:rsidRPr="00875F04">
        <w:rPr>
          <w:b w:val="0"/>
          <w:sz w:val="22"/>
          <w:szCs w:val="22"/>
        </w:rPr>
        <w:br/>
        <w:t>“İmkânsız mı?” diye gülmüş Dev. “Benim yapamadığım şey yoktur!” Dev bir anda fareye dönüşmüş, Çizmeli Kedi de onu hemen yutmuş.</w:t>
      </w:r>
      <w:r w:rsidRPr="00875F04">
        <w:rPr>
          <w:b w:val="0"/>
          <w:sz w:val="22"/>
          <w:szCs w:val="22"/>
        </w:rPr>
        <w:br/>
        <w:t xml:space="preserve">Derken Kral, </w:t>
      </w:r>
      <w:proofErr w:type="spellStart"/>
      <w:r w:rsidRPr="00875F04">
        <w:rPr>
          <w:b w:val="0"/>
          <w:sz w:val="22"/>
          <w:szCs w:val="22"/>
        </w:rPr>
        <w:t>Dev’in</w:t>
      </w:r>
      <w:proofErr w:type="spellEnd"/>
      <w:r w:rsidRPr="00875F04">
        <w:rPr>
          <w:b w:val="0"/>
          <w:sz w:val="22"/>
          <w:szCs w:val="22"/>
        </w:rPr>
        <w:t xml:space="preserve"> şatosuna varmış. Şatonun artık kime ait olduğunu tahmin etmişsinizdir herhalde! Çizmeli Kedi Kral’ın faytonunu şatonun yolunda karşılamış. “Bu taraftan gelin,” demiş. “Sizi bir ziyafet bekliyor.” (Dev o gün birkaç arkadaşına bir ziyafet vermeyi planladığı için yemeklerle donatılmış büyük bir masa hazır bekliyormuş!”)</w:t>
      </w:r>
      <w:r w:rsidRPr="00875F04">
        <w:rPr>
          <w:b w:val="0"/>
          <w:sz w:val="22"/>
          <w:szCs w:val="22"/>
        </w:rPr>
        <w:br/>
        <w:t xml:space="preserve">O gün sonunda Çizmeli </w:t>
      </w:r>
      <w:proofErr w:type="spellStart"/>
      <w:r w:rsidRPr="00875F04">
        <w:rPr>
          <w:b w:val="0"/>
          <w:sz w:val="22"/>
          <w:szCs w:val="22"/>
        </w:rPr>
        <w:t>Kedi’nin</w:t>
      </w:r>
      <w:proofErr w:type="spellEnd"/>
      <w:r w:rsidRPr="00875F04">
        <w:rPr>
          <w:b w:val="0"/>
          <w:sz w:val="22"/>
          <w:szCs w:val="22"/>
        </w:rPr>
        <w:t xml:space="preserve"> sahibi marki </w:t>
      </w:r>
      <w:proofErr w:type="spellStart"/>
      <w:r w:rsidRPr="00875F04">
        <w:rPr>
          <w:b w:val="0"/>
          <w:sz w:val="22"/>
          <w:szCs w:val="22"/>
        </w:rPr>
        <w:t>Prenses’le</w:t>
      </w:r>
      <w:proofErr w:type="spellEnd"/>
      <w:r w:rsidRPr="00875F04">
        <w:rPr>
          <w:b w:val="0"/>
          <w:sz w:val="22"/>
          <w:szCs w:val="22"/>
        </w:rPr>
        <w:t xml:space="preserve"> nişanlanmış. Bir hafta sonra da evlenmişler. Çizmeli </w:t>
      </w:r>
      <w:proofErr w:type="spellStart"/>
      <w:r w:rsidRPr="00875F04">
        <w:rPr>
          <w:b w:val="0"/>
          <w:sz w:val="22"/>
          <w:szCs w:val="22"/>
        </w:rPr>
        <w:t>Kedi’ye</w:t>
      </w:r>
      <w:proofErr w:type="spellEnd"/>
      <w:r w:rsidRPr="00875F04">
        <w:rPr>
          <w:b w:val="0"/>
          <w:sz w:val="22"/>
          <w:szCs w:val="22"/>
        </w:rPr>
        <w:t xml:space="preserve"> ne mi olmuş? Dokuz canından dokuzunu da sefa içinde sürmüş ve bir daha da fare avlamasına gerek kalmamış – ara sıra avlamış, o da kedi olduğunu unutmamak için.</w:t>
      </w:r>
    </w:p>
    <w:p w:rsidR="0082089F" w:rsidRPr="003D5818"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Pr="003D5818" w:rsidRDefault="0082089F" w:rsidP="0082089F">
      <w:bookmarkStart w:id="0" w:name="_GoBack"/>
      <w:bookmarkEnd w:id="0"/>
    </w:p>
    <w:p w:rsidR="0082089F" w:rsidRDefault="0082089F" w:rsidP="0082089F"/>
    <w:p w:rsidR="00083743" w:rsidRDefault="00083743" w:rsidP="0082089F"/>
    <w:p w:rsidR="00083743" w:rsidRPr="003D5818" w:rsidRDefault="00083743" w:rsidP="0082089F"/>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6.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F75C8A">
              <w:rPr>
                <w:b/>
              </w:rPr>
              <w:t>Güzel Konuşma ve Yazma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F75C8A">
              <w:t>Toplum karşısında işitilebilecek anlaşılabilecek şekilde konuşabilme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F75C8A" w:rsidRDefault="0082089F" w:rsidP="00807124">
            <w:pPr>
              <w:tabs>
                <w:tab w:val="left" w:pos="2268"/>
                <w:tab w:val="left" w:pos="2608"/>
              </w:tabs>
              <w:spacing w:line="220" w:lineRule="exact"/>
            </w:pPr>
            <w:r w:rsidRPr="00F75C8A">
              <w:rPr>
                <w:b/>
              </w:rPr>
              <w:t>1.</w:t>
            </w:r>
            <w:r w:rsidRPr="00F75C8A">
              <w:t xml:space="preserve"> Konuşmalarda görgü kurallarına uyma</w:t>
            </w:r>
          </w:p>
          <w:p w:rsidR="0082089F" w:rsidRPr="00F75C8A" w:rsidRDefault="0082089F" w:rsidP="00807124">
            <w:pPr>
              <w:tabs>
                <w:tab w:val="left" w:pos="2268"/>
                <w:tab w:val="left" w:pos="2608"/>
              </w:tabs>
              <w:spacing w:line="220" w:lineRule="exact"/>
            </w:pPr>
            <w:r w:rsidRPr="00F75C8A">
              <w:rPr>
                <w:b/>
              </w:rPr>
              <w:t>2.</w:t>
            </w:r>
            <w:r w:rsidRPr="00F75C8A">
              <w:t xml:space="preserve"> Konuşmalarımızda sözcükleri doğru ve yerinde kullanma</w:t>
            </w:r>
          </w:p>
          <w:p w:rsidR="0082089F" w:rsidRPr="00F75C8A" w:rsidRDefault="0082089F" w:rsidP="00807124">
            <w:pPr>
              <w:tabs>
                <w:tab w:val="left" w:pos="2268"/>
                <w:tab w:val="left" w:pos="2608"/>
              </w:tabs>
              <w:spacing w:line="220" w:lineRule="exact"/>
            </w:pPr>
            <w:r w:rsidRPr="00F75C8A">
              <w:rPr>
                <w:b/>
              </w:rPr>
              <w:t>3.</w:t>
            </w:r>
            <w:r w:rsidRPr="00F75C8A">
              <w:t xml:space="preserve"> Kendimizi kısa tümcelerle tanıtma</w:t>
            </w:r>
          </w:p>
          <w:p w:rsidR="0082089F" w:rsidRPr="005F4CA4" w:rsidRDefault="0082089F" w:rsidP="00807124">
            <w:pPr>
              <w:tabs>
                <w:tab w:val="left" w:pos="907"/>
              </w:tabs>
              <w:spacing w:line="240" w:lineRule="exact"/>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24D02" w:rsidRDefault="0082089F" w:rsidP="00807124">
            <w:pPr>
              <w:spacing w:line="240" w:lineRule="exact"/>
            </w:pPr>
            <w:r w:rsidRPr="00F75C8A">
              <w:t>Anlatım, soru – yanıt, örnek olay, izleme.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5F4CA4" w:rsidRDefault="0082089F" w:rsidP="00807124">
            <w:pPr>
              <w:pStyle w:val="Balk2"/>
              <w:rPr>
                <w:b w:val="0"/>
                <w:sz w:val="18"/>
                <w:szCs w:val="18"/>
              </w:rPr>
            </w:pPr>
            <w:r w:rsidRPr="00F75C8A">
              <w:rPr>
                <w:b w:val="0"/>
              </w:rPr>
              <w:t>Güzel Konuşma ve Yazma</w:t>
            </w:r>
          </w:p>
        </w:tc>
      </w:tr>
      <w:tr w:rsidR="0082089F" w:rsidRPr="004004CA" w:rsidTr="00807124">
        <w:trPr>
          <w:cantSplit/>
          <w:trHeight w:val="1163"/>
          <w:jc w:val="center"/>
        </w:trPr>
        <w:tc>
          <w:tcPr>
            <w:tcW w:w="10125" w:type="dxa"/>
            <w:gridSpan w:val="2"/>
            <w:vAlign w:val="center"/>
          </w:tcPr>
          <w:p w:rsidR="0082089F" w:rsidRPr="00F75C8A" w:rsidRDefault="0082089F" w:rsidP="00807124">
            <w:pPr>
              <w:widowControl w:val="0"/>
              <w:autoSpaceDE w:val="0"/>
              <w:autoSpaceDN w:val="0"/>
              <w:adjustRightInd w:val="0"/>
              <w:jc w:val="both"/>
            </w:pPr>
            <w:r w:rsidRPr="00F75C8A">
              <w:t xml:space="preserve">Öğrencilerin kendilerini </w:t>
            </w:r>
            <w:r>
              <w:t>tanıtıcı konuşmaların yapılması ve ayrıca bunları yazıya dökmeleri, yazıları yazarken mümkün olduğunca yazı kurallarını uygulamaları, anlaşılır ve güzel yazmaları için çalışmalar yapıldı.</w:t>
            </w:r>
            <w:r w:rsidRPr="00F75C8A">
              <w:t xml:space="preserve"> </w:t>
            </w:r>
          </w:p>
          <w:p w:rsidR="0082089F" w:rsidRPr="00424D02" w:rsidRDefault="0082089F" w:rsidP="00807124">
            <w:pPr>
              <w:rPr>
                <w:bCs/>
              </w:rPr>
            </w:pP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Arkadaşlarının konuşmalarını dinlemek ve kendisinin konuşma yapması ayrıca bu anlatılanları yazıya dökmeleri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anlatım becerilerinin arttırılması ve güzel yazılar yazmaları sağlanmaya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F75C8A" w:rsidRDefault="0082089F" w:rsidP="00807124">
            <w:pPr>
              <w:tabs>
                <w:tab w:val="left" w:pos="224"/>
                <w:tab w:val="left" w:pos="366"/>
              </w:tabs>
            </w:pPr>
            <w:r w:rsidRPr="00F75C8A">
              <w:rPr>
                <w:b/>
              </w:rPr>
              <w:t>1.</w:t>
            </w:r>
            <w:r w:rsidRPr="00F75C8A">
              <w:t>Arkadaşımız konuşurken sözünü kesersek ne olur?</w:t>
            </w:r>
          </w:p>
          <w:p w:rsidR="0082089F" w:rsidRPr="005F4CA4" w:rsidRDefault="0082089F" w:rsidP="00807124">
            <w:pPr>
              <w:tabs>
                <w:tab w:val="left" w:pos="224"/>
                <w:tab w:val="left" w:pos="366"/>
              </w:tabs>
              <w:rPr>
                <w:b/>
              </w:rPr>
            </w:pPr>
            <w:r w:rsidRPr="00F75C8A">
              <w:rPr>
                <w:b/>
              </w:rPr>
              <w:t>2.</w:t>
            </w:r>
            <w:r w:rsidRPr="00F75C8A">
              <w:t xml:space="preserve"> Öğrenci davranışlarının gözlenmesi.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Öğrencilerin anlatım ve dinleme kabiliyetlerinin gelişmesi için değişik konularla devam edilebilir</w:t>
            </w: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6.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BF156B" w:rsidRDefault="0082089F" w:rsidP="00807124">
            <w:pPr>
              <w:tabs>
                <w:tab w:val="left" w:pos="284"/>
              </w:tabs>
              <w:spacing w:line="240" w:lineRule="exact"/>
            </w:pPr>
            <w:r w:rsidRPr="00A32E90">
              <w:rPr>
                <w:b/>
              </w:rPr>
              <w:t>Şiir 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KAZANIM</w:t>
            </w:r>
          </w:p>
        </w:tc>
        <w:tc>
          <w:tcPr>
            <w:tcW w:w="7300" w:type="dxa"/>
          </w:tcPr>
          <w:p w:rsidR="0082089F" w:rsidRPr="00BF156B" w:rsidRDefault="0082089F" w:rsidP="00807124">
            <w:pPr>
              <w:tabs>
                <w:tab w:val="left" w:pos="284"/>
              </w:tabs>
              <w:spacing w:line="240" w:lineRule="exact"/>
              <w:ind w:left="568" w:hanging="284"/>
            </w:pPr>
            <w:r w:rsidRPr="00A32E90">
              <w:t>Seviyelerine uygun şiirleri doğal bir sesle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p>
        </w:tc>
        <w:tc>
          <w:tcPr>
            <w:tcW w:w="7300" w:type="dxa"/>
          </w:tcPr>
          <w:p w:rsidR="0082089F" w:rsidRPr="00A32E90" w:rsidRDefault="0082089F" w:rsidP="0082089F">
            <w:pPr>
              <w:numPr>
                <w:ilvl w:val="0"/>
                <w:numId w:val="19"/>
              </w:numPr>
              <w:tabs>
                <w:tab w:val="left" w:pos="907"/>
              </w:tabs>
              <w:rPr>
                <w:b/>
              </w:rPr>
            </w:pPr>
            <w:r w:rsidRPr="00A32E90">
              <w:t>Düzeylerine uygun şiirleri seçme</w:t>
            </w:r>
          </w:p>
          <w:p w:rsidR="0082089F" w:rsidRPr="00A32E90" w:rsidRDefault="0082089F" w:rsidP="0082089F">
            <w:pPr>
              <w:numPr>
                <w:ilvl w:val="0"/>
                <w:numId w:val="19"/>
              </w:numPr>
              <w:tabs>
                <w:tab w:val="left" w:pos="907"/>
              </w:tabs>
              <w:rPr>
                <w:b/>
              </w:rPr>
            </w:pPr>
            <w:proofErr w:type="gramStart"/>
            <w:r w:rsidRPr="00A32E90">
              <w:t>Sınıf  , okul</w:t>
            </w:r>
            <w:proofErr w:type="gramEnd"/>
            <w:r w:rsidRPr="00A32E90">
              <w:t xml:space="preserve"> , çocuk kitapları ve değişik kaynaklardan yararlanma</w:t>
            </w:r>
          </w:p>
          <w:p w:rsidR="0082089F" w:rsidRPr="00A32E90" w:rsidRDefault="0082089F" w:rsidP="0082089F">
            <w:pPr>
              <w:numPr>
                <w:ilvl w:val="0"/>
                <w:numId w:val="19"/>
              </w:numPr>
              <w:tabs>
                <w:tab w:val="left" w:pos="907"/>
              </w:tabs>
              <w:rPr>
                <w:b/>
              </w:rPr>
            </w:pPr>
            <w:r w:rsidRPr="00A32E90">
              <w:t>Seviyesine uygun şiirleri uygun gürlükte ve tonda okuma</w:t>
            </w:r>
          </w:p>
          <w:p w:rsidR="0082089F" w:rsidRPr="00A32E90" w:rsidRDefault="0082089F" w:rsidP="0082089F">
            <w:pPr>
              <w:numPr>
                <w:ilvl w:val="0"/>
                <w:numId w:val="19"/>
              </w:numPr>
              <w:tabs>
                <w:tab w:val="left" w:pos="907"/>
              </w:tabs>
              <w:rPr>
                <w:b/>
              </w:rPr>
            </w:pPr>
            <w:r w:rsidRPr="00A32E90">
              <w:t>Okunan şiirin cümlelerindeki anlamına göre ses tonunu ayarlama</w:t>
            </w:r>
          </w:p>
          <w:p w:rsidR="0082089F" w:rsidRPr="00A32E90" w:rsidRDefault="0082089F" w:rsidP="00807124">
            <w:pPr>
              <w:tabs>
                <w:tab w:val="left" w:pos="284"/>
              </w:tabs>
              <w:spacing w:line="240" w:lineRule="exact"/>
              <w:ind w:left="568" w:hanging="284"/>
            </w:pPr>
            <w:r w:rsidRPr="00A32E90">
              <w:rPr>
                <w:b/>
              </w:rPr>
              <w:t>5.</w:t>
            </w:r>
            <w:r w:rsidRPr="00A32E90">
              <w:t xml:space="preserve"> Okunan ya da dinlenen şiiri yazma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404"/>
        <w:gridCol w:w="6900"/>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875F04" w:rsidRDefault="0082089F" w:rsidP="00807124">
            <w:pPr>
              <w:tabs>
                <w:tab w:val="left" w:pos="284"/>
                <w:tab w:val="left" w:pos="2268"/>
                <w:tab w:val="left" w:pos="2608"/>
              </w:tabs>
            </w:pPr>
            <w:r w:rsidRPr="00A32E90">
              <w:rPr>
                <w:bCs/>
              </w:rPr>
              <w:t xml:space="preserve">Sesli </w:t>
            </w:r>
            <w:proofErr w:type="gramStart"/>
            <w:r w:rsidRPr="00A32E90">
              <w:rPr>
                <w:bCs/>
              </w:rPr>
              <w:t xml:space="preserve">okuma , </w:t>
            </w:r>
            <w:r w:rsidRPr="00A32E90">
              <w:t>Soru</w:t>
            </w:r>
            <w:proofErr w:type="gramEnd"/>
            <w:r w:rsidRPr="00A32E90">
              <w:t xml:space="preserve"> – yanıt , Dinleme ve İzleme ,  Birlikte çalışmalar , Gözlem , Anlatım , Tartışma ,  Bireysel çalışmalar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sidRPr="00A32E90">
              <w:t xml:space="preserve">Ders </w:t>
            </w:r>
            <w:proofErr w:type="gramStart"/>
            <w:r w:rsidRPr="00A32E90">
              <w:t>kitapları , Belirli</w:t>
            </w:r>
            <w:proofErr w:type="gramEnd"/>
            <w:r w:rsidRPr="00A32E90">
              <w:t xml:space="preserve"> Günler ve Haftalar kitabı , Şiir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875F04" w:rsidRDefault="0082089F" w:rsidP="00807124">
            <w:r w:rsidRPr="00A32E90">
              <w:rPr>
                <w:rStyle w:val="Gl"/>
              </w:rPr>
              <w:t>MUSTAFA KEMAL'İ</w:t>
            </w:r>
            <w:r w:rsidRPr="00A32E90">
              <w:t xml:space="preserve"> </w:t>
            </w:r>
            <w:r w:rsidRPr="00A32E90">
              <w:rPr>
                <w:rStyle w:val="Gl"/>
              </w:rPr>
              <w:t>DÜŞÜNÜYORUM</w:t>
            </w:r>
            <w:r w:rsidRPr="00A32E90">
              <w:t xml:space="preserve"> </w:t>
            </w:r>
          </w:p>
        </w:tc>
      </w:tr>
      <w:tr w:rsidR="0082089F" w:rsidRPr="004004CA" w:rsidTr="00807124">
        <w:trPr>
          <w:cantSplit/>
          <w:trHeight w:val="1163"/>
          <w:jc w:val="center"/>
        </w:trPr>
        <w:tc>
          <w:tcPr>
            <w:tcW w:w="3225" w:type="dxa"/>
            <w:gridSpan w:val="2"/>
            <w:tcBorders>
              <w:right w:val="single" w:sz="4" w:space="0" w:color="auto"/>
            </w:tcBorders>
            <w:vAlign w:val="center"/>
          </w:tcPr>
          <w:p w:rsidR="0082089F" w:rsidRPr="00A32E90" w:rsidRDefault="0082089F" w:rsidP="00807124">
            <w:r w:rsidRPr="00A32E90">
              <w:rPr>
                <w:rStyle w:val="Gl"/>
              </w:rPr>
              <w:t>MUSTAFA KEMAL'İ</w:t>
            </w:r>
            <w:r w:rsidRPr="00A32E90">
              <w:t xml:space="preserve"> </w:t>
            </w:r>
            <w:r w:rsidRPr="00A32E90">
              <w:rPr>
                <w:rStyle w:val="Gl"/>
              </w:rPr>
              <w:t>DÜŞÜNÜYORUM</w:t>
            </w:r>
            <w:r w:rsidRPr="00A32E90">
              <w:t xml:space="preserve"> </w:t>
            </w:r>
          </w:p>
          <w:p w:rsidR="0082089F" w:rsidRPr="00875F04" w:rsidRDefault="0082089F" w:rsidP="00807124">
            <w:r w:rsidRPr="00A32E90">
              <w:t>Mustafa Kemal'i düşünüyorum;</w:t>
            </w:r>
            <w:r w:rsidRPr="00A32E90">
              <w:br/>
              <w:t>Yeleleri alevden al bir ata binmiş</w:t>
            </w:r>
            <w:r w:rsidRPr="00A32E90">
              <w:br/>
              <w:t>Aşıyor yüce dağları, engin denizleri.</w:t>
            </w:r>
            <w:r w:rsidRPr="00A32E90">
              <w:br/>
              <w:t xml:space="preserve">Altın saçları dalgalanıyor </w:t>
            </w:r>
            <w:proofErr w:type="gramStart"/>
            <w:r w:rsidRPr="00A32E90">
              <w:t>rüzgarda</w:t>
            </w:r>
            <w:proofErr w:type="gramEnd"/>
            <w:r w:rsidRPr="00A32E90">
              <w:t>,</w:t>
            </w:r>
            <w:r w:rsidRPr="00A32E90">
              <w:br/>
              <w:t xml:space="preserve">Işıl ışıl yanıyor mavi gözleri. </w:t>
            </w:r>
          </w:p>
        </w:tc>
        <w:tc>
          <w:tcPr>
            <w:tcW w:w="6900" w:type="dxa"/>
            <w:tcBorders>
              <w:left w:val="single" w:sz="4" w:space="0" w:color="auto"/>
            </w:tcBorders>
            <w:vAlign w:val="center"/>
          </w:tcPr>
          <w:p w:rsidR="0082089F" w:rsidRDefault="0082089F" w:rsidP="00807124"/>
          <w:p w:rsidR="0082089F" w:rsidRPr="00044C97" w:rsidRDefault="0082089F" w:rsidP="00807124">
            <w:pPr>
              <w:rPr>
                <w:sz w:val="18"/>
                <w:szCs w:val="18"/>
              </w:rPr>
            </w:pPr>
            <w:r w:rsidRPr="00A32E90">
              <w:t>Mustafa Kemal'i düşünüyorum;</w:t>
            </w:r>
            <w:r w:rsidRPr="00A32E90">
              <w:br/>
              <w:t xml:space="preserve">Yanmış, yıkılmış savaş meydanlarında </w:t>
            </w:r>
            <w:r w:rsidRPr="00A32E90">
              <w:br/>
              <w:t xml:space="preserve">Destanlar yaratıyorlar cihanın görmediği </w:t>
            </w:r>
            <w:r w:rsidRPr="00A32E90">
              <w:br/>
              <w:t xml:space="preserve">Arkasından dağ </w:t>
            </w:r>
            <w:proofErr w:type="spellStart"/>
            <w:r w:rsidRPr="00A32E90">
              <w:t>dağ</w:t>
            </w:r>
            <w:proofErr w:type="spellEnd"/>
            <w:r w:rsidRPr="00A32E90">
              <w:t xml:space="preserve"> ordular geliyor</w:t>
            </w:r>
            <w:r w:rsidRPr="00A32E90">
              <w:br/>
              <w:t>Her askeri Mustafa Kemal'i gibi</w:t>
            </w:r>
            <w:r w:rsidRPr="00044C97">
              <w:rPr>
                <w:sz w:val="18"/>
                <w:szCs w:val="18"/>
              </w:rPr>
              <w:t xml:space="preserve">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Bulunan ve ya öğrencilere verilen şiirleri kuralına şiir tekniklerine uygun olarak okuması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r>
              <w:t>Grupça şiirler okutuldu.</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r>
              <w:t>Öğrencilerin bireysel ve grupça şiiri anlamına uygun olarak okutulmaya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143DBD" w:rsidRDefault="0082089F" w:rsidP="00807124">
            <w:pPr>
              <w:tabs>
                <w:tab w:val="left" w:pos="224"/>
                <w:tab w:val="left" w:pos="366"/>
              </w:tabs>
            </w:pPr>
            <w:r w:rsidRPr="00A32E90">
              <w:rPr>
                <w:b/>
              </w:rPr>
              <w:t xml:space="preserve">1. </w:t>
            </w:r>
            <w:r w:rsidRPr="00A32E90">
              <w:t>Grup şiiri okuma başarısının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133033">
      <w:pPr>
        <w:tabs>
          <w:tab w:val="left" w:pos="1740"/>
        </w:tabs>
      </w:pPr>
    </w:p>
    <w:p w:rsidR="0082089F" w:rsidRDefault="0082089F" w:rsidP="00133033">
      <w:pPr>
        <w:tabs>
          <w:tab w:val="left" w:pos="1740"/>
        </w:tabs>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7.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D5452">
              <w:rPr>
                <w:b/>
              </w:rPr>
              <w:t>Sportif Etkinlik</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0D5452" w:rsidRDefault="0082089F" w:rsidP="00807124">
            <w:pPr>
              <w:pStyle w:val="GvdeMetni"/>
              <w:rPr>
                <w:sz w:val="20"/>
              </w:rPr>
            </w:pPr>
            <w:r>
              <w:rPr>
                <w:b/>
              </w:rPr>
              <w:t xml:space="preserve"> </w:t>
            </w:r>
            <w:r w:rsidRPr="000D5452">
              <w:rPr>
                <w:sz w:val="20"/>
              </w:rPr>
              <w:t>Ders içi ve ders dışı fiziksel etkinliklere katılmaya istek duyar.</w:t>
            </w:r>
          </w:p>
          <w:p w:rsidR="0082089F" w:rsidRPr="000D5452" w:rsidRDefault="0082089F" w:rsidP="00807124">
            <w:pPr>
              <w:tabs>
                <w:tab w:val="left" w:pos="1080"/>
              </w:tabs>
              <w:jc w:val="both"/>
            </w:pPr>
            <w:r w:rsidRPr="000D5452">
              <w:rPr>
                <w:b/>
              </w:rPr>
              <w:t>S</w:t>
            </w:r>
            <w:r w:rsidRPr="000D5452">
              <w:t xml:space="preserve">por </w:t>
            </w:r>
            <w:r w:rsidRPr="000D5452">
              <w:rPr>
                <w:b/>
              </w:rPr>
              <w:t>B</w:t>
            </w:r>
            <w:r w:rsidRPr="000D5452">
              <w:t xml:space="preserve">ilgisi ve </w:t>
            </w:r>
            <w:proofErr w:type="spellStart"/>
            <w:proofErr w:type="gramStart"/>
            <w:r w:rsidRPr="000D5452">
              <w:t>Tutumlar,</w:t>
            </w:r>
            <w:r w:rsidRPr="000D5452">
              <w:rPr>
                <w:b/>
              </w:rPr>
              <w:t>S</w:t>
            </w:r>
            <w:proofErr w:type="spellEnd"/>
            <w:proofErr w:type="gramEnd"/>
            <w:r>
              <w:rPr>
                <w:b/>
              </w:rPr>
              <w:t xml:space="preserve"> </w:t>
            </w:r>
            <w:proofErr w:type="spellStart"/>
            <w:r w:rsidRPr="000D5452">
              <w:t>ağlıklı</w:t>
            </w:r>
            <w:proofErr w:type="spellEnd"/>
            <w:r w:rsidRPr="000D5452">
              <w:t xml:space="preserve"> </w:t>
            </w:r>
            <w:r w:rsidRPr="000D5452">
              <w:rPr>
                <w:b/>
              </w:rPr>
              <w:t>Y</w:t>
            </w:r>
            <w:r w:rsidRPr="000D5452">
              <w:t>aşam ve Spor</w:t>
            </w:r>
          </w:p>
          <w:p w:rsidR="0082089F" w:rsidRPr="00E00B14" w:rsidRDefault="0082089F" w:rsidP="00807124">
            <w:pPr>
              <w:tabs>
                <w:tab w:val="left" w:pos="335"/>
                <w:tab w:val="left" w:pos="868"/>
                <w:tab w:val="left" w:pos="1077"/>
              </w:tabs>
              <w:rPr>
                <w:b/>
              </w:rPr>
            </w:pPr>
            <w:r w:rsidRPr="000D5452">
              <w:t>2008- Sportif Etkinlikler Programı</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rPr>
                <w:color w:val="000000"/>
              </w:rPr>
            </w:pPr>
            <w:r w:rsidRPr="000569B1">
              <w:t>Anlatım, Gösterip Yaptırma,  Gösteri</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004CA" w:rsidRDefault="0082089F" w:rsidP="00807124">
            <w:pPr>
              <w:autoSpaceDE w:val="0"/>
              <w:autoSpaceDN w:val="0"/>
              <w:adjustRightInd w:val="0"/>
            </w:pPr>
          </w:p>
        </w:tc>
      </w:tr>
      <w:tr w:rsidR="0082089F" w:rsidRPr="004004CA" w:rsidTr="00807124">
        <w:trPr>
          <w:cantSplit/>
          <w:trHeight w:val="1655"/>
          <w:jc w:val="center"/>
        </w:trPr>
        <w:tc>
          <w:tcPr>
            <w:tcW w:w="10125" w:type="dxa"/>
            <w:gridSpan w:val="2"/>
            <w:vAlign w:val="center"/>
          </w:tcPr>
          <w:p w:rsidR="0082089F" w:rsidRPr="00DA2AB8" w:rsidRDefault="0082089F" w:rsidP="00807124">
            <w:r>
              <w:rPr>
                <w:color w:val="333333"/>
              </w:rPr>
              <w:t xml:space="preserve">       </w:t>
            </w:r>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r w:rsidRPr="00DA2AB8">
              <w:t xml:space="preserve">   </w:t>
            </w:r>
          </w:p>
          <w:p w:rsidR="0082089F" w:rsidRPr="00DA2AB8" w:rsidRDefault="0082089F" w:rsidP="00807124">
            <w:r>
              <w:t xml:space="preserve">         </w:t>
            </w:r>
          </w:p>
          <w:p w:rsidR="0082089F" w:rsidRPr="00DA2AB8" w:rsidRDefault="0082089F" w:rsidP="00807124">
            <w:r w:rsidRPr="00F83FB6">
              <w:t>Öğrencilere, ders içi ve ders dışında hangi tür fiziksel etkinliklere katıldıkları sorulur. Etkinliklere katılma ve katılmama nedenleri hakkında tartışılır.</w:t>
            </w:r>
          </w:p>
          <w:p w:rsidR="0082089F" w:rsidRPr="00E7192E" w:rsidRDefault="0082089F" w:rsidP="00807124">
            <w:r>
              <w:rPr>
                <w:bCs/>
              </w:rPr>
              <w:t xml:space="preserve">        </w:t>
            </w:r>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Ders içi ve ders dışı fiziksel etkinliklere katılmaya istekli olması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Bireysel ve toplu fiziksel etkinliklere örnekler verildi.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Default="0082089F" w:rsidP="00807124">
            <w:pPr>
              <w:jc w:val="both"/>
              <w:rPr>
                <w:color w:val="333333"/>
              </w:rPr>
            </w:pPr>
            <w:r>
              <w:t>Öğrencilerin ders içi ve ders dışı fiziksel etkinliklere katılmaya teşvik edilir.</w:t>
            </w:r>
            <w:r>
              <w:rPr>
                <w:color w:val="333333"/>
              </w:rPr>
              <w:t xml:space="preserve"> </w:t>
            </w:r>
          </w:p>
          <w:p w:rsidR="0082089F" w:rsidRPr="004004CA" w:rsidRDefault="0082089F" w:rsidP="00807124">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4004CA" w:rsidRDefault="0082089F" w:rsidP="00807124">
            <w:pPr>
              <w:jc w:val="both"/>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düşünsel becerilerini geliştirmek için değişik fiziksel etkinlikler izlettirilebilir. </w:t>
            </w:r>
          </w:p>
        </w:tc>
      </w:tr>
    </w:tbl>
    <w:p w:rsidR="0082089F" w:rsidRDefault="0082089F" w:rsidP="0082089F">
      <w:pPr>
        <w:pStyle w:val="GvdeMetniGirintisi2"/>
        <w:tabs>
          <w:tab w:val="clear" w:pos="8222"/>
          <w:tab w:val="clear" w:pos="8505"/>
          <w:tab w:val="left" w:pos="7797"/>
          <w:tab w:val="left" w:pos="8080"/>
        </w:tabs>
        <w:ind w:firstLine="0"/>
        <w:rPr>
          <w:sz w:val="20"/>
        </w:rPr>
      </w:pPr>
      <w:r>
        <w:rPr>
          <w:sz w:val="20"/>
        </w:rPr>
        <w:t xml:space="preserve">   </w:t>
      </w:r>
    </w:p>
    <w:p w:rsidR="0082089F"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904DF4" w:rsidRDefault="00904DF4"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7.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983DCF">
              <w:rPr>
                <w:b/>
              </w:rPr>
              <w:t>Resimleri Sıraya Koyma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983DCF">
              <w:t>Resimleri olayların oluş sırısana göre sıraya koyabilme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FB2BB8" w:rsidRDefault="0082089F" w:rsidP="00807124">
            <w:pPr>
              <w:tabs>
                <w:tab w:val="left" w:pos="284"/>
              </w:tabs>
              <w:spacing w:line="250" w:lineRule="exact"/>
              <w:ind w:left="568" w:hanging="284"/>
              <w:jc w:val="both"/>
            </w:pPr>
            <w:r w:rsidRPr="00983DCF">
              <w:t>1.</w:t>
            </w:r>
            <w:r w:rsidRPr="00983DCF">
              <w:tab/>
              <w:t>Resimleri olayları oluş sırasına göre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41133" w:rsidRDefault="0082089F" w:rsidP="00807124">
            <w:pPr>
              <w:spacing w:line="240" w:lineRule="exact"/>
            </w:pPr>
            <w:r w:rsidRPr="00983DCF">
              <w:t>Soru-cevap, gözlem, inceleme, anlatım, tartışma, öyküleme.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983DCF">
              <w:t>Ders kitabı, örnek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sidRPr="00983DCF">
              <w:rPr>
                <w:b w:val="0"/>
              </w:rPr>
              <w:t>Resimleri Sıraya Koyma</w:t>
            </w:r>
          </w:p>
        </w:tc>
      </w:tr>
      <w:tr w:rsidR="0082089F" w:rsidRPr="004004CA" w:rsidTr="00807124">
        <w:trPr>
          <w:cantSplit/>
          <w:trHeight w:val="1655"/>
          <w:jc w:val="center"/>
        </w:trPr>
        <w:tc>
          <w:tcPr>
            <w:tcW w:w="10125" w:type="dxa"/>
            <w:gridSpan w:val="2"/>
            <w:vAlign w:val="center"/>
          </w:tcPr>
          <w:p w:rsidR="0082089F" w:rsidRPr="004441E0" w:rsidRDefault="0082089F" w:rsidP="00807124">
            <w:r w:rsidRPr="00983DCF">
              <w:t>Öğretmen tarafından, öğrencilere gösterilen resimlerin; öğrenciler tarafından düzgün ve doğru cümlelerle, olayları oluş sırasına göre sıralamaları ve anlatmaları istenecek.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okudukları veya dinledikleri bir olay ile ilgili verilen resimleri olayların oluş sırasına göre yerleştirmeleri ve anlamlı cümlelerle </w:t>
            </w:r>
            <w:proofErr w:type="gramStart"/>
            <w:r>
              <w:t>anlatmaları  bireye</w:t>
            </w:r>
            <w:proofErr w:type="gramEnd"/>
            <w:r>
              <w:t xml:space="preserv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 xml:space="preserve">Öğrencilerin öğretmen tarafından anlatılan bir </w:t>
            </w:r>
            <w:proofErr w:type="gramStart"/>
            <w:r>
              <w:t>hikayeye</w:t>
            </w:r>
            <w:proofErr w:type="gramEnd"/>
            <w:r>
              <w:t xml:space="preserve"> uygun olarak resimleri yerleştirmeleri ve bunları oluş sırasına göre anlamlı cümlelerle anlatmaları istenir.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983DCF" w:rsidRDefault="0082089F" w:rsidP="00807124">
            <w:pPr>
              <w:tabs>
                <w:tab w:val="left" w:pos="224"/>
                <w:tab w:val="left" w:pos="366"/>
              </w:tabs>
            </w:pPr>
            <w:r w:rsidRPr="00983DCF">
              <w:t>1.Anlatımların doğru yapılıp yapılmadığının kontrol edilmesi.</w:t>
            </w:r>
          </w:p>
          <w:p w:rsidR="0082089F" w:rsidRPr="00983DCF" w:rsidRDefault="0082089F" w:rsidP="00807124">
            <w:pPr>
              <w:tabs>
                <w:tab w:val="left" w:pos="224"/>
                <w:tab w:val="left" w:pos="366"/>
              </w:tabs>
            </w:pPr>
            <w:r w:rsidRPr="00983DCF">
              <w:t xml:space="preserve">2.Konuşmacı öğrencilerin </w:t>
            </w:r>
            <w:proofErr w:type="gramStart"/>
            <w:r w:rsidRPr="00983DCF">
              <w:t>anlatımlarını , dinleyici</w:t>
            </w:r>
            <w:proofErr w:type="gramEnd"/>
            <w:r w:rsidRPr="00983DCF">
              <w:t xml:space="preserve"> öğrencilerin sözlerini kesmeden dinlemeleri.</w:t>
            </w:r>
          </w:p>
          <w:p w:rsidR="0082089F" w:rsidRPr="004004CA" w:rsidRDefault="0082089F" w:rsidP="00807124">
            <w:pPr>
              <w:tabs>
                <w:tab w:val="left" w:pos="224"/>
                <w:tab w:val="left" w:pos="366"/>
              </w:tabs>
            </w:pPr>
            <w:r w:rsidRPr="00983DCF">
              <w:t>3. Anlatma güçlüğü olan öğrencilerle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w:t>
      </w:r>
      <w:r w:rsidR="00C16ED0">
        <w:rPr>
          <w:sz w:val="20"/>
        </w:rPr>
        <w:t>I 8</w:t>
      </w:r>
      <w:r>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983DCF">
              <w:rPr>
                <w:b/>
              </w:rPr>
              <w:t>Bulmaca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983DCF">
              <w:t>Çizgi bulmacaları yaparak araştırma ve düşünme alışkanlığı kazanabilme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4B6488" w:rsidRDefault="0082089F" w:rsidP="00807124">
            <w:pPr>
              <w:tabs>
                <w:tab w:val="left" w:pos="907"/>
              </w:tabs>
              <w:spacing w:line="240" w:lineRule="exact"/>
            </w:pPr>
            <w:r w:rsidRPr="00983DCF">
              <w:rPr>
                <w:b/>
              </w:rPr>
              <w:t>1.</w:t>
            </w:r>
            <w:r w:rsidRPr="00983DCF">
              <w:tab/>
              <w:t>Bulmaca çözmeye istekli olma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3377"/>
        <w:gridCol w:w="3927"/>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4B6488" w:rsidRDefault="0082089F" w:rsidP="00807124">
            <w:pPr>
              <w:tabs>
                <w:tab w:val="left" w:pos="284"/>
                <w:tab w:val="left" w:pos="2268"/>
                <w:tab w:val="left" w:pos="2520"/>
              </w:tabs>
              <w:spacing w:line="240" w:lineRule="exact"/>
            </w:pPr>
            <w:r w:rsidRPr="00983DCF">
              <w:t>Düz anlatım, yaparak-yaşayarak öğrenme, uygulama,  bulmaca çözme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4916BB" w:rsidRDefault="0082089F" w:rsidP="00807124">
            <w:pPr>
              <w:pStyle w:val="Balk2"/>
              <w:rPr>
                <w:i/>
              </w:rPr>
            </w:pPr>
          </w:p>
        </w:tc>
      </w:tr>
      <w:tr w:rsidR="0082089F" w:rsidRPr="004004CA" w:rsidTr="00807124">
        <w:trPr>
          <w:cantSplit/>
          <w:trHeight w:val="1655"/>
          <w:jc w:val="center"/>
        </w:trPr>
        <w:tc>
          <w:tcPr>
            <w:tcW w:w="6198" w:type="dxa"/>
            <w:gridSpan w:val="2"/>
            <w:tcBorders>
              <w:right w:val="single" w:sz="4" w:space="0" w:color="auto"/>
            </w:tcBorders>
            <w:vAlign w:val="center"/>
          </w:tcPr>
          <w:p w:rsidR="0082089F" w:rsidRPr="00983DCF" w:rsidRDefault="0082089F" w:rsidP="00807124">
            <w:pPr>
              <w:tabs>
                <w:tab w:val="left" w:pos="1134"/>
                <w:tab w:val="right" w:pos="9923"/>
              </w:tabs>
            </w:pPr>
            <w:r w:rsidRPr="00983DCF">
              <w:t xml:space="preserve">Bir oyun </w:t>
            </w:r>
            <w:proofErr w:type="spellStart"/>
            <w:r w:rsidRPr="00983DCF">
              <w:t>sayışmacası</w:t>
            </w:r>
            <w:proofErr w:type="spellEnd"/>
            <w:r w:rsidRPr="00983DCF">
              <w:t xml:space="preserve"> söyletilir. </w:t>
            </w:r>
          </w:p>
          <w:p w:rsidR="0082089F" w:rsidRPr="00983DCF" w:rsidRDefault="0082089F" w:rsidP="00807124">
            <w:pPr>
              <w:tabs>
                <w:tab w:val="left" w:pos="1134"/>
                <w:tab w:val="right" w:pos="9923"/>
              </w:tabs>
            </w:pPr>
            <w:r w:rsidRPr="00983DCF">
              <w:t xml:space="preserve">Bu derste bulmaca çözeceğimiz söylenir. Bunu nasıl yapacakları anlatılır. </w:t>
            </w:r>
          </w:p>
          <w:p w:rsidR="0082089F" w:rsidRPr="00983DCF" w:rsidRDefault="0082089F" w:rsidP="00807124">
            <w:pPr>
              <w:tabs>
                <w:tab w:val="left" w:pos="1134"/>
                <w:tab w:val="right" w:pos="9923"/>
              </w:tabs>
            </w:pPr>
            <w:r w:rsidRPr="00983DCF">
              <w:t xml:space="preserve">Bulmacalar dağıtılır. </w:t>
            </w:r>
          </w:p>
          <w:p w:rsidR="0082089F" w:rsidRPr="00983DCF" w:rsidRDefault="0082089F" w:rsidP="00807124">
            <w:pPr>
              <w:tabs>
                <w:tab w:val="left" w:pos="284"/>
              </w:tabs>
              <w:spacing w:line="240" w:lineRule="exact"/>
              <w:jc w:val="both"/>
            </w:pPr>
            <w:r w:rsidRPr="00983DCF">
              <w:t xml:space="preserve">Dağıtılan bulmacaların nasıl çözüleceği anlatılır. Anlayamayanlara yardım edilir. </w:t>
            </w:r>
          </w:p>
          <w:p w:rsidR="0082089F" w:rsidRDefault="0082089F" w:rsidP="00807124">
            <w:pPr>
              <w:rPr>
                <w:bCs/>
                <w:color w:val="000000"/>
                <w:sz w:val="18"/>
                <w:szCs w:val="18"/>
              </w:rPr>
            </w:pPr>
            <w:r w:rsidRPr="00AA1E4E">
              <w:rPr>
                <w:b/>
              </w:rPr>
              <w:t xml:space="preserve">* Kızılay Haftası (29 Ekim-4 Kasım) </w:t>
            </w:r>
            <w:proofErr w:type="gramStart"/>
            <w:r w:rsidRPr="00AA1E4E">
              <w:rPr>
                <w:b/>
              </w:rPr>
              <w:t>)</w:t>
            </w:r>
            <w:proofErr w:type="gramEnd"/>
            <w:r w:rsidRPr="00AA1E4E">
              <w:rPr>
                <w:b/>
              </w:rPr>
              <w:t xml:space="preserve"> </w:t>
            </w:r>
            <w:r w:rsidRPr="00AA1E4E">
              <w:t>ile ilgili bilgi verilebilir.</w:t>
            </w:r>
          </w:p>
          <w:p w:rsidR="0082089F" w:rsidRDefault="0082089F" w:rsidP="00807124">
            <w:pPr>
              <w:rPr>
                <w:bCs/>
                <w:color w:val="000000"/>
                <w:sz w:val="18"/>
                <w:szCs w:val="18"/>
              </w:rPr>
            </w:pPr>
          </w:p>
          <w:p w:rsidR="0082089F" w:rsidRDefault="0082089F" w:rsidP="00807124">
            <w:pPr>
              <w:rPr>
                <w:bCs/>
                <w:color w:val="000000"/>
                <w:sz w:val="18"/>
                <w:szCs w:val="18"/>
              </w:rPr>
            </w:pPr>
          </w:p>
          <w:p w:rsidR="0082089F" w:rsidRPr="00BF156B" w:rsidRDefault="0082089F" w:rsidP="00807124">
            <w:pPr>
              <w:rPr>
                <w:bCs/>
                <w:color w:val="000000"/>
                <w:sz w:val="18"/>
                <w:szCs w:val="18"/>
              </w:rPr>
            </w:pPr>
          </w:p>
        </w:tc>
        <w:tc>
          <w:tcPr>
            <w:tcW w:w="3927" w:type="dxa"/>
            <w:tcBorders>
              <w:left w:val="single" w:sz="4" w:space="0" w:color="auto"/>
            </w:tcBorders>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
              <w:gridCol w:w="332"/>
              <w:gridCol w:w="341"/>
              <w:gridCol w:w="341"/>
              <w:gridCol w:w="341"/>
              <w:gridCol w:w="332"/>
              <w:gridCol w:w="332"/>
              <w:gridCol w:w="332"/>
            </w:tblGrid>
            <w:tr w:rsidR="0082089F" w:rsidRPr="00501B36" w:rsidTr="00807124">
              <w:trPr>
                <w:trHeight w:val="337"/>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B</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U</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L</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D</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K</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S</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L</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E</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G</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R</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Z</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A</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F</w:t>
                  </w:r>
                </w:p>
              </w:tc>
            </w:tr>
            <w:tr w:rsidR="0082089F" w:rsidRPr="00501B36" w:rsidTr="00807124">
              <w:trPr>
                <w:jc w:val="center"/>
              </w:trPr>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N</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İ</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41"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Ç</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c>
                <w:tcPr>
                  <w:tcW w:w="332" w:type="dxa"/>
                </w:tcPr>
                <w:p w:rsidR="0082089F" w:rsidRPr="00501B36" w:rsidRDefault="0082089F" w:rsidP="00807124">
                  <w:pPr>
                    <w:pStyle w:val="AralkYok"/>
                    <w:jc w:val="center"/>
                    <w:rPr>
                      <w:rFonts w:ascii="Times New Roman" w:hAnsi="Times New Roman"/>
                      <w:b/>
                      <w:sz w:val="16"/>
                      <w:szCs w:val="16"/>
                    </w:rPr>
                  </w:pPr>
                  <w:r w:rsidRPr="00501B36">
                    <w:rPr>
                      <w:rFonts w:ascii="Times New Roman" w:hAnsi="Times New Roman"/>
                      <w:b/>
                      <w:sz w:val="16"/>
                      <w:szCs w:val="16"/>
                    </w:rPr>
                    <w:t>*</w:t>
                  </w:r>
                </w:p>
              </w:tc>
            </w:tr>
          </w:tbl>
          <w:p w:rsidR="0082089F" w:rsidRPr="00501B36" w:rsidRDefault="0082089F" w:rsidP="00807124">
            <w:pPr>
              <w:rPr>
                <w:b/>
                <w:bCs/>
                <w:color w:val="000000"/>
                <w:sz w:val="18"/>
                <w:szCs w:val="18"/>
              </w:rPr>
            </w:pPr>
            <w:r w:rsidRPr="00501B36">
              <w:rPr>
                <w:b/>
                <w:bCs/>
                <w:color w:val="000000"/>
                <w:sz w:val="18"/>
                <w:szCs w:val="18"/>
              </w:rPr>
              <w:t>Aşağıda ki bulmacanın Çözümü</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Öğrencilerin seviyelerine uygun bulmaca çözmeleri kendilerine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983DCF" w:rsidRDefault="0082089F" w:rsidP="00807124">
            <w:pPr>
              <w:tabs>
                <w:tab w:val="left" w:pos="224"/>
                <w:tab w:val="left" w:pos="366"/>
              </w:tabs>
            </w:pPr>
            <w:r w:rsidRPr="00983DCF">
              <w:rPr>
                <w:b/>
              </w:rPr>
              <w:t>1</w:t>
            </w:r>
            <w:r w:rsidRPr="00983DCF">
              <w:t xml:space="preserve">.Düzeye uygun bir bulmacayı paniklemeden çözebiliyor </w:t>
            </w:r>
            <w:proofErr w:type="spellStart"/>
            <w:proofErr w:type="gramStart"/>
            <w:r w:rsidRPr="00983DCF">
              <w:t>mu?Onların</w:t>
            </w:r>
            <w:proofErr w:type="spellEnd"/>
            <w:proofErr w:type="gramEnd"/>
            <w:r w:rsidRPr="00983DCF">
              <w:t xml:space="preserve"> düşüncelerini alıyor mu?</w:t>
            </w:r>
          </w:p>
          <w:p w:rsidR="0082089F" w:rsidRPr="00983DCF" w:rsidRDefault="0082089F" w:rsidP="00807124">
            <w:pPr>
              <w:tabs>
                <w:tab w:val="left" w:pos="224"/>
                <w:tab w:val="left" w:pos="366"/>
              </w:tabs>
            </w:pPr>
            <w:r w:rsidRPr="00983DCF">
              <w:rPr>
                <w:b/>
              </w:rPr>
              <w:t>2</w:t>
            </w:r>
            <w:r w:rsidRPr="00983DCF">
              <w:t>.Grup içinde etkinliklere katılıyor mu?</w:t>
            </w:r>
          </w:p>
          <w:p w:rsidR="0082089F" w:rsidRPr="004004CA" w:rsidRDefault="0082089F" w:rsidP="00807124">
            <w:pPr>
              <w:spacing w:line="240" w:lineRule="exact"/>
            </w:pPr>
            <w:r w:rsidRPr="00983DCF">
              <w:rPr>
                <w:b/>
              </w:rPr>
              <w:t>3</w:t>
            </w:r>
            <w:r w:rsidRPr="00983DCF">
              <w:t>.Öğrencilerin grup içindeki davranışlarının gözlenmesi ve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501B36" w:rsidRDefault="0082089F" w:rsidP="0082089F">
      <w:pPr>
        <w:pStyle w:val="AralkYok"/>
        <w:jc w:val="both"/>
        <w:rPr>
          <w:rFonts w:ascii="Times New Roman" w:hAnsi="Times New Roman"/>
        </w:rPr>
      </w:pPr>
      <w:r w:rsidRPr="00501B36">
        <w:rPr>
          <w:rFonts w:ascii="Times New Roman" w:hAnsi="Times New Roman"/>
          <w:b/>
        </w:rPr>
        <w:lastRenderedPageBreak/>
        <w:t xml:space="preserve">1. </w:t>
      </w:r>
      <w:r w:rsidRPr="00501B36">
        <w:rPr>
          <w:rFonts w:ascii="Times New Roman" w:hAnsi="Times New Roman"/>
        </w:rPr>
        <w:t>Verilen kelimenin son iki harfini kullanarak verilen soru yardımıyla yeni kelimeyi bulunuz. Bulduğunuz her yeni kelimenin son iki harfini kullanmayı unutmayınız. Örneği inceleyiniz.</w:t>
      </w:r>
    </w:p>
    <w:p w:rsidR="0082089F" w:rsidRPr="00501B36" w:rsidRDefault="0082089F" w:rsidP="0082089F">
      <w:pPr>
        <w:pStyle w:val="AralkYok"/>
        <w:jc w:val="both"/>
        <w:rPr>
          <w:rFonts w:ascii="Times New Roman" w:hAnsi="Times New Roman"/>
        </w:rPr>
      </w:pPr>
    </w:p>
    <w:p w:rsidR="0082089F" w:rsidRPr="00501B36" w:rsidRDefault="0082089F" w:rsidP="0082089F">
      <w:pPr>
        <w:pStyle w:val="AralkYok"/>
        <w:rPr>
          <w:rFonts w:ascii="Times New Roman" w:hAnsi="Times New Roman"/>
        </w:rPr>
      </w:pPr>
      <w:r w:rsidRPr="00501B36">
        <w:rPr>
          <w:rFonts w:ascii="Times New Roman" w:hAnsi="Times New Roman"/>
          <w:b/>
        </w:rPr>
        <w:t>Örnek:</w:t>
      </w:r>
    </w:p>
    <w:p w:rsidR="0082089F" w:rsidRPr="00501B36" w:rsidRDefault="0082089F" w:rsidP="0082089F">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MERS</w:t>
      </w:r>
      <w:r w:rsidRPr="00501B36">
        <w:rPr>
          <w:rFonts w:ascii="Times New Roman" w:hAnsi="Times New Roman"/>
          <w:b/>
        </w:rPr>
        <w:t>İN</w:t>
      </w:r>
      <w:r w:rsidRPr="00501B36">
        <w:rPr>
          <w:rFonts w:ascii="Times New Roman" w:hAnsi="Times New Roman"/>
        </w:rPr>
        <w:tab/>
      </w:r>
    </w:p>
    <w:p w:rsidR="0082089F" w:rsidRPr="00501B36" w:rsidRDefault="0082089F" w:rsidP="0082089F">
      <w:pPr>
        <w:pStyle w:val="AralkYok"/>
        <w:rPr>
          <w:rFonts w:ascii="Times New Roman" w:hAnsi="Times New Roman"/>
        </w:rPr>
      </w:pPr>
      <w:proofErr w:type="gramStart"/>
      <w:r w:rsidRPr="00501B36">
        <w:rPr>
          <w:rFonts w:ascii="Times New Roman" w:hAnsi="Times New Roman"/>
        </w:rPr>
        <w:t>Etinden sütünden faydalanılan çiftlik hayvanı.</w:t>
      </w:r>
      <w:proofErr w:type="gramEnd"/>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İN</w:t>
      </w:r>
      <w:r w:rsidRPr="00501B36">
        <w:rPr>
          <w:rFonts w:ascii="Times New Roman" w:hAnsi="Times New Roman"/>
        </w:rPr>
        <w:t>EK</w:t>
      </w:r>
    </w:p>
    <w:p w:rsidR="0082089F" w:rsidRPr="00501B36" w:rsidRDefault="0082089F" w:rsidP="0082089F">
      <w:pPr>
        <w:pStyle w:val="AralkYok"/>
        <w:rPr>
          <w:rFonts w:ascii="Times New Roman" w:hAnsi="Times New Roman"/>
        </w:rPr>
      </w:pPr>
      <w:r w:rsidRPr="00501B36">
        <w:rPr>
          <w:rFonts w:ascii="Times New Roman" w:hAnsi="Times New Roman"/>
        </w:rPr>
        <w:t>Artı olmayan.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EK</w:t>
      </w:r>
      <w:r w:rsidRPr="00501B36">
        <w:rPr>
          <w:rFonts w:ascii="Times New Roman" w:hAnsi="Times New Roman"/>
          <w:b/>
        </w:rPr>
        <w:t>Sİ</w:t>
      </w:r>
    </w:p>
    <w:p w:rsidR="0082089F" w:rsidRPr="00501B36" w:rsidRDefault="0082089F" w:rsidP="0082089F">
      <w:pPr>
        <w:pStyle w:val="AralkYok"/>
        <w:rPr>
          <w:rFonts w:ascii="Times New Roman" w:hAnsi="Times New Roman"/>
        </w:rPr>
      </w:pPr>
      <w:r w:rsidRPr="00501B36">
        <w:rPr>
          <w:rFonts w:ascii="Times New Roman" w:hAnsi="Times New Roman"/>
        </w:rPr>
        <w:t>Karadeniz Bölgesi’nde bir ilimiz.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Sİ</w:t>
      </w:r>
      <w:r w:rsidRPr="00501B36">
        <w:rPr>
          <w:rFonts w:ascii="Times New Roman" w:hAnsi="Times New Roman"/>
        </w:rPr>
        <w:t>NOP</w:t>
      </w:r>
    </w:p>
    <w:p w:rsidR="0082089F" w:rsidRPr="00501B36" w:rsidRDefault="0082089F" w:rsidP="0082089F">
      <w:pPr>
        <w:pStyle w:val="AralkYok"/>
        <w:rPr>
          <w:rFonts w:ascii="Times New Roman" w:hAnsi="Times New Roman"/>
        </w:rPr>
      </w:pPr>
    </w:p>
    <w:p w:rsidR="0082089F" w:rsidRPr="00501B36" w:rsidRDefault="0082089F" w:rsidP="0082089F">
      <w:pPr>
        <w:pStyle w:val="AralkYok"/>
        <w:rPr>
          <w:rFonts w:ascii="Times New Roman" w:hAnsi="Times New Roman"/>
        </w:rPr>
      </w:pPr>
      <w:r w:rsidRPr="00501B36">
        <w:rPr>
          <w:rFonts w:ascii="Times New Roman" w:hAnsi="Times New Roman"/>
          <w:b/>
        </w:rPr>
        <w:t>İpucu:</w:t>
      </w:r>
      <w:r w:rsidRPr="00501B36">
        <w:rPr>
          <w:rFonts w:ascii="Times New Roman" w:hAnsi="Times New Roman"/>
        </w:rPr>
        <w:t xml:space="preserve"> ARA</w:t>
      </w:r>
      <w:r w:rsidRPr="00501B36">
        <w:rPr>
          <w:rFonts w:ascii="Times New Roman" w:hAnsi="Times New Roman"/>
          <w:b/>
        </w:rPr>
        <w:t>BA</w:t>
      </w:r>
    </w:p>
    <w:p w:rsidR="0082089F" w:rsidRPr="00501B36" w:rsidRDefault="0082089F" w:rsidP="0082089F">
      <w:pPr>
        <w:pStyle w:val="AralkYok"/>
        <w:rPr>
          <w:rFonts w:ascii="Times New Roman" w:hAnsi="Times New Roman"/>
        </w:rPr>
      </w:pPr>
      <w:r w:rsidRPr="00501B36">
        <w:rPr>
          <w:rFonts w:ascii="Times New Roman" w:hAnsi="Times New Roman"/>
        </w:rPr>
        <w:t>1. Arının yaptığı değerli yiyecek.</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t>BA</w:t>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2. Antalya’nın bir ilçesi.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3. Bir yağış şekli.</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4. Şanlı unvanı alan şehrimiz.</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5. Kemirgen bir hayvan.</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6. Ayva, vişne, kiraz gibi meyvelerden yapılan tatlı çeşidi.</w:t>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7. Elimizi soğuktan koruyan nesne.</w:t>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8. Ablanın, halanın veya teyzenin eşine verilen ad.</w:t>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 xml:space="preserve">9. Genellikle 500 metreyi geçmeyen yükseltiye verilen ad. </w:t>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rPr>
        <w:t>10. Torba biçiminde gagası olan balıkçıl bir kuş.</w:t>
      </w:r>
      <w:r w:rsidRPr="00501B36">
        <w:rPr>
          <w:rFonts w:ascii="Times New Roman" w:hAnsi="Times New Roman"/>
        </w:rPr>
        <w:tab/>
      </w:r>
      <w:r w:rsidRPr="00501B36">
        <w:rPr>
          <w:rFonts w:ascii="Times New Roman" w:hAnsi="Times New Roman"/>
        </w:rPr>
        <w:tab/>
      </w:r>
      <w:r w:rsidRPr="00501B36">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2. Şifreli olarak verilen kelimeleri bulunuz.</w:t>
      </w:r>
    </w:p>
    <w:p w:rsidR="0082089F" w:rsidRPr="00501B36" w:rsidRDefault="0082089F" w:rsidP="0082089F">
      <w:pPr>
        <w:pStyle w:val="AralkYok"/>
        <w:rPr>
          <w:rFonts w:ascii="Times New Roman" w:hAnsi="Times New Roman"/>
          <w:b/>
        </w:rPr>
      </w:pPr>
    </w:p>
    <w:tbl>
      <w:tblPr>
        <w:tblpPr w:leftFromText="141" w:rightFromText="141" w:vertAnchor="text" w:tblpY="1"/>
        <w:tblOverlap w:val="never"/>
        <w:tblW w:w="2000" w:type="dxa"/>
        <w:tblCellMar>
          <w:left w:w="70" w:type="dxa"/>
          <w:right w:w="70" w:type="dxa"/>
        </w:tblCellMar>
        <w:tblLook w:val="04A0" w:firstRow="1" w:lastRow="0" w:firstColumn="1" w:lastColumn="0" w:noHBand="0" w:noVBand="1"/>
      </w:tblPr>
      <w:tblGrid>
        <w:gridCol w:w="400"/>
        <w:gridCol w:w="400"/>
        <w:gridCol w:w="400"/>
        <w:gridCol w:w="400"/>
        <w:gridCol w:w="400"/>
      </w:tblGrid>
      <w:tr w:rsidR="0082089F" w:rsidRPr="00501B36" w:rsidTr="00807124">
        <w:trPr>
          <w:trHeight w:val="315"/>
        </w:trPr>
        <w:tc>
          <w:tcPr>
            <w:tcW w:w="400" w:type="dxa"/>
            <w:tcBorders>
              <w:top w:val="nil"/>
              <w:left w:val="nil"/>
              <w:bottom w:val="nil"/>
              <w:right w:val="nil"/>
            </w:tcBorders>
            <w:shd w:val="clear" w:color="auto" w:fill="auto"/>
            <w:noWrap/>
            <w:vAlign w:val="bottom"/>
          </w:tcPr>
          <w:p w:rsidR="0082089F" w:rsidRPr="00501B36" w:rsidRDefault="0082089F" w:rsidP="00807124">
            <w:pPr>
              <w:jc w:val="center"/>
              <w:rPr>
                <w:color w:val="000000"/>
                <w:sz w:val="22"/>
                <w:szCs w:val="22"/>
              </w:rPr>
            </w:pP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A</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B</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C</w:t>
            </w:r>
          </w:p>
        </w:tc>
        <w:tc>
          <w:tcPr>
            <w:tcW w:w="400" w:type="dxa"/>
            <w:tcBorders>
              <w:top w:val="nil"/>
              <w:left w:val="nil"/>
              <w:bottom w:val="single" w:sz="12" w:space="0" w:color="auto"/>
              <w:right w:val="nil"/>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D</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1</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O</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Ö</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E</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A</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2</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Ü</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U</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İ</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I</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3</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B</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C</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D</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F</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4</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K</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L</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M</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N</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5</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T</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S</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Ç</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P</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6</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V</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Z</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R</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Y</w:t>
            </w:r>
          </w:p>
        </w:tc>
      </w:tr>
      <w:tr w:rsidR="0082089F" w:rsidRPr="00501B36" w:rsidTr="00807124">
        <w:trPr>
          <w:trHeight w:val="315"/>
        </w:trPr>
        <w:tc>
          <w:tcPr>
            <w:tcW w:w="400" w:type="dxa"/>
            <w:tcBorders>
              <w:top w:val="nil"/>
              <w:left w:val="nil"/>
              <w:bottom w:val="nil"/>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7</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J</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H</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Ğ</w:t>
            </w:r>
          </w:p>
        </w:tc>
        <w:tc>
          <w:tcPr>
            <w:tcW w:w="400"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82089F" w:rsidRPr="00501B36" w:rsidRDefault="0082089F" w:rsidP="00807124">
            <w:pPr>
              <w:jc w:val="center"/>
              <w:rPr>
                <w:b/>
                <w:color w:val="000000"/>
                <w:sz w:val="22"/>
                <w:szCs w:val="22"/>
              </w:rPr>
            </w:pPr>
            <w:r w:rsidRPr="00501B36">
              <w:rPr>
                <w:b/>
                <w:color w:val="000000"/>
                <w:sz w:val="22"/>
                <w:szCs w:val="22"/>
              </w:rPr>
              <w:t>G</w:t>
            </w:r>
          </w:p>
        </w:tc>
      </w:tr>
    </w:tbl>
    <w:p w:rsidR="0082089F" w:rsidRPr="00501B36" w:rsidRDefault="0082089F" w:rsidP="0082089F">
      <w:pPr>
        <w:pStyle w:val="AralkYok"/>
        <w:rPr>
          <w:rFonts w:ascii="Times New Roman" w:hAnsi="Times New Roman"/>
          <w:b/>
        </w:rPr>
      </w:pPr>
      <w:r w:rsidRPr="00501B36">
        <w:rPr>
          <w:rFonts w:ascii="Times New Roman" w:hAnsi="Times New Roman"/>
          <w:b/>
        </w:rPr>
        <w:t>A5,A1,C6,A1,B5,C3,D1,C7,B4,D1,C6,D2=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A5,B2,B6,D7,B1,B4,A2=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D4,C1,C4,C6,B2,A5,C3,D1,C7,D2=</w:t>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D7,B1,B4,B4,C1,C6,D6,B1,C6,C1,B5,C2=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B5,D1,A4,D1,C6,D6,D1,A1,A6,D1,B5,D2=</w:t>
      </w:r>
      <w:proofErr w:type="gramStart"/>
      <w:r w:rsidRPr="00501B36">
        <w:rPr>
          <w:rFonts w:ascii="Times New Roman" w:hAnsi="Times New Roman"/>
          <w:b/>
        </w:rPr>
        <w:t>…………………………………………………</w:t>
      </w:r>
      <w:proofErr w:type="gramEnd"/>
    </w:p>
    <w:p w:rsidR="0082089F" w:rsidRDefault="0082089F" w:rsidP="0082089F">
      <w:pPr>
        <w:pStyle w:val="AralkYok"/>
        <w:ind w:left="1110"/>
        <w:rPr>
          <w:rFonts w:ascii="Times New Roman" w:hAnsi="Times New Roman"/>
          <w:b/>
        </w:rPr>
      </w:pPr>
      <w:r w:rsidRPr="00501B36">
        <w:rPr>
          <w:rFonts w:ascii="Times New Roman" w:hAnsi="Times New Roman"/>
          <w:b/>
        </w:rPr>
        <w:t>B7,C2,C6,D3,D1,D4,B4,D2,A3,D1,C6,D1,A7,D2=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p>
    <w:p w:rsidR="0082089F" w:rsidRPr="00501B36" w:rsidRDefault="0082089F" w:rsidP="0082089F">
      <w:pPr>
        <w:pStyle w:val="AralkYok"/>
        <w:ind w:left="1110"/>
        <w:rPr>
          <w:rFonts w:ascii="Times New Roman" w:hAnsi="Times New Roman"/>
          <w:b/>
        </w:rPr>
      </w:pPr>
      <w:r w:rsidRPr="00501B36">
        <w:rPr>
          <w:rFonts w:ascii="Times New Roman" w:hAnsi="Times New Roman"/>
          <w:b/>
        </w:rPr>
        <w:t>D1,B5,C2,D4,C1,B7,C6,C2=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C5,D2,B4,C3,D2,C6,D7,B1,B4,A2=</w:t>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r w:rsidRPr="00501B36">
        <w:rPr>
          <w:rFonts w:ascii="Times New Roman" w:hAnsi="Times New Roman"/>
          <w:b/>
        </w:rPr>
        <w:t>C2,B5,A4,C1,D4,C3,C1,C6,B2,D4,A4,B1,C6,D3,C1,B6,C2=</w:t>
      </w:r>
      <w:proofErr w:type="gramStart"/>
      <w:r w:rsidRPr="00501B36">
        <w:rPr>
          <w:rFonts w:ascii="Times New Roman" w:hAnsi="Times New Roman"/>
          <w:b/>
        </w:rPr>
        <w:t>………………………………</w:t>
      </w:r>
      <w:proofErr w:type="gramEnd"/>
    </w:p>
    <w:p w:rsidR="0082089F" w:rsidRPr="00501B36" w:rsidRDefault="0082089F" w:rsidP="0082089F">
      <w:pPr>
        <w:pStyle w:val="AralkYok"/>
        <w:ind w:left="1110"/>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3. Aşağıda karışık olarak verilmiş ülke isimlerini bulunuz.</w:t>
      </w:r>
    </w:p>
    <w:p w:rsidR="0082089F" w:rsidRPr="00501B36" w:rsidRDefault="0082089F" w:rsidP="0082089F">
      <w:pPr>
        <w:pStyle w:val="AralkYok"/>
        <w:rPr>
          <w:rFonts w:ascii="Times New Roman" w:hAnsi="Times New Roman"/>
          <w:b/>
        </w:rPr>
      </w:pPr>
    </w:p>
    <w:p w:rsidR="0082089F" w:rsidRPr="00501B36" w:rsidRDefault="0082089F" w:rsidP="0082089F">
      <w:pPr>
        <w:pStyle w:val="AralkYok"/>
        <w:rPr>
          <w:rFonts w:ascii="Times New Roman" w:hAnsi="Times New Roman"/>
          <w:b/>
        </w:rPr>
      </w:pPr>
      <w:r w:rsidRPr="00501B36">
        <w:rPr>
          <w:rFonts w:ascii="Times New Roman" w:hAnsi="Times New Roman"/>
          <w:b/>
        </w:rPr>
        <w:t>* PNAYİSA</w:t>
      </w:r>
      <w:r w:rsidRPr="00501B36">
        <w:rPr>
          <w:rFonts w:ascii="Times New Roman" w:hAnsi="Times New Roman"/>
          <w:b/>
        </w:rPr>
        <w:tab/>
      </w:r>
      <w:r w:rsidRPr="00501B36">
        <w:rPr>
          <w:rFonts w:ascii="Times New Roman" w:hAnsi="Times New Roman"/>
          <w:b/>
        </w:rPr>
        <w:tab/>
      </w:r>
      <w:proofErr w:type="gramStart"/>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xml:space="preserve">* AYUVSTRUA </w:t>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Pr>
          <w:rFonts w:ascii="Times New Roman" w:hAnsi="Times New Roman"/>
          <w:b/>
        </w:rPr>
        <w:t>* ESLAGNE</w:t>
      </w:r>
      <w:r>
        <w:rPr>
          <w:rFonts w:ascii="Times New Roman" w:hAnsi="Times New Roman"/>
          <w:b/>
        </w:rPr>
        <w:tab/>
      </w:r>
      <w:r>
        <w:rPr>
          <w:rFonts w:ascii="Times New Roman" w:hAnsi="Times New Roman"/>
          <w:b/>
        </w:rPr>
        <w:tab/>
      </w:r>
      <w:proofErr w:type="gramStart"/>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ALOGNA</w:t>
      </w:r>
      <w:r>
        <w:rPr>
          <w:rFonts w:ascii="Times New Roman" w:hAnsi="Times New Roman"/>
          <w:b/>
        </w:rPr>
        <w:tab/>
        <w:t xml:space="preserve">        </w:t>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RUGUAYU</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İŞLİ</w:t>
      </w:r>
      <w:r w:rsidRPr="00501B36">
        <w:rPr>
          <w:rFonts w:ascii="Times New Roman" w:hAnsi="Times New Roman"/>
          <w:b/>
        </w:rPr>
        <w:tab/>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ANKADA</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ORMANAY</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İNAMDAKAR</w:t>
      </w:r>
      <w:r w:rsidRPr="00501B36">
        <w:rPr>
          <w:rFonts w:ascii="Times New Roman" w:hAnsi="Times New Roman"/>
          <w:b/>
        </w:rPr>
        <w:tab/>
      </w:r>
      <w:proofErr w:type="gramStart"/>
      <w:r w:rsidRPr="00501B36">
        <w:rPr>
          <w:rFonts w:ascii="Times New Roman" w:hAnsi="Times New Roman"/>
          <w:b/>
        </w:rPr>
        <w:t>…………</w:t>
      </w:r>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BAKÜ</w:t>
      </w:r>
      <w:r>
        <w:rPr>
          <w:rFonts w:ascii="Times New Roman" w:hAnsi="Times New Roman"/>
          <w:b/>
        </w:rPr>
        <w:tab/>
        <w:t xml:space="preserve">   </w:t>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 NİRA</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r w:rsidRPr="00501B36">
        <w:rPr>
          <w:rFonts w:ascii="Times New Roman" w:hAnsi="Times New Roman"/>
          <w:b/>
        </w:rPr>
        <w:tab/>
      </w:r>
      <w:r w:rsidRPr="00501B36">
        <w:rPr>
          <w:rFonts w:ascii="Times New Roman" w:hAnsi="Times New Roman"/>
          <w:b/>
        </w:rPr>
        <w:tab/>
      </w:r>
      <w:r w:rsidRPr="00501B36">
        <w:rPr>
          <w:rFonts w:ascii="Times New Roman" w:hAnsi="Times New Roman"/>
          <w:b/>
        </w:rPr>
        <w:tab/>
        <w:t>* VAOLODM</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b/>
        </w:rPr>
      </w:pPr>
      <w:r w:rsidRPr="00501B36">
        <w:rPr>
          <w:rFonts w:ascii="Times New Roman" w:hAnsi="Times New Roman"/>
          <w:b/>
        </w:rPr>
        <w:t>*</w:t>
      </w:r>
      <w:r>
        <w:rPr>
          <w:rFonts w:ascii="Times New Roman" w:hAnsi="Times New Roman"/>
          <w:b/>
        </w:rPr>
        <w:t xml:space="preserve"> ÇEVSİ</w:t>
      </w:r>
      <w:r>
        <w:rPr>
          <w:rFonts w:ascii="Times New Roman" w:hAnsi="Times New Roman"/>
          <w:b/>
        </w:rPr>
        <w:tab/>
      </w:r>
      <w:r>
        <w:rPr>
          <w:rFonts w:ascii="Times New Roman" w:hAnsi="Times New Roman"/>
          <w:b/>
        </w:rPr>
        <w:tab/>
      </w:r>
      <w:proofErr w:type="gramStart"/>
      <w:r>
        <w:rPr>
          <w:rFonts w:ascii="Times New Roman" w:hAnsi="Times New Roman"/>
          <w:b/>
        </w:rPr>
        <w:t>…………………</w:t>
      </w:r>
      <w:proofErr w:type="gramEnd"/>
      <w:r>
        <w:rPr>
          <w:rFonts w:ascii="Times New Roman" w:hAnsi="Times New Roman"/>
          <w:b/>
        </w:rPr>
        <w:tab/>
      </w:r>
      <w:r>
        <w:rPr>
          <w:rFonts w:ascii="Times New Roman" w:hAnsi="Times New Roman"/>
          <w:b/>
        </w:rPr>
        <w:tab/>
      </w:r>
      <w:r>
        <w:rPr>
          <w:rFonts w:ascii="Times New Roman" w:hAnsi="Times New Roman"/>
          <w:b/>
        </w:rPr>
        <w:tab/>
        <w:t>* CİKATSİNTA</w:t>
      </w:r>
      <w:r>
        <w:rPr>
          <w:rFonts w:ascii="Times New Roman" w:hAnsi="Times New Roman"/>
          <w:b/>
        </w:rPr>
        <w:tab/>
      </w:r>
      <w:proofErr w:type="gramStart"/>
      <w:r w:rsidRPr="00501B36">
        <w:rPr>
          <w:rFonts w:ascii="Times New Roman" w:hAnsi="Times New Roman"/>
          <w:b/>
        </w:rPr>
        <w:t>…………………</w:t>
      </w:r>
      <w:proofErr w:type="gramEnd"/>
    </w:p>
    <w:p w:rsidR="0082089F" w:rsidRPr="00501B36" w:rsidRDefault="0082089F" w:rsidP="0082089F">
      <w:pPr>
        <w:pStyle w:val="AralkYok"/>
        <w:rPr>
          <w:rFonts w:ascii="Times New Roman" w:hAnsi="Times New Roman"/>
        </w:rPr>
      </w:pPr>
      <w:r w:rsidRPr="00501B36">
        <w:rPr>
          <w:rFonts w:ascii="Times New Roman" w:hAnsi="Times New Roman"/>
          <w:b/>
        </w:rPr>
        <w:t>* YAZELMA</w:t>
      </w:r>
      <w:r w:rsidRPr="00501B36">
        <w:rPr>
          <w:rFonts w:ascii="Times New Roman" w:hAnsi="Times New Roman"/>
          <w:b/>
        </w:rPr>
        <w:tab/>
      </w:r>
      <w:r w:rsidRPr="00501B36">
        <w:rPr>
          <w:rFonts w:ascii="Times New Roman" w:hAnsi="Times New Roman"/>
          <w:b/>
        </w:rPr>
        <w:tab/>
      </w:r>
      <w:proofErr w:type="gramStart"/>
      <w:r w:rsidRPr="00501B36">
        <w:rPr>
          <w:rFonts w:ascii="Times New Roman" w:hAnsi="Times New Roman"/>
        </w:rPr>
        <w:t>…………………</w:t>
      </w:r>
      <w:proofErr w:type="gramEnd"/>
      <w:r w:rsidRPr="00501B36">
        <w:rPr>
          <w:rFonts w:ascii="Times New Roman" w:hAnsi="Times New Roman"/>
        </w:rPr>
        <w:tab/>
      </w:r>
      <w:r w:rsidRPr="00501B36">
        <w:rPr>
          <w:rFonts w:ascii="Times New Roman" w:hAnsi="Times New Roman"/>
        </w:rPr>
        <w:tab/>
      </w:r>
      <w:r w:rsidRPr="00501B36">
        <w:rPr>
          <w:rFonts w:ascii="Times New Roman" w:hAnsi="Times New Roman"/>
        </w:rPr>
        <w:tab/>
      </w:r>
      <w:r w:rsidRPr="00501B36">
        <w:rPr>
          <w:rFonts w:ascii="Times New Roman" w:hAnsi="Times New Roman"/>
          <w:b/>
        </w:rPr>
        <w:t>* VANYAT</w:t>
      </w:r>
      <w:r>
        <w:rPr>
          <w:rFonts w:ascii="Times New Roman" w:hAnsi="Times New Roman"/>
        </w:rPr>
        <w:tab/>
      </w:r>
      <w:r>
        <w:rPr>
          <w:rFonts w:ascii="Times New Roman" w:hAnsi="Times New Roman"/>
        </w:rPr>
        <w:tab/>
      </w:r>
      <w:proofErr w:type="gramStart"/>
      <w:r w:rsidRPr="00501B36">
        <w:rPr>
          <w:rFonts w:ascii="Times New Roman" w:hAnsi="Times New Roman"/>
        </w:rPr>
        <w:t>…………………</w:t>
      </w:r>
      <w:proofErr w:type="gramEnd"/>
    </w:p>
    <w:p w:rsidR="0082089F" w:rsidRPr="00501B36" w:rsidRDefault="0082089F" w:rsidP="0082089F">
      <w:pPr>
        <w:pStyle w:val="AralkYok"/>
        <w:rPr>
          <w:rFonts w:ascii="Times New Roman" w:hAnsi="Times New Roman"/>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sz w:val="20"/>
          <w:szCs w:val="20"/>
        </w:rPr>
      </w:pPr>
    </w:p>
    <w:p w:rsidR="0082089F" w:rsidRPr="00501B36" w:rsidRDefault="0082089F" w:rsidP="0082089F">
      <w:pPr>
        <w:pStyle w:val="AralkYok"/>
        <w:rPr>
          <w:rFonts w:ascii="Times New Roman" w:hAnsi="Times New Roman"/>
          <w:b/>
          <w:sz w:val="20"/>
          <w:szCs w:val="20"/>
        </w:rPr>
      </w:pPr>
    </w:p>
    <w:p w:rsidR="0082089F"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677696" behindDoc="0" locked="0" layoutInCell="1" allowOverlap="1">
                <wp:simplePos x="0" y="0"/>
                <wp:positionH relativeFrom="column">
                  <wp:posOffset>4686300</wp:posOffset>
                </wp:positionH>
                <wp:positionV relativeFrom="paragraph">
                  <wp:posOffset>114300</wp:posOffset>
                </wp:positionV>
                <wp:extent cx="457200" cy="457200"/>
                <wp:effectExtent l="5080" t="11430" r="13970" b="7620"/>
                <wp:wrapNone/>
                <wp:docPr id="397"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1" o:spid="_x0000_s1045" style="position:absolute;margin-left:369pt;margin-top:9pt;width:36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tkZKAIAAFIEAAAOAAAAZHJzL2Uyb0RvYy54bWysVMGO0zAQvSPxD5bvNE1p2W3UdLXqUoS0&#10;wIqFD3AcJ7GwPWbsNl2+nonTli5wQuRgeTzj5zdvZrK6OVjD9gqDBlfyfDLlTDkJtXZtyb9+2b66&#10;5ixE4WphwKmSP6nAb9YvX6x6X6gZdGBqhYxAXCh6X/IuRl9kWZCdsiJMwCtHzgbQikgmtlmNoid0&#10;a7LZdPom6wFrjyBVCHR6Nzr5OuE3jZLxU9MEFZkpOXGLacW0VsOarVeiaFH4TssjDfEPLKzQjh49&#10;Q92JKNgO9R9QVkuEAE2cSLAZNI2WKuVA2eTT37J57IRXKRcSJ/izTOH/wcqP+wdkui756+UVZ05Y&#10;KtJnkk241iiWL/NBot6HgiIf/QMOSQZ/D/JbYA42HcWpW0ToOyVqIpbis2cXBiPQVVb1H6AmfLGL&#10;kNQ6NGgHQNKBHVJRns5FUYfIJB3OF1dUaM4kuY57YpSJ4nTZY4jvFFg2bEqORD6Bi/19iGPoKSSR&#10;B6PrrTYmGdhWG4NsL6g/tukb8iX0cBlmHOtLvlzMFgn5mS9cQkzT9zcIqyM1utG25NfnIFEMqr11&#10;Nb0piii0Gff0vnFE46TcWIF4qA6pVPnyVJQK6icSFmFsbBpE2nSAPzjrqalLHr7vBCrOzHtHxVnm&#10;8/kwBclIYnKGl57q0iOcJKiSR87G7SaOk7PzqNuOXsqTHA5uqaCNTmIPlEdWR/7UuEnQ45ANk3Fp&#10;p6hfv4L1TwAAAP//AwBQSwMEFAAGAAgAAAAhAFoAX//bAAAACQEAAA8AAABkcnMvZG93bnJldi54&#10;bWxMT0FOwzAQvCPxB2uRuFGnrQRpiFMhUJE4tumF2yZekkC8jmKnDbye7QlOM6sZzc7k29n16kRj&#10;6DwbWC4SUMS1tx03Bo7l7i4FFSKyxd4zGfimANvi+irHzPoz7+l0iI2SEA4ZGmhjHDKtQ92Sw7Dw&#10;A7FoH350GOUcG21HPEu46/UqSe61w47lQ4sDPbdUfx0mZ6DqVkf82Zevidvs1vFtLj+n9xdjbm/m&#10;p0dQkeb4Z4ZLfakOhXSq/MQ2qN7AwzqVLVGEC4ohXSZCKgMbQV3k+v+C4hcAAP//AwBQSwECLQAU&#10;AAYACAAAACEAtoM4kv4AAADhAQAAEwAAAAAAAAAAAAAAAAAAAAAAW0NvbnRlbnRfVHlwZXNdLnht&#10;bFBLAQItABQABgAIAAAAIQA4/SH/1gAAAJQBAAALAAAAAAAAAAAAAAAAAC8BAABfcmVscy8ucmVs&#10;c1BLAQItABQABgAIAAAAIQCuqtkZKAIAAFIEAAAOAAAAAAAAAAAAAAAAAC4CAABkcnMvZTJvRG9j&#10;LnhtbFBLAQItABQABgAIAAAAIQBaAF//2wAAAAkBAAAPAAAAAAAAAAAAAAAAAIIEAABkcnMvZG93&#10;bnJldi54bWxQSwUGAAAAAAQABADzAAAAigUAAAAA&#10;">
                <v:textbox>
                  <w:txbxContent>
                    <w:p w:rsidR="0082089F" w:rsidRPr="00F24C50" w:rsidRDefault="0082089F" w:rsidP="0082089F">
                      <w:pPr>
                        <w:jc w:val="center"/>
                        <w:rPr>
                          <w:b/>
                          <w:sz w:val="40"/>
                          <w:szCs w:val="40"/>
                        </w:rPr>
                      </w:pPr>
                      <w:r>
                        <w:rPr>
                          <w:b/>
                          <w:sz w:val="40"/>
                          <w:szCs w:val="40"/>
                        </w:rPr>
                        <w:t>8</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3600" behindDoc="0" locked="0" layoutInCell="1" allowOverlap="1">
                <wp:simplePos x="0" y="0"/>
                <wp:positionH relativeFrom="column">
                  <wp:posOffset>4229100</wp:posOffset>
                </wp:positionH>
                <wp:positionV relativeFrom="paragraph">
                  <wp:posOffset>114300</wp:posOffset>
                </wp:positionV>
                <wp:extent cx="457200" cy="457200"/>
                <wp:effectExtent l="5080" t="11430" r="13970" b="7620"/>
                <wp:wrapNone/>
                <wp:docPr id="396"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7" o:spid="_x0000_s1046" style="position:absolute;margin-left:333pt;margin-top:9pt;width:36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ymKAIAAFIEAAAOAAAAZHJzL2Uyb0RvYy54bWysVNuO0zAQfUfiHyy/0zSl3W2jpqtVlyKk&#10;BVYsfIDjOImFb4zdJuXrGTvdbhd4QuTB8njGx2fOzGR9M2hFDgK8tKak+WRKiTDc1tK0Jf32dfdm&#10;SYkPzNRMWSNKehSe3mxev1r3rhAz21lVCyAIYnzRu5J2IbgiyzzvhGZ+Yp0w6GwsaBbQhDargfWI&#10;rlU2m06vst5C7cBy4T2e3o1Oukn4TSN4+Nw0XgSiSorcQlohrVVcs82aFS0w10l+osH+gYVm0uCj&#10;Z6g7FhjZg/wDSksO1tsmTLjVmW0ayUXKAbPJp79l89gxJ1IuKI53Z5n8/4Plnw4PQGRd0rerK0oM&#10;01ikLygbM60SJF9eR4l65wuMfHQPEJP07t7y754Yu+0wTtwC2L4TrEZieYzPXlyIhserpOo/2hrx&#10;2T7YpNbQgI6AqAMZUlGO56KIIRCOh/PFNRaaEo6u0z6+wIqnyw58eC+sJnFTUkDyCZwd7n0YQ59C&#10;EnmrZL2TSiUD2mqrgBwY9scufYk/5ngZpgzpS7pazBYJ+YXPX0JM0/c3CC0DNrqSuqTLcxAromrv&#10;TI00WRGYVOMes1PmJGNUbqxAGKohlWqW+jbKWtn6iMKCHRsbBxE3nYWflPTY1CX1P/YMBCXqg8Hi&#10;rPL5PE5BMpKYlMClp7r0MMMRqqSBknG7DePk7B3ItsOX8iSHsbdY0EYmsZ9Znfhj46ZynYYsTsal&#10;naKefwWbXwAAAP//AwBQSwMEFAAGAAgAAAAhALW5POjdAAAACQEAAA8AAABkcnMvZG93bnJldi54&#10;bWxMj0FPwzAMhe9I/IfISNxYwiaVrTSdEGhIHLfuws1tTVtonKpJt8KvxzvBybbe0/P3su3senWi&#10;MXSeLdwvDCjiytcdNxaOxe5uDSpE5Bp7z2ThmwJs8+urDNPan3lPp0NslIRwSNFCG+OQah2qlhyG&#10;hR+IRfvwo8Mo59joesSzhLteL41JtMOO5UOLAz23VH0dJmeh7JZH/NkXr8Ztdqv4Nhef0/uLtbc3&#10;89MjqEhz/DPDBV/QIRem0k9cB9VbSJJEukQR1jLF8LC6LKWFjTGg80z/b5D/AgAA//8DAFBLAQIt&#10;ABQABgAIAAAAIQC2gziS/gAAAOEBAAATAAAAAAAAAAAAAAAAAAAAAABbQ29udGVudF9UeXBlc10u&#10;eG1sUEsBAi0AFAAGAAgAAAAhADj9If/WAAAAlAEAAAsAAAAAAAAAAAAAAAAALwEAAF9yZWxzLy5y&#10;ZWxzUEsBAi0AFAAGAAgAAAAhAB2IzKYoAgAAUgQAAA4AAAAAAAAAAAAAAAAALgIAAGRycy9lMm9E&#10;b2MueG1sUEsBAi0AFAAGAAgAAAAhALW5POjdAAAACQ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7</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2576" behindDoc="0" locked="0" layoutInCell="1" allowOverlap="1">
                <wp:simplePos x="0" y="0"/>
                <wp:positionH relativeFrom="column">
                  <wp:posOffset>3771900</wp:posOffset>
                </wp:positionH>
                <wp:positionV relativeFrom="paragraph">
                  <wp:posOffset>114300</wp:posOffset>
                </wp:positionV>
                <wp:extent cx="457200" cy="457200"/>
                <wp:effectExtent l="5080" t="11430" r="13970" b="7620"/>
                <wp:wrapNone/>
                <wp:docPr id="395"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6" o:spid="_x0000_s1047" style="position:absolute;margin-left:297pt;margin-top:9pt;width:36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zqkJwIAAFIEAAAOAAAAZHJzL2Uyb0RvYy54bWysVNuO0zAQfUfiHyy/0zSlXdqo6WrVpQhp&#10;gRULH+A4TmLhG2O3Sfn6HTvdbhd4QuTB8njGx2fOzGR9PWhFDgK8tKak+WRKiTDc1tK0Jf3+bfdm&#10;SYkPzNRMWSNKehSeXm9ev1r3rhAz21lVCyAIYnzRu5J2IbgiyzzvhGZ+Yp0w6GwsaBbQhDargfWI&#10;rlU2m06vst5C7cBy4T2e3o5Oukn4TSN4+NI0XgSiSorcQlohrVVcs82aFS0w10l+osH+gYVm0uCj&#10;Z6hbFhjZg/wDSksO1tsmTLjVmW0ayUXKAbPJp79l89AxJ1IuKI53Z5n8/4Plnw/3QGRd0rerBSWG&#10;aSzSV5SNmVYJki+vokS98wVGPrh7iEl6d2f5D0+M3XYYJ24AbN8JViOxPMZnLy5Ew+NVUvWfbI34&#10;bB9sUmtoQEdA1IEMqSjHc1HEEAjHw/niHRaaEo6u0z6+wIqnyw58+CCsJnFTUkDyCZwd7nwYQ59C&#10;EnmrZL2TSiUD2mqrgBwY9scufYk/5ngZpgzpS7pazBYJ+YXPX0JM0/c3CC0DNrqSuqTLcxAromrv&#10;TY00WRGYVOMes1PmJGNUbqxAGKohlWqWRI6yVrY+orBgx8bGQcRNZ+EXJT02dUn9zz0DQYn6aLA4&#10;q3w+j1OQjCQmJXDpqS49zHCEKmmgZNxuwzg5ewey7fClPMlh7A0WtJFJ7GdWJ/7YuKlcpyGLk3Fp&#10;p6jnX8HmEQAA//8DAFBLAwQUAAYACAAAACEAOlhTI94AAAAJAQAADwAAAGRycy9kb3ducmV2Lnht&#10;bEyPQU/DMAyF70j8h8hI3FjCgGrtmk4INCSOW3fh5jZeW2iSqkm3wq/HnMbJtt7T8/fyzWx7caIx&#10;dN5puF8oEORqbzrXaDiU27sViBDRGey9Iw3fFGBTXF/lmBl/djs67WMjOMSFDDW0MQ6ZlKFuyWJY&#10;+IEca0c/Wox8jo00I5453PZyqVQiLXaOP7Q40EtL9dd+shqqbnnAn135pmy6fYjvc/k5fbxqfXsz&#10;P69BRJrjxQx/+IwOBTNVfnImiF7DU/rIXSILK55sSJKEl0pDqhTIIpf/GxS/AAAA//8DAFBLAQIt&#10;ABQABgAIAAAAIQC2gziS/gAAAOEBAAATAAAAAAAAAAAAAAAAAAAAAABbQ29udGVudF9UeXBlc10u&#10;eG1sUEsBAi0AFAAGAAgAAAAhADj9If/WAAAAlAEAAAsAAAAAAAAAAAAAAAAALwEAAF9yZWxzLy5y&#10;ZWxzUEsBAi0AFAAGAAgAAAAhAMEXOqQnAgAAUgQAAA4AAAAAAAAAAAAAAAAALgIAAGRycy9lMm9E&#10;b2MueG1sUEsBAi0AFAAGAAgAAAAhADpYUyPeAAAACQEAAA8AAAAAAAAAAAAAAAAAgQQAAGRycy9k&#10;b3ducmV2LnhtbFBLBQYAAAAABAAEAPMAAACMBQAAAAA=&#10;">
                <v:textbox>
                  <w:txbxContent>
                    <w:p w:rsidR="0082089F" w:rsidRPr="00F24C50" w:rsidRDefault="0082089F" w:rsidP="0082089F">
                      <w:pPr>
                        <w:jc w:val="center"/>
                        <w:rPr>
                          <w:b/>
                          <w:sz w:val="40"/>
                          <w:szCs w:val="40"/>
                        </w:rPr>
                      </w:pPr>
                      <w:r>
                        <w:rPr>
                          <w:b/>
                          <w:sz w:val="40"/>
                          <w:szCs w:val="40"/>
                        </w:rPr>
                        <w:t>6</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5648" behindDoc="0" locked="0" layoutInCell="1" allowOverlap="1">
                <wp:simplePos x="0" y="0"/>
                <wp:positionH relativeFrom="column">
                  <wp:posOffset>3314700</wp:posOffset>
                </wp:positionH>
                <wp:positionV relativeFrom="paragraph">
                  <wp:posOffset>114300</wp:posOffset>
                </wp:positionV>
                <wp:extent cx="457200" cy="457200"/>
                <wp:effectExtent l="5080" t="11430" r="13970" b="7620"/>
                <wp:wrapNone/>
                <wp:docPr id="394"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9" o:spid="_x0000_s1048" style="position:absolute;margin-left:261pt;margin-top:9pt;width:36pt;height: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jVKAIAAFIEAAAOAAAAZHJzL2Uyb0RvYy54bWysVNuO0zAQfUfiHyy/0zSlhTZqulp1KUJa&#10;YMXCBziOk1j4xthtUr5+x05busATIg+WxzM+njlnJuubQStyEOClNSXNJ1NKhOG2lqYt6bevu1dL&#10;SnxgpmbKGlHSo/D0ZvPyxbp3hZjZzqpaAEEQ44velbQLwRVZ5nknNPMT64RBZ2NBs4AmtFkNrEd0&#10;rbLZdPom6y3UDiwX3uPp3eikm4TfNIKHz03jRSCqpJhbSCuktYprtlmzogXmOslPabB/yEIzafDR&#10;C9QdC4zsQf4BpSUH620TJtzqzDaN5CLVgNXk09+qeeyYE6kWJMe7C03+/8HyT4cHILIu6evVnBLD&#10;NIr0BWljplWC5MtVpKh3vsDIR/cAsUjv7i3/7omx2w7jxC2A7TvBakwsj/HZswvR8HiVVP1HWyM+&#10;2web2Boa0BEQeSBDEuV4EUUMgXA8nC/eotCUcHSd9vEFVpwvO/DhvbCaxE1JAZNP4Oxw78MYeg5J&#10;yVsl651UKhnQVlsF5MCwP3bpS/ljjddhypC+pKvFbJGQn/n8NcQ0fX+D0DJgoyupS7q8BLEisvbO&#10;1JgmKwKTatxjdcqcaIzMjQqEoRqSVLPZWZTK1kckFuzY2DiIuOks/KSkx6Yuqf+xZyAoUR8MirPK&#10;5/M4BclIZFIC157q2sMMR6iSBkrG7TaMk7N3INsOX8oTHcbeoqCNTGRHscesTvlj4ya5TkMWJ+Pa&#10;TlG/fgWbJwAAAP//AwBQSwMEFAAGAAgAAAAhAILKQY/eAAAACQEAAA8AAABkcnMvZG93bnJldi54&#10;bWxMj0FPwzAMhe9I/IfISNxYQmFo7ZpOCDQkjlt34eY2oe1onKpJt8Kvx5zGybbe0/P38s3senGy&#10;Y+g8abhfKBCWam86ajQcyu3dCkSISAZ7T1bDtw2wKa6vcsyMP9POnvaxERxCIUMNbYxDJmWoW+sw&#10;LPxgibVPPzqMfI6NNCOeOdz1MlHqSTrsiD+0ONiX1tZf+8lpqLrkgD+78k25dPsQ3+fyOH28an17&#10;Mz+vQUQ7x4sZ/vAZHQpmqvxEJohewzJJuEtkYcWTDcv0kZdKQ6oUyCKX/xsUvwAAAP//AwBQSwEC&#10;LQAUAAYACAAAACEAtoM4kv4AAADhAQAAEwAAAAAAAAAAAAAAAAAAAAAAW0NvbnRlbnRfVHlwZXNd&#10;LnhtbFBLAQItABQABgAIAAAAIQA4/SH/1gAAAJQBAAALAAAAAAAAAAAAAAAAAC8BAABfcmVscy8u&#10;cmVsc1BLAQItABQABgAIAAAAIQDlP/jVKAIAAFIEAAAOAAAAAAAAAAAAAAAAAC4CAABkcnMvZTJv&#10;RG9jLnhtbFBLAQItABQABgAIAAAAIQCCykGP3gAAAAkBAAAPAAAAAAAAAAAAAAAAAIIEAABkcnMv&#10;ZG93bnJldi54bWxQSwUGAAAAAAQABADzAAAAjQUAAAAA&#10;">
                <v:textbox>
                  <w:txbxContent>
                    <w:p w:rsidR="0082089F" w:rsidRPr="00F24C50" w:rsidRDefault="0082089F" w:rsidP="0082089F">
                      <w:pPr>
                        <w:jc w:val="center"/>
                        <w:rPr>
                          <w:b/>
                          <w:sz w:val="40"/>
                          <w:szCs w:val="40"/>
                        </w:rPr>
                      </w:pPr>
                      <w:r>
                        <w:rPr>
                          <w:b/>
                          <w:sz w:val="40"/>
                          <w:szCs w:val="40"/>
                        </w:rPr>
                        <w:t>5</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4624" behindDoc="0" locked="0" layoutInCell="1" allowOverlap="1">
                <wp:simplePos x="0" y="0"/>
                <wp:positionH relativeFrom="column">
                  <wp:posOffset>2857500</wp:posOffset>
                </wp:positionH>
                <wp:positionV relativeFrom="paragraph">
                  <wp:posOffset>114300</wp:posOffset>
                </wp:positionV>
                <wp:extent cx="457200" cy="457200"/>
                <wp:effectExtent l="5080" t="11430" r="13970" b="7620"/>
                <wp:wrapNone/>
                <wp:docPr id="393"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8" o:spid="_x0000_s1049" style="position:absolute;margin-left:225pt;margin-top:9pt;width:36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80jKAIAAFIEAAAOAAAAZHJzL2Uyb0RvYy54bWysVNuO0zAQfUfiHyy/0zS9QBs1Xa26FCEt&#10;sGLhAxzHSSx8Y+w2Wb6esdOWLvCEyIPl8YyPZ86ZyeZm0IocBXhpTUnzyZQSYbitpWlL+vXL/tWK&#10;Eh+YqZmyRpT0SXh6s335YtO7QsxsZ1UtgCCI8UXvStqF4Ios87wTmvmJdcKgs7GgWUAT2qwG1iO6&#10;VtlsOn2d9RZqB5YL7/H0bnTSbcJvGsHDp6bxIhBVUswtpBXSWsU1225Y0QJzneSnNNg/ZKGZNPjo&#10;BeqOBUYOIP+A0pKD9bYJE251ZptGcpFqwGry6W/VPHbMiVQLkuPdhSb//2D5x+MDEFmXdL6eU2KY&#10;RpE+I23MtEqQfLWKFPXOFxj56B4gFundveXfPDF212GcuAWwfSdYjYnlMT57diEaHq+Sqv9ga8Rn&#10;h2ATW0MDOgIiD2RIojxdRBFDIBwPF8s3KDQlHF2nfXyBFefLDnx4J6wmcVNSwOQTODve+zCGnkNS&#10;8lbJei+VSga01U4BOTLsj336Uv5Y43WYMqQv6Xo5WybkZz5/DTFN398gtAzY6Erqkq4uQayIrL01&#10;NabJisCkGvdYnTInGiNzowJhqIYk1Wx+FqWy9RMSC3ZsbBxE3HQWflDSY1OX1H8/MBCUqPcGxVnn&#10;i0WcgmQkMimBa0917WGGI1RJAyXjdhfGyTk4kG2HL+WJDmNvUdBGJrKj2GNWp/yxcZNcpyGLk3Ft&#10;p6hfv4LtTwAAAP//AwBQSwMEFAAGAAgAAAAhAAbzANDdAAAACQEAAA8AAABkcnMvZG93bnJldi54&#10;bWxMj0FPwzAMhe9I/IfISNxYSmFoK00nBBoSx627cHMb0xYap2rSrfDrMadxsq3v6fm9fDO7Xh1p&#10;DJ1nA7eLBBRx7W3HjYFDub1ZgQoR2WLvmQx8U4BNcXmRY2b9iXd03MdGiQmHDA20MQ6Z1qFuyWFY&#10;+IFY2IcfHUY5x0bbEU9i7nqdJsmDdtixfGhxoOeW6q/95AxUXXrAn135mrj19i6+zeXn9P5izPXV&#10;/PQIKtIcz2L4iy/RoZBMlZ/YBtUbuF8m0iUKWMkUwTJNZakMrAXoItf/GxS/AAAA//8DAFBLAQIt&#10;ABQABgAIAAAAIQC2gziS/gAAAOEBAAATAAAAAAAAAAAAAAAAAAAAAABbQ29udGVudF9UeXBlc10u&#10;eG1sUEsBAi0AFAAGAAgAAAAhADj9If/WAAAAlAEAAAsAAAAAAAAAAAAAAAAALwEAAF9yZWxzLy5y&#10;ZWxzUEsBAi0AFAAGAAgAAAAhAOy3zSMoAgAAUgQAAA4AAAAAAAAAAAAAAAAALgIAAGRycy9lMm9E&#10;b2MueG1sUEsBAi0AFAAGAAgAAAAhAAbzANDdAAAACQ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4</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0528" behindDoc="0" locked="0" layoutInCell="1" allowOverlap="1">
                <wp:simplePos x="0" y="0"/>
                <wp:positionH relativeFrom="column">
                  <wp:posOffset>2400300</wp:posOffset>
                </wp:positionH>
                <wp:positionV relativeFrom="paragraph">
                  <wp:posOffset>114300</wp:posOffset>
                </wp:positionV>
                <wp:extent cx="457200" cy="457200"/>
                <wp:effectExtent l="5080" t="11430" r="13970" b="7620"/>
                <wp:wrapNone/>
                <wp:docPr id="392"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4" o:spid="_x0000_s1050" style="position:absolute;margin-left:189pt;margin-top:9pt;width:36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IBJwIAAFIEAAAOAAAAZHJzL2Uyb0RvYy54bWysVMGO0zAQvSPxD5bvNE1poY2arlZdipAW&#10;WLHwAY7jJBaOx4zdpsvX79jpli5wQuRgeTzj55n3ZrK+OvaGHRR6Dbbk+WTKmbISam3bkn/7unu1&#10;5MwHYWthwKqSPyjPrzYvX6wHV6gZdGBqhYxArC8GV/IuBFdkmZed6oWfgFOWnA1gLwKZ2GY1ioHQ&#10;e5PNptM32QBYOwSpvKfTm9HJNwm/aZQMn5vGq8BMySm3kFZMaxXXbLMWRYvCdVqe0hD/kEUvtKVH&#10;z1A3Igi2R/0HVK8lgocmTCT0GTSNlirVQNXk09+que+EU6kWIse7M03+/8HKT4c7ZLou+evVjDMr&#10;ehLpC9EmbGsUy5fzSNHgfEGR9+4OY5He3YL87pmFbUdx6hoRhk6JmhLLY3z27EI0PF1l1fARasIX&#10;+wCJrWODfQQkHtgxifJwFkUdA5N0OF+8JaE5k+Q67eMLoni67NCH9wp6FjclR0o+gYvDrQ9j6FNI&#10;Sh6MrnfamGRgW20NsoOg/tilL+VPNV6GGcuGkq8Ws0VCfubzlxDT9P0NoteBGt3ovuTLc5AoImvv&#10;bE1piiIIbcY9VWfsicbI3KhAOFbHJNXsLEoF9QMRizA2Ng0ibTrAn5wN1NQl9z/2AhVn5oMlcVb5&#10;fB6nIBmJTM7w0lNdeoSVBFXywNm43YZxcvYOddvRS3miw8I1CdroRHYUe8zqlD81bpLrNGRxMi7t&#10;FPXrV7B5BAAA//8DAFBLAwQUAAYACAAAACEAcrMGO9wAAAAJAQAADwAAAGRycy9kb3ducmV2Lnht&#10;bExPy07DMBC8I/EP1iJxozYtjzbEqRCoSBzb9MJtkyxJIF5HsdMGvp7tqZxmVjOanUnXk+vUgYbQ&#10;erZwOzOgiEtftVxb2OebmyWoEJEr7DyThR8KsM4uL1JMKn/kLR12sVYSwiFBC02MfaJ1KBtyGGa+&#10;Jxbt0w8Oo5xDrasBjxLuOj035kE7bFk+NNjTS0Pl9250Fop2vsffbf5m3GqziO9T/jV+vFp7fTU9&#10;P4GKNMWzGU71pTpk0qnwI1dBdRYWj0vZEkU4oRju7o2QwsJKUGep/r8g+wMAAP//AwBQSwECLQAU&#10;AAYACAAAACEAtoM4kv4AAADhAQAAEwAAAAAAAAAAAAAAAAAAAAAAW0NvbnRlbnRfVHlwZXNdLnht&#10;bFBLAQItABQABgAIAAAAIQA4/SH/1gAAAJQBAAALAAAAAAAAAAAAAAAAAC8BAABfcmVscy8ucmVs&#10;c1BLAQItABQABgAIAAAAIQC/T2IBJwIAAFIEAAAOAAAAAAAAAAAAAAAAAC4CAABkcnMvZTJvRG9j&#10;LnhtbFBLAQItABQABgAIAAAAIQByswY73AAAAAkBAAAPAAAAAAAAAAAAAAAAAIEEAABkcnMvZG93&#10;bnJldi54bWxQSwUGAAAAAAQABADzAAAAigUAAAAA&#10;">
                <v:textbox>
                  <w:txbxContent>
                    <w:p w:rsidR="0082089F" w:rsidRPr="00F24C50" w:rsidRDefault="0082089F" w:rsidP="0082089F">
                      <w:pPr>
                        <w:jc w:val="center"/>
                        <w:rPr>
                          <w:b/>
                          <w:sz w:val="40"/>
                          <w:szCs w:val="40"/>
                        </w:rPr>
                      </w:pPr>
                      <w:r>
                        <w:rPr>
                          <w:b/>
                          <w:sz w:val="40"/>
                          <w:szCs w:val="40"/>
                        </w:rPr>
                        <w:t>3</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68480" behindDoc="0" locked="0" layoutInCell="1" allowOverlap="1">
                <wp:simplePos x="0" y="0"/>
                <wp:positionH relativeFrom="column">
                  <wp:posOffset>1943100</wp:posOffset>
                </wp:positionH>
                <wp:positionV relativeFrom="paragraph">
                  <wp:posOffset>114300</wp:posOffset>
                </wp:positionV>
                <wp:extent cx="457200" cy="457200"/>
                <wp:effectExtent l="5080" t="11430" r="13970" b="7620"/>
                <wp:wrapNone/>
                <wp:docPr id="391"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2" o:spid="_x0000_s1051" style="position:absolute;margin-left:153pt;margin-top:9pt;width:36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RedJwIAAFIEAAAOAAAAZHJzL2Uyb0RvYy54bWysVMGO0zAQvSPxD5bvNE1poY2arlZdipAW&#10;WLHwAY7jJBaOx4zdpsvXM3a63S5wQuRgeTzj5zdvZrK+OvaGHRR6Dbbk+WTKmbISam3bkn/7unu1&#10;5MwHYWthwKqSPyjPrzYvX6wHV6gZdGBqhYxArC8GV/IuBFdkmZed6oWfgFOWnA1gLwKZ2GY1ioHQ&#10;e5PNptM32QBYOwSpvKfTm9HJNwm/aZQMn5vGq8BMyYlbSCumtYprtlmLokXhOi1PNMQ/sOiFtvTo&#10;GepGBMH2qP+A6rVE8NCEiYQ+g6bRUqUcKJt8+ls2951wKuVC4nh3lsn/P1j56XCHTNclf73KObOi&#10;pyJ9IdmEbY1i+XIWJRqcLyjy3t1hTNK7W5DfPbOw7ShOXSPC0ClRE7E8xmfPLkTD01VWDR+hJnyx&#10;D5DUOjbYR0DSgR1TUR7ORVHHwCQdzhdvqdCcSXKd9vEFUTxedujDewU9i5uSI5FP4OJw68MY+hiS&#10;yIPR9U4bkwxsq61BdhDUH7v0Jf6U42WYsWwo+WoxWyTkZz5/CTFN398geh2o0Y3uS748B4kiqvbO&#10;1kRTFEFoM+4pO2NPMkblxgqEY3VMpSIadCHKWkH9QMIijI1Ng0ibDvAnZwM1dcn9j71AxZn5YKk4&#10;q3w+j1OQjCQmZ3jpqS49wkqCKnngbNxuwzg5e4e67eilPMlh4ZoK2ugk9hOrE39q3FSu05DFybi0&#10;U9TTr2DzCwAA//8DAFBLAwQUAAYACAAAACEA3yj5gt0AAAAJAQAADwAAAGRycy9kb3ducmV2Lnht&#10;bEyPQU/DMAyF70j8h8hI3FjCKo2tNJ0QaEgct+7CzW1NW2icqkm3wq/HO8HJtt7T8/ey7ex6daIx&#10;dJ4t3C8MKOLK1x03Fo7F7m4NKkTkGnvPZOGbAmzz66sM09qfeU+nQ2yUhHBI0UIb45BqHaqWHIaF&#10;H4hF+/Cjwyjn2Oh6xLOEu14vjVlphx3LhxYHem6p+jpMzkLZLY/4sy9ejdvskvg2F5/T+4u1tzfz&#10;0yOoSHP8M8MFX9AhF6bST1wH1VtIzEq6RBHWMsWQPFyW0sLGGNB5pv83yH8BAAD//wMAUEsBAi0A&#10;FAAGAAgAAAAhALaDOJL+AAAA4QEAABMAAAAAAAAAAAAAAAAAAAAAAFtDb250ZW50X1R5cGVzXS54&#10;bWxQSwECLQAUAAYACAAAACEAOP0h/9YAAACUAQAACwAAAAAAAAAAAAAAAAAvAQAAX3JlbHMvLnJl&#10;bHNQSwECLQAUAAYACAAAACEAWkEXnScCAABSBAAADgAAAAAAAAAAAAAAAAAuAgAAZHJzL2Uyb0Rv&#10;Yy54bWxQSwECLQAUAAYACAAAACEA3yj5gt0AAAAJAQAADwAAAAAAAAAAAAAAAACBBAAAZHJzL2Rv&#10;d25yZXYueG1sUEsFBgAAAAAEAAQA8wAAAIsFAAAAAA==&#10;">
                <v:textbox>
                  <w:txbxContent>
                    <w:p w:rsidR="0082089F" w:rsidRPr="00F24C50" w:rsidRDefault="0082089F" w:rsidP="0082089F">
                      <w:pPr>
                        <w:jc w:val="center"/>
                        <w:rPr>
                          <w:b/>
                          <w:sz w:val="40"/>
                          <w:szCs w:val="40"/>
                        </w:rPr>
                      </w:pPr>
                      <w:r>
                        <w:rPr>
                          <w:b/>
                          <w:sz w:val="40"/>
                          <w:szCs w:val="40"/>
                        </w:rPr>
                        <w:t>2</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69504" behindDoc="0" locked="0" layoutInCell="1" allowOverlap="1">
                <wp:simplePos x="0" y="0"/>
                <wp:positionH relativeFrom="column">
                  <wp:posOffset>1485900</wp:posOffset>
                </wp:positionH>
                <wp:positionV relativeFrom="paragraph">
                  <wp:posOffset>114300</wp:posOffset>
                </wp:positionV>
                <wp:extent cx="457200" cy="457200"/>
                <wp:effectExtent l="5080" t="11430" r="13970" b="7620"/>
                <wp:wrapNone/>
                <wp:docPr id="390"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3" o:spid="_x0000_s1052" style="position:absolute;margin-left:117pt;margin-top:9pt;width:36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MKKAIAAFIEAAAOAAAAZHJzL2Uyb0RvYy54bWysVNuO0zAQfUfiHyy/0zTddmmjpqtVlyKk&#10;BVYsfIDjOImFb4zdJsvX79hpSxd4QuTB8njGxzPnzGR9M2hFDgK8tKak+WRKiTDc1tK0Jf32dfdm&#10;SYkPzNRMWSNK+iQ8vdm8frXuXSFmtrOqFkAQxPiidyXtQnBFlnneCc38xDph0NlY0CygCW1WA+sR&#10;XatsNp1eZ72F2oHlwns8vRuddJPwm0bw8LlpvAhElRRzC2mFtFZxzTZrVrTAXCf5MQ32D1loJg0+&#10;eoa6Y4GRPcg/oLTkYL1twoRbndmmkVykGrCafPpbNY8dcyLVguR4d6bJ/z9Y/unwAETWJb1aIT+G&#10;aRTpC9LGTKsEyZdXkaLe+QIjH90DxCK9u7f8uyfGbjuME7cAtu8EqzGxPMZnLy5Ew+NVUvUfbY34&#10;bB9sYmtoQEdA5IEMSZSnsyhiCITj4XzxFoWmhKPruI8vsOJ02YEP74XVJG5KCph8AmeHex/G0FNI&#10;St4qWe+kUsmAttoqIAeG/bFLX8ofa7wMU4b0JV0tZouE/MLnLyGm6fsbhJYBG11JXdLlOYgVkbV3&#10;psY0WRGYVOMeq1PmSGNkblQgDNWQpJpdn0SpbP2ExIIdGxsHETedhZ+U9NjUJfU/9gwEJeqDQXFW&#10;+XwepyAZiUxK4NJTXXqY4QhV0kDJuN2GcXL2DmTb4Ut5osPYWxS0kYnsKPaY1TF/bNwk13HI4mRc&#10;2inq169g8wwAAP//AwBQSwMEFAAGAAgAAAAhAM028g3eAAAACQEAAA8AAABkcnMvZG93bnJldi54&#10;bWxMj0FPwzAMhe9I/IfISNxYQoumrTSdEGhIHLfuws1tvLajSaom3Qq/HnNiJ9t6T8/fyzez7cWZ&#10;xtB5p+FxoUCQq73pXKPhUG4fViBCRGew9440fFOATXF7k2Nm/MXt6LyPjeAQFzLU0MY4ZFKGuiWL&#10;YeEHcqwd/Wgx8jk20ox44XDby0SppbTYOf7Q4kCvLdVf+8lqqLrkgD+78l3Z9TaNH3N5mj7ftL6/&#10;m1+eQUSa478Z/vAZHQpmqvzkTBC9hiR94i6RhRVPNqRqyUulYa0UyCKX1w2KXwAAAP//AwBQSwEC&#10;LQAUAAYACAAAACEAtoM4kv4AAADhAQAAEwAAAAAAAAAAAAAAAAAAAAAAW0NvbnRlbnRfVHlwZXNd&#10;LnhtbFBLAQItABQABgAIAAAAIQA4/SH/1gAAAJQBAAALAAAAAAAAAAAAAAAAAC8BAABfcmVscy8u&#10;cmVsc1BLAQItABQABgAIAAAAIQBNTaMKKAIAAFIEAAAOAAAAAAAAAAAAAAAAAC4CAABkcnMvZTJv&#10;RG9jLnhtbFBLAQItABQABgAIAAAAIQDNNvIN3gAAAAkBAAAPAAAAAAAAAAAAAAAAAIIEAABkcnMv&#10;ZG93bnJldi54bWxQSwUGAAAAAAQABADzAAAAjQUAAAAA&#10;">
                <v:textbox>
                  <w:txbxContent>
                    <w:p w:rsidR="0082089F" w:rsidRPr="00F24C50" w:rsidRDefault="0082089F" w:rsidP="0082089F">
                      <w:pPr>
                        <w:jc w:val="center"/>
                        <w:rPr>
                          <w:b/>
                          <w:sz w:val="40"/>
                          <w:szCs w:val="40"/>
                        </w:rPr>
                      </w:pPr>
                      <w:r>
                        <w:rPr>
                          <w:b/>
                          <w:sz w:val="40"/>
                          <w:szCs w:val="40"/>
                        </w:rPr>
                        <w:t>1</w:t>
                      </w:r>
                    </w:p>
                  </w:txbxContent>
                </v:textbox>
              </v:rect>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67456" behindDoc="0" locked="0" layoutInCell="1" allowOverlap="1">
                <wp:simplePos x="0" y="0"/>
                <wp:positionH relativeFrom="column">
                  <wp:posOffset>1028700</wp:posOffset>
                </wp:positionH>
                <wp:positionV relativeFrom="paragraph">
                  <wp:posOffset>114300</wp:posOffset>
                </wp:positionV>
                <wp:extent cx="457200" cy="457200"/>
                <wp:effectExtent l="5080" t="11430" r="13970" b="7620"/>
                <wp:wrapNone/>
                <wp:docPr id="389"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1" o:spid="_x0000_s1053" style="position:absolute;margin-left:81pt;margin-top:9pt;width:36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LLGKAIAAFIEAAAOAAAAZHJzL2Uyb0RvYy54bWysVMGO0zAQvSPxD5bvNE1p2TZqulp1KUJa&#10;YMXCBziOk1g4HjN2m5SvZ+K0pQucEDlYHs/4+c2bmaxv+9awg0KvweY8nUw5U1ZCqW2d869fdq+W&#10;nPkgbCkMWJXzo/L8dvPyxbpzmZpBA6ZUyAjE+qxzOW9CcFmSeNmoVvgJOGXJWQG2IpCJdVKi6Ai9&#10;NclsOn2TdIClQ5DKezq9H518E/GrSsnwqaq8CszknLiFuGJci2FNNmuR1Shco+WJhvgHFq3Qlh69&#10;QN2LINge9R9QrZYIHqowkdAmUFVaqpgDZZNOf8vmqRFOxVxIHO8uMvn/Bys/Hh6R6TLnr5crzqxo&#10;qUifSTZha6NYukwHiTrnM4p8co84JOndA8hvnlnYNhSn7hCha5QoiViMT55dGAxPV1nRfYCS8MU+&#10;QFSrr7AdAEkH1seiHC9FUX1gkg7nixsqNGeSXKc9MUpEdr7s0Id3Clo2bHKORD6Ci8ODD2PoOSSS&#10;B6PLnTYmGlgXW4PsIKg/dvEb8iV0fx1mLOtyvlrMFhH5mc9fQ0zj9zeIVgdqdKPbnC8vQSIbVHtr&#10;S3pTZEFoM+7pfWOJxlm5sQKhL/pYqtnNuSgFlEcSFmFsbBpE2jSAPzjrqKlz7r/vBSrOzHtLxVml&#10;8/kwBdGIYnKG157i2iOsJKicB87G7TaMk7N3qOuGXkqjHBbuqKCVjmIPlEdWJ/7UuFHQ05ANk3Ft&#10;x6hfv4LNTwAAAP//AwBQSwMEFAAGAAgAAAAhAIhXcgjcAAAACQEAAA8AAABkcnMvZG93bnJldi54&#10;bWxMT0FOwzAQvCPxB2uRuFGbFFVtiFMhUJE4tumF2yZZkkC8jmKnDbye5URPO6MZzc5k29n16kRj&#10;6DxbuF8YUMSVrztuLByL3d0aVIjINfaeycI3Bdjm11cZprU/855Oh9goCeGQooU2xiHVOlQtOQwL&#10;PxCL9uFHh1Ho2Oh6xLOEu14nxqy0w47lQ4sDPbdUfR0mZ6HskiP+7ItX4za7ZXybi8/p/cXa25v5&#10;6RFUpDn+m+GvvlSHXDqVfuI6qF74KpEtUcBarhiS5YOA0sLGGNB5pi8X5L8AAAD//wMAUEsBAi0A&#10;FAAGAAgAAAAhALaDOJL+AAAA4QEAABMAAAAAAAAAAAAAAAAAAAAAAFtDb250ZW50X1R5cGVzXS54&#10;bWxQSwECLQAUAAYACAAAACEAOP0h/9YAAACUAQAACwAAAAAAAAAAAAAAAAAvAQAAX3JlbHMvLnJl&#10;bHNQSwECLQAUAAYACAAAACEAlmyyxigCAABSBAAADgAAAAAAAAAAAAAAAAAuAgAAZHJzL2Uyb0Rv&#10;Yy54bWxQSwECLQAUAAYACAAAACEAiFdyCNwAAAAJAQAADwAAAAAAAAAAAAAAAACCBAAAZHJzL2Rv&#10;d25yZXYueG1sUEsFBgAAAAAEAAQA8wAAAIsFAAAAAA==&#10;">
                <v:textbox>
                  <w:txbxContent>
                    <w:p w:rsidR="0082089F" w:rsidRPr="00F24C50" w:rsidRDefault="0082089F" w:rsidP="0082089F">
                      <w:pPr>
                        <w:jc w:val="center"/>
                        <w:rPr>
                          <w:b/>
                          <w:sz w:val="40"/>
                          <w:szCs w:val="40"/>
                        </w:rPr>
                      </w:pP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685888" behindDoc="0" locked="0" layoutInCell="1" allowOverlap="1">
                <wp:simplePos x="0" y="0"/>
                <wp:positionH relativeFrom="column">
                  <wp:posOffset>4686300</wp:posOffset>
                </wp:positionH>
                <wp:positionV relativeFrom="paragraph">
                  <wp:posOffset>146685</wp:posOffset>
                </wp:positionV>
                <wp:extent cx="457200" cy="457200"/>
                <wp:effectExtent l="5080" t="13335" r="13970" b="5715"/>
                <wp:wrapNone/>
                <wp:docPr id="388"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EF0441F" id="Rectangle 199" o:spid="_x0000_s1026" style="position:absolute;margin-left:369pt;margin-top:11.55pt;width:36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1ZHgIAAD8EAAAOAAAAZHJzL2Uyb0RvYy54bWysU9uO0zAQfUfiHyy/07SlhTZqulp1KUJa&#10;YMXCB0wdJ7HwjbHbdPn6HTvd0gWeEHmwZjLj4zNnZlZXR6PZQWJQzlZ8MhpzJq1wtbJtxb993b5a&#10;cBYi2Bq0s7LiDzLwq/XLF6vel3LqOqdriYxAbCh7X/EuRl8WRRCdNBBGzktLwcahgUgutkWN0BO6&#10;0cV0PH5T9A5rj07IEOjvzRDk64zfNFLEz00TZGS64sQt5hPzuUtnsV5B2SL4TokTDfgHFgaUpUfP&#10;UDcQge1R/QFllEAXXBNHwpnCNY0SMtdA1UzGv1Vz34GXuRYSJ/izTOH/wYpPhztkqq746wW1yoKh&#10;Jn0h2cC2WrLJcpkk6n0oKfPe32EqMvhbJ74HZt2mozx5jej6TkJNxCYpv3h2ITmBrrJd/9HVhA/7&#10;6LJaxwZNAiQd2DE35eHcFHmMTNDP2fwtNZozQaGTnV6A8umyxxDfS2dYMiqORD6Dw+E2xCH1KSWT&#10;d1rVW6V1drDdbTSyA9B8bPOX+VONl2nasr7iy/l0npGfxcIlxDh/f4MwKtKga2UqvjgnQZlUe2dr&#10;ogllBKUHm6rT9iRjUm7owM7VD6QiumGKaevI6Bz+5KynCa54+LEHlJzpD5Y6sZzMZmnks5OV4wwv&#10;I7vLCFhBUBWPnA3mJg5rsveo2o5emuTarbum7jUqK5s6O7A6kaUpzb05bVRag0s/Z/3a+/UjAAAA&#10;//8DAFBLAwQUAAYACAAAACEA8RZoXd8AAAAJAQAADwAAAGRycy9kb3ducmV2LnhtbEyPzU7DMBCE&#10;70i8g7VI3KjzIyBNs6kQqEgc2/TCzYndJBCvo9hpA0/PcoLj7Ixmvym2ix3E2Uy+d4QQryIQhhqn&#10;e2oRjtXuLgPhgyKtBkcG4ct42JbXV4XKtbvQ3pwPoRVcQj5XCF0IYy6lbzpjlV+50RB7JzdZFVhO&#10;rdSTunC5HWQSRQ/Sqp74Q6dG89yZ5vMwW4S6T47qe1+9Rna9S8PbUn3M7y+ItzfL0wZEMEv4C8Mv&#10;PqNDyUy1m0l7MSA8phlvCQhJGoPgQBZHfKgR1vcxyLKQ/xeUPwAAAP//AwBQSwECLQAUAAYACAAA&#10;ACEAtoM4kv4AAADhAQAAEwAAAAAAAAAAAAAAAAAAAAAAW0NvbnRlbnRfVHlwZXNdLnhtbFBLAQIt&#10;ABQABgAIAAAAIQA4/SH/1gAAAJQBAAALAAAAAAAAAAAAAAAAAC8BAABfcmVscy8ucmVsc1BLAQIt&#10;ABQABgAIAAAAIQDYjl1ZHgIAAD8EAAAOAAAAAAAAAAAAAAAAAC4CAABkcnMvZTJvRG9jLnhtbFBL&#10;AQItABQABgAIAAAAIQDxFmhd3wAAAAkBAAAPAAAAAAAAAAAAAAAAAHgEAABkcnMvZG93bnJldi54&#10;bWxQSwUGAAAAAAQABADzAAAAhA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6912" behindDoc="0" locked="0" layoutInCell="1" allowOverlap="1">
                <wp:simplePos x="0" y="0"/>
                <wp:positionH relativeFrom="column">
                  <wp:posOffset>4229100</wp:posOffset>
                </wp:positionH>
                <wp:positionV relativeFrom="paragraph">
                  <wp:posOffset>146685</wp:posOffset>
                </wp:positionV>
                <wp:extent cx="457200" cy="457200"/>
                <wp:effectExtent l="5080" t="13335" r="13970" b="5715"/>
                <wp:wrapNone/>
                <wp:docPr id="387"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9DA6AC8" id="Rectangle 200" o:spid="_x0000_s1026" style="position:absolute;margin-left:333pt;margin-top:11.55pt;width:36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s3mHAIAAD8EAAAOAAAAZHJzL2Uyb0RvYy54bWysU1GP0zAMfkfiP0R5Z93Gxu2qdafTjiGk&#10;A04c/IAsTduIJA5Otm78epx0N3bAE6IPkV07Xz5/tpc3B2vYXmHQ4Co+GY05U05CrV1b8a9fNq8W&#10;nIUoXC0MOFXxowr8ZvXyxbL3pZpCB6ZWyAjEhbL3Fe9i9GVRBNkpK8IIvHIUbACtiORiW9QoekK3&#10;ppiOx2+KHrD2CFKFQH/vhiBfZfymUTJ+apqgIjMVJ24xn5jPbTqL1VKULQrfaXmiIf6BhRXa0aNn&#10;qDsRBduh/gPKaokQoIkjCbaAptFS5Rqomsn4t2oeO+FVroXECf4sU/h/sPLj/gGZriv+enHFmROW&#10;mvSZZBOuNYqRxEmi3oeSMh/9A6Yig78H+S0wB+uO8tQtIvSdEjURm6T84tmF5AS6yrb9B6gJX+wi&#10;ZLUODdoESDqwQ27K8dwUdYhM0s/Z/CqxYJJCJzu9IMqnyx5DfKfAsmRUHIl8Bhf7+xCH1KeUTB6M&#10;rjfamOxgu10bZHtB87HJX+ZPNV6mGcf6il/Pp/OM/CwWLiHG+fsbhNWRBt1oW/HFOUmUSbW3riaa&#10;ooxCm8Gm6ow7yZiUGzqwhfpIKiIMU0xbR0YH+IOznia44uH7TqDizLx31InryWyWRj47WTnO8DKy&#10;vYwIJwmq4pGzwVzHYU12HnXb0UuTXLuDW+peo7OyqbMDqxNZmtLcm9NGpTW49HPWr71f/QQAAP//&#10;AwBQSwMEFAAGAAgAAAAhAB6vC0rfAAAACQEAAA8AAABkcnMvZG93bnJldi54bWxMj81OwzAQhO9I&#10;vIO1SNyo8yNCG7KpEKhIHNv0wm0TmyQQr6PYaQNPjzmV4+yMZr8ptosZxElPrreMEK8iEJobq3pu&#10;EY7V7m4NwnliRYNljfCtHWzL66uCcmXPvNeng29FKGGXE0Ln/ZhL6ZpOG3IrO2oO3oedDPkgp1aq&#10;ic6h3AwyiaJMGuo5fOho1M+dbr4Os0Go++RIP/vqNTKbXerflupzfn9BvL1Znh5BeL34Sxj+8AM6&#10;lIGptjMrJwaELMvCFo+QpDGIEHhI1+FQI2zuY5BlIf8vKH8BAAD//wMAUEsBAi0AFAAGAAgAAAAh&#10;ALaDOJL+AAAA4QEAABMAAAAAAAAAAAAAAAAAAAAAAFtDb250ZW50X1R5cGVzXS54bWxQSwECLQAU&#10;AAYACAAAACEAOP0h/9YAAACUAQAACwAAAAAAAAAAAAAAAAAvAQAAX3JlbHMvLnJlbHNQSwECLQAU&#10;AAYACAAAACEAGYbN5hwCAAA/BAAADgAAAAAAAAAAAAAAAAAuAgAAZHJzL2Uyb0RvYy54bWxQSwEC&#10;LQAUAAYACAAAACEAHq8LSt8AAAAJAQAADwAAAAAAAAAAAAAAAAB2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7936" behindDoc="0" locked="0" layoutInCell="1" allowOverlap="1">
                <wp:simplePos x="0" y="0"/>
                <wp:positionH relativeFrom="column">
                  <wp:posOffset>3771900</wp:posOffset>
                </wp:positionH>
                <wp:positionV relativeFrom="paragraph">
                  <wp:posOffset>146685</wp:posOffset>
                </wp:positionV>
                <wp:extent cx="457200" cy="457200"/>
                <wp:effectExtent l="5080" t="13335" r="13970" b="5715"/>
                <wp:wrapNone/>
                <wp:docPr id="386"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5999C5" id="Rectangle 201" o:spid="_x0000_s1026" style="position:absolute;margin-left:297pt;margin-top:11.55pt;width:36pt;height:3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lhIHAIAAD8EAAAOAAAAZHJzL2Uyb0RvYy54bWysU1GP0zAMfkfiP0R5Z93GduyqdafTjiGk&#10;A04c/AAvTduINA5Otu749bjpNnbAE6IPkV07Xz5/tpc3h9aKvaZg0BVyMhpLoZ3C0ri6kF+/bF4t&#10;pAgRXAkWnS7kkw7yZvXyxbLzuZ5ig7bUJBjEhbzzhWxi9HmWBdXoFsIIvXYcrJBaiOxSnZUEHaO3&#10;NpuOx1dZh1R6QqVD4L93Q1CuEn5VaRU/VVXQUdhCMreYTkrntj+z1RLymsA3Rh1pwD+waME4fvQM&#10;dQcRxI7MH1CtUYQBqzhS2GZYVUbpVANXMxn/Vs1jA16nWlic4M8yhf8Hqz7uH0iYspCvF1dSOGi5&#10;SZ9ZNnC11YJJ9RJ1PuSc+egfqC8y+HtU34JwuG44T98SYddoKJlYys+eXeidwFfFtvuAJePDLmJS&#10;61BR2wOyDuKQmvJ0boo+RKH452z+hhstheLQ0WZGGeSny55CfKexFb1RSGLyCRz29yEOqaeURB6t&#10;KTfG2uRQvV1bEnvg+dikr6+X0cNlmnWiK+T1fDpPyM9i4RJinL6/QbQm8qBb0xZycU6CvFftrSv5&#10;TcgjGDvY/L51TOOk3NCBLZZPrCLhMMW8dWw0SD+k6HiCCxm+74C0FPa9405cT2azfuSTk5STgi4j&#10;28sIOMVQhYxSDOY6Dmuy82Tqhl+apNod3nL3KpOU7fkNrI5keUqTeseN6tfg0k9Zv/Z+9RMAAP//&#10;AwBQSwMEFAAGAAgAAAAhAJFOZIHfAAAACQEAAA8AAABkcnMvZG93bnJldi54bWxMj0FPg0AQhe8m&#10;/ofNmHizC9QSQYbGaGrisaUXbws7AsruEnZp0V/veKrHN+/lzfeK7WIGcaLJ984ixKsIBNnG6d62&#10;CMdqd/cAwgdltRqcJYRv8rAtr68KlWt3tns6HUIruMT6XCF0IYy5lL7pyCi/ciNZ9j7cZFRgObVS&#10;T+rM5WaQSRSl0qje8odOjfTcUfN1mA1C3SdH9bOvXiOT7dbhbak+5/cXxNub5ekRRKAlXMLwh8/o&#10;UDJT7WarvRgQNtk9bwkIyToGwYE0TflQI2SbGGRZyP8Lyl8AAAD//wMAUEsBAi0AFAAGAAgAAAAh&#10;ALaDOJL+AAAA4QEAABMAAAAAAAAAAAAAAAAAAAAAAFtDb250ZW50X1R5cGVzXS54bWxQSwECLQAU&#10;AAYACAAAACEAOP0h/9YAAACUAQAACwAAAAAAAAAAAAAAAAAvAQAAX3JlbHMvLnJlbHNQSwECLQAU&#10;AAYACAAAACEAgIpYSBwCAAA/BAAADgAAAAAAAAAAAAAAAAAuAgAAZHJzL2Uyb0RvYy54bWxQSwEC&#10;LQAUAAYACAAAACEAkU5kgd8AAAAJAQAADwAAAAAAAAAAAAAAAAB2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8960" behindDoc="0" locked="0" layoutInCell="1" allowOverlap="1">
                <wp:simplePos x="0" y="0"/>
                <wp:positionH relativeFrom="column">
                  <wp:posOffset>3314700</wp:posOffset>
                </wp:positionH>
                <wp:positionV relativeFrom="paragraph">
                  <wp:posOffset>146685</wp:posOffset>
                </wp:positionV>
                <wp:extent cx="457200" cy="457200"/>
                <wp:effectExtent l="5080" t="13335" r="13970" b="5715"/>
                <wp:wrapNone/>
                <wp:docPr id="385"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463D4E3" id="Rectangle 202" o:spid="_x0000_s1026" style="position:absolute;margin-left:261pt;margin-top:11.55pt;width:36pt;height:3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ZgHgIAAD8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Z9x5oSl&#10;Jn0h2YTbGsUm5SRJ1PtQUeaDv8dUZPB3IL8H5mDVUZ66QYS+U6IhYuOUXzy7kJxAV9mm/wgN4Ytd&#10;hKzWoUWbAEkHdshNOZ6bog6RSfo5nb2lRnMmKXSy0wuierrsMcT3CixLRs2RyGdwsb8LcUh9Ssnk&#10;wehmrY3JDm43K4NsL2g+1vnL/KnGyzTjWF/zq9lklpGfxcIlRJm/v0FYHWnQjbY1n5+TRJVUe+ca&#10;oimqKLQZbKrOuJOMSbmhAxtojqQiwjDFtHVkdIA/OetpgmsefuwEKs7MB0eduBpPp2nks5OV4wwv&#10;I5vLiHCSoGoeORvMVRzWZOdRbzt6aZxrd3BD3Wt1VjZ1dmB1IktTmntz2qi0Bpd+zvq198tHAAAA&#10;//8DAFBLAwQUAAYACAAAACEAKdx2Ld8AAAAJAQAADwAAAGRycy9kb3ducmV2LnhtbEyPQU+DQBCF&#10;7yb+h82YeLMLVIxQlsZoauKxpRdvCzsFlJ0l7NKiv97xpMc37+XN94rtYgdxxsn3jhTEqwgEUuNM&#10;T62CY7W7ewThgyajB0eo4As9bMvrq0Lnxl1oj+dDaAWXkM+1gi6EMZfSNx1a7VduRGLv5CarA8up&#10;lWbSFy63g0yi6EFa3RN/6PSIzx02n4fZKqj75Ki/99VrZLPdOrwt1cf8/qLU7c3ytAERcAl/YfjF&#10;Z3Qomal2MxkvBgVpkvCWoCBZxyA4kGb3fKgVZGkMsizk/wXlDwAAAP//AwBQSwECLQAUAAYACAAA&#10;ACEAtoM4kv4AAADhAQAAEwAAAAAAAAAAAAAAAAAAAAAAW0NvbnRlbnRfVHlwZXNdLnhtbFBLAQIt&#10;ABQABgAIAAAAIQA4/SH/1gAAAJQBAAALAAAAAAAAAAAAAAAAAC8BAABfcmVscy8ucmVsc1BLAQIt&#10;ABQABgAIAAAAIQBqmZZgHgIAAD8EAAAOAAAAAAAAAAAAAAAAAC4CAABkcnMvZTJvRG9jLnhtbFBL&#10;AQItABQABgAIAAAAIQAp3HYt3wAAAAkBAAAPAAAAAAAAAAAAAAAAAHgEAABkcnMvZG93bnJldi54&#10;bWxQSwUGAAAAAAQABADzAAAAhA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9984" behindDoc="0" locked="0" layoutInCell="1" allowOverlap="1">
                <wp:simplePos x="0" y="0"/>
                <wp:positionH relativeFrom="column">
                  <wp:posOffset>2857500</wp:posOffset>
                </wp:positionH>
                <wp:positionV relativeFrom="paragraph">
                  <wp:posOffset>146685</wp:posOffset>
                </wp:positionV>
                <wp:extent cx="457200" cy="457200"/>
                <wp:effectExtent l="5080" t="13335" r="13970" b="5715"/>
                <wp:wrapNone/>
                <wp:docPr id="384"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3E9781" id="Rectangle 203" o:spid="_x0000_s1026" style="position:absolute;margin-left:225pt;margin-top:11.55pt;width:36pt;height:3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QPOHgIAAD8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k85c8JS&#10;kz6TbMJtjWKT8ipJ1PtQUeajf8BUZPD3IL8F5mDVUZ66RYS+U6IhYuOUXzy7kJxAV9mm/wAN4Ytd&#10;hKzWoUWbAEkHdshNOZ6bog6RSfo5nb2hRnMmKXSy0wuierrsMcR3CixLRs2RyGdwsb8PcUh9Ssnk&#10;wehmrY3JDm43K4NsL2g+1vnL/KnGyzTjWF/z69lklpGfxcIlRJm/v0FYHWnQjbY1n5+TRJVUe+sa&#10;oimqKLQZbKrOuJOMSbmhAxtojqQiwjDFtHVkdIA/OOtpgmsevu8EKs7Me0eduB5Pp2nks5OV4wwv&#10;I5vLiHCSoGoeORvMVRzWZOdRbzt6aZxrd3BL3Wt1VjZ1dmB1IktTmntz2qi0Bpd+zvq198ufAAAA&#10;//8DAFBLAwQUAAYACAAAACEAreU3ct4AAAAJAQAADwAAAGRycy9kb3ducmV2LnhtbEyPwU7DMBBE&#10;70j8g7VI3KidlCAasqkQqEgc2/TCbRObJBDbUey0ga9nOcFxdkazb4rtYgdxMlPovUNIVgqEcY3X&#10;vWsRjtXu5h5EiOQ0Dd4ZhC8TYFteXhSUa392e3M6xFZwiQs5IXQxjrmUoemMpbDyo3HsvfvJUmQ5&#10;tVJPdOZyO8hUqTtpqXf8oaPRPHWm+TzMFqHu0yN976sXZTe7dXxdqo/57Rnx+mp5fAARzRL/wvCL&#10;z+hQMlPtZ6eDGBBuM8VbIkK6TkBwIEtTPtQImywBWRby/4LyBwAA//8DAFBLAQItABQABgAIAAAA&#10;IQC2gziS/gAAAOEBAAATAAAAAAAAAAAAAAAAAAAAAABbQ29udGVudF9UeXBlc10ueG1sUEsBAi0A&#10;FAAGAAgAAAAhADj9If/WAAAAlAEAAAsAAAAAAAAAAAAAAAAALwEAAF9yZWxzLy5yZWxzUEsBAi0A&#10;FAAGAAgAAAAhAPOVA84eAgAAPwQAAA4AAAAAAAAAAAAAAAAALgIAAGRycy9lMm9Eb2MueG1sUEsB&#10;Ai0AFAAGAAgAAAAhAK3lN3LeAAAACQ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1008" behindDoc="0" locked="0" layoutInCell="1" allowOverlap="1">
                <wp:simplePos x="0" y="0"/>
                <wp:positionH relativeFrom="column">
                  <wp:posOffset>2400300</wp:posOffset>
                </wp:positionH>
                <wp:positionV relativeFrom="paragraph">
                  <wp:posOffset>146685</wp:posOffset>
                </wp:positionV>
                <wp:extent cx="457200" cy="457200"/>
                <wp:effectExtent l="5080" t="13335" r="13970" b="5715"/>
                <wp:wrapNone/>
                <wp:docPr id="383"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EA8DB04" id="Rectangle 204" o:spid="_x0000_s1026" style="position:absolute;margin-left:189pt;margin-top:11.55pt;width:36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xHgIAAD8EAAAOAAAAZHJzL2Uyb0RvYy54bWysU1GP0zAMfkfiP0R5Z+12G+yqdafTjiGk&#10;A04c/IAsTdeIJA5Otm78epx0N3bAE6IPkV07Xz5/thc3B2vYXmHQ4Go+HpWcKSeh0W5b869f1q/m&#10;nIUoXCMMOFXzowr8ZvnyxaL3lZpAB6ZRyAjEhar3Ne9i9FVRBNkpK8IIvHIUbAGtiOTitmhQ9IRu&#10;TTEpy9dFD9h4BKlCoL93Q5AvM37bKhk/tW1QkZmaE7eYT8znJp3FciGqLQrfaXmiIf6BhRXa0aNn&#10;qDsRBduh/gPKaokQoI0jCbaAttVS5RqomnH5WzWPnfAq10LiBH+WKfw/WPlx/4BMNzW/ml9x5oSl&#10;Jn0m2YTbGsUm5TRJ1PtQUeajf8BUZPD3IL8F5mDVUZ66RYS+U6IhYuOUXzy7kJxAV9mm/wAN4Ytd&#10;hKzWoUWbAEkHdshNOZ6bog6RSfo5nb2hRnMmKXSy0wuierrsMcR3CixLRs2RyGdwsb8PcUh9Ssnk&#10;wehmrY3JDm43K4NsL2g+1vnL/KnGyzTjWF/z69lklpGfxcIlRJm/v0FYHWnQjbY1n5+TRJVUe+sa&#10;oimqKLQZbKrOuJOMSbmhAxtojqQiwjDFtHVkdIA/OOtpgmsevu8EKs7Me0eduB5Pp2nks5OV4wwv&#10;I5vLiHCSoGoeORvMVRzWZOdRbzt6aZxrd3BL3Wt1VjZ1dmB1IktTmntz2qi0Bpd+zvq198ufAAAA&#10;//8DAFBLAwQUAAYACAAAACEA2aUxmd8AAAAJAQAADwAAAGRycy9kb3ducmV2LnhtbEyPzU7DMBCE&#10;70i8g7VI3KjzQ6EN2VQI1Eoc2/TCbRObJBDbUey0gadne4Lj7Ixmv8k3s+nFSY++cxYhXkQgtK2d&#10;6myDcCy3dysQPpBV1DurEb61h01xfZVTptzZ7vXpEBrBJdZnhNCGMGRS+rrVhvzCDdqy9+FGQ4Hl&#10;2Eg10pnLTS+TKHqQhjrLH1oa9Eur66/DZBCqLjnSz77cRWa9TcPbXH5O76+Itzfz8xOIoOfwF4YL&#10;PqNDwUyVm6zyokdIH1e8JSAkaQyCA/fLiA8VwnoZgyxy+X9B8QsAAP//AwBQSwECLQAUAAYACAAA&#10;ACEAtoM4kv4AAADhAQAAEwAAAAAAAAAAAAAAAAAAAAAAW0NvbnRlbnRfVHlwZXNdLnhtbFBLAQIt&#10;ABQABgAIAAAAIQA4/SH/1gAAAJQBAAALAAAAAAAAAAAAAAAAAC8BAABfcmVscy8ucmVsc1BLAQIt&#10;ABQABgAIAAAAIQC+vgoxHgIAAD8EAAAOAAAAAAAAAAAAAAAAAC4CAABkcnMvZTJvRG9jLnhtbFBL&#10;AQItABQABgAIAAAAIQDZpTGZ3wAAAAkBAAAPAAAAAAAAAAAAAAAAAHgEAABkcnMvZG93bnJldi54&#10;bWxQSwUGAAAAAAQABADzAAAAhA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2032" behindDoc="0" locked="0" layoutInCell="1" allowOverlap="1">
                <wp:simplePos x="0" y="0"/>
                <wp:positionH relativeFrom="column">
                  <wp:posOffset>1943100</wp:posOffset>
                </wp:positionH>
                <wp:positionV relativeFrom="paragraph">
                  <wp:posOffset>146685</wp:posOffset>
                </wp:positionV>
                <wp:extent cx="457200" cy="457200"/>
                <wp:effectExtent l="5080" t="13335" r="13970" b="5715"/>
                <wp:wrapNone/>
                <wp:docPr id="382"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87D2D2F" id="Rectangle 205" o:spid="_x0000_s1026" style="position:absolute;margin-left:153pt;margin-top:11.55pt;width:36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p+fHgIAAD8EAAAOAAAAZHJzL2Uyb0RvYy54bWysU1GP0zAMfkfiP0R5Z+3GBrtq3em0Ywjp&#10;gBMHPyBL0zUiiYOTrRu//px0N3bAE6IPkV07Xz5/thfXB2vYXmHQ4Go+HpWcKSeh0W5b829f16/m&#10;nIUoXCMMOFXzowr8evnyxaL3lZpAB6ZRyAjEhar3Ne9i9FVRBNkpK8IIvHIUbAGtiOTitmhQ9IRu&#10;TTEpyzdFD9h4BKlCoL+3Q5AvM37bKhk/t21QkZmaE7eYT8znJp3FciGqLQrfaXmiIf6BhRXa0aNn&#10;qFsRBduh/gPKaokQoI0jCbaAttVS5RqomnH5WzUPnfAq10LiBH+WKfw/WPlpf49MNzV/PZ9w5oSl&#10;Jn0h2YTbGsUm5SxJ1PtQUeaDv8dUZPB3IL8H5mDVUZ66QYS+U6IhYuOUXzy7kJxAV9mm/wgN4Ytd&#10;hKzWoUWbAEkHdshNOZ6bog6RSfo5nb2lRnMmKXSy0wuierrsMcT3CixLRs2RyGdwsb8LcUh9Ssnk&#10;wehmrY3JDm43K4NsL2g+1vnL/KnGyzTjWF/zq9lklpGfxcIlRJm/v0FYHWnQjbY1n5+TRJVUe+ca&#10;oimqKLQZbKrOuJOMSbmhAxtojqQiwjDFtHVkdIA/OetpgmsefuwEKs7MB0eduBpPp2nks5OV4wwv&#10;I5vLiHCSoGoeORvMVRzWZOdRbzt6aZxrd3BD3Wt1VjZ1dmB1IktTmntz2qi0Bpd+zvq198tHAAAA&#10;//8DAFBLAwQUAAYACAAAACEAdD7OIN8AAAAJAQAADwAAAGRycy9kb3ducmV2LnhtbEyPQU+DQBCF&#10;7yb+h82YeLO7QKwtZWiMpiYeW3rxtsAIVHaWsEuL/nrXUz2+eS9vvpdtZ9OLM42us4wQLRQI4srW&#10;HTcIx2L3sALhvOZa95YJ4ZscbPPbm0yntb3wns4H34hQwi7VCK33Qyqlq1oy2i3sQBy8Tzsa7YMc&#10;G1mP+hLKTS9jpZbS6I7Dh1YP9NJS9XWYDELZxUf9sy/elFnvEv8+F6fp4xXx/m5+3oDwNPtrGP7w&#10;Azrkgam0E9dO9AiJWoYtHiFOIhAhkDytwqFEWD9GIPNM/l+Q/wIAAP//AwBQSwECLQAUAAYACAAA&#10;ACEAtoM4kv4AAADhAQAAEwAAAAAAAAAAAAAAAAAAAAAAW0NvbnRlbnRfVHlwZXNdLnhtbFBLAQIt&#10;ABQABgAIAAAAIQA4/SH/1gAAAJQBAAALAAAAAAAAAAAAAAAAAC8BAABfcmVscy8ucmVsc1BLAQIt&#10;ABQABgAIAAAAIQAnsp+fHgIAAD8EAAAOAAAAAAAAAAAAAAAAAC4CAABkcnMvZTJvRG9jLnhtbFBL&#10;AQItABQABgAIAAAAIQB0Ps4g3wAAAAkBAAAPAAAAAAAAAAAAAAAAAHgEAABkcnMvZG93bnJldi54&#10;bWxQSwUGAAAAAAQABADzAAAAhA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4864" behindDoc="0" locked="0" layoutInCell="1" allowOverlap="1">
                <wp:simplePos x="0" y="0"/>
                <wp:positionH relativeFrom="column">
                  <wp:posOffset>1485900</wp:posOffset>
                </wp:positionH>
                <wp:positionV relativeFrom="paragraph">
                  <wp:posOffset>146685</wp:posOffset>
                </wp:positionV>
                <wp:extent cx="457200" cy="457200"/>
                <wp:effectExtent l="5080" t="13335" r="13970" b="5715"/>
                <wp:wrapNone/>
                <wp:docPr id="381"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779316" id="Rectangle 198" o:spid="_x0000_s1026" style="position:absolute;margin-left:117pt;margin-top:11.55pt;width:36pt;height:3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OMJHgIAAD8EAAAOAAAAZHJzL2Uyb0RvYy54bWysU9uO0zAQfUfiHyy/0zSlhTZqulp1KUJa&#10;YMXCB0wdp7HwjbHbdPn6HTvd0gWeEHmwZjLj4zNnZpZXR6PZQWJQzta8HI05k1a4Rtldzb993bya&#10;cxYi2Aa0s7LmDzLwq9XLF8veV3LiOqcbiYxAbKh6X/MuRl8VRRCdNBBGzktLwdahgUgu7ooGoSd0&#10;o4vJePym6B02Hp2QIdDfmyHIVxm/baWIn9s2yMh0zYlbzCfmc5vOYrWEaofgOyVONOAfWBhQlh49&#10;Q91ABLZH9QeUUQJdcG0cCWcK17ZKyFwDVVOOf6vmvgMvcy0kTvBnmcL/gxWfDnfIVFPz1/OSMwuG&#10;mvSFZAO705KVi3mSqPehosx7f4epyOBvnfgemHXrjvLkNaLrOwkNEStTfvHsQnICXWXb/qNrCB/2&#10;0WW1ji2aBEg6sGNuysO5KfIYmaCf09lbajRngkInO70A1dNljyG+l86wZNQciXwGh8NtiEPqU0om&#10;77RqNkrr7OBuu9bIDkDzsclf5k81XqZpy/qaL2aTWUZ+FguXEOP8/Q3CqEiDrpWp+fycBFVS7Z1t&#10;iCZUEZQebKpO25OMSbmhA1vXPJCK6IYppq0jo3P4k7OeJrjm4cceUHKmP1jqxKKcTtPIZycrxxle&#10;RraXEbCCoGoeORvMdRzWZO9R7Tp6qcy1W3dN3WtVVjZ1dmB1IktTmntz2qi0Bpd+zvq196tHAAAA&#10;//8DAFBLAwQUAAYACAAAACEAZiDFr98AAAAJAQAADwAAAGRycy9kb3ducmV2LnhtbEyPzU7DMBCE&#10;70i8g7VI3KjzAxVN41QIVCSObXrhtomXJCVeR7HTBp4e91Ruuzuj2W/yzWx6caLRdZYVxIsIBHFt&#10;dceNgkO5fXgG4Tyyxt4yKfghB5vi9ibHTNsz7+i0940IIewyVNB6P2RSurolg25hB+KgfdnRoA/r&#10;2Eg94jmEm14mUbSUBjsOH1oc6LWl+ns/GQVVlxzwd1e+R2a1Tf3HXB6nzzel7u/mlzUIT7O/muGC&#10;H9ChCEyVnVg70StI0sfQxV+GGEQwpNEyHCoFq6cYZJHL/w2KPwAAAP//AwBQSwECLQAUAAYACAAA&#10;ACEAtoM4kv4AAADhAQAAEwAAAAAAAAAAAAAAAAAAAAAAW0NvbnRlbnRfVHlwZXNdLnhtbFBLAQIt&#10;ABQABgAIAAAAIQA4/SH/1gAAAJQBAAALAAAAAAAAAAAAAAAAAC8BAABfcmVscy8ucmVsc1BLAQIt&#10;ABQABgAIAAAAIQCe3OMJHgIAAD8EAAAOAAAAAAAAAAAAAAAAAC4CAABkcnMvZTJvRG9jLnhtbFBL&#10;AQItABQABgAIAAAAIQBmIMWv3wAAAAkBAAAPAAAAAAAAAAAAAAAAAHgEAABkcnMvZG93bnJldi54&#10;bWxQSwUGAAAAAAQABADzAAAAhA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8720" behindDoc="0" locked="0" layoutInCell="1" allowOverlap="1">
                <wp:simplePos x="0" y="0"/>
                <wp:positionH relativeFrom="column">
                  <wp:posOffset>1028700</wp:posOffset>
                </wp:positionH>
                <wp:positionV relativeFrom="paragraph">
                  <wp:posOffset>146685</wp:posOffset>
                </wp:positionV>
                <wp:extent cx="457200" cy="457200"/>
                <wp:effectExtent l="5080" t="13335" r="13970" b="5715"/>
                <wp:wrapNone/>
                <wp:docPr id="380"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2" o:spid="_x0000_s1054" style="position:absolute;margin-left:81pt;margin-top:11.55pt;width:36pt;height:3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SwXJwIAAFIEAAAOAAAAZHJzL2Uyb0RvYy54bWysVNuO0zAQfUfiHyy/0zSlhTZqulp1KUJa&#10;YMXCBziOk1j4xthtUr5+x05busATIg+WxzM+njlnJuubQStyEOClNSXNJ1NKhOG2lqYt6bevu1dL&#10;SnxgpmbKGlHSo/D0ZvPyxbp3hZjZzqpaAEEQ44velbQLwRVZ5nknNPMT64RBZ2NBs4AmtFkNrEd0&#10;rbLZdPom6y3UDiwX3uPp3eikm4TfNIKHz03jRSCqpJhbSCuktYprtlmzogXmOslPabB/yEIzafDR&#10;C9QdC4zsQf4BpSUH620TJtzqzDaN5CLVgNXk09+qeeyYE6kWJMe7C03+/8HyT4cHILIu6esl8mOY&#10;RpG+IG3MtEqQfDWLFPXOFxj56B4gFundveXfPTF222GcuAWwfSdYjYnlMT57diEaHq+Sqv9oa8Rn&#10;+2ATW0MDOgIiD2RIohwvooghEI6H88VbFJoSjq7TPr7AivNlBz68F1aTuCkpYPIJnB3ufRhDzyEp&#10;eatkvZNKJQPaaquAHBj2xy59KX+s8TpMGdKXdLWYLRLyM5+/hpim728QWgZsdCV1SZeXIFZE1t6Z&#10;GtNkRWBSjXusTpkTjZG5UYEwVEOSarY8i1LZ+ojEgh0bGwcRN52Fn5T02NQl9T/2DAQl6oNBcVb5&#10;fB6nIBmJTErg2lNde5jhCFXSQMm43YZxcvYOZNvhS3miw9hbFLSRiewo9pjVKX9s3CTXacjiZFzb&#10;KerXr2DzBAAA//8DAFBLAwQUAAYACAAAACEAI0FFqt4AAAAJAQAADwAAAGRycy9kb3ducmV2Lnht&#10;bEyPwU7DMBBE70j8g7VI3KgTByoa4lQIVCSObXrhtomXJBDbUey0ga9nOcFxZkezb4rtYgdxoin0&#10;3mlIVwkIco03vWs1HKvdzT2IENEZHLwjDV8UYFteXhSYG392ezodYiu4xIUcNXQxjrmUoenIYlj5&#10;kRzf3v1kMbKcWmkmPHO5HaRKkrW02Dv+0OFITx01n4fZaqh7dcTvffWS2M0ui69L9TG/PWt9fbU8&#10;PoCItMS/MPziMzqUzFT72ZkgBtZrxVuiBpWlIDigsls2ag2buxRkWcj/C8ofAAAA//8DAFBLAQIt&#10;ABQABgAIAAAAIQC2gziS/gAAAOEBAAATAAAAAAAAAAAAAAAAAAAAAABbQ29udGVudF9UeXBlc10u&#10;eG1sUEsBAi0AFAAGAAgAAAAhADj9If/WAAAAlAEAAAsAAAAAAAAAAAAAAAAALwEAAF9yZWxzLy5y&#10;ZWxzUEsBAi0AFAAGAAgAAAAhAPkdLBcnAgAAUgQAAA4AAAAAAAAAAAAAAAAALgIAAGRycy9lMm9E&#10;b2MueG1sUEsBAi0AFAAGAAgAAAAhACNBRareAAAACQEAAA8AAAAAAAAAAAAAAAAAgQQAAGRycy9k&#10;b3ducmV2LnhtbFBLBQYAAAAABAAEAPMAAACMBQAAAAA=&#10;">
                <v:textbox>
                  <w:txbxContent>
                    <w:p w:rsidR="0082089F" w:rsidRPr="00F24C50" w:rsidRDefault="0082089F" w:rsidP="0082089F">
                      <w:pPr>
                        <w:jc w:val="center"/>
                        <w:rPr>
                          <w:b/>
                          <w:sz w:val="40"/>
                          <w:szCs w:val="40"/>
                        </w:rPr>
                      </w:pPr>
                      <w:r>
                        <w:rPr>
                          <w:b/>
                          <w:sz w:val="40"/>
                          <w:szCs w:val="40"/>
                        </w:rPr>
                        <w:t>1</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00224" behindDoc="0" locked="0" layoutInCell="1" allowOverlap="1">
                <wp:simplePos x="0" y="0"/>
                <wp:positionH relativeFrom="column">
                  <wp:posOffset>1943100</wp:posOffset>
                </wp:positionH>
                <wp:positionV relativeFrom="paragraph">
                  <wp:posOffset>179070</wp:posOffset>
                </wp:positionV>
                <wp:extent cx="457200" cy="457200"/>
                <wp:effectExtent l="5080" t="5715" r="13970" b="13335"/>
                <wp:wrapNone/>
                <wp:docPr id="379"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B3E8C88" id="Rectangle 213" o:spid="_x0000_s1026" style="position:absolute;margin-left:153pt;margin-top:14.1pt;width:36pt;height:3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T6HgIAAD8EAAAOAAAAZHJzL2Uyb0RvYy54bWysU1Fv0zAQfkfiP1h+p2m7lq1R02nqKEIa&#10;MDH4Aa7jJBa2z5zdpuPX7+x0pQOeEHmw7nLnz999d7e8PljD9gqDBlfxyWjMmXISau3ain/7unlz&#10;xVmIwtXCgFMVf1SBX69ev1r2vlRT6MDUChmBuFD2vuJdjL4siiA7ZUUYgVeOgg2gFZFcbIsaRU/o&#10;1hTT8fht0QPWHkGqEOjv7RDkq4zfNErGz00TVGSm4sQt5hPzuU1nsVqKskXhOy2PNMQ/sLBCO3r0&#10;BHUromA71H9AWS0RAjRxJMEW0DRaqlwDVTMZ/1bNQye8yrWQOMGfZAr/D1Z+2t8j03XFLy4XnDlh&#10;qUlfSDbhWqPYdHKRJOp9KCnzwd9jKjL4O5DfA3Ow7ihP3SBC3ylRE7FJyi9eXEhOoKts23+EmvDF&#10;LkJW69CgTYCkAzvkpjyemqIOkUn6OZtfUqM5kxQ62ukFUT5f9hjiewWWJaPiSOQzuNjfhTikPqdk&#10;8mB0vdHGZAfb7dog2wuaj03+Mn+q8TzNONZXfDGfzjPyi1g4hxjn728QVkcadKNtxa9OSaJMqr1z&#10;NdEUZRTaDDZVZ9xRxqTc0IEt1I+kIsIwxbR1ZHSAPznraYIrHn7sBCrOzAdHnVhMZrM08tnJynGG&#10;55HteUQ4SVAVj5wN5joOa7LzqNuOXprk2h3cUPcanZVNnR1YHcnSlObeHDcqrcG5n7N+7f3qCQAA&#10;//8DAFBLAwQUAAYACAAAACEAmtBMyt4AAAAKAQAADwAAAGRycy9kb3ducmV2LnhtbEyPwU7DMAyG&#10;70i8Q2QkbiyhlUYpTScEGhLHrbtwcxuv7WiSqkm3wtNjTnC0/en39xebxQ7iTFPovdNwv1IgyDXe&#10;9K7VcKi2dxmIENEZHLwjDV8UYFNeXxWYG39xOzrvYys4xIUcNXQxjrmUoenIYlj5kRzfjn6yGHmc&#10;WmkmvHC4HWSi1Fpa7B1/6HCkl46az/1sNdR9csDvXfWm7OM2je9LdZo/XrW+vVmen0BEWuIfDL/6&#10;rA4lO9V+diaIQUOq1twlakiyBAQD6UPGi5pJpRKQZSH/Vyh/AAAA//8DAFBLAQItABQABgAIAAAA&#10;IQC2gziS/gAAAOEBAAATAAAAAAAAAAAAAAAAAAAAAABbQ29udGVudF9UeXBlc10ueG1sUEsBAi0A&#10;FAAGAAgAAAAhADj9If/WAAAAlAEAAAsAAAAAAAAAAAAAAAAALwEAAF9yZWxzLy5yZWxzUEsBAi0A&#10;FAAGAAgAAAAhAKy+lPoeAgAAPwQAAA4AAAAAAAAAAAAAAAAALgIAAGRycy9lMm9Eb2MueG1sUEsB&#10;Ai0AFAAGAAgAAAAhAJrQTMreAAAACg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9200" behindDoc="0" locked="0" layoutInCell="1" allowOverlap="1">
                <wp:simplePos x="0" y="0"/>
                <wp:positionH relativeFrom="column">
                  <wp:posOffset>2400300</wp:posOffset>
                </wp:positionH>
                <wp:positionV relativeFrom="paragraph">
                  <wp:posOffset>179070</wp:posOffset>
                </wp:positionV>
                <wp:extent cx="457200" cy="457200"/>
                <wp:effectExtent l="5080" t="5715" r="13970" b="13335"/>
                <wp:wrapNone/>
                <wp:docPr id="378"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DCDD23" id="Rectangle 212" o:spid="_x0000_s1026" style="position:absolute;margin-left:189pt;margin-top:14.1pt;width:36pt;height:3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gFUHgIAAD8EAAAOAAAAZHJzL2Uyb0RvYy54bWysU21v0zAQ/o7Ef7D8naYpLduiptPUUYQ0&#10;YGLwA66Ok1j4jbPbdPx6zk5XOuATIh+su9z58XPP3S2vD0azvcSgnK15OZlyJq1wjbJdzb9+2by6&#10;5CxEsA1oZ2XNH2Xg16uXL5aDr+TM9U43EhmB2FANvuZ9jL4qiiB6aSBMnJeWgq1DA5Fc7IoGYSB0&#10;o4vZdPqmGBw2Hp2QIdDf2zHIVxm/baWIn9o2yMh0zYlbzCfmc5vOYrWEqkPwvRJHGvAPLAwoS4+e&#10;oG4hAtuh+gPKKIEuuDZOhDOFa1slZK6Bqimnv1Xz0IOXuRYSJ/iTTOH/wYqP+3tkqqn56wtqlQVD&#10;TfpMsoHttGSzcpYkGnyoKPPB32MqMvg7J74FZt26pzx5g+iGXkJDxMqUXzy7kJxAV9l2+OAawodd&#10;dFmtQ4smAZIO7JCb8nhqijxEJujnfHFBjeZMUOhopxegerrsMcR30hmWjJojkc/gsL8LcUx9Ssnk&#10;nVbNRmmdHey2a41sDzQfm/xl/lTjeZq2bKj51WK2yMjPYuEcYpq/v0EYFWnQtTI1vzwlQZVUe2sb&#10;oglVBKVHm6rT9ihjUm7swNY1j6QiunGKaevI6B3+4GygCa55+L4DlJzp95Y6cVXO52nks5OV4wzP&#10;I9vzCFhBUDWPnI3mOo5rsvOoup5eKnPt1t1Q91qVlU2dHVkdydKU5t4cNyqtwbmfs37t/eonAAAA&#10;//8DAFBLAwQUAAYACAAAACEAVPCSYt8AAAAKAQAADwAAAGRycy9kb3ducmV2LnhtbEyPTU/DMAyG&#10;70j8h8hI3FhCx0dXmk4INCSOW3fhljZeW2icqkm3wq/HnMbR9qPXz5uvZ9eLI46h86ThdqFAINXe&#10;dtRo2JebmxREiIas6T2hhm8MsC4uL3KTWX+iLR53sREcQiEzGtoYh0zKULfoTFj4AYlvBz86E3kc&#10;G2lHc+Jw18tEqQfpTEf8oTUDvrRYf+0mp6Hqkr352ZZvyq02y/g+l5/Tx6vW11fz8xOIiHM8w/Cn&#10;z+pQsFPlJ7JB9BqWjyl3iRqSNAHBwN294kXFpFIJyCKX/ysUvwAAAP//AwBQSwECLQAUAAYACAAA&#10;ACEAtoM4kv4AAADhAQAAEwAAAAAAAAAAAAAAAAAAAAAAW0NvbnRlbnRfVHlwZXNdLnhtbFBLAQIt&#10;ABQABgAIAAAAIQA4/SH/1gAAAJQBAAALAAAAAAAAAAAAAAAAAC8BAABfcmVscy8ucmVsc1BLAQIt&#10;ABQABgAIAAAAIQA1sgFUHgIAAD8EAAAOAAAAAAAAAAAAAAAAAC4CAABkcnMvZTJvRG9jLnhtbFBL&#10;AQItABQABgAIAAAAIQBU8JJi3wAAAAoBAAAPAAAAAAAAAAAAAAAAAHgEAABkcnMvZG93bnJldi54&#10;bWxQSwUGAAAAAAQABADzAAAAhA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8176" behindDoc="0" locked="0" layoutInCell="1" allowOverlap="1">
                <wp:simplePos x="0" y="0"/>
                <wp:positionH relativeFrom="column">
                  <wp:posOffset>2857500</wp:posOffset>
                </wp:positionH>
                <wp:positionV relativeFrom="paragraph">
                  <wp:posOffset>179070</wp:posOffset>
                </wp:positionV>
                <wp:extent cx="457200" cy="457200"/>
                <wp:effectExtent l="5080" t="5715" r="13970" b="13335"/>
                <wp:wrapNone/>
                <wp:docPr id="377"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70C83E" id="Rectangle 211" o:spid="_x0000_s1026" style="position:absolute;margin-left:225pt;margin-top:14.1pt;width:36pt;height:3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0kQHQIAAD8EAAAOAAAAZHJzL2Uyb0RvYy54bWysU1GP0zAMfkfiP0R5Z93Gxt1V606nHUNI&#10;B5w4+AFemrYRaRycbN349bjpNnbAE6IPkV07Xz5/the3+9aKnaZg0BVyMhpLoZ3C0ri6kF+/rF9d&#10;SxEiuBIsOl3Igw7ydvnyxaLzuZ5ig7bUJBjEhbzzhWxi9HmWBdXoFsIIvXYcrJBaiOxSnZUEHaO3&#10;NpuOx2+yDqn0hEqHwH/vh6BcJvyq0ip+qqqgo7CFZG4xnZTOTX9mywXkNYFvjDrSgH9g0YJx/OgZ&#10;6h4iiC2ZP6BaowgDVnGksM2wqozSqQauZjL+rZqnBrxOtbA4wZ9lCv8PVn3cPZIwZSFfX11J4aDl&#10;Jn1m2cDVVovpZNJL1PmQc+aTf6S+yOAfUH0LwuGq4Tx9R4Rdo6FkYik/e3ahdwJfFZvuA5aMD9uI&#10;Sa19RW0PyDqIfWrK4dwUvY9C8c/Z/IobLYXi0NFmRhnkp8ueQnynsRW9UUhi8gkcdg8hDqmnlEQe&#10;rSnXxtrkUL1ZWRI74PlYp6+vl9HDZZp1oivkzXw6T8jPYuESYpy+v0G0JvKgW9MW8vqcBHmv2ltX&#10;8puQRzB2sPl965jGSbmhAxssD6wi4TDFvHVsNEg/pOh4ggsZvm+BtBT2veNO3Exms37kk5OUk4Iu&#10;I5vLCDjFUIWMUgzmKg5rsvVk6oZfmqTaHd5x9yqTlO35DayOZHlKk3rHjerX4NJPWb/2fvkTAAD/&#10;/wMAUEsDBBQABgAIAAAAIQAxQxE13gAAAAoBAAAPAAAAZHJzL2Rvd25yZXYueG1sTI/BTsMwDIbv&#10;SLxDZCRuLCEwNLqmEwINiePWXbi5jdcWmqRq0q3w9JgTHG1/+v39+WZ2vTjRGLvgDdwuFAjydbCd&#10;bwwcyu3NCkRM6C32wZOBL4qwKS4vcsxsOPsdnfapERziY4YG2pSGTMpYt+QwLsJAnm/HMDpMPI6N&#10;tCOeOdz1Uiv1IB12nj+0ONBzS/XnfnIGqk4f8HtXvir3uL1Lb3P5Mb2/GHN9NT+tQSSa0x8Mv/qs&#10;DgU7VWHyNorewP1ScZdkQK80CAaWWvOiYlIpDbLI5f8KxQ8AAAD//wMAUEsBAi0AFAAGAAgAAAAh&#10;ALaDOJL+AAAA4QEAABMAAAAAAAAAAAAAAAAAAAAAAFtDb250ZW50X1R5cGVzXS54bWxQSwECLQAU&#10;AAYACAAAACEAOP0h/9YAAACUAQAACwAAAAAAAAAAAAAAAAAvAQAAX3JlbHMvLnJlbHNQSwECLQAU&#10;AAYACAAAACEAT9NJEB0CAAA/BAAADgAAAAAAAAAAAAAAAAAuAgAAZHJzL2Uyb0RvYy54bWxQSwEC&#10;LQAUAAYACAAAACEAMUMRNd4AAAAK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7152" behindDoc="0" locked="0" layoutInCell="1" allowOverlap="1">
                <wp:simplePos x="0" y="0"/>
                <wp:positionH relativeFrom="column">
                  <wp:posOffset>3314700</wp:posOffset>
                </wp:positionH>
                <wp:positionV relativeFrom="paragraph">
                  <wp:posOffset>179070</wp:posOffset>
                </wp:positionV>
                <wp:extent cx="457200" cy="457200"/>
                <wp:effectExtent l="5080" t="5715" r="13970" b="13335"/>
                <wp:wrapNone/>
                <wp:docPr id="376"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52E0C2" id="Rectangle 210" o:spid="_x0000_s1026" style="position:absolute;margin-left:261pt;margin-top:14.1pt;width:36pt;height:3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JRPHgIAAD8EAAAOAAAAZHJzL2Uyb0RvYy54bWysU21v0zAQ/o7Ef7D8nSYp7V6iptPUMYQ0&#10;YGLwA1zHSSxsnzm7Tcev5+x2XQd8QrSSdZc7P37uubvF1c4atlUYNLiGV5OSM+UktNr1Df/29fbN&#10;BWchCtcKA041/FEFfrV8/Wox+lpNYQDTKmQE4kI9+oYPMfq6KIIclBVhAl45CnaAVkRysS9aFCOh&#10;W1NMy/KsGAFbjyBVCPT1Zh/ky4zfdUrGz10XVGSm4cQt5hPzuU5nsVyIukfhBy0PNMQ/sLBCO3r0&#10;CHUjomAb1H9AWS0RAnRxIsEW0HVaqlwDVVOVv1XzMAivci0kTvBHmcL/g5WftvfIdNvwt+dnnDlh&#10;qUlfSDbheqPYtMoSjT7UlPng7zEVGfwdyO+BOVgNlKeuEWEclGiJWJUkLV5cSE6gq2w9foSW8MUm&#10;QlZr16FNgKQD2+WmPB6bonaRSfo4m59TozmTFDrY6QVRP132GOJ7BZYlo+FI5DO42N6FuE99Ssnk&#10;wej2VhuTHezXK4NsK2g+VmX6Z/5U42macWxs+OV8Os/IL2LhFKLMv79BWB1p0I22Db84Jok6qfbO&#10;tXkMo9Bmb1N1xh1kTMqlcQ71GtpHUhFhP8W0dWQMgD85G2mCGx5+bAQqzswHR524rGazNPLZycpx&#10;hqeR9WlEOElQDY+c7c1V3K/JxqPuB3qpyrU7uKbudTor+8zqQJamNPfmsFFpDU79nPW898tfAAAA&#10;//8DAFBLAwQUAAYACAAAACEARQjGOt4AAAAKAQAADwAAAGRycy9kb3ducmV2LnhtbEyPwUrEMBCG&#10;74LvEEbw5iYGK7u16SKiwoIgrgWv2XRsi82kNOm2+vSOJ/c4Mx//fH+xXXwvjjjGLpCB65UCgeRC&#10;3VFjoHp/ulqDiMlSbftAaOAbI2zL87PC5nWY6Q2P+9QIDqGYWwNtSkMuZXQtehtXYUDi22cYvU08&#10;jo2sRztzuO+lVupWetsRf2jtgA8tuq/95A24zbSbG9q92p8qZs8f06N7ySpjLi+W+zsQCZf0D8Of&#10;PqtDyU6HMFEdRW8g05q7JAN6rUEwkG1ueHFgUikNsizkaYXyFwAA//8DAFBLAQItABQABgAIAAAA&#10;IQC2gziS/gAAAOEBAAATAAAAAAAAAAAAAAAAAAAAAABbQ29udGVudF9UeXBlc10ueG1sUEsBAi0A&#10;FAAGAAgAAAAhADj9If/WAAAAlAEAAAsAAAAAAAAAAAAAAAAALwEAAF9yZWxzLy5yZWxzUEsBAi0A&#10;FAAGAAgAAAAhAAyglE8eAgAAPwQAAA4AAAAAAAAAAAAAAAAALgIAAGRycy9lMm9Eb2MueG1sUEsB&#10;Ai0AFAAGAAgAAAAhAEUIxjreAAAACgEAAA8AAAAAAAAAAAAAAAAAeAQAAGRycy9kb3ducmV2Lnht&#10;bFBLBQYAAAAABAAEAPMAAACDBQ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6128" behindDoc="0" locked="0" layoutInCell="1" allowOverlap="1">
                <wp:simplePos x="0" y="0"/>
                <wp:positionH relativeFrom="column">
                  <wp:posOffset>3771900</wp:posOffset>
                </wp:positionH>
                <wp:positionV relativeFrom="paragraph">
                  <wp:posOffset>179070</wp:posOffset>
                </wp:positionV>
                <wp:extent cx="457200" cy="457200"/>
                <wp:effectExtent l="5080" t="5715" r="13970" b="13335"/>
                <wp:wrapNone/>
                <wp:docPr id="375"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4E38F6" id="Rectangle 209" o:spid="_x0000_s1026" style="position:absolute;margin-left:297pt;margin-top:14.1pt;width:36pt;height:3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G74HgIAAD8EAAAOAAAAZHJzL2Uyb0RvYy54bWysU1GP0zAMfkfiP0R5Z+3Gxt2qdafTjiGk&#10;A04c/IAsTdeIJA5Otm78epx0N3bAE6IPkV07Xz5/thc3B2vYXmHQ4Go+HpWcKSeh0W5b869f1q+u&#10;OQtRuEYYcKrmRxX4zfLli0XvKzWBDkyjkBGIC1Xva97F6KuiCLJTVoQReOUo2AJaEcnFbdGg6And&#10;mmJSlm+KHrDxCFKFQH/vhiBfZvy2VTJ+atugIjM1J24xn5jPTTqL5UJUWxS+0/JEQ/wDCyu0o0fP&#10;UHciCrZD/QeU1RIhQBtHEmwBbaulyjVQNePyt2oeO+FVroXECf4sU/h/sPLj/gGZbmr++mrGmROW&#10;mvSZZBNuaxSblPMkUe9DRZmP/gFTkcHfg/wWmINVR3nqFhH6TomGiI1TfvHsQnICXWWb/gM0hC92&#10;EbJahxZtAiQd2CE35XhuijpEJunndHZFjeZMUuhkpxdE9XTZY4jvFFiWjJojkc/gYn8f4pD6lJLJ&#10;g9HNWhuTHdxuVgbZXtB8rPOX+VONl2nGsb7m89lklpGfxcIlRJm/v0FYHWnQjbY1vz4niSqp9tY1&#10;RFNUUWgz2FSdcScZk3JDBzbQHElFhGGKaevI6AB/cNbTBNc8fN8JVJyZ9446MR9Pp2nks5OV4wwv&#10;I5vLiHCSoGoeORvMVRzWZOdRbzt6aZxrd3BL3Wt1VjZ1dmB1IktTmntz2qi0Bpd+zvq198ufAAAA&#10;//8DAFBLAwQUAAYACAAAACEAHWyNGt4AAAAKAQAADwAAAGRycy9kb3ducmV2LnhtbEyPwU7DMAyG&#10;70i8Q2QkbiyhQLWVphMCDYnj1l12cxvTFpqkatKt8PSY03a0/en39+fr2fbiSGPovNNwv1AgyNXe&#10;dK7RsC83d0sQIaIz2HtHGn4owLq4vsoxM/7ktnTcxUZwiAsZamhjHDIpQ92SxbDwAzm+ffrRYuRx&#10;bKQZ8cThtpeJUqm02Dn+0OJAry3V37vJaqi6ZI+/2/Jd2dXmIX7M5dd0eNP69mZ+eQYRaY5nGP71&#10;WR0Kdqr85EwQvYan1SN3iRqSZQKCgTRNeVExqVQCssjlZYXiDwAA//8DAFBLAQItABQABgAIAAAA&#10;IQC2gziS/gAAAOEBAAATAAAAAAAAAAAAAAAAAAAAAABbQ29udGVudF9UeXBlc10ueG1sUEsBAi0A&#10;FAAGAAgAAAAhADj9If/WAAAAlAEAAAsAAAAAAAAAAAAAAAAALwEAAF9yZWxzLy5yZWxzUEsBAi0A&#10;FAAGAAgAAAAhAK9sbvgeAgAAPwQAAA4AAAAAAAAAAAAAAAAALgIAAGRycy9lMm9Eb2MueG1sUEsB&#10;Ai0AFAAGAAgAAAAhAB1sjRreAAAACg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5104" behindDoc="0" locked="0" layoutInCell="1" allowOverlap="1">
                <wp:simplePos x="0" y="0"/>
                <wp:positionH relativeFrom="column">
                  <wp:posOffset>4229100</wp:posOffset>
                </wp:positionH>
                <wp:positionV relativeFrom="paragraph">
                  <wp:posOffset>179070</wp:posOffset>
                </wp:positionV>
                <wp:extent cx="457200" cy="457200"/>
                <wp:effectExtent l="5080" t="5715" r="13970" b="13335"/>
                <wp:wrapNone/>
                <wp:docPr id="374"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68A1A2E" id="Rectangle 208" o:spid="_x0000_s1026" style="position:absolute;margin-left:333pt;margin-top:14.1pt;width:36pt;height:3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OnHwIAAD8EAAAOAAAAZHJzL2Uyb0RvYy54bWysU1Fv0zAQfkfiP1h+p0lLy7qo6TR1DCEN&#10;mBj8ANdxEgvbZ85u0/HrOTtd6YAnRCtZd7nz5+++u1tdHaxhe4VBg6v5dFJyppyERruu5l+/3L5a&#10;chaicI0w4FTNH1XgV+uXL1aDr9QMejCNQkYgLlSDr3kfo6+KIsheWREm4JWjYAtoRSQXu6JBMRC6&#10;NcWsLN8UA2DjEaQKgb7ejEG+zvhtq2T81LZBRWZqTtxiPjGf23QW65WoOhS+1/JIQ/wDCyu0o0dP&#10;UDciCrZD/QeU1RIhQBsnEmwBbaulyjVQNdPyt2oeeuFVroXECf4kU/h/sPLj/h6Zbmr++mLOmROW&#10;mvSZZBOuM4rNymWSaPChoswHf4+pyODvQH4LzMGmpzx1jQhDr0RDxKYpv3h2ITmBrrLt8AEawhe7&#10;CFmtQ4s2AZIO7JCb8nhqijpEJunjfHFBjeZMUuhopxdE9XTZY4jvFFiWjJojkc/gYn8X4pj6lJLJ&#10;g9HNrTYmO9htNwbZXtB8bMr0z/ypxvM049hQ88vFbJGRn8XCOUSZf3+DsDrSoBtta748JYkqqfbW&#10;NURTVFFoM9pUnXFHGZNyYwe20DySigjjFNPWkdED/uBsoAmuefi+E6g4M+8ddeJyOp+nkc9OVo4z&#10;PI9szyPCSYKqeeRsNDdxXJOdR9319NI01+7gmrrX6qxs6uzI6kiWpjT35rhRaQ3O/Zz1a+/XPwEA&#10;AP//AwBQSwMEFAAGAAgAAAAhADnQHILfAAAACgEAAA8AAABkcnMvZG93bnJldi54bWxMj8FKxDAQ&#10;hu+C7xBG8OamVrbWbtNFRIUFQVwLXrPJbFtsJqVJt9WndzzpcWY+/vn+cru4XpxwDJ0nBderBASS&#10;8bajRkH9/nSVgwhRk9W9J1TwhQG21flZqQvrZ3rD0z42gkMoFFpBG+NQSBlMi06HlR+Q+Hb0o9OR&#10;x7GRdtQzh7tepkmSSac74g+tHvChRfO5n5wCczft5oZ2r/q7Duvnj+nRvKxrpS4vlvsNiIhL/IPh&#10;V5/VoWKng5/IBtEryLKMu0QFaZ6CYOD2JufFgckkSUFWpfxfofoBAAD//wMAUEsBAi0AFAAGAAgA&#10;AAAhALaDOJL+AAAA4QEAABMAAAAAAAAAAAAAAAAAAAAAAFtDb250ZW50X1R5cGVzXS54bWxQSwEC&#10;LQAUAAYACAAAACEAOP0h/9YAAACUAQAACwAAAAAAAAAAAAAAAAAvAQAAX3JlbHMvLnJlbHNQSwEC&#10;LQAUAAYACAAAACEA7B+zpx8CAAA/BAAADgAAAAAAAAAAAAAAAAAuAgAAZHJzL2Uyb0RvYy54bWxQ&#10;SwECLQAUAAYACAAAACEAOdAcgt8AAAAKAQAADwAAAAAAAAAAAAAAAAB5BAAAZHJzL2Rvd25yZXYu&#10;eG1sUEsFBgAAAAAEAAQA8wAAAIUFA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4080" behindDoc="0" locked="0" layoutInCell="1" allowOverlap="1">
                <wp:simplePos x="0" y="0"/>
                <wp:positionH relativeFrom="column">
                  <wp:posOffset>4686300</wp:posOffset>
                </wp:positionH>
                <wp:positionV relativeFrom="paragraph">
                  <wp:posOffset>179070</wp:posOffset>
                </wp:positionV>
                <wp:extent cx="457200" cy="457200"/>
                <wp:effectExtent l="5080" t="5715" r="13970" b="13335"/>
                <wp:wrapNone/>
                <wp:docPr id="373"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1C8ED7D" id="Rectangle 207" o:spid="_x0000_s1026" style="position:absolute;margin-left:369pt;margin-top:14.1pt;width:36pt;height:3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W7SHwIAAD8EAAAOAAAAZHJzL2Uyb0RvYy54bWysU21vEzEM/o7Ef4jynd61a+l26nWaOoaQ&#10;BkwMfoCby/Ui8oaT9lp+/ZxcVzrgE6KVIvvsPHn82F5c741mO4lBOVvz8ajkTFrhGmU3Nf/29e7N&#10;JWchgm1AOytrfpCBXy9fv1r0vpIT1zndSGQEYkPV+5p3MfqqKILopIEwcl5aCrYODURycVM0CD2h&#10;G11MyvJt0TtsPDohQ6Cvt0OQLzN+20oRP7dtkJHpmhO3mE/M5zqdxXIB1QbBd0ocacA/sDCgLD16&#10;grqFCGyL6g8oowS64No4Es4Urm2VkLkGqmZc/lbNYwde5lpInOBPMoX/Bys+7R6QqabmF/MLziwY&#10;atIXkg3sRks2KedJot6HijIf/QOmIoO/d+J7YNatOsqTN4iu7yQ0RGyc8osXF5IT6Cpb9x9dQ/iw&#10;jS6rtW/RJEDSge1zUw6npsh9ZII+TmdzajRngkJHO70A1fNljyG+l86wZNQciXwGh919iEPqc0om&#10;77Rq7pTW2cHNeqWR7YDmY1Wmf+ZPNZ6nacv6ml/NJrOM/CIWziHK/PsbhFGRBl0rU/PLUxJUSbV3&#10;tiGaUEVQerCpOm2PMiblhg6sXXMgFdENU0xbR0bn8CdnPU1wzcOPLaDkTH+w1Imr8XSaRj47WTnO&#10;8DyyPo+AFQRV88jZYK7isCZbj2rT0UvjXLt1N9S9VmVlU2cHVkeyNKW5N8eNSmtw7uesX3u/fAIA&#10;AP//AwBQSwMEFAAGAAgAAAAhAGlMvrLfAAAACgEAAA8AAABkcnMvZG93bnJldi54bWxMj8FKxDAQ&#10;hu+C7xBG8OYmW1mttekiosKCIK4Fr7NJbIvNpDTptvr0jic9zszHP99fbhffi6MbYxdIw3qlQDgy&#10;wXbUaKjfHi9yEDEhWewDOQ1fLsK2Oj0psbBhpld33KdGcAjFAjW0KQ2FlNG0zmNchcER3z7C6DHx&#10;ODbSjjhzuO9lptSV9NgRf2hxcPetM5/7yWswN9Nubmj3gt913Dy9Tw/meVNrfX623N2CSG5JfzD8&#10;6rM6VOx0CBPZKHoN15c5d0kasjwDwUC+Vrw4MKlUBrIq5f8K1Q8AAAD//wMAUEsBAi0AFAAGAAgA&#10;AAAhALaDOJL+AAAA4QEAABMAAAAAAAAAAAAAAAAAAAAAAFtDb250ZW50X1R5cGVzXS54bWxQSwEC&#10;LQAUAAYACAAAACEAOP0h/9YAAACUAQAACwAAAAAAAAAAAAAAAAAvAQAAX3JlbHMvLnJlbHNQSwEC&#10;LQAUAAYACAAAACEAcR1u0h8CAAA/BAAADgAAAAAAAAAAAAAAAAAuAgAAZHJzL2Uyb0RvYy54bWxQ&#10;SwECLQAUAAYACAAAACEAaUy+st8AAAAKAQAADwAAAAAAAAAAAAAAAAB5BAAAZHJzL2Rvd25yZXYu&#10;eG1sUEsFBgAAAAAEAAQA8wAAAIUFA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93056" behindDoc="0" locked="0" layoutInCell="1" allowOverlap="1">
                <wp:simplePos x="0" y="0"/>
                <wp:positionH relativeFrom="column">
                  <wp:posOffset>1485900</wp:posOffset>
                </wp:positionH>
                <wp:positionV relativeFrom="paragraph">
                  <wp:posOffset>179070</wp:posOffset>
                </wp:positionV>
                <wp:extent cx="457200" cy="457200"/>
                <wp:effectExtent l="5080" t="5715" r="13970" b="13335"/>
                <wp:wrapNone/>
                <wp:docPr id="372"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D29627D" id="Rectangle 206" o:spid="_x0000_s1026" style="position:absolute;margin-left:117pt;margin-top:14.1pt;width:36pt;height:3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rONHgIAAD8EAAAOAAAAZHJzL2Uyb0RvYy54bWysU9uO0zAQfUfiHyy/06Sl3UvUdLXqUoS0&#10;wIqFD5g6TmPhG2O3afn6HTvd0gWeEHmwZjLj4zNnZuY3e6PZTmJQztZ8PCo5k1a4RtlNzb99Xb25&#10;4ixEsA1oZ2XNDzLwm8XrV/PeV3LiOqcbiYxAbKh6X/MuRl8VRRCdNBBGzktLwdahgUgubooGoSd0&#10;o4tJWV4UvcPGoxMyBPp7NwT5IuO3rRTxc9sGGZmuOXGL+cR8rtNZLOZQbRB8p8SRBvwDCwPK0qMn&#10;qDuIwLao/oAySqALro0j4Uzh2lYJmWugasblb9U8duBlroXECf4kU/h/sOLT7gGZamr+9nLCmQVD&#10;TfpCsoHdaMkm5UWSqPehosxH/4CpyODvnfgemHXLjvLkLaLrOwkNERun/OLFheQEusrW/UfXED5s&#10;o8tq7Vs0CZB0YPvclMOpKXIfmaCf09klNZozQaGjnV6A6vmyxxDfS2dYMmqORD6Dw+4+xCH1OSWT&#10;d1o1K6V1dnCzXmpkO6D5WOUv86caz9O0ZX3Nr2eTWUZ+EQvnEGX+/gZhVKRB18rU/OqUBFVS7Z1t&#10;iCZUEZQebKpO26OMSbmhA2vXHEhFdMMU09aR0Tn8yVlPE1zz8GMLKDnTHyx14no8naaRz05WjjM8&#10;j6zPI2AFQdU8cjaYyzisydaj2nT00jjXbt0tda9VWdnU2YHVkSxNae7NcaPSGpz7OevX3i+eAAAA&#10;//8DAFBLAwQUAAYACAAAACEAzKp6Od4AAAAKAQAADwAAAGRycy9kb3ducmV2LnhtbEyPQU/DMAyF&#10;70j8h8hI3FhCiqZRmk4INCSOW3fhljamLTRO1aRb4ddjTnCz/Z6ev1dsFz+IE06xD2TgdqVAIDXB&#10;9dQaOFa7mw2ImCw5OwRCA18YYVteXhQ2d+FMezwdUis4hGJuDXQpjbmUsenQ27gKIxJr72HyNvE6&#10;tdJN9szhfpBaqbX0tif+0NkRnzpsPg+zN1D3+mi/99WL8ve7LL0u1cf89mzM9dXy+AAi4ZL+zPCL&#10;z+hQMlMdZnJRDAZ0dsddEg8bDYINmVrzoWanUhpkWcj/FcofAAAA//8DAFBLAQItABQABgAIAAAA&#10;IQC2gziS/gAAAOEBAAATAAAAAAAAAAAAAAAAAAAAAABbQ29udGVudF9UeXBlc10ueG1sUEsBAi0A&#10;FAAGAAgAAAAhADj9If/WAAAAlAEAAAsAAAAAAAAAAAAAAAAALwEAAF9yZWxzLy5yZWxzUEsBAi0A&#10;FAAGAAgAAAAhADJus40eAgAAPwQAAA4AAAAAAAAAAAAAAAAALgIAAGRycy9lMm9Eb2MueG1sUEsB&#10;Ai0AFAAGAAgAAAAhAMyqejneAAAACg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1552" behindDoc="0" locked="0" layoutInCell="1" allowOverlap="1">
                <wp:simplePos x="0" y="0"/>
                <wp:positionH relativeFrom="column">
                  <wp:posOffset>1028700</wp:posOffset>
                </wp:positionH>
                <wp:positionV relativeFrom="paragraph">
                  <wp:posOffset>179070</wp:posOffset>
                </wp:positionV>
                <wp:extent cx="457200" cy="457200"/>
                <wp:effectExtent l="5080" t="5715" r="13970" b="13335"/>
                <wp:wrapNone/>
                <wp:docPr id="371"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85" o:spid="_x0000_s1055" style="position:absolute;margin-left:81pt;margin-top:14.1pt;width:36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Uy2KAIAAFIEAAAOAAAAZHJzL2Uyb0RvYy54bWysVNuO0zAQfUfiHyy/0zSlZduo6WrVpQhp&#10;gRULH+A4TmLhG2O3Sfl6xk5busATIg+WxzM+njlnJuvbQStyEOClNSXNJ1NKhOG2lqYt6dcvu1dL&#10;SnxgpmbKGlHSo/D0dvPyxbp3hZjZzqpaAEEQ44velbQLwRVZ5nknNPMT64RBZ2NBs4AmtFkNrEd0&#10;rbLZdPom6y3UDiwX3uPp/eikm4TfNIKHT03jRSCqpJhbSCuktYprtlmzogXmOslPabB/yEIzafDR&#10;C9Q9C4zsQf4BpSUH620TJtzqzDaN5CLVgNXk09+qeeqYE6kWJMe7C03+/8Hyj4dHILIu6eubnBLD&#10;NIr0GWljplWC5MtFpKh3vsDIJ/cIsUjvHiz/5omx2w7jxB2A7TvBakwsj/HZswvR8HiVVP0HWyM+&#10;2web2Boa0BEQeSBDEuV4EUUMgXA8nC9uUGhKOLpO+/gCK86XHfjwTlhN4qakgMkncHZ48GEMPYek&#10;5K2S9U4qlQxoq60CcmDYH7v0pfyxxuswZUhf0tVitkjIz3z+GmKavr9BaBmw0ZXUJV1eglgRWXtr&#10;akyTFYFJNe6xOmVONEbmRgXCUA1JqtnqLEpl6yMSC3ZsbBxE3HQWflDSY1OX1H/fMxCUqPcGxVnl&#10;83mcgmQkMimBa0917WGGI1RJAyXjdhvGydk7kG2HL+WJDmPvUNBGJrKj2GNWp/yxcZNcpyGLk3Ft&#10;p6hfv4LNTwAAAP//AwBQSwMEFAAGAAgAAAAhALKfyT/dAAAACgEAAA8AAABkcnMvZG93bnJldi54&#10;bWxMj8FOwzAQRO9I/IO1SNyojYuqNo1TIVCROLbphdsmXpJAbEex0wa+nuUEx9kZzb7Jd7PrxZnG&#10;2AVv4H6hQJCvg+18Y+BU7u/WIGJCb7EPngx8UYRdcX2VY2bDxR/ofEyN4BIfMzTQpjRkUsa6JYdx&#10;EQby7L2H0WFiOTbSjnjhctdLrdRKOuw8f2hxoKeW6s/j5AxUnT7h96F8UW6zX6bXufyY3p6Nub2Z&#10;H7cgEs3pLwy/+IwOBTNVYfI2ip71SvOWZECvNQgO6OUDHyp2lNIgi1z+n1D8AAAA//8DAFBLAQIt&#10;ABQABgAIAAAAIQC2gziS/gAAAOEBAAATAAAAAAAAAAAAAAAAAAAAAABbQ29udGVudF9UeXBlc10u&#10;eG1sUEsBAi0AFAAGAAgAAAAhADj9If/WAAAAlAEAAAsAAAAAAAAAAAAAAAAALwEAAF9yZWxzLy5y&#10;ZWxzUEsBAi0AFAAGAAgAAAAhAFZRTLYoAgAAUgQAAA4AAAAAAAAAAAAAAAAALgIAAGRycy9lMm9E&#10;b2MueG1sUEsBAi0AFAAGAAgAAAAhALKfyT/dAAAACgEAAA8AAAAAAAAAAAAAAAAAggQAAGRycy9k&#10;b3ducmV2LnhtbFBLBQYAAAAABAAEAPMAAACMBQAAAAA=&#10;">
                <v:textbox>
                  <w:txbxContent>
                    <w:p w:rsidR="0082089F" w:rsidRPr="00F24C50" w:rsidRDefault="0082089F" w:rsidP="0082089F">
                      <w:pPr>
                        <w:jc w:val="center"/>
                        <w:rPr>
                          <w:b/>
                          <w:sz w:val="40"/>
                          <w:szCs w:val="40"/>
                        </w:rPr>
                      </w:pPr>
                      <w:r>
                        <w:rPr>
                          <w:b/>
                          <w:sz w:val="40"/>
                          <w:szCs w:val="40"/>
                        </w:rPr>
                        <w:t>2</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08416" behindDoc="0" locked="0" layoutInCell="1" allowOverlap="1">
                <wp:simplePos x="0" y="0"/>
                <wp:positionH relativeFrom="column">
                  <wp:posOffset>1943100</wp:posOffset>
                </wp:positionH>
                <wp:positionV relativeFrom="paragraph">
                  <wp:posOffset>-635</wp:posOffset>
                </wp:positionV>
                <wp:extent cx="457200" cy="457200"/>
                <wp:effectExtent l="5080" t="8890" r="13970" b="10160"/>
                <wp:wrapNone/>
                <wp:docPr id="370"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AB953AA" id="Rectangle 221" o:spid="_x0000_s1026" style="position:absolute;margin-left:153pt;margin-top:-.05pt;width:36pt;height:3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9r5HgIAAD8EAAAOAAAAZHJzL2Uyb0RvYy54bWysU1Fv0zAQfkfiP1h+p0lLy7ao6TR1DCEN&#10;mBj8ANdxEgvbZ85u0/HrOTtt6YAnRCtZd7nz5+++u1te761hO4VBg6v5dFJyppyERruu5l+/3L26&#10;5CxE4RphwKmaP6nAr1cvXywHX6kZ9GAahYxAXKgGX/M+Rl8VRZC9siJMwCtHwRbQikgudkWDYiB0&#10;a4pZWb4pBsDGI0gVAn29HYN8lfHbVsn4qW2DiszUnLjFfGI+N+ksVktRdSh8r+WBhvgHFlZoR4+e&#10;oG5FFGyL+g8oqyVCgDZOJNgC2lZLlWugaqblb9U89sKrXAuJE/xJpvD/YOXH3QMy3dT89QXp44Sl&#10;Jn0m2YTrjGKz2TRJNPhQUeajf8BUZPD3IL8F5mDdU566QYShV6IhYjm/eHYhOYGuss3wARrCF9sI&#10;Wa19izYBkg5sn5vydGqK2kcm6eN8cUGN5kxS6GATo0JUx8seQ3ynwLJk1ByJfAYXu/sQx9RjSiYP&#10;Rjd32pjsYLdZG2Q7QfOxLtM/1Uvo4TzNODbU/GoxW2TkZ7FwDlHm398grI406Ebbml+ekkSVVHvr&#10;GnpTVFFoM9r0vnFE46jc2IENNE+kIsI4xbR1ZPSAPzgbaIJrHr5vBSrOzHtHnbiazudp5LOTleMM&#10;zyOb84hwkqBqHjkbzXUc12TrUXc9vTTNtTu4oe61Oiub+I2sDmRpSrN6h41Ka3Du56xfe7/6CQAA&#10;//8DAFBLAwQUAAYACAAAACEA9ZnH7d4AAAAIAQAADwAAAGRycy9kb3ducmV2LnhtbEyPT0vDQBTE&#10;74LfYXmCt3YTS//FbIqICgVBrAGvr7trEsy+DdlNE/30fZ7qcZhh5jf5bnKtONk+NJ4UpPMEhCXt&#10;TUOVgvLjebYBESKSwdaTVfBjA+yK66scM+NHerenQ6wEl1DIUEEdY5dJGXRtHYa57yyx9+V7h5Fl&#10;X0nT48jlrpV3SbKSDhvihRo7+1hb/X0YnAK9HfZjRfs3/C3D8uVzeNKvy1Kp25vp4R5EtFO8hOEP&#10;n9GhYKajH8gE0SpYJCv+EhXMUhDsL9Yb1kcF63QLssjl/wPFGQAA//8DAFBLAQItABQABgAIAAAA&#10;IQC2gziS/gAAAOEBAAATAAAAAAAAAAAAAAAAAAAAAABbQ29udGVudF9UeXBlc10ueG1sUEsBAi0A&#10;FAAGAAgAAAAhADj9If/WAAAAlAEAAAsAAAAAAAAAAAAAAAAALwEAAF9yZWxzLy5yZWxzUEsBAi0A&#10;FAAGAAgAAAAhAGaf2vkeAgAAPwQAAA4AAAAAAAAAAAAAAAAALgIAAGRycy9lMm9Eb2MueG1sUEsB&#10;Ai0AFAAGAAgAAAAhAPWZx+3eAAAACAEAAA8AAAAAAAAAAAAAAAAAeAQAAGRycy9kb3ducmV2Lnht&#10;bFBLBQYAAAAABAAEAPMAAACDBQ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7392" behindDoc="0" locked="0" layoutInCell="1" allowOverlap="1">
                <wp:simplePos x="0" y="0"/>
                <wp:positionH relativeFrom="column">
                  <wp:posOffset>2400300</wp:posOffset>
                </wp:positionH>
                <wp:positionV relativeFrom="paragraph">
                  <wp:posOffset>-635</wp:posOffset>
                </wp:positionV>
                <wp:extent cx="457200" cy="457200"/>
                <wp:effectExtent l="5080" t="8890" r="13970" b="10160"/>
                <wp:wrapNone/>
                <wp:docPr id="369"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907404" id="Rectangle 220" o:spid="_x0000_s1026" style="position:absolute;margin-left:189pt;margin-top:-.05pt;width:36pt;height: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0wXHAIAAD8EAAAOAAAAZHJzL2Uyb0RvYy54bWysU1Fv0zAQfkfiP1h+p2lLO9ao6TR1FCEN&#10;mBj8ANdxEgvbZ85u0/Hrd3a6rgOeEHmw7nLnz999d7e8OljD9gqDBlfxyWjMmXISau3ain//tnlz&#10;yVmIwtXCgFMVf1CBX61ev1r2vlRT6MDUChmBuFD2vuJdjL4siiA7ZUUYgVeOgg2gFZFcbIsaRU/o&#10;1hTT8fii6AFrjyBVCPT3ZgjyVcZvGiXjl6YJKjJTceIW84n53KazWC1F2aLwnZZHGuIfWFihHT16&#10;groRUbAd6j+grJYIAZo4kmALaBotVa6BqpmMf6vmvhNe5VpInOBPMoX/Bys/7++Q6briby8WnDlh&#10;qUlfSTbhWqPYdJol6n0oKfPe32EqMvhbkD8Cc7DuKE9dI0LfKVETsUmStHhxITmBrrJt/wlqwhe7&#10;CFmtQ4M2AZIO7JCb8nBqijpEJunnbP6OGs2ZpNDRTi+I8umyxxA/KLAsGRVHIp/Bxf42xCH1KSWT&#10;B6PrjTYmO9hu1wbZXtB8bPKX+VON52nGsb7ii/l0npFfxMI5xDh/f4OwOtKgG20rfnlKEmVS7b2r&#10;8xhGoc1gU3XGHWVMyqVxDuUW6gdSEWGYYto6MjrAX5z1NMEVDz93AhVn5qOjTiwms1ka+exk5TjD&#10;88j2PCKcJKiKR84Gcx2HNdl51G1HL01y7Q6uqXuNzso+szqSpSnNvTluVFqDcz9nPe/96hEAAP//&#10;AwBQSwMEFAAGAAgAAAAhAM7ApsLeAAAACAEAAA8AAABkcnMvZG93bnJldi54bWxMj8FOwzAQRO9I&#10;/IO1SNxaOy3QNsSpEKhIHNv0wm0TL0kgXkex0wa+HnMqx9GMZt5k28l24kSDbx1rSOYKBHHlTMu1&#10;hmOxm61B+IBssHNMGr7Jwza/vsowNe7MezodQi1iCfsUNTQh9KmUvmrIop+7njh6H26wGKIcamkG&#10;PMdy28mFUg/SYstxocGenhuqvg6j1VC2iyP+7ItXZTe7ZXibis/x/UXr25vp6RFEoClcwvCHH9Eh&#10;j0ylG9l40WlYrtbxS9AwS0BE/+5eRV1qWCUbkHkm/x/IfwEAAP//AwBQSwECLQAUAAYACAAAACEA&#10;toM4kv4AAADhAQAAEwAAAAAAAAAAAAAAAAAAAAAAW0NvbnRlbnRfVHlwZXNdLnhtbFBLAQItABQA&#10;BgAIAAAAIQA4/SH/1gAAAJQBAAALAAAAAAAAAAAAAAAAAC8BAABfcmVscy8ucmVsc1BLAQItABQA&#10;BgAIAAAAIQAhj0wXHAIAAD8EAAAOAAAAAAAAAAAAAAAAAC4CAABkcnMvZTJvRG9jLnhtbFBLAQIt&#10;ABQABgAIAAAAIQDOwKbC3gAAAAgBAAAPAAAAAAAAAAAAAAAAAHYEAABkcnMvZG93bnJldi54bWxQ&#10;SwUGAAAAAAQABADzAAAAgQ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6368" behindDoc="0" locked="0" layoutInCell="1" allowOverlap="1">
                <wp:simplePos x="0" y="0"/>
                <wp:positionH relativeFrom="column">
                  <wp:posOffset>2857500</wp:posOffset>
                </wp:positionH>
                <wp:positionV relativeFrom="paragraph">
                  <wp:posOffset>-635</wp:posOffset>
                </wp:positionV>
                <wp:extent cx="457200" cy="457200"/>
                <wp:effectExtent l="5080" t="8890" r="13970" b="10160"/>
                <wp:wrapNone/>
                <wp:docPr id="368"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4398B3" id="Rectangle 219" o:spid="_x0000_s1026" style="position:absolute;margin-left:225pt;margin-top:-.05pt;width:36pt;height:3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VqiHgIAAD8EAAAOAAAAZHJzL2Uyb0RvYy54bWysU1GP0zAMfkfiP0R5Z13HdtyqdafTjiGk&#10;A04c/IAsTdeIJA5Otm78epx0N3bAE6IPkV07Xz5/thc3B2vYXmHQ4GpejsacKSeh0W5b869f1q+u&#10;OQtRuEYYcKrmRxX4zfLli0XvKzWBDkyjkBGIC1Xva97F6KuiCLJTVoQReOUo2AJaEcnFbdGg6And&#10;mmIyHl8VPWDjEaQKgf7eDUG+zPhtq2T81LZBRWZqTtxiPjGfm3QWy4Wotih8p+WJhvgHFlZoR4+e&#10;oe5EFGyH+g8oqyVCgDaOJNgC2lZLlWugasrxb9U8dsKrXAuJE/xZpvD/YOXH/QMy3dT89RW1yglL&#10;TfpMsgm3NYpNynmSqPehosxH/4CpyODvQX4LzMGqozx1iwh9p0RDxMqUXzy7kJxAV9mm/wAN4Ytd&#10;hKzWoUWbAEkHdshNOZ6bog6RSfo5nb2hRnMmKXSy0wuierrsMcR3CixLRs2RyGdwsb8PcUh9Ssnk&#10;wehmrY3JDm43K4NsL2g+1vnL/KnGyzTjWF/z+Wwyy8jPYuESYpy/v0FYHWnQjbY1vz4niSqp9tY1&#10;RFNUUWgz2FSdcScZk3JDBzbQHElFhGGKaevI6AB/cNbTBNc8fN8JVJyZ9446MS+n0zTy2cnKcYaX&#10;kc1lRDhJUDWPnA3mKg5rsvOotx29VObaHdxS91qdlU2dHVidyNKU5t6cNiqtwaWfs37t/fInAAAA&#10;//8DAFBLAwQUAAYACAAAACEAcYervd0AAAAIAQAADwAAAGRycy9kb3ducmV2LnhtbEyPwU7DMBBE&#10;70j8g7VI3Fo7gQINcSoEKhLHNr1w28RLEojtKHbawNeznMpxNKOZN/lmtr040hg67zQkSwWCXO1N&#10;5xoNh3K7eAARIjqDvXek4ZsCbIrLixwz409uR8d9bASXuJChhjbGIZMy1C1ZDEs/kGPvw48WI8ux&#10;kWbEE5fbXqZK3UmLneOFFgd6bqn+2k9WQ9WlB/zZla/Krrc38W0uP6f3F62vr+anRxCR5ngOwx8+&#10;o0PBTJWfnAmi13C7UvwlalgkINhfpSnrSsN9sgZZ5PL/geIXAAD//wMAUEsBAi0AFAAGAAgAAAAh&#10;ALaDOJL+AAAA4QEAABMAAAAAAAAAAAAAAAAAAAAAAFtDb250ZW50X1R5cGVzXS54bWxQSwECLQAU&#10;AAYACAAAACEAOP0h/9YAAACUAQAACwAAAAAAAAAAAAAAAAAvAQAAX3JlbHMvLnJlbHNQSwECLQAU&#10;AAYACAAAACEAcClaoh4CAAA/BAAADgAAAAAAAAAAAAAAAAAuAgAAZHJzL2Uyb0RvYy54bWxQSwEC&#10;LQAUAAYACAAAACEAcYervd0AAAAIAQAADwAAAAAAAAAAAAAAAAB4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5344" behindDoc="0" locked="0" layoutInCell="1" allowOverlap="1">
                <wp:simplePos x="0" y="0"/>
                <wp:positionH relativeFrom="column">
                  <wp:posOffset>3314700</wp:posOffset>
                </wp:positionH>
                <wp:positionV relativeFrom="paragraph">
                  <wp:posOffset>-635</wp:posOffset>
                </wp:positionV>
                <wp:extent cx="457200" cy="457200"/>
                <wp:effectExtent l="5080" t="8890" r="13970" b="10160"/>
                <wp:wrapNone/>
                <wp:docPr id="367"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1CD6726" id="Rectangle 218" o:spid="_x0000_s1026" style="position:absolute;margin-left:261pt;margin-top:-.05pt;width:36pt;height:3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fEHgIAAD8EAAAOAAAAZHJzL2Uyb0RvYy54bWysU1Fv0zAQfkfiP1h+p2lLu3VR02nqKEIa&#10;MDH4Aa7jJBa2z5zdpuPX7+x0pQOeEHmw7nLnz999d7e8PljD9gqDBlfxyWjMmXISau3ain/7unmz&#10;4CxE4WphwKmKP6rAr1evXy17X6opdGBqhYxAXCh7X/EuRl8WRZCdsiKMwCtHwQbQikgutkWNoid0&#10;a4rpeHxR9IC1R5AqBPp7OwT5KuM3jZLxc9MEFZmpOHGL+cR8btNZrJaibFH4TssjDfEPLKzQjh49&#10;Qd2KKNgO9R9QVkuEAE0cSbAFNI2WKtdA1UzGv1Xz0Amvci0kTvAnmcL/g5Wf9vfIdF3xtxeXnDlh&#10;qUlfSDbhWqPYdLJIEvU+lJT54O8xFRn8HcjvgTlYd5SnbhCh75Soidgk5RcvLiQn0FW27T9CTfhi&#10;FyGrdWjQJkDSgR1yUx5PTVGHyCT9nM0vqdGcSQod7fSCKJ8vewzxvQLLklFxJPIZXOzvQhxSn1My&#10;eTC63mhjsoPtdm2Q7QXNxyZ/mT/VeJ5mHOsrfjWfzjPyi1g4hxjn728QVkcadKNtxRenJFEm1d65&#10;mmiKMgptBpuqM+4oY1Ju6MAW6kdSEWGYYto6MjrAn5z1NMEVDz92AhVn5oOjTlxNZrM08tnJynGG&#10;55HteUQ4SVAVj5wN5joOa7LzqNuOXprk2h3cUPcanZVNnR1YHcnSlObeHDcqrcG5n7N+7f3qCQAA&#10;//8DAFBLAwQUAAYACAAAACEAwBlaRN4AAAAIAQAADwAAAGRycy9kb3ducmV2LnhtbEyPQU+DQBSE&#10;7yb+h80z8dYuoNWCPBqjqYnHll68PdgtoOwuYZcW/fU+T/U4mcnMN/lmNr046dF3ziLEywiEtrVT&#10;nW0QDuV2sQbhA1lFvbMa4Vt72BTXVzllyp3tTp/2oRFcYn1GCG0IQyalr1ttyC/doC17RzcaCizH&#10;RqqRzlxueplE0YM01FleaGnQL62uv/aTQai65EA/u/ItMun2LrzP5ef08Yp4ezM/P4EIeg6XMPzh&#10;MzoUzFS5ySoveoRVkvCXgLCIQbC/Su9ZVwiPcQqyyOX/A8UvAAAA//8DAFBLAQItABQABgAIAAAA&#10;IQC2gziS/gAAAOEBAAATAAAAAAAAAAAAAAAAAAAAAABbQ29udGVudF9UeXBlc10ueG1sUEsBAi0A&#10;FAAGAAgAAAAhADj9If/WAAAAlAEAAAsAAAAAAAAAAAAAAAAALwEAAF9yZWxzLy5yZWxzUEsBAi0A&#10;FAAGAAgAAAAhAH5Cp8QeAgAAPwQAAA4AAAAAAAAAAAAAAAAALgIAAGRycy9lMm9Eb2MueG1sUEsB&#10;Ai0AFAAGAAgAAAAhAMAZWkTeAAAACA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4320" behindDoc="0" locked="0" layoutInCell="1" allowOverlap="1">
                <wp:simplePos x="0" y="0"/>
                <wp:positionH relativeFrom="column">
                  <wp:posOffset>3771900</wp:posOffset>
                </wp:positionH>
                <wp:positionV relativeFrom="paragraph">
                  <wp:posOffset>-635</wp:posOffset>
                </wp:positionV>
                <wp:extent cx="457200" cy="457200"/>
                <wp:effectExtent l="5080" t="8890" r="13970" b="10160"/>
                <wp:wrapNone/>
                <wp:docPr id="366"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4729F5E" id="Rectangle 217" o:spid="_x0000_s1026" style="position:absolute;margin-left:297pt;margin-top:-.05pt;width:36pt;height:3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TmHHgIAAD8EAAAOAAAAZHJzL2Uyb0RvYy54bWysU9tu2zAMfR+wfxD0vjjOkrQ14hRFugwD&#10;uq1Ytw9gZDkWptsoJU739aXkNEu3PQ3zg0Ca1NHhIbm4PhjN9hKDcrbm5WjMmbTCNcpua/7t6/rN&#10;JWchgm1AOytr/igDv16+frXofSUnrnO6kcgIxIaq9zXvYvRVUQTRSQNh5Ly0FGwdGojk4rZoEHpC&#10;N7qYjMfzonfYeHRChkB/b4cgX2b8tpUifm7bICPTNSduMZ+Yz006i+UCqi2C75Q40oB/YGFAWXr0&#10;BHULEdgO1R9QRgl0wbVxJJwpXNsqIXMNVE05/q2ahw68zLWQOMGfZAr/D1Z82t8jU03N387nnFkw&#10;1KQvJBvYrZZsUl4kiXofKsp88PeYigz+zonvgVm36ihP3iC6vpPQELEy5RcvLiQn0FW26T+6hvBh&#10;F11W69CiSYCkAzvkpjyemiIPkQn6OZ1dUKM5ExQ62ukFqJ4vewzxvXSGJaPmSOQzOOzvQhxSn1My&#10;eadVs1ZaZwe3m5VGtgeaj3X+Mn+q8TxNW9bX/Go2mWXkF7FwDjHO398gjIo06FqZml+ekqBKqr2z&#10;DdGEKoLSg03VaXuUMSk3dGDjmkdSEd0wxbR1ZHQOf3LW0wTXPPzYAUrO9AdLnbgqp9M08tnJynGG&#10;55HNeQSsIKiaR84GcxWHNdl5VNuOXipz7dbdUPdalZVNnR1YHcnSlObeHDcqrcG5n7N+7f3yCQAA&#10;//8DAFBLAwQUAAYACAAAACEAg7T3gN4AAAAIAQAADwAAAGRycy9kb3ducmV2LnhtbEyPQU+DQBSE&#10;7yb+h80z8dYuVEWhPBqjqYnHll68PdgtoOwuYZcW/fU+T/U4mcnMN/lmNr046dF3ziLEywiEtrVT&#10;nW0QDuV28QTCB7KKemc1wrf2sCmur3LKlDvbnT7tQyO4xPqMENoQhkxKX7fakF+6QVv2jm40FFiO&#10;jVQjnbnc9HIVRYk01FleaGnQL62uv/aTQai61YF+duVbZNLtXXify8/p4xXx9mZ+XoMIeg6XMPzh&#10;MzoUzFS5ySoveoSH9J6/BIRFDIL9JElYVwiPcQqyyOX/A8UvAAAA//8DAFBLAQItABQABgAIAAAA&#10;IQC2gziS/gAAAOEBAAATAAAAAAAAAAAAAAAAAAAAAABbQ29udGVudF9UeXBlc10ueG1sUEsBAi0A&#10;FAAGAAgAAAAhADj9If/WAAAAlAEAAAsAAAAAAAAAAAAAAAAALwEAAF9yZWxzLy5yZWxzUEsBAi0A&#10;FAAGAAgAAAAhAKt5OYceAgAAPwQAAA4AAAAAAAAAAAAAAAAALgIAAGRycy9lMm9Eb2MueG1sUEsB&#10;Ai0AFAAGAAgAAAAhAIO094DeAAAACA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3296" behindDoc="0" locked="0" layoutInCell="1" allowOverlap="1">
                <wp:simplePos x="0" y="0"/>
                <wp:positionH relativeFrom="column">
                  <wp:posOffset>4229100</wp:posOffset>
                </wp:positionH>
                <wp:positionV relativeFrom="paragraph">
                  <wp:posOffset>-635</wp:posOffset>
                </wp:positionV>
                <wp:extent cx="457200" cy="457200"/>
                <wp:effectExtent l="5080" t="8890" r="13970" b="10160"/>
                <wp:wrapNone/>
                <wp:docPr id="365"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D2086D1" id="Rectangle 216" o:spid="_x0000_s1026" style="position:absolute;margin-left:333pt;margin-top:-.05pt;width:36pt;height:3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EKNHgIAAD8EAAAOAAAAZHJzL2Uyb0RvYy54bWysU9uO0zAQfUfiHyy/07SlLbtR09WqSxHS&#10;AisWPmDqOImFb4zdpuXrGTvd0gWeEHmwZjLj4zNnZpY3B6PZXmJQzlZ8MhpzJq1wtbJtxb9+2by6&#10;4ixEsDVoZ2XFjzLwm9XLF8vel3LqOqdriYxAbCh7X/EuRl8WRRCdNBBGzktLwcahgUgutkWN0BO6&#10;0cV0PF4UvcPaoxMyBPp7NwT5KuM3jRTxU9MEGZmuOHGL+cR8btNZrJZQtgi+U+JEA/6BhQFl6dEz&#10;1B1EYDtUf0AZJdAF18SRcKZwTaOEzDVQNZPxb9U8duBlroXECf4sU/h/sOLj/gGZqiv+ejHnzIKh&#10;Jn0m2cC2WrLpZJEk6n0oKfPRP2AqMvh7J74FZt26ozx5i+j6TkJNxCYpv3h2ITmBrrJt/8HVhA+7&#10;6LJahwZNAiQd2CE35XhuijxEJujnbP6GGs2ZoNDJTi9A+XTZY4jvpDMsGRVHIp/BYX8f4pD6lJLJ&#10;O63qjdI6O9hu1xrZHmg+NvnL/KnGyzRtWV/x6/l0npGfxcIlxDh/f4MwKtKga2UqfnVOgjKp9tbW&#10;RBPKCEoPNlWn7UnGpNzQga2rj6QiumGKaevI6Bz+4KynCa54+L4DlJzp95Y6cT2ZzdLIZycrxxle&#10;RraXEbCCoCoeORvMdRzWZOdRtR29NMm1W3dL3WtUVjZ1dmB1IktTmntz2qi0Bpd+zvq196ufAAAA&#10;//8DAFBLAwQUAAYACAAAACEAaFIBlN0AAAAIAQAADwAAAGRycy9kb3ducmV2LnhtbEyPQU+DQBCF&#10;7yb+h82YeGsX2gRbZGmMpiYeW3rxNsAIKDtL2KVFf73jyd7m5b28+V62m22vzjT6zrGBeBmBIq5c&#10;3XFj4FTsFxtQPiDX2DsmA9/kYZff3mSY1u7CBzofQ6OkhH2KBtoQhlRrX7Vk0S/dQCzehxstBpFj&#10;o+sRL1Jue72KokRb7Fg+tDjQc0vV13GyBspudcKfQ/Ea2e1+Hd7m4nN6fzHm/m5+egQVaA7/YfjD&#10;F3TIhal0E9de9QaSJJEtwcAiBiX+w3ojupQj3oLOM309IP8FAAD//wMAUEsBAi0AFAAGAAgAAAAh&#10;ALaDOJL+AAAA4QEAABMAAAAAAAAAAAAAAAAAAAAAAFtDb250ZW50X1R5cGVzXS54bWxQSwECLQAU&#10;AAYACAAAACEAOP0h/9YAAACUAQAACwAAAAAAAAAAAAAAAAAvAQAAX3JlbHMvLnJlbHNQSwECLQAU&#10;AAYACAAAACEANWBCjR4CAAA/BAAADgAAAAAAAAAAAAAAAAAuAgAAZHJzL2Uyb0RvYy54bWxQSwEC&#10;LQAUAAYACAAAACEAaFIBlN0AAAAIAQAADwAAAAAAAAAAAAAAAAB4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2272" behindDoc="0" locked="0" layoutInCell="1" allowOverlap="1">
                <wp:simplePos x="0" y="0"/>
                <wp:positionH relativeFrom="column">
                  <wp:posOffset>4686300</wp:posOffset>
                </wp:positionH>
                <wp:positionV relativeFrom="paragraph">
                  <wp:posOffset>-635</wp:posOffset>
                </wp:positionV>
                <wp:extent cx="457200" cy="457200"/>
                <wp:effectExtent l="5080" t="8890" r="13970" b="10160"/>
                <wp:wrapNone/>
                <wp:docPr id="364"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667E3A" id="Rectangle 215" o:spid="_x0000_s1026" style="position:absolute;margin-left:369pt;margin-top:-.05pt;width:36pt;height: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mIBHgIAAD8EAAAOAAAAZHJzL2Uyb0RvYy54bWysU1Fv0zAQfkfiP1h+p2lKO7ao6TR1FCEN&#10;mBj8ANdxEgvbZ85u0/HrOTtd6YAnRB6su9z583ff3S2vD9awvcKgwdW8nEw5U05Co11X869fNq8u&#10;OQtRuEYYcKrmjyrw69XLF8vBV2oGPZhGISMQF6rB17yP0VdFEWSvrAgT8MpRsAW0IpKLXdGgGAjd&#10;mmI2nV4UA2DjEaQKgf7ejkG+yvhtq2T81LZBRWZqTtxiPjGf23QWq6WoOhS+1/JIQ/wDCyu0o0dP&#10;ULciCrZD/QeU1RIhQBsnEmwBbaulyjVQNeX0t2oeeuFVroXECf4kU/h/sPLj/h6Zbmr++mLOmROW&#10;mvSZZBOuM4rNykWSaPChoswHf4+pyODvQH4LzMG6pzx1gwhDr0RDxMqUXzy7kJxAV9l2+AAN4Ytd&#10;hKzWoUWbAEkHdshNeTw1RR0ik/RzvnhDjeZMUuhopxdE9XTZY4jvFFiWjJojkc/gYn8X4pj6lJLJ&#10;g9HNRhuTHey2a4NsL2g+NvnL/KnG8zTj2FDzq8VskZGfxcI5xDR/f4OwOtKgG21rfnlKElVS7a1r&#10;iKaootBmtKk6444yJuXGDmyheSQVEcYppq0jowf8wdlAE1zz8H0nUHFm3jvqxFU5n6eRz05WjjM8&#10;j2zPI8JJgqp55Gw013Fck51H3fX0Uplrd3BD3Wt1VjZ1dmR1JEtTmntz3Ki0Bud+zvq196ufAAAA&#10;//8DAFBLAwQUAAYACAAAACEAwPOhm90AAAAIAQAADwAAAGRycy9kb3ducmV2LnhtbEyPwU7DMBBE&#10;70j8g7VI3Fo7rQRpiFMhUJE4tumFmxMvSdp4HcVOG/h6lhMcR281+ybfzq4XFxxD50lDslQgkGpv&#10;O2o0HMvdIgURoiFrek+o4QsDbIvbm9xk1l9pj5dDbASXUMiMhjbGIZMy1C06E5Z+QGL26UdnIsex&#10;kXY0Vy53vVwp9SCd6Yg/tGbAlxbr82FyGqpudTTf+/JNuc1uHd/n8jR9vGp9fzc/P4GIOMe/Y/jV&#10;Z3Uo2KnyE9kgeg2P65S3RA2LBATzNFGcKwbJBmSRy/8Dih8AAAD//wMAUEsBAi0AFAAGAAgAAAAh&#10;ALaDOJL+AAAA4QEAABMAAAAAAAAAAAAAAAAAAAAAAFtDb250ZW50X1R5cGVzXS54bWxQSwECLQAU&#10;AAYACAAAACEAOP0h/9YAAACUAQAACwAAAAAAAAAAAAAAAAAvAQAAX3JlbHMvLnJlbHNQSwECLQAU&#10;AAYACAAAACEA2GZiAR4CAAA/BAAADgAAAAAAAAAAAAAAAAAuAgAAZHJzL2Uyb0RvYy54bWxQSwEC&#10;LQAUAAYACAAAACEAwPOhm90AAAAIAQAADwAAAAAAAAAAAAAAAAB4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1248" behindDoc="0" locked="0" layoutInCell="1" allowOverlap="1">
                <wp:simplePos x="0" y="0"/>
                <wp:positionH relativeFrom="column">
                  <wp:posOffset>1485900</wp:posOffset>
                </wp:positionH>
                <wp:positionV relativeFrom="paragraph">
                  <wp:posOffset>-635</wp:posOffset>
                </wp:positionV>
                <wp:extent cx="457200" cy="457200"/>
                <wp:effectExtent l="5080" t="8890" r="13970" b="10160"/>
                <wp:wrapNone/>
                <wp:docPr id="363"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2C17427" id="Rectangle 214" o:spid="_x0000_s1026" style="position:absolute;margin-left:117pt;margin-top:-.05pt;width:36pt;height:3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7SZHgIAAD8EAAAOAAAAZHJzL2Uyb0RvYy54bWysU1Fv0zAQfkfiP1h+p2m6dmxR02nqKEIa&#10;MDH4Aa7jNBa2z5zdpuXX7+x0pQOeEHmw7nLnz999dze/2VvDdgqDBlfzcjTmTDkJjXabmn/7unpz&#10;xVmIwjXCgFM1P6jAbxavX817X6kJdGAahYxAXKh6X/MuRl8VRZCdsiKMwCtHwRbQikgubooGRU/o&#10;1hST8fiy6AEbjyBVCPT3bgjyRcZvWyXj57YNKjJTc+IW84n5XKezWMxFtUHhOy2PNMQ/sLBCO3r0&#10;BHUnomBb1H9AWS0RArRxJMEW0LZaqlwDVVOOf6vmsRNe5VpInOBPMoX/Bys/7R6Q6abmF5cXnDlh&#10;qUlfSDbhNkaxSTlNEvU+VJT56B8wFRn8PcjvgTlYdpSnbhGh75RoiFiZ8osXF5IT6Cpb9x+hIXyx&#10;jZDV2rdoEyDpwPa5KYdTU9Q+Mkk/p7O31GjOJIWOdnpBVM+XPYb4XoFlyag5EvkMLnb3IQ6pzymZ&#10;PBjdrLQx2cHNemmQ7QTNxyp/mT/VeJ5mHOtrfj2bzDLyi1g4hxjn728QVkcadKNtza9OSaJKqr1z&#10;DdEUVRTaDDZVZ9xRxqTc0IE1NAdSEWGYYto6MjrAn5z1NME1Dz+2AhVn5oOjTlyX02ka+exk5TjD&#10;88j6PCKcJKiaR84GcxmHNdl61JuOXipz7Q5uqXutzsqmzg6sjmRpSnNvjhuV1uDcz1m/9n7xBAAA&#10;//8DAFBLAwQUAAYACAAAACEA9MjD+N4AAAAIAQAADwAAAGRycy9kb3ducmV2LnhtbEyPzU7DMBCE&#10;70i8g7VI3FrnBxWaxqkQqEgc2/TCbRObJCVeR7HTBp6e5USPoxnNfJNvZ9uLsxl950hBvIxAGKqd&#10;7qhRcCx3iycQPiBp7B0ZBd/Gw7a4vckx0+5Ce3M+hEZwCfkMFbQhDJmUvm6NRb90gyH2Pt1oMbAc&#10;G6lHvHC57WUSRStpsSNeaHEwL62pvw6TVVB1yRF/9uVbZNe7NLzP5Wn6eFXq/m5+3oAIZg7/YfjD&#10;Z3QomKlyE2kvegVJ+sBfgoJFDIL9NFqxrhQ8xmuQRS6vDxS/AAAA//8DAFBLAQItABQABgAIAAAA&#10;IQC2gziS/gAAAOEBAAATAAAAAAAAAAAAAAAAAAAAAABbQ29udGVudF9UeXBlc10ueG1sUEsBAi0A&#10;FAAGAAgAAAAhADj9If/WAAAAlAEAAAsAAAAAAAAAAAAAAAAALwEAAF9yZWxzLy5yZWxzUEsBAi0A&#10;FAAGAAgAAAAhAAlTtJkeAgAAPwQAAA4AAAAAAAAAAAAAAAAALgIAAGRycy9lMm9Eb2MueG1sUEsB&#10;Ai0AFAAGAAgAAAAhAPTIw/jeAAAACA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6672" behindDoc="0" locked="0" layoutInCell="1" allowOverlap="1">
                <wp:simplePos x="0" y="0"/>
                <wp:positionH relativeFrom="column">
                  <wp:posOffset>1028700</wp:posOffset>
                </wp:positionH>
                <wp:positionV relativeFrom="paragraph">
                  <wp:posOffset>-635</wp:posOffset>
                </wp:positionV>
                <wp:extent cx="457200" cy="457200"/>
                <wp:effectExtent l="5080" t="8890" r="13970" b="10160"/>
                <wp:wrapNone/>
                <wp:docPr id="362"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0" o:spid="_x0000_s1056" style="position:absolute;margin-left:81pt;margin-top:-.05pt;width:36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0yCJgIAAFIEAAAOAAAAZHJzL2Uyb0RvYy54bWysVMGO0zAQvSPxD5bvNE1pl23UdLXqUoS0&#10;wIqFD3AcJ7FwPGbsNi1fz9jpli5wQuRgeTzj5zdvZrK6OfSG7RV6Dbbk+WTKmbISam3bkn/9sn11&#10;zZkPwtbCgFUlPyrPb9YvX6wGV6gZdGBqhYxArC8GV/IuBFdkmZed6oWfgFOWnA1gLwKZ2GY1ioHQ&#10;e5PNptOrbACsHYJU3tPp3ejk64TfNEqGT03jVWCm5MQtpBXTWsU1W69E0aJwnZYnGuIfWPRCW3r0&#10;DHUngmA71H9A9VoieGjCREKfQdNoqVIOlE0+/S2bx044lXIhcbw7y+T/H6z8uH9ApuuSv76acWZF&#10;T0X6TLIJ2xrF8mWSaHC+oMhH94AxSe/uQX7zzMKmozh1iwhDp0RNxPIoafbsQjQ8XWXV8AFqwhe7&#10;AEmtQ4N9BCQd2CEV5XguijoEJulwvnhDheZMkuu0jy+I4umyQx/eKehZ3JQciXwCF/t7H8bQp5BE&#10;Hoyut9qYZGBbbQyyvaD+2KYv8accL8OMZUPJl4vZIiE/8/lLiGn6/gbR60CNbnRf8utzkCiiam9t&#10;ndowCG3GPWVn7EnGqFxsZ1+EQ3UYS3UuSgX1kYRFGBubBpE2HeAPzgZq6pL77zuBijPz3lJxlvl8&#10;HqcgGUlMzvDSU116hJUEVfLA2bjdhHFydg5129FLeZLDwi0VtNFJ7Eh0ZHXiT42bynUasjgZl3aK&#10;+vUrWP8EAAD//wMAUEsDBBQABgAIAAAAIQDsBDde3AAAAAgBAAAPAAAAZHJzL2Rvd25yZXYueG1s&#10;TI9BT4NAEIXvJv6HzZh4axeoqRZZGqOpiceWXrwNMALKzhJ2adFf73iyxy9v8uZ72Xa2vTrR6DvH&#10;BuJlBIq4cnXHjYFjsVs8gPIBucbeMRn4Jg/b/Poqw7R2Z97T6RAaJSXsUzTQhjCkWvuqJYt+6QZi&#10;yT7caDEIjo2uRzxLue11EkVrbbFj+dDiQM8tVV+HyRoou+SIP/viNbKb3Sq8zcXn9P5izO3N/PQI&#10;KtAc/o/hT1/UIRen0k1ce9ULrxPZEgwsYlCSJ6s74dLAfbwBnWf6ckD+CwAA//8DAFBLAQItABQA&#10;BgAIAAAAIQC2gziS/gAAAOEBAAATAAAAAAAAAAAAAAAAAAAAAABbQ29udGVudF9UeXBlc10ueG1s&#10;UEsBAi0AFAAGAAgAAAAhADj9If/WAAAAlAEAAAsAAAAAAAAAAAAAAAAALwEAAF9yZWxzLy5yZWxz&#10;UEsBAi0AFAAGAAgAAAAhAARPTIImAgAAUgQAAA4AAAAAAAAAAAAAAAAALgIAAGRycy9lMm9Eb2Mu&#10;eG1sUEsBAi0AFAAGAAgAAAAhAOwEN17cAAAACAEAAA8AAAAAAAAAAAAAAAAAgAQAAGRycy9kb3du&#10;cmV2LnhtbFBLBQYAAAAABAAEAPMAAACJBQAAAAA=&#10;">
                <v:textbox>
                  <w:txbxContent>
                    <w:p w:rsidR="0082089F" w:rsidRPr="00F24C50" w:rsidRDefault="0082089F" w:rsidP="0082089F">
                      <w:pPr>
                        <w:jc w:val="center"/>
                        <w:rPr>
                          <w:b/>
                          <w:sz w:val="40"/>
                          <w:szCs w:val="40"/>
                        </w:rPr>
                      </w:pPr>
                      <w:r>
                        <w:rPr>
                          <w:b/>
                          <w:sz w:val="40"/>
                          <w:szCs w:val="40"/>
                        </w:rPr>
                        <w:t>3</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16608" behindDoc="0" locked="0" layoutInCell="1" allowOverlap="1">
                <wp:simplePos x="0" y="0"/>
                <wp:positionH relativeFrom="column">
                  <wp:posOffset>1943100</wp:posOffset>
                </wp:positionH>
                <wp:positionV relativeFrom="paragraph">
                  <wp:posOffset>31750</wp:posOffset>
                </wp:positionV>
                <wp:extent cx="457200" cy="457200"/>
                <wp:effectExtent l="5080" t="10795" r="13970" b="8255"/>
                <wp:wrapNone/>
                <wp:docPr id="361"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ADAA8F" id="Rectangle 229" o:spid="_x0000_s1026" style="position:absolute;margin-left:153pt;margin-top:2.5pt;width:36pt;height:3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elyHgIAAD8EAAAOAAAAZHJzL2Uyb0RvYy54bWysU1GP0zAMfkfiP0R5Z13HdtyqdafTjiGk&#10;A04c/IAsTdeIJA5Otm78epx0N3bAE6IPkV07Xz5/thc3B2vYXmHQ4GpejsacKSeh0W5b869f1q+u&#10;OQtRuEYYcKrmRxX4zfLli0XvKzWBDkyjkBGIC1Xva97F6KuiCLJTVoQReOUo2AJaEcnFbdGg6And&#10;mmIyHl8VPWDjEaQKgf7eDUG+zPhtq2T81LZBRWZqTtxiPjGfm3QWy4Wotih8p+WJhvgHFlZoR4+e&#10;oe5EFGyH+g8oqyVCgDaOJNgC2lZLlWugasrxb9U8dsKrXAuJE/xZpvD/YOXH/QMy3dT89VXJmROW&#10;mvSZZBNuaxSbTOZJot6HijIf/QOmIoO/B/ktMAerjvLULSL0nRINEStTfvHsQnICXWWb/gM0hC92&#10;EbJahxZtAiQd2CE35XhuijpEJunndPaGGs2ZpNDJTi+I6umyxxDfKbAsGTVHIp/Bxf4+xCH1KSWT&#10;B6ObtTYmO7jdrAyyvaD5WOcv86caL9OMY33N57PJLCM/i4VLiHH+/gZhdaRBN9rW/PqcJKqk2lvX&#10;EE1RRaHNYFN1xp1kTMoNHdhAcyQVEYYppq0jowP8wVlPE1zz8H0nUHFm3jvqxLycTtPIZycrxxle&#10;RjaXEeEkQdU8cjaYqzisyc6j3nb0Uplrd3BL3Wt1VjZ1dmB1IktTmntz2qi0Bpd+zvq198ufAAAA&#10;//8DAFBLAwQUAAYACAAAACEAc5duZ94AAAAIAQAADwAAAGRycy9kb3ducmV2LnhtbEyPQU/DMAyF&#10;70j8h8hI3FjCKtbR1Z0QaEgct+7CLW2yttA4VZNuhV+POcHJtt7T8/fy7ex6cbZj6Dwh3C8UCEu1&#10;Nx01CMdyd7cGEaImo3tPFuHLBtgW11e5zoy/0N6eD7ERHEIh0whtjEMmZahb63RY+MESayc/Oh35&#10;HBtpRn3hcNfLpVIr6XRH/KHVg31ubf15mBxC1S2P+ntfvir3uEvi21x+TO8viLc389MGRLRz/DPD&#10;Lz6jQ8FMlZ/IBNEjJGrFXSLCAw/Wk3TNS4WQpgpkkcv/BYofAAAA//8DAFBLAQItABQABgAIAAAA&#10;IQC2gziS/gAAAOEBAAATAAAAAAAAAAAAAAAAAAAAAABbQ29udGVudF9UeXBlc10ueG1sUEsBAi0A&#10;FAAGAAgAAAAhADj9If/WAAAAlAEAAAsAAAAAAAAAAAAAAAAALwEAAF9yZWxzLy5yZWxzUEsBAi0A&#10;FAAGAAgAAAAhABR96XIeAgAAPwQAAA4AAAAAAAAAAAAAAAAALgIAAGRycy9lMm9Eb2MueG1sUEsB&#10;Ai0AFAAGAAgAAAAhAHOXbmfeAAAACA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5584" behindDoc="0" locked="0" layoutInCell="1" allowOverlap="1">
                <wp:simplePos x="0" y="0"/>
                <wp:positionH relativeFrom="column">
                  <wp:posOffset>2400300</wp:posOffset>
                </wp:positionH>
                <wp:positionV relativeFrom="paragraph">
                  <wp:posOffset>31750</wp:posOffset>
                </wp:positionV>
                <wp:extent cx="457200" cy="457200"/>
                <wp:effectExtent l="5080" t="10795" r="13970" b="8255"/>
                <wp:wrapNone/>
                <wp:docPr id="360"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2BD280" id="Rectangle 228" o:spid="_x0000_s1026" style="position:absolute;margin-left:189pt;margin-top:2.5pt;width:36pt;height:3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zcHQIAAD8EAAAOAAAAZHJzL2Uyb0RvYy54bWysU1GP0zAMfkfiP0R5Z93GduyqdafTjiGk&#10;A04c/IAsTduIJA5Otm78epx0N3bAE6IPkV07Xz5/tpc3B2vYXmHQ4Co+GY05U05CrV1b8a9fNq8W&#10;nIUoXC0MOFXxowr8ZvXyxbL3pZpCB6ZWyAjEhbL3Fe9i9GVRBNkpK8IIvHIUbACtiORiW9QoekK3&#10;ppiOx1dFD1h7BKlCoL93Q5CvMn7TKBk/NU1QkZmKE7eYT8znNp3FainKFoXvtDzREP/Awgrt6NEz&#10;1J2Igu1Q/wFltUQI0MSRBFtA02ipcg1UzWT8WzWPnfAq10LiBH+WKfw/WPlx/4BM1xV/fUX6OGGp&#10;SZ9JNuFao9h0ukgS9T6UlPnoHzAVGfw9yG+BOVh3lKduEaHvlKiJ2CTlF88uJCfQVbbtP0BN+GIX&#10;Iat1aNAmQNKBHXJTjuemqENkkn7O5m+o0ZxJCp3s9IIony57DPGdAsuSUXEk8hlc7O9DHFKfUjJ5&#10;MLreaGOyg+12bZDtBc3HJn+ZP9V4mWYc6yt+PZ/OM/KzWLiEGOfvbxBWRxp0o23FF+ckUSbV3rqa&#10;aIoyCm0Gm6oz7iRjUm7owBbqI6mIMEwxbR0ZHeAPznqa4IqH7zuBijPz3lEnriezWRr57GTlOMPL&#10;yPYyIpwkqIpHzgZzHYc12XnUbUcvTXLtDm6pe43OyqbODqxOZGlKc29OG5XW4NLPWb/2fvUTAAD/&#10;/wMAUEsDBBQABgAIAAAAIQCQ5Syz3gAAAAgBAAAPAAAAZHJzL2Rvd25yZXYueG1sTI9BT8MwDIXv&#10;SPyHyEjcWMLG6OjqTgg0JI5bd+GWNl5baJKqSbfCr8ecxsm23tPz97LNZDtxoiG03iHczxQIcpU3&#10;rasRDsX2bgUiRO2M7rwjhG8KsMmvrzKdGn92OzrtYy04xIVUIzQx9qmUoWrI6jDzPTnWjn6wOvI5&#10;1NIM+szhtpNzpR6l1a3jD43u6aWh6ms/WoSynR/0z654U/Zpu4jvU/E5frwi3t5Mz2sQkaZ4McMf&#10;PqNDzkylH50JokNYJCvuEhGWPFh/WCpeSoQkUSDzTP4vkP8CAAD//wMAUEsBAi0AFAAGAAgAAAAh&#10;ALaDOJL+AAAA4QEAABMAAAAAAAAAAAAAAAAAAAAAAFtDb250ZW50X1R5cGVzXS54bWxQSwECLQAU&#10;AAYACAAAACEAOP0h/9YAAACUAQAACwAAAAAAAAAAAAAAAAAvAQAAX3JlbHMvLnJlbHNQSwECLQAU&#10;AAYACAAAACEAjXF83B0CAAA/BAAADgAAAAAAAAAAAAAAAAAuAgAAZHJzL2Uyb0RvYy54bWxQSwEC&#10;LQAUAAYACAAAACEAkOUss94AAAAI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4560" behindDoc="0" locked="0" layoutInCell="1" allowOverlap="1">
                <wp:simplePos x="0" y="0"/>
                <wp:positionH relativeFrom="column">
                  <wp:posOffset>2857500</wp:posOffset>
                </wp:positionH>
                <wp:positionV relativeFrom="paragraph">
                  <wp:posOffset>31750</wp:posOffset>
                </wp:positionV>
                <wp:extent cx="457200" cy="457200"/>
                <wp:effectExtent l="5080" t="10795" r="13970" b="8255"/>
                <wp:wrapNone/>
                <wp:docPr id="359"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C86B4B" id="Rectangle 227" o:spid="_x0000_s1026" style="position:absolute;margin-left:225pt;margin-top:2.5pt;width:36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mwHgIAAD8EAAAOAAAAZHJzL2Uyb0RvYy54bWysU9uO0zAQfUfiHyy/07SlZbdR09WqSxHS&#10;AisWPmDqOImFb4zdpuXrGTvd0gWeEHmwZjLj4zNnZpY3B6PZXmJQzlZ8MhpzJq1wtbJtxb9+2by6&#10;5ixEsDVoZ2XFjzLwm9XLF8vel3LqOqdriYxAbCh7X/EuRl8WRRCdNBBGzktLwcahgUgutkWN0BO6&#10;0cV0PH5T9A5rj07IEOjv3RDkq4zfNFLET00TZGS64sQt5hPzuU1nsVpC2SL4TokTDfgHFgaUpUfP&#10;UHcQge1Q/QFllEAXXBNHwpnCNY0SMtdA1UzGv1Xz2IGXuRYSJ/izTOH/wYqP+wdkqq746/mCMwuG&#10;mvSZZAPbasmm06skUe9DSZmP/gFTkcHfO/EtMOvWHeXJW0TXdxJqIjZJ+cWzC8kJdJVt+w+uJnzY&#10;RZfVOjRoEiDpwA65KcdzU+QhMkE/Z/MrajRngkInO70A5dNljyG+k86wZFQciXwGh/19iEPqU0om&#10;77SqN0rr7GC7XWtke6D52OQv86caL9O0ZX3FF/PpPCM/i4VLiHH+/gZhVKRB18pU/PqcBGVS7a2t&#10;iSaUEZQebKpO25OMSbmhA1tXH0lFdMMU09aR0Tn8wVlPE1zx8H0HKDnT7y11YjGZzdLIZycrxxle&#10;RraXEbCCoCoeORvMdRzWZOdRtR29NMm1W3dL3WtUVjZ1dmB1IktTmntz2qi0Bpd+zvq196ufAAAA&#10;//8DAFBLAwQUAAYACAAAACEAL6IhzN4AAAAIAQAADwAAAGRycy9kb3ducmV2LnhtbEyPQU/DMAyF&#10;70j8h8hI3FhCoYyVphMCDYnj1l24pY3XFhqnatKt8Osxp3Gyrff0/L18PbteHHEMnScNtwsFAqn2&#10;tqNGw77c3DyCCNGQNb0n1PCNAdbF5UVuMutPtMXjLjaCQyhkRkMb45BJGeoWnQkLPyCxdvCjM5HP&#10;sZF2NCcOd71MlHqQznTEH1oz4EuL9dduchqqLtmbn235ptxqcxff5/Jz+njV+vpqfn4CEXGOZzP8&#10;4TM6FMxU+YlsEL2G+1Rxl6gh5cF6miS8VBqWSwWyyOX/AsUvAAAA//8DAFBLAQItABQABgAIAAAA&#10;IQC2gziS/gAAAOEBAAATAAAAAAAAAAAAAAAAAAAAAABbQ29udGVudF9UeXBlc10ueG1sUEsBAi0A&#10;FAAGAAgAAAAhADj9If/WAAAAlAEAAAsAAAAAAAAAAAAAAAAALwEAAF9yZWxzLy5yZWxzUEsBAi0A&#10;FAAGAAgAAAAhAOpSabAeAgAAPwQAAA4AAAAAAAAAAAAAAAAALgIAAGRycy9lMm9Eb2MueG1sUEsB&#10;Ai0AFAAGAAgAAAAhAC+iIczeAAAACA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3536" behindDoc="0" locked="0" layoutInCell="1" allowOverlap="1">
                <wp:simplePos x="0" y="0"/>
                <wp:positionH relativeFrom="column">
                  <wp:posOffset>3314700</wp:posOffset>
                </wp:positionH>
                <wp:positionV relativeFrom="paragraph">
                  <wp:posOffset>31750</wp:posOffset>
                </wp:positionV>
                <wp:extent cx="457200" cy="457200"/>
                <wp:effectExtent l="5080" t="10795" r="13970" b="8255"/>
                <wp:wrapNone/>
                <wp:docPr id="358"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369E58" id="Rectangle 226" o:spid="_x0000_s1026" style="position:absolute;margin-left:261pt;margin-top:2.5pt;width:36pt;height:3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vweHgIAAD8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v5es6tctBx&#10;kz6zbOC2Vovp9CJJ1PtQcuaDv6dUZPB3qL4F4XDVcp6+IcK+1VAzsUnKL55dSE7gq2LTf8Ca8WEX&#10;Mat1aKhLgKyDOOSmPJ6aog9RKP45m7/hRkuhOHS00wtQPl32FOI7jZ1IRiWJyWdw2N+FOKQ+pWTy&#10;aE29NtZmh7ablSWxB56Pdf4yf67xPM060Vfyaj6dZ+RnsXAOMc7f3yA6E3nQrekqeXlKgjKp9tbV&#10;TBPKCMYONldn3VHGpNzQgQ3Wj6wi4TDFvHVstEg/pOh5gisZvu+AtBT2veNOXE1mszTy2cnKSUHn&#10;kc15BJxiqEpGKQZzFYc12Xky25ZfmuTaHd5w9xqTlU2dHVgdyfKU5t4cNyqtwbmfs37t/fInAAAA&#10;//8DAFBLAwQUAAYACAAAACEAnjzQNd0AAAAIAQAADwAAAGRycy9kb3ducmV2LnhtbEyPQU/DMAyF&#10;70j8h8hI3FhCYYyVphMCDYnj1l24ua1pC41TNelW+PWYE5z8rGc9fy/bzK5XRxpD59nC9cKAIq58&#10;3XFj4VBsr+5BhYhcY++ZLHxRgE1+fpZhWvsT7+i4j42SEA4pWmhjHFKtQ9WSw7DwA7F47350GGUd&#10;G12PeJJw1+vEmDvtsGP50OJATy1Vn/vJWSi75IDfu+LFuPX2Jr7Oxcf09mzt5cX8+AAq0hz/juEX&#10;X9AhF6bST1wH1VtYJol0iSJkiL9c34ooLaxWBnSe6f8F8h8AAAD//wMAUEsBAi0AFAAGAAgAAAAh&#10;ALaDOJL+AAAA4QEAABMAAAAAAAAAAAAAAAAAAAAAAFtDb250ZW50X1R5cGVzXS54bWxQSwECLQAU&#10;AAYACAAAACEAOP0h/9YAAACUAQAACwAAAAAAAAAAAAAAAAAvAQAAX3JlbHMvLnJlbHNQSwECLQAU&#10;AAYACAAAACEAc178Hh4CAAA/BAAADgAAAAAAAAAAAAAAAAAuAgAAZHJzL2Uyb0RvYy54bWxQSwEC&#10;LQAUAAYACAAAACEAnjzQNd0AAAAIAQAADwAAAAAAAAAAAAAAAAB4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2512" behindDoc="0" locked="0" layoutInCell="1" allowOverlap="1">
                <wp:simplePos x="0" y="0"/>
                <wp:positionH relativeFrom="column">
                  <wp:posOffset>3771900</wp:posOffset>
                </wp:positionH>
                <wp:positionV relativeFrom="paragraph">
                  <wp:posOffset>31750</wp:posOffset>
                </wp:positionV>
                <wp:extent cx="457200" cy="457200"/>
                <wp:effectExtent l="5080" t="10795" r="13970" b="8255"/>
                <wp:wrapNone/>
                <wp:docPr id="357"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14061FC" id="Rectangle 225" o:spid="_x0000_s1026" style="position:absolute;margin-left:297pt;margin-top:2.5pt;width:36pt;height:3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PyrHAIAAD8EAAAOAAAAZHJzL2Uyb0RvYy54bWysU21v0zAQ/o7Ef7D8nSYtLduiptPUMYQ0&#10;YGLwA1zHSSxsnzm7Tcuv5+x0pbyID4hWsu5y58fPPXe3vN5bw3YKgwZX8+mk5Ew5CY12Xc0/f7p7&#10;cclZiMI1woBTNT+owK9Xz58tB1+pGfRgGoWMQFyoBl/zPkZfFUWQvbIiTMArR8EW0IpILnZFg2Ig&#10;dGuKWVm+KgbAxiNIFQJ9vR2DfJXx21bJ+KFtg4rM1Jy4xXxiPjfpLFZLUXUofK/lkYb4BxZWaEeP&#10;nqBuRRRsi/o3KKslQoA2TiTYAtpWS5VroGqm5S/VPPbCq1wLiRP8Sabw/2Dl+90DMt3U/OXigjMn&#10;LDXpI8kmXGcUm80WSaLBh4oyH/0DpiKDvwf5JTAH657y1A0iDL0SDRGbpvzipwvJCXSVbYZ30BC+&#10;2EbIau1btAmQdGD73JTDqSlqH5mkj/PFBTWaM0mho51eENXTZY8hvlFgWTJqjkQ+g4vdfYhj6lNK&#10;Jg9GN3famOxgt1kbZDtB87Eu0z/zpxrP04xjQ82vFqTG3yHK/PsThNWRBt1oW/PLU5KokmqvXUM0&#10;RRWFNqNN1Rl3lDEpN3ZgA82BVEQYp5i2jowe8BtnA01wzcPXrUDFmXnrqBNX0/k8jXx2snKc4Xlk&#10;cx4RThJUzSNno7mO45psPequp5emuXYHN9S9VmdlU2dHVkeyNKW5N8eNSmtw7uesH3u/+g4AAP//&#10;AwBQSwMEFAAGAAgAAAAhAAW6XgrdAAAACAEAAA8AAABkcnMvZG93bnJldi54bWxMj0FLxEAMhe+C&#10;/2GI4M2dKrbr1k4XERUWBHEteM12YlvsZEpnuq3+euNJT3nhhZfvFdvF9epIY+g8G7hcJaCIa287&#10;bgxUb48XN6BCRLbYeyYDXxRgW56eFJhbP/MrHfexURLCIUcDbYxDrnWoW3IYVn4gFu/Djw6jrGOj&#10;7YizhLteXyVJph12LB9aHOi+pfpzPzkD9WbazQ3vXvC7CunT+/RQP6eVMedny90tqEhL/DuGX3xB&#10;h1KYDn5iG1RvIN1cS5coQob4WZaJOBhYrxPQZaH/Fyh/AAAA//8DAFBLAQItABQABgAIAAAAIQC2&#10;gziS/gAAAOEBAAATAAAAAAAAAAAAAAAAAAAAAABbQ29udGVudF9UeXBlc10ueG1sUEsBAi0AFAAG&#10;AAgAAAAhADj9If/WAAAAlAEAAAsAAAAAAAAAAAAAAAAALwEAAF9yZWxzLy5yZWxzUEsBAi0AFAAG&#10;AAgAAAAhANNA/KscAgAAPwQAAA4AAAAAAAAAAAAAAAAALgIAAGRycy9lMm9Eb2MueG1sUEsBAi0A&#10;FAAGAAgAAAAhAAW6XgrdAAAACAEAAA8AAAAAAAAAAAAAAAAAdgQAAGRycy9kb3ducmV2LnhtbFBL&#10;BQYAAAAABAAEAPMAAACABQ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1488" behindDoc="0" locked="0" layoutInCell="1" allowOverlap="1">
                <wp:simplePos x="0" y="0"/>
                <wp:positionH relativeFrom="column">
                  <wp:posOffset>4229100</wp:posOffset>
                </wp:positionH>
                <wp:positionV relativeFrom="paragraph">
                  <wp:posOffset>31750</wp:posOffset>
                </wp:positionV>
                <wp:extent cx="457200" cy="457200"/>
                <wp:effectExtent l="5080" t="10795" r="13970" b="8255"/>
                <wp:wrapNone/>
                <wp:docPr id="356"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A537447" id="Rectangle 224" o:spid="_x0000_s1026" style="position:absolute;margin-left:333pt;margin-top:2.5pt;width:36pt;height:3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kFHwIAAD8EAAAOAAAAZHJzL2Uyb0RvYy54bWysU1Fv0zAQfkfiP1h+p0lLO7ao6TR1DCEN&#10;mBj8ANdxEgvbZ85u0/LrOTtd6YAnRCtZd7nz5+++u1te761hO4VBg6v5dFJyppyERruu5l+/3L26&#10;5CxE4RphwKmaH1Tg16uXL5aDr9QMejCNQkYgLlSDr3kfo6+KIsheWREm4JWjYAtoRSQXu6JBMRC6&#10;NcWsLC+KAbDxCFKFQF9vxyBfZfy2VTJ+atugIjM1J24xn5jPTTqL1VJUHQrfa3mkIf6BhRXa0aMn&#10;qFsRBdui/gPKaokQoI0TCbaAttVS5Rqommn5WzWPvfAq10LiBH+SKfw/WPlx94BMNzV/vbjgzAlL&#10;TfpMsgnXGcVms3mSaPChosxH/4CpyODvQX4LzMG6pzx1gwhDr0RDxKYpv3h2ITmBrrLN8AEawhfb&#10;CFmtfYs2AZIObJ+bcjg1Re0jk/RxvnhDjeZMUuhopxdE9XTZY4jvFFiWjJojkc/gYncf4pj6lJLJ&#10;g9HNnTYmO9ht1gbZTtB8rMv0z/ypxvM049hQ86vFbJGRn8XCOUSZf3+DsDrSoBtta355ShJVUu2t&#10;a4imqKLQZrSpOuOOMiblxg5soDmQigjjFNPWkdED/uBsoAmuefi+Fag4M+8ddeJqOp+nkc9OVo4z&#10;PI9sziPCSYKqeeRsNNdxXJOtR9319NI01+7ghrrX6qxs6uzI6kiWpjT35rhRaQ3O/Zz1a+9XPwEA&#10;AP//AwBQSwMEFAAGAAgAAAAhAO5cqB7dAAAACAEAAA8AAABkcnMvZG93bnJldi54bWxMj0FLxEAM&#10;he+C/2GI4M2dqrS71k4XERUWBHEteM12YlvsZEpnuq3+euNJT3nhhZfvFdvF9epIY+g8G7hcJaCI&#10;a287bgxUb48XG1AhIlvsPZOBLwqwLU9PCsytn/mVjvvYKAnhkKOBNsYh1zrULTkMKz8Qi/fhR4dR&#10;1rHRdsRZwl2vr5Ik0w47lg8tDnTfUv25n5yB+mbazQ3vXvC7CunT+/RQP6eVMedny90tqEhL/DuG&#10;X3xBh1KYDn5iG1RvIMsy6RINpDLEX19vRBxErBPQZaH/Fyh/AAAA//8DAFBLAQItABQABgAIAAAA&#10;IQC2gziS/gAAAOEBAAATAAAAAAAAAAAAAAAAAAAAAABbQ29udGVudF9UeXBlc10ueG1sUEsBAi0A&#10;FAAGAAgAAAAhADj9If/WAAAAlAEAAAsAAAAAAAAAAAAAAAAALwEAAF9yZWxzLy5yZWxzUEsBAi0A&#10;FAAGAAgAAAAhAEpMaQUfAgAAPwQAAA4AAAAAAAAAAAAAAAAALgIAAGRycy9lMm9Eb2MueG1sUEsB&#10;Ai0AFAAGAAgAAAAhAO5cqB7dAAAACAEAAA8AAAAAAAAAAAAAAAAAeQQAAGRycy9kb3ducmV2Lnht&#10;bFBLBQYAAAAABAAEAPMAAACDBQ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0464" behindDoc="0" locked="0" layoutInCell="1" allowOverlap="1">
                <wp:simplePos x="0" y="0"/>
                <wp:positionH relativeFrom="column">
                  <wp:posOffset>4686300</wp:posOffset>
                </wp:positionH>
                <wp:positionV relativeFrom="paragraph">
                  <wp:posOffset>31750</wp:posOffset>
                </wp:positionV>
                <wp:extent cx="457200" cy="457200"/>
                <wp:effectExtent l="5080" t="10795" r="13970" b="8255"/>
                <wp:wrapNone/>
                <wp:docPr id="355"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E72A8C" id="Rectangle 223" o:spid="_x0000_s1026" style="position:absolute;margin-left:369pt;margin-top:2.5pt;width:36pt;height:3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WZHgIAAD8EAAAOAAAAZHJzL2Uyb0RvYy54bWysU1FvEzEMfkfiP0R5p9d2LWynXqepowhp&#10;wMTgB7i5XC8iFwcn7XX8epxcVzrgCXEPkX12vnz+bC+uD50Ve03BoKvkZDSWQjuFtXHbSn79sn51&#10;KUWI4Gqw6HQlH3WQ18uXLxa9L/UUW7S1JsEgLpS9r2Qboy+LIqhWdxBG6LXjYIPUQWSXtkVN0DN6&#10;Z4vpePy66JFqT6h0CPz3dgjKZcZvGq3ip6YJOgpbSeYW80n53KSzWC6g3BL41qgjDfgHFh0Yx4+e&#10;oG4hgtiR+QOqM4owYBNHCrsCm8YonWvgaibj36p5aMHrXAuLE/xJpvD/YNXH/T0JU1fyYj6XwkHH&#10;TfrMsoHbWi2m04skUe9DyZkP/p5SkcHfofoWhMNVy3n6hgj7VkPNxCYpv3h2ITmBr4pN/wFrxodd&#10;xKzWoaEuAbIO4pCb8nhqij5EofjnbP6GGy2F4tDRTi9A+XTZU4jvNHYiGZUkJp/BYX8X4pD6lJLJ&#10;ozX12libHdpuVpbEHng+1vnL/LnG8zTrRF/Jq/l0npGfxcI5xDh/f4PoTORBt6ar5OUpCcqk2ltX&#10;M00oIxg72FyddUcZk3JDBzZYP7KKhMMU89ax0SL9kKLnCa5k+L4D0lLY9447cTWZzdLIZycrJwWd&#10;RzbnEXCKoSoZpRjMVRzWZOfJbFt+aZJrd3jD3WtMVjZ1dmB1JMtTmntz3Ki0Bud+zvq198ufAAAA&#10;//8DAFBLAwQUAAYACAAAACEAntYr6t0AAAAIAQAADwAAAGRycy9kb3ducmV2LnhtbEyPQU/DMAyF&#10;70j8h8hI3FiyTbBSmk4INCSOW3fh5ramLTRO1aRb4ddjTnCyrff0/L1sO7tenWgMnWcLy4UBRVz5&#10;uuPGwrHY3SSgQkSusfdMFr4owDa/vMgwrf2Z93Q6xEZJCIcULbQxDqnWoWrJYVj4gVi0dz86jHKO&#10;ja5HPEu46/XKmDvtsGP50OJATy1Vn4fJWSi71RG/98WLcfe7dXydi4/p7dna66v58QFUpDn+meEX&#10;X9AhF6bST1wH1VvYrBPpEi3cyhA9WRpZShE2BnSe6f8F8h8AAAD//wMAUEsBAi0AFAAGAAgAAAAh&#10;ALaDOJL+AAAA4QEAABMAAAAAAAAAAAAAAAAAAAAAAFtDb250ZW50X1R5cGVzXS54bWxQSwECLQAU&#10;AAYACAAAACEAOP0h/9YAAACUAQAACwAAAAAAAAAAAAAAAAAvAQAAX3JlbHMvLnJlbHNQSwECLQAU&#10;AAYACAAAACEAkjSFmR4CAAA/BAAADgAAAAAAAAAAAAAAAAAuAgAAZHJzL2Uyb0RvYy54bWxQSwEC&#10;LQAUAAYACAAAACEAntYr6t0AAAAIAQAADwAAAAAAAAAAAAAAAAB4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09440" behindDoc="0" locked="0" layoutInCell="1" allowOverlap="1">
                <wp:simplePos x="0" y="0"/>
                <wp:positionH relativeFrom="column">
                  <wp:posOffset>1485900</wp:posOffset>
                </wp:positionH>
                <wp:positionV relativeFrom="paragraph">
                  <wp:posOffset>31750</wp:posOffset>
                </wp:positionV>
                <wp:extent cx="457200" cy="457200"/>
                <wp:effectExtent l="5080" t="10795" r="13970" b="8255"/>
                <wp:wrapNone/>
                <wp:docPr id="354"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5B767FE" id="Rectangle 222" o:spid="_x0000_s1026" style="position:absolute;margin-left:117pt;margin-top:2.5pt;width:36pt;height:3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BA3HgIAAD8EAAAOAAAAZHJzL2Uyb0RvYy54bWysU1Fv0zAQfkfiP1h+p2lDC1vUdJo6ipAG&#10;TAx+gOs4iYXtM2e36fj1Oztd6YAnRB6su9z583ff3S2vDtawvcKgwdV8NplyppyERruu5t++bl5d&#10;cBaicI0w4FTNH1TgV6uXL5aDr1QJPZhGISMQF6rB17yP0VdFEWSvrAgT8MpRsAW0IpKLXdGgGAjd&#10;mqKcTt8UA2DjEaQKgf7ejEG+yvhtq2T83LZBRWZqTtxiPjGf23QWq6WoOhS+1/JIQ/wDCyu0o0dP&#10;UDciCrZD/QeU1RIhQBsnEmwBbaulyjVQNbPpb9Xc98KrXAuJE/xJpvD/YOWn/R0y3dT89WLOmROW&#10;mvSFZBOuM4qVZZkkGnyoKPPe32EqMvhbkN8Dc7DuKU9dI8LQK9EQsVnKL55dSE6gq2w7fISG8MUu&#10;Qlbr0KJNgKQDO+SmPJyaog6RSfo5X7ylRnMmKXS00wuierrsMcT3CixLRs2RyGdwsb8NcUx9Ssnk&#10;wehmo43JDnbbtUG2FzQfm/xl/lTjeZpxbKj55aJcZORnsXAOMc3f3yCsjjToRtuaX5ySRJVUe+ca&#10;oimqKLQZbarOuKOMSbmxA1toHkhFhHGKaevI6AF/cjbQBNc8/NgJVJyZD446cTmbz9PIZycrxxme&#10;R7bnEeEkQdU8cjaa6ziuyc6j7np6aZZrd3BN3Wt1VjZ1dmR1JEtTmntz3Ki0Bud+zvq196tHAAAA&#10;//8DAFBLAwQUAAYACAAAACEAqu1Jid4AAAAIAQAADwAAAGRycy9kb3ducmV2LnhtbEyPzU7DMBCE&#10;70i8g7VI3KhNAv0JcSoEKhLHNr1wc+IlCcTrKHbawNOznOC0u5rR7Df5dna9OOEYOk8abhcKBFLt&#10;bUeNhmO5u1mDCNGQNb0n1PCFAbbF5UVuMuvPtMfTITaCQyhkRkMb45BJGeoWnQkLPyCx9u5HZyKf&#10;YyPtaM4c7nqZKLWUznTEH1oz4FOL9edhchqqLjma7335otxml8bXufyY3p61vr6aHx9ARJzjnxl+&#10;8RkdCmaq/EQ2iF5Dkt5xl6jhngfrqVryUmlYrRTIIpf/CxQ/AAAA//8DAFBLAQItABQABgAIAAAA&#10;IQC2gziS/gAAAOEBAAATAAAAAAAAAAAAAAAAAAAAAABbQ29udGVudF9UeXBlc10ueG1sUEsBAi0A&#10;FAAGAAgAAAAhADj9If/WAAAAlAEAAAsAAAAAAAAAAAAAAAAALwEAAF9yZWxzLy5yZWxzUEsBAi0A&#10;FAAGAAgAAAAhAAs4EDceAgAAPwQAAA4AAAAAAAAAAAAAAAAALgIAAGRycy9lMm9Eb2MueG1sUEsB&#10;Ai0AFAAGAAgAAAAhAKrtSYneAAAACA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79744" behindDoc="0" locked="0" layoutInCell="1" allowOverlap="1">
                <wp:simplePos x="0" y="0"/>
                <wp:positionH relativeFrom="column">
                  <wp:posOffset>1028700</wp:posOffset>
                </wp:positionH>
                <wp:positionV relativeFrom="paragraph">
                  <wp:posOffset>31750</wp:posOffset>
                </wp:positionV>
                <wp:extent cx="457200" cy="457200"/>
                <wp:effectExtent l="5080" t="10795" r="13970" b="8255"/>
                <wp:wrapNone/>
                <wp:docPr id="353"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3" o:spid="_x0000_s1057" style="position:absolute;margin-left:81pt;margin-top:2.5pt;width:36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Lo1JgIAAFIEAAAOAAAAZHJzL2Uyb0RvYy54bWysVNuO0zAQfUfiHyy/0zS9wDZqulp1KUJa&#10;YMXCBziOk1j4xthtUr5+x0632wWeEHmwPJ7x8ZkzM1lfD1qRgwAvrSlpPplSIgy3tTRtSb9/2725&#10;osQHZmqmrBElPQpPrzevX617V4iZ7ayqBRAEMb7oXUm7EFyRZZ53QjM/sU4YdDYWNAtoQpvVwHpE&#10;1yqbTadvs95C7cBy4T2e3o5Oukn4TSN4+NI0XgSiSorcQlohrVVcs82aFS0w10l+osH+gYVm0uCj&#10;Z6hbFhjZg/wDSksO1tsmTLjVmW0ayUXKAbPJp79l89AxJ1IuKI53Z5n8/4Plnw/3QGRd0vlyTolh&#10;Gov0FWVjplWC5Kt5lKh3vsDIB3cPMUnv7iz/4Ymx2w7jxA2A7TvBaiSWx/jsxYVoeLxKqv6TrRGf&#10;7YNNag0N6AiIOpAhFeV4LooYAuF4uFi+w0JTwtF12scXWPF02YEPH4TVJG5KCkg+gbPDnQ9j6FNI&#10;Im+VrHdSqWRAW20VkAPD/tilL/HHHC/DlCF9SVfL2TIhv/D5S4hp+v4GoWXARldSl/TqHMSKqNp7&#10;UyNNVgQm1bjH7JQ5yRiVGysQhmoYS5VEjrJWtj6isGDHxsZBxE1n4RclPTZ1Sf3PPQNBifposDir&#10;fLGIU5CMJCYlcOmpLj3McIQqaaBk3G7DODl7B7Lt8KU8yWHsDRa0kUnsZ1Yn/ti4qVynIYuTcWmn&#10;qOdfweYRAAD//wMAUEsDBBQABgAIAAAAIQCyIb0v3QAAAAgBAAAPAAAAZHJzL2Rvd25yZXYueG1s&#10;TI9BT8MwDIXvSPyHyEjcWEoHG5SmEwINiePWXbi5jWkLjVM16Vb49ZgTnOynZz1/L9/MrldHGkPn&#10;2cD1IgFFXHvbcWPgUG6v7kCFiGyx90wGvijApjg/yzGz/sQ7Ou5joySEQ4YG2hiHTOtQt+QwLPxA&#10;LN67Hx1GkWOj7YgnCXe9TpNkpR12LB9aHOippfpzPzkDVZce8HtXviTufruMr3P5Mb09G3N5MT8+&#10;gIo0x79j+MUXdCiEqfIT26B60atUukQDtzLET5c3slQG1usEdJHr/wWKHwAAAP//AwBQSwECLQAU&#10;AAYACAAAACEAtoM4kv4AAADhAQAAEwAAAAAAAAAAAAAAAAAAAAAAW0NvbnRlbnRfVHlwZXNdLnht&#10;bFBLAQItABQABgAIAAAAIQA4/SH/1gAAAJQBAAALAAAAAAAAAAAAAAAAAC8BAABfcmVscy8ucmVs&#10;c1BLAQItABQABgAIAAAAIQBB6Lo1JgIAAFIEAAAOAAAAAAAAAAAAAAAAAC4CAABkcnMvZTJvRG9j&#10;LnhtbFBLAQItABQABgAIAAAAIQCyIb0v3QAAAAgBAAAPAAAAAAAAAAAAAAAAAIAEAABkcnMvZG93&#10;bnJldi54bWxQSwUGAAAAAAQABADzAAAAigUAAAAA&#10;">
                <v:textbox>
                  <w:txbxContent>
                    <w:p w:rsidR="0082089F" w:rsidRPr="00F24C50" w:rsidRDefault="0082089F" w:rsidP="0082089F">
                      <w:pPr>
                        <w:jc w:val="center"/>
                        <w:rPr>
                          <w:b/>
                          <w:sz w:val="40"/>
                          <w:szCs w:val="40"/>
                        </w:rPr>
                      </w:pPr>
                      <w:r>
                        <w:rPr>
                          <w:b/>
                          <w:sz w:val="40"/>
                          <w:szCs w:val="40"/>
                        </w:rPr>
                        <w:t>4</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24800" behindDoc="0" locked="0" layoutInCell="1" allowOverlap="1">
                <wp:simplePos x="0" y="0"/>
                <wp:positionH relativeFrom="column">
                  <wp:posOffset>1943100</wp:posOffset>
                </wp:positionH>
                <wp:positionV relativeFrom="paragraph">
                  <wp:posOffset>64135</wp:posOffset>
                </wp:positionV>
                <wp:extent cx="457200" cy="457200"/>
                <wp:effectExtent l="5080" t="12700" r="13970" b="6350"/>
                <wp:wrapNone/>
                <wp:docPr id="352"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C717DBC" id="Rectangle 237" o:spid="_x0000_s1026" style="position:absolute;margin-left:153pt;margin-top:5.05pt;width:36pt;height:36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36THgIAAD8EAAAOAAAAZHJzL2Uyb0RvYy54bWysU1Fv0zAQfkfiP1h+p2m7lm1R02nqKEIa&#10;MDH4Aa7jJBa2z5zdpuXX7+x0pQOeEHmw7nLnz999d7e42VvDdgqDBlfxyWjMmXISau3ain/7un5z&#10;xVmIwtXCgFMVP6jAb5avXy16X6opdGBqhYxAXCh7X/EuRl8WRZCdsiKMwCtHwQbQikgutkWNoid0&#10;a4rpePy26AFrjyBVCPT3bgjyZcZvGiXj56YJKjJTceIW84n53KSzWC5E2aLwnZZHGuIfWFihHT16&#10;groTUbAt6j+grJYIAZo4kmALaBotVa6BqpmMf6vmsRNe5VpInOBPMoX/Bys/7R6Q6briF/MpZ05Y&#10;atIXkk241ig2vbhMEvU+lJT56B8wFRn8PcjvgTlYdZSnbhGh75Soidgk5RcvLiQn0FW26T9CTfhi&#10;GyGrtW/QJkDSge1zUw6npqh9ZJJ+zuaX1GjOJIWOdnpBlM+XPYb4XoFlyag4EvkMLnb3IQ6pzymZ&#10;PBhdr7Ux2cF2szLIdoLmY52/zJ9qPE8zjvUVv55P5xn5RSycQ4zz9zcIqyMNutG24lenJFEm1d65&#10;mmiKMgptBpuqM+4oY1Ju6MAG6gOpiDBMMW0dGR3gT856muCKhx9bgYoz88FRJ64ns1ka+exk5TjD&#10;88jmPCKcJKiKR84GcxWHNdl61G1HL01y7Q5uqXuNzsqmzg6sjmRpSnNvjhuV1uDcz1m/9n75BAAA&#10;//8DAFBLAwQUAAYACAAAACEAfiTZSd4AAAAJAQAADwAAAGRycy9kb3ducmV2LnhtbEyPQU+DQBCF&#10;7038D5sx8dbuAklFZGmMpiYeW3rxNsAIKLtL2KVFf73jyR7nvZc338t3ixnEmSbfO6sh2igQZGvX&#10;9LbVcCr36xSED2gbHJwlDd/kYVfcrHLMGnexBzofQyu4xPoMNXQhjJmUvu7IoN+4kSx7H24yGPic&#10;WtlMeOFyM8hYqa002Fv+0OFIzx3VX8fZaKj6+IQ/h/JVmYd9Et6W8nN+f9H67nZ5egQRaAn/YfjD&#10;Z3QomKlys228GDQkastbAhsqAsGB5D5lodKQxhHIIpfXC4pfAAAA//8DAFBLAQItABQABgAIAAAA&#10;IQC2gziS/gAAAOEBAAATAAAAAAAAAAAAAAAAAAAAAABbQ29udGVudF9UeXBlc10ueG1sUEsBAi0A&#10;FAAGAAgAAAAhADj9If/WAAAAlAEAAAsAAAAAAAAAAAAAAAAALwEAAF9yZWxzLy5yZWxzUEsBAi0A&#10;FAAGAAgAAAAhAKYTfpMeAgAAPwQAAA4AAAAAAAAAAAAAAAAALgIAAGRycy9lMm9Eb2MueG1sUEsB&#10;Ai0AFAAGAAgAAAAhAH4k2UneAAAACQ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3776" behindDoc="0" locked="0" layoutInCell="1" allowOverlap="1">
                <wp:simplePos x="0" y="0"/>
                <wp:positionH relativeFrom="column">
                  <wp:posOffset>2400300</wp:posOffset>
                </wp:positionH>
                <wp:positionV relativeFrom="paragraph">
                  <wp:posOffset>64135</wp:posOffset>
                </wp:positionV>
                <wp:extent cx="457200" cy="457200"/>
                <wp:effectExtent l="5080" t="12700" r="13970" b="6350"/>
                <wp:wrapNone/>
                <wp:docPr id="351"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B1C9381" id="Rectangle 236" o:spid="_x0000_s1026" style="position:absolute;margin-left:189pt;margin-top:5.05pt;width:36pt;height:3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U1oHwIAAD8EAAAOAAAAZHJzL2Uyb0RvYy54bWysU1Fv0zAQfkfiP1h+p0m6dmxR02nqGEIa&#10;MDH4Aa7jNBa2z5zdpuPX7+x0pQOeEK1k3eXOn7/77m5xtbeG7RQGDa7h1aTkTDkJrXabhn/7evvm&#10;grMQhWuFAaca/qgCv1q+frUYfK2m0INpFTICcaEefMP7GH1dFEH2yoowAa8cBTtAKyK5uClaFAOh&#10;W1NMy/K8GABbjyBVCPT1ZgzyZcbvOiXj564LKjLTcOIW84n5XKezWC5EvUHhey0PNMQ/sLBCO3r0&#10;CHUjomBb1H9AWS0RAnRxIsEW0HVaqlwDVVOVv1Xz0Auvci0kTvBHmcL/g5WfdvfIdNvws3nFmROW&#10;mvSFZBNuYxSbnp0niQYfasp88PeYigz+DuT3wBysespT14gw9Eq0RKxK+cWLC8kJdJWth4/QEr7Y&#10;Rshq7Tu0CZB0YPvclMdjU9Q+MkkfZ/O31GjOJIUOdnpB1M+XPYb4XoFlyWg4EvkMLnZ3IY6pzymZ&#10;PBjd3mpjsoOb9cog2wmaj1WZ/pk/1XiaZhwbGn45n84z8otYOIUo8+9vEFZHGnSjbcMvjkmiTqq9&#10;cy3RFHUU2ow2VWfcQcak3NiBNbSPpCLCOMW0dWT0gD85G2iCGx5+bAUqzswHR524rGazNPLZycpx&#10;hqeR9WlEOElQDY+cjeYqjmuy9ag3Pb1U5dodXFP3Op2VTZ0dWR3I0pTm3hw2Kq3BqZ+zfu398gkA&#10;AP//AwBQSwMEFAAGAAgAAAAhAB7G1XjfAAAACQEAAA8AAABkcnMvZG93bnJldi54bWxMj0FLxDAQ&#10;he+C/yGM4M1NulqttekiosLCgrgWvGbTsS02k9Kk2+qvdzzpcd57vPlesVlcL444hs6ThmSlQCBZ&#10;X3fUaKjeni4yECEaqk3vCTV8YYBNeXpSmLz2M73icR8bwSUUcqOhjXHIpQy2RWfCyg9I7H340ZnI&#10;59jIejQzl7terpW6ls50xB9aM+BDi/ZzPzkN9nbazg1tX8x3FdLn9+nR7tJK6/Oz5f4ORMQl/oXh&#10;F5/RoWSmg5+oDqLXcHmT8ZbIhkpAcOAqVSwcNGTrBGRZyP8Lyh8AAAD//wMAUEsBAi0AFAAGAAgA&#10;AAAhALaDOJL+AAAA4QEAABMAAAAAAAAAAAAAAAAAAAAAAFtDb250ZW50X1R5cGVzXS54bWxQSwEC&#10;LQAUAAYACAAAACEAOP0h/9YAAACUAQAACwAAAAAAAAAAAAAAAAAvAQAAX3JlbHMvLnJlbHNQSwEC&#10;LQAUAAYACAAAACEA4nVNaB8CAAA/BAAADgAAAAAAAAAAAAAAAAAuAgAAZHJzL2Uyb0RvYy54bWxQ&#10;SwECLQAUAAYACAAAACEAHsbVeN8AAAAJAQAADwAAAAAAAAAAAAAAAAB5BAAAZHJzL2Rvd25yZXYu&#10;eG1sUEsFBgAAAAAEAAQA8wAAAIUFA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2752" behindDoc="0" locked="0" layoutInCell="1" allowOverlap="1">
                <wp:simplePos x="0" y="0"/>
                <wp:positionH relativeFrom="column">
                  <wp:posOffset>2857500</wp:posOffset>
                </wp:positionH>
                <wp:positionV relativeFrom="paragraph">
                  <wp:posOffset>64135</wp:posOffset>
                </wp:positionV>
                <wp:extent cx="457200" cy="457200"/>
                <wp:effectExtent l="5080" t="12700" r="13970" b="6350"/>
                <wp:wrapNone/>
                <wp:docPr id="350"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FAABF9E" id="Rectangle 235" o:spid="_x0000_s1026" style="position:absolute;margin-left:225pt;margin-top:5.05pt;width:36pt;height:3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CUVHQIAAD8EAAAOAAAAZHJzL2Uyb0RvYy54bWysU1FvEzEMfkfiP0R5p9d2LWynXqepowhp&#10;wMTgB7i5XC8iFwcn7XX8epxcVzrgCXEPkX12vnz+bC+uD50Ve03BoKvkZDSWQjuFtXHbSn79sn51&#10;KUWI4Gqw6HQlH3WQ18uXLxa9L/UUW7S1JsEgLpS9r2Qboy+LIqhWdxBG6LXjYIPUQWSXtkVN0DN6&#10;Z4vpePy66JFqT6h0CPz3dgjKZcZvGq3ip6YJOgpbSeYW80n53KSzWC6g3BL41qgjDfgHFh0Yx4+e&#10;oG4hgtiR+QOqM4owYBNHCrsCm8YonWvgaibj36p5aMHrXAuLE/xJpvD/YNXH/T0JU1fyYs76OOi4&#10;SZ9ZNnBbq8X0Yp4k6n0oOfPB31MqMvg7VN+CcLhqOU/fEGHfaqiZ2CTlF88uJCfwVbHpP2DN+LCL&#10;mNU6NNQlQNZBHHJTHk9N0YcoFP+czd9wo6VQHDra6QUony57CvGdxk4ko5LE5DM47O9CHFKfUjJ5&#10;tKZeG2uzQ9vNypLYA8/HOn+ZP9d4nmad6Ct5NZ/OM/KzWDiHGOfvbxCdiTzo1nSVvDwlQZlUe+tq&#10;pgllBGMHm6uz7ihjUm7owAbrR1aRcJhi3jo2WqQfUvQ8wZUM33dAWgr73nEnriazWRr57GTlpKDz&#10;yOY8Ak4xVCWjFIO5isOa7DyZbcsvTXLtDm+4e43JyqbODqyOZHlKc2+OG5XW4NzPWb/2fvkTAAD/&#10;/wMAUEsDBBQABgAIAAAAIQCn/yAb3gAAAAkBAAAPAAAAZHJzL2Rvd25yZXYueG1sTI/BTsMwEETv&#10;SPyDtUjcqJ1AUUnjVAhUJI5teuG2iU2SEq+j2GkDX89yosedGc2+yTez68XJjqHzpCFZKBCWam86&#10;ajQcyu3dCkSISAZ7T1bDtw2wKa6vcsyMP9POnvaxEVxCIUMNbYxDJmWoW+swLPxgib1PPzqMfI6N&#10;NCOeudz1MlXqUTrsiD+0ONiX1tZf+8lpqLr0gD+78k25p+19fJ/L4/TxqvXtzfy8BhHtHP/D8IfP&#10;6FAwU+UnMkH0Gh6WirdENlQCggPLNGWh0rBKE5BFLi8XFL8AAAD//wMAUEsBAi0AFAAGAAgAAAAh&#10;ALaDOJL+AAAA4QEAABMAAAAAAAAAAAAAAAAAAAAAAFtDb250ZW50X1R5cGVzXS54bWxQSwECLQAU&#10;AAYACAAAACEAOP0h/9YAAACUAQAACwAAAAAAAAAAAAAAAAAvAQAAX3JlbHMvLnJlbHNQSwECLQAU&#10;AAYACAAAACEA1QwlFR0CAAA/BAAADgAAAAAAAAAAAAAAAAAuAgAAZHJzL2Uyb0RvYy54bWxQSwEC&#10;LQAUAAYACAAAACEAp/8gG9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1728" behindDoc="0" locked="0" layoutInCell="1" allowOverlap="1">
                <wp:simplePos x="0" y="0"/>
                <wp:positionH relativeFrom="column">
                  <wp:posOffset>3314700</wp:posOffset>
                </wp:positionH>
                <wp:positionV relativeFrom="paragraph">
                  <wp:posOffset>64135</wp:posOffset>
                </wp:positionV>
                <wp:extent cx="457200" cy="457200"/>
                <wp:effectExtent l="5080" t="12700" r="13970" b="6350"/>
                <wp:wrapNone/>
                <wp:docPr id="349"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7B5622" id="Rectangle 234" o:spid="_x0000_s1026" style="position:absolute;margin-left:261pt;margin-top:5.05pt;width:36pt;height: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sKHgIAAD8EAAAOAAAAZHJzL2Uyb0RvYy54bWysU1GP0zAMfkfiP0R5Z912G9yqdafTjiGk&#10;A04c/IAsTduIJA5Otm78epx0N3bAE6IPkV07Xz5/tpc3B2vYXmHQ4Co+GY05U05CrV1b8a9fNq+u&#10;OQtRuFoYcKriRxX4zerli2XvSzWFDkytkBGIC2XvK97F6MuiCLJTVoQReOUo2ABaEcnFtqhR9IRu&#10;TTEdj18XPWDtEaQKgf7eDUG+yvhNo2T81DRBRWYqTtxiPjGf23QWq6UoWxS+0/JEQ/wDCyu0o0fP&#10;UHciCrZD/QeU1RIhQBNHEmwBTaOlyjVQNZPxb9U8dsKrXAuJE/xZpvD/YOXH/QMyXVf8arbgzAlL&#10;TfpMsgnXGsWmV7MkUe9DSZmP/gFTkcHfg/wWmIN1R3nqFhH6TomaiE1SfvHsQnICXWXb/gPUhC92&#10;EbJahwZtAiQd2CE35XhuijpEJunnbP6GGs2ZpNDJTi+I8umyxxDfKbAsGRVHIp/Bxf4+xCH1KSWT&#10;B6PrjTYmO9hu1wbZXtB8bPKX+VONl2nGsb7ii/l0npGfxcIlxDh/f4OwOtKgG20rfn1OEmVS7a2r&#10;iaYoo9BmsKk6404yJuWGDmyhPpKKCMMU09aR0QH+4KynCa54+L4TqDgz7x11YjGZzdLIZycrxxle&#10;RraXEeEkQVU8cjaY6zisyc6jbjt6aZJrd3BL3Wt0VjZ1dmB1IktTmntz2qi0Bpd+zvq196ufAAAA&#10;//8DAFBLAwQUAAYACAAAACEAI8ZhRN4AAAAJAQAADwAAAGRycy9kb3ducmV2LnhtbEyPwU7DMBBE&#10;70j8g7VI3KidQFGbxqkQqEgc2/TCbRNvk0BsR7HTBr6e5QTHnRnNvsm3s+3FmcbQeachWSgQ5Gpv&#10;OtdoOJa7uxWIENEZ7L0jDV8UYFtcX+WYGX9xezofYiO4xIUMNbQxDpmUoW7JYlj4gRx7Jz9ajHyO&#10;jTQjXrjc9jJV6lFa7Bx/aHGg55bqz8NkNVRdesTvffmq7Hp3H9/m8mN6f9H69mZ+2oCINMe/MPzi&#10;MzoUzFT5yZkgeg3LNOUtkQ2VgODAcv3AQqVhlSYgi1z+X1D8AAAA//8DAFBLAQItABQABgAIAAAA&#10;IQC2gziS/gAAAOEBAAATAAAAAAAAAAAAAAAAAAAAAABbQ29udGVudF9UeXBlc10ueG1sUEsBAi0A&#10;FAAGAAgAAAAhADj9If/WAAAAlAEAAAsAAAAAAAAAAAAAAAAALwEAAF9yZWxzLy5yZWxzUEsBAi0A&#10;FAAGAAgAAAAhAEhj+woeAgAAPwQAAA4AAAAAAAAAAAAAAAAALgIAAGRycy9lMm9Eb2MueG1sUEsB&#10;Ai0AFAAGAAgAAAAhACPGYUTeAAAACQ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0704" behindDoc="0" locked="0" layoutInCell="1" allowOverlap="1">
                <wp:simplePos x="0" y="0"/>
                <wp:positionH relativeFrom="column">
                  <wp:posOffset>3771900</wp:posOffset>
                </wp:positionH>
                <wp:positionV relativeFrom="paragraph">
                  <wp:posOffset>64135</wp:posOffset>
                </wp:positionV>
                <wp:extent cx="457200" cy="457200"/>
                <wp:effectExtent l="5080" t="12700" r="13970" b="6350"/>
                <wp:wrapNone/>
                <wp:docPr id="348"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A86FC6" id="Rectangle 233" o:spid="_x0000_s1026" style="position:absolute;margin-left:297pt;margin-top:5.05pt;width:36pt;height:3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bHDHQIAAD8EAAAOAAAAZHJzL2Uyb0RvYy54bWysU9uO0zAQfUfiHyy/0/QKu1HT1apLEdIC&#10;KxY+YOo4iYVvjN2m5esZO93SBZ4QebBmMuPjM2dmljcHo9leYlDOVnwyGnMmrXC1sm3Fv37ZvLri&#10;LESwNWhnZcWPMvCb1csXy96Xcuo6p2uJjEBsKHtf8S5GXxZFEJ00EEbOS0vBxqGBSC62RY3QE7rR&#10;xXQ8fl30DmuPTsgQ6O/dEOSrjN80UsRPTRNkZLrixC3mE/O5TWexWkLZIvhOiRMN+AcWBpSlR89Q&#10;dxCB7VD9AWWUQBdcE0fCmcI1jRIy10DVTMa/VfPYgZe5FhIn+LNM4f/Bio/7B2SqrvhsTq2yYKhJ&#10;n0k2sK2WbDqbJYl6H0rKfPQPmIoM/t6Jb4FZt+4oT94iur6TUBOxScovnl1ITqCrbNt/cDXhwy66&#10;rNahQZMASQd2yE05npsiD5EJ+jlfvKFGcyYodLLTC1A+XfYY4jvpDEtGxZHIZ3DY34c4pD6lZPJO&#10;q3qjtM4Ottu1RrYHmo9N/jJ/qvEyTVvWV/x6MV1k5GexcAkxzt/fIIyKNOhamYpfnZOgTKq9tTXR&#10;hDKC0oNN1Wl7kjEpN3Rg6+ojqYhumGLaOjI6hz8462mCKx6+7wAlZ/q9pU5cT+bzNPLZycpxhpeR&#10;7WUErCCoikfOBnMdhzXZeVRtRy9Ncu3W3VL3GpWVTZ0dWJ3I0pTm3pw2Kq3BpZ+zfu396icAAAD/&#10;/wMAUEsDBBQABgAIAAAAIQCbVHPo3gAAAAkBAAAPAAAAZHJzL2Rvd25yZXYueG1sTI/BTsMwEETv&#10;SPyDtUjcqJ0AURviVAhUJI5teuG2iZckENtR7LSBr2c5wXFnRrNviu1iB3GiKfTeaUhWCgS5xpve&#10;tRqO1e5mDSJEdAYH70jDFwXYlpcXBebGn92eTofYCi5xIUcNXYxjLmVoOrIYVn4kx967nyxGPqdW&#10;mgnPXG4HmSqVSYu94w8djvTUUfN5mK2Guk+P+L2vXpTd7G7j61J9zG/PWl9fLY8PICIt8S8Mv/iM&#10;DiUz1X52JohBw/3mjrdENlQCggNZlrFQa1inCciykP8XlD8AAAD//wMAUEsBAi0AFAAGAAgAAAAh&#10;ALaDOJL+AAAA4QEAABMAAAAAAAAAAAAAAAAAAAAAAFtDb250ZW50X1R5cGVzXS54bWxQSwECLQAU&#10;AAYACAAAACEAOP0h/9YAAACUAQAACwAAAAAAAAAAAAAAAAAvAQAAX3JlbHMvLnJlbHNQSwECLQAU&#10;AAYACAAAACEATXGxwx0CAAA/BAAADgAAAAAAAAAAAAAAAAAuAgAAZHJzL2Uyb0RvYy54bWxQSwEC&#10;LQAUAAYACAAAACEAm1Rz6N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9680" behindDoc="0" locked="0" layoutInCell="1" allowOverlap="1">
                <wp:simplePos x="0" y="0"/>
                <wp:positionH relativeFrom="column">
                  <wp:posOffset>4229100</wp:posOffset>
                </wp:positionH>
                <wp:positionV relativeFrom="paragraph">
                  <wp:posOffset>64135</wp:posOffset>
                </wp:positionV>
                <wp:extent cx="457200" cy="457200"/>
                <wp:effectExtent l="5080" t="12700" r="13970" b="6350"/>
                <wp:wrapNone/>
                <wp:docPr id="347"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3BEFB37" id="Rectangle 232" o:spid="_x0000_s1026" style="position:absolute;margin-left:333pt;margin-top:5.05pt;width:36pt;height:3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kylHgIAAD8EAAAOAAAAZHJzL2Uyb0RvYy54bWysU1Fv0zAQfkfiP1h+p2m7lm1R02nqKEIa&#10;MDH4Aa7jJBa2z5zdpuXX7+x0pQOeEHmw7nLnz999d7e42VvDdgqDBlfxyWjMmXISau3ain/7un5z&#10;xVmIwtXCgFMVP6jAb5avXy16X6opdGBqhYxAXCh7X/EuRl8WRZCdsiKMwCtHwQbQikgutkWNoid0&#10;a4rpePy26AFrjyBVCPT3bgjyZcZvGiXj56YJKjJTceIW84n53KSzWC5E2aLwnZZHGuIfWFihHT16&#10;groTUbAt6j+grJYIAZo4kmALaBotVa6BqpmMf6vmsRNe5VpInOBPMoX/Bys/7R6Q6briF7NLzpyw&#10;1KQvJJtwrVFsejFNEvU+lJT56B8wFRn8PcjvgTlYdZSnbhGh75Soidgk5RcvLiQn0FW26T9CTfhi&#10;GyGrtW/QJkDSge1zUw6npqh9ZJJ+zuaX1GjOJIWOdnpBlM+XPYb4XoFlyag4EvkMLnb3IQ6pzymZ&#10;PBhdr7Ux2cF2szLIdoLmY52/zJ9qPE8zjvUVv55P5xn5RSycQ4zz9zcIqyMNutG24lenJFEm1d65&#10;mmiKMgptBpuqM+4oY1Ju6MAG6gOpiDBMMW0dGR3gT856muCKhx9bgYoz88FRJ64ns1ka+exk5TjD&#10;88jmPCKcJKiKR84GcxWHNdl61G1HL01y7Q5uqXuNzsqmzg6sjmRpSnNvjhuV1uDcz1m/9n75BAAA&#10;//8DAFBLAwQUAAYACAAAACEAFLUcI94AAAAJAQAADwAAAGRycy9kb3ducmV2LnhtbEyPQU+DQBCF&#10;7038D5sx8dbuQhNEZGmMpiYeW3rxtsAIKDtL2KVFf73jyR7nvZc338t3ix3EGSffO9IQbRQIpNo1&#10;PbUaTuV+nYLwwVBjBkeo4Rs97IqbVW6yxl3ogOdjaAWXkM+Mhi6EMZPS1x1a4zduRGLvw03WBD6n&#10;VjaTuXC5HWSsVCKt6Yk/dGbE5w7rr+NsNVR9fDI/h/JV2Yf9Nrwt5ef8/qL13e3y9Agi4BL+w/CH&#10;z+hQMFPlZmq8GDQkScJbAhsqAsGB+23KQqUhjSOQRS6vFxS/AAAA//8DAFBLAQItABQABgAIAAAA&#10;IQC2gziS/gAAAOEBAAATAAAAAAAAAAAAAAAAAAAAAABbQ29udGVudF9UeXBlc10ueG1sUEsBAi0A&#10;FAAGAAgAAAAhADj9If/WAAAAlAEAAAsAAAAAAAAAAAAAAAAALwEAAF9yZWxzLy5yZWxzUEsBAi0A&#10;FAAGAAgAAAAhAEMaTKUeAgAAPwQAAA4AAAAAAAAAAAAAAAAALgIAAGRycy9lMm9Eb2MueG1sUEsB&#10;Ai0AFAAGAAgAAAAhABS1HCPeAAAACQEAAA8AAAAAAAAAAAAAAAAAeA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8656" behindDoc="0" locked="0" layoutInCell="1" allowOverlap="1">
                <wp:simplePos x="0" y="0"/>
                <wp:positionH relativeFrom="column">
                  <wp:posOffset>4686300</wp:posOffset>
                </wp:positionH>
                <wp:positionV relativeFrom="paragraph">
                  <wp:posOffset>64135</wp:posOffset>
                </wp:positionV>
                <wp:extent cx="457200" cy="457200"/>
                <wp:effectExtent l="5080" t="12700" r="13970" b="6350"/>
                <wp:wrapNone/>
                <wp:docPr id="346"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D0E8463" id="Rectangle 231" o:spid="_x0000_s1026" style="position:absolute;margin-left:369pt;margin-top:5.05pt;width:36pt;height:3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wpHgIAAD8EAAAOAAAAZHJzL2Uyb0RvYy54bWysU8Fu2zAMvQ/YPwi6L07SpGuNOEWRLsOA&#10;bivW7QMYWbaFyaJGKXG6ry8tJ1m67TTMB4E0qafHR3Jxs2+t2GkKBl0hJ6OxFNopLI2rC/nt6/rN&#10;lRQhgivBotOFfNJB3ixfv1p0PtdTbNCWmgSDuJB3vpBNjD7PsqAa3UIYodeOgxVSC5FdqrOSoGP0&#10;1mbT8fgy65BKT6h0CPz3bgjKZcKvKq3i56oKOgpbSOYW00np3PRntlxAXhP4xqgDDfgHFi0Yx4+e&#10;oO4ggtiS+QOqNYowYBVHCtsMq8oonWrgaibj36p5bMDrVAuLE/xJpvD/YNWn3QMJUxbyYnYphYOW&#10;m/SFZQNXWy2mF5Neos6HnDMf/QP1RQZ/j+p7EA5XDefpWyLsGg0lE0v52YsLvRP4qth0H7FkfNhG&#10;TGrtK2p7QNZB7FNTnk5N0fsoFP+czd9yo6VQHDrYzCiD/HjZU4jvNbaiNwpJTD6Bw+4+xCH1mJLI&#10;ozXl2libHKo3K0tiBzwf6/T19TJ6OE+zTnSFvJ5P5wn5RSycQ4zT9zeI1kQedGvaQl6dkiDvVXvn&#10;Sn4T8gjGDja/bx3TOCo3dGCD5ROrSDhMMW8dGw3STyk6nuBChh9bIC2F/eC4E9eT2awf+eQk5aSg&#10;88jmPAJOMVQhoxSDuYrDmmw9mbrhlyapdoe33L3KJGV7fgOrA1me0qTeYaP6NTj3U9avvV8+AwAA&#10;//8DAFBLAwQUAAYACAAAACEA+wx/NN0AAAAJAQAADwAAAGRycy9kb3ducmV2LnhtbEyPQU/DMAyF&#10;70j8h8hI3FjSToJSmk4INCSOW3fhljZe29E4VZNuhV+POcHN9nt6/l6xWdwgzjiF3pOGZKVAIDXe&#10;9tRqOFTbuwxEiIasGTyhhi8MsCmvrwqTW3+hHZ73sRUcQiE3GroYx1zK0HToTFj5EYm1o5+cibxO&#10;rbSTuXC4G2Sq1L10pif+0JkRXzpsPvez01D36cF876o35R636/i+VKf541Xr25vl+QlExCX+meEX&#10;n9GhZKbaz2SDGDQ8rDPuEllQCQg2ZIniQ81DmoAsC/m/QfkDAAD//wMAUEsBAi0AFAAGAAgAAAAh&#10;ALaDOJL+AAAA4QEAABMAAAAAAAAAAAAAAAAAAAAAAFtDb250ZW50X1R5cGVzXS54bWxQSwECLQAU&#10;AAYACAAAACEAOP0h/9YAAACUAQAACwAAAAAAAAAAAAAAAAAvAQAAX3JlbHMvLnJlbHNQSwECLQAU&#10;AAYACAAAACEArhxsKR4CAAA/BAAADgAAAAAAAAAAAAAAAAAuAgAAZHJzL2Uyb0RvYy54bWxQSwEC&#10;LQAUAAYACAAAACEA+wx/NN0AAAAJAQAADwAAAAAAAAAAAAAAAAB4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17632" behindDoc="0" locked="0" layoutInCell="1" allowOverlap="1">
                <wp:simplePos x="0" y="0"/>
                <wp:positionH relativeFrom="column">
                  <wp:posOffset>1485900</wp:posOffset>
                </wp:positionH>
                <wp:positionV relativeFrom="paragraph">
                  <wp:posOffset>64135</wp:posOffset>
                </wp:positionV>
                <wp:extent cx="457200" cy="457200"/>
                <wp:effectExtent l="5080" t="12700" r="13970" b="6350"/>
                <wp:wrapNone/>
                <wp:docPr id="321"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DA40158" id="Rectangle 230" o:spid="_x0000_s1026" style="position:absolute;margin-left:117pt;margin-top:5.05pt;width:36pt;height:3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vJHAIAAD8EAAAOAAAAZHJzL2Uyb0RvYy54bWysU1Fv0zAQfkfiP1h+p2m7Frao6TR1FCEN&#10;mBj8ANdxEgvbZ85u0/Lrd3a6rgOeEHmw7nLnz999d7e43lvDdgqDBlfxyWjMmXISau3ain//tn5z&#10;yVmIwtXCgFMVP6jAr5evXy16X6opdGBqhYxAXCh7X/EuRl8WRZCdsiKMwCtHwQbQikgutkWNoid0&#10;a4rpePy26AFrjyBVCPT3dgjyZcZvGiXjl6YJKjJTceIW84n53KSzWC5E2aLwnZZHGuIfWFihHT16&#10;groVUbAt6j+grJYIAZo4kmALaBotVa6BqpmMf6vmoRNe5VpInOBPMoX/Bys/7+6R6briF9MJZ05Y&#10;atJXkk241ig2vcgS9T6UlPng7zEVGfwdyB+BOVh1lKduEKHvlKiJ2CRJWry4kJxAV9mm/wQ14Ytt&#10;hKzWvkGbAEkHts9NOZyaovaRSfo5m7+jRnMmKXS00wuifLrsMcQPCixLRsWRyGdwsbsLcUh9Ssnk&#10;weh6rY3JDrablUG2EzQf6/xl/lTjeZpxrK/41Xw6z8gvYuEcYpy/v0FYHWnQjbYVvzwliTKp9t7V&#10;eQyj0GawqTrjjjIm5dI4h3ID9YFURBimmLaOjA7wF2c9TXDFw8+tQMWZ+eioE1eT2SyNfHaycpzh&#10;eWRzHhFOElTFI2eDuYrDmmw96rajlya5dgc31L1GZ2WfWR3J0pTm3hw3Kq3BuZ+znvd++QgAAP//&#10;AwBQSwMEFAAGAAgAAAAhAGw60sbeAAAACQEAAA8AAABkcnMvZG93bnJldi54bWxMj8FOwzAQRO9I&#10;/IO1SNyonQRVJcSpEKhIHNv0wm0TmyQQr6PYaQNfz3Kix50Zzb4ptosbxMlOofekIVkpEJYab3pq&#10;NRyr3d0GRIhIBgdPVsO3DbAtr68KzI0/096eDrEVXEIhRw1djGMuZWg66zCs/GiJvQ8/OYx8Tq00&#10;E5653A0yVWotHfbEHzoc7XNnm6/D7DTUfXrEn331qtzDLotvS/U5v79ofXuzPD2CiHaJ/2H4w2d0&#10;KJmp9jOZIAYNaXbPWyIbKgHBgUytWag1bNIEZFnIywXlLwAAAP//AwBQSwECLQAUAAYACAAAACEA&#10;toM4kv4AAADhAQAAEwAAAAAAAAAAAAAAAAAAAAAAW0NvbnRlbnRfVHlwZXNdLnhtbFBLAQItABQA&#10;BgAIAAAAIQA4/SH/1gAAAJQBAAALAAAAAAAAAAAAAAAAAC8BAABfcmVscy8ucmVsc1BLAQItABQA&#10;BgAIAAAAIQDko4vJHAIAAD8EAAAOAAAAAAAAAAAAAAAAAC4CAABkcnMvZTJvRG9jLnhtbFBLAQIt&#10;ABQABgAIAAAAIQBsOtLG3gAAAAkBAAAPAAAAAAAAAAAAAAAAAHYEAABkcnMvZG93bnJldi54bWxQ&#10;SwUGAAAAAAQABADzAAAAgQ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0768" behindDoc="0" locked="0" layoutInCell="1" allowOverlap="1">
                <wp:simplePos x="0" y="0"/>
                <wp:positionH relativeFrom="column">
                  <wp:posOffset>1028700</wp:posOffset>
                </wp:positionH>
                <wp:positionV relativeFrom="paragraph">
                  <wp:posOffset>64135</wp:posOffset>
                </wp:positionV>
                <wp:extent cx="457200" cy="457200"/>
                <wp:effectExtent l="5080" t="12700" r="13970" b="6350"/>
                <wp:wrapNone/>
                <wp:docPr id="320"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4" o:spid="_x0000_s1058" style="position:absolute;margin-left:81pt;margin-top:5.05pt;width:36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popJgIAAFIEAAAOAAAAZHJzL2Uyb0RvYy54bWysVNuO0zAQfUfiHyy/0zSlhW3UdLXqUoS0&#10;wIqFD3AcJ7HwjbHbZPn6HTtp6QJPiDxYHs/4eOacmWyuB63IUYCX1pQ0n80pEYbbWpq2pN++7l9d&#10;UeIDMzVT1oiSPgpPr7cvX2x6V4iF7ayqBRAEMb7oXUm7EFyRZZ53QjM/s04YdDYWNAtoQpvVwHpE&#10;1ypbzOdvst5C7cBy4T2e3o5Ouk34TSN4+Nw0XgSiSoq5hbRCWqu4ZtsNK1pgrpN8SoP9QxaaSYOP&#10;nqFuWWDkAPIPKC05WG+bMONWZ7ZpJBepBqwmn/9WzUPHnEi1IDnenWny/w+WfzreA5F1SV8vkB/D&#10;NIr0BWljplWC5OtlpKh3vsDIB3cPsUjv7iz/7omxuw7jxA2A7TvBakwsj/HZswvR8HiVVP1HWyM+&#10;OwSb2Boa0BEQeSBDEuXxLIoYAuF4uFy9RaEp4eia9vEFVpwuO/DhvbCaxE1JAZNP4Ox458MYegpJ&#10;yVsl671UKhnQVjsF5MiwP/bpS/ljjZdhypC+pOvVYpWQn/n8JcQ8fX+D0DJgoyupS3p1DmJFZO2d&#10;qTFNVgQm1bjH6pSZaIzMjQqEoRomqU6iVLZ+RGLBjo2Ng4ibzsJPSnps6pL6HwcGghL1waA463y5&#10;jFOQjEQmJXDpqS49zHCEKmmgZNzuwjg5Bwey7fClPNFh7A0K2shEdhR7zGrKHxs3yTUNWZyMSztF&#10;/foVbJ8AAAD//wMAUEsDBBQABgAIAAAAIQApW1LD3gAAAAkBAAAPAAAAZHJzL2Rvd25yZXYueG1s&#10;TI9BT8MwDIXvSPyHyEjcWNIOTaM0nRBoSBy37sLNbUzbrUmqJt0Kvx5zYjc/++n5e/lmtr040xg6&#10;7zQkCwWCXO1N5xoNh3L7sAYRIjqDvXek4ZsCbIrbmxwz4y9uR+d9bASHuJChhjbGIZMy1C1ZDAs/&#10;kOPblx8tRpZjI82IFw63vUyVWkmLneMPLQ702lJ92k9WQ9WlB/zZle/KPm2X8WMuj9Pnm9b3d/PL&#10;M4hIc/w3wx8+o0PBTJWfnAmiZ71KuUvkQSUg2JAuH3lRaVinCcgil9cNil8AAAD//wMAUEsBAi0A&#10;FAAGAAgAAAAhALaDOJL+AAAA4QEAABMAAAAAAAAAAAAAAAAAAAAAAFtDb250ZW50X1R5cGVzXS54&#10;bWxQSwECLQAUAAYACAAAACEAOP0h/9YAAACUAQAACwAAAAAAAAAAAAAAAAAvAQAAX3JlbHMvLnJl&#10;bHNQSwECLQAUAAYACAAAACEAz06aKSYCAABSBAAADgAAAAAAAAAAAAAAAAAuAgAAZHJzL2Uyb0Rv&#10;Yy54bWxQSwECLQAUAAYACAAAACEAKVtSw94AAAAJAQAADwAAAAAAAAAAAAAAAACABAAAZHJzL2Rv&#10;d25yZXYueG1sUEsFBgAAAAAEAAQA8wAAAIsFAAAAAA==&#10;">
                <v:textbox>
                  <w:txbxContent>
                    <w:p w:rsidR="0082089F" w:rsidRPr="00F24C50" w:rsidRDefault="0082089F" w:rsidP="0082089F">
                      <w:pPr>
                        <w:jc w:val="center"/>
                        <w:rPr>
                          <w:b/>
                          <w:sz w:val="40"/>
                          <w:szCs w:val="40"/>
                        </w:rPr>
                      </w:pPr>
                      <w:r>
                        <w:rPr>
                          <w:b/>
                          <w:sz w:val="40"/>
                          <w:szCs w:val="40"/>
                        </w:rPr>
                        <w:t>5</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32992" behindDoc="0" locked="0" layoutInCell="1" allowOverlap="1">
                <wp:simplePos x="0" y="0"/>
                <wp:positionH relativeFrom="column">
                  <wp:posOffset>1943100</wp:posOffset>
                </wp:positionH>
                <wp:positionV relativeFrom="paragraph">
                  <wp:posOffset>96520</wp:posOffset>
                </wp:positionV>
                <wp:extent cx="457200" cy="457200"/>
                <wp:effectExtent l="5080" t="5080" r="13970" b="13970"/>
                <wp:wrapNone/>
                <wp:docPr id="63"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340915C" id="Rectangle 245" o:spid="_x0000_s1026" style="position:absolute;margin-left:153pt;margin-top:7.6pt;width:36pt;height:3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8O5HQIAAD4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t58VoKBx33&#10;6DOrBm5rtZjO5kmh3oeSEx/8PaUag79D9S0Ih6uW8/QNEfathpp5TVJ+8exCcgJfFZv+A9aMD7uI&#10;WaxDQ10CZBnEIffk8dQTfYhC8c/Z/A33WQrFoaOdXoDy6bKnEN9p7EQyKklMPoPD/i7EIfUpJZNH&#10;a+q1sTY7tN2sLIk98His85f5c43nadaJvpJX8+k8Iz+LhXOIcf7+BtGZyHNuTVfJy1MSlEm1t65m&#10;mlBGMHawuTrrjjIm5YYObLB+ZBUJhyHmpWOjRfohRc8DXMnwfQekpbDvHXfiajKbpYnPTlZOCjqP&#10;bM4j4BRDVTJKMZirOGzJzpPZtvzSJNfu8Ia715isbOrswOpIloc09+a4UGkLzv2c9Wvtlz8BAAD/&#10;/wMAUEsDBBQABgAIAAAAIQCWSEZL3gAAAAkBAAAPAAAAZHJzL2Rvd25yZXYueG1sTI/BTsMwEETv&#10;SPyDtUjcqE0i2hDiVAhUJI5teuG2iZckENtR7LSBr2c5wXFnRrNviu1iB3GiKfTeabhdKRDkGm96&#10;12o4VrubDESI6AwO3pGGLwqwLS8vCsyNP7s9nQ6xFVziQo4auhjHXMrQdGQxrPxIjr13P1mMfE6t&#10;NBOeudwOMlFqLS32jj90ONJTR83nYbYa6j454ve+elH2fpfG16X6mN+etb6+Wh4fQERa4l8YfvEZ&#10;HUpmqv3sTBCDhlSteUtk4y4BwYF0k7FQa8g2CciykP8XlD8AAAD//wMAUEsBAi0AFAAGAAgAAAAh&#10;ALaDOJL+AAAA4QEAABMAAAAAAAAAAAAAAAAAAAAAAFtDb250ZW50X1R5cGVzXS54bWxQSwECLQAU&#10;AAYACAAAACEAOP0h/9YAAACUAQAACwAAAAAAAAAAAAAAAAAvAQAAX3JlbHMvLnJlbHNQSwECLQAU&#10;AAYACAAAACEA0vPDuR0CAAA+BAAADgAAAAAAAAAAAAAAAAAuAgAAZHJzL2Uyb0RvYy54bWxQSwEC&#10;LQAUAAYACAAAACEAlkhGS9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1968" behindDoc="0" locked="0" layoutInCell="1" allowOverlap="1">
                <wp:simplePos x="0" y="0"/>
                <wp:positionH relativeFrom="column">
                  <wp:posOffset>2400300</wp:posOffset>
                </wp:positionH>
                <wp:positionV relativeFrom="paragraph">
                  <wp:posOffset>96520</wp:posOffset>
                </wp:positionV>
                <wp:extent cx="457200" cy="457200"/>
                <wp:effectExtent l="5080" t="5080" r="13970" b="13970"/>
                <wp:wrapNone/>
                <wp:docPr id="62" name="Rect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D83A9C0" id="Rectangle 244" o:spid="_x0000_s1026" style="position:absolute;margin-left:189pt;margin-top:7.6pt;width:36pt;height:3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YXHQIAAD4EAAAOAAAAZHJzL2Uyb0RvYy54bWysU1FvEzEMfkfiP0R5p9dW7dhOvU5TRxHS&#10;YBODH+Dmcr2IXByctNfx63FyXemAJ8Q9RPbZ+fL5s724PnRW7DUFg66Sk9FYCu0U1sZtK/n1y/rN&#10;pRQhgqvBotOVfNJBXi9fv1r0vtRTbNHWmgSDuFD2vpJtjL4siqBa3UEYodeOgw1SB5Fd2hY1Qc/o&#10;nS2m4/FF0SPVnlDpEPjv7RCUy4zfNFrF+6YJOgpbSeYW80n53KSzWC6g3BL41qgjDfgHFh0Yx4+e&#10;oG4hgtiR+QOqM4owYBNHCrsCm8YonWvgaibj36p5bMHrXAuLE/xJpvD/YNWn/QMJU1fyYiqFg457&#10;9JlVA7e1Wkxns6RQ70PJiY/+gVKNwd+h+haEw1XLefqGCPtWQ828Jim/eHEhOYGvik3/EWvGh13E&#10;LNahoS4BsgzikHvydOqJPkSh+Ods/pb7LIXi0NFOL0D5fNlTiO81diIZlSQmn8FhfxfikPqcksmj&#10;NfXaWJsd2m5WlsQeeDzW+cv8ucbzNOtEX8mr+XSekV/EwjnEOH9/g+hM5Dm3pqvk5SkJyqTaO1cz&#10;TSgjGDvYXJ11RxmTckMHNlg/sYqEwxDz0rHRIv2QoucBrmT4vgPSUtgPjjtxNZnN0sRnJysnBZ1H&#10;NucRcIqhKhmlGMxVHLZk58lsW35pkmt3eMPda0xWNnV2YHUky0Oae3NcqLQF537O+rX2y58AAAD/&#10;/wMAUEsDBBQABgAIAAAAIQA707ny3gAAAAkBAAAPAAAAZHJzL2Rvd25yZXYueG1sTI/BTsMwEETv&#10;SPyDtUjcqE1KaQhxKgQqEsc2vXBz4iUJxOsodtrA17OcynFnRrNv8s3senHEMXSeNNwuFAik2tuO&#10;Gg2HcnuTggjRkDW9J9TwjQE2xeVFbjLrT7TD4z42gksoZEZDG+OQSRnqFp0JCz8gsffhR2cin2Mj&#10;7WhOXO56mSh1L53piD+0ZsDnFuuv/eQ0VF1yMD+78lW5h+0yvs3l5/T+ovX11fz0CCLiHM9h+MNn&#10;dCiYqfIT2SB6Dct1ylsiG6sEBAfuVoqFSkO6TkAWufy/oPgFAAD//wMAUEsBAi0AFAAGAAgAAAAh&#10;ALaDOJL+AAAA4QEAABMAAAAAAAAAAAAAAAAAAAAAAFtDb250ZW50X1R5cGVzXS54bWxQSwECLQAU&#10;AAYACAAAACEAOP0h/9YAAACUAQAACwAAAAAAAAAAAAAAAAAvAQAAX3JlbHMvLnJlbHNQSwECLQAU&#10;AAYACAAAACEAS/9WFx0CAAA+BAAADgAAAAAAAAAAAAAAAAAuAgAAZHJzL2Uyb0RvYy54bWxQSwEC&#10;LQAUAAYACAAAACEAO9O58t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0944" behindDoc="0" locked="0" layoutInCell="1" allowOverlap="1">
                <wp:simplePos x="0" y="0"/>
                <wp:positionH relativeFrom="column">
                  <wp:posOffset>2857500</wp:posOffset>
                </wp:positionH>
                <wp:positionV relativeFrom="paragraph">
                  <wp:posOffset>96520</wp:posOffset>
                </wp:positionV>
                <wp:extent cx="457200" cy="457200"/>
                <wp:effectExtent l="5080" t="5080" r="13970" b="13970"/>
                <wp:wrapNone/>
                <wp:docPr id="61"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3B49C5" id="Rectangle 243" o:spid="_x0000_s1026" style="position:absolute;margin-left:225pt;margin-top:7.6pt;width:36pt;height:3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J6HQIAAD4EAAAOAAAAZHJzL2Uyb0RvYy54bWysU1Fv0zAQfkfiP1h+p2lKO7ao6TR1FCEN&#10;mBj8ANdxEgvbZ85u0/HrOTtd6YAnRB6su9z583ff3S2vD9awvcKgwdW8nEw5U05Co11X869fNq8u&#10;OQtRuEYYcKrmjyrw69XLF8vBV2oGPZhGISMQF6rB17yP0VdFEWSvrAgT8MpRsAW0IpKLXdGgGAjd&#10;mmI2nV4UA2DjEaQKgf7ejkG+yvhtq2T81LZBRWZqTtxiPjGf23QWq6WoOhS+1/JIQ/wDCyu0o0dP&#10;ULciCrZD/QeU1RIhQBsnEmwBbaulyjVQNeX0t2oeeuFVroXECf4kU/h/sPLj/h6Zbmp+UXLmhKUe&#10;fSbVhOuMYrP566TQ4ENFiQ/+HlONwd+B/BaYg3VPeeoGEYZeiYZ4lSm/eHYhOYGusu3wARrCF7sI&#10;WaxDizYBkgzskHvyeOqJOkQm6ed88Yb6zJmk0NFOL4jq6bLHEN8psCwZNUcin8HF/i7EMfUpJZMH&#10;o5uNNiY72G3XBtle0Hhs8pf5U43nacaxoeZXi9kiIz+LhXOIaf7+BmF1pDk32tb88pQkqqTaW9cQ&#10;TVFFoc1oU3XGHWVMyo0d2ELzSCoijENMS0dGD/iDs4EGuObh+06g4sy8d9SJq3I+TxOfnawcZ3ge&#10;2Z5HhJMEVfPI2Wiu47glO4+66+mlMtfu4Ia61+qsbOrsyOpIloY09+a4UGkLzv2c9WvtVz8BAAD/&#10;/wMAUEsDBBQABgAIAAAAIQBPk78Z3gAAAAkBAAAPAAAAZHJzL2Rvd25yZXYueG1sTI/BTsMwEETv&#10;SPyDtUjcqIMh0IY4FQIViWObXrg58TYJxOsodtrA17OcynFnRrNv8vXsenHEMXSeNNwuEhBItbcd&#10;NRr25eZmCSJEQ9b0nlDDNwZYF5cXucmsP9EWj7vYCC6hkBkNbYxDJmWoW3QmLPyAxN7Bj85EPsdG&#10;2tGcuNz1UiXJg3SmI/7QmgFfWqy/dpPTUHVqb3625VviVpu7+D6Xn9PHq9bXV/PzE4iIczyH4Q+f&#10;0aFgpspPZIPoNdynCW+JbKQKBAdSpVioNCwfFcgil/8XFL8AAAD//wMAUEsBAi0AFAAGAAgAAAAh&#10;ALaDOJL+AAAA4QEAABMAAAAAAAAAAAAAAAAAAAAAAFtDb250ZW50X1R5cGVzXS54bWxQSwECLQAU&#10;AAYACAAAACEAOP0h/9YAAACUAQAACwAAAAAAAAAAAAAAAAAvAQAAX3JlbHMvLnJlbHNQSwECLQAU&#10;AAYACAAAACEASfjyeh0CAAA+BAAADgAAAAAAAAAAAAAAAAAuAgAAZHJzL2Uyb0RvYy54bWxQSwEC&#10;LQAUAAYACAAAACEAT5O/Gd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9920" behindDoc="0" locked="0" layoutInCell="1" allowOverlap="1">
                <wp:simplePos x="0" y="0"/>
                <wp:positionH relativeFrom="column">
                  <wp:posOffset>3314700</wp:posOffset>
                </wp:positionH>
                <wp:positionV relativeFrom="paragraph">
                  <wp:posOffset>96520</wp:posOffset>
                </wp:positionV>
                <wp:extent cx="457200" cy="457200"/>
                <wp:effectExtent l="5080" t="5080" r="13970" b="13970"/>
                <wp:wrapNone/>
                <wp:docPr id="60"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E005DC5" id="Rectangle 242" o:spid="_x0000_s1026" style="position:absolute;margin-left:261pt;margin-top:7.6pt;width:36pt;height:3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y8lHQIAAD4EAAAOAAAAZHJzL2Uyb0RvYy54bWysU21v0zAQ/o7Ef7D8nSat2rFFTaepYwhp&#10;sInBD7g6TmLhN85u0/LrOTtd6YBPiFay7nLnx889d7e83hvNdhKDcrbm00nJmbTCNcp2Nf/65e7N&#10;JWchgm1AOytrfpCBX69ev1oOvpIz1zvdSGQEYkM1+Jr3MfqqKILopYEwcV5aCrYODURysSsahIHQ&#10;jS5mZXlRDA4bj07IEOjr7Rjkq4zftlLEh7YNMjJdc+IW84n53KSzWC2h6hB8r8SRBvwDCwPK0qMn&#10;qFuIwLao/oAySqALro0T4Uzh2lYJmWugaqblb9U89eBlroXECf4kU/h/sOLT7hGZamp+QfJYMNSj&#10;z6Qa2E5LNpvPkkKDDxUlPvlHTDUGf+/Et8CsW/eUJ28Q3dBLaIjXNOUXLy4kJ9BVthk+uobwYRtd&#10;FmvfokmAJAPb554cTj2R+8gEfZwv3lKfORMUOtrpBaieL3sM8b10hiWj5kjkMzjs7kMcU59TMnmn&#10;VXOntM4Odpu1RrYDGo91mf6ZP9V4nqYtG2p+tZgtMvKLWDiHKPPvbxBGRZpzrUzNL09JUCXV3tmG&#10;aEIVQenRpuq0PcqYlBs7sHHNgVRENw4xLR0ZvcMfnA00wDUP37eAkjP9wVInrqbzeZr47GTlOMPz&#10;yOY8AlYQVM0jZ6O5juOWbD2qrqeXprl2626oe63KyqbOjqyOZGlIc2+OC5W24NzPWb/WfvUTAAD/&#10;/wMAUEsDBBQABgAIAAAAIQAG0w3O3gAAAAkBAAAPAAAAZHJzL2Rvd25yZXYueG1sTI9BS8QwEIXv&#10;gv8hjODNTQ1Wd2vTRUSFBUFcC16zydgWm0lp0m311zue9DjvPd58r9wuvhdHHGMXSMPlKgOBZIPr&#10;qNFQvz1erEHEZMiZPhBq+MII2+r0pDSFCzO94nGfGsElFAujoU1pKKSMtkVv4ioMSOx9hNGbxOfY&#10;SDeamct9L1WWXUtvOuIPrRnwvkX7uZ+8BruZdnNDuxfzXcf86X16sM95rfX52XJ3CyLhkv7C8IvP&#10;6FAx0yFM5KLoNeRK8ZbERq5AcCDfXLFw0LC+USCrUv5fUP0AAAD//wMAUEsBAi0AFAAGAAgAAAAh&#10;ALaDOJL+AAAA4QEAABMAAAAAAAAAAAAAAAAAAAAAAFtDb250ZW50X1R5cGVzXS54bWxQSwECLQAU&#10;AAYACAAAACEAOP0h/9YAAACUAQAACwAAAAAAAAAAAAAAAAAvAQAAX3JlbHMvLnJlbHNQSwECLQAU&#10;AAYACAAAACEACosvJR0CAAA+BAAADgAAAAAAAAAAAAAAAAAuAgAAZHJzL2Uyb0RvYy54bWxQSwEC&#10;LQAUAAYACAAAACEABtMNzt4AAAAJAQAADwAAAAAAAAAAAAAAAAB3BAAAZHJzL2Rvd25yZXYueG1s&#10;UEsFBgAAAAAEAAQA8wAAAIIFA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8896" behindDoc="0" locked="0" layoutInCell="1" allowOverlap="1">
                <wp:simplePos x="0" y="0"/>
                <wp:positionH relativeFrom="column">
                  <wp:posOffset>3771900</wp:posOffset>
                </wp:positionH>
                <wp:positionV relativeFrom="paragraph">
                  <wp:posOffset>96520</wp:posOffset>
                </wp:positionV>
                <wp:extent cx="457200" cy="457200"/>
                <wp:effectExtent l="5080" t="5080" r="13970" b="13970"/>
                <wp:wrapNone/>
                <wp:docPr id="59"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A2CBA3" id="Rectangle 241" o:spid="_x0000_s1026" style="position:absolute;margin-left:297pt;margin-top:7.6pt;width:36pt;height:3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sx3HAIAAD4EAAAOAAAAZHJzL2Uyb0RvYy54bWysU1GP0zAMfkfiP0R5Z92mDW7VutNpxxDS&#10;AScOfoCXpm1EGgcnWzd+PW66jR3whOhDZNfOl8+f7eXtobVirykYdIWcjMZSaKewNK4u5Ncvm1c3&#10;UoQIrgSLThfyqIO8Xb18sex8rqfYoC01CQZxIe98IZsYfZ5lQTW6hTBCrx0HK6QWIrtUZyVBx+it&#10;zabj8eusQyo9odIh8N/7IShXCb+qtIqfqiroKGwhmVtMJ6Vz25/Zagl5TeAbo0404B9YtGAcP3qB&#10;uocIYkfmD6jWKMKAVRwpbDOsKqN0qoGrmYx/q+apAa9TLSxO8BeZwv+DVR/3jyRMWcj5QgoHLffo&#10;M6sGrrZaTGeTXqHOh5wTn/wj9TUG/4DqWxAO1w3n6Tsi7BoNJfNK+dmzC70T+KrYdh+wZHzYRUxi&#10;HSpqe0CWQRxST46XnuhDFIp/zuZvuM9SKA6dbGaUQX6+7CnEdxpb0RuFJCafwGH/EOKQek5J5NGa&#10;cmOsTQ7V27UlsQcej036+noZPVynWSe6Qi7m03lCfhYL1xDj9P0NojWR59yatpA3lyTIe9XeupLf&#10;hDyCsYPN71vHNM7KDR3YYnlkFQmHIealY6NB+iFFxwNcyPB9B6SlsO8dd2Ixmc36iU9OUk4Kuo5s&#10;ryPgFEMVMkoxmOs4bMnOk6kbfmmSand4x92rTFK25zewOpHlIU3qnRaq34JrP2X9WvvVTwAAAP//&#10;AwBQSwMEFAAGAAgAAAAhAHM47OreAAAACQEAAA8AAABkcnMvZG93bnJldi54bWxMj0FPg0AQhe8m&#10;/ofNmHizi2ixRZbGaGrisaUXbwOMgLKzhF1a9Nc7nupx3nt5871sM9teHWn0nWMDt4sIFHHl6o4b&#10;A4die7MC5QNyjb1jMvBNHjb55UWGae1OvKPjPjRKStinaKANYUi19lVLFv3CDcTifbjRYpBzbHQ9&#10;4knKba/jKEq0xY7lQ4sDPbdUfe0na6Ds4gP+7IrXyK63d+FtLj6n9xdjrq/mp0dQgeZwDsMfvqBD&#10;Lkylm7j2qjewXN/LliDGMgYlgSRJRCgNrB5i0Hmm/y/IfwEAAP//AwBQSwECLQAUAAYACAAAACEA&#10;toM4kv4AAADhAQAAEwAAAAAAAAAAAAAAAAAAAAAAW0NvbnRlbnRfVHlwZXNdLnhtbFBLAQItABQA&#10;BgAIAAAAIQA4/SH/1gAAAJQBAAALAAAAAAAAAAAAAAAAAC8BAABfcmVscy8ucmVsc1BLAQItABQA&#10;BgAIAAAAIQCP6sx3HAIAAD4EAAAOAAAAAAAAAAAAAAAAAC4CAABkcnMvZTJvRG9jLnhtbFBLAQIt&#10;ABQABgAIAAAAIQBzOOzq3gAAAAkBAAAPAAAAAAAAAAAAAAAAAHYEAABkcnMvZG93bnJldi54bWxQ&#10;SwUGAAAAAAQABADzAAAAgQ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7872" behindDoc="0" locked="0" layoutInCell="1" allowOverlap="1">
                <wp:simplePos x="0" y="0"/>
                <wp:positionH relativeFrom="column">
                  <wp:posOffset>4229100</wp:posOffset>
                </wp:positionH>
                <wp:positionV relativeFrom="paragraph">
                  <wp:posOffset>96520</wp:posOffset>
                </wp:positionV>
                <wp:extent cx="457200" cy="457200"/>
                <wp:effectExtent l="5080" t="5080" r="13970" b="13970"/>
                <wp:wrapNone/>
                <wp:docPr id="58"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8F9CFB6" id="Rectangle 240" o:spid="_x0000_s1026" style="position:absolute;margin-left:333pt;margin-top:7.6pt;width:36pt;height:3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tzPdAIAAP0EAAAOAAAAZHJzL2Uyb0RvYy54bWysVFFv2jAQfp+0/2D5HZKw0ELUUKEEpknd&#10;Vq3bDzC2Q6w5tmcbQlftv+/sAKXryzQNpOScO5+/7+4739weOon23DqhVYmzcYoRV1QzobYl/vZ1&#10;PZph5DxRjEiteIkfucO3i7dvbnpT8IlutWTcIkiiXNGbErfemyJJHG15R9xYG67A2WjbEQ9Lu02Y&#10;JT1k72QySdOrpNeWGaspdw6+1oMTL2L+puHUf24axz2SJQZsPj5tfG7CM1nckGJriWkFPcIg/4Ci&#10;I0LBoedUNfEE7ax4laoT1GqnGz+mukt00wjKIwdgk6V/sHloieGRCxTHmXOZ3P9LSz/t7y0SrMRT&#10;6JQiHfToC1SNqK3kaJLHCvXGFRD4YO5t4OjMnabfHVK6aiGOL63VfcsJA1xZqGjyYkNYONiKNv1H&#10;zSA/2Xkdi3VobBcSQhnQIfbk8dwTfvCIwsd8eg19xoiC62iHE0hx2mys8++57lAwSmwBfExO9nfO&#10;D6GnkHCW0mshZWy7VKgv8Xw6mcYNTkvBgjNytNtNJS3akyCc+IvMgP1lWCc8yFeKrsSzcxApQjFW&#10;isVTPBFysAG0VCE5cANsR2uQydM8na9mq1k+yidXq1Ge1vVoua7y0dU6u57W7+qqqrNfAWeWF61g&#10;jKsA9STZLP87SRyHZxDbWbQvKLlL5lUa/q+ZJy9hxIYAq9M7sosqCI0Pw+iKjWaPIAKrhxmEOwOM&#10;VtufGPUwfyV2P3bEcozkBwVCmmc5iA/5uIiNx8heejaXHqIopCqxx2gwKz8M+c5YsW3hpCz2WOkl&#10;iK8RURjPqI6ShRmLDI73QRjiy3WMer61Fr8BAAD//wMAUEsDBBQABgAIAAAAIQBFNhMJ3wAAAAkB&#10;AAAPAAAAZHJzL2Rvd25yZXYueG1sTI9BT8JAEIXvJv6HzZh4k601llq6JUjiwQMkVi/clnZoG7qz&#10;TXeA8u8dT3Kc917efC9fTq5XZxxD58nA8ywChVT5uqPGwM/3x1MKKrCl2vae0MAVAyyL+7vcZrW/&#10;0BeeS26UlFDIrIGWeci0DlWLzoaZH5DEO/jRWZZzbHQ92ouUu17HUZRoZzuSD60dcN1idSxPzsB6&#10;u9tNb9sVHjbu8z1mLu3mWhrz+DCtFqAYJ/4Pwx++oEMhTHt/ojqo3kCSJLKFxXiNQUlg/pKKsDeQ&#10;zmPQRa5vFxS/AAAA//8DAFBLAQItABQABgAIAAAAIQC2gziS/gAAAOEBAAATAAAAAAAAAAAAAAAA&#10;AAAAAABbQ29udGVudF9UeXBlc10ueG1sUEsBAi0AFAAGAAgAAAAhADj9If/WAAAAlAEAAAsAAAAA&#10;AAAAAAAAAAAALwEAAF9yZWxzLy5yZWxzUEsBAi0AFAAGAAgAAAAhAFyq3M90AgAA/QQAAA4AAAAA&#10;AAAAAAAAAAAALgIAAGRycy9lMm9Eb2MueG1sUEsBAi0AFAAGAAgAAAAhAEU2EwnfAAAACQEAAA8A&#10;AAAAAAAAAAAAAAAAzgQAAGRycy9kb3ducmV2LnhtbFBLBQYAAAAABAAEAPMAAADaBQAAAAA=&#10;" filled="f"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6848" behindDoc="0" locked="0" layoutInCell="1" allowOverlap="1">
                <wp:simplePos x="0" y="0"/>
                <wp:positionH relativeFrom="column">
                  <wp:posOffset>4686300</wp:posOffset>
                </wp:positionH>
                <wp:positionV relativeFrom="paragraph">
                  <wp:posOffset>96520</wp:posOffset>
                </wp:positionV>
                <wp:extent cx="457200" cy="457200"/>
                <wp:effectExtent l="5080" t="5080" r="13970" b="13970"/>
                <wp:wrapNone/>
                <wp:docPr id="57"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4DB8073" id="Rectangle 239" o:spid="_x0000_s1026" style="position:absolute;margin-left:369pt;margin-top:7.6pt;width:36pt;height:3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7MKHQIAAD4EAAAOAAAAZHJzL2Uyb0RvYy54bWysU1GP0zAMfkfiP0R5Z93Gxt2qdafTjiGk&#10;A04c/IAsTduIJA5Otm78epx0N3bAE6IPkV07Xz5/tpc3B2vYXmHQ4Co+GY05U05CrV1b8a9fNq+u&#10;OQtRuFoYcKriRxX4zerli2XvSzWFDkytkBGIC2XvK97F6MuiCLJTVoQReOUo2ABaEcnFtqhR9IRu&#10;TTEdj98UPWDtEaQKgf7eDUG+yvhNo2T81DRBRWYqTtxiPjGf23QWq6UoWxS+0/JEQ/wDCyu0o0fP&#10;UHciCrZD/QeU1RIhQBNHEmwBTaOlyjVQNZPxb9U8dsKrXAuJE/xZpvD/YOXH/QMyXVd8fsWZE5Z6&#10;9JlUE641ik1fL5JCvQ8lJT76B0w1Bn8P8ltgDtYd5albROg7JWriNUn5xbMLyQl0lW37D1ATvthF&#10;yGIdGrQJkGRgh9yT47kn6hCZpJ+z+RX1mTNJoZOdXhDl02WPIb5TYFkyKo5EPoOL/X2IQ+pTSiYP&#10;RtcbbUx2sN2uDbK9oPHY5C/zpxov04xjfcUX8+k8Iz+LhUuIcf7+BmF1pDk32lb8+pwkyqTaW1cT&#10;TVFGoc1gU3XGnWRMyg0d2EJ9JBURhiGmpSOjA/zBWU8DXPHwfSdQcWbeO+rEYjKbpYnPTlaOM7yM&#10;bC8jwkmCqnjkbDDXcdiSnUfddvTSJNfu4Ja61+isbOrswOpEloY09+a0UGkLLv2c9WvtVz8BAAD/&#10;/wMAUEsDBBQABgAIAAAAIQATYOA23gAAAAkBAAAPAAAAZHJzL2Rvd25yZXYueG1sTI9BT8MwDIXv&#10;SPyHyEjcWLJOsNI1nRBoSBy37sLNbbK20DhVk26FX485wc32e3r+Xr6dXS/OdgydJw3LhQJhqfam&#10;o0bDsdzdpSBCRDLYe7IavmyAbXF9lWNm/IX29nyIjeAQChlqaGMcMilD3VqHYeEHS6yd/Ogw8jo2&#10;0ox44XDXy0SpB+mwI/7Q4mCfW1t/HianoeqSI37vy1flHner+DaXH9P7i9a3N/PTBkS0c/wzwy8+&#10;o0PBTJWfyATRa1ivUu4SWbhPQLAhXSo+VDysE5BFLv83KH4AAAD//wMAUEsBAi0AFAAGAAgAAAAh&#10;ALaDOJL+AAAA4QEAABMAAAAAAAAAAAAAAAAAAAAAAFtDb250ZW50X1R5cGVzXS54bWxQSwECLQAU&#10;AAYACAAAACEAOP0h/9YAAACUAQAACwAAAAAAAAAAAAAAAAAvAQAAX3JlbHMvLnJlbHNQSwECLQAU&#10;AAYACAAAACEAjiezCh0CAAA+BAAADgAAAAAAAAAAAAAAAAAuAgAAZHJzL2Uyb0RvYy54bWxQSwEC&#10;LQAUAAYACAAAACEAE2DgNt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25824" behindDoc="0" locked="0" layoutInCell="1" allowOverlap="1">
                <wp:simplePos x="0" y="0"/>
                <wp:positionH relativeFrom="column">
                  <wp:posOffset>1485900</wp:posOffset>
                </wp:positionH>
                <wp:positionV relativeFrom="paragraph">
                  <wp:posOffset>96520</wp:posOffset>
                </wp:positionV>
                <wp:extent cx="457200" cy="457200"/>
                <wp:effectExtent l="5080" t="5080" r="13970" b="13970"/>
                <wp:wrapNone/>
                <wp:docPr id="56"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F0C034" id="Rectangle 238" o:spid="_x0000_s1026" style="position:absolute;margin-left:117pt;margin-top:7.6pt;width:36pt;height:3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yakHQIAAD4EAAAOAAAAZHJzL2Uyb0RvYy54bWysU1GP0zAMfkfiP0R5Z93GduyqdafTjiGk&#10;A04c/IAsTduIJA5Otm78epx0N3bAE6IPkV07Xz5/tpc3B2vYXmHQ4Co+GY05U05CrV1b8a9fNq8W&#10;nIUoXC0MOFXxowr8ZvXyxbL3pZpCB6ZWyAjEhbL3Fe9i9GVRBNkpK8IIvHIUbACtiORiW9QoekK3&#10;ppiOx1dFD1h7BKlCoL93Q5CvMn7TKBk/NU1QkZmKE7eYT8znNp3FainKFoXvtDzREP/Awgrt6NEz&#10;1J2Igu1Q/wFltUQI0MSRBFtA02ipcg1UzWT8WzWPnfAq10LiBH+WKfw/WPlx/4BM1xWfX3HmhKUe&#10;fSbVhGuNYtPXi6RQ70NJiY/+AVONwd+D/BaYg3VHeeoWEfpOiZp4TVJ+8exCcgJdZdv+A9SEL3YR&#10;sliHBm0CJBnYIffkeO6JOkQm6eds/ob6zJmk0MlOL4jy6bLHEN8psCwZFUcin8HF/j7EIfUpJZMH&#10;o+uNNiY72G7XBtle0Hhs8pf5U42XacaxvuLX8+k8Iz+LhUuIcf7+BmF1pDk32lZ8cU4SZVLtrauJ&#10;piij0GawqTrjTjIm5YYObKE+kooIwxDT0pHRAf7grKcBrnj4vhOoODPvHXXiejKbpYnPTlaOM7yM&#10;bC8jwkmCqnjkbDDXcdiSnUfddvTSJNfu4Ja61+isbOrswOpEloY09+a0UGkLLv2c9WvtVz8BAAD/&#10;/wMAUEsDBBQABgAIAAAAIQCEVk3E3gAAAAkBAAAPAAAAZHJzL2Rvd25yZXYueG1sTI/BTsMwEETv&#10;SPyDtUjcqIMDpQ1xKgQqEsc2vXDbxG4SiNdR7LSBr2c5wXFnRrNv8s3senGyY+g8abhdJCAs1d50&#10;1Gg4lNubFYgQkQz2nqyGLxtgU1xe5JgZf6adPe1jI7iEQoYa2hiHTMpQt9ZhWPjBEntHPzqMfI6N&#10;NCOeudz1UiXJUjrsiD+0ONjn1taf+8lpqDp1wO9d+Zq49TaNb3P5Mb2/aH19NT89goh2jn9h+MVn&#10;dCiYqfITmSB6DSq94y2RjXsFggNpsmSh0rB6UCCLXP5fUPwAAAD//wMAUEsBAi0AFAAGAAgAAAAh&#10;ALaDOJL+AAAA4QEAABMAAAAAAAAAAAAAAAAAAAAAAFtDb250ZW50X1R5cGVzXS54bWxQSwECLQAU&#10;AAYACAAAACEAOP0h/9YAAACUAQAACwAAAAAAAAAAAAAAAAAvAQAAX3JlbHMvLnJlbHNQSwECLQAU&#10;AAYACAAAACEAFysmpB0CAAA+BAAADgAAAAAAAAAAAAAAAAAuAgAAZHJzL2Uyb0RvYy54bWxQSwEC&#10;LQAUAAYACAAAACEAhFZNxN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1792" behindDoc="0" locked="0" layoutInCell="1" allowOverlap="1">
                <wp:simplePos x="0" y="0"/>
                <wp:positionH relativeFrom="column">
                  <wp:posOffset>1028700</wp:posOffset>
                </wp:positionH>
                <wp:positionV relativeFrom="paragraph">
                  <wp:posOffset>96520</wp:posOffset>
                </wp:positionV>
                <wp:extent cx="457200" cy="457200"/>
                <wp:effectExtent l="5080" t="5080" r="13970" b="13970"/>
                <wp:wrapNone/>
                <wp:docPr id="55"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5" o:spid="_x0000_s1059" style="position:absolute;margin-left:81pt;margin-top:7.6pt;width:36pt;height:3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2pkJwIAAFEEAAAOAAAAZHJzL2Uyb0RvYy54bWysVNuO0zAQfUfiHyy/0zTdBrZR09WqSxHS&#10;AisWPsBxnMTCN8Zuk+XrGTtt6QJPiDxYHs/4eOacmaxvRq3IQYCX1lQ0n80pEYbbRpquol+/7F5d&#10;U+IDMw1T1oiKPglPbzYvX6wHV4qF7a1qBBAEMb4cXEX7EFyZZZ73QjM/s04YdLYWNAtoQpc1wAZE&#10;1ypbzOevs8FC48By4T2e3k1Oukn4bSt4+NS2XgSiKoq5hbRCWuu4Zps1Kztgrpf8mAb7hyw0kwYf&#10;PUPdscDIHuQfUFpysN62YcatzmzbSi5SDVhNPv+tmseeOZFqQXK8O9Pk/x8s/3h4ACKbihYFJYZp&#10;1OgzssZMpwTJV0VkaHC+xMBH9wCxRu/uLf/mibHbHuPELYAdesEazCuP8dmzC9HweJXUwwfbID7b&#10;B5vIGlvQERBpIGPS5OmsiRgD4Xi4LN6gzpRwdB338QVWni478OGdsJrETUUBk0/g7HDvwxR6CknJ&#10;WyWbnVQqGdDVWwXkwLA9dulL+WONl2HKkKGiq2JRJORnPn8JMU/f3yC0DNjnSuqKXp+DWBlZe2sa&#10;TJOVgUk17bE6ZY40RuYmBcJYj0mpq6uTKLVtnpBYsFNf4xziprfwg5IBe7qi/vuegaBEvTcozipf&#10;LuMQJCORSQlceupLDzMcoSoaKJm22zANzt6B7Hp8KU90GHuLgrYykR3FnrI65o99m+Q6zlgcjEs7&#10;Rf36E2x+AgAA//8DAFBLAwQUAAYACAAAACEAwTfNwd0AAAAJAQAADwAAAGRycy9kb3ducmV2Lnht&#10;bEyPQU/DMAyF70j8h8hI3FhKBmOUphMCDYnj1l24ua1pC41TNelW+PWYE9z87Kfn72Wb2fXqSGPo&#10;PFu4XiSgiCtfd9xYOBTbqzWoEJFr7D2ThS8KsMnPzzJMa3/iHR33sVESwiFFC22MQ6p1qFpyGBZ+&#10;IJbbux8dRpFjo+sRTxLuem2SZKUddiwfWhzoqaXqcz85C2VnDvi9K14Sd79dxte5+Jjenq29vJgf&#10;H0BFmuOfGX7xBR1yYSr9xHVQveiVkS5RhlsDSgxmeSOL0sL6zoDOM/2/Qf4DAAD//wMAUEsBAi0A&#10;FAAGAAgAAAAhALaDOJL+AAAA4QEAABMAAAAAAAAAAAAAAAAAAAAAAFtDb250ZW50X1R5cGVzXS54&#10;bWxQSwECLQAUAAYACAAAACEAOP0h/9YAAACUAQAACwAAAAAAAAAAAAAAAAAvAQAAX3JlbHMvLnJl&#10;bHNQSwECLQAUAAYACAAAACEAM59qZCcCAABRBAAADgAAAAAAAAAAAAAAAAAuAgAAZHJzL2Uyb0Rv&#10;Yy54bWxQSwECLQAUAAYACAAAACEAwTfNwd0AAAAJAQAADwAAAAAAAAAAAAAAAACBBAAAZHJzL2Rv&#10;d25yZXYueG1sUEsFBgAAAAAEAAQA8wAAAIsFAAAAAA==&#10;">
                <v:textbox>
                  <w:txbxContent>
                    <w:p w:rsidR="0082089F" w:rsidRPr="00F24C50" w:rsidRDefault="0082089F" w:rsidP="0082089F">
                      <w:pPr>
                        <w:jc w:val="center"/>
                        <w:rPr>
                          <w:b/>
                          <w:sz w:val="40"/>
                          <w:szCs w:val="40"/>
                        </w:rPr>
                      </w:pPr>
                      <w:r>
                        <w:rPr>
                          <w:b/>
                          <w:sz w:val="40"/>
                          <w:szCs w:val="40"/>
                        </w:rPr>
                        <w:t>6</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40160" behindDoc="0" locked="0" layoutInCell="1" allowOverlap="1">
                <wp:simplePos x="0" y="0"/>
                <wp:positionH relativeFrom="column">
                  <wp:posOffset>2400300</wp:posOffset>
                </wp:positionH>
                <wp:positionV relativeFrom="paragraph">
                  <wp:posOffset>128905</wp:posOffset>
                </wp:positionV>
                <wp:extent cx="457200" cy="457200"/>
                <wp:effectExtent l="5080" t="6985" r="13970" b="12065"/>
                <wp:wrapNone/>
                <wp:docPr id="54"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14202D5" id="Rectangle 252" o:spid="_x0000_s1026" style="position:absolute;margin-left:189pt;margin-top:10.15pt;width:36pt;height:36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XdRHAIAAD4EAAAOAAAAZHJzL2Uyb0RvYy54bWysU1GP0zAMfkfiP0R5Z92mDe6qdafTjiGk&#10;A04c/AAvTdeINA5Otm78epx0N3bAE6IPkV07Xz5/thc3h86KvaZg0FVyMhpLoZ3C2rhtJb9+Wb+6&#10;kiJEcDVYdLqSRx3kzfLli0XvSz3FFm2tSTCIC2XvK9nG6MuiCKrVHYQReu042CB1ENmlbVET9Ize&#10;2WI6Hr8ueqTaEyodAv+9G4JymfGbRqv4qWmCjsJWkrnFfFI+N+kslgsotwS+NepEA/6BRQfG8aNn&#10;qDuIIHZk/oDqjCIM2MSRwq7ApjFK5xq4msn4t2oeW/A618LiBH+WKfw/WPVx/0DC1JWcz6Rw0HGP&#10;PrNq4LZWi+l8mhTqfSg58dE/UKox+HtU34JwuGo5T98SYd9qqJnXJOUXzy4kJ/BVsek/YM34sIuY&#10;xTo01CVAlkEcck+O557oQxSKf87mb7jPUigOnez0ApRPlz2F+E5jJ5JRSWLyGRz29yEOqU8pmTxa&#10;U6+Ntdmh7WZlSeyBx2Odv8yfa7xMs070lbyeT+cZ+VksXEKM8/c3iM5EnnNrukpenZOgTKq9dTXT&#10;hDKCsYPN1Vl3kjEpN3Rgg/WRVSQchpiXjo0W6YcUPQ9wJcP3HZCWwr533InryWyWJj47WTkp6DKy&#10;uYyAUwxVySjFYK7isCU7T2bb8kuTXLvDW+5eY7KyqbMDqxNZHtLcm9NCpS249HPWr7Vf/gQAAP//&#10;AwBQSwMEFAAGAAgAAAAhALCVMKffAAAACQEAAA8AAABkcnMvZG93bnJldi54bWxMj81OwzAQhO9I&#10;vIO1SNyoTcJPm8apEKhIHNv0wm0TL0lKvI5ipw08PeYEx9kZzX6Tb2bbixONvnOs4XahQBDXznTc&#10;aDiU25slCB+QDfaOScMXedgUlxc5ZsadeUenfWhELGGfoYY2hCGT0tctWfQLNxBH78ONFkOUYyPN&#10;iOdYbnuZKPUgLXYcP7Q40HNL9ed+shqqLjng9658VXa1TcPbXB6n9xetr6/mpzWIQHP4C8MvfkSH&#10;IjJVbmLjRa8hfVzGLUFDolIQMXB3r+Kh0rBKUpBFLv8vKH4AAAD//wMAUEsBAi0AFAAGAAgAAAAh&#10;ALaDOJL+AAAA4QEAABMAAAAAAAAAAAAAAAAAAAAAAFtDb250ZW50X1R5cGVzXS54bWxQSwECLQAU&#10;AAYACAAAACEAOP0h/9YAAACUAQAACwAAAAAAAAAAAAAAAAAvAQAAX3JlbHMvLnJlbHNQSwECLQAU&#10;AAYACAAAACEAxR13URwCAAA+BAAADgAAAAAAAAAAAAAAAAAuAgAAZHJzL2Uyb0RvYy54bWxQSwEC&#10;LQAUAAYACAAAACEAsJUwp98AAAAJAQAADwAAAAAAAAAAAAAAAAB2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9136" behindDoc="0" locked="0" layoutInCell="1" allowOverlap="1">
                <wp:simplePos x="0" y="0"/>
                <wp:positionH relativeFrom="column">
                  <wp:posOffset>2857500</wp:posOffset>
                </wp:positionH>
                <wp:positionV relativeFrom="paragraph">
                  <wp:posOffset>128905</wp:posOffset>
                </wp:positionV>
                <wp:extent cx="457200" cy="457200"/>
                <wp:effectExtent l="5080" t="6985" r="13970" b="12065"/>
                <wp:wrapNone/>
                <wp:docPr id="53" name="Rect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877EA3" id="Rectangle 251" o:spid="_x0000_s1026" style="position:absolute;margin-left:225pt;margin-top:10.15pt;width:36pt;height:3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TrHAIAAD4EAAAOAAAAZHJzL2Uyb0RvYy54bWysU1GP0zAMfkfiP0R5Z93GBnfVutNpxxDS&#10;AScOfoCXpm1EGgcnWzd+/bnpNnbAE6IPkV07Xz5/thc3+9aKnaZg0BVyMhpLoZ3C0ri6kN++rl9d&#10;SREiuBIsOl3Igw7yZvnyxaLzuZ5ig7bUJBjEhbzzhWxi9HmWBdXoFsIIvXYcrJBaiOxSnZUEHaO3&#10;NpuOx2+yDqn0hEqHwH/vhqBcJvyq0ip+rqqgo7CFZG4xnZTOTX9mywXkNYFvjDrSgH9g0YJx/OgZ&#10;6g4iiC2ZP6BaowgDVnGksM2wqozSqQauZjL+rZrHBrxOtbA4wZ9lCv8PVn3aPZAwZSHnr6Vw0HKP&#10;vrBq4GqrxXQ+6RXqfMg58dE/UF9j8PeovgfhcNVwnr4lwq7RUDKvlJ89u9A7ga+KTfcRS8aHbcQk&#10;1r6itgdkGcQ+9eRw7oneR6H452z+lvssheLQ0WZGGeSny55CfK+xFb1RSGLyCRx29yEOqaeURB6t&#10;KdfG2uRQvVlZEjvg8Vinr6+X0cNlmnWiK+T1fDpPyM9i4RJinL6/QbQm8pxb0xby6pwEea/aO1fy&#10;m5BHMHaw+X3rmMZJuaEDGywPrCLhMMS8dGw0SD+l6HiACxl+bIG0FPaD405cT2azfuKTk5STgi4j&#10;m8sIOMVQhYxSDOYqDluy9WTqhl+apNod3nL3KpOU7fkNrI5keUiTeseF6rfg0k9Zv9Z++QQAAP//&#10;AwBQSwMEFAAGAAgAAAAhAMTVNkzeAAAACQEAAA8AAABkcnMvZG93bnJldi54bWxMj8FOwzAQRO9I&#10;/IO1SNyojUMRTbOpEKhIHNv0ws1JTJISr6PYaQNfz3Kix9kZzb7JNrPrxcmOofOEcL9QICxVvu6o&#10;QTgU27snECEaqk3vySJ82wCb/PoqM2ntz7Szp31sBJdQSA1CG+OQShmq1joTFn6wxN6nH52JLMdG&#10;1qM5c7nrpVbqUTrTEX9ozWBfWlt97SeHUHb6YH52xZtyq20S3+fiOH28It7ezM9rENHO8T8Mf/iM&#10;DjkzlX6iOoge4WGpeEtE0CoBwYGl1nwoEVY6AZln8nJB/gsAAP//AwBQSwECLQAUAAYACAAAACEA&#10;toM4kv4AAADhAQAAEwAAAAAAAAAAAAAAAAAAAAAAW0NvbnRlbnRfVHlwZXNdLnhtbFBLAQItABQA&#10;BgAIAAAAIQA4/SH/1gAAAJQBAAALAAAAAAAAAAAAAAAAAC8BAABfcmVscy8ucmVsc1BLAQItABQA&#10;BgAIAAAAIQBgIhTrHAIAAD4EAAAOAAAAAAAAAAAAAAAAAC4CAABkcnMvZTJvRG9jLnhtbFBLAQIt&#10;ABQABgAIAAAAIQDE1TZM3gAAAAkBAAAPAAAAAAAAAAAAAAAAAHYEAABkcnMvZG93bnJldi54bWxQ&#10;SwUGAAAAAAQABADzAAAAgQ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8112" behindDoc="0" locked="0" layoutInCell="1" allowOverlap="1">
                <wp:simplePos x="0" y="0"/>
                <wp:positionH relativeFrom="column">
                  <wp:posOffset>3314700</wp:posOffset>
                </wp:positionH>
                <wp:positionV relativeFrom="paragraph">
                  <wp:posOffset>128905</wp:posOffset>
                </wp:positionV>
                <wp:extent cx="457200" cy="457200"/>
                <wp:effectExtent l="5080" t="6985" r="13970" b="12065"/>
                <wp:wrapNone/>
                <wp:docPr id="52" name="Rectangle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EEBD1F" id="Rectangle 250" o:spid="_x0000_s1026" style="position:absolute;margin-left:261pt;margin-top:10.15pt;width:36pt;height:3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oFFGwIAAD4EAAAOAAAAZHJzL2Uyb0RvYy54bWysU8Fu2zAMvQ/YPwi6L06CZGuNOEWRLsOA&#10;bi3W9QMUWbaFSaJGKXGyrx8lp2m67jTMB4E0qafHR3JxtbeG7RQGDa7ik9GYM+Uk1Nq1FX/8vn53&#10;wVmIwtXCgFMVP6jAr5Zv3yx6X6opdGBqhYxAXCh7X/EuRl8WRZCdsiKMwCtHwQbQikgutkWNoid0&#10;a4rpePy+6AFrjyBVCPT3ZgjyZcZvGiXjXdMEFZmpOHGL+cR8btJZLBeibFH4TssjDfEPLKzQjh49&#10;Qd2IKNgW9SsoqyVCgCaOJNgCmkZLlWugaibjP6p56IRXuRYSJ/iTTOH/wcqvu3tkuq74fMqZE5Z6&#10;9I1UE641ik3nWaHeh5ISH/w9phqDvwX5IzAHq47y1DUi9J0SNfGaJEWLFxeSE+gq2/RfoCZ8sY2Q&#10;xdo3aBMgycD2uSeHU0/UPjJJP2fzD9RnziSFjnZ6QZRPlz2G+EmBZcmoOBL5DC52tyEOqU8pmTwY&#10;Xa+1MdnBdrMyyHaCxmOdv8yfajxPM471Fb+cT+cZ+UUsnEOM8/c3CKsjzbnRtuIXpyRRJtU+ujpP&#10;YRTaDDZVZ9xRxqRcmuZQbqA+kIoIwxDT0pHRAf7irKcBrnj4uRWoODOfHXXicjKbpYnPTlaOMzyP&#10;bM4jwkmCqnjkbDBXcdiSrUfddvTSJNfu4Jq61+is7DOrI1ka0tyb40KlLTj3c9bz2i9/AwAA//8D&#10;AFBLAwQUAAYACAAAACEAQOx3E94AAAAJAQAADwAAAGRycy9kb3ducmV2LnhtbEyPwU7DMBBE70j8&#10;g7VI3KiDQxEJcSoEKhLHNr1w28RLEojXUey0ga/HnOhxdkazb4rNYgdxpMn3jjXcrhIQxI0zPbca&#10;DtX25gGED8gGB8ek4Zs8bMrLiwJz4068o+M+tCKWsM9RQxfCmEvpm44s+pUbiaP34SaLIcqplWbC&#10;Uyy3g1RJci8t9hw/dDjSc0fN1362GupeHfBnV70mNtum4W2pPuf3F62vr5anRxCBlvAfhj/8iA5l&#10;ZKrdzMaLQcNaqbglaFBJCiIG1tldPNQaMpWCLAt5vqD8BQAA//8DAFBLAQItABQABgAIAAAAIQC2&#10;gziS/gAAAOEBAAATAAAAAAAAAAAAAAAAAAAAAABbQ29udGVudF9UeXBlc10ueG1sUEsBAi0AFAAG&#10;AAgAAAAhADj9If/WAAAAlAEAAAsAAAAAAAAAAAAAAAAALwEAAF9yZWxzLy5yZWxzUEsBAi0AFAAG&#10;AAgAAAAhAPkugUUbAgAAPgQAAA4AAAAAAAAAAAAAAAAALgIAAGRycy9lMm9Eb2MueG1sUEsBAi0A&#10;FAAGAAgAAAAhAEDsdxPeAAAACQEAAA8AAAAAAAAAAAAAAAAAdQQAAGRycy9kb3ducmV2LnhtbFBL&#10;BQYAAAAABAAEAPMAAACA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7088" behindDoc="0" locked="0" layoutInCell="1" allowOverlap="1">
                <wp:simplePos x="0" y="0"/>
                <wp:positionH relativeFrom="column">
                  <wp:posOffset>3771900</wp:posOffset>
                </wp:positionH>
                <wp:positionV relativeFrom="paragraph">
                  <wp:posOffset>128905</wp:posOffset>
                </wp:positionV>
                <wp:extent cx="457200" cy="457200"/>
                <wp:effectExtent l="5080" t="6985" r="13970" b="12065"/>
                <wp:wrapNone/>
                <wp:docPr id="30"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71BA60" id="Rectangle 249" o:spid="_x0000_s1026" style="position:absolute;margin-left:297pt;margin-top:10.15pt;width:36pt;height:3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s3EHAIAAD4EAAAOAAAAZHJzL2Uyb0RvYy54bWysU1GP0zAMfkfiP0R5Z93GBrdq3em0Ywjp&#10;gBMHPyBL0zYiiYOTrRu//px0N3bAE6IPkV07Xz5/tpfXB2vYXmHQ4Co+GY05U05CrV1b8W9fN6+u&#10;OAtRuFoYcKriRxX49erli2XvSzWFDkytkBGIC2XvK97F6MuiCLJTVoQReOUo2ABaEcnFtqhR9IRu&#10;TTEdj98UPWDtEaQKgf7eDkG+yvhNo2T83DRBRWYqTtxiPjGf23QWq6UoWxS+0/JEQ/wDCyu0o0fP&#10;ULciCrZD/QeU1RIhQBNHEmwBTaOlyjVQNZPxb9U8dMKrXAuJE/xZpvD/YOWn/T0yXVf8NcnjhKUe&#10;fSHVhGuNYtPZIinU+1BS4oO/x1Rj8HcgvwfmYN1RnrpBhL5ToiZek5RfPLuQnEBX2bb/CDXhi12E&#10;LNahQZsASQZ2yD05nnuiDpFJ+jmbv6U+cyYpdLLTC6J8uuwxxPcKLEtGxZHIZ3CxvwtxSH1KyeTB&#10;6HqjjckOttu1QbYXNB6b/GX+VONlmnGsr/hiPp1n5GexcAkxzt/fIKyONOdG24pfnZNEmVR752qi&#10;KcootBlsqs64k4xJuaEDW6iPpCLCMMS0dGR0gD8562mAKx5+7AQqzswHR51YTGazNPHZycpxhpeR&#10;7WVEOElQFY+cDeY6Dluy86jbjl6a5Nod3FD3Gp2VTZ0dWJ3I0pDm3pwWKm3BpZ+zfq396hEAAP//&#10;AwBQSwMEFAAGAAgAAAAhAPh+Zb/eAAAACQEAAA8AAABkcnMvZG93bnJldi54bWxMj0FPg0AQhe8m&#10;/ofNmHizi6BEKENjNDXx2NKLt4VdgcrOEnZp0V/veKrHN+/lzfeKzWIHcTKT7x0h3K8iEIYap3tq&#10;EQ7V9u4JhA+KtBocGYRv42FTXl8VKtfuTDtz2odWcAn5XCF0IYy5lL7pjFV+5UZD7H26yarAcmql&#10;ntSZy+0g4yhKpVU98YdOjealM83XfrYIdR8f1M+ueotstk3C+1Id549XxNub5XkNIpglXMLwh8/o&#10;UDJT7WbSXgwIj9kDbwkIcZSA4ECapnyoEbI4AVkW8v+C8hcAAP//AwBQSwECLQAUAAYACAAAACEA&#10;toM4kv4AAADhAQAAEwAAAAAAAAAAAAAAAAAAAAAAW0NvbnRlbnRfVHlwZXNdLnhtbFBLAQItABQA&#10;BgAIAAAAIQA4/SH/1gAAAJQBAAALAAAAAAAAAAAAAAAAAC8BAABfcmVscy8ucmVsc1BLAQItABQA&#10;BgAIAAAAIQC4ns3EHAIAAD4EAAAOAAAAAAAAAAAAAAAAAC4CAABkcnMvZTJvRG9jLnhtbFBLAQIt&#10;ABQABgAIAAAAIQD4fmW/3gAAAAkBAAAPAAAAAAAAAAAAAAAAAHYEAABkcnMvZG93bnJldi54bWxQ&#10;SwUGAAAAAAQABADzAAAAgQU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6064" behindDoc="0" locked="0" layoutInCell="1" allowOverlap="1">
                <wp:simplePos x="0" y="0"/>
                <wp:positionH relativeFrom="column">
                  <wp:posOffset>4229100</wp:posOffset>
                </wp:positionH>
                <wp:positionV relativeFrom="paragraph">
                  <wp:posOffset>128905</wp:posOffset>
                </wp:positionV>
                <wp:extent cx="457200" cy="457200"/>
                <wp:effectExtent l="5080" t="6985" r="13970" b="12065"/>
                <wp:wrapNone/>
                <wp:docPr id="29"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E15C90" id="Rectangle 248" o:spid="_x0000_s1026" style="position:absolute;margin-left:333pt;margin-top:10.15pt;width:36pt;height:36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qHQIAAD4EAAAOAAAAZHJzL2Uyb0RvYy54bWysU22P0zAM/o7Ef4jynbWbNrhV606nHYeQ&#10;Djhx8AO8NG0j8oaTrRu/HifdjR3wCbFJkV07Tx4/tlfXB6PZXmJQztZ8Oik5k1a4Rtmu5l+/3L26&#10;4ixEsA1oZ2XNjzLw6/XLF6vBV3LmeqcbiYxAbKgGX/M+Rl8VRRC9NBAmzktLwdahgUgudkWDMBC6&#10;0cWsLF8Xg8PGoxMyBPp6Owb5OuO3rRTxU9sGGZmuOXGL+cR8btNZrFdQdQi+V+JEA/6BhQFl6dEz&#10;1C1EYDtUf0AZJdAF18aJcKZwbauEzDVQNdPyt2oee/Ay10LiBH+WKfw/WPFx/4BMNTWfLTmzYKhH&#10;n0k1sJ2WbDa/SgoNPlSU+OgfMNUY/L0T3wKzbtNTnrxBdEMvoSFe05RfPLuQnEBX2Xb44BrCh110&#10;WaxDiyYBkgzskHtyPPdEHiIT9HG+eEN95kxQ6GSnF6B6uuwxxHfSGZaMmiORz+Cwvw9xTH1KyeSd&#10;Vs2d0jo72G03GtkeaDw2Zfpn/lTjZZq2bKj5cjFbZORnsXAJUebf3yCMijTnWpmaX52ToEqqvbUN&#10;0YQqgtKjTdVpe5IxKTd2YOuaI6mIbhxiWjoyeoc/OBtogGsevu8AJWf6vaVOLKfzeZr47GTlOMPL&#10;yPYyAlYQVM0jZ6O5ieOW7DyqrqeXprl2626oe63KyqbOjqxOZGlIc29OC5W24NLPWb/Wfv0TAAD/&#10;/wMAUEsDBBQABgAIAAAAIQC65vn83wAAAAkBAAAPAAAAZHJzL2Rvd25yZXYueG1sTI9BS8QwEIXv&#10;gv8hjODNTW3Zuls7XURUWBDEteA1m8S22ExKk26rv97xpMc37/Hme+Vucb042TF0nhCuVwkIS9qb&#10;jhqE+u3xagMiREVG9Z4swpcNsKvOz0pVGD/Tqz0dYiO4hEKhENoYh0LKoFvrVFj5wRJ7H350KrIc&#10;G2lGNXO562WaJLl0qiP+0KrB3rdWfx4mh6C3035uaP+ivuuwfnqfHvTzuka8vFjubkFEu8S/MPzi&#10;MzpUzHT0E5kgeoQ8z3lLREiTDAQHbrINH44I2zQDWZXy/4LqBwAA//8DAFBLAQItABQABgAIAAAA&#10;IQC2gziS/gAAAOEBAAATAAAAAAAAAAAAAAAAAAAAAABbQ29udGVudF9UeXBlc10ueG1sUEsBAi0A&#10;FAAGAAgAAAAhADj9If/WAAAAlAEAAAsAAAAAAAAAAAAAAAAALwEAAF9yZWxzLy5yZWxzUEsBAi0A&#10;FAAGAAgAAAAhAP+OWyodAgAAPgQAAA4AAAAAAAAAAAAAAAAALgIAAGRycy9lMm9Eb2MueG1sUEsB&#10;Ai0AFAAGAAgAAAAhALrm+fzfAAAACQEAAA8AAAAAAAAAAAAAAAAAdwQAAGRycy9kb3ducmV2Lnht&#10;bFBLBQYAAAAABAAEAPMAAACDBQ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5040" behindDoc="0" locked="0" layoutInCell="1" allowOverlap="1">
                <wp:simplePos x="0" y="0"/>
                <wp:positionH relativeFrom="column">
                  <wp:posOffset>4686300</wp:posOffset>
                </wp:positionH>
                <wp:positionV relativeFrom="paragraph">
                  <wp:posOffset>128905</wp:posOffset>
                </wp:positionV>
                <wp:extent cx="457200" cy="457200"/>
                <wp:effectExtent l="5080" t="6985" r="13970" b="12065"/>
                <wp:wrapNone/>
                <wp:docPr id="28"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7F3867" id="Rectangle 247" o:spid="_x0000_s1026" style="position:absolute;margin-left:369pt;margin-top:10.15pt;width:36pt;height:3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2YHQIAAD4EAAAOAAAAZHJzL2Uyb0RvYy54bWysU1FvEzEMfkfiP0R5p9dWLdtOvU5TRxHS&#10;YBODH+Dmcr2IXByctNfx63FyXemAJ8Q9RPbZ+fL5s724PnRW7DUFg66Sk9FYCu0U1sZtK/n1y/rN&#10;pRQhgqvBotOVfNJBXi9fv1r0vtRTbNHWmgSDuFD2vpJtjL4siqBa3UEYodeOgw1SB5Fd2hY1Qc/o&#10;nS2m4/HbokeqPaHSIfDf2yEolxm/abSK900TdBS2kswt5pPyuUlnsVxAuSXwrVFHGvAPLDowjh89&#10;Qd1CBLEj8wdUZxRhwCaOFHYFNo1ROtfA1UzGv1Xz2ILXuRYWJ/iTTOH/wapP+wcSpq7klDvloOMe&#10;fWbVwG2tFtPZRVKo96HkxEf/QKnG4O9QfQvC4arlPH1DhH2roWZek5RfvLiQnMBXxab/iDXjwy5i&#10;FuvQUJcAWQZxyD15OvVEH6JQ/HM2v+A+S6E4dLTTC1A+X/YU4nuNnUhGJYnJZ3DY34U4pD6nZPJo&#10;Tb021maHtpuVJbEHHo91/jJ/rvE8zTrRV/JqPp1n5BexcA4xzt/fIDoTec6t6Sp5eUqCMqn2ztVM&#10;E8oIxg42V2fdUcak3NCBDdZPrCLhMMS8dGy0SD+k6HmAKxm+74C0FPaD405cTWazNPHZycpJQeeR&#10;zXkEnGKoSkYpBnMVhy3ZeTLbll+a5Nod3nD3GpOVTZ0dWB3J8pDm3hwXKm3BuZ+zfq398icAAAD/&#10;/wMAUEsDBBQABgAIAAAAIQCYJmlj3gAAAAkBAAAPAAAAZHJzL2Rvd25yZXYueG1sTI/BTsMwEETv&#10;SPyDtUjcqN1EgjTEqRCoSBzb9MJtEy9JIF5HsdMGvh5zosfZGc2+KbaLHcSJJt871rBeKRDEjTM9&#10;txqO1e4uA+EDssHBMWn4Jg/b8vqqwNy4M+/pdAitiCXsc9TQhTDmUvqmI4t+5Ubi6H24yWKIcmql&#10;mfAcy+0gE6XupcWe44cOR3ruqPk6zFZD3SdH/NlXr8pudml4W6rP+f1F69ub5ekRRKAl/IfhDz+i&#10;QxmZajez8WLQ8JBmcUvQkKgURAxkaxUPtYZNkoIsC3m5oPwFAAD//wMAUEsBAi0AFAAGAAgAAAAh&#10;ALaDOJL+AAAA4QEAABMAAAAAAAAAAAAAAAAAAAAAAFtDb250ZW50X1R5cGVzXS54bWxQSwECLQAU&#10;AAYACAAAACEAOP0h/9YAAACUAQAACwAAAAAAAAAAAAAAAAAvAQAAX3JlbHMvLnJlbHNQSwECLQAU&#10;AAYACAAAACEA8MqNmB0CAAA+BAAADgAAAAAAAAAAAAAAAAAuAgAAZHJzL2Uyb0RvYy54bWxQSwEC&#10;LQAUAAYACAAAACEAmCZpY9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34016" behindDoc="0" locked="0" layoutInCell="1" allowOverlap="1">
                <wp:simplePos x="0" y="0"/>
                <wp:positionH relativeFrom="column">
                  <wp:posOffset>1485900</wp:posOffset>
                </wp:positionH>
                <wp:positionV relativeFrom="paragraph">
                  <wp:posOffset>128905</wp:posOffset>
                </wp:positionV>
                <wp:extent cx="457200" cy="457200"/>
                <wp:effectExtent l="5080" t="6985" r="13970" b="12065"/>
                <wp:wrapNone/>
                <wp:docPr id="27"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E3E023" id="Rectangle 246" o:spid="_x0000_s1026" style="position:absolute;margin-left:117pt;margin-top:10.15pt;width:36pt;height:3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D+HQIAAD4EAAAOAAAAZHJzL2Uyb0RvYy54bWysU9uOEzEMfUfiH6K802mrdi+jTlerLkVI&#10;C6xY+AA3k+lEZOLgpJ0uX4+T6ZYu8ISYh8geOyfHx/bi5tBZsdcUDLpKTkZjKbRTWBu3reTXL+s3&#10;V1KECK4Gi05X8kkHebN8/WrR+1JPsUVbaxIM4kLZ+0q2MfqyKIJqdQdhhF47DjZIHUR2aVvUBD2j&#10;d7aYjscXRY9Ue0KlQ+C/d0NQLjN+02gVPzVN0FHYSjK3mE/K5yadxXIB5ZbAt0YdacA/sOjAOH70&#10;BHUHEcSOzB9QnVGEAZs4UtgV2DRG6VwDVzMZ/1bNYwte51pYnOBPMoX/B6s+7h9ImLqS00spHHTc&#10;o8+sGrit1WI6u0gK9T6UnPjoHyjVGPw9qm9BOFy1nKdvibBvNdTMa5LyixcXkhP4qtj0H7BmfNhF&#10;zGIdGuoSIMsgDrknT6ee6EMUin/O5pfcZykUh452egHK58ueQnynsRPJqCQx+QwO+/sQh9TnlEwe&#10;ranXxtrs0HazsiT2wOOxzl/mzzWep1kn+kpez6fzjPwiFs4hxvn7G0RnIs+5NV0lr05JUCbV3rqa&#10;aUIZwdjB5uqsO8qYlBs6sMH6iVUkHIaYl46NFumHFD0PcCXD9x2QlsK+d9yJ68lsliY+O1k5Keg8&#10;sjmPgFMMVckoxWCu4rAlO09m2/JLk1y7w1vuXmOysqmzA6sjWR7S3JvjQqUtOPdz1q+1X/4EAAD/&#10;/wMAUEsDBBQABgAIAAAAIQAPEMSR3gAAAAkBAAAPAAAAZHJzL2Rvd25yZXYueG1sTI9BT8MwDIXv&#10;SPyHyEjcWEKDJlaaTgg0JI5bd+HmNqYtNEnVpFvh12NOcLP9np6/V2wXN4gTTbEP3sDtSoEg3wTb&#10;+9bAsdrd3IOICb3FIXgy8EURtuXlRYG5DWe/p9MhtYJDfMzRQJfSmEsZm44cxlUYybP2HiaHidep&#10;lXbCM4e7QWZKraXD3vOHDkd66qj5PMzOQN1nR/zeVy/KbXY6vS7Vx/z2bMz11fL4ACLRkv7M8IvP&#10;6FAyUx1mb6MYDGT6jrskHpQGwQat1nyoDWwyDbIs5P8G5Q8AAAD//wMAUEsBAi0AFAAGAAgAAAAh&#10;ALaDOJL+AAAA4QEAABMAAAAAAAAAAAAAAAAAAAAAAFtDb250ZW50X1R5cGVzXS54bWxQSwECLQAU&#10;AAYACAAAACEAOP0h/9YAAACUAQAACwAAAAAAAAAAAAAAAAAvAQAAX3JlbHMvLnJlbHNQSwECLQAU&#10;AAYACAAAACEA/qFw/h0CAAA+BAAADgAAAAAAAAAAAAAAAAAuAgAAZHJzL2Uyb0RvYy54bWxQSwEC&#10;LQAUAAYACAAAACEADxDEkd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1184" behindDoc="0" locked="0" layoutInCell="1" allowOverlap="1">
                <wp:simplePos x="0" y="0"/>
                <wp:positionH relativeFrom="column">
                  <wp:posOffset>1943100</wp:posOffset>
                </wp:positionH>
                <wp:positionV relativeFrom="paragraph">
                  <wp:posOffset>128905</wp:posOffset>
                </wp:positionV>
                <wp:extent cx="457200" cy="457200"/>
                <wp:effectExtent l="5080" t="6985" r="13970" b="12065"/>
                <wp:wrapNone/>
                <wp:docPr id="26" name="Rectangle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A97B4ED" id="Rectangle 253" o:spid="_x0000_s1026" style="position:absolute;margin-left:153pt;margin-top:10.15pt;width:36pt;height:3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pLTHQIAAD4EAAAOAAAAZHJzL2Uyb0RvYy54bWysU1FvEzEMfkfiP0R5p9eWdmynXqepowhp&#10;wMTgB7i5XC8iFwcn7XX8epxcVzrgCXEPkX12vnz+bC+uD50Ve03BoKvkZDSWQjuFtXHbSn79sn51&#10;KUWI4Gqw6HQlH3WQ18uXLxa9L/UUW7S1JsEgLpS9r2Qboy+LIqhWdxBG6LXjYIPUQWSXtkVN0DN6&#10;Z4vpeHxR9Ei1J1Q6BP57OwTlMuM3jVbxU9MEHYWtJHOL+aR8btJZLBdQbgl8a9SRBvwDiw6M40dP&#10;ULcQQezI/AHVGUUYsIkjhV2BTWOUzjVwNZPxb9U8tOB1roXFCf4kU/h/sOrj/p6EqSs5vZDCQcc9&#10;+syqgdtaLabz10mh3oeSEx/8PaUag79D9S0Ih6uW8/QNEfathpp5TVJ+8exCcgJfFZv+A9aMD7uI&#10;WaxDQ10CZBnEIffk8dQTfYhC8c/Z/A33WQrFoaOdXoDy6bKnEN9p7EQyKklMPoPD/i7EIfUpJZNH&#10;a+q1sTY7tN2sLIk98His85f5c43nadaJvpJX8+k8Iz+LhXOIcf7+BtGZyHNuTVfJy1MSlEm1t65m&#10;mlBGMHawuTrrjjIm5YYObLB+ZBUJhyHmpWOjRfohRc8DXMnwfQekpbDvHXfiajKbpYnPTlZOCjqP&#10;bM4j4BRDVTJKMZirOGzJzpPZtvzSJNfu8Ia715isbOrswOpIloc09+a4UGkLzv2c9Wvtlz8BAAD/&#10;/wMAUEsDBBQABgAIAAAAIQAdDs8e3gAAAAkBAAAPAAAAZHJzL2Rvd25yZXYueG1sTI/BTsMwEETv&#10;lfgHa5G4tTaJVNqQTYVAReLYphdum9gkgXgdxU4b+HrMiR5nZzT7Jt/NthdnM/rOMcL9SoEwXDvd&#10;cYNwKvfLDQgfiDX1jg3Ct/GwK24WOWXaXfhgzsfQiFjCPiOENoQhk9LXrbHkV24wHL0PN1oKUY6N&#10;1CNdYrntZaLUWlrqOH5oaTDPram/jpNFqLrkRD+H8lXZ7T4Nb3P5Ob2/IN7dzk+PIIKZw38Y/vAj&#10;OhSRqXITay96hFSt45aAkKgURAykD5t4qBC2SQqyyOX1guIXAAD//wMAUEsBAi0AFAAGAAgAAAAh&#10;ALaDOJL+AAAA4QEAABMAAAAAAAAAAAAAAAAAAAAAAFtDb250ZW50X1R5cGVzXS54bWxQSwECLQAU&#10;AAYACAAAACEAOP0h/9YAAACUAQAACwAAAAAAAAAAAAAAAAAvAQAAX3JlbHMvLnJlbHNQSwECLQAU&#10;AAYACAAAACEAuDqS0x0CAAA+BAAADgAAAAAAAAAAAAAAAAAuAgAAZHJzL2Uyb0RvYy54bWxQSwEC&#10;LQAUAAYACAAAACEAHQ7PHt4AAAAJAQAADwAAAAAAAAAAAAAAAAB3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3840" behindDoc="0" locked="0" layoutInCell="1" allowOverlap="1">
                <wp:simplePos x="0" y="0"/>
                <wp:positionH relativeFrom="column">
                  <wp:posOffset>1028700</wp:posOffset>
                </wp:positionH>
                <wp:positionV relativeFrom="paragraph">
                  <wp:posOffset>128905</wp:posOffset>
                </wp:positionV>
                <wp:extent cx="457200" cy="457200"/>
                <wp:effectExtent l="5080" t="6985" r="13970" b="12065"/>
                <wp:wrapNone/>
                <wp:docPr id="25"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7" o:spid="_x0000_s1060" style="position:absolute;margin-left:81pt;margin-top:10.15pt;width:36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adbJQIAAFEEAAAOAAAAZHJzL2Uyb0RvYy54bWysVNuO0zAQfUfiHyy/07SlZbdR09WqSxHS&#10;AisWPmDiOImFY5ux22T5esZOW8pFPCDyYHk84+OZc2ayvhk6zQ4SvbKm4LPJlDNphK2UaQr++dPu&#10;xTVnPoCpQFsjC/4kPb/ZPH+27l0u57a1upLICMT4vHcFb0NweZZ50coO/MQ6achZW+wgkIlNViH0&#10;hN7pbD6dvsp6i5VDK6T3dHo3Ovkm4de1FOFDXXsZmC445RbSimkt45pt1pA3CK5V4pgG/EMWHShD&#10;j56h7iAA26P6DapTAq23dZgI22W2rpWQqQaqZjb9pZrHFpxMtRA53p1p8v8PVrw/PCBTVcHnS84M&#10;dKTRR2INTKMlm62uIkO98zkFProHjDV6d2/FF8+M3bYUJ28Rbd9KqCivWYzPfroQDU9XWdm/sxXh&#10;wz7YRNZQYxcBiQY2JE2ezprIITBBh4vlFenMmSDXcR9fgPx02aEPb6TtWNwUHCn5BA6Hex/G0FNI&#10;St5qVe2U1snAptxqZAeg9tilL+VPNV6GacP6gq+WRNHfIabp+xNEpwL1uVZdwa/PQZBH1l6bitKE&#10;PIDS456q0+ZIY2RuVCAM5ZCUerk4iVLa6omIRTv2Nc0hbVqL3zjrqacL7r/uASVn+q0hcVazxSIO&#10;QTISmZzhpae89IARBFXwwNm43YZxcPYOVdPSS7NEh7G3JGitEtlR7DGrY/7Ut0mu44zFwbi0U9SP&#10;P8HmOwAAAP//AwBQSwMEFAAGAAgAAAAhAEpxRJTdAAAACQEAAA8AAABkcnMvZG93bnJldi54bWxM&#10;j8FOwzAQRO9I/IO1SNyojYMqGuJUCFQkjm164baJlyQQ21HstIGvZznBcWZHs2+K7eIGcaIp9sEb&#10;uF0pEOSbYHvfGjhWu5t7EDGhtzgETwa+KMK2vLwoMLfh7Pd0OqRWcImPORroUhpzKWPTkcO4CiN5&#10;vr2HyWFiObXSTnjmcjdIrdRaOuw9f+hwpKeOms/D7AzUvT7i9756UW6zy9LrUn3Mb8/GXF8tjw8g&#10;Ei3pLwy/+IwOJTPVYfY2ioH1WvOWZECrDAQHdHbHRm1gozOQZSH/Lyh/AAAA//8DAFBLAQItABQA&#10;BgAIAAAAIQC2gziS/gAAAOEBAAATAAAAAAAAAAAAAAAAAAAAAABbQ29udGVudF9UeXBlc10ueG1s&#10;UEsBAi0AFAAGAAgAAAAhADj9If/WAAAAlAEAAAsAAAAAAAAAAAAAAAAALwEAAF9yZWxzLy5yZWxz&#10;UEsBAi0AFAAGAAgAAAAhAI+pp1slAgAAUQQAAA4AAAAAAAAAAAAAAAAALgIAAGRycy9lMm9Eb2Mu&#10;eG1sUEsBAi0AFAAGAAgAAAAhAEpxRJTdAAAACQEAAA8AAAAAAAAAAAAAAAAAfwQAAGRycy9kb3du&#10;cmV2LnhtbFBLBQYAAAAABAAEAPMAAACJBQAAAAA=&#10;">
                <v:textbox>
                  <w:txbxContent>
                    <w:p w:rsidR="0082089F" w:rsidRPr="00F24C50" w:rsidRDefault="0082089F" w:rsidP="0082089F">
                      <w:pPr>
                        <w:jc w:val="center"/>
                        <w:rPr>
                          <w:b/>
                          <w:sz w:val="40"/>
                          <w:szCs w:val="40"/>
                        </w:rPr>
                      </w:pPr>
                      <w:r>
                        <w:rPr>
                          <w:b/>
                          <w:sz w:val="40"/>
                          <w:szCs w:val="40"/>
                        </w:rPr>
                        <w:t>7</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3B526F" w:rsidP="0082089F">
      <w:pPr>
        <w:pStyle w:val="AralkYok"/>
        <w:rPr>
          <w:rFonts w:ascii="Times New Roman" w:hAnsi="Times New Roman"/>
          <w:b/>
          <w:sz w:val="24"/>
          <w:szCs w:val="24"/>
        </w:rPr>
      </w:pPr>
      <w:r w:rsidRPr="00501B36">
        <w:rPr>
          <w:rFonts w:ascii="Times New Roman" w:hAnsi="Times New Roman"/>
          <w:b/>
          <w:noProof/>
          <w:sz w:val="24"/>
          <w:szCs w:val="24"/>
          <w:lang w:eastAsia="tr-TR"/>
        </w:rPr>
        <mc:AlternateContent>
          <mc:Choice Requires="wps">
            <w:drawing>
              <wp:anchor distT="0" distB="0" distL="114300" distR="114300" simplePos="0" relativeHeight="251749376" behindDoc="0" locked="0" layoutInCell="1" allowOverlap="1">
                <wp:simplePos x="0" y="0"/>
                <wp:positionH relativeFrom="column">
                  <wp:posOffset>1943100</wp:posOffset>
                </wp:positionH>
                <wp:positionV relativeFrom="paragraph">
                  <wp:posOffset>161290</wp:posOffset>
                </wp:positionV>
                <wp:extent cx="457200" cy="457200"/>
                <wp:effectExtent l="5080" t="8890" r="13970" b="10160"/>
                <wp:wrapNone/>
                <wp:docPr id="24" name="Rectangle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F2E27C6" id="Rectangle 261" o:spid="_x0000_s1026" style="position:absolute;margin-left:153pt;margin-top:12.7pt;width:36pt;height:36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7EHAIAAD4EAAAOAAAAZHJzL2Uyb0RvYy54bWysU1GP0zAMfkfiP0R5Z92m7bir1p1OO4aQ&#10;Du7EwQ/w0rSNSOPgZOvGr8dNt7EDnhB9iOza+fL5s7243bdW7DQFg66Qk9FYCu0UlsbVhfz6Zf3m&#10;WooQwZVg0elCHnSQt8vXrxadz/UUG7SlJsEgLuSdL2QTo8+zLKhGtxBG6LXjYIXUQmSX6qwk6Bi9&#10;tdl0PL7KOqTSEyodAv+9H4JymfCrSqv4WFVBR2ELydxiOimdm/7MlgvIawLfGHWkAf/AogXj+NEz&#10;1D1EEFsyf0C1RhEGrOJIYZthVRmlUw1czWT8WzXPDXidamFxgj/LFP4frPq0eyJhykJOZ1I4aLlH&#10;n1k1cLXVYno16RXqfMg58dk/UV9j8A+ovgXhcNVwnr4jwq7RUDKvlJ+9uNA7ga+KTfcRS8aHbcQk&#10;1r6itgdkGcQ+9eRw7oneR6H452z+lvssheLQ0WZGGeSny55CfK+xFb1RSGLyCRx2DyEOqaeURB6t&#10;KdfG2uRQvVlZEjvg8Vinr6+X0cNlmnWiK+TNfDpPyC9i4RJinL6/QbQm8pxb0xby+pwEea/aO1fy&#10;m5BHMHaw+X3rmMZJuaEDGywPrCLhMMS8dGw0SD+k6HiACxm+b4G0FPaD407cTGazfuKTk5STgi4j&#10;m8sIOMVQhYxSDOYqDluy9WTqhl+apNod3nH3KpOU7fkNrI5keUiTeseF6rfg0k9Zv9Z++RMAAP//&#10;AwBQSwMEFAAGAAgAAAAhAIA3aM3gAAAACQEAAA8AAABkcnMvZG93bnJldi54bWxMj81OwzAQhO9I&#10;vIO1SNyoQ1L6k2ZTIVCROLbphZsTmyQlXkex0waenu0JjrMzmv0m2062E2cz+NYRwuMsAmGocrql&#10;GuFY7B5WIHxQpFXnyCB8Gw/b/PYmU6l2F9qb8yHUgkvIpwqhCaFPpfRVY6zyM9cbYu/TDVYFlkMt&#10;9aAuXG47GUfRQlrVEn9oVG9eGlN9HUaLULbxUf3si7fIrndJeJ+K0/jxinh/Nz1vQAQzhb8wXPEZ&#10;HXJmKt1I2osOIYkWvCUgxE9zEBxIlis+lAjr5Rxknsn/C/JfAAAA//8DAFBLAQItABQABgAIAAAA&#10;IQC2gziS/gAAAOEBAAATAAAAAAAAAAAAAAAAAAAAAABbQ29udGVudF9UeXBlc10ueG1sUEsBAi0A&#10;FAAGAAgAAAAhADj9If/WAAAAlAEAAAsAAAAAAAAAAAAAAAAALwEAAF9yZWxzLy5yZWxzUEsBAi0A&#10;FAAGAAgAAAAhANOmnsQcAgAAPgQAAA4AAAAAAAAAAAAAAAAALgIAAGRycy9lMm9Eb2MueG1sUEsB&#10;Ai0AFAAGAAgAAAAhAIA3aM3gAAAACQEAAA8AAAAAAAAAAAAAAAAAdgQAAGRycy9kb3ducmV2Lnht&#10;bFBLBQYAAAAABAAEAPMAAACDBQ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8352" behindDoc="0" locked="0" layoutInCell="1" allowOverlap="1">
                <wp:simplePos x="0" y="0"/>
                <wp:positionH relativeFrom="column">
                  <wp:posOffset>2400300</wp:posOffset>
                </wp:positionH>
                <wp:positionV relativeFrom="paragraph">
                  <wp:posOffset>161290</wp:posOffset>
                </wp:positionV>
                <wp:extent cx="457200" cy="457200"/>
                <wp:effectExtent l="5080" t="8890" r="13970" b="10160"/>
                <wp:wrapNone/>
                <wp:docPr id="23"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7F5692F" id="Rectangle 260" o:spid="_x0000_s1026" style="position:absolute;margin-left:189pt;margin-top:12.7pt;width:36pt;height:36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0hcGwIAAD4EAAAOAAAAZHJzL2Uyb0RvYy54bWysU1Fv0zAQfkfiP1h+p2lLO7ao6TR1FCEN&#10;mBj8ANdxEgvbZ85u0/Lrd3a6rgOeEHmw7nLnz999d7e43lvDdgqDBlfxyWjMmXISau3ain//tn5z&#10;yVmIwtXCgFMVP6jAr5evXy16X6opdGBqhYxAXCh7X/EuRl8WRZCdsiKMwCtHwQbQikgutkWNoid0&#10;a4rpeHxR9IC1R5AqBPp7OwT5MuM3jZLxS9MEFZmpOHGL+cR8btJZLBeibFH4TssjDfEPLKzQjh49&#10;Qd2KKNgW9R9QVkuEAE0cSbAFNI2WKtdA1UzGv1Xz0Amvci0kTvAnmcL/g5Wfd/fIdF3x6VvOnLDU&#10;o6+kmnCtUWx6kRXqfSgp8cHfY6ox+DuQPwJzsOooT90gQt8pUROvSVK0eHEhOYGusk3/CWrCF9sI&#10;Wax9gzYBkgxsn3tyOPVE7SOT9HM2f0d95kxS6GinF0T5dNljiB8UWJaMiiORz+BidxfikPqUksmD&#10;0fVaG5MdbDcrg2wnaDzW+cv8qcbzNONYX/Gr+XSekV/EwjnEOH9/g7A60pwbbSt+eUoSZVLtvavz&#10;FEahzWBTdcYdZUzKpWkO5QbqA6mIMAwxLR0ZHeAvznoa4IqHn1uBijPz0VEnriazWZr47GTlOMPz&#10;yOY8IpwkqIpHzgZzFYct2XrUbUcvTXLtDm6oe43Oyj6zOpKlIc29OS5U2oJzP2c9r/3yEQAA//8D&#10;AFBLAwQUAAYACAAAACEALayXdOAAAAAJAQAADwAAAGRycy9kb3ducmV2LnhtbEyPwU7DMBBE70j8&#10;g7VI3KhNmtI2zaZCoCJxbNMLNycxSUq8jmKnDXw9y6kcZ2c0+ybdTrYTZzP41hHC40yBMFS6qqUa&#10;4ZjvHlYgfNBU6c6RQfg2HrbZ7U2qk8pdaG/Oh1ALLiGfaIQmhD6R0peNsdrPXG+IvU83WB1YDrWs&#10;Bn3hctvJSKknaXVL/KHRvXlpTPl1GC1C0UZH/bPP35Rd7+bhfcpP48cr4v3d9LwBEcwUrmH4w2d0&#10;yJipcCNVXnQI8+WKtwSEaBGD4EC8UHwoENbLGGSWyv8Lsl8AAAD//wMAUEsBAi0AFAAGAAgAAAAh&#10;ALaDOJL+AAAA4QEAABMAAAAAAAAAAAAAAAAAAAAAAFtDb250ZW50X1R5cGVzXS54bWxQSwECLQAU&#10;AAYACAAAACEAOP0h/9YAAACUAQAACwAAAAAAAAAAAAAAAAAvAQAAX3JlbHMvLnJlbHNQSwECLQAU&#10;AAYACAAAACEAApNIXBsCAAA+BAAADgAAAAAAAAAAAAAAAAAuAgAAZHJzL2Uyb0RvYy54bWxQSwEC&#10;LQAUAAYACAAAACEALayXdOAAAAAJAQAADwAAAAAAAAAAAAAAAAB1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7328" behindDoc="0" locked="0" layoutInCell="1" allowOverlap="1">
                <wp:simplePos x="0" y="0"/>
                <wp:positionH relativeFrom="column">
                  <wp:posOffset>2857500</wp:posOffset>
                </wp:positionH>
                <wp:positionV relativeFrom="paragraph">
                  <wp:posOffset>161290</wp:posOffset>
                </wp:positionV>
                <wp:extent cx="457200" cy="457200"/>
                <wp:effectExtent l="5080" t="8890" r="13970" b="10160"/>
                <wp:wrapNone/>
                <wp:docPr id="22" name="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911295" id="Rectangle 259" o:spid="_x0000_s1026" style="position:absolute;margin-left:225pt;margin-top:12.7pt;width:36pt;height:36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YYHQIAAD4EAAAOAAAAZHJzL2Uyb0RvYy54bWysU22P0zAM/o7Ef4jynbWrNrhV606nHYeQ&#10;Djhx8AO8NF0j8oaTrRu/HifdjR3wCbFJkV07Tx4/tpfXB6PZXmJQzjZ8Oik5k1a4Vtltw79+uXt1&#10;xVmIYFvQzsqGH2Xg16uXL5aDr2XleqdbiYxAbKgH3/A+Rl8XRRC9NBAmzktLwc6hgUgubosWYSB0&#10;o4uqLF8Xg8PWoxMyBPp6Owb5KuN3nRTxU9cFGZluOHGL+cR8btJZrJZQbxF8r8SJBvwDCwPK0qNn&#10;qFuIwHao/oAySqALrosT4Uzhuk4JmWugaqblb9U89uBlroXECf4sU/h/sOLj/gGZahteVZxZMNSj&#10;z6Qa2K2WrJovkkKDDzUlPvoHTDUGf+/Et8CsW/eUJ28Q3dBLaInXNOUXzy4kJ9BVthk+uJbwYRdd&#10;FuvQoUmAJAM75J4czz2Rh8gEfZzN31CfORMUOtnpBaifLnsM8Z10hiWj4UjkMzjs70McU59SMnmn&#10;VXuntM4ObjdrjWwPNB7rMv0zf6rxMk1bNjR8Ma/mGflZLFxClPn3NwijIs25VqbhV+ckqJNqb21L&#10;NKGOoPRoU3XanmRMyo0d2Lj2SCqiG4eYlo6M3uEPzgYa4IaH7ztAyZl+b6kTi+lsliY+O1k5zvAy&#10;srmMgBUE1fDI2Wiu47glO49q29NL01y7dTfUvU5lZVNnR1YnsjSkuTenhUpbcOnnrF9rv/oJAAD/&#10;/wMAUEsDBBQABgAIAAAAIQCUlWIX3wAAAAkBAAAPAAAAZHJzL2Rvd25yZXYueG1sTI9BS8QwEIXv&#10;gv8hjODNTS2Nut1OFxEVFgRxLXjNNtm22ExKk26rv97xpMc37/Hme8V2cb042TF0nhCuVwkIS7U3&#10;HTUI1fvT1R2IEDUZ3XuyCF82wLY8Pyt0bvxMb/a0j43gEgq5RmhjHHIpQ91ap8PKD5bYO/rR6chy&#10;bKQZ9czlrpdpktxIpzviD60e7ENr68/95BDq9bSbG9q96u8qqOeP6bF+URXi5cVyvwER7RL/wvCL&#10;z+hQMtPBT2SC6BEylfCWiJCqDAQHVJry4YCwvs1AloX8v6D8AQAA//8DAFBLAQItABQABgAIAAAA&#10;IQC2gziS/gAAAOEBAAATAAAAAAAAAAAAAAAAAAAAAABbQ29udGVudF9UeXBlc10ueG1sUEsBAi0A&#10;FAAGAAgAAAAhADj9If/WAAAAlAEAAAsAAAAAAAAAAAAAAAAALwEAAF9yZWxzLy5yZWxzUEsBAi0A&#10;FAAGAAgAAAAhAIlKFhgdAgAAPgQAAA4AAAAAAAAAAAAAAAAALgIAAGRycy9lMm9Eb2MueG1sUEsB&#10;Ai0AFAAGAAgAAAAhAJSVYhffAAAACQEAAA8AAAAAAAAAAAAAAAAAdwQAAGRycy9kb3ducmV2Lnht&#10;bFBLBQYAAAAABAAEAPMAAACDBQ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6304" behindDoc="0" locked="0" layoutInCell="1" allowOverlap="1">
                <wp:simplePos x="0" y="0"/>
                <wp:positionH relativeFrom="column">
                  <wp:posOffset>3314700</wp:posOffset>
                </wp:positionH>
                <wp:positionV relativeFrom="paragraph">
                  <wp:posOffset>161290</wp:posOffset>
                </wp:positionV>
                <wp:extent cx="457200" cy="457200"/>
                <wp:effectExtent l="5080" t="8890" r="13970" b="10160"/>
                <wp:wrapNone/>
                <wp:docPr id="21"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B8A20A9" id="Rectangle 258" o:spid="_x0000_s1026" style="position:absolute;margin-left:261pt;margin-top:12.7pt;width:36pt;height:3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CXjHAIAAD4EAAAOAAAAZHJzL2Uyb0RvYy54bWysU9uO0zAQfUfiHyy/0zRVC7tR09WqSxHS&#10;AisWPmDqOImFb4zdpuXrGTvd0gWeEHmwZjLj4zNnZpY3B6PZXmJQzta8nEw5k1a4Rtmu5l+/bF5d&#10;cRYi2Aa0s7LmRxn4zerli+XgKzlzvdONREYgNlSDr3kfo6+KIoheGggT56WlYOvQQCQXu6JBGAjd&#10;6GI2nb4uBoeNRydkCPT3bgzyVcZvWynip7YNMjJdc+IW84n53KazWC2h6hB8r8SJBvwDCwPK0qNn&#10;qDuIwHao/oAySqALro0T4Uzh2lYJmWugasrpb9U89uBlroXECf4sU/h/sOLj/gGZamo+KzmzYKhH&#10;n0k1sJ2WbLa4SgoNPlSU+OgfMNUY/L0T3wKzbt1TnrxFdEMvoSFeZcovnl1ITqCrbDt8cA3hwy66&#10;LNahRZMASQZ2yD05nnsiD5EJ+jlfvKE+cyYodLLTC1A9XfYY4jvpDEtGzZHIZ3DY34c4pj6lZPJO&#10;q2ajtM4Odtu1RrYHGo9N/jJ/qvEyTVs21Px6MVtk5GexcAkxzd/fIIyKNOdamZpfnZOgSqq9tQ3R&#10;hCqC0qNN1Wl7kjEpN3Zg65ojqYhuHGJaOjJ6hz84G2iAax6+7wAlZ/q9pU5cl/N5mvjsZOU4w8vI&#10;9jICVhBUzSNno7mO45bsPKqup5fKXLt1t9S9VmVlU2dHVieyNKS5N6eFSltw6eesX2u/+gkAAP//&#10;AwBQSwMEFAAGAAgAAAAhAN3V0MDfAAAACQEAAA8AAABkcnMvZG93bnJldi54bWxMj0FPg0AQhe8m&#10;/ofNmHiziwgqlKUxmpp4bOnF28BOAWV3Cbu06K93POnxzXt5871is5hBnGjyvbMKblcRCLKN071t&#10;FRyq7c0jCB/QahycJQVf5GFTXl4UmGt3tjs67UMruMT6HBV0IYy5lL7pyKBfuZEse0c3GQwsp1bq&#10;Cc9cbgYZR9G9NNhb/tDhSM8dNZ/72Sio+/iA37vqNTLZ9i68LdXH/P6i1PXV8rQGEWgJf2H4xWd0&#10;KJmpdrPVXgwK0jjmLUFBnCYgOJBmCR9qBdlDArIs5P8F5Q8AAAD//wMAUEsBAi0AFAAGAAgAAAAh&#10;ALaDOJL+AAAA4QEAABMAAAAAAAAAAAAAAAAAAAAAAFtDb250ZW50X1R5cGVzXS54bWxQSwECLQAU&#10;AAYACAAAACEAOP0h/9YAAACUAQAACwAAAAAAAAAAAAAAAAAvAQAAX3JlbHMvLnJlbHNQSwECLQAU&#10;AAYACAAAACEAzSwl4xwCAAA+BAAADgAAAAAAAAAAAAAAAAAuAgAAZHJzL2Uyb0RvYy54bWxQSwEC&#10;LQAUAAYACAAAACEA3dXQwN8AAAAJAQAADwAAAAAAAAAAAAAAAAB2BAAAZHJzL2Rvd25yZXYueG1s&#10;UEsFBgAAAAAEAAQA8wAAAIIFAAAAAA==&#10;"/>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5280" behindDoc="0" locked="0" layoutInCell="1" allowOverlap="1">
                <wp:simplePos x="0" y="0"/>
                <wp:positionH relativeFrom="column">
                  <wp:posOffset>3771900</wp:posOffset>
                </wp:positionH>
                <wp:positionV relativeFrom="paragraph">
                  <wp:posOffset>161290</wp:posOffset>
                </wp:positionV>
                <wp:extent cx="457200" cy="457200"/>
                <wp:effectExtent l="5080" t="8890" r="13970" b="10160"/>
                <wp:wrapNone/>
                <wp:docPr id="20"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D59AF4" id="Rectangle 257" o:spid="_x0000_s1026" style="position:absolute;margin-left:297pt;margin-top:12.7pt;width:36pt;height:3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PNRHQIAAD4EAAAOAAAAZHJzL2Uyb0RvYy54bWysU21v0zAQ/o7Ef7D8nSatWrZFTaepYwhp&#10;sInBD7g6TmLhN85u0/LrOTtd6YBPiFay7nLnx889d7e83hvNdhKDcrbm00nJmbTCNcp2Nf/65e7N&#10;JWchgm1AOytrfpCBX69ev1oOvpIz1zvdSGQEYkM1+Jr3MfqqKILopYEwcV5aCrYODURysSsahIHQ&#10;jS5mZfm2GBw2Hp2QIdDX2zHIVxm/baWID20bZGS65sQt5hPzuUlnsVpC1SH4XokjDfgHFgaUpUdP&#10;ULcQgW1R/QFllEAXXBsnwpnCta0SMtdA1UzL36p56sHLXAuJE/xJpvD/YMWn3SMy1dR8RvJYMNSj&#10;z6Qa2E5LNltcJIUGHypKfPKPmGoM/t6Jb4FZt+4pT94guqGX0BCvacovXlxITqCrbDN8dA3hwza6&#10;LNa+RZMASQa2zz05nHoi95EJ+jhfXFCfORMUOtrpBaieL3sM8b10hiWj5kjkMzjs7kMcU59TMnmn&#10;VXOntM4Odpu1RrYDGo91mf6ZP9V4nqYtG2p+tZgtMvKLWDiHKPPvbxBGRZpzrUzNL09JUCXV3tmG&#10;aEIVQenRpuq0PcqYlBs7sHHNgVRENw4xLR0ZvcMfnA00wDUP37eAkjP9wVInrqbzeZr47GTlOMPz&#10;yOY8AlYQVM0jZ6O5juOWbD2qrqeXprl2626oe63KyqbOjqyOZGlIc2+OC5W24NzPWb/WfvUTAAD/&#10;/wMAUEsDBBQABgAIAAAAIQCoPjHk4AAAAAkBAAAPAAAAZHJzL2Rvd25yZXYueG1sTI9BS8NAEIXv&#10;gv9hGcGb3ViSaNJsiogKBaFYA71ON2MSzM6G7KaJ/nrXkx7fvMeb7xXbxfTiTKPrLCu4XUUgiLWt&#10;O24UVO/PN/cgnEeusbdMCr7Iwba8vCgwr+3Mb3Q++EaEEnY5Kmi9H3IpnW7JoFvZgTh4H3Y06IMc&#10;G1mPOIdy08t1FKXSYMfhQ4sDPbakPw+TUaCzaTc3vNvjd+WSl+P0pF+TSqnrq+VhA8LT4v/C8Isf&#10;0KEMTCc7ce1EryDJ4rDFK1gnMYgQSNM0HE4KsrsYZFnI/wvKHwAAAP//AwBQSwECLQAUAAYACAAA&#10;ACEAtoM4kv4AAADhAQAAEwAAAAAAAAAAAAAAAAAAAAAAW0NvbnRlbnRfVHlwZXNdLnhtbFBLAQIt&#10;ABQABgAIAAAAIQA4/SH/1gAAAJQBAAALAAAAAAAAAAAAAAAAAC8BAABfcmVscy8ucmVsc1BLAQIt&#10;ABQABgAIAAAAIQDCaPNRHQIAAD4EAAAOAAAAAAAAAAAAAAAAAC4CAABkcnMvZTJvRG9jLnhtbFBL&#10;AQItABQABgAIAAAAIQCoPjHk4AAAAAkBAAAPAAAAAAAAAAAAAAAAAHcEAABkcnMvZG93bnJldi54&#10;bWxQSwUGAAAAAAQABADzAAAAhAU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4256" behindDoc="0" locked="0" layoutInCell="1" allowOverlap="1">
                <wp:simplePos x="0" y="0"/>
                <wp:positionH relativeFrom="column">
                  <wp:posOffset>4229100</wp:posOffset>
                </wp:positionH>
                <wp:positionV relativeFrom="paragraph">
                  <wp:posOffset>161290</wp:posOffset>
                </wp:positionV>
                <wp:extent cx="457200" cy="457200"/>
                <wp:effectExtent l="5080" t="8890" r="13970" b="10160"/>
                <wp:wrapNone/>
                <wp:docPr id="19"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0361CE1" id="Rectangle 256" o:spid="_x0000_s1026" style="position:absolute;margin-left:333pt;margin-top:12.7pt;width:36pt;height:36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3QHgIAAD4EAAAOAAAAZHJzL2Uyb0RvYy54bWysU1Fv0zAQfkfiP1h+p0mrdqxR02nqGEIa&#10;bGLwA1zHSSxsnzm7Tcev5+x0pQOeEK1k3eXOn+++7251dbCG7RUGDa7m00nJmXISGu26mn/9cvvm&#10;krMQhWuEAadq/qQCv1q/frUafKVm0INpFDICcaEafM37GH1VFEH2yoowAa8cBVtAKyK52BUNioHQ&#10;rSlmZXlRDICNR5AqBPp6Mwb5OuO3rZLxvm2DiszUnGqL+cR8btNZrFei6lD4XstjGeIfqrBCO3r0&#10;BHUjomA71H9AWS0RArRxIsEW0LZaqtwDdTMtf+vmsRde5V6InOBPNIX/Bys/7R+Q6Ya0W3LmhCWN&#10;PhNrwnVGsdniIjE0+FBR4qN/wNRj8HcgvwXmYNNTnrpGhKFXoqG6pim/eHEhOYGusu3wERrCF7sI&#10;maxDizYBEg3skDV5OmmiDpFJ+jhfvCWdOZMUOtrpBVE9X/YY4nsFliWj5kjFZ3CxvwtxTH1OycWD&#10;0c2tNiY72G03Btle0HhsyvTP9VOP52nGsaHmy8VskZFfxMI5RJl/f4OwOtKcG21rfnlKElVi7Z1r&#10;qExRRaHNaFN3xh1pTMyNCmyheSIWEcYhpqUjowf8wdlAA1zz8H0nUHFmPjhSYjmdz9PEZyczxxme&#10;R7bnEeEkQdU8cjaamzhuyc6j7np6aZp7d3BN6rU6M5uUHas6FktDmrU5LlTagnM/Z/1a+/VPAAAA&#10;//8DAFBLAwQUAAYACAAAACEAJ99eL+AAAAAJAQAADwAAAGRycy9kb3ducmV2LnhtbEyPQUvDQBCF&#10;74L/YRnBm91Ym7SNmRQRFQqCWANet7tjEszOhuymif5615Me37zHm+8Vu9l24kSDbx0jXC8SEMTa&#10;mZZrhOrt8WoDwgfFRnWOCeGLPOzK87NC5cZN/EqnQ6hFLGGfK4QmhD6X0uuGrPIL1xNH78MNVoUo&#10;h1qaQU2x3HZymSSZtKrl+KFRPd03pD8Po0XQ23E/1bx/Ud+VT5/exwf9nFaIlxfz3S2IQHP4C8Mv&#10;fkSHMjId3cjGiw4hy7K4JSAs0xWIGFjfbOLhiLBdr0CWhfy/oPwBAAD//wMAUEsBAi0AFAAGAAgA&#10;AAAhALaDOJL+AAAA4QEAABMAAAAAAAAAAAAAAAAAAAAAAFtDb250ZW50X1R5cGVzXS54bWxQSwEC&#10;LQAUAAYACAAAACEAOP0h/9YAAACUAQAACwAAAAAAAAAAAAAAAAAvAQAAX3JlbHMvLnJlbHNQSwEC&#10;LQAUAAYACAAAACEA6Xzt0B4CAAA+BAAADgAAAAAAAAAAAAAAAAAuAgAAZHJzL2Uyb0RvYy54bWxQ&#10;SwECLQAUAAYACAAAACEAJ99eL+AAAAAJAQAADwAAAAAAAAAAAAAAAAB4BAAAZHJzL2Rvd25yZXYu&#10;eG1sUEsFBgAAAAAEAAQA8wAAAIUFA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3232" behindDoc="0" locked="0" layoutInCell="1" allowOverlap="1">
                <wp:simplePos x="0" y="0"/>
                <wp:positionH relativeFrom="column">
                  <wp:posOffset>4686300</wp:posOffset>
                </wp:positionH>
                <wp:positionV relativeFrom="paragraph">
                  <wp:posOffset>161290</wp:posOffset>
                </wp:positionV>
                <wp:extent cx="457200" cy="457200"/>
                <wp:effectExtent l="5080" t="8890" r="13970" b="10160"/>
                <wp:wrapNone/>
                <wp:docPr id="18"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2E3B29" id="Rectangle 255" o:spid="_x0000_s1026" style="position:absolute;margin-left:369pt;margin-top:12.7pt;width:36pt;height:3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s1cHQIAAD4EAAAOAAAAZHJzL2Uyb0RvYy54bWysU1FvEzEMfkfiP0R5p3etWthOvU5TxxDS&#10;gInBD3BzuV5ELg5O2uv49Ti5rnTAE6KVIvvsfLG/z15eHXor9pqCQVfL6aSUQjuFjXHbWn79cvvq&#10;QooQwTVg0elaPuogr1YvXywHX+kZdmgbTYJBXKgGX8suRl8VRVCd7iFM0GvHwRaph8gubYuGYGD0&#10;3hazsnxdDEiNJ1Q6BP56MwblKuO3rVbxU9sGHYWtJdcW80n53KSzWC2h2hL4zqhjGfAPVfRgHD96&#10;grqBCGJH5g+o3ijCgG2cKOwLbFujdO6Bu5mWv3Xz0IHXuRcmJ/gTTeH/waqP+3sSpmHtWCkHPWv0&#10;mVkDt7VazBaLxNDgQ8WJD/6eUo/B36H6FoTDdcd5+poIh05Dw3VNU37x7EJyAl8Vm+EDNowPu4iZ&#10;rENLfQJkGsQha/J40kQfolD8cb54wzpLoTh0tNMLUD1d9hTiO429SEYtiYvP4LC/C3FMfUrJxaM1&#10;za2xNju03awtiT3weKzL9M/1c4/nadaJoZaXi9kiIz+LhXOIMv/+BtGbyHNuTV/Li1MSVIm1t67h&#10;MqGKYOxoc3fWHWlMzI0KbLB5ZBYJxyHmpWOjQ/ohxcADXMvwfQekpbDvHStxOZ3P08RnJzMnBZ1H&#10;NucRcIqhahmlGM11HLdk58lsO35pmnt3eM3qtSYzm5QdqzoWy0OatTkuVNqCcz9n/Vr71U8AAAD/&#10;/wMAUEsDBBQABgAIAAAAIQDIZj044AAAAAkBAAAPAAAAZHJzL2Rvd25yZXYueG1sTI9BS8NAEIXv&#10;gv9hGcGb3bQ2No3ZFBEVCoJYA163u2MSzM6G7KaJ/nrHkx7fvMeb7xW72XXihENoPSlYLhIQSMbb&#10;lmoF1dvjVQYiRE1Wd55QwRcG2JXnZ4XOrZ/oFU+HWAsuoZBrBU2MfS5lMA06HRa+R2Lvww9OR5ZD&#10;Le2gJy53nVwlyY10uiX+0Oge7xs0n4fRKTDbcT/VtH/R31VIn97HB/OcVkpdXsx3tyAizvEvDL/4&#10;jA4lMx39SDaITsHmOuMtUcEqXYPgQLZM+HBUsN2sQZaF/L+g/AEAAP//AwBQSwECLQAUAAYACAAA&#10;ACEAtoM4kv4AAADhAQAAEwAAAAAAAAAAAAAAAAAAAAAAW0NvbnRlbnRfVHlwZXNdLnhtbFBLAQIt&#10;ABQABgAIAAAAIQA4/SH/1gAAAJQBAAALAAAAAAAAAAAAAAAAAC8BAABfcmVscy8ucmVsc1BLAQIt&#10;ABQABgAIAAAAIQAEes1cHQIAAD4EAAAOAAAAAAAAAAAAAAAAAC4CAABkcnMvZTJvRG9jLnhtbFBL&#10;AQItABQABgAIAAAAIQDIZj044AAAAAkBAAAPAAAAAAAAAAAAAAAAAHcEAABkcnMvZG93bnJldi54&#10;bWxQSwUGAAAAAAQABADzAAAAhAU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742208" behindDoc="0" locked="0" layoutInCell="1" allowOverlap="1">
                <wp:simplePos x="0" y="0"/>
                <wp:positionH relativeFrom="column">
                  <wp:posOffset>1485900</wp:posOffset>
                </wp:positionH>
                <wp:positionV relativeFrom="paragraph">
                  <wp:posOffset>161290</wp:posOffset>
                </wp:positionV>
                <wp:extent cx="457200" cy="457200"/>
                <wp:effectExtent l="5080" t="8890" r="13970" b="10160"/>
                <wp:wrapNone/>
                <wp:docPr id="17"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6A03A2" id="Rectangle 254" o:spid="_x0000_s1026" style="position:absolute;margin-left:117pt;margin-top:12.7pt;width:36pt;height:36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A6HQIAAD4EAAAOAAAAZHJzL2Uyb0RvYy54bWysU21v0zAQ/o7Ef7D8nSatWrZFTaepYwhp&#10;sInBD7g6TmLhN85u0/LrOTtd6YBPiFay7nLnx3fPc7e83hvNdhKDcrbm00nJmbTCNcp2Nf/65e7N&#10;JWchgm1AOytrfpCBX69ev1oOvpIz1zvdSGQEYkM1+Jr3MfqqKILopYEwcV5aCrYODURysSsahIHQ&#10;jS5mZfm2GBw2Hp2QIdDX2zHIVxm/baWID20bZGS65lRbzCfmc5POYrWEqkPwvRLHMuAfqjCgLD16&#10;grqFCGyL6g8oowS64No4Ec4Urm2VkLkH6mZa/tbNUw9e5l6InOBPNIX/Bys+7R6RqYa0u+DMgiGN&#10;PhNrYDst2WwxTwwNPlSU+OQfMfUY/L0T3wKzbt1TnrxBdEMvoaG6pim/eHEhOYGuss3w0TWED9vo&#10;Mln7Fk0CJBrYPmtyOGki95EJ+jhfXJDOnAkKHe30AlTPlz2G+F46w5JRc6TiMzjs7kMcU59TcvFO&#10;q+ZOaZ0d7DZrjWwHNB7rMv1z/dTjeZq2bKj51WK2yMgvYuEcosy/v0EYFWnOtTI1vzwlQZVYe2cb&#10;KhOqCEqPNnWn7ZHGxNyowMY1B2IR3TjEtHRk9A5/cDbQANc8fN8CSs70B0tKXE3n8zTx2cnMcYbn&#10;kc15BKwgqJpHzkZzHcct2XpUXU8vTXPv1t2Qeq3KzCZlx6qOxdKQZm2OC5W24NzPWb/WfvUTAAD/&#10;/wMAUEsDBBQABgAIAAAAIQBfUJDK4AAAAAkBAAAPAAAAZHJzL2Rvd25yZXYueG1sTI9BS8NAEIXv&#10;gv9hGcGb3dgm1cZsiogKhYJYA16nu2sSzM6G7KaJ/nrHk95m5j3efK/Yzq4TJzuE1pOC60UCwpL2&#10;pqVaQfX2dHULIkQkg50nq+DLBtiW52cF5sZP9GpPh1gLDqGQo4Imxj6XMujGOgwL31ti7cMPDiOv&#10;Qy3NgBOHu04uk2QtHbbEHxrs7UNj9edhdAr0ZtxNNe1e8LsK2fP7+Kj3WaXU5cV8fwci2jn+meEX&#10;n9GhZKajH8kE0SlYrlLuEnnIUhBsWCVrPhwVbG5SkGUh/zcofwAAAP//AwBQSwECLQAUAAYACAAA&#10;ACEAtoM4kv4AAADhAQAAEwAAAAAAAAAAAAAAAAAAAAAAW0NvbnRlbnRfVHlwZXNdLnhtbFBLAQIt&#10;ABQABgAIAAAAIQA4/SH/1gAAAJQBAAALAAAAAAAAAAAAAAAAAC8BAABfcmVscy8ucmVsc1BLAQIt&#10;ABQABgAIAAAAIQAKETA6HQIAAD4EAAAOAAAAAAAAAAAAAAAAAC4CAABkcnMvZTJvRG9jLnhtbFBL&#10;AQItABQABgAIAAAAIQBfUJDK4AAAAAkBAAAPAAAAAAAAAAAAAAAAAHcEAABkcnMvZG93bnJldi54&#10;bWxQSwUGAAAAAAQABADzAAAAhAUAAAAA&#10;" fillcolor="silver"/>
            </w:pict>
          </mc:Fallback>
        </mc:AlternateContent>
      </w:r>
      <w:r w:rsidRPr="00501B36">
        <w:rPr>
          <w:rFonts w:ascii="Times New Roman" w:hAnsi="Times New Roman"/>
          <w:b/>
          <w:noProof/>
          <w:sz w:val="24"/>
          <w:szCs w:val="24"/>
          <w:lang w:eastAsia="tr-TR"/>
        </w:rPr>
        <mc:AlternateContent>
          <mc:Choice Requires="wps">
            <w:drawing>
              <wp:anchor distT="0" distB="0" distL="114300" distR="114300" simplePos="0" relativeHeight="251682816" behindDoc="0" locked="0" layoutInCell="1" allowOverlap="1">
                <wp:simplePos x="0" y="0"/>
                <wp:positionH relativeFrom="column">
                  <wp:posOffset>1028700</wp:posOffset>
                </wp:positionH>
                <wp:positionV relativeFrom="paragraph">
                  <wp:posOffset>161290</wp:posOffset>
                </wp:positionV>
                <wp:extent cx="457200" cy="457200"/>
                <wp:effectExtent l="5080" t="8890" r="13970" b="10160"/>
                <wp:wrapNone/>
                <wp:docPr id="16"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000000"/>
                          </a:solidFill>
                          <a:miter lim="800000"/>
                          <a:headEnd/>
                          <a:tailEnd/>
                        </a:ln>
                      </wps:spPr>
                      <wps:txbx>
                        <w:txbxContent>
                          <w:p w:rsidR="0082089F" w:rsidRPr="00F24C50" w:rsidRDefault="0082089F" w:rsidP="0082089F">
                            <w:pPr>
                              <w:jc w:val="center"/>
                              <w:rPr>
                                <w:b/>
                                <w:sz w:val="40"/>
                                <w:szCs w:val="40"/>
                              </w:rPr>
                            </w:pPr>
                            <w:r>
                              <w:rPr>
                                <w:b/>
                                <w:sz w:val="40"/>
                                <w:szCs w:val="4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96" o:spid="_x0000_s1061" style="position:absolute;margin-left:81pt;margin-top:12.7pt;width:36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eQfJgIAAFEEAAAOAAAAZHJzL2Uyb0RvYy54bWysVNuO0zAQfUfiHyy/0zSlLduo6WrVpQhp&#10;gRULH+A4TmLhG2O3Sfl6xk5busATIg+WxzM+njlnJuvbQStyEOClNSXNJ1NKhOG2lqYt6dcvu1c3&#10;lPjATM2UNaKkR+Hp7ebli3XvCjGznVW1AIIgxhe9K2kXgiuyzPNOaOYn1gmDzsaCZgFNaLMaWI/o&#10;WmWz6XSZ9RZqB5YL7/H0fnTSTcJvGsHDp6bxIhBVUswtpBXSWsU126xZ0QJzneSnNNg/ZKGZNPjo&#10;BeqeBUb2IP+A0pKD9bYJE251ZptGcpFqwGry6W/VPHXMiVQLkuPdhSb//2D5x8MjEFmjdktKDNOo&#10;0WdkjZlWCZKvlpGh3vkCA5/cI8QavXuw/Jsnxm47jBN3ALbvBKsxrzzGZ88uRMPjVVL1H2yN+Gwf&#10;bCJraEBHQKSBDEmT40UTMQTC8XC+eIM6U8LRddrHF1hxvuzAh3fCahI3JQVMPoGzw4MPY+g5JCVv&#10;lax3UqlkQFttFZADw/bYpS/ljzVehylD+pKuFrNFQn7m89cQ0/T9DULLgH2upC7pzSWIFZG1t6bG&#10;NFkRmFTjHqtT5kRjZG5UIAzVkJR6vTiLUtn6iMSCHfsa5xA3nYUflPTY0yX13/cMBCXqvUFxVvl8&#10;HocgGYlMSuDaU117mOEIVdJAybjdhnFw9g5k2+FLeaLD2DsUtJGJ7Cj2mNUpf+zbJNdpxuJgXNsp&#10;6tefYPMTAAD//wMAUEsDBBQABgAIAAAAIQDXSONH3gAAAAkBAAAPAAAAZHJzL2Rvd25yZXYueG1s&#10;TI/BTsMwEETvSPyDtUjcqIMbCg1xKgQqEsc2vXBz4iUJxOsodtrA17OcynFmR7Nv8s3senHEMXSe&#10;NNwuEhBItbcdNRoO5fbmAUSIhqzpPaGGbwywKS4vcpNZf6IdHvexEVxCITMa2hiHTMpQt+hMWPgB&#10;iW8ffnQmshwbaUdz4nLXS5UkK+lMR/yhNQM+t1h/7SenoerUwfzsytfErbfL+DaXn9P7i9bXV/PT&#10;I4iIczyH4Q+f0aFgpspPZIPoWa8Ub4ka1F0KggNqmbJRaVjfpyCLXP5fUPwCAAD//wMAUEsBAi0A&#10;FAAGAAgAAAAhALaDOJL+AAAA4QEAABMAAAAAAAAAAAAAAAAAAAAAAFtDb250ZW50X1R5cGVzXS54&#10;bWxQSwECLQAUAAYACAAAACEAOP0h/9YAAACUAQAACwAAAAAAAAAAAAAAAAAvAQAAX3JlbHMvLnJl&#10;bHNQSwECLQAUAAYACAAAACEApr3kHyYCAABRBAAADgAAAAAAAAAAAAAAAAAuAgAAZHJzL2Uyb0Rv&#10;Yy54bWxQSwECLQAUAAYACAAAACEA10jjR94AAAAJAQAADwAAAAAAAAAAAAAAAACABAAAZHJzL2Rv&#10;d25yZXYueG1sUEsFBgAAAAAEAAQA8wAAAIsFAAAAAA==&#10;">
                <v:textbox>
                  <w:txbxContent>
                    <w:p w:rsidR="0082089F" w:rsidRPr="00F24C50" w:rsidRDefault="0082089F" w:rsidP="0082089F">
                      <w:pPr>
                        <w:jc w:val="center"/>
                        <w:rPr>
                          <w:b/>
                          <w:sz w:val="40"/>
                          <w:szCs w:val="40"/>
                        </w:rPr>
                      </w:pPr>
                      <w:r>
                        <w:rPr>
                          <w:b/>
                          <w:sz w:val="40"/>
                          <w:szCs w:val="40"/>
                        </w:rPr>
                        <w:t>8</w:t>
                      </w:r>
                    </w:p>
                  </w:txbxContent>
                </v:textbox>
              </v:rect>
            </w:pict>
          </mc:Fallback>
        </mc:AlternateContent>
      </w: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p>
    <w:p w:rsidR="0082089F" w:rsidRDefault="0082089F" w:rsidP="0082089F">
      <w:pPr>
        <w:pStyle w:val="AralkYok"/>
        <w:rPr>
          <w:rFonts w:ascii="Times New Roman" w:hAnsi="Times New Roman"/>
          <w:b/>
          <w:sz w:val="24"/>
          <w:szCs w:val="24"/>
        </w:rPr>
      </w:pPr>
    </w:p>
    <w:p w:rsidR="0082089F" w:rsidRPr="00501B36" w:rsidRDefault="0082089F" w:rsidP="0082089F">
      <w:pPr>
        <w:pStyle w:val="AralkYok"/>
        <w:rPr>
          <w:rFonts w:ascii="Times New Roman" w:hAnsi="Times New Roman"/>
          <w:b/>
          <w:sz w:val="24"/>
          <w:szCs w:val="24"/>
        </w:rPr>
      </w:pPr>
      <w:r w:rsidRPr="00501B36">
        <w:rPr>
          <w:rFonts w:ascii="Times New Roman" w:hAnsi="Times New Roman"/>
          <w:b/>
          <w:sz w:val="24"/>
          <w:szCs w:val="24"/>
        </w:rPr>
        <w:t>Soldan sağa:</w:t>
      </w:r>
    </w:p>
    <w:p w:rsidR="0082089F" w:rsidRPr="00501B36" w:rsidRDefault="0082089F" w:rsidP="0082089F">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Türkiye’nin nüfus bakımından en büyük şehri. </w:t>
      </w:r>
      <w:r w:rsidRPr="00501B36">
        <w:rPr>
          <w:rFonts w:ascii="Times New Roman" w:hAnsi="Times New Roman"/>
          <w:b/>
          <w:sz w:val="24"/>
          <w:szCs w:val="24"/>
        </w:rPr>
        <w:t>2.</w:t>
      </w:r>
      <w:r w:rsidRPr="00501B36">
        <w:rPr>
          <w:rFonts w:ascii="Times New Roman" w:hAnsi="Times New Roman"/>
          <w:sz w:val="24"/>
          <w:szCs w:val="24"/>
        </w:rPr>
        <w:t xml:space="preserve"> Eğitilmiş hayvanların (aslan, at, maymun, yılan vs.) cambazların gösteri yaptığı kapalı gösteri yeri. </w:t>
      </w:r>
      <w:r w:rsidRPr="00501B36">
        <w:rPr>
          <w:rFonts w:ascii="Times New Roman" w:hAnsi="Times New Roman"/>
          <w:b/>
          <w:sz w:val="24"/>
          <w:szCs w:val="24"/>
        </w:rPr>
        <w:t xml:space="preserve">3. </w:t>
      </w:r>
      <w:r w:rsidRPr="00501B36">
        <w:rPr>
          <w:rFonts w:ascii="Times New Roman" w:hAnsi="Times New Roman"/>
          <w:sz w:val="24"/>
          <w:szCs w:val="24"/>
        </w:rPr>
        <w:t xml:space="preserve">Selimiye Cami’sinin bulunduğu şehrimiz. </w:t>
      </w:r>
      <w:r w:rsidRPr="00501B36">
        <w:rPr>
          <w:rFonts w:ascii="Times New Roman" w:hAnsi="Times New Roman"/>
          <w:b/>
          <w:sz w:val="24"/>
          <w:szCs w:val="24"/>
        </w:rPr>
        <w:t>4.</w:t>
      </w:r>
      <w:r w:rsidRPr="00501B36">
        <w:rPr>
          <w:rFonts w:ascii="Times New Roman" w:hAnsi="Times New Roman"/>
          <w:sz w:val="24"/>
          <w:szCs w:val="24"/>
        </w:rPr>
        <w:t xml:space="preserve"> Berk olmayan madde. </w:t>
      </w:r>
      <w:r w:rsidRPr="00501B36">
        <w:rPr>
          <w:rFonts w:ascii="Times New Roman" w:hAnsi="Times New Roman"/>
          <w:b/>
          <w:sz w:val="24"/>
          <w:szCs w:val="24"/>
        </w:rPr>
        <w:t>5.</w:t>
      </w:r>
      <w:r w:rsidRPr="00501B36">
        <w:rPr>
          <w:rFonts w:ascii="Times New Roman" w:hAnsi="Times New Roman"/>
          <w:sz w:val="24"/>
          <w:szCs w:val="24"/>
        </w:rPr>
        <w:t xml:space="preserve"> Bir nota. – 5N1K </w:t>
      </w:r>
      <w:proofErr w:type="spellStart"/>
      <w:r w:rsidRPr="00501B36">
        <w:rPr>
          <w:rFonts w:ascii="Times New Roman" w:hAnsi="Times New Roman"/>
          <w:sz w:val="24"/>
          <w:szCs w:val="24"/>
        </w:rPr>
        <w:t>daki</w:t>
      </w:r>
      <w:proofErr w:type="spellEnd"/>
      <w:r w:rsidRPr="00501B36">
        <w:rPr>
          <w:rFonts w:ascii="Times New Roman" w:hAnsi="Times New Roman"/>
          <w:sz w:val="24"/>
          <w:szCs w:val="24"/>
        </w:rPr>
        <w:t xml:space="preserve"> sorulardan birisi. </w:t>
      </w:r>
      <w:r w:rsidRPr="00501B36">
        <w:rPr>
          <w:rFonts w:ascii="Times New Roman" w:hAnsi="Times New Roman"/>
          <w:b/>
          <w:sz w:val="24"/>
          <w:szCs w:val="24"/>
        </w:rPr>
        <w:t>6.</w:t>
      </w:r>
      <w:r w:rsidRPr="00501B36">
        <w:rPr>
          <w:rFonts w:ascii="Times New Roman" w:hAnsi="Times New Roman"/>
          <w:sz w:val="24"/>
          <w:szCs w:val="24"/>
        </w:rPr>
        <w:t xml:space="preserve"> Bir müzik parçasında kulağa hoş gelen ses bölümü, melodi, nağme. – Üye. </w:t>
      </w:r>
      <w:r w:rsidRPr="00501B36">
        <w:rPr>
          <w:rFonts w:ascii="Times New Roman" w:hAnsi="Times New Roman"/>
          <w:b/>
          <w:sz w:val="24"/>
          <w:szCs w:val="24"/>
        </w:rPr>
        <w:t>7.</w:t>
      </w:r>
      <w:r w:rsidRPr="00501B36">
        <w:rPr>
          <w:rFonts w:ascii="Times New Roman" w:hAnsi="Times New Roman"/>
          <w:sz w:val="24"/>
          <w:szCs w:val="24"/>
        </w:rPr>
        <w:t xml:space="preserve"> Ormanda sarmaşıklara tutunarak oradan oraya nara atan kahraman. </w:t>
      </w:r>
      <w:r w:rsidRPr="00501B36">
        <w:rPr>
          <w:rFonts w:ascii="Times New Roman" w:hAnsi="Times New Roman"/>
          <w:b/>
          <w:sz w:val="24"/>
          <w:szCs w:val="24"/>
        </w:rPr>
        <w:t>8.</w:t>
      </w:r>
      <w:r w:rsidRPr="00501B36">
        <w:rPr>
          <w:rFonts w:ascii="Times New Roman" w:hAnsi="Times New Roman"/>
          <w:sz w:val="24"/>
          <w:szCs w:val="24"/>
        </w:rPr>
        <w:t xml:space="preserve"> Mağara (tersi).</w:t>
      </w:r>
    </w:p>
    <w:p w:rsidR="0082089F" w:rsidRPr="00501B36" w:rsidRDefault="0082089F" w:rsidP="0082089F">
      <w:pPr>
        <w:pStyle w:val="AralkYok"/>
        <w:rPr>
          <w:rFonts w:ascii="Times New Roman" w:hAnsi="Times New Roman"/>
          <w:sz w:val="24"/>
          <w:szCs w:val="24"/>
        </w:rPr>
      </w:pPr>
    </w:p>
    <w:p w:rsidR="0082089F" w:rsidRPr="00501B36" w:rsidRDefault="0082089F" w:rsidP="0082089F">
      <w:pPr>
        <w:pStyle w:val="AralkYok"/>
        <w:rPr>
          <w:rFonts w:ascii="Times New Roman" w:hAnsi="Times New Roman"/>
          <w:b/>
          <w:sz w:val="24"/>
          <w:szCs w:val="24"/>
        </w:rPr>
      </w:pPr>
      <w:r w:rsidRPr="00501B36">
        <w:rPr>
          <w:rFonts w:ascii="Times New Roman" w:hAnsi="Times New Roman"/>
          <w:b/>
          <w:sz w:val="24"/>
          <w:szCs w:val="24"/>
        </w:rPr>
        <w:t>Yukarıdan Aşağı:</w:t>
      </w:r>
    </w:p>
    <w:p w:rsidR="0082089F" w:rsidRPr="00501B36" w:rsidRDefault="0082089F" w:rsidP="0082089F">
      <w:pPr>
        <w:pStyle w:val="AralkYok"/>
        <w:rPr>
          <w:rFonts w:ascii="Times New Roman" w:hAnsi="Times New Roman"/>
          <w:sz w:val="24"/>
          <w:szCs w:val="24"/>
        </w:rPr>
      </w:pPr>
      <w:r w:rsidRPr="00501B36">
        <w:rPr>
          <w:rFonts w:ascii="Times New Roman" w:hAnsi="Times New Roman"/>
          <w:b/>
          <w:sz w:val="24"/>
          <w:szCs w:val="24"/>
        </w:rPr>
        <w:t>1.</w:t>
      </w:r>
      <w:r w:rsidRPr="00501B36">
        <w:rPr>
          <w:rFonts w:ascii="Times New Roman" w:hAnsi="Times New Roman"/>
          <w:sz w:val="24"/>
          <w:szCs w:val="24"/>
        </w:rPr>
        <w:t xml:space="preserve">Vücudumuzu dik tutmaya yarayan sert yapı. </w:t>
      </w:r>
      <w:r w:rsidRPr="00501B36">
        <w:rPr>
          <w:rFonts w:ascii="Times New Roman" w:hAnsi="Times New Roman"/>
          <w:b/>
          <w:sz w:val="24"/>
          <w:szCs w:val="24"/>
        </w:rPr>
        <w:t>2.</w:t>
      </w:r>
      <w:r w:rsidRPr="00501B36">
        <w:rPr>
          <w:rFonts w:ascii="Times New Roman" w:hAnsi="Times New Roman"/>
          <w:sz w:val="24"/>
          <w:szCs w:val="24"/>
        </w:rPr>
        <w:t xml:space="preserve"> Bir nota. </w:t>
      </w:r>
      <w:proofErr w:type="gramStart"/>
      <w:r w:rsidRPr="00501B36">
        <w:rPr>
          <w:rFonts w:ascii="Times New Roman" w:hAnsi="Times New Roman"/>
          <w:sz w:val="24"/>
          <w:szCs w:val="24"/>
        </w:rPr>
        <w:t xml:space="preserve">– Tatlı sularda yaşayan pullu bir balık. </w:t>
      </w:r>
      <w:proofErr w:type="gramEnd"/>
      <w:r w:rsidRPr="00501B36">
        <w:rPr>
          <w:rFonts w:ascii="Times New Roman" w:hAnsi="Times New Roman"/>
          <w:b/>
          <w:sz w:val="24"/>
          <w:szCs w:val="24"/>
        </w:rPr>
        <w:t xml:space="preserve">3. </w:t>
      </w:r>
      <w:r w:rsidRPr="00501B36">
        <w:rPr>
          <w:rFonts w:ascii="Times New Roman" w:hAnsi="Times New Roman"/>
          <w:sz w:val="24"/>
          <w:szCs w:val="24"/>
        </w:rPr>
        <w:t xml:space="preserve">Demiryolunda hareket eden ulaşım aracı. – Bir renk. </w:t>
      </w:r>
      <w:r w:rsidRPr="00501B36">
        <w:rPr>
          <w:rFonts w:ascii="Times New Roman" w:hAnsi="Times New Roman"/>
          <w:b/>
          <w:sz w:val="24"/>
          <w:szCs w:val="24"/>
        </w:rPr>
        <w:t>4.</w:t>
      </w:r>
      <w:r w:rsidRPr="00501B36">
        <w:rPr>
          <w:rFonts w:ascii="Times New Roman" w:hAnsi="Times New Roman"/>
          <w:sz w:val="24"/>
          <w:szCs w:val="24"/>
        </w:rPr>
        <w:t xml:space="preserve"> Bitki örtüsü maki olan iklim tipi. </w:t>
      </w:r>
      <w:r w:rsidRPr="00501B36">
        <w:rPr>
          <w:rFonts w:ascii="Times New Roman" w:hAnsi="Times New Roman"/>
          <w:b/>
          <w:sz w:val="24"/>
          <w:szCs w:val="24"/>
        </w:rPr>
        <w:t>5.</w:t>
      </w:r>
      <w:r w:rsidRPr="00501B36">
        <w:rPr>
          <w:rFonts w:ascii="Times New Roman" w:hAnsi="Times New Roman"/>
          <w:sz w:val="24"/>
          <w:szCs w:val="24"/>
        </w:rPr>
        <w:t xml:space="preserve"> Bir sayı. – Tok olmayan. </w:t>
      </w:r>
      <w:r w:rsidRPr="00501B36">
        <w:rPr>
          <w:rFonts w:ascii="Times New Roman" w:hAnsi="Times New Roman"/>
          <w:b/>
          <w:sz w:val="24"/>
          <w:szCs w:val="24"/>
        </w:rPr>
        <w:t>6.</w:t>
      </w:r>
      <w:r w:rsidRPr="00501B36">
        <w:rPr>
          <w:rFonts w:ascii="Times New Roman" w:hAnsi="Times New Roman"/>
          <w:sz w:val="24"/>
          <w:szCs w:val="24"/>
        </w:rPr>
        <w:t xml:space="preserve"> Bir sayı. </w:t>
      </w:r>
      <w:proofErr w:type="gramStart"/>
      <w:r w:rsidRPr="00501B36">
        <w:rPr>
          <w:rFonts w:ascii="Times New Roman" w:hAnsi="Times New Roman"/>
          <w:sz w:val="24"/>
          <w:szCs w:val="24"/>
        </w:rPr>
        <w:t xml:space="preserve">– Çanakkale’nin bir ilçesi. </w:t>
      </w:r>
      <w:proofErr w:type="gramEnd"/>
      <w:r w:rsidRPr="00501B36">
        <w:rPr>
          <w:rFonts w:ascii="Times New Roman" w:hAnsi="Times New Roman"/>
          <w:b/>
          <w:sz w:val="24"/>
          <w:szCs w:val="24"/>
        </w:rPr>
        <w:t>7.</w:t>
      </w:r>
      <w:r w:rsidRPr="00501B36">
        <w:rPr>
          <w:rFonts w:ascii="Times New Roman" w:hAnsi="Times New Roman"/>
          <w:sz w:val="24"/>
          <w:szCs w:val="24"/>
        </w:rPr>
        <w:t xml:space="preserve"> Bir şeyin geçtiği yerde bıraktığı belirti. </w:t>
      </w:r>
      <w:r w:rsidRPr="00501B36">
        <w:rPr>
          <w:rFonts w:ascii="Times New Roman" w:hAnsi="Times New Roman"/>
          <w:b/>
          <w:sz w:val="24"/>
          <w:szCs w:val="24"/>
        </w:rPr>
        <w:t>8.</w:t>
      </w:r>
      <w:r w:rsidRPr="00501B36">
        <w:rPr>
          <w:rFonts w:ascii="Times New Roman" w:hAnsi="Times New Roman"/>
          <w:sz w:val="24"/>
          <w:szCs w:val="24"/>
        </w:rPr>
        <w:t xml:space="preserve"> Bakkal, kasap, manav gibi </w:t>
      </w:r>
      <w:proofErr w:type="gramStart"/>
      <w:r w:rsidRPr="00501B36">
        <w:rPr>
          <w:rFonts w:ascii="Times New Roman" w:hAnsi="Times New Roman"/>
          <w:sz w:val="24"/>
          <w:szCs w:val="24"/>
        </w:rPr>
        <w:t>dükkanları</w:t>
      </w:r>
      <w:proofErr w:type="gramEnd"/>
      <w:r w:rsidRPr="00501B36">
        <w:rPr>
          <w:rFonts w:ascii="Times New Roman" w:hAnsi="Times New Roman"/>
          <w:sz w:val="24"/>
          <w:szCs w:val="24"/>
        </w:rPr>
        <w:t xml:space="preserve"> çalıştıran kimseye verilen ad.</w:t>
      </w:r>
    </w:p>
    <w:p w:rsidR="0082089F" w:rsidRDefault="0034081B" w:rsidP="0082089F">
      <w:hyperlink r:id="rId9" w:history="1">
        <w:r w:rsidR="0082089F" w:rsidRPr="00501B36">
          <w:rPr>
            <w:rStyle w:val="Kpr"/>
            <w:color w:val="C0C0C0"/>
            <w:sz w:val="16"/>
            <w:szCs w:val="16"/>
          </w:rPr>
          <w:t>www.sorubak.com</w:t>
        </w:r>
      </w:hyperlink>
      <w:r w:rsidR="0082089F" w:rsidRPr="00501B36">
        <w:t xml:space="preserve"> </w:t>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083743" w:rsidRDefault="00083743" w:rsidP="0082089F"/>
    <w:p w:rsidR="00083743" w:rsidRDefault="00083743" w:rsidP="0082089F"/>
    <w:p w:rsidR="00083743" w:rsidRDefault="00083743" w:rsidP="0082089F"/>
    <w:p w:rsidR="00083743" w:rsidRDefault="00083743" w:rsidP="0082089F"/>
    <w:p w:rsidR="00C16ED0" w:rsidRDefault="00C16ED0" w:rsidP="0082089F"/>
    <w:p w:rsidR="00083743" w:rsidRDefault="00083743" w:rsidP="0082089F"/>
    <w:p w:rsidR="00083743" w:rsidRDefault="00083743" w:rsidP="0082089F"/>
    <w:p w:rsidR="00083743" w:rsidRDefault="00083743" w:rsidP="0082089F"/>
    <w:p w:rsidR="00083743" w:rsidRDefault="00083743" w:rsidP="0082089F"/>
    <w:p w:rsidR="00083743" w:rsidRDefault="00083743" w:rsidP="0082089F"/>
    <w:p w:rsidR="00083743" w:rsidRDefault="00083743" w:rsidP="0082089F"/>
    <w:p w:rsidR="0082089F" w:rsidRDefault="0082089F" w:rsidP="0082089F"/>
    <w:p w:rsidR="0082089F" w:rsidRPr="00501B36" w:rsidRDefault="0082089F" w:rsidP="0082089F">
      <w:pPr>
        <w:rPr>
          <w:sz w:val="24"/>
          <w:szCs w:val="24"/>
        </w:rPr>
      </w:pPr>
    </w:p>
    <w:p w:rsidR="0082089F" w:rsidRPr="00501B36" w:rsidRDefault="0082089F" w:rsidP="0082089F">
      <w:pPr>
        <w:tabs>
          <w:tab w:val="left" w:pos="1740"/>
        </w:tabs>
      </w:pPr>
    </w:p>
    <w:p w:rsidR="0082089F" w:rsidRPr="003D5818" w:rsidRDefault="0082089F" w:rsidP="0082089F">
      <w:pPr>
        <w:pStyle w:val="KonuBal"/>
        <w:rPr>
          <w:sz w:val="20"/>
        </w:rPr>
      </w:pPr>
      <w:r w:rsidRPr="003D5818">
        <w:rPr>
          <w:sz w:val="20"/>
        </w:rPr>
        <w:t xml:space="preserve">SERBEST EKİNLİKLERİ DERSİ GÜNLÜK PLÂNI </w:t>
      </w:r>
      <w:r w:rsidR="00C16ED0">
        <w:rPr>
          <w:sz w:val="20"/>
        </w:rPr>
        <w:t>8</w:t>
      </w:r>
      <w:r w:rsidRPr="003D5818">
        <w:rPr>
          <w:sz w:val="20"/>
        </w:rPr>
        <w:t>. HAFTA</w:t>
      </w:r>
    </w:p>
    <w:p w:rsidR="0082089F" w:rsidRPr="004004CA" w:rsidRDefault="0082089F"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Grup Çalışması</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FB2BB8" w:rsidRDefault="0082089F" w:rsidP="00807124">
            <w:pPr>
              <w:spacing w:line="240" w:lineRule="exact"/>
            </w:pPr>
            <w:proofErr w:type="gramStart"/>
            <w:r w:rsidRPr="00516D8D">
              <w:rPr>
                <w:color w:val="000000"/>
              </w:rPr>
              <w:t>El becerilerini geliştirmek.</w:t>
            </w:r>
            <w:proofErr w:type="gramEnd"/>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516D8D" w:rsidRDefault="0082089F" w:rsidP="00807124">
            <w:pPr>
              <w:tabs>
                <w:tab w:val="left" w:pos="2268"/>
                <w:tab w:val="left" w:pos="2608"/>
              </w:tabs>
              <w:spacing w:line="240" w:lineRule="exact"/>
              <w:rPr>
                <w:color w:val="000000"/>
              </w:rPr>
            </w:pPr>
            <w:r w:rsidRPr="00516D8D">
              <w:rPr>
                <w:b/>
                <w:color w:val="000000"/>
              </w:rPr>
              <w:t>1.</w:t>
            </w:r>
            <w:r w:rsidRPr="00516D8D">
              <w:rPr>
                <w:color w:val="000000"/>
              </w:rPr>
              <w:t xml:space="preserve"> Yapacağımız işi önceden tasarlama.</w:t>
            </w:r>
          </w:p>
          <w:p w:rsidR="0082089F" w:rsidRPr="00516D8D" w:rsidRDefault="0082089F" w:rsidP="00807124">
            <w:pPr>
              <w:tabs>
                <w:tab w:val="left" w:pos="2268"/>
                <w:tab w:val="left" w:pos="2608"/>
              </w:tabs>
              <w:spacing w:line="240" w:lineRule="exact"/>
              <w:rPr>
                <w:color w:val="000000"/>
              </w:rPr>
            </w:pPr>
            <w:r w:rsidRPr="00516D8D">
              <w:rPr>
                <w:b/>
                <w:color w:val="000000"/>
              </w:rPr>
              <w:t>2.</w:t>
            </w:r>
            <w:r w:rsidRPr="00516D8D">
              <w:rPr>
                <w:color w:val="000000"/>
              </w:rPr>
              <w:t xml:space="preserve"> Tasarladığı iş ile ilgili araç ve gereçleri hazırlama.</w:t>
            </w:r>
          </w:p>
          <w:p w:rsidR="0082089F" w:rsidRPr="009935AB" w:rsidRDefault="0082089F" w:rsidP="00807124">
            <w:pPr>
              <w:tabs>
                <w:tab w:val="left" w:pos="2268"/>
                <w:tab w:val="left" w:pos="2608"/>
              </w:tabs>
              <w:spacing w:line="240" w:lineRule="exact"/>
              <w:rPr>
                <w:color w:val="000000"/>
              </w:rPr>
            </w:pPr>
            <w:r w:rsidRPr="00516D8D">
              <w:rPr>
                <w:b/>
                <w:color w:val="000000"/>
              </w:rPr>
              <w:t>3.</w:t>
            </w:r>
            <w:r w:rsidRPr="00516D8D">
              <w:rPr>
                <w:color w:val="000000"/>
              </w:rPr>
              <w:t xml:space="preserve"> Birlikte çalışabilme.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B6488" w:rsidRDefault="0082089F" w:rsidP="00807124">
            <w:pPr>
              <w:spacing w:line="240" w:lineRule="exact"/>
            </w:pPr>
            <w:r>
              <w:t>Yaparak yaşayarak öğrenme.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516D8D" w:rsidRDefault="0082089F" w:rsidP="00807124">
            <w:pPr>
              <w:rPr>
                <w:color w:val="000000"/>
              </w:rPr>
            </w:pPr>
            <w:r w:rsidRPr="00516D8D">
              <w:rPr>
                <w:color w:val="000000"/>
              </w:rPr>
              <w:t xml:space="preserve">Resim </w:t>
            </w:r>
            <w:proofErr w:type="gramStart"/>
            <w:r w:rsidRPr="00516D8D">
              <w:rPr>
                <w:color w:val="000000"/>
              </w:rPr>
              <w:t>kâğıdı , resim</w:t>
            </w:r>
            <w:proofErr w:type="gramEnd"/>
            <w:r w:rsidRPr="00516D8D">
              <w:rPr>
                <w:color w:val="000000"/>
              </w:rPr>
              <w:t xml:space="preserve"> kartonu , gazete , dergi , mecmua , fon vb. kâğıtları , yapıştırıcı , makas </w:t>
            </w:r>
          </w:p>
          <w:p w:rsidR="0082089F" w:rsidRPr="004004CA" w:rsidRDefault="0082089F" w:rsidP="00807124">
            <w:pPr>
              <w:rPr>
                <w:color w:val="000000"/>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ind w:left="360"/>
            </w:pPr>
            <w:r>
              <w:t>El Becerileri</w:t>
            </w:r>
          </w:p>
        </w:tc>
      </w:tr>
      <w:tr w:rsidR="0082089F" w:rsidRPr="004004CA" w:rsidTr="00807124">
        <w:trPr>
          <w:cantSplit/>
          <w:trHeight w:val="1655"/>
          <w:jc w:val="center"/>
        </w:trPr>
        <w:tc>
          <w:tcPr>
            <w:tcW w:w="10125" w:type="dxa"/>
            <w:gridSpan w:val="2"/>
            <w:vAlign w:val="center"/>
          </w:tcPr>
          <w:p w:rsidR="0082089F" w:rsidRPr="00516D8D" w:rsidRDefault="0082089F" w:rsidP="00807124">
            <w:pPr>
              <w:rPr>
                <w:color w:val="000000"/>
              </w:rPr>
            </w:pPr>
            <w:r w:rsidRPr="00516D8D">
              <w:rPr>
                <w:color w:val="000000"/>
              </w:rPr>
              <w:t xml:space="preserve">“Bu dersimizde kâğıtları elle kopararak veya keserek yüzeye yapıştıracak ve değişik şekiller </w:t>
            </w:r>
            <w:proofErr w:type="spellStart"/>
            <w:r w:rsidRPr="00516D8D">
              <w:rPr>
                <w:color w:val="000000"/>
              </w:rPr>
              <w:t>oluşturacağız.”Fakat</w:t>
            </w:r>
            <w:proofErr w:type="spellEnd"/>
            <w:r w:rsidRPr="00516D8D">
              <w:rPr>
                <w:color w:val="000000"/>
              </w:rPr>
              <w:t xml:space="preserve"> çalışmalarımızda birlikte çalışacağız ve yardımlaşacağız.</w:t>
            </w:r>
          </w:p>
          <w:p w:rsidR="0082089F" w:rsidRPr="00516D8D" w:rsidRDefault="0082089F" w:rsidP="00807124">
            <w:pPr>
              <w:tabs>
                <w:tab w:val="left" w:pos="284"/>
              </w:tabs>
              <w:spacing w:line="240" w:lineRule="exact"/>
              <w:rPr>
                <w:color w:val="000000"/>
              </w:rPr>
            </w:pPr>
            <w:r w:rsidRPr="00516D8D">
              <w:rPr>
                <w:color w:val="000000"/>
              </w:rPr>
              <w:t>Kesici araçları kullanırken dikkat edilmesi gereken kurallar hakkında hatırlatmalar yapılması,</w:t>
            </w:r>
          </w:p>
          <w:p w:rsidR="0082089F" w:rsidRPr="00516D8D" w:rsidRDefault="0082089F" w:rsidP="00807124">
            <w:pPr>
              <w:tabs>
                <w:tab w:val="left" w:pos="284"/>
              </w:tabs>
              <w:spacing w:line="240" w:lineRule="exact"/>
              <w:rPr>
                <w:color w:val="000000"/>
              </w:rPr>
            </w:pPr>
            <w:r w:rsidRPr="00516D8D">
              <w:rPr>
                <w:color w:val="000000"/>
              </w:rPr>
              <w:t>Öğrencilerin;</w:t>
            </w:r>
          </w:p>
          <w:p w:rsidR="0082089F" w:rsidRDefault="0082089F" w:rsidP="00807124">
            <w:pPr>
              <w:rPr>
                <w:bCs/>
                <w:color w:val="000000"/>
                <w:sz w:val="18"/>
                <w:szCs w:val="18"/>
              </w:rPr>
            </w:pPr>
            <w:r w:rsidRPr="00516D8D">
              <w:rPr>
                <w:color w:val="000000"/>
              </w:rPr>
              <w:t xml:space="preserve">Dergi, gazete mecmua vb. kâğıtlardan, ilgi duyduğu renkli kâğıtları keserek, yan yana </w:t>
            </w:r>
            <w:proofErr w:type="gramStart"/>
            <w:r w:rsidRPr="00516D8D">
              <w:rPr>
                <w:color w:val="000000"/>
              </w:rPr>
              <w:t>yapıştırarak , elle</w:t>
            </w:r>
            <w:proofErr w:type="gramEnd"/>
            <w:r w:rsidRPr="00516D8D">
              <w:rPr>
                <w:color w:val="000000"/>
              </w:rPr>
              <w:t xml:space="preserve"> kopararak </w:t>
            </w:r>
            <w:r w:rsidRPr="00516D8D">
              <w:rPr>
                <w:color w:val="000000"/>
                <w:spacing w:val="-6"/>
              </w:rPr>
              <w:t xml:space="preserve"> dokular oluşturması sağlanır.</w:t>
            </w: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iş bölümü yaparak bir ürün ortaya koymaları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bir ürün ortaya koyma konusunda istekleri arttırmaya çalışılır.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el işlerini geliştirmeye yönelik değişik çalışmalar yaptırılabilir</w:t>
            </w:r>
            <w:proofErr w:type="gramStart"/>
            <w:r>
              <w:t>..</w:t>
            </w:r>
            <w:proofErr w:type="gramEnd"/>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 xml:space="preserve"> Çalışanlara saygılı mı?</w:t>
            </w:r>
          </w:p>
          <w:p w:rsidR="0082089F" w:rsidRPr="004004CA" w:rsidRDefault="0082089F" w:rsidP="00807124">
            <w:pPr>
              <w:tabs>
                <w:tab w:val="left" w:pos="224"/>
                <w:tab w:val="left" w:pos="366"/>
              </w:tabs>
            </w:pPr>
            <w:r w:rsidRPr="00516D8D">
              <w:rPr>
                <w:b/>
                <w:color w:val="000000"/>
              </w:rPr>
              <w:t>2</w:t>
            </w:r>
            <w:r w:rsidRPr="00516D8D">
              <w:rPr>
                <w:color w:val="000000"/>
              </w:rPr>
              <w:t>.Arkadaşlarıyla birlikte çalışma ve yardımlaşma içinde mi?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Pr="004004CA" w:rsidRDefault="007338AB" w:rsidP="0082089F">
      <w:pPr>
        <w:pStyle w:val="GvdeMetniGirintisi2"/>
        <w:tabs>
          <w:tab w:val="clear" w:pos="8222"/>
          <w:tab w:val="clear" w:pos="8505"/>
          <w:tab w:val="left" w:pos="7797"/>
          <w:tab w:val="left" w:pos="8080"/>
        </w:tabs>
        <w:rPr>
          <w:sz w:val="20"/>
        </w:rPr>
      </w:pPr>
    </w:p>
    <w:p w:rsidR="0082089F" w:rsidRDefault="0082089F" w:rsidP="0082089F"/>
    <w:p w:rsidR="00CE1D96" w:rsidRDefault="00CE1D96" w:rsidP="0082089F"/>
    <w:p w:rsidR="00CE1D96" w:rsidRPr="003D5818" w:rsidRDefault="00CE1D96" w:rsidP="0082089F"/>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lastRenderedPageBreak/>
        <w:t>SERBEST</w:t>
      </w:r>
      <w:r w:rsidRPr="004004CA">
        <w:rPr>
          <w:sz w:val="20"/>
        </w:rPr>
        <w:t xml:space="preserve"> EKİNLİKLERİ</w:t>
      </w:r>
      <w:r>
        <w:rPr>
          <w:sz w:val="20"/>
        </w:rPr>
        <w:t xml:space="preserve"> DERSİ GÜNLÜK PLÂNI 9.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Ders: Masal Dinleme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516D8D">
              <w:rPr>
                <w:color w:val="000000"/>
              </w:rPr>
              <w:t>Düzeylerine uygun konuşmaları dinleme, olay, film vb. izleyebilme,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FB2BB8" w:rsidRDefault="0082089F" w:rsidP="00807124">
            <w:pPr>
              <w:tabs>
                <w:tab w:val="left" w:pos="284"/>
              </w:tabs>
              <w:spacing w:line="250" w:lineRule="exact"/>
              <w:ind w:left="568" w:hanging="284"/>
              <w:jc w:val="both"/>
            </w:pPr>
            <w:proofErr w:type="gramStart"/>
            <w:r w:rsidRPr="00516D8D">
              <w:rPr>
                <w:color w:val="000000"/>
              </w:rPr>
              <w:t>Sınıfta konuşmacıları, sözlerini kesmeden dinleyebilmek.</w:t>
            </w:r>
            <w:proofErr w:type="gramEnd"/>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tabs>
                <w:tab w:val="left" w:pos="284"/>
                <w:tab w:val="left" w:pos="2268"/>
                <w:tab w:val="left" w:pos="2520"/>
              </w:tabs>
              <w:spacing w:line="240" w:lineRule="exact"/>
              <w:rPr>
                <w:color w:val="000000"/>
              </w:rPr>
            </w:pPr>
            <w:r w:rsidRPr="00516D8D">
              <w:rPr>
                <w:color w:val="000000"/>
              </w:rPr>
              <w:t xml:space="preserve">Masal veya öykü okuma, anlatma, dinleme, </w:t>
            </w:r>
            <w:proofErr w:type="spellStart"/>
            <w:r w:rsidRPr="00516D8D">
              <w:rPr>
                <w:color w:val="000000"/>
              </w:rPr>
              <w:t>dramatizasyon</w:t>
            </w:r>
            <w:proofErr w:type="spellEnd"/>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Resimli masal ve öykü kitapları: , “Uyuyan Güzel</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916BB" w:rsidRDefault="0082089F" w:rsidP="00807124">
            <w:pPr>
              <w:pStyle w:val="Balk2"/>
              <w:rPr>
                <w:i/>
              </w:rPr>
            </w:pPr>
            <w:r>
              <w:rPr>
                <w:b w:val="0"/>
              </w:rPr>
              <w:t>Masal Anlatma</w:t>
            </w:r>
          </w:p>
        </w:tc>
      </w:tr>
      <w:tr w:rsidR="0082089F" w:rsidRPr="004004CA" w:rsidTr="00807124">
        <w:trPr>
          <w:cantSplit/>
          <w:trHeight w:val="1655"/>
          <w:jc w:val="center"/>
        </w:trPr>
        <w:tc>
          <w:tcPr>
            <w:tcW w:w="10125" w:type="dxa"/>
            <w:gridSpan w:val="2"/>
            <w:vAlign w:val="center"/>
          </w:tcPr>
          <w:p w:rsidR="0082089F" w:rsidRPr="00516D8D" w:rsidRDefault="0082089F" w:rsidP="00807124">
            <w:pPr>
              <w:rPr>
                <w:color w:val="000000"/>
              </w:rPr>
            </w:pPr>
            <w:r w:rsidRPr="00516D8D">
              <w:rPr>
                <w:color w:val="000000"/>
              </w:rPr>
              <w:t>Masalı anlatmaya başlar.  Masal anlatıldıktan sonra birkaç öğrenci aklında kalanları anlatır. Canlandırma yapmak için yeteri sayıda öğrenciye rolleri dağıtılır. Drama yapılır, rolleri yapan öğrenciler alkışlanır.</w:t>
            </w:r>
          </w:p>
          <w:p w:rsidR="0082089F" w:rsidRPr="004441E0"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Öğrencilerin okudukları veya dinledikleri bir masal ile ilgili yapılan veya yapılanı </w:t>
            </w:r>
            <w:proofErr w:type="gramStart"/>
            <w:r>
              <w:t>gözlemlemek  bireye</w:t>
            </w:r>
            <w:proofErr w:type="gramEnd"/>
            <w:r>
              <w:t xml:space="preserv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çalışmaları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okudukları veya dinledikleri bir masalı canlandırarak anlama ve anlatma kabiliyetleri arttırılmaya çalışıldı.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jc w:val="both"/>
              <w:rPr>
                <w:color w:val="000000"/>
              </w:rPr>
            </w:pPr>
            <w:r w:rsidRPr="00516D8D">
              <w:rPr>
                <w:b/>
                <w:color w:val="000000"/>
              </w:rPr>
              <w:t>1</w:t>
            </w:r>
            <w:r w:rsidRPr="00516D8D">
              <w:rPr>
                <w:color w:val="000000"/>
              </w:rPr>
              <w:t>.Bu masalda kimler var?</w:t>
            </w:r>
          </w:p>
          <w:p w:rsidR="0082089F" w:rsidRPr="00516D8D" w:rsidRDefault="0082089F" w:rsidP="00807124">
            <w:pPr>
              <w:jc w:val="both"/>
              <w:rPr>
                <w:color w:val="000000"/>
              </w:rPr>
            </w:pPr>
            <w:r w:rsidRPr="00516D8D">
              <w:rPr>
                <w:b/>
                <w:color w:val="000000"/>
              </w:rPr>
              <w:t>2.</w:t>
            </w:r>
            <w:r w:rsidRPr="00516D8D">
              <w:rPr>
                <w:color w:val="000000"/>
              </w:rPr>
              <w:t>Okuduğum masalın adı neydi?</w:t>
            </w:r>
          </w:p>
          <w:p w:rsidR="0082089F" w:rsidRPr="00516D8D" w:rsidRDefault="0082089F" w:rsidP="00807124">
            <w:pPr>
              <w:jc w:val="both"/>
              <w:rPr>
                <w:color w:val="000000"/>
              </w:rPr>
            </w:pPr>
            <w:r w:rsidRPr="00516D8D">
              <w:rPr>
                <w:b/>
                <w:color w:val="000000"/>
              </w:rPr>
              <w:t>3.</w:t>
            </w:r>
            <w:r w:rsidRPr="00516D8D">
              <w:rPr>
                <w:color w:val="000000"/>
              </w:rPr>
              <w:t xml:space="preserve">Bu masal neyi anlatıyor </w:t>
            </w:r>
            <w:proofErr w:type="spellStart"/>
            <w:r w:rsidRPr="00516D8D">
              <w:rPr>
                <w:color w:val="000000"/>
              </w:rPr>
              <w:t>du</w:t>
            </w:r>
            <w:proofErr w:type="spellEnd"/>
            <w:r w:rsidRPr="00516D8D">
              <w:rPr>
                <w:color w:val="000000"/>
              </w:rPr>
              <w:t>?</w:t>
            </w:r>
          </w:p>
          <w:p w:rsidR="0082089F" w:rsidRPr="00516D8D" w:rsidRDefault="0082089F" w:rsidP="00807124">
            <w:pPr>
              <w:widowControl w:val="0"/>
              <w:tabs>
                <w:tab w:val="left" w:pos="964"/>
                <w:tab w:val="right" w:pos="9809"/>
              </w:tabs>
              <w:spacing w:line="230" w:lineRule="exact"/>
              <w:jc w:val="both"/>
              <w:rPr>
                <w:color w:val="000000"/>
              </w:rPr>
            </w:pPr>
            <w:r w:rsidRPr="00516D8D">
              <w:rPr>
                <w:b/>
                <w:color w:val="000000"/>
              </w:rPr>
              <w:t>4.</w:t>
            </w:r>
            <w:r w:rsidRPr="00516D8D">
              <w:rPr>
                <w:color w:val="000000"/>
              </w:rPr>
              <w:t>Drama yapan arkadaşlarını alkışlama.</w:t>
            </w:r>
          </w:p>
          <w:p w:rsidR="0082089F" w:rsidRPr="004004CA" w:rsidRDefault="0082089F" w:rsidP="00807124">
            <w:pPr>
              <w:tabs>
                <w:tab w:val="left" w:pos="224"/>
                <w:tab w:val="left" w:pos="366"/>
              </w:tabs>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083743" w:rsidRDefault="00083743"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9.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516D8D">
              <w:rPr>
                <w:color w:val="000000"/>
              </w:rPr>
              <w:t>Sesli ve sessiz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9935AB" w:rsidRDefault="0082089F" w:rsidP="00807124">
            <w:pPr>
              <w:spacing w:line="240" w:lineRule="exact"/>
              <w:rPr>
                <w:color w:val="000000"/>
              </w:rPr>
            </w:pPr>
            <w:r w:rsidRPr="00516D8D">
              <w:rPr>
                <w:color w:val="000000"/>
              </w:rPr>
              <w:t>Dinlediklerini, izlediklerini, okuduklarını doğru anlayabilme ve yorumlayabilme;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9935AB" w:rsidRDefault="0082089F" w:rsidP="00807124">
            <w:pPr>
              <w:tabs>
                <w:tab w:val="left" w:pos="213"/>
                <w:tab w:val="left" w:pos="355"/>
              </w:tabs>
              <w:spacing w:line="230" w:lineRule="exact"/>
              <w:rPr>
                <w:color w:val="000000"/>
              </w:rPr>
            </w:pPr>
            <w:r w:rsidRPr="00516D8D">
              <w:rPr>
                <w:color w:val="000000"/>
              </w:rPr>
              <w:t>Sessiz Okuma, Tümdengelim</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 xml:space="preserve">Hikaye, masal, fıkra, mani ve bilmece kitapları ayrıca Okuma parçaları </w:t>
            </w:r>
            <w:proofErr w:type="gramStart"/>
            <w:r>
              <w:rPr>
                <w:color w:val="000000"/>
              </w:rPr>
              <w:t xml:space="preserve">ve </w:t>
            </w:r>
            <w:r w:rsidRPr="00516D8D">
              <w:rPr>
                <w:color w:val="000000"/>
              </w:rPr>
              <w:t xml:space="preserve"> parçaya</w:t>
            </w:r>
            <w:proofErr w:type="gramEnd"/>
            <w:r w:rsidRPr="00516D8D">
              <w:rPr>
                <w:color w:val="000000"/>
              </w:rPr>
              <w:t xml:space="preserve"> ait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133"/>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E84F06" w:rsidRDefault="0082089F" w:rsidP="00807124">
            <w:pPr>
              <w:pStyle w:val="Balk2"/>
              <w:rPr>
                <w:b w:val="0"/>
              </w:rPr>
            </w:pPr>
            <w:r>
              <w:rPr>
                <w:b w:val="0"/>
              </w:rPr>
              <w:t>Sesli ve Sessiz okuma</w:t>
            </w:r>
          </w:p>
        </w:tc>
      </w:tr>
      <w:tr w:rsidR="0082089F" w:rsidRPr="004004CA" w:rsidTr="00807124">
        <w:trPr>
          <w:cantSplit/>
          <w:trHeight w:val="1655"/>
          <w:jc w:val="center"/>
        </w:trPr>
        <w:tc>
          <w:tcPr>
            <w:tcW w:w="10125" w:type="dxa"/>
            <w:gridSpan w:val="2"/>
            <w:vAlign w:val="center"/>
          </w:tcPr>
          <w:p w:rsidR="0082089F" w:rsidRDefault="0082089F" w:rsidP="0082089F">
            <w:pPr>
              <w:numPr>
                <w:ilvl w:val="0"/>
                <w:numId w:val="6"/>
              </w:numPr>
              <w:rPr>
                <w:color w:val="000000"/>
              </w:rPr>
            </w:pPr>
            <w:r w:rsidRPr="00516D8D">
              <w:rPr>
                <w:color w:val="000000"/>
              </w:rPr>
              <w:t>Serbest okuma</w:t>
            </w:r>
          </w:p>
          <w:p w:rsidR="0082089F" w:rsidRPr="00516D8D" w:rsidRDefault="0082089F" w:rsidP="0082089F">
            <w:pPr>
              <w:numPr>
                <w:ilvl w:val="0"/>
                <w:numId w:val="6"/>
              </w:numPr>
              <w:rPr>
                <w:color w:val="000000"/>
              </w:rPr>
            </w:pPr>
            <w:r>
              <w:rPr>
                <w:color w:val="000000"/>
              </w:rPr>
              <w:t>Öğrencilere sesli ve sessiz okuma teknikleri hatırlatılır ve örneklerle gösterilir.</w:t>
            </w:r>
          </w:p>
          <w:p w:rsidR="0082089F" w:rsidRDefault="0082089F" w:rsidP="00807124">
            <w:pPr>
              <w:rPr>
                <w:bCs/>
                <w:color w:val="000000"/>
                <w:sz w:val="18"/>
                <w:szCs w:val="18"/>
              </w:rPr>
            </w:pP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Sesli ve sessiz okuma teknikleri uygulanarak yapılan okumalar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Sesli ve sessiz okuma teknikleri kavratıldıktan sonra serbest okumalar yaptırıldı.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Metnin anlatılması</w:t>
            </w:r>
          </w:p>
          <w:p w:rsidR="0082089F" w:rsidRPr="00516D8D" w:rsidRDefault="0082089F" w:rsidP="00807124">
            <w:pPr>
              <w:tabs>
                <w:tab w:val="left" w:pos="224"/>
                <w:tab w:val="left" w:pos="366"/>
              </w:tabs>
              <w:rPr>
                <w:bCs/>
                <w:color w:val="000000"/>
              </w:rPr>
            </w:pPr>
            <w:r w:rsidRPr="00516D8D">
              <w:rPr>
                <w:b/>
                <w:bCs/>
                <w:color w:val="000000"/>
              </w:rPr>
              <w:t>2.</w:t>
            </w:r>
            <w:proofErr w:type="gramStart"/>
            <w:r w:rsidRPr="00516D8D">
              <w:rPr>
                <w:bCs/>
                <w:color w:val="000000"/>
              </w:rPr>
              <w:t>Olay ,yer</w:t>
            </w:r>
            <w:proofErr w:type="gramEnd"/>
            <w:r w:rsidRPr="00516D8D">
              <w:rPr>
                <w:bCs/>
                <w:color w:val="000000"/>
              </w:rPr>
              <w:t xml:space="preserve"> ,zaman ve kişiler ile ilgili soru-cevap çalışmaları</w:t>
            </w:r>
          </w:p>
          <w:p w:rsidR="0082089F" w:rsidRPr="009935AB" w:rsidRDefault="0082089F" w:rsidP="00807124">
            <w:pPr>
              <w:tabs>
                <w:tab w:val="left" w:pos="224"/>
                <w:tab w:val="left" w:pos="366"/>
              </w:tabs>
              <w:rPr>
                <w:color w:val="000000"/>
              </w:rPr>
            </w:pPr>
            <w:r w:rsidRPr="00516D8D">
              <w:rPr>
                <w:b/>
                <w:bCs/>
                <w:color w:val="000000"/>
              </w:rPr>
              <w:t>3.</w:t>
            </w:r>
            <w:r w:rsidRPr="00516D8D">
              <w:rPr>
                <w:bCs/>
                <w:color w:val="000000"/>
              </w:rPr>
              <w:t>Dinleme – izlemeye ilişkin davranışların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Default="007338AB" w:rsidP="0082089F">
      <w:pPr>
        <w:pStyle w:val="GvdeMetniGirintisi2"/>
        <w:tabs>
          <w:tab w:val="clear" w:pos="8222"/>
          <w:tab w:val="clear" w:pos="8505"/>
          <w:tab w:val="left" w:pos="7797"/>
          <w:tab w:val="left" w:pos="8080"/>
        </w:tabs>
        <w:rPr>
          <w:sz w:val="20"/>
        </w:rPr>
      </w:pPr>
    </w:p>
    <w:p w:rsidR="007338AB" w:rsidRPr="004004CA" w:rsidRDefault="007338AB"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CE1D96" w:rsidRDefault="00CE1D9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10.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516D8D">
              <w:rPr>
                <w:b/>
                <w:color w:val="000000"/>
              </w:rPr>
              <w:t>Monolog</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516D8D">
              <w:rPr>
                <w:color w:val="000000"/>
              </w:rPr>
              <w:t>Monolog söyleyebilme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516D8D" w:rsidRDefault="0082089F" w:rsidP="00807124">
            <w:pPr>
              <w:tabs>
                <w:tab w:val="left" w:pos="284"/>
              </w:tabs>
              <w:spacing w:line="240" w:lineRule="exact"/>
              <w:jc w:val="both"/>
              <w:rPr>
                <w:color w:val="000000"/>
              </w:rPr>
            </w:pPr>
            <w:r w:rsidRPr="00516D8D">
              <w:rPr>
                <w:b/>
                <w:color w:val="000000"/>
              </w:rPr>
              <w:t>1.</w:t>
            </w:r>
            <w:r w:rsidRPr="00516D8D">
              <w:rPr>
                <w:color w:val="000000"/>
              </w:rPr>
              <w:tab/>
              <w:t>Monolog söylemeye istekli olma</w:t>
            </w:r>
          </w:p>
          <w:p w:rsidR="0082089F" w:rsidRPr="00516D8D" w:rsidRDefault="0082089F" w:rsidP="00807124">
            <w:pPr>
              <w:tabs>
                <w:tab w:val="left" w:pos="284"/>
              </w:tabs>
              <w:spacing w:line="240" w:lineRule="exact"/>
              <w:jc w:val="both"/>
              <w:rPr>
                <w:color w:val="000000"/>
              </w:rPr>
            </w:pPr>
            <w:r w:rsidRPr="00516D8D">
              <w:rPr>
                <w:b/>
                <w:color w:val="000000"/>
              </w:rPr>
              <w:t>2.</w:t>
            </w:r>
            <w:r w:rsidRPr="00516D8D">
              <w:rPr>
                <w:color w:val="000000"/>
              </w:rPr>
              <w:tab/>
              <w:t xml:space="preserve">Monolog araştırma ve sevdiği bir </w:t>
            </w:r>
            <w:proofErr w:type="spellStart"/>
            <w:r w:rsidRPr="00516D8D">
              <w:rPr>
                <w:color w:val="000000"/>
              </w:rPr>
              <w:t>monologu</w:t>
            </w:r>
            <w:proofErr w:type="spellEnd"/>
            <w:r w:rsidRPr="00516D8D">
              <w:rPr>
                <w:color w:val="000000"/>
              </w:rPr>
              <w:t xml:space="preserve"> seçme</w:t>
            </w:r>
          </w:p>
          <w:p w:rsidR="0082089F" w:rsidRPr="005F4CA4" w:rsidRDefault="0082089F" w:rsidP="00807124">
            <w:pPr>
              <w:tabs>
                <w:tab w:val="left" w:pos="2268"/>
                <w:tab w:val="left" w:pos="2608"/>
              </w:tabs>
              <w:spacing w:line="220" w:lineRule="exact"/>
            </w:pPr>
            <w:r w:rsidRPr="00516D8D">
              <w:rPr>
                <w:b/>
                <w:color w:val="000000"/>
              </w:rPr>
              <w:t xml:space="preserve">3. </w:t>
            </w:r>
            <w:r w:rsidRPr="00516D8D">
              <w:rPr>
                <w:color w:val="000000"/>
              </w:rPr>
              <w:t>Monolog söylerken el, kol hareketleriyle ve mimikleriyle destekleme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9935AB" w:rsidRDefault="0082089F" w:rsidP="00807124">
            <w:pPr>
              <w:tabs>
                <w:tab w:val="left" w:pos="284"/>
                <w:tab w:val="left" w:pos="2268"/>
                <w:tab w:val="left" w:pos="2608"/>
              </w:tabs>
              <w:spacing w:line="240" w:lineRule="exact"/>
              <w:rPr>
                <w:color w:val="000000"/>
              </w:rPr>
            </w:pPr>
            <w:r w:rsidRPr="00516D8D">
              <w:rPr>
                <w:color w:val="000000"/>
              </w:rPr>
              <w:t>Yaparak yaşayarak öğrenme.</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Ders kitabı, yardımcı kitaplar.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jc w:val="both"/>
              <w:rPr>
                <w:b/>
                <w:bCs/>
              </w:rPr>
            </w:pPr>
            <w:r>
              <w:t>Monolog</w:t>
            </w:r>
          </w:p>
        </w:tc>
      </w:tr>
      <w:tr w:rsidR="0082089F" w:rsidRPr="004004CA" w:rsidTr="00807124">
        <w:trPr>
          <w:cantSplit/>
          <w:trHeight w:val="1163"/>
          <w:jc w:val="center"/>
        </w:trPr>
        <w:tc>
          <w:tcPr>
            <w:tcW w:w="10125" w:type="dxa"/>
            <w:gridSpan w:val="2"/>
            <w:vAlign w:val="center"/>
          </w:tcPr>
          <w:p w:rsidR="0082089F" w:rsidRPr="00676B8C" w:rsidRDefault="0082089F" w:rsidP="00807124">
            <w:pPr>
              <w:rPr>
                <w:color w:val="000000"/>
              </w:rPr>
            </w:pPr>
            <w:r w:rsidRPr="00676B8C">
              <w:rPr>
                <w:b/>
                <w:color w:val="000000"/>
              </w:rPr>
              <w:t>Monolog:</w:t>
            </w:r>
            <w:r w:rsidRPr="00676B8C">
              <w:rPr>
                <w:color w:val="000000"/>
              </w:rPr>
              <w:t xml:space="preserve"> </w:t>
            </w:r>
            <w:r w:rsidRPr="00676B8C">
              <w:rPr>
                <w:color w:val="333333"/>
              </w:rPr>
              <w:t xml:space="preserve">Bir söz, tek </w:t>
            </w:r>
            <w:proofErr w:type="spellStart"/>
            <w:r w:rsidRPr="00676B8C">
              <w:rPr>
                <w:color w:val="333333"/>
              </w:rPr>
              <w:t>söz'dür</w:t>
            </w:r>
            <w:proofErr w:type="spellEnd"/>
            <w:r w:rsidRPr="00676B8C">
              <w:rPr>
                <w:color w:val="333333"/>
              </w:rPr>
              <w:t>.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82089F" w:rsidRPr="00516D8D" w:rsidRDefault="0082089F" w:rsidP="00807124">
            <w:pPr>
              <w:rPr>
                <w:color w:val="000000"/>
              </w:rPr>
            </w:pPr>
            <w:r w:rsidRPr="00516D8D">
              <w:rPr>
                <w:color w:val="000000"/>
              </w:rPr>
              <w:t xml:space="preserve">Konuşma yeteneğimizi geliştirmek </w:t>
            </w:r>
            <w:r>
              <w:rPr>
                <w:color w:val="000000"/>
              </w:rPr>
              <w:t xml:space="preserve">için </w:t>
            </w:r>
            <w:r w:rsidRPr="00516D8D">
              <w:rPr>
                <w:color w:val="000000"/>
              </w:rPr>
              <w:t>neler yapmalıyız?</w:t>
            </w:r>
          </w:p>
          <w:p w:rsidR="0082089F" w:rsidRPr="00516D8D" w:rsidRDefault="0082089F" w:rsidP="00807124">
            <w:pPr>
              <w:rPr>
                <w:color w:val="000000"/>
              </w:rPr>
            </w:pPr>
            <w:r w:rsidRPr="00516D8D">
              <w:rPr>
                <w:color w:val="000000"/>
              </w:rPr>
              <w:t>Konuşmalarımızda bizi dinleyen insanları etkilemek için konuşmalarımız esnasında nelere dikkat etmeliyiz?</w:t>
            </w:r>
          </w:p>
          <w:p w:rsidR="0082089F" w:rsidRPr="00516D8D" w:rsidRDefault="0082089F" w:rsidP="00807124">
            <w:pPr>
              <w:rPr>
                <w:color w:val="000000"/>
              </w:rPr>
            </w:pPr>
            <w:r w:rsidRPr="00516D8D">
              <w:rPr>
                <w:color w:val="000000"/>
              </w:rPr>
              <w:t xml:space="preserve">Bu </w:t>
            </w:r>
            <w:proofErr w:type="gramStart"/>
            <w:r w:rsidRPr="00516D8D">
              <w:rPr>
                <w:color w:val="000000"/>
              </w:rPr>
              <w:t>dersimizde  monolog</w:t>
            </w:r>
            <w:proofErr w:type="gramEnd"/>
            <w:r w:rsidRPr="00516D8D">
              <w:rPr>
                <w:color w:val="000000"/>
              </w:rPr>
              <w:t xml:space="preserve"> çalışması yapacağız.</w:t>
            </w:r>
          </w:p>
          <w:p w:rsidR="0082089F" w:rsidRPr="00516D8D" w:rsidRDefault="0082089F" w:rsidP="00807124">
            <w:pPr>
              <w:rPr>
                <w:color w:val="000000"/>
              </w:rPr>
            </w:pPr>
            <w:r w:rsidRPr="00516D8D">
              <w:rPr>
                <w:color w:val="000000"/>
              </w:rPr>
              <w:t xml:space="preserve">“Topluluk karşısında konuşurken uymamız gereken bazı kurallar vardır. Konuşmamız sırasında insanlarda iyi izlenimler bırakmak için mimikler, el ve kol hareketleri yapmamız </w:t>
            </w:r>
            <w:proofErr w:type="spellStart"/>
            <w:r w:rsidRPr="00516D8D">
              <w:rPr>
                <w:color w:val="000000"/>
              </w:rPr>
              <w:t>gerekir.”açıklamaları</w:t>
            </w:r>
            <w:proofErr w:type="spellEnd"/>
            <w:r w:rsidRPr="00516D8D">
              <w:rPr>
                <w:color w:val="000000"/>
              </w:rPr>
              <w:t xml:space="preserve"> öğretmen tarafından yapılır.</w:t>
            </w:r>
          </w:p>
          <w:p w:rsidR="0082089F" w:rsidRPr="009935AB" w:rsidRDefault="0082089F" w:rsidP="00807124">
            <w:pPr>
              <w:rPr>
                <w:bCs/>
              </w:rPr>
            </w:pPr>
            <w:r w:rsidRPr="00516D8D">
              <w:rPr>
                <w:color w:val="000000"/>
              </w:rPr>
              <w:t>Sınıfta monolog çalışmaları yapılır.</w:t>
            </w: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Monolog çalışmaları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5F4CA4" w:rsidRDefault="0082089F" w:rsidP="00807124">
            <w:pPr>
              <w:tabs>
                <w:tab w:val="left" w:pos="224"/>
                <w:tab w:val="left" w:pos="366"/>
              </w:tabs>
              <w:rPr>
                <w:b/>
              </w:rPr>
            </w:pPr>
            <w:proofErr w:type="spellStart"/>
            <w:r w:rsidRPr="00516D8D">
              <w:rPr>
                <w:color w:val="000000"/>
              </w:rPr>
              <w:t>Monologu</w:t>
            </w:r>
            <w:proofErr w:type="spellEnd"/>
            <w:r w:rsidRPr="00516D8D">
              <w:rPr>
                <w:color w:val="000000"/>
              </w:rPr>
              <w:t xml:space="preserve"> söylerken el kol hareketleri ve mimiklerle yapıyor 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r w:rsidRPr="004004CA">
        <w:rPr>
          <w:b/>
        </w:rPr>
        <w:t xml:space="preserve">      </w:t>
      </w:r>
    </w:p>
    <w:p w:rsidR="0082089F" w:rsidRDefault="0082089F" w:rsidP="0082089F"/>
    <w:p w:rsidR="00CE1D96" w:rsidRDefault="00CE1D96" w:rsidP="0082089F"/>
    <w:p w:rsidR="00CE1D96" w:rsidRDefault="00CE1D96" w:rsidP="0082089F"/>
    <w:p w:rsidR="00CE1D96" w:rsidRDefault="00CE1D96" w:rsidP="0082089F"/>
    <w:p w:rsidR="00CE1D96" w:rsidRDefault="00CE1D96" w:rsidP="0082089F"/>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Pr="0096505E" w:rsidRDefault="0082089F" w:rsidP="0082089F">
      <w:pPr>
        <w:pStyle w:val="KonuBal"/>
        <w:jc w:val="left"/>
        <w:rPr>
          <w:b w:val="0"/>
          <w:bCs/>
          <w:color w:val="FF0000"/>
          <w:szCs w:val="24"/>
        </w:rPr>
      </w:pPr>
      <w:r w:rsidRPr="0096505E">
        <w:rPr>
          <w:b w:val="0"/>
          <w:bCs/>
          <w:color w:val="FF0000"/>
          <w:szCs w:val="24"/>
        </w:rPr>
        <w:t>Monolog örnekleri</w:t>
      </w:r>
    </w:p>
    <w:p w:rsidR="0082089F" w:rsidRPr="0096505E" w:rsidRDefault="0082089F" w:rsidP="0082089F">
      <w:pPr>
        <w:pStyle w:val="KonuBal"/>
        <w:jc w:val="left"/>
        <w:rPr>
          <w:b w:val="0"/>
          <w:bCs/>
          <w:color w:val="FF0000"/>
          <w:szCs w:val="24"/>
        </w:rPr>
      </w:pPr>
    </w:p>
    <w:p w:rsidR="0082089F" w:rsidRPr="0096505E" w:rsidRDefault="0082089F" w:rsidP="0082089F">
      <w:pPr>
        <w:pStyle w:val="KonuBal"/>
        <w:jc w:val="left"/>
        <w:rPr>
          <w:b w:val="0"/>
          <w:szCs w:val="24"/>
        </w:rPr>
      </w:pPr>
      <w:r w:rsidRPr="0096505E">
        <w:rPr>
          <w:b w:val="0"/>
          <w:bCs/>
          <w:color w:val="FF0000"/>
          <w:szCs w:val="24"/>
        </w:rPr>
        <w:t>Düşündüm Bile</w:t>
      </w:r>
      <w:r w:rsidRPr="0096505E">
        <w:rPr>
          <w:b w:val="0"/>
          <w:color w:val="000000"/>
          <w:szCs w:val="24"/>
        </w:rPr>
        <w:br/>
      </w:r>
      <w:r w:rsidRPr="0096505E">
        <w:rPr>
          <w:b w:val="0"/>
          <w:color w:val="000000"/>
          <w:szCs w:val="24"/>
        </w:rPr>
        <w:br/>
        <w:t>Büyüyünce ne mi olacağım?</w:t>
      </w:r>
      <w:r w:rsidRPr="0096505E">
        <w:rPr>
          <w:b w:val="0"/>
          <w:color w:val="000000"/>
          <w:szCs w:val="24"/>
        </w:rPr>
        <w:br/>
        <w:t>-Bana sorulmadan benim adıma verilen kararları dinleyin önce.</w:t>
      </w:r>
      <w:r w:rsidRPr="0096505E">
        <w:rPr>
          <w:b w:val="0"/>
          <w:color w:val="000000"/>
          <w:szCs w:val="24"/>
        </w:rPr>
        <w:br/>
        <w:t>Dedem : “Subay olacak sın” diyor.</w:t>
      </w:r>
      <w:r w:rsidRPr="0096505E">
        <w:rPr>
          <w:b w:val="0"/>
          <w:color w:val="000000"/>
          <w:szCs w:val="24"/>
        </w:rPr>
        <w:br/>
        <w:t xml:space="preserve">Ninem: “Ne yapacaksın subaya olup </w:t>
      </w:r>
      <w:proofErr w:type="spellStart"/>
      <w:proofErr w:type="gramStart"/>
      <w:r w:rsidRPr="0096505E">
        <w:rPr>
          <w:b w:val="0"/>
          <w:color w:val="000000"/>
          <w:szCs w:val="24"/>
        </w:rPr>
        <w:t>da.Bizim</w:t>
      </w:r>
      <w:proofErr w:type="spellEnd"/>
      <w:proofErr w:type="gramEnd"/>
      <w:r w:rsidRPr="0096505E">
        <w:rPr>
          <w:b w:val="0"/>
          <w:color w:val="000000"/>
          <w:szCs w:val="24"/>
        </w:rPr>
        <w:t xml:space="preserve"> gibi oradan oraya gezeceksin. Mühendis ol evler yap. Beni de bu eski evden kurtar diyor.</w:t>
      </w:r>
      <w:r w:rsidRPr="0096505E">
        <w:rPr>
          <w:b w:val="0"/>
          <w:color w:val="000000"/>
          <w:szCs w:val="24"/>
        </w:rPr>
        <w:br/>
      </w:r>
      <w:proofErr w:type="spellStart"/>
      <w:proofErr w:type="gramStart"/>
      <w:r w:rsidRPr="0096505E">
        <w:rPr>
          <w:b w:val="0"/>
          <w:color w:val="000000"/>
          <w:szCs w:val="24"/>
        </w:rPr>
        <w:t>Teyzem,söze</w:t>
      </w:r>
      <w:proofErr w:type="spellEnd"/>
      <w:proofErr w:type="gramEnd"/>
      <w:r w:rsidRPr="0096505E">
        <w:rPr>
          <w:b w:val="0"/>
          <w:color w:val="000000"/>
          <w:szCs w:val="24"/>
        </w:rPr>
        <w:t xml:space="preserve"> “doktor olacak benim oğlum” diye başlıyor. “Doktor olup teyzesini tedavi edecek” diye bitiriyor.</w:t>
      </w:r>
      <w:r w:rsidRPr="0096505E">
        <w:rPr>
          <w:b w:val="0"/>
          <w:color w:val="000000"/>
          <w:szCs w:val="24"/>
        </w:rPr>
        <w:br/>
      </w:r>
      <w:proofErr w:type="gramStart"/>
      <w:r w:rsidRPr="0096505E">
        <w:rPr>
          <w:b w:val="0"/>
          <w:color w:val="000000"/>
          <w:szCs w:val="24"/>
        </w:rPr>
        <w:t>Amcam ,futbolcu</w:t>
      </w:r>
      <w:proofErr w:type="gramEnd"/>
      <w:r w:rsidRPr="0096505E">
        <w:rPr>
          <w:b w:val="0"/>
          <w:color w:val="000000"/>
          <w:szCs w:val="24"/>
        </w:rPr>
        <w:t xml:space="preserve"> olmamı istiyor.</w:t>
      </w:r>
      <w:r w:rsidRPr="0096505E">
        <w:rPr>
          <w:b w:val="0"/>
          <w:color w:val="000000"/>
          <w:szCs w:val="24"/>
        </w:rPr>
        <w:br/>
        <w:t>Babam da sürekli zengin ol oğlum zengin ol diyor.</w:t>
      </w:r>
      <w:r w:rsidRPr="0096505E">
        <w:rPr>
          <w:b w:val="0"/>
          <w:color w:val="000000"/>
          <w:szCs w:val="24"/>
        </w:rPr>
        <w:br/>
        <w:t>Anneme göre ise ya topçu, ya popçu olmalıymışım.</w:t>
      </w:r>
      <w:r w:rsidRPr="0096505E">
        <w:rPr>
          <w:b w:val="0"/>
          <w:color w:val="000000"/>
          <w:szCs w:val="24"/>
        </w:rPr>
        <w:br/>
        <w:t>Asıl ben mi ne düşünüyorum?</w:t>
      </w:r>
      <w:r w:rsidRPr="0096505E">
        <w:rPr>
          <w:b w:val="0"/>
          <w:color w:val="000000"/>
          <w:szCs w:val="24"/>
        </w:rPr>
        <w:br/>
        <w:t xml:space="preserve">Düşündüm bile öğretmen </w:t>
      </w:r>
      <w:proofErr w:type="spellStart"/>
      <w:proofErr w:type="gramStart"/>
      <w:r w:rsidRPr="0096505E">
        <w:rPr>
          <w:b w:val="0"/>
          <w:color w:val="000000"/>
          <w:szCs w:val="24"/>
        </w:rPr>
        <w:t>olacağım.Öğretmen</w:t>
      </w:r>
      <w:proofErr w:type="spellEnd"/>
      <w:proofErr w:type="gramEnd"/>
      <w:r w:rsidRPr="0096505E">
        <w:rPr>
          <w:b w:val="0"/>
          <w:color w:val="000000"/>
          <w:szCs w:val="24"/>
        </w:rPr>
        <w:t xml:space="preserve"> olup mutlu yaşayacağım.</w:t>
      </w: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
    <w:p w:rsidR="0082089F" w:rsidRPr="0096505E" w:rsidRDefault="0082089F" w:rsidP="0082089F">
      <w:pPr>
        <w:pStyle w:val="KonuBal"/>
        <w:jc w:val="left"/>
        <w:rPr>
          <w:b w:val="0"/>
          <w:szCs w:val="24"/>
        </w:rPr>
      </w:pPr>
      <w:proofErr w:type="gramStart"/>
      <w:r w:rsidRPr="0096505E">
        <w:rPr>
          <w:b w:val="0"/>
          <w:color w:val="000000"/>
          <w:szCs w:val="24"/>
        </w:rPr>
        <w:t>bıktım</w:t>
      </w:r>
      <w:proofErr w:type="gramEnd"/>
      <w:r w:rsidRPr="0096505E">
        <w:rPr>
          <w:b w:val="0"/>
          <w:color w:val="000000"/>
          <w:szCs w:val="24"/>
        </w:rPr>
        <w:t xml:space="preserve"> bıktım vallahi bıktım</w:t>
      </w:r>
      <w:r w:rsidRPr="0096505E">
        <w:rPr>
          <w:b w:val="0"/>
          <w:color w:val="000000"/>
          <w:szCs w:val="24"/>
        </w:rPr>
        <w:br/>
        <w:t>bana küçük demelerinden bıktım</w:t>
      </w:r>
      <w:r w:rsidRPr="0096505E">
        <w:rPr>
          <w:b w:val="0"/>
          <w:color w:val="000000"/>
          <w:szCs w:val="24"/>
        </w:rPr>
        <w:br/>
        <w:t xml:space="preserve">birisi </w:t>
      </w:r>
      <w:proofErr w:type="spellStart"/>
      <w:r w:rsidRPr="0096505E">
        <w:rPr>
          <w:b w:val="0"/>
          <w:color w:val="000000"/>
          <w:szCs w:val="24"/>
        </w:rPr>
        <w:t>bişey</w:t>
      </w:r>
      <w:proofErr w:type="spellEnd"/>
      <w:r w:rsidRPr="0096505E">
        <w:rPr>
          <w:b w:val="0"/>
          <w:color w:val="000000"/>
          <w:szCs w:val="24"/>
        </w:rPr>
        <w:t xml:space="preserve"> soracak mı,</w:t>
      </w:r>
      <w:r w:rsidRPr="0096505E">
        <w:rPr>
          <w:b w:val="0"/>
          <w:color w:val="000000"/>
          <w:szCs w:val="24"/>
        </w:rPr>
        <w:br/>
      </w:r>
      <w:proofErr w:type="spellStart"/>
      <w:r w:rsidRPr="0096505E">
        <w:rPr>
          <w:b w:val="0"/>
          <w:color w:val="000000"/>
          <w:szCs w:val="24"/>
        </w:rPr>
        <w:t>hişşşşt</w:t>
      </w:r>
      <w:proofErr w:type="spellEnd"/>
      <w:r w:rsidRPr="0096505E">
        <w:rPr>
          <w:b w:val="0"/>
          <w:color w:val="000000"/>
          <w:szCs w:val="24"/>
        </w:rPr>
        <w:t xml:space="preserve"> küçük buraya bak derler</w:t>
      </w:r>
      <w:r w:rsidR="003B526F" w:rsidRPr="0096505E">
        <w:rPr>
          <w:b w:val="0"/>
          <w:noProof/>
          <w:color w:val="000000"/>
          <w:szCs w:val="24"/>
        </w:rPr>
        <w:drawing>
          <wp:inline distT="0" distB="0" distL="0" distR="0">
            <wp:extent cx="38100" cy="38100"/>
            <wp:effectExtent l="0" t="0" r="0" b="0"/>
            <wp:docPr id="322" name="Resim 32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yaramazlık yaptım mı,</w:t>
      </w:r>
      <w:r w:rsidRPr="0096505E">
        <w:rPr>
          <w:b w:val="0"/>
          <w:color w:val="000000"/>
          <w:szCs w:val="24"/>
        </w:rPr>
        <w:br/>
        <w:t>büyüdün artık ayıp derler</w:t>
      </w:r>
      <w:r w:rsidR="003B526F" w:rsidRPr="0096505E">
        <w:rPr>
          <w:b w:val="0"/>
          <w:noProof/>
          <w:color w:val="000000"/>
          <w:szCs w:val="24"/>
        </w:rPr>
        <w:drawing>
          <wp:inline distT="0" distB="0" distL="0" distR="0">
            <wp:extent cx="38100" cy="38100"/>
            <wp:effectExtent l="0" t="0" r="0" b="0"/>
            <wp:docPr id="323" name="Resim 323"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 xml:space="preserve">büyük </w:t>
      </w:r>
      <w:proofErr w:type="spellStart"/>
      <w:r w:rsidRPr="0096505E">
        <w:rPr>
          <w:b w:val="0"/>
          <w:color w:val="000000"/>
          <w:szCs w:val="24"/>
        </w:rPr>
        <w:t>müyüüüüüüüm</w:t>
      </w:r>
      <w:proofErr w:type="spellEnd"/>
      <w:r w:rsidRPr="0096505E">
        <w:rPr>
          <w:b w:val="0"/>
          <w:color w:val="000000"/>
          <w:szCs w:val="24"/>
        </w:rPr>
        <w:br/>
        <w:t xml:space="preserve">küçük </w:t>
      </w:r>
      <w:proofErr w:type="spellStart"/>
      <w:r w:rsidRPr="0096505E">
        <w:rPr>
          <w:b w:val="0"/>
          <w:color w:val="000000"/>
          <w:szCs w:val="24"/>
        </w:rPr>
        <w:t>müyüüüüüüüm</w:t>
      </w:r>
      <w:proofErr w:type="spellEnd"/>
      <w:r w:rsidRPr="0096505E">
        <w:rPr>
          <w:b w:val="0"/>
          <w:color w:val="000000"/>
          <w:szCs w:val="24"/>
        </w:rPr>
        <w:t xml:space="preserve"> </w:t>
      </w:r>
      <w:r w:rsidRPr="0096505E">
        <w:rPr>
          <w:b w:val="0"/>
          <w:color w:val="000000"/>
          <w:szCs w:val="24"/>
        </w:rPr>
        <w:br/>
        <w:t>bunu anlamak için günlerce düşündüm</w:t>
      </w:r>
      <w:r w:rsidR="003B526F" w:rsidRPr="0096505E">
        <w:rPr>
          <w:b w:val="0"/>
          <w:noProof/>
          <w:color w:val="000000"/>
          <w:szCs w:val="24"/>
        </w:rPr>
        <w:drawing>
          <wp:inline distT="0" distB="0" distL="0" distR="0">
            <wp:extent cx="38100" cy="38100"/>
            <wp:effectExtent l="0" t="0" r="0" b="0"/>
            <wp:docPr id="324" name="Resim 324"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5" name="Resim 325"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6" name="Resim 326"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7" name="Resim 327"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8" name="Resim 328"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29" name="Resim 329"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0" name="Resim 330"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1" name="Resim 331"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br/>
        <w:t>sonunda buldum</w:t>
      </w:r>
      <w:r w:rsidR="003B526F" w:rsidRPr="0096505E">
        <w:rPr>
          <w:b w:val="0"/>
          <w:noProof/>
          <w:color w:val="000000"/>
          <w:szCs w:val="24"/>
        </w:rPr>
        <w:drawing>
          <wp:inline distT="0" distB="0" distL="0" distR="0">
            <wp:extent cx="38100" cy="38100"/>
            <wp:effectExtent l="0" t="0" r="0" b="0"/>
            <wp:docPr id="332" name="Resim 33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Pr="0096505E">
        <w:rPr>
          <w:b w:val="0"/>
          <w:color w:val="000000"/>
          <w:szCs w:val="24"/>
        </w:rPr>
        <w:t xml:space="preserve"> babamın yatak odasına gizlice girip giysilerini giydim</w:t>
      </w:r>
      <w:r w:rsidRPr="0096505E">
        <w:rPr>
          <w:b w:val="0"/>
          <w:color w:val="000000"/>
          <w:szCs w:val="24"/>
        </w:rPr>
        <w:br/>
        <w:t>şimdide bana küçük desinler de görelim bakalım</w:t>
      </w:r>
      <w:r w:rsidR="003B526F" w:rsidRPr="0096505E">
        <w:rPr>
          <w:b w:val="0"/>
          <w:noProof/>
          <w:color w:val="000000"/>
          <w:szCs w:val="24"/>
        </w:rPr>
        <w:drawing>
          <wp:inline distT="0" distB="0" distL="0" distR="0">
            <wp:extent cx="38100" cy="38100"/>
            <wp:effectExtent l="0" t="0" r="0" b="0"/>
            <wp:docPr id="333" name="Resim 333"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4" name="Resim 334"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5" name="Resim 335"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6" name="Resim 336"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7" name="Resim 337"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8" name="Resim 338"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39" name="Resim 339"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0" name="Resim 340"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1" name="Resim 341"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sidR="003B526F" w:rsidRPr="0096505E">
        <w:rPr>
          <w:b w:val="0"/>
          <w:noProof/>
          <w:color w:val="000000"/>
          <w:szCs w:val="24"/>
        </w:rPr>
        <w:drawing>
          <wp:inline distT="0" distB="0" distL="0" distR="0">
            <wp:extent cx="38100" cy="38100"/>
            <wp:effectExtent l="0" t="0" r="0" b="0"/>
            <wp:docPr id="342" name="Resim 342" descr="no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nokt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CE1D96" w:rsidRDefault="00CE1D96" w:rsidP="0082089F">
      <w:pPr>
        <w:pStyle w:val="KonuBal"/>
        <w:rPr>
          <w:sz w:val="20"/>
        </w:rPr>
      </w:pPr>
    </w:p>
    <w:p w:rsidR="00CE1D96" w:rsidRDefault="00CE1D96"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10.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2</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516D8D">
              <w:rPr>
                <w:b/>
                <w:color w:val="000000"/>
              </w:rPr>
              <w:t>Şarkı Söyleme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516D8D">
              <w:rPr>
                <w:color w:val="000000"/>
              </w:rPr>
              <w:t>Birlikte şarkı söyleyebilme, şarkı söylemeye istekli olabilme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516D8D" w:rsidRDefault="0082089F" w:rsidP="00807124">
            <w:pPr>
              <w:spacing w:line="240" w:lineRule="exact"/>
              <w:ind w:left="568" w:hanging="284"/>
              <w:jc w:val="both"/>
              <w:rPr>
                <w:color w:val="000000"/>
              </w:rPr>
            </w:pPr>
            <w:r w:rsidRPr="00516D8D">
              <w:rPr>
                <w:b/>
                <w:color w:val="000000"/>
              </w:rPr>
              <w:t>1.</w:t>
            </w:r>
            <w:r w:rsidRPr="00516D8D">
              <w:rPr>
                <w:color w:val="000000"/>
              </w:rPr>
              <w:tab/>
              <w:t>Birlikte şarkı söyleme isteğini belli etme</w:t>
            </w:r>
          </w:p>
          <w:p w:rsidR="0082089F" w:rsidRPr="00516D8D" w:rsidRDefault="0082089F" w:rsidP="00807124">
            <w:pPr>
              <w:spacing w:line="240" w:lineRule="exact"/>
              <w:ind w:left="568" w:hanging="284"/>
              <w:jc w:val="both"/>
              <w:rPr>
                <w:color w:val="000000"/>
              </w:rPr>
            </w:pPr>
            <w:r w:rsidRPr="00516D8D">
              <w:rPr>
                <w:b/>
                <w:color w:val="000000"/>
              </w:rPr>
              <w:t>2.</w:t>
            </w:r>
            <w:r w:rsidRPr="00516D8D">
              <w:rPr>
                <w:color w:val="000000"/>
              </w:rPr>
              <w:tab/>
              <w:t>Birlikte şarkı söylemekten sevinç duyma</w:t>
            </w:r>
          </w:p>
          <w:p w:rsidR="0082089F" w:rsidRPr="00017FDE" w:rsidRDefault="0082089F" w:rsidP="00807124">
            <w:pPr>
              <w:tabs>
                <w:tab w:val="left" w:pos="907"/>
              </w:tabs>
              <w:spacing w:line="240" w:lineRule="exact"/>
            </w:pPr>
            <w:r w:rsidRPr="00516D8D">
              <w:rPr>
                <w:b/>
                <w:color w:val="000000"/>
              </w:rPr>
              <w:t xml:space="preserve">      3.   </w:t>
            </w:r>
            <w:r w:rsidRPr="00516D8D">
              <w:rPr>
                <w:color w:val="000000"/>
              </w:rPr>
              <w:t>Sevilen bir şarkıyı sınıfça söyleme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1529"/>
        <w:gridCol w:w="5775"/>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gridSpan w:val="2"/>
            <w:vAlign w:val="center"/>
          </w:tcPr>
          <w:p w:rsidR="0082089F" w:rsidRPr="00676B8C" w:rsidRDefault="0082089F" w:rsidP="00807124">
            <w:pPr>
              <w:spacing w:line="234" w:lineRule="exact"/>
              <w:rPr>
                <w:color w:val="000000"/>
              </w:rPr>
            </w:pPr>
            <w:r w:rsidRPr="00516D8D">
              <w:rPr>
                <w:color w:val="000000"/>
              </w:rPr>
              <w:t xml:space="preserve">İyi seslendirilmiş şarkı, türkü vb. örnekleri dinleme </w:t>
            </w:r>
            <w:proofErr w:type="gramStart"/>
            <w:r w:rsidRPr="00516D8D">
              <w:rPr>
                <w:color w:val="000000"/>
              </w:rPr>
              <w:t>ve  söyleme</w:t>
            </w:r>
            <w:proofErr w:type="gramEnd"/>
            <w:r w:rsidRPr="00516D8D">
              <w:rPr>
                <w:color w:val="000000"/>
              </w:rPr>
              <w:t>, birlikte çalışmalar, tekrar.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gridSpan w:val="2"/>
            <w:vAlign w:val="center"/>
          </w:tcPr>
          <w:p w:rsidR="0082089F" w:rsidRPr="004004CA" w:rsidRDefault="0082089F" w:rsidP="00807124">
            <w:pPr>
              <w:rPr>
                <w:color w:val="000000"/>
              </w:rPr>
            </w:pPr>
            <w:r w:rsidRPr="00516D8D">
              <w:rPr>
                <w:color w:val="000000"/>
              </w:rPr>
              <w:t>Müzik ders kitabı,  müzik defteri, kasetçalar, kaset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gridSpan w:val="2"/>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3"/>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gridSpan w:val="2"/>
            <w:shd w:val="clear" w:color="auto" w:fill="auto"/>
            <w:vAlign w:val="center"/>
          </w:tcPr>
          <w:p w:rsidR="0082089F" w:rsidRPr="00676B8C" w:rsidRDefault="0082089F" w:rsidP="00807124">
            <w:pPr>
              <w:pStyle w:val="Balk2"/>
              <w:rPr>
                <w:i/>
                <w:color w:val="000000"/>
              </w:rPr>
            </w:pPr>
            <w:r w:rsidRPr="00516D8D">
              <w:rPr>
                <w:i/>
                <w:color w:val="000000"/>
              </w:rPr>
              <w:t>ÖĞRETMENİM</w:t>
            </w:r>
          </w:p>
        </w:tc>
      </w:tr>
      <w:tr w:rsidR="0082089F" w:rsidRPr="004004CA" w:rsidTr="00807124">
        <w:trPr>
          <w:cantSplit/>
          <w:trHeight w:val="1655"/>
          <w:jc w:val="center"/>
        </w:trPr>
        <w:tc>
          <w:tcPr>
            <w:tcW w:w="4350" w:type="dxa"/>
            <w:gridSpan w:val="2"/>
            <w:tcBorders>
              <w:right w:val="single" w:sz="4" w:space="0" w:color="auto"/>
            </w:tcBorders>
            <w:vAlign w:val="center"/>
          </w:tcPr>
          <w:p w:rsidR="0082089F" w:rsidRPr="00516D8D" w:rsidRDefault="0082089F" w:rsidP="00807124">
            <w:pPr>
              <w:pStyle w:val="Balk2"/>
              <w:rPr>
                <w:i/>
                <w:color w:val="000000"/>
              </w:rPr>
            </w:pPr>
            <w:r w:rsidRPr="00516D8D">
              <w:rPr>
                <w:i/>
                <w:color w:val="000000"/>
              </w:rPr>
              <w:t>ÖĞRETMENİM</w:t>
            </w:r>
          </w:p>
          <w:p w:rsidR="0082089F" w:rsidRPr="00516D8D" w:rsidRDefault="0082089F" w:rsidP="00807124">
            <w:pPr>
              <w:jc w:val="both"/>
              <w:rPr>
                <w:color w:val="000000"/>
              </w:rPr>
            </w:pPr>
            <w:r w:rsidRPr="00516D8D">
              <w:rPr>
                <w:color w:val="000000"/>
              </w:rPr>
              <w:t>Öğretmenim canım benim canım benim</w:t>
            </w:r>
          </w:p>
          <w:p w:rsidR="0082089F" w:rsidRPr="00516D8D" w:rsidRDefault="0082089F" w:rsidP="00807124">
            <w:pPr>
              <w:jc w:val="both"/>
              <w:rPr>
                <w:color w:val="000000"/>
              </w:rPr>
            </w:pPr>
            <w:r w:rsidRPr="00516D8D">
              <w:rPr>
                <w:color w:val="000000"/>
              </w:rPr>
              <w:t>Seni ben pek çok pek çok severim</w:t>
            </w:r>
          </w:p>
          <w:p w:rsidR="0082089F" w:rsidRPr="00516D8D" w:rsidRDefault="0082089F" w:rsidP="00807124">
            <w:pPr>
              <w:jc w:val="both"/>
              <w:rPr>
                <w:color w:val="000000"/>
              </w:rPr>
            </w:pPr>
            <w:r w:rsidRPr="00516D8D">
              <w:rPr>
                <w:color w:val="000000"/>
              </w:rPr>
              <w:t>Sen bir ana sen bir baba</w:t>
            </w:r>
          </w:p>
          <w:p w:rsidR="0082089F" w:rsidRPr="00516D8D" w:rsidRDefault="0082089F" w:rsidP="00807124">
            <w:pPr>
              <w:jc w:val="both"/>
              <w:rPr>
                <w:color w:val="000000"/>
              </w:rPr>
            </w:pPr>
            <w:r w:rsidRPr="00516D8D">
              <w:rPr>
                <w:color w:val="000000"/>
              </w:rPr>
              <w:t>Her şey oldun artık bana</w:t>
            </w:r>
          </w:p>
          <w:p w:rsidR="0082089F" w:rsidRPr="00516D8D" w:rsidRDefault="0082089F" w:rsidP="00807124">
            <w:pPr>
              <w:jc w:val="both"/>
              <w:rPr>
                <w:color w:val="000000"/>
              </w:rPr>
            </w:pPr>
            <w:r w:rsidRPr="00516D8D">
              <w:rPr>
                <w:color w:val="000000"/>
              </w:rPr>
              <w:t>Okut öğret ve nihayet</w:t>
            </w:r>
          </w:p>
          <w:p w:rsidR="0082089F" w:rsidRPr="00676B8C" w:rsidRDefault="0082089F" w:rsidP="00807124">
            <w:pPr>
              <w:jc w:val="both"/>
              <w:rPr>
                <w:color w:val="000000"/>
              </w:rPr>
            </w:pPr>
            <w:r w:rsidRPr="00516D8D">
              <w:rPr>
                <w:color w:val="000000"/>
              </w:rPr>
              <w:t>Yurda yarar bir insan et</w:t>
            </w:r>
          </w:p>
        </w:tc>
        <w:tc>
          <w:tcPr>
            <w:tcW w:w="5775" w:type="dxa"/>
            <w:tcBorders>
              <w:left w:val="single" w:sz="4" w:space="0" w:color="auto"/>
            </w:tcBorders>
            <w:vAlign w:val="center"/>
          </w:tcPr>
          <w:p w:rsidR="0082089F" w:rsidRDefault="0082089F" w:rsidP="00807124">
            <w:pPr>
              <w:rPr>
                <w:color w:val="000000"/>
              </w:rPr>
            </w:pPr>
          </w:p>
          <w:p w:rsidR="0082089F" w:rsidRDefault="0082089F" w:rsidP="00807124">
            <w:pPr>
              <w:rPr>
                <w:color w:val="000000"/>
              </w:rPr>
            </w:pPr>
            <w:r w:rsidRPr="0096505E">
              <w:rPr>
                <w:b/>
              </w:rPr>
              <w:t>* Öğretmenler Günü (24 Kasım</w:t>
            </w:r>
            <w:r w:rsidRPr="0096505E">
              <w:t>) ile ilgili şarkılara</w:t>
            </w:r>
            <w:r w:rsidRPr="00AB2D02">
              <w:rPr>
                <w:color w:val="333333"/>
              </w:rPr>
              <w:t xml:space="preserve"> da yer verilebilir.</w:t>
            </w:r>
          </w:p>
          <w:p w:rsidR="0082089F" w:rsidRDefault="0082089F" w:rsidP="00807124">
            <w:pPr>
              <w:rPr>
                <w:color w:val="000000"/>
              </w:rPr>
            </w:pPr>
          </w:p>
          <w:p w:rsidR="0082089F" w:rsidRDefault="0082089F" w:rsidP="00807124">
            <w:pPr>
              <w:rPr>
                <w:color w:val="000000"/>
              </w:rPr>
            </w:pPr>
          </w:p>
          <w:p w:rsidR="0082089F" w:rsidRDefault="0082089F" w:rsidP="00807124">
            <w:pPr>
              <w:rPr>
                <w:color w:val="000000"/>
              </w:rPr>
            </w:pPr>
          </w:p>
          <w:p w:rsidR="0082089F" w:rsidRDefault="0082089F" w:rsidP="00807124">
            <w:pPr>
              <w:rPr>
                <w:color w:val="000000"/>
              </w:rPr>
            </w:pPr>
          </w:p>
          <w:p w:rsidR="0082089F" w:rsidRPr="00676B8C" w:rsidRDefault="0082089F" w:rsidP="00807124">
            <w:pPr>
              <w:jc w:val="both"/>
              <w:rPr>
                <w:color w:val="000000"/>
              </w:rPr>
            </w:pP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gridSpan w:val="2"/>
            <w:vAlign w:val="center"/>
          </w:tcPr>
          <w:p w:rsidR="0082089F" w:rsidRPr="004004CA" w:rsidRDefault="0082089F" w:rsidP="00807124">
            <w:pPr>
              <w:pStyle w:val="GvdeMetniGirintisi"/>
              <w:ind w:left="0" w:firstLine="0"/>
            </w:pPr>
            <w:r>
              <w:t xml:space="preserve">Öğrencilere okul şarkılarını söyleme ve sevdirmeye çalışmak için değişik araç gereçlerin yardımıyla </w:t>
            </w:r>
            <w:proofErr w:type="gramStart"/>
            <w:r>
              <w:t>(</w:t>
            </w:r>
            <w:proofErr w:type="gramEnd"/>
            <w:r>
              <w:t xml:space="preserve">kasetçalar CD </w:t>
            </w:r>
            <w:proofErr w:type="spellStart"/>
            <w:r>
              <w:t>vb</w:t>
            </w:r>
            <w:proofErr w:type="spellEnd"/>
            <w:r>
              <w:t xml:space="preserve"> araçların yardımıyla toplu olarak söylettirilmeye </w:t>
            </w:r>
            <w:proofErr w:type="spellStart"/>
            <w:r>
              <w:t>çalışırlı</w:t>
            </w:r>
            <w:proofErr w:type="spellEnd"/>
            <w:r>
              <w:t xml:space="preserve">.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gridSpan w:val="2"/>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gridSpan w:val="2"/>
            <w:vAlign w:val="center"/>
          </w:tcPr>
          <w:p w:rsidR="0082089F" w:rsidRPr="004004CA" w:rsidRDefault="0082089F" w:rsidP="00807124">
            <w:pPr>
              <w:jc w:val="both"/>
            </w:pPr>
            <w:r>
              <w:t>Öğrencilere okul şarkılarını sevmeleri ve söylemeye istekli olmaları için değişik şarkı örnekleri sunulur.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516D8D" w:rsidRDefault="0082089F" w:rsidP="00807124">
            <w:pPr>
              <w:tabs>
                <w:tab w:val="left" w:pos="224"/>
                <w:tab w:val="left" w:pos="366"/>
              </w:tabs>
              <w:rPr>
                <w:color w:val="000000"/>
              </w:rPr>
            </w:pPr>
            <w:r w:rsidRPr="00516D8D">
              <w:rPr>
                <w:b/>
                <w:color w:val="000000"/>
              </w:rPr>
              <w:t>1.</w:t>
            </w:r>
            <w:r w:rsidRPr="00516D8D">
              <w:rPr>
                <w:color w:val="000000"/>
              </w:rPr>
              <w:t>Şarkı söyleme kurallarına dikkat ediyor mu?</w:t>
            </w:r>
          </w:p>
          <w:p w:rsidR="0082089F" w:rsidRPr="004004CA" w:rsidRDefault="0082089F" w:rsidP="00807124">
            <w:pPr>
              <w:widowControl w:val="0"/>
              <w:tabs>
                <w:tab w:val="left" w:pos="964"/>
                <w:tab w:val="right" w:pos="9809"/>
              </w:tabs>
              <w:spacing w:line="230" w:lineRule="exact"/>
              <w:jc w:val="both"/>
            </w:pPr>
            <w:r w:rsidRPr="00516D8D">
              <w:rPr>
                <w:b/>
                <w:color w:val="000000"/>
              </w:rPr>
              <w:t>2.</w:t>
            </w:r>
            <w:r w:rsidRPr="00516D8D">
              <w:rPr>
                <w:color w:val="000000"/>
              </w:rPr>
              <w:t>Grup çalışmaları dinlenir, en güzel şarkı söyleyen grup seçilir, alkışlanır.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 w:rsidR="00083743" w:rsidRDefault="00083743" w:rsidP="0082089F"/>
    <w:p w:rsidR="00083743" w:rsidRDefault="00083743" w:rsidP="0082089F"/>
    <w:p w:rsidR="00083743" w:rsidRDefault="00083743" w:rsidP="0082089F"/>
    <w:p w:rsidR="00083743" w:rsidRDefault="00083743" w:rsidP="0082089F"/>
    <w:p w:rsidR="00083743" w:rsidRPr="00444C99" w:rsidRDefault="00083743" w:rsidP="0082089F"/>
    <w:p w:rsidR="0082089F" w:rsidRPr="00444C99" w:rsidRDefault="0082089F" w:rsidP="0082089F"/>
    <w:p w:rsidR="0082089F" w:rsidRPr="003D5818" w:rsidRDefault="0082089F" w:rsidP="0082089F">
      <w:pPr>
        <w:pStyle w:val="KonuBal"/>
        <w:rPr>
          <w:sz w:val="20"/>
        </w:rPr>
      </w:pPr>
      <w:r w:rsidRPr="003D5818">
        <w:rPr>
          <w:sz w:val="20"/>
        </w:rPr>
        <w:lastRenderedPageBreak/>
        <w:t xml:space="preserve">SERBEST EKİNLİKLERİ DERSİ GÜNLÜK PLÂNI </w:t>
      </w:r>
      <w:r>
        <w:rPr>
          <w:sz w:val="20"/>
        </w:rPr>
        <w:t>11</w:t>
      </w:r>
      <w:r w:rsidRPr="003D5818">
        <w:rPr>
          <w:sz w:val="20"/>
        </w:rPr>
        <w:t>. HAFTA</w:t>
      </w:r>
    </w:p>
    <w:p w:rsidR="0082089F" w:rsidRPr="004004CA" w:rsidRDefault="0082089F" w:rsidP="0082089F">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AB3833">
              <w:rPr>
                <w:b/>
              </w:rPr>
              <w:t>Eğitici Oyunlar Oynama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FB2BB8" w:rsidRDefault="0082089F" w:rsidP="00807124">
            <w:pPr>
              <w:spacing w:line="240" w:lineRule="exact"/>
            </w:pPr>
            <w:r w:rsidRPr="00AB3833">
              <w:t>Boş zamanlarını eğitici oyunlar oynayarak değerlendirebilme</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B6488" w:rsidRDefault="0082089F" w:rsidP="00807124">
            <w:r w:rsidRPr="00AB3833">
              <w:t>Anlatım, bireysel birlikte çalışmalar, birlikte çalışmalar, soru-cevap, inceleme, uygulama</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AB3833">
              <w:t>“Balon patlama” oyunu</w:t>
            </w:r>
            <w:r w:rsidRPr="004004CA">
              <w:rPr>
                <w:color w:val="000000"/>
              </w:rPr>
              <w:t xml:space="preserve">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r>
              <w:t>Sınıf İçi Oyunları</w:t>
            </w:r>
          </w:p>
        </w:tc>
      </w:tr>
      <w:tr w:rsidR="0082089F" w:rsidRPr="004004CA" w:rsidTr="00807124">
        <w:trPr>
          <w:cantSplit/>
          <w:trHeight w:val="1655"/>
          <w:jc w:val="center"/>
        </w:trPr>
        <w:tc>
          <w:tcPr>
            <w:tcW w:w="10125" w:type="dxa"/>
            <w:gridSpan w:val="2"/>
            <w:vAlign w:val="center"/>
          </w:tcPr>
          <w:p w:rsidR="0082089F" w:rsidRPr="00AB3833" w:rsidRDefault="0082089F" w:rsidP="00807124">
            <w:proofErr w:type="gramStart"/>
            <w:r w:rsidRPr="00AB3833">
              <w:t>Şimdi  sınıf</w:t>
            </w:r>
            <w:proofErr w:type="gramEnd"/>
            <w:r w:rsidRPr="00AB3833">
              <w:t xml:space="preserve"> içinde bir oyun oynayalım mı?</w:t>
            </w:r>
          </w:p>
          <w:p w:rsidR="0082089F" w:rsidRPr="00AB3833" w:rsidRDefault="0082089F" w:rsidP="00807124">
            <w:r w:rsidRPr="00AB3833">
              <w:t xml:space="preserve">İçinizden birinizi ebe seçelim. </w:t>
            </w:r>
          </w:p>
          <w:p w:rsidR="0082089F" w:rsidRPr="00AB3833" w:rsidRDefault="0082089F" w:rsidP="00807124">
            <w:r w:rsidRPr="00AB3833">
              <w:t>Kim olsun?</w:t>
            </w:r>
          </w:p>
          <w:p w:rsidR="0082089F" w:rsidRPr="00AB3833" w:rsidRDefault="0082089F" w:rsidP="00807124">
            <w:r w:rsidRPr="00AB3833">
              <w:t>Oyun oynarken oyunun kurallarına dikkat edelim.</w:t>
            </w:r>
          </w:p>
          <w:p w:rsidR="0082089F" w:rsidRPr="00AB3833" w:rsidRDefault="0082089F" w:rsidP="00807124">
            <w:r w:rsidRPr="00AB3833">
              <w:t>Oyun sırasında oyun kurallarına uymanın önemi açıklanacak.</w:t>
            </w:r>
          </w:p>
          <w:p w:rsidR="0082089F" w:rsidRPr="00BF156B" w:rsidRDefault="0082089F" w:rsidP="00807124">
            <w:pPr>
              <w:rPr>
                <w:bCs/>
                <w:color w:val="000000"/>
                <w:sz w:val="18"/>
                <w:szCs w:val="18"/>
              </w:rPr>
            </w:pPr>
            <w:r w:rsidRPr="00AB3833">
              <w:t>Grup oyunlarında kazanan grubun tebrik edilmesinin gerektiği anlatılacak.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Sınıf içinde oynanan </w:t>
            </w:r>
            <w:proofErr w:type="gramStart"/>
            <w:r>
              <w:t>oyunlar  bireye</w:t>
            </w:r>
            <w:proofErr w:type="gramEnd"/>
            <w:r>
              <w:t xml:space="preserv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 xml:space="preserve">Grup olarak ta oyunlar </w:t>
            </w:r>
            <w:proofErr w:type="spellStart"/>
            <w:r>
              <w:t>oynatılabilinir</w:t>
            </w:r>
            <w:proofErr w:type="spellEnd"/>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AB3833" w:rsidRDefault="0082089F" w:rsidP="00807124">
            <w:pPr>
              <w:tabs>
                <w:tab w:val="left" w:pos="224"/>
                <w:tab w:val="left" w:pos="366"/>
              </w:tabs>
            </w:pPr>
            <w:r w:rsidRPr="00AB3833">
              <w:rPr>
                <w:b/>
              </w:rPr>
              <w:t>1</w:t>
            </w:r>
            <w:r w:rsidRPr="00AB3833">
              <w:t>. Oyun kurallarına uyuyor mu?</w:t>
            </w:r>
          </w:p>
          <w:p w:rsidR="0082089F" w:rsidRPr="004004CA" w:rsidRDefault="0082089F" w:rsidP="00807124">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Default="002D2456" w:rsidP="0082089F"/>
    <w:p w:rsidR="002D2456" w:rsidRPr="003D5818" w:rsidRDefault="002D2456" w:rsidP="0082089F"/>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Pr="00E767A6" w:rsidRDefault="0082089F" w:rsidP="0082089F">
      <w:pPr>
        <w:pStyle w:val="KonuBal"/>
        <w:rPr>
          <w:sz w:val="20"/>
        </w:rPr>
      </w:pPr>
      <w:r w:rsidRPr="003D5818">
        <w:rPr>
          <w:sz w:val="20"/>
        </w:rPr>
        <w:t xml:space="preserve">SERBEST EKİNLİKLERİ DERSİ GÜNLÜK PLÂNI </w:t>
      </w:r>
      <w:r>
        <w:rPr>
          <w:sz w:val="20"/>
        </w:rPr>
        <w:t>11</w:t>
      </w:r>
      <w:r w:rsidRPr="003D5818">
        <w:rPr>
          <w:sz w:val="20"/>
        </w:rPr>
        <w:t>.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BF156B" w:rsidRDefault="0082089F" w:rsidP="00807124">
            <w:pPr>
              <w:tabs>
                <w:tab w:val="left" w:pos="284"/>
              </w:tabs>
              <w:spacing w:line="240" w:lineRule="exact"/>
            </w:pPr>
            <w:r w:rsidRPr="00AB3833">
              <w:rPr>
                <w:b/>
              </w:rPr>
              <w:t>Şiir Okuma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KAZANIM</w:t>
            </w:r>
          </w:p>
        </w:tc>
        <w:tc>
          <w:tcPr>
            <w:tcW w:w="7300" w:type="dxa"/>
          </w:tcPr>
          <w:p w:rsidR="0082089F" w:rsidRPr="00BF156B" w:rsidRDefault="0082089F" w:rsidP="00807124">
            <w:pPr>
              <w:tabs>
                <w:tab w:val="left" w:pos="284"/>
              </w:tabs>
              <w:spacing w:line="240" w:lineRule="exact"/>
            </w:pPr>
            <w:r w:rsidRPr="00AB3833">
              <w:t>Seviyelerine uygun şiirleri doğal bir sesle okuyabilme.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AB3833" w:rsidRDefault="0082089F" w:rsidP="0082089F">
            <w:pPr>
              <w:numPr>
                <w:ilvl w:val="0"/>
                <w:numId w:val="20"/>
              </w:numPr>
              <w:tabs>
                <w:tab w:val="left" w:pos="907"/>
              </w:tabs>
              <w:rPr>
                <w:b/>
              </w:rPr>
            </w:pPr>
            <w:r w:rsidRPr="00AB3833">
              <w:t>Seviyesine uygun şiirleri uygun gürlükte ve tonda okuma</w:t>
            </w:r>
          </w:p>
          <w:p w:rsidR="0082089F" w:rsidRPr="00AB3833" w:rsidRDefault="0082089F" w:rsidP="0082089F">
            <w:pPr>
              <w:numPr>
                <w:ilvl w:val="0"/>
                <w:numId w:val="20"/>
              </w:numPr>
              <w:tabs>
                <w:tab w:val="left" w:pos="907"/>
              </w:tabs>
              <w:rPr>
                <w:b/>
              </w:rPr>
            </w:pPr>
            <w:r w:rsidRPr="00AB3833">
              <w:t>Okunan şiirin cümlelerindeki anlamına göre ses tonunu ayarlama</w:t>
            </w:r>
          </w:p>
          <w:p w:rsidR="0082089F" w:rsidRPr="00AB3833" w:rsidRDefault="0082089F" w:rsidP="00807124">
            <w:pPr>
              <w:tabs>
                <w:tab w:val="left" w:pos="284"/>
              </w:tabs>
              <w:spacing w:line="240" w:lineRule="exact"/>
            </w:pPr>
            <w:r w:rsidRPr="00AB3833">
              <w:t>Okunan ya da dinlenen şiiri yazma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B416DB" w:rsidRDefault="0082089F" w:rsidP="00807124">
            <w:pPr>
              <w:tabs>
                <w:tab w:val="left" w:pos="284"/>
                <w:tab w:val="left" w:pos="2268"/>
                <w:tab w:val="left" w:pos="2608"/>
              </w:tabs>
            </w:pPr>
            <w:r w:rsidRPr="00AB3833">
              <w:rPr>
                <w:bCs/>
              </w:rPr>
              <w:t xml:space="preserve">Sesli </w:t>
            </w:r>
            <w:proofErr w:type="gramStart"/>
            <w:r w:rsidRPr="00AB3833">
              <w:rPr>
                <w:bCs/>
              </w:rPr>
              <w:t xml:space="preserve">okuma , </w:t>
            </w:r>
            <w:r w:rsidRPr="00AB3833">
              <w:t>Soru</w:t>
            </w:r>
            <w:proofErr w:type="gramEnd"/>
            <w:r w:rsidRPr="00AB3833">
              <w:t xml:space="preserve"> – yanıt , Dinleme ve İzleme ,  Birlikte çalışmalar , Gözlem , Anlatım , Tartışma ,  Bireysel çalışmalar</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AB3833">
              <w:t xml:space="preserve">Ders </w:t>
            </w:r>
            <w:proofErr w:type="gramStart"/>
            <w:r w:rsidRPr="00AB3833">
              <w:t>kitapları , Belirli</w:t>
            </w:r>
            <w:proofErr w:type="gramEnd"/>
            <w:r w:rsidRPr="00AB3833">
              <w:t xml:space="preserve"> Günler ve Haftalar kitabı , Şiir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044C97" w:rsidRDefault="0082089F" w:rsidP="00807124">
            <w:pPr>
              <w:pStyle w:val="Balk2"/>
              <w:rPr>
                <w:sz w:val="18"/>
                <w:szCs w:val="18"/>
              </w:rPr>
            </w:pPr>
          </w:p>
        </w:tc>
      </w:tr>
      <w:tr w:rsidR="0082089F" w:rsidRPr="004004CA" w:rsidTr="00807124">
        <w:trPr>
          <w:cantSplit/>
          <w:trHeight w:val="1163"/>
          <w:jc w:val="center"/>
        </w:trPr>
        <w:tc>
          <w:tcPr>
            <w:tcW w:w="10125" w:type="dxa"/>
            <w:gridSpan w:val="2"/>
            <w:vAlign w:val="center"/>
          </w:tcPr>
          <w:p w:rsidR="0082089F" w:rsidRPr="00AB3833" w:rsidRDefault="0082089F" w:rsidP="00807124">
            <w:r w:rsidRPr="00AB3833">
              <w:t xml:space="preserve">Bilinen veya öğrencilerin beğendikleri şiirlerin ezbere </w:t>
            </w:r>
            <w:proofErr w:type="gramStart"/>
            <w:r w:rsidRPr="00AB3833">
              <w:t>okutturulması ,</w:t>
            </w:r>
            <w:proofErr w:type="gramEnd"/>
          </w:p>
          <w:p w:rsidR="0082089F" w:rsidRPr="00044C97" w:rsidRDefault="0082089F" w:rsidP="00807124">
            <w:pPr>
              <w:rPr>
                <w:sz w:val="18"/>
                <w:szCs w:val="18"/>
              </w:rPr>
            </w:pPr>
            <w:r w:rsidRPr="00AB3833">
              <w:t>Sınıfça belirlenen şiirlerin deftere yazdırılması</w:t>
            </w:r>
          </w:p>
          <w:p w:rsidR="0082089F" w:rsidRDefault="0082089F" w:rsidP="00807124"/>
          <w:p w:rsidR="0082089F" w:rsidRPr="00044C97"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Şiirleri şiir okuma tekniklerine uygun </w:t>
            </w:r>
            <w:proofErr w:type="gramStart"/>
            <w:r>
              <w:t>olarak  okuması</w:t>
            </w:r>
            <w:proofErr w:type="gramEnd"/>
            <w:r>
              <w:t xml:space="preserve">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 xml:space="preserve">Öğretmenler </w:t>
            </w:r>
            <w:proofErr w:type="gramStart"/>
            <w:r>
              <w:t>günü  ile</w:t>
            </w:r>
            <w:proofErr w:type="gramEnd"/>
            <w:r>
              <w:t xml:space="preserve"> ilgili şiirler okutturuldu</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143DBD" w:rsidRDefault="0082089F" w:rsidP="00807124">
            <w:pPr>
              <w:tabs>
                <w:tab w:val="left" w:pos="224"/>
                <w:tab w:val="left" w:pos="366"/>
              </w:tabs>
            </w:pPr>
            <w:r w:rsidRPr="00AB3833">
              <w:rPr>
                <w:b/>
              </w:rPr>
              <w:t>1.</w:t>
            </w:r>
            <w:r w:rsidRPr="00AB3833">
              <w:t>Grup şiiri okuma başarısının değerlendirilmesi</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yeni kelimeler öğrenebilmelerini sağlamak için başka bulmacalarla devam </w:t>
            </w:r>
            <w:proofErr w:type="spellStart"/>
            <w:r>
              <w:t>edilebilinir</w:t>
            </w:r>
            <w:proofErr w:type="spellEnd"/>
            <w:r>
              <w:t>.</w:t>
            </w: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12.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4441E0" w:rsidRDefault="0082089F" w:rsidP="00807124">
            <w:pPr>
              <w:rPr>
                <w:b/>
              </w:rPr>
            </w:pPr>
            <w:r w:rsidRPr="003C3E94">
              <w:rPr>
                <w:b/>
                <w:sz w:val="18"/>
                <w:szCs w:val="18"/>
              </w:rPr>
              <w:t>Güzel Konuşma ve Yazma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BF156B" w:rsidRDefault="0082089F" w:rsidP="00807124">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rPr>
            </w:pPr>
            <w:r>
              <w:rPr>
                <w:b/>
              </w:rPr>
              <w:t>BECERİ</w:t>
            </w:r>
          </w:p>
        </w:tc>
        <w:tc>
          <w:tcPr>
            <w:tcW w:w="7300" w:type="dxa"/>
          </w:tcPr>
          <w:p w:rsidR="0082089F" w:rsidRPr="003C3E94" w:rsidRDefault="0082089F" w:rsidP="00807124">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82089F" w:rsidRPr="003C3E94" w:rsidRDefault="0082089F" w:rsidP="00807124">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82089F" w:rsidRPr="003C3E94" w:rsidRDefault="0082089F" w:rsidP="00807124">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82089F" w:rsidRPr="005F4CA4" w:rsidRDefault="0082089F" w:rsidP="00807124">
            <w:pPr>
              <w:tabs>
                <w:tab w:val="left" w:pos="2268"/>
                <w:tab w:val="left" w:pos="2608"/>
              </w:tabs>
              <w:spacing w:line="220" w:lineRule="exact"/>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3C3E94" w:rsidRDefault="0082089F" w:rsidP="00807124">
            <w:pPr>
              <w:spacing w:line="240" w:lineRule="exact"/>
              <w:rPr>
                <w:sz w:val="18"/>
                <w:szCs w:val="18"/>
              </w:rPr>
            </w:pPr>
            <w:r w:rsidRPr="003C3E94">
              <w:rPr>
                <w:sz w:val="18"/>
                <w:szCs w:val="18"/>
              </w:rPr>
              <w:t>Bireysel birlikte çalışmalar, birlikte çalışmalar, uygulama, yaparak-</w:t>
            </w:r>
            <w:proofErr w:type="spellStart"/>
            <w:r w:rsidRPr="003C3E94">
              <w:rPr>
                <w:sz w:val="18"/>
                <w:szCs w:val="18"/>
              </w:rPr>
              <w:t>yaşarak</w:t>
            </w:r>
            <w:proofErr w:type="spellEnd"/>
            <w:r w:rsidRPr="003C3E94">
              <w:rPr>
                <w:sz w:val="18"/>
                <w:szCs w:val="18"/>
              </w:rPr>
              <w:t xml:space="preserve"> öğrenme</w:t>
            </w:r>
          </w:p>
          <w:p w:rsidR="0082089F" w:rsidRPr="009935AB" w:rsidRDefault="0082089F" w:rsidP="00807124">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516D8D">
              <w:rPr>
                <w:color w:val="000000"/>
              </w:rPr>
              <w:t>Ders kitabı, yardımcı kitaplar.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FB2BB8" w:rsidRDefault="0082089F" w:rsidP="00807124">
            <w:pPr>
              <w:jc w:val="both"/>
              <w:rPr>
                <w:b/>
                <w:bCs/>
              </w:rPr>
            </w:pPr>
            <w:r>
              <w:t>Öykü</w:t>
            </w:r>
          </w:p>
        </w:tc>
      </w:tr>
      <w:tr w:rsidR="0082089F" w:rsidRPr="004004CA" w:rsidTr="00807124">
        <w:trPr>
          <w:cantSplit/>
          <w:trHeight w:val="1163"/>
          <w:jc w:val="center"/>
        </w:trPr>
        <w:tc>
          <w:tcPr>
            <w:tcW w:w="10125" w:type="dxa"/>
            <w:gridSpan w:val="2"/>
            <w:vAlign w:val="center"/>
          </w:tcPr>
          <w:p w:rsidR="0082089F" w:rsidRPr="003C3E94" w:rsidRDefault="0082089F" w:rsidP="00807124">
            <w:pPr>
              <w:rPr>
                <w:sz w:val="18"/>
                <w:szCs w:val="18"/>
              </w:rPr>
            </w:pPr>
            <w:r w:rsidRPr="003C3E94">
              <w:rPr>
                <w:sz w:val="18"/>
                <w:szCs w:val="18"/>
              </w:rPr>
              <w:t>Size bir öykü anlatacağım.</w:t>
            </w:r>
          </w:p>
          <w:p w:rsidR="0082089F" w:rsidRPr="003C3E94" w:rsidRDefault="0082089F" w:rsidP="00807124">
            <w:pPr>
              <w:rPr>
                <w:sz w:val="18"/>
                <w:szCs w:val="18"/>
              </w:rPr>
            </w:pPr>
            <w:r w:rsidRPr="003C3E94">
              <w:rPr>
                <w:sz w:val="18"/>
                <w:szCs w:val="18"/>
              </w:rPr>
              <w:t xml:space="preserve">Çok seveceğinizden eminim. </w:t>
            </w:r>
          </w:p>
          <w:p w:rsidR="0082089F" w:rsidRPr="003C3E94" w:rsidRDefault="0082089F" w:rsidP="00807124">
            <w:pPr>
              <w:rPr>
                <w:sz w:val="18"/>
                <w:szCs w:val="18"/>
              </w:rPr>
            </w:pPr>
            <w:r w:rsidRPr="003C3E94">
              <w:rPr>
                <w:sz w:val="18"/>
                <w:szCs w:val="18"/>
              </w:rPr>
              <w:t>Şimdi herkes arkasına yaslansın.</w:t>
            </w:r>
          </w:p>
          <w:p w:rsidR="0082089F" w:rsidRPr="003C3E94" w:rsidRDefault="0082089F" w:rsidP="00807124">
            <w:pPr>
              <w:rPr>
                <w:sz w:val="18"/>
                <w:szCs w:val="18"/>
              </w:rPr>
            </w:pPr>
            <w:r w:rsidRPr="003C3E94">
              <w:rPr>
                <w:sz w:val="18"/>
                <w:szCs w:val="18"/>
              </w:rPr>
              <w:t>Okuduğum öyküyü sizde anlatacaksınız.</w:t>
            </w:r>
          </w:p>
          <w:p w:rsidR="0082089F" w:rsidRPr="009935AB" w:rsidRDefault="0082089F" w:rsidP="00807124">
            <w:pPr>
              <w:rPr>
                <w:bCs/>
              </w:rPr>
            </w:pPr>
          </w:p>
        </w:tc>
      </w:tr>
      <w:tr w:rsidR="0082089F" w:rsidRPr="004004CA" w:rsidTr="00807124">
        <w:trPr>
          <w:trHeight w:val="368"/>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Okunup anlattırılan kısa öyküler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rsidRPr="003C3E94">
              <w:rPr>
                <w:sz w:val="18"/>
                <w:szCs w:val="18"/>
              </w:rPr>
              <w:t>Öğretmen tarafından okunan öykünün; öğrenciler tarafından düzgün ve doğru cümlelerle olayların oluş sırasını bozmadan anlatılması.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044C97" w:rsidRDefault="0082089F"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82089F" w:rsidRPr="003C3E94" w:rsidRDefault="0082089F" w:rsidP="00807124">
            <w:pPr>
              <w:tabs>
                <w:tab w:val="left" w:pos="224"/>
                <w:tab w:val="left" w:pos="366"/>
              </w:tabs>
              <w:rPr>
                <w:sz w:val="18"/>
                <w:szCs w:val="18"/>
              </w:rPr>
            </w:pPr>
            <w:r w:rsidRPr="003C3E94">
              <w:rPr>
                <w:b/>
                <w:sz w:val="18"/>
                <w:szCs w:val="18"/>
              </w:rPr>
              <w:t>1.</w:t>
            </w:r>
            <w:r w:rsidRPr="003C3E94">
              <w:rPr>
                <w:sz w:val="18"/>
                <w:szCs w:val="18"/>
              </w:rPr>
              <w:t>Oyun kurallarına uyuyor mu?</w:t>
            </w:r>
          </w:p>
          <w:p w:rsidR="0082089F" w:rsidRPr="003C3E94" w:rsidRDefault="0082089F" w:rsidP="00807124">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82089F" w:rsidRPr="005F4CA4" w:rsidRDefault="0082089F" w:rsidP="00807124">
            <w:pPr>
              <w:tabs>
                <w:tab w:val="left" w:pos="224"/>
                <w:tab w:val="left" w:pos="366"/>
              </w:tabs>
              <w:rPr>
                <w:b/>
              </w:rPr>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p>
    <w:p w:rsidR="0082089F" w:rsidRDefault="0082089F" w:rsidP="0082089F"/>
    <w:p w:rsidR="002D2456" w:rsidRDefault="002D2456" w:rsidP="0082089F"/>
    <w:p w:rsidR="002D2456" w:rsidRDefault="002D2456" w:rsidP="0082089F"/>
    <w:p w:rsidR="002D2456" w:rsidRPr="003D5818" w:rsidRDefault="002D2456" w:rsidP="0082089F"/>
    <w:p w:rsidR="0082089F" w:rsidRDefault="0082089F" w:rsidP="0082089F">
      <w:pPr>
        <w:tabs>
          <w:tab w:val="left" w:pos="7797"/>
        </w:tabs>
      </w:pPr>
      <w:r>
        <w:t xml:space="preserve">                                                                                                                                                          </w:t>
      </w: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jc w:val="left"/>
        <w:rPr>
          <w:sz w:val="20"/>
        </w:rPr>
      </w:pPr>
    </w:p>
    <w:p w:rsidR="00C16ED0" w:rsidRDefault="00C16ED0" w:rsidP="0082089F">
      <w:pPr>
        <w:pStyle w:val="KonuBal"/>
        <w:jc w:val="left"/>
        <w:rPr>
          <w:sz w:val="20"/>
        </w:rPr>
      </w:pPr>
    </w:p>
    <w:p w:rsidR="0082089F" w:rsidRDefault="0082089F" w:rsidP="0082089F">
      <w:pPr>
        <w:pStyle w:val="KonuBal"/>
        <w:jc w:val="left"/>
        <w:rPr>
          <w:sz w:val="20"/>
        </w:rPr>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12.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3C3E94">
              <w:rPr>
                <w:b/>
                <w:sz w:val="18"/>
                <w:szCs w:val="18"/>
              </w:rPr>
              <w:t>Resimler Üstünde Konuşma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3C3E94">
              <w:rPr>
                <w:sz w:val="18"/>
                <w:szCs w:val="18"/>
              </w:rPr>
              <w:t>Sınıfta ya da bir topluluk önünde işitilebilecek, anlaşılabilecek biçimde güçlük çekmeden, kelimeleri yerli yerinde kullanarak konuşabilme.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E6763C" w:rsidRDefault="0082089F" w:rsidP="0082089F">
            <w:pPr>
              <w:numPr>
                <w:ilvl w:val="0"/>
                <w:numId w:val="8"/>
              </w:numPr>
              <w:spacing w:line="240" w:lineRule="exact"/>
              <w:rPr>
                <w:sz w:val="18"/>
                <w:szCs w:val="18"/>
              </w:rPr>
            </w:pPr>
            <w:r w:rsidRPr="003C3E94">
              <w:rPr>
                <w:sz w:val="18"/>
                <w:szCs w:val="18"/>
              </w:rPr>
              <w:t>Düzeye uygun bir resim üzerinde konuşabilmek</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ED5911" w:rsidRDefault="0082089F" w:rsidP="00807124">
            <w:pPr>
              <w:tabs>
                <w:tab w:val="left" w:pos="284"/>
                <w:tab w:val="left" w:pos="2268"/>
                <w:tab w:val="left" w:pos="2520"/>
              </w:tabs>
              <w:spacing w:line="240" w:lineRule="exact"/>
              <w:rPr>
                <w:sz w:val="18"/>
                <w:szCs w:val="18"/>
              </w:rPr>
            </w:pPr>
            <w:r w:rsidRPr="00ED5911">
              <w:rPr>
                <w:sz w:val="18"/>
                <w:szCs w:val="18"/>
              </w:rPr>
              <w:t>Resimler üstünde konuşma,  dinleme,  anlatım</w:t>
            </w:r>
          </w:p>
          <w:p w:rsidR="0082089F" w:rsidRPr="00E6763C"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ED5911">
              <w:rPr>
                <w:sz w:val="18"/>
                <w:szCs w:val="18"/>
              </w:rPr>
              <w:t>Resimli sayfalar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676B8C" w:rsidRDefault="0082089F" w:rsidP="00807124">
            <w:pPr>
              <w:pStyle w:val="Balk2"/>
              <w:rPr>
                <w:i/>
                <w:color w:val="000000"/>
              </w:rPr>
            </w:pPr>
            <w:proofErr w:type="gramStart"/>
            <w:r>
              <w:rPr>
                <w:i/>
                <w:color w:val="000000"/>
              </w:rPr>
              <w:t>konuşma</w:t>
            </w:r>
            <w:proofErr w:type="gramEnd"/>
          </w:p>
        </w:tc>
      </w:tr>
      <w:tr w:rsidR="0082089F" w:rsidRPr="004004CA" w:rsidTr="00807124">
        <w:trPr>
          <w:cantSplit/>
          <w:trHeight w:val="1655"/>
          <w:jc w:val="center"/>
        </w:trPr>
        <w:tc>
          <w:tcPr>
            <w:tcW w:w="10125" w:type="dxa"/>
            <w:gridSpan w:val="2"/>
            <w:vAlign w:val="center"/>
          </w:tcPr>
          <w:p w:rsidR="0082089F" w:rsidRPr="003C3E94" w:rsidRDefault="0082089F" w:rsidP="00807124">
            <w:pPr>
              <w:widowControl w:val="0"/>
              <w:tabs>
                <w:tab w:val="left" w:pos="964"/>
                <w:tab w:val="right" w:pos="9809"/>
              </w:tabs>
              <w:spacing w:line="230" w:lineRule="exact"/>
              <w:jc w:val="both"/>
              <w:rPr>
                <w:sz w:val="18"/>
                <w:szCs w:val="18"/>
              </w:rPr>
            </w:pPr>
            <w:r w:rsidRPr="003C3E94">
              <w:rPr>
                <w:sz w:val="18"/>
                <w:szCs w:val="18"/>
              </w:rPr>
              <w:t>Resimli kitapları sever misiniz?</w:t>
            </w:r>
          </w:p>
          <w:p w:rsidR="0082089F" w:rsidRPr="003C3E94" w:rsidRDefault="0082089F" w:rsidP="00807124">
            <w:pPr>
              <w:widowControl w:val="0"/>
              <w:tabs>
                <w:tab w:val="left" w:pos="964"/>
                <w:tab w:val="right" w:pos="9809"/>
              </w:tabs>
              <w:spacing w:line="230" w:lineRule="exact"/>
              <w:jc w:val="both"/>
              <w:rPr>
                <w:sz w:val="18"/>
                <w:szCs w:val="18"/>
              </w:rPr>
            </w:pPr>
            <w:r w:rsidRPr="003C3E94">
              <w:rPr>
                <w:sz w:val="18"/>
                <w:szCs w:val="18"/>
              </w:rPr>
              <w:t>Bakalım bu resimler bize neler anlatıyor?</w:t>
            </w:r>
          </w:p>
          <w:p w:rsidR="0082089F" w:rsidRPr="003C3E94" w:rsidRDefault="0082089F" w:rsidP="00807124">
            <w:pPr>
              <w:rPr>
                <w:sz w:val="18"/>
                <w:szCs w:val="18"/>
              </w:rPr>
            </w:pPr>
            <w:r w:rsidRPr="003C3E94">
              <w:rPr>
                <w:sz w:val="18"/>
                <w:szCs w:val="18"/>
              </w:rPr>
              <w:t xml:space="preserve">Bu resimler üstünde konuşan arkadaşlarımızı, sözünü kesmeden dinleyeceğiz. </w:t>
            </w:r>
          </w:p>
          <w:p w:rsidR="0082089F" w:rsidRDefault="0082089F" w:rsidP="00807124">
            <w:pPr>
              <w:widowControl w:val="0"/>
              <w:tabs>
                <w:tab w:val="left" w:pos="253"/>
                <w:tab w:val="left" w:pos="395"/>
                <w:tab w:val="left" w:pos="567"/>
                <w:tab w:val="right" w:pos="9809"/>
              </w:tabs>
              <w:spacing w:line="0" w:lineRule="atLeast"/>
              <w:jc w:val="both"/>
              <w:outlineLvl w:val="0"/>
              <w:rPr>
                <w:sz w:val="18"/>
                <w:szCs w:val="18"/>
              </w:rPr>
            </w:pPr>
            <w:r w:rsidRPr="003C3E94">
              <w:rPr>
                <w:sz w:val="18"/>
                <w:szCs w:val="18"/>
              </w:rPr>
              <w:t xml:space="preserve">Öğretmen öğrencilere okula başladıkları ilk gün neler yaptıklarını </w:t>
            </w:r>
            <w:proofErr w:type="spellStart"/>
            <w:proofErr w:type="gramStart"/>
            <w:r w:rsidRPr="003C3E94">
              <w:rPr>
                <w:sz w:val="18"/>
                <w:szCs w:val="18"/>
              </w:rPr>
              <w:t>sorar.Yeteri</w:t>
            </w:r>
            <w:proofErr w:type="spellEnd"/>
            <w:proofErr w:type="gramEnd"/>
            <w:r w:rsidRPr="003C3E94">
              <w:rPr>
                <w:sz w:val="18"/>
                <w:szCs w:val="18"/>
              </w:rPr>
              <w:t xml:space="preserve"> sayıda öğrenciye söz hakkı verir. Resimler gösterilerek öğrencilere “resimde neler görüyorsunuz?” diye sorular sorar. Öğrencilere söz hakkı verir. Doğru yanıt veren öğrencilere “Aferin” denilerek olumlu </w:t>
            </w:r>
            <w:proofErr w:type="spellStart"/>
            <w:r w:rsidRPr="003C3E94">
              <w:rPr>
                <w:sz w:val="18"/>
                <w:szCs w:val="18"/>
              </w:rPr>
              <w:t>pekiştireç</w:t>
            </w:r>
            <w:proofErr w:type="spellEnd"/>
            <w:r w:rsidRPr="003C3E94">
              <w:rPr>
                <w:sz w:val="18"/>
                <w:szCs w:val="18"/>
              </w:rPr>
              <w:t xml:space="preserve"> verilir. Eksik yanıtlar veren öğrencilere ipuçları vererek doğru ve düzgün bir ifade kurması sağlanır.</w:t>
            </w:r>
          </w:p>
          <w:p w:rsidR="0082089F" w:rsidRPr="003C3E94" w:rsidRDefault="0082089F" w:rsidP="00807124">
            <w:pPr>
              <w:widowControl w:val="0"/>
              <w:tabs>
                <w:tab w:val="left" w:pos="253"/>
                <w:tab w:val="left" w:pos="395"/>
                <w:tab w:val="left" w:pos="567"/>
                <w:tab w:val="right" w:pos="9809"/>
              </w:tabs>
              <w:spacing w:line="0" w:lineRule="atLeast"/>
              <w:jc w:val="both"/>
              <w:outlineLvl w:val="0"/>
              <w:rPr>
                <w:sz w:val="18"/>
                <w:szCs w:val="18"/>
              </w:rPr>
            </w:pPr>
          </w:p>
          <w:p w:rsidR="0082089F" w:rsidRPr="00676B8C" w:rsidRDefault="0082089F" w:rsidP="00807124">
            <w:pPr>
              <w:jc w:val="both"/>
              <w:rPr>
                <w:color w:val="000000"/>
              </w:rPr>
            </w:pPr>
            <w:r w:rsidRPr="00190E0C">
              <w:rPr>
                <w:b/>
              </w:rPr>
              <w:t>Tutum, Yatırım ve Türk Malları Haftası (12-18 Aralık)</w:t>
            </w:r>
            <w:r w:rsidRPr="00190E0C">
              <w:t xml:space="preserve"> ile ilgili etkinliklere de yer verilebilir.</w:t>
            </w: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3C3E94" w:rsidRDefault="0082089F" w:rsidP="00807124">
            <w:pPr>
              <w:rPr>
                <w:sz w:val="18"/>
                <w:szCs w:val="18"/>
              </w:rPr>
            </w:pPr>
            <w:r>
              <w:rPr>
                <w:sz w:val="18"/>
                <w:szCs w:val="18"/>
              </w:rPr>
              <w:t>Gösterilen seviyelerine uygun resimler hakkında konuşup yorumlar yapmak bireye neler kazandır.</w:t>
            </w:r>
          </w:p>
          <w:p w:rsidR="0082089F" w:rsidRPr="004004CA" w:rsidRDefault="0082089F" w:rsidP="00807124">
            <w:pPr>
              <w:pStyle w:val="GvdeMetniGirintisi"/>
              <w:ind w:left="0" w:firstLine="0"/>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Seviyelerine uygun seçilen resimler gösterilerek resimler üzerinde yorum yapmaları ve resimleri anlatmaları sağlandı.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Resimler ile ilgili yorum yapabiliyor mu?</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Bu resimler ne anlatıyor?</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Sınıfta güçlük çekmeden konuşabiliyor mu?</w:t>
            </w:r>
          </w:p>
          <w:p w:rsidR="0082089F" w:rsidRPr="003C3E94" w:rsidRDefault="0082089F" w:rsidP="0082089F">
            <w:pPr>
              <w:numPr>
                <w:ilvl w:val="0"/>
                <w:numId w:val="9"/>
              </w:numPr>
              <w:tabs>
                <w:tab w:val="clear" w:pos="770"/>
                <w:tab w:val="num" w:pos="72"/>
                <w:tab w:val="left" w:pos="224"/>
                <w:tab w:val="left" w:pos="366"/>
              </w:tabs>
              <w:ind w:left="72" w:firstLine="0"/>
              <w:rPr>
                <w:b/>
                <w:sz w:val="18"/>
                <w:szCs w:val="18"/>
              </w:rPr>
            </w:pPr>
            <w:r w:rsidRPr="003C3E94">
              <w:rPr>
                <w:sz w:val="18"/>
                <w:szCs w:val="18"/>
              </w:rPr>
              <w:t>Kelimeleri düzgün söyleyebiliyor mu?</w:t>
            </w:r>
          </w:p>
          <w:p w:rsidR="0082089F" w:rsidRPr="003C3E94" w:rsidRDefault="0082089F" w:rsidP="0082089F">
            <w:pPr>
              <w:numPr>
                <w:ilvl w:val="0"/>
                <w:numId w:val="9"/>
              </w:numPr>
              <w:tabs>
                <w:tab w:val="clear" w:pos="770"/>
                <w:tab w:val="num" w:pos="72"/>
                <w:tab w:val="left" w:pos="224"/>
                <w:tab w:val="left" w:pos="366"/>
              </w:tabs>
              <w:ind w:left="72" w:firstLine="0"/>
              <w:rPr>
                <w:sz w:val="18"/>
                <w:szCs w:val="18"/>
              </w:rPr>
            </w:pPr>
            <w:r w:rsidRPr="003C3E94">
              <w:rPr>
                <w:sz w:val="18"/>
                <w:szCs w:val="18"/>
              </w:rPr>
              <w:t>Kelimeleri yerli yerinde söylüyor mu?</w:t>
            </w:r>
          </w:p>
          <w:p w:rsidR="0082089F" w:rsidRPr="00FC1F15" w:rsidRDefault="0082089F" w:rsidP="0082089F">
            <w:pPr>
              <w:numPr>
                <w:ilvl w:val="0"/>
                <w:numId w:val="9"/>
              </w:numPr>
              <w:tabs>
                <w:tab w:val="clear" w:pos="770"/>
                <w:tab w:val="num" w:pos="72"/>
                <w:tab w:val="left" w:pos="224"/>
                <w:tab w:val="left" w:pos="366"/>
              </w:tabs>
              <w:ind w:left="72" w:firstLine="0"/>
              <w:rPr>
                <w:sz w:val="18"/>
                <w:szCs w:val="18"/>
              </w:rPr>
            </w:pPr>
            <w:r w:rsidRPr="003C3E94">
              <w:rPr>
                <w:sz w:val="18"/>
                <w:szCs w:val="18"/>
              </w:rPr>
              <w:t>Burada birbirine benzeyen resimler var mı?</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rsidRPr="003C3E94">
              <w:rPr>
                <w:sz w:val="18"/>
                <w:szCs w:val="18"/>
              </w:rPr>
              <w:t>Anlatılan resimler, Resim- İş dersinde boyanır.</w:t>
            </w: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r w:rsidRPr="004004CA">
        <w:rPr>
          <w:b/>
        </w:rPr>
        <w:t xml:space="preserve">      </w:t>
      </w:r>
    </w:p>
    <w:p w:rsidR="0082089F" w:rsidRDefault="0082089F" w:rsidP="0082089F"/>
    <w:p w:rsidR="002D2456" w:rsidRPr="003D5818" w:rsidRDefault="002D2456" w:rsidP="0082089F"/>
    <w:p w:rsidR="0082089F" w:rsidRDefault="0082089F" w:rsidP="0082089F">
      <w:r>
        <w:t xml:space="preserve">                                                                                                                                                          </w:t>
      </w:r>
    </w:p>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Pr>
        <w:tabs>
          <w:tab w:val="left" w:pos="1740"/>
        </w:tabs>
      </w:pPr>
    </w:p>
    <w:p w:rsidR="0082089F" w:rsidRDefault="0082089F" w:rsidP="0082089F">
      <w:pPr>
        <w:tabs>
          <w:tab w:val="left" w:pos="1740"/>
        </w:tabs>
      </w:pPr>
    </w:p>
    <w:p w:rsidR="00083743" w:rsidRDefault="00083743" w:rsidP="00133033">
      <w:pPr>
        <w:tabs>
          <w:tab w:val="left" w:pos="1740"/>
        </w:tabs>
      </w:pPr>
    </w:p>
    <w:p w:rsidR="00083743" w:rsidRDefault="00083743" w:rsidP="00133033">
      <w:pPr>
        <w:tabs>
          <w:tab w:val="left" w:pos="1740"/>
        </w:tabs>
      </w:pPr>
    </w:p>
    <w:p w:rsidR="00083743" w:rsidRDefault="00083743" w:rsidP="00133033">
      <w:pPr>
        <w:tabs>
          <w:tab w:val="left" w:pos="1740"/>
        </w:tabs>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13.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D5452">
              <w:rPr>
                <w:b/>
              </w:rPr>
              <w:t>Sportif Etkinlik</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0D5452" w:rsidRDefault="0082089F" w:rsidP="00807124">
            <w:pPr>
              <w:pStyle w:val="GvdeMetni"/>
              <w:rPr>
                <w:sz w:val="20"/>
              </w:rPr>
            </w:pPr>
            <w:r>
              <w:rPr>
                <w:b/>
              </w:rPr>
              <w:t xml:space="preserve"> </w:t>
            </w:r>
            <w:r w:rsidRPr="000D5452">
              <w:rPr>
                <w:sz w:val="20"/>
              </w:rPr>
              <w:t>Ders içi ve ders dışı fiziksel etkinliklere katılmaya istek duyar.</w:t>
            </w:r>
          </w:p>
          <w:p w:rsidR="0082089F" w:rsidRPr="000D5452" w:rsidRDefault="0082089F" w:rsidP="00807124">
            <w:pPr>
              <w:tabs>
                <w:tab w:val="left" w:pos="1080"/>
              </w:tabs>
              <w:jc w:val="both"/>
            </w:pPr>
            <w:r w:rsidRPr="000D5452">
              <w:rPr>
                <w:b/>
              </w:rPr>
              <w:t>S</w:t>
            </w:r>
            <w:r w:rsidRPr="000D5452">
              <w:t xml:space="preserve">por </w:t>
            </w:r>
            <w:r w:rsidRPr="000D5452">
              <w:rPr>
                <w:b/>
              </w:rPr>
              <w:t>B</w:t>
            </w:r>
            <w:r w:rsidRPr="000D5452">
              <w:t xml:space="preserve">ilgisi ve </w:t>
            </w:r>
            <w:proofErr w:type="spellStart"/>
            <w:proofErr w:type="gramStart"/>
            <w:r w:rsidRPr="000D5452">
              <w:t>Tutumlar,</w:t>
            </w:r>
            <w:r w:rsidRPr="000D5452">
              <w:rPr>
                <w:b/>
              </w:rPr>
              <w:t>S</w:t>
            </w:r>
            <w:proofErr w:type="spellEnd"/>
            <w:proofErr w:type="gramEnd"/>
            <w:r>
              <w:rPr>
                <w:b/>
              </w:rPr>
              <w:t xml:space="preserve"> </w:t>
            </w:r>
            <w:proofErr w:type="spellStart"/>
            <w:r w:rsidRPr="000D5452">
              <w:t>ağlıklı</w:t>
            </w:r>
            <w:proofErr w:type="spellEnd"/>
            <w:r w:rsidRPr="000D5452">
              <w:t xml:space="preserve"> </w:t>
            </w:r>
            <w:r w:rsidRPr="000D5452">
              <w:rPr>
                <w:b/>
              </w:rPr>
              <w:t>Y</w:t>
            </w:r>
            <w:r w:rsidRPr="000D5452">
              <w:t>aşam ve Spor</w:t>
            </w:r>
          </w:p>
          <w:p w:rsidR="0082089F" w:rsidRPr="00E00B14" w:rsidRDefault="0082089F" w:rsidP="00807124">
            <w:pPr>
              <w:tabs>
                <w:tab w:val="left" w:pos="335"/>
                <w:tab w:val="left" w:pos="868"/>
                <w:tab w:val="left" w:pos="1077"/>
              </w:tabs>
              <w:rPr>
                <w:b/>
              </w:rPr>
            </w:pPr>
            <w:r w:rsidRPr="000D5452">
              <w:t>2008- Sportif Etkinlikler Programı</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4004CA" w:rsidRDefault="0082089F" w:rsidP="00807124">
            <w:pPr>
              <w:rPr>
                <w:color w:val="000000"/>
              </w:rPr>
            </w:pPr>
            <w:r w:rsidRPr="000569B1">
              <w:t>Anlatım, Gösterip Yaptırma,  Gösteri</w:t>
            </w: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004CA" w:rsidRDefault="0082089F" w:rsidP="00807124">
            <w:pPr>
              <w:autoSpaceDE w:val="0"/>
              <w:autoSpaceDN w:val="0"/>
              <w:adjustRightInd w:val="0"/>
            </w:pPr>
          </w:p>
        </w:tc>
      </w:tr>
      <w:tr w:rsidR="0082089F" w:rsidRPr="004004CA" w:rsidTr="00807124">
        <w:trPr>
          <w:cantSplit/>
          <w:trHeight w:val="1655"/>
          <w:jc w:val="center"/>
        </w:trPr>
        <w:tc>
          <w:tcPr>
            <w:tcW w:w="10125" w:type="dxa"/>
            <w:gridSpan w:val="2"/>
            <w:vAlign w:val="center"/>
          </w:tcPr>
          <w:p w:rsidR="0082089F" w:rsidRPr="00DA2AB8" w:rsidRDefault="0082089F" w:rsidP="00807124">
            <w:r>
              <w:rPr>
                <w:color w:val="333333"/>
              </w:rPr>
              <w:t xml:space="preserve">       </w:t>
            </w:r>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r w:rsidRPr="00DA2AB8">
              <w:t xml:space="preserve">   </w:t>
            </w:r>
          </w:p>
          <w:p w:rsidR="0082089F" w:rsidRPr="00DA2AB8" w:rsidRDefault="0082089F" w:rsidP="00807124">
            <w:r>
              <w:t xml:space="preserve">         </w:t>
            </w:r>
          </w:p>
          <w:p w:rsidR="0082089F" w:rsidRPr="00DA2AB8" w:rsidRDefault="0082089F" w:rsidP="00807124">
            <w:r w:rsidRPr="00F83FB6">
              <w:t>Öğrencilere, ders içi ve ders dışında hangi tür fiziksel etkinliklere katıldıkları sorulur. Etkinliklere katılma ve katılmama nedenleri hakkında tartışılır.</w:t>
            </w:r>
          </w:p>
          <w:p w:rsidR="0082089F" w:rsidRPr="00E7192E" w:rsidRDefault="0082089F" w:rsidP="00807124">
            <w:r>
              <w:rPr>
                <w:bCs/>
              </w:rPr>
              <w:t xml:space="preserve">        </w:t>
            </w:r>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82089F" w:rsidRDefault="0082089F" w:rsidP="00807124">
            <w:pPr>
              <w:rPr>
                <w:bCs/>
                <w:color w:val="000000"/>
                <w:sz w:val="18"/>
                <w:szCs w:val="18"/>
              </w:rPr>
            </w:pPr>
          </w:p>
          <w:p w:rsidR="0082089F" w:rsidRPr="00BF156B" w:rsidRDefault="0082089F" w:rsidP="00807124">
            <w:pPr>
              <w:rPr>
                <w:bCs/>
                <w:color w:val="000000"/>
                <w:sz w:val="18"/>
                <w:szCs w:val="18"/>
              </w:rPr>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Ders içi ve ders dışı fiziksel etkinliklere katılmaya istekli olması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Bireysel ve toplu fiziksel etkinliklere örnekler verildi.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Default="0082089F" w:rsidP="00807124">
            <w:pPr>
              <w:jc w:val="both"/>
              <w:rPr>
                <w:color w:val="333333"/>
              </w:rPr>
            </w:pPr>
            <w:r>
              <w:t>Öğrencilerin ders içi ve ders dışı fiziksel etkinliklere katılmaya teşvik edilir.</w:t>
            </w:r>
            <w:r>
              <w:rPr>
                <w:color w:val="333333"/>
              </w:rPr>
              <w:t xml:space="preserve"> </w:t>
            </w:r>
          </w:p>
          <w:p w:rsidR="0082089F" w:rsidRPr="004004CA" w:rsidRDefault="0082089F" w:rsidP="00807124">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4004CA" w:rsidRDefault="0082089F" w:rsidP="00807124">
            <w:pPr>
              <w:jc w:val="both"/>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r>
              <w:t xml:space="preserve">Öğrencilerin düşünsel becerilerini geliştirmek için değişik fiziksel etkinlikler izlettirilebilir. </w:t>
            </w:r>
          </w:p>
        </w:tc>
      </w:tr>
    </w:tbl>
    <w:p w:rsidR="0082089F" w:rsidRDefault="0082089F" w:rsidP="0082089F">
      <w:pPr>
        <w:pStyle w:val="GvdeMetniGirintisi2"/>
        <w:tabs>
          <w:tab w:val="clear" w:pos="8222"/>
          <w:tab w:val="clear" w:pos="8505"/>
          <w:tab w:val="left" w:pos="7797"/>
          <w:tab w:val="left" w:pos="8080"/>
        </w:tabs>
        <w:ind w:firstLine="0"/>
        <w:rPr>
          <w:sz w:val="20"/>
        </w:rPr>
      </w:pPr>
      <w:r>
        <w:rPr>
          <w:sz w:val="20"/>
        </w:rPr>
        <w:t xml:space="preserve">   </w:t>
      </w: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Pr="003D5818" w:rsidRDefault="0082089F" w:rsidP="0082089F">
      <w:pPr>
        <w:tabs>
          <w:tab w:val="left" w:pos="1740"/>
        </w:tabs>
      </w:pPr>
    </w:p>
    <w:p w:rsidR="0082089F" w:rsidRDefault="0082089F" w:rsidP="0082089F">
      <w:pPr>
        <w:pStyle w:val="GvdeMetniGirintisi2"/>
        <w:tabs>
          <w:tab w:val="clear" w:pos="8222"/>
          <w:tab w:val="clear" w:pos="8505"/>
          <w:tab w:val="left" w:pos="7797"/>
          <w:tab w:val="left" w:pos="8080"/>
        </w:tabs>
        <w:rPr>
          <w:sz w:val="20"/>
        </w:rPr>
      </w:pPr>
    </w:p>
    <w:p w:rsidR="002D2456" w:rsidRDefault="002D2456" w:rsidP="0082089F">
      <w:pPr>
        <w:pStyle w:val="GvdeMetniGirintisi2"/>
        <w:tabs>
          <w:tab w:val="clear" w:pos="8222"/>
          <w:tab w:val="clear" w:pos="8505"/>
          <w:tab w:val="left" w:pos="7797"/>
          <w:tab w:val="left" w:pos="8080"/>
        </w:tabs>
        <w:rPr>
          <w:sz w:val="20"/>
        </w:rPr>
      </w:pPr>
    </w:p>
    <w:p w:rsidR="002D2456" w:rsidRDefault="002D2456" w:rsidP="0082089F">
      <w:pPr>
        <w:pStyle w:val="GvdeMetniGirintisi2"/>
        <w:tabs>
          <w:tab w:val="clear" w:pos="8222"/>
          <w:tab w:val="clear" w:pos="8505"/>
          <w:tab w:val="left" w:pos="7797"/>
          <w:tab w:val="left" w:pos="8080"/>
        </w:tabs>
        <w:rPr>
          <w:sz w:val="20"/>
        </w:rPr>
      </w:pPr>
    </w:p>
    <w:p w:rsidR="0082089F" w:rsidRPr="003D5818" w:rsidRDefault="0082089F" w:rsidP="0082089F"/>
    <w:p w:rsidR="0082089F" w:rsidRDefault="0082089F" w:rsidP="0082089F">
      <w:pPr>
        <w:tabs>
          <w:tab w:val="left" w:pos="1740"/>
        </w:tabs>
      </w:pPr>
    </w:p>
    <w:p w:rsidR="0082089F" w:rsidRPr="00200747" w:rsidRDefault="0082089F" w:rsidP="0082089F">
      <w:pPr>
        <w:pStyle w:val="KonuBal"/>
        <w:rPr>
          <w:sz w:val="20"/>
        </w:rPr>
      </w:pPr>
      <w:r w:rsidRPr="00200747">
        <w:rPr>
          <w:sz w:val="20"/>
        </w:rPr>
        <w:t>SERBEST EKİNLİKLERİ DERSİ GÜNLÜK PLÂNI 13.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rPr>
                <w:b/>
              </w:rPr>
              <w:t>Şarkılı Oyunlar oynama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809CF">
              <w:t>Basit hareketleri içeren oyunlar oynayabilme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48" w:lineRule="exact"/>
              <w:ind w:left="568" w:hanging="284"/>
              <w:jc w:val="both"/>
            </w:pPr>
            <w:r w:rsidRPr="000809CF">
              <w:rPr>
                <w:b/>
              </w:rPr>
              <w:t>1.</w:t>
            </w:r>
            <w:r w:rsidRPr="000809CF">
              <w:tab/>
              <w:t>Oyun oynamaya istekli olma ve oyun kurallarına uyma</w:t>
            </w:r>
          </w:p>
          <w:p w:rsidR="0082089F" w:rsidRPr="00FB2BB8" w:rsidRDefault="0082089F" w:rsidP="00807124">
            <w:pPr>
              <w:tabs>
                <w:tab w:val="left" w:pos="284"/>
              </w:tabs>
              <w:spacing w:line="250" w:lineRule="exact"/>
              <w:ind w:left="568" w:hanging="284"/>
              <w:jc w:val="both"/>
            </w:pPr>
            <w:r w:rsidRPr="000809CF">
              <w:rPr>
                <w:b/>
              </w:rPr>
              <w:t>2.</w:t>
            </w:r>
            <w:r w:rsidRPr="000809CF">
              <w:tab/>
              <w:t>Öğrendiği soyunu sırasıyla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pPr>
            <w:r w:rsidRPr="000809CF">
              <w:t>Anlatım, bireysel birlikte çalışmalar, birlikte çalışmalar, soru-cevap, inceleme, uygulama</w:t>
            </w:r>
          </w:p>
          <w:p w:rsidR="0082089F" w:rsidRPr="004004CA" w:rsidRDefault="0082089F" w:rsidP="00807124">
            <w:pPr>
              <w:tabs>
                <w:tab w:val="left" w:pos="284"/>
                <w:tab w:val="left" w:pos="2268"/>
                <w:tab w:val="left" w:pos="2520"/>
              </w:tabs>
              <w:spacing w:line="240" w:lineRule="exact"/>
              <w:rPr>
                <w:color w:val="000000"/>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Pr>
                <w:color w:val="000000"/>
              </w:rPr>
              <w:t>Öğretmenim şarkısı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4A0EB1" w:rsidRDefault="0082089F" w:rsidP="00807124">
            <w:pPr>
              <w:pStyle w:val="Balk2"/>
            </w:pPr>
            <w:r w:rsidRPr="004A0EB1">
              <w:t>Şarkılı Oyunlar</w:t>
            </w:r>
          </w:p>
        </w:tc>
      </w:tr>
      <w:tr w:rsidR="0082089F" w:rsidRPr="004004CA" w:rsidTr="00807124">
        <w:trPr>
          <w:cantSplit/>
          <w:trHeight w:val="1655"/>
          <w:jc w:val="center"/>
        </w:trPr>
        <w:tc>
          <w:tcPr>
            <w:tcW w:w="10125" w:type="dxa"/>
            <w:gridSpan w:val="2"/>
            <w:vAlign w:val="center"/>
          </w:tcPr>
          <w:p w:rsidR="0082089F" w:rsidRPr="000809CF" w:rsidRDefault="0082089F" w:rsidP="00807124">
            <w:proofErr w:type="gramStart"/>
            <w:r w:rsidRPr="000809CF">
              <w:t>Şimdi  sınıf</w:t>
            </w:r>
            <w:proofErr w:type="gramEnd"/>
            <w:r w:rsidRPr="000809CF">
              <w:t xml:space="preserve"> içinde bir oyun oynayalım mı?</w:t>
            </w:r>
          </w:p>
          <w:p w:rsidR="0082089F" w:rsidRPr="000809CF" w:rsidRDefault="0082089F" w:rsidP="00807124">
            <w:r w:rsidRPr="000809CF">
              <w:t xml:space="preserve">İçinizden birinizi ebe seçelim. </w:t>
            </w:r>
          </w:p>
          <w:p w:rsidR="0082089F" w:rsidRPr="000809CF" w:rsidRDefault="0082089F" w:rsidP="00807124">
            <w:r w:rsidRPr="000809CF">
              <w:t>Kim olsun?</w:t>
            </w:r>
          </w:p>
          <w:p w:rsidR="0082089F" w:rsidRPr="000809CF" w:rsidRDefault="0082089F" w:rsidP="00807124">
            <w:r w:rsidRPr="000809CF">
              <w:t>Oyun oynarken oyunun kurallarına dikkat edelim.</w:t>
            </w:r>
          </w:p>
          <w:p w:rsidR="0082089F" w:rsidRPr="000809CF" w:rsidRDefault="0082089F" w:rsidP="00807124">
            <w:r w:rsidRPr="000809CF">
              <w:t>Oyun sırasında oyun kurallarına uymanın önemi açıklanacak.</w:t>
            </w:r>
          </w:p>
          <w:p w:rsidR="0082089F" w:rsidRPr="004441E0" w:rsidRDefault="0082089F" w:rsidP="00807124">
            <w:pPr>
              <w:jc w:val="both"/>
            </w:pPr>
            <w:r w:rsidRPr="000809CF">
              <w:t>Grup oyunlarında kazanan grubun tebrik edilmesinin gerektiği anlatılacak.</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Sınıf içinde grupça oynanan oyunlar bireye neler kazandırır.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Grup olarak şarkı söylettirilir.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Öğrencilere sınıf içi oyunlardan şarkılı oyunlar oynatıldı.</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 xml:space="preserve"> Oyun kurallarına uyuyor mu?</w:t>
            </w:r>
          </w:p>
          <w:p w:rsidR="0082089F" w:rsidRPr="004004CA" w:rsidRDefault="0082089F" w:rsidP="00807124">
            <w:pPr>
              <w:tabs>
                <w:tab w:val="left" w:pos="224"/>
                <w:tab w:val="left" w:pos="366"/>
              </w:tabs>
            </w:pPr>
            <w:r w:rsidRPr="000809CF">
              <w:rPr>
                <w:b/>
              </w:rPr>
              <w:t>2.</w:t>
            </w:r>
            <w:proofErr w:type="gramStart"/>
            <w:r w:rsidRPr="000809CF">
              <w:t>Grup  içindeki</w:t>
            </w:r>
            <w:proofErr w:type="gramEnd"/>
            <w:r w:rsidRPr="000809CF">
              <w:t xml:space="preserve"> davranışları arkadaşlarıyla uyumlumu.</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Default="0082089F" w:rsidP="0082089F">
      <w:pPr>
        <w:pStyle w:val="GvdeMetniGirintisi2"/>
        <w:tabs>
          <w:tab w:val="clear" w:pos="8222"/>
          <w:tab w:val="clear" w:pos="8505"/>
          <w:tab w:val="left" w:pos="7797"/>
          <w:tab w:val="left" w:pos="8080"/>
        </w:tabs>
        <w:rPr>
          <w:sz w:val="20"/>
        </w:rPr>
      </w:pPr>
    </w:p>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p w:rsidR="002D2456" w:rsidRDefault="002D2456" w:rsidP="0082089F"/>
    <w:p w:rsidR="002D2456" w:rsidRDefault="002D2456" w:rsidP="0082089F"/>
    <w:p w:rsidR="002D2456" w:rsidRDefault="002D2456" w:rsidP="0082089F"/>
    <w:p w:rsidR="002D2456" w:rsidRPr="00444C99" w:rsidRDefault="002D2456" w:rsidP="0082089F"/>
    <w:p w:rsidR="0082089F" w:rsidRPr="00444C99" w:rsidRDefault="0082089F" w:rsidP="0082089F"/>
    <w:p w:rsidR="0082089F" w:rsidRPr="00444C99" w:rsidRDefault="0082089F" w:rsidP="0082089F"/>
    <w:p w:rsidR="0082089F" w:rsidRPr="00444C99" w:rsidRDefault="0082089F" w:rsidP="0082089F"/>
    <w:p w:rsidR="0082089F" w:rsidRPr="00444C99" w:rsidRDefault="0082089F" w:rsidP="0082089F"/>
    <w:p w:rsidR="0082089F" w:rsidRDefault="0082089F" w:rsidP="0082089F"/>
    <w:p w:rsidR="0082089F" w:rsidRPr="00444C99" w:rsidRDefault="0082089F" w:rsidP="0082089F"/>
    <w:p w:rsidR="0082089F" w:rsidRDefault="0082089F" w:rsidP="0082089F">
      <w:pPr>
        <w:tabs>
          <w:tab w:val="left" w:pos="1740"/>
        </w:tabs>
      </w:pPr>
    </w:p>
    <w:p w:rsidR="0082089F" w:rsidRPr="00331D9F" w:rsidRDefault="0082089F" w:rsidP="0082089F">
      <w:pPr>
        <w:spacing w:line="360" w:lineRule="auto"/>
        <w:rPr>
          <w:sz w:val="24"/>
          <w:szCs w:val="24"/>
        </w:rPr>
      </w:pPr>
      <w:r w:rsidRPr="00331D9F">
        <w:rPr>
          <w:b/>
          <w:bCs/>
          <w:sz w:val="24"/>
          <w:szCs w:val="24"/>
        </w:rPr>
        <w:t xml:space="preserve">ŞARKILI OYUNLAR </w:t>
      </w:r>
      <w:r w:rsidRPr="00331D9F">
        <w:rPr>
          <w:sz w:val="24"/>
          <w:szCs w:val="24"/>
        </w:rPr>
        <w:t> Örnek</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   BİR ĞÜN OKULA GİDERKEN</w:t>
      </w:r>
    </w:p>
    <w:p w:rsidR="0082089F" w:rsidRPr="00331D9F" w:rsidRDefault="0082089F" w:rsidP="0082089F">
      <w:pPr>
        <w:spacing w:line="360" w:lineRule="auto"/>
        <w:rPr>
          <w:sz w:val="24"/>
          <w:szCs w:val="24"/>
        </w:rPr>
      </w:pPr>
      <w:proofErr w:type="spellStart"/>
      <w:r w:rsidRPr="00331D9F">
        <w:rPr>
          <w:sz w:val="24"/>
          <w:szCs w:val="24"/>
        </w:rPr>
        <w:t>Birgün</w:t>
      </w:r>
      <w:proofErr w:type="spellEnd"/>
      <w:r w:rsidRPr="00331D9F">
        <w:rPr>
          <w:sz w:val="24"/>
          <w:szCs w:val="24"/>
        </w:rPr>
        <w:t xml:space="preserve"> okula giderken, </w:t>
      </w:r>
      <w:proofErr w:type="spellStart"/>
      <w:r w:rsidRPr="00331D9F">
        <w:rPr>
          <w:sz w:val="24"/>
          <w:szCs w:val="24"/>
        </w:rPr>
        <w:t>herşeye</w:t>
      </w:r>
      <w:proofErr w:type="spellEnd"/>
      <w:r w:rsidRPr="00331D9F">
        <w:rPr>
          <w:sz w:val="24"/>
          <w:szCs w:val="24"/>
        </w:rPr>
        <w:t xml:space="preserve"> dikkat ederken  ( Çocuklarla el ele tutuşulur daire olunur el çırparak taklit şeklinde söylenir.) </w:t>
      </w:r>
    </w:p>
    <w:p w:rsidR="0082089F" w:rsidRPr="00331D9F" w:rsidRDefault="0082089F" w:rsidP="0082089F">
      <w:pPr>
        <w:spacing w:line="360" w:lineRule="auto"/>
        <w:rPr>
          <w:sz w:val="24"/>
          <w:szCs w:val="24"/>
        </w:rPr>
      </w:pPr>
      <w:r w:rsidRPr="00331D9F">
        <w:rPr>
          <w:sz w:val="24"/>
          <w:szCs w:val="24"/>
        </w:rPr>
        <w:t xml:space="preserve">Yolda bir </w:t>
      </w:r>
      <w:proofErr w:type="gramStart"/>
      <w:r w:rsidRPr="00331D9F">
        <w:rPr>
          <w:sz w:val="24"/>
          <w:szCs w:val="24"/>
        </w:rPr>
        <w:t>ihtiyarcık , yürüdü</w:t>
      </w:r>
      <w:proofErr w:type="gramEnd"/>
      <w:r w:rsidRPr="00331D9F">
        <w:rPr>
          <w:sz w:val="24"/>
          <w:szCs w:val="24"/>
        </w:rPr>
        <w:t xml:space="preserve"> </w:t>
      </w:r>
      <w:proofErr w:type="spellStart"/>
      <w:r w:rsidRPr="00331D9F">
        <w:rPr>
          <w:sz w:val="24"/>
          <w:szCs w:val="24"/>
        </w:rPr>
        <w:t>yavaşcacık</w:t>
      </w:r>
      <w:proofErr w:type="spellEnd"/>
      <w:r w:rsidRPr="00331D9F">
        <w:rPr>
          <w:sz w:val="24"/>
          <w:szCs w:val="24"/>
        </w:rPr>
        <w:t xml:space="preserve">(hım hım </w:t>
      </w:r>
      <w:proofErr w:type="spellStart"/>
      <w:r w:rsidRPr="00331D9F">
        <w:rPr>
          <w:sz w:val="24"/>
          <w:szCs w:val="24"/>
        </w:rPr>
        <w:t>hım</w:t>
      </w:r>
      <w:proofErr w:type="spellEnd"/>
      <w:r w:rsidRPr="00331D9F">
        <w:rPr>
          <w:sz w:val="24"/>
          <w:szCs w:val="24"/>
        </w:rPr>
        <w:t xml:space="preserve"> </w:t>
      </w:r>
      <w:proofErr w:type="spellStart"/>
      <w:r w:rsidRPr="00331D9F">
        <w:rPr>
          <w:sz w:val="24"/>
          <w:szCs w:val="24"/>
        </w:rPr>
        <w:t>hım</w:t>
      </w:r>
      <w:proofErr w:type="spellEnd"/>
      <w:r w:rsidRPr="00331D9F">
        <w:rPr>
          <w:sz w:val="24"/>
          <w:szCs w:val="24"/>
        </w:rPr>
        <w:t xml:space="preserve"> </w:t>
      </w:r>
      <w:proofErr w:type="spellStart"/>
      <w:r w:rsidRPr="00331D9F">
        <w:rPr>
          <w:sz w:val="24"/>
          <w:szCs w:val="24"/>
        </w:rPr>
        <w:t>hım</w:t>
      </w:r>
      <w:proofErr w:type="spellEnd"/>
      <w:r w:rsidRPr="00331D9F">
        <w:rPr>
          <w:sz w:val="24"/>
          <w:szCs w:val="24"/>
        </w:rPr>
        <w:t xml:space="preserve"> hım) (taklit yapılır)</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proofErr w:type="spellStart"/>
      <w:r w:rsidRPr="00331D9F">
        <w:rPr>
          <w:sz w:val="24"/>
          <w:szCs w:val="24"/>
        </w:rPr>
        <w:t>Birgün</w:t>
      </w:r>
      <w:proofErr w:type="spellEnd"/>
      <w:r w:rsidRPr="00331D9F">
        <w:rPr>
          <w:sz w:val="24"/>
          <w:szCs w:val="24"/>
        </w:rPr>
        <w:t xml:space="preserve"> okula giderken </w:t>
      </w:r>
      <w:proofErr w:type="spellStart"/>
      <w:r w:rsidRPr="00331D9F">
        <w:rPr>
          <w:sz w:val="24"/>
          <w:szCs w:val="24"/>
        </w:rPr>
        <w:t>herşeye</w:t>
      </w:r>
      <w:proofErr w:type="spellEnd"/>
      <w:r w:rsidRPr="00331D9F">
        <w:rPr>
          <w:sz w:val="24"/>
          <w:szCs w:val="24"/>
        </w:rPr>
        <w:t xml:space="preserve"> </w:t>
      </w:r>
      <w:proofErr w:type="spellStart"/>
      <w:r w:rsidRPr="00331D9F">
        <w:rPr>
          <w:sz w:val="24"/>
          <w:szCs w:val="24"/>
        </w:rPr>
        <w:t>dikkatederken</w:t>
      </w:r>
      <w:proofErr w:type="spellEnd"/>
      <w:r w:rsidRPr="00331D9F">
        <w:rPr>
          <w:sz w:val="24"/>
          <w:szCs w:val="24"/>
        </w:rPr>
        <w:t xml:space="preserve"> </w:t>
      </w:r>
    </w:p>
    <w:p w:rsidR="0082089F" w:rsidRPr="00331D9F" w:rsidRDefault="0082089F" w:rsidP="0082089F">
      <w:pPr>
        <w:spacing w:line="360" w:lineRule="auto"/>
        <w:rPr>
          <w:sz w:val="24"/>
          <w:szCs w:val="24"/>
        </w:rPr>
      </w:pPr>
      <w:r w:rsidRPr="00331D9F">
        <w:rPr>
          <w:sz w:val="24"/>
          <w:szCs w:val="24"/>
        </w:rPr>
        <w:t xml:space="preserve">Yolda bir süslü hanım yürüdü adım adım (çıt </w:t>
      </w:r>
      <w:proofErr w:type="spellStart"/>
      <w:r w:rsidRPr="00331D9F">
        <w:rPr>
          <w:sz w:val="24"/>
          <w:szCs w:val="24"/>
        </w:rPr>
        <w:t>çıt</w:t>
      </w:r>
      <w:proofErr w:type="spellEnd"/>
      <w:r w:rsidRPr="00331D9F">
        <w:rPr>
          <w:sz w:val="24"/>
          <w:szCs w:val="24"/>
        </w:rPr>
        <w:t xml:space="preserve"> </w:t>
      </w:r>
      <w:proofErr w:type="spellStart"/>
      <w:r w:rsidRPr="00331D9F">
        <w:rPr>
          <w:sz w:val="24"/>
          <w:szCs w:val="24"/>
        </w:rPr>
        <w:t>çıt</w:t>
      </w:r>
      <w:proofErr w:type="spellEnd"/>
      <w:r w:rsidRPr="00331D9F">
        <w:rPr>
          <w:sz w:val="24"/>
          <w:szCs w:val="24"/>
        </w:rPr>
        <w:t xml:space="preserve"> </w:t>
      </w:r>
      <w:proofErr w:type="spellStart"/>
      <w:r w:rsidRPr="00331D9F">
        <w:rPr>
          <w:sz w:val="24"/>
          <w:szCs w:val="24"/>
        </w:rPr>
        <w:t>çıt</w:t>
      </w:r>
      <w:proofErr w:type="spellEnd"/>
      <w:r w:rsidRPr="00331D9F">
        <w:rPr>
          <w:sz w:val="24"/>
          <w:szCs w:val="24"/>
        </w:rPr>
        <w:t xml:space="preserve"> </w:t>
      </w:r>
      <w:proofErr w:type="spellStart"/>
      <w:r w:rsidRPr="00331D9F">
        <w:rPr>
          <w:sz w:val="24"/>
          <w:szCs w:val="24"/>
        </w:rPr>
        <w:t>çıt</w:t>
      </w:r>
      <w:proofErr w:type="spellEnd"/>
      <w:r w:rsidRPr="00331D9F">
        <w:rPr>
          <w:sz w:val="24"/>
          <w:szCs w:val="24"/>
        </w:rPr>
        <w:t xml:space="preserve"> çıt)</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proofErr w:type="spellStart"/>
      <w:r w:rsidRPr="00331D9F">
        <w:rPr>
          <w:sz w:val="24"/>
          <w:szCs w:val="24"/>
        </w:rPr>
        <w:t>Birgün</w:t>
      </w:r>
      <w:proofErr w:type="spellEnd"/>
      <w:r w:rsidRPr="00331D9F">
        <w:rPr>
          <w:sz w:val="24"/>
          <w:szCs w:val="24"/>
        </w:rPr>
        <w:t xml:space="preserve"> okula giderken </w:t>
      </w:r>
      <w:proofErr w:type="spellStart"/>
      <w:r w:rsidRPr="00331D9F">
        <w:rPr>
          <w:sz w:val="24"/>
          <w:szCs w:val="24"/>
        </w:rPr>
        <w:t>herşeye</w:t>
      </w:r>
      <w:proofErr w:type="spellEnd"/>
      <w:r w:rsidRPr="00331D9F">
        <w:rPr>
          <w:sz w:val="24"/>
          <w:szCs w:val="24"/>
        </w:rPr>
        <w:t xml:space="preserve"> </w:t>
      </w:r>
      <w:proofErr w:type="spellStart"/>
      <w:r w:rsidRPr="00331D9F">
        <w:rPr>
          <w:sz w:val="24"/>
          <w:szCs w:val="24"/>
        </w:rPr>
        <w:t>dikkatederken</w:t>
      </w:r>
      <w:proofErr w:type="spellEnd"/>
    </w:p>
    <w:p w:rsidR="0082089F" w:rsidRPr="00331D9F" w:rsidRDefault="0082089F" w:rsidP="0082089F">
      <w:pPr>
        <w:spacing w:line="360" w:lineRule="auto"/>
        <w:rPr>
          <w:sz w:val="24"/>
          <w:szCs w:val="24"/>
        </w:rPr>
      </w:pPr>
      <w:r w:rsidRPr="00331D9F">
        <w:rPr>
          <w:sz w:val="24"/>
          <w:szCs w:val="24"/>
        </w:rPr>
        <w:t>Bir kız topla atladı topu düştü patladı (pat pat pat pat pat pat)</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 xml:space="preserve">Bir gün okula giderken </w:t>
      </w:r>
      <w:proofErr w:type="spellStart"/>
      <w:r w:rsidRPr="00331D9F">
        <w:rPr>
          <w:sz w:val="24"/>
          <w:szCs w:val="24"/>
        </w:rPr>
        <w:t>herşeye</w:t>
      </w:r>
      <w:proofErr w:type="spellEnd"/>
      <w:r w:rsidRPr="00331D9F">
        <w:rPr>
          <w:sz w:val="24"/>
          <w:szCs w:val="24"/>
        </w:rPr>
        <w:t xml:space="preserve"> dikkat ederken</w:t>
      </w:r>
    </w:p>
    <w:p w:rsidR="0082089F" w:rsidRPr="00331D9F" w:rsidRDefault="0082089F" w:rsidP="0082089F">
      <w:pPr>
        <w:spacing w:line="360" w:lineRule="auto"/>
        <w:rPr>
          <w:sz w:val="24"/>
          <w:szCs w:val="24"/>
        </w:rPr>
      </w:pPr>
      <w:r w:rsidRPr="00331D9F">
        <w:rPr>
          <w:sz w:val="24"/>
          <w:szCs w:val="24"/>
        </w:rPr>
        <w:t xml:space="preserve">Borazanlı atlılar tozu dumana kattılar (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roofErr w:type="spellStart"/>
      <w:r w:rsidRPr="00331D9F">
        <w:rPr>
          <w:sz w:val="24"/>
          <w:szCs w:val="24"/>
        </w:rPr>
        <w:t>düt</w:t>
      </w:r>
      <w:proofErr w:type="spellEnd"/>
      <w:r w:rsidRPr="00331D9F">
        <w:rPr>
          <w:sz w:val="24"/>
          <w:szCs w:val="24"/>
        </w:rPr>
        <w:t xml:space="preserve">) </w:t>
      </w:r>
    </w:p>
    <w:p w:rsidR="0082089F" w:rsidRPr="00331D9F" w:rsidRDefault="0082089F" w:rsidP="0082089F">
      <w:pPr>
        <w:spacing w:line="360" w:lineRule="auto"/>
        <w:rPr>
          <w:rFonts w:ascii="Georgia" w:hAnsi="Georgia"/>
          <w:sz w:val="18"/>
          <w:szCs w:val="18"/>
        </w:rPr>
      </w:pPr>
      <w:r w:rsidRPr="00331D9F">
        <w:rPr>
          <w:sz w:val="24"/>
          <w:szCs w:val="24"/>
        </w:rPr>
        <w:t> </w:t>
      </w:r>
      <w:r w:rsidRPr="00331D9F">
        <w:rPr>
          <w:rFonts w:ascii="Georgia" w:hAnsi="Georgia"/>
          <w:sz w:val="18"/>
          <w:szCs w:val="18"/>
        </w:rPr>
        <w:t xml:space="preserve"> </w:t>
      </w:r>
    </w:p>
    <w:p w:rsidR="0082089F" w:rsidRPr="00331D9F" w:rsidRDefault="0082089F" w:rsidP="0082089F">
      <w:pPr>
        <w:spacing w:line="360" w:lineRule="auto"/>
        <w:rPr>
          <w:sz w:val="24"/>
          <w:szCs w:val="24"/>
        </w:rPr>
      </w:pPr>
      <w:r w:rsidRPr="00331D9F">
        <w:rPr>
          <w:sz w:val="24"/>
          <w:szCs w:val="24"/>
        </w:rPr>
        <w:t>    KURT BABA</w:t>
      </w:r>
    </w:p>
    <w:p w:rsidR="0082089F" w:rsidRPr="00331D9F" w:rsidRDefault="0082089F" w:rsidP="0082089F">
      <w:pPr>
        <w:spacing w:line="360" w:lineRule="auto"/>
        <w:rPr>
          <w:sz w:val="24"/>
          <w:szCs w:val="24"/>
        </w:rPr>
      </w:pPr>
      <w:r w:rsidRPr="00331D9F">
        <w:rPr>
          <w:sz w:val="24"/>
          <w:szCs w:val="24"/>
        </w:rPr>
        <w:t xml:space="preserve">Ormanda </w:t>
      </w:r>
      <w:proofErr w:type="spellStart"/>
      <w:r w:rsidRPr="00331D9F">
        <w:rPr>
          <w:sz w:val="24"/>
          <w:szCs w:val="24"/>
        </w:rPr>
        <w:t>gezeriken</w:t>
      </w:r>
      <w:proofErr w:type="spellEnd"/>
      <w:r w:rsidRPr="00331D9F">
        <w:rPr>
          <w:sz w:val="24"/>
          <w:szCs w:val="24"/>
        </w:rPr>
        <w:t xml:space="preserve"> kurt babaya </w:t>
      </w:r>
      <w:proofErr w:type="spellStart"/>
      <w:r w:rsidRPr="00331D9F">
        <w:rPr>
          <w:sz w:val="24"/>
          <w:szCs w:val="24"/>
        </w:rPr>
        <w:t>rastlariken</w:t>
      </w:r>
      <w:proofErr w:type="spellEnd"/>
      <w:r w:rsidRPr="00331D9F">
        <w:rPr>
          <w:sz w:val="24"/>
          <w:szCs w:val="24"/>
        </w:rPr>
        <w:t xml:space="preserve"> ( El ele tutularak halka olunup söylenerek dönülür.) </w:t>
      </w:r>
    </w:p>
    <w:p w:rsidR="0082089F" w:rsidRPr="00331D9F" w:rsidRDefault="0082089F" w:rsidP="0082089F">
      <w:pPr>
        <w:spacing w:line="360" w:lineRule="auto"/>
        <w:rPr>
          <w:sz w:val="24"/>
          <w:szCs w:val="24"/>
        </w:rPr>
      </w:pPr>
      <w:r w:rsidRPr="00331D9F">
        <w:rPr>
          <w:sz w:val="24"/>
          <w:szCs w:val="24"/>
        </w:rPr>
        <w:t xml:space="preserve">Kurt baba kurt baba ne </w:t>
      </w:r>
      <w:proofErr w:type="spellStart"/>
      <w:r w:rsidRPr="00331D9F">
        <w:rPr>
          <w:sz w:val="24"/>
          <w:szCs w:val="24"/>
        </w:rPr>
        <w:t>yapıyosun</w:t>
      </w:r>
      <w:proofErr w:type="spellEnd"/>
      <w:r w:rsidRPr="00331D9F">
        <w:rPr>
          <w:sz w:val="24"/>
          <w:szCs w:val="24"/>
        </w:rPr>
        <w:t xml:space="preserve">? </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 xml:space="preserve">Yemek </w:t>
      </w:r>
      <w:proofErr w:type="spellStart"/>
      <w:r w:rsidRPr="00331D9F">
        <w:rPr>
          <w:sz w:val="24"/>
          <w:szCs w:val="24"/>
        </w:rPr>
        <w:t>yiyiyorum</w:t>
      </w:r>
      <w:proofErr w:type="spellEnd"/>
      <w:r w:rsidRPr="00331D9F">
        <w:rPr>
          <w:sz w:val="24"/>
          <w:szCs w:val="24"/>
        </w:rPr>
        <w:t xml:space="preserve"> (halkanın için de oturan kurt cevap verir)</w:t>
      </w:r>
    </w:p>
    <w:p w:rsidR="0082089F" w:rsidRPr="00331D9F" w:rsidRDefault="0082089F" w:rsidP="0082089F">
      <w:pPr>
        <w:spacing w:line="360" w:lineRule="auto"/>
        <w:rPr>
          <w:sz w:val="24"/>
          <w:szCs w:val="24"/>
        </w:rPr>
      </w:pPr>
      <w:r w:rsidRPr="00331D9F">
        <w:rPr>
          <w:sz w:val="24"/>
          <w:szCs w:val="24"/>
        </w:rPr>
        <w:t xml:space="preserve">Ormanda </w:t>
      </w:r>
      <w:proofErr w:type="spellStart"/>
      <w:r w:rsidRPr="00331D9F">
        <w:rPr>
          <w:sz w:val="24"/>
          <w:szCs w:val="24"/>
        </w:rPr>
        <w:t>gezeriken</w:t>
      </w:r>
      <w:proofErr w:type="spellEnd"/>
      <w:r w:rsidRPr="00331D9F">
        <w:rPr>
          <w:sz w:val="24"/>
          <w:szCs w:val="24"/>
        </w:rPr>
        <w:t xml:space="preserve"> kurt baba ya rastlar iken </w:t>
      </w:r>
    </w:p>
    <w:p w:rsidR="0082089F" w:rsidRPr="00331D9F" w:rsidRDefault="0082089F" w:rsidP="0082089F">
      <w:pPr>
        <w:spacing w:line="360" w:lineRule="auto"/>
        <w:rPr>
          <w:sz w:val="24"/>
          <w:szCs w:val="24"/>
        </w:rPr>
      </w:pPr>
      <w:r w:rsidRPr="00331D9F">
        <w:rPr>
          <w:sz w:val="24"/>
          <w:szCs w:val="24"/>
        </w:rPr>
        <w:t xml:space="preserve">Kurt baba kurt baba ne </w:t>
      </w:r>
      <w:proofErr w:type="spellStart"/>
      <w:r w:rsidRPr="00331D9F">
        <w:rPr>
          <w:sz w:val="24"/>
          <w:szCs w:val="24"/>
        </w:rPr>
        <w:t>yapıyosun</w:t>
      </w:r>
      <w:proofErr w:type="spellEnd"/>
      <w:r w:rsidRPr="00331D9F">
        <w:rPr>
          <w:sz w:val="24"/>
          <w:szCs w:val="24"/>
        </w:rPr>
        <w:t>?</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Dişimi fırçalıyorum</w:t>
      </w:r>
    </w:p>
    <w:p w:rsidR="0082089F" w:rsidRPr="00331D9F" w:rsidRDefault="0082089F" w:rsidP="0082089F">
      <w:pPr>
        <w:spacing w:line="360" w:lineRule="auto"/>
        <w:rPr>
          <w:sz w:val="24"/>
          <w:szCs w:val="24"/>
        </w:rPr>
      </w:pPr>
      <w:r w:rsidRPr="00331D9F">
        <w:rPr>
          <w:sz w:val="24"/>
          <w:szCs w:val="24"/>
        </w:rPr>
        <w:t xml:space="preserve">Orman da </w:t>
      </w:r>
      <w:proofErr w:type="spellStart"/>
      <w:r w:rsidRPr="00331D9F">
        <w:rPr>
          <w:sz w:val="24"/>
          <w:szCs w:val="24"/>
        </w:rPr>
        <w:t>gezeriken</w:t>
      </w:r>
      <w:proofErr w:type="spellEnd"/>
      <w:r w:rsidRPr="00331D9F">
        <w:rPr>
          <w:sz w:val="24"/>
          <w:szCs w:val="24"/>
        </w:rPr>
        <w:t xml:space="preserve"> kurt baba ya rastlar iken</w:t>
      </w:r>
    </w:p>
    <w:p w:rsidR="0082089F" w:rsidRPr="00331D9F" w:rsidRDefault="0082089F" w:rsidP="0082089F">
      <w:pPr>
        <w:spacing w:line="360" w:lineRule="auto"/>
        <w:rPr>
          <w:sz w:val="24"/>
          <w:szCs w:val="24"/>
        </w:rPr>
      </w:pPr>
      <w:r w:rsidRPr="00331D9F">
        <w:rPr>
          <w:sz w:val="24"/>
          <w:szCs w:val="24"/>
        </w:rPr>
        <w:t xml:space="preserve">Kurt baba kurt baba ne </w:t>
      </w:r>
      <w:proofErr w:type="spellStart"/>
      <w:r w:rsidRPr="00331D9F">
        <w:rPr>
          <w:sz w:val="24"/>
          <w:szCs w:val="24"/>
        </w:rPr>
        <w:t>yapıyosun</w:t>
      </w:r>
      <w:proofErr w:type="spellEnd"/>
      <w:r w:rsidRPr="00331D9F">
        <w:rPr>
          <w:sz w:val="24"/>
          <w:szCs w:val="24"/>
        </w:rPr>
        <w:t>?</w:t>
      </w:r>
    </w:p>
    <w:p w:rsidR="0082089F" w:rsidRPr="00331D9F" w:rsidRDefault="0082089F" w:rsidP="0082089F">
      <w:pPr>
        <w:tabs>
          <w:tab w:val="left" w:pos="360"/>
        </w:tabs>
        <w:spacing w:line="360" w:lineRule="auto"/>
        <w:ind w:left="360" w:hanging="360"/>
        <w:rPr>
          <w:sz w:val="24"/>
          <w:szCs w:val="24"/>
        </w:rPr>
      </w:pPr>
      <w:r w:rsidRPr="00331D9F">
        <w:rPr>
          <w:rFonts w:ascii="Symbol" w:hAnsi="Symbol"/>
          <w:sz w:val="18"/>
          <w:szCs w:val="18"/>
        </w:rPr>
        <w:t></w:t>
      </w:r>
      <w:r w:rsidRPr="00331D9F">
        <w:rPr>
          <w:sz w:val="14"/>
          <w:szCs w:val="14"/>
        </w:rPr>
        <w:t xml:space="preserve">         </w:t>
      </w:r>
      <w:r w:rsidRPr="00331D9F">
        <w:rPr>
          <w:sz w:val="24"/>
          <w:szCs w:val="24"/>
        </w:rPr>
        <w:t xml:space="preserve">Sizi </w:t>
      </w:r>
      <w:proofErr w:type="spellStart"/>
      <w:r w:rsidRPr="00331D9F">
        <w:rPr>
          <w:sz w:val="24"/>
          <w:szCs w:val="24"/>
        </w:rPr>
        <w:t>yakalıyacağım</w:t>
      </w:r>
      <w:proofErr w:type="spellEnd"/>
      <w:r w:rsidRPr="00331D9F">
        <w:rPr>
          <w:sz w:val="24"/>
          <w:szCs w:val="24"/>
        </w:rPr>
        <w:t xml:space="preserve"> ( kurt çocukları kovalar)</w:t>
      </w: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2D2456" w:rsidRDefault="002D2456"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pStyle w:val="KonuBal"/>
        <w:rPr>
          <w:sz w:val="20"/>
        </w:rPr>
      </w:pPr>
    </w:p>
    <w:p w:rsidR="0082089F" w:rsidRPr="004004CA" w:rsidRDefault="0082089F" w:rsidP="0082089F">
      <w:pPr>
        <w:pStyle w:val="KonuBal"/>
        <w:rPr>
          <w:sz w:val="20"/>
        </w:rPr>
      </w:pPr>
      <w:r>
        <w:rPr>
          <w:sz w:val="20"/>
        </w:rPr>
        <w:t>SERBEST</w:t>
      </w:r>
      <w:r w:rsidRPr="004004CA">
        <w:rPr>
          <w:sz w:val="20"/>
        </w:rPr>
        <w:t xml:space="preserve"> EKİNLİKLERİ</w:t>
      </w:r>
      <w:r>
        <w:rPr>
          <w:sz w:val="20"/>
        </w:rPr>
        <w:t xml:space="preserve"> DERSİ GÜNLÜK PLÂNI 14.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w:t>
            </w:r>
            <w:r>
              <w:t>+40</w:t>
            </w:r>
            <w:r w:rsidRPr="004004CA">
              <w:t xml:space="preserve">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rPr>
                <w:b/>
              </w:rPr>
              <w:t>Resimleri Sıraya Koyma</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t>Resimleri olayların oluş sırısana göre sıraya koyabilme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50" w:lineRule="exact"/>
              <w:ind w:left="568" w:hanging="284"/>
              <w:jc w:val="both"/>
            </w:pPr>
            <w:r w:rsidRPr="000809CF">
              <w:rPr>
                <w:b/>
              </w:rPr>
              <w:t>1.</w:t>
            </w:r>
            <w:r w:rsidRPr="000809CF">
              <w:tab/>
              <w:t>Resimleri inceleme, resimler arasında ilişki kurma</w:t>
            </w:r>
          </w:p>
          <w:p w:rsidR="0082089F" w:rsidRPr="000809CF" w:rsidRDefault="0082089F" w:rsidP="00807124">
            <w:pPr>
              <w:tabs>
                <w:tab w:val="left" w:pos="284"/>
              </w:tabs>
              <w:spacing w:line="250" w:lineRule="exact"/>
              <w:ind w:left="568" w:hanging="284"/>
              <w:jc w:val="both"/>
            </w:pPr>
            <w:r w:rsidRPr="000809CF">
              <w:rPr>
                <w:b/>
              </w:rPr>
              <w:t>2.</w:t>
            </w:r>
            <w:r w:rsidRPr="000809CF">
              <w:tab/>
              <w:t>Resimleri olayları oluş sırasına göre sıralama</w:t>
            </w:r>
          </w:p>
          <w:p w:rsidR="0082089F" w:rsidRPr="004A0EB1" w:rsidRDefault="0082089F" w:rsidP="00807124">
            <w:pPr>
              <w:tabs>
                <w:tab w:val="left" w:pos="284"/>
              </w:tabs>
              <w:spacing w:line="250" w:lineRule="exact"/>
              <w:ind w:left="568" w:hanging="284"/>
              <w:jc w:val="both"/>
              <w:rPr>
                <w:b/>
              </w:rPr>
            </w:pPr>
            <w:r w:rsidRPr="000809CF">
              <w:rPr>
                <w:b/>
              </w:rPr>
              <w:t>3.</w:t>
            </w:r>
            <w:r w:rsidRPr="000809CF">
              <w:tab/>
              <w:t>Resimleri olayları oluş sırasına göre anlatma</w:t>
            </w: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pPr>
            <w:r w:rsidRPr="000809CF">
              <w:t>Soru-cevap, gözlem, inceleme, anlatım, tartışma, öyküleme.</w:t>
            </w:r>
          </w:p>
          <w:p w:rsidR="0082089F" w:rsidRPr="00E6763C" w:rsidRDefault="0082089F" w:rsidP="00807124">
            <w:pPr>
              <w:rPr>
                <w:sz w:val="18"/>
                <w:szCs w:val="18"/>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0809CF">
              <w:t>Ders kitabı, örnek resimler.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286"/>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676B8C" w:rsidRDefault="0082089F" w:rsidP="00807124">
            <w:pPr>
              <w:pStyle w:val="Balk2"/>
              <w:rPr>
                <w:i/>
                <w:color w:val="000000"/>
              </w:rPr>
            </w:pPr>
            <w:r>
              <w:rPr>
                <w:i/>
                <w:color w:val="000000"/>
              </w:rPr>
              <w:t>Resimler</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Şimdi herkes elimdeki resme dikkatlice baksın.</w:t>
            </w:r>
          </w:p>
          <w:p w:rsidR="0082089F" w:rsidRPr="000809CF" w:rsidRDefault="0082089F" w:rsidP="00807124">
            <w:r w:rsidRPr="000809CF">
              <w:t>Yukarıdaki resme bakarak, anladıklarınızı kısaca arkadaşlarınıza anlatır mısınız?</w:t>
            </w:r>
          </w:p>
          <w:p w:rsidR="0082089F" w:rsidRPr="000809CF" w:rsidRDefault="0082089F" w:rsidP="00807124">
            <w:r w:rsidRPr="000809CF">
              <w:t>Bir resme bakıp bize ne anlattığını bulabilmemiz için resmi dikkatle incelemeliyiz.</w:t>
            </w:r>
          </w:p>
          <w:p w:rsidR="0082089F" w:rsidRPr="00676B8C" w:rsidRDefault="0082089F" w:rsidP="00807124">
            <w:pPr>
              <w:jc w:val="both"/>
              <w:rPr>
                <w:color w:val="000000"/>
              </w:rPr>
            </w:pPr>
            <w:r w:rsidRPr="000809CF">
              <w:t>Öğretmen tarafından, öğrencilere gösterilen resimlerin; öğrenciler tarafından düzgün ve doğru cümlelerle, olayları oluş sırasına göre sıralamaları ve anlatmaları istenecek.</w:t>
            </w:r>
          </w:p>
        </w:tc>
      </w:tr>
      <w:tr w:rsidR="0082089F" w:rsidRPr="004004CA" w:rsidTr="00807124">
        <w:trPr>
          <w:trHeight w:val="312"/>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3C3E94" w:rsidRDefault="0082089F" w:rsidP="00807124">
            <w:pPr>
              <w:rPr>
                <w:sz w:val="18"/>
                <w:szCs w:val="18"/>
              </w:rPr>
            </w:pPr>
            <w:r>
              <w:rPr>
                <w:sz w:val="18"/>
                <w:szCs w:val="18"/>
              </w:rPr>
              <w:t>Gösterilen seviyelerine uygun resimler hakkında konuşup yorumlar yapmak ve olayların oluş sırası dikkate alınarak sıralamaları bireye neler kazandır.</w:t>
            </w:r>
          </w:p>
          <w:p w:rsidR="0082089F" w:rsidRPr="004004CA" w:rsidRDefault="0082089F" w:rsidP="00807124">
            <w:pPr>
              <w:pStyle w:val="GvdeMetniGirintisi"/>
              <w:ind w:left="0" w:firstLine="0"/>
            </w:pP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r>
              <w:t xml:space="preserve">Grup </w:t>
            </w:r>
            <w:proofErr w:type="spellStart"/>
            <w:r>
              <w:t>olarakta</w:t>
            </w:r>
            <w:proofErr w:type="spellEnd"/>
            <w:r>
              <w:t xml:space="preserve"> resimleri sıraya koymaları istenebilir.</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Seviyelerine uygun seçilen bir olay ile ilgili hazırlanan resimler olay anlatıldıktan sonra olayın akışına uygun olarak sıraya koymaları istendi.</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Anlatımların doğru yapılıp yapılmadığının kontrol edilmesi.</w:t>
            </w:r>
          </w:p>
          <w:p w:rsidR="0082089F" w:rsidRPr="000809CF" w:rsidRDefault="0082089F" w:rsidP="00807124">
            <w:pPr>
              <w:tabs>
                <w:tab w:val="left" w:pos="224"/>
                <w:tab w:val="left" w:pos="366"/>
              </w:tabs>
            </w:pPr>
            <w:r w:rsidRPr="000809CF">
              <w:rPr>
                <w:b/>
              </w:rPr>
              <w:t>2.</w:t>
            </w:r>
            <w:r w:rsidRPr="000809CF">
              <w:t xml:space="preserve">Konuşmacı öğrencilerin </w:t>
            </w:r>
            <w:proofErr w:type="gramStart"/>
            <w:r w:rsidRPr="000809CF">
              <w:t>anlatımlarını , dinleyici</w:t>
            </w:r>
            <w:proofErr w:type="gramEnd"/>
            <w:r w:rsidRPr="000809CF">
              <w:t xml:space="preserve"> öğrencilerin sözlerini kesmeden dinlemeleri.</w:t>
            </w:r>
          </w:p>
          <w:p w:rsidR="0082089F" w:rsidRPr="004A0EB1" w:rsidRDefault="0082089F" w:rsidP="00807124">
            <w:pPr>
              <w:tabs>
                <w:tab w:val="left" w:pos="224"/>
                <w:tab w:val="left" w:pos="366"/>
              </w:tabs>
            </w:pPr>
            <w:r w:rsidRPr="000809CF">
              <w:rPr>
                <w:b/>
              </w:rPr>
              <w:t>3.</w:t>
            </w:r>
            <w:r w:rsidRPr="000809CF">
              <w:t xml:space="preserve"> Anlatma güçlüğü olan öğrenci</w:t>
            </w:r>
            <w:r>
              <w:t>lerle çalışmalar.</w:t>
            </w: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82089F" w:rsidRDefault="0082089F" w:rsidP="0082089F">
      <w:r w:rsidRPr="004004CA">
        <w:rPr>
          <w:b/>
        </w:rPr>
        <w:t xml:space="preserve">      </w:t>
      </w:r>
    </w:p>
    <w:p w:rsidR="0082089F" w:rsidRDefault="0082089F" w:rsidP="0082089F">
      <w:r>
        <w:t xml:space="preserve">                                                                                                                                                          </w:t>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3B526F" w:rsidP="0082089F">
      <w:r>
        <w:rPr>
          <w:noProof/>
        </w:rPr>
        <w:drawing>
          <wp:inline distT="0" distB="0" distL="0" distR="0">
            <wp:extent cx="1600200" cy="2857500"/>
            <wp:effectExtent l="0" t="0" r="0" b="0"/>
            <wp:docPr id="343" name="Resim 343" descr="AE1VQO7CAGU0SS8CA2BYQT8CABVLUUHCAU9XC7OCA6EZF0CCAF2DAK1CAV1AGYLCAVN5GVHCAX3CBSDCAS4PV5YCAXKDO1GCA6BL8KACAAR585MCAX8VSGTCAL5SIT8CA5IXKECCAEHWMC6CALTY1NOCA1YFL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AE1VQO7CAGU0SS8CA2BYQT8CABVLUUHCAU9XC7OCA6EZF0CCAF2DAK1CAV1AGYLCAVN5GVHCAX3CBSDCAS4PV5YCAXKDO1GCA6BL8KACAAR585MCAX8VSGTCAL5SIT8CA5IXKECCAEHWMC6CALTY1NOCA1YFLH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200" cy="2857500"/>
                    </a:xfrm>
                    <a:prstGeom prst="rect">
                      <a:avLst/>
                    </a:prstGeom>
                    <a:noFill/>
                    <a:ln>
                      <a:noFill/>
                    </a:ln>
                  </pic:spPr>
                </pic:pic>
              </a:graphicData>
            </a:graphic>
          </wp:inline>
        </w:drawing>
      </w:r>
      <w:r>
        <w:rPr>
          <w:noProof/>
        </w:rPr>
        <w:drawing>
          <wp:inline distT="0" distB="0" distL="0" distR="0">
            <wp:extent cx="1590675" cy="2867025"/>
            <wp:effectExtent l="0" t="0" r="9525" b="9525"/>
            <wp:docPr id="344" name="Resim 344" descr="AK385T7CAJH0CPKCAJO8HEUCAKT7NRDCASGQX42CALO8M28CAJH7FJHCADH3QXMCAQR9SJ7CAK2NK7UCAH2ILUYCA66PKEQCAERYKQ3CAKDD20PCARXF28SCARXEV53CA9UQAVHCA4VKZDBCAXTONHVCAR41N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AK385T7CAJH0CPKCAJO8HEUCAKT7NRDCASGQX42CALO8M28CAJH7FJHCADH3QXMCAQR9SJ7CAK2NK7UCAH2ILUYCA66PKEQCAERYKQ3CAKDD20PCARXF28SCARXEV53CA9UQAVHCA4VKZDBCAXTONHVCAR41N0K"/>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90675" cy="2867025"/>
                    </a:xfrm>
                    <a:prstGeom prst="rect">
                      <a:avLst/>
                    </a:prstGeom>
                    <a:noFill/>
                    <a:ln>
                      <a:noFill/>
                    </a:ln>
                  </pic:spPr>
                </pic:pic>
              </a:graphicData>
            </a:graphic>
          </wp:inline>
        </w:drawing>
      </w:r>
    </w:p>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82089F" w:rsidRDefault="0082089F" w:rsidP="0082089F"/>
    <w:p w:rsidR="002D2456" w:rsidRDefault="002D2456" w:rsidP="0082089F"/>
    <w:p w:rsidR="002D2456" w:rsidRDefault="002D2456" w:rsidP="0082089F"/>
    <w:p w:rsidR="0082089F" w:rsidRDefault="0082089F" w:rsidP="0082089F"/>
    <w:p w:rsidR="0082089F" w:rsidRDefault="0082089F" w:rsidP="0082089F"/>
    <w:p w:rsidR="0082089F" w:rsidRPr="00444C99" w:rsidRDefault="0082089F" w:rsidP="0082089F"/>
    <w:p w:rsidR="0082089F" w:rsidRPr="00200747" w:rsidRDefault="0082089F" w:rsidP="0082089F">
      <w:pPr>
        <w:jc w:val="center"/>
        <w:rPr>
          <w:b/>
        </w:rPr>
      </w:pPr>
      <w:r w:rsidRPr="00200747">
        <w:rPr>
          <w:b/>
        </w:rPr>
        <w:t>SERBEST EKİNLİKLERİ DERSİ GÜNLÜK PLÂNI 14. HAFTA</w:t>
      </w:r>
    </w:p>
    <w:p w:rsidR="0082089F" w:rsidRPr="004004CA" w:rsidRDefault="0082089F" w:rsidP="0082089F">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2089F" w:rsidRPr="004004CA" w:rsidTr="00807124">
        <w:trPr>
          <w:cantSplit/>
          <w:jc w:val="center"/>
        </w:trPr>
        <w:tc>
          <w:tcPr>
            <w:tcW w:w="10117" w:type="dxa"/>
            <w:gridSpan w:val="2"/>
          </w:tcPr>
          <w:p w:rsidR="0082089F" w:rsidRPr="004004CA" w:rsidRDefault="0082089F" w:rsidP="00807124">
            <w:pPr>
              <w:spacing w:line="220" w:lineRule="exact"/>
            </w:pPr>
            <w:r w:rsidRPr="004004CA">
              <w:rPr>
                <w:b/>
                <w:bCs/>
              </w:rPr>
              <w:t>Süre:</w:t>
            </w:r>
            <w:r w:rsidRPr="004004CA">
              <w:t xml:space="preserve">  40 dakika</w:t>
            </w:r>
          </w:p>
        </w:tc>
      </w:tr>
      <w:tr w:rsidR="0082089F" w:rsidRPr="004004CA" w:rsidTr="00807124">
        <w:trPr>
          <w:cantSplit/>
          <w:trHeight w:val="3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2089F" w:rsidRPr="004004CA" w:rsidRDefault="0082089F"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2089F" w:rsidRPr="004004CA" w:rsidTr="00807124">
        <w:trPr>
          <w:cantSplit/>
          <w:trHeight w:val="225"/>
          <w:jc w:val="center"/>
        </w:trPr>
        <w:tc>
          <w:tcPr>
            <w:tcW w:w="2817" w:type="dxa"/>
            <w:vAlign w:val="center"/>
          </w:tcPr>
          <w:p w:rsidR="0082089F" w:rsidRPr="004004CA" w:rsidRDefault="0082089F" w:rsidP="00807124">
            <w:pPr>
              <w:spacing w:line="180" w:lineRule="exact"/>
              <w:rPr>
                <w:b/>
                <w:color w:val="000000"/>
              </w:rPr>
            </w:pPr>
            <w:r w:rsidRPr="004004CA">
              <w:rPr>
                <w:b/>
                <w:color w:val="000000"/>
              </w:rPr>
              <w:t xml:space="preserve">SINIF </w:t>
            </w:r>
          </w:p>
        </w:tc>
        <w:tc>
          <w:tcPr>
            <w:tcW w:w="7300" w:type="dxa"/>
          </w:tcPr>
          <w:p w:rsidR="0082089F" w:rsidRPr="004004CA" w:rsidRDefault="0082089F" w:rsidP="00807124">
            <w:pPr>
              <w:tabs>
                <w:tab w:val="left" w:pos="284"/>
              </w:tabs>
              <w:spacing w:line="240" w:lineRule="exact"/>
              <w:rPr>
                <w:b/>
              </w:rPr>
            </w:pPr>
            <w:r>
              <w:rPr>
                <w:b/>
              </w:rPr>
              <w:t>3</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DERS</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sidRPr="000809CF">
              <w:rPr>
                <w:b/>
              </w:rPr>
              <w:t>Harf Bulmacası</w:t>
            </w:r>
          </w:p>
        </w:tc>
      </w:tr>
      <w:tr w:rsidR="0082089F" w:rsidRPr="004004CA" w:rsidTr="00807124">
        <w:trPr>
          <w:cantSplit/>
          <w:jc w:val="center"/>
        </w:trPr>
        <w:tc>
          <w:tcPr>
            <w:tcW w:w="2817" w:type="dxa"/>
            <w:vAlign w:val="center"/>
          </w:tcPr>
          <w:p w:rsidR="0082089F" w:rsidRPr="004004CA" w:rsidRDefault="0082089F" w:rsidP="00807124">
            <w:pPr>
              <w:spacing w:line="180" w:lineRule="exact"/>
              <w:rPr>
                <w:b/>
                <w:color w:val="000000"/>
              </w:rPr>
            </w:pPr>
            <w:r>
              <w:rPr>
                <w:b/>
              </w:rPr>
              <w:t>KAZANIM</w:t>
            </w:r>
            <w:r w:rsidRPr="004004CA">
              <w:rPr>
                <w:b/>
              </w:rPr>
              <w:t xml:space="preserve">         </w:t>
            </w:r>
          </w:p>
        </w:tc>
        <w:tc>
          <w:tcPr>
            <w:tcW w:w="7300" w:type="dxa"/>
          </w:tcPr>
          <w:p w:rsidR="0082089F" w:rsidRPr="00E00B14" w:rsidRDefault="0082089F" w:rsidP="00807124">
            <w:pPr>
              <w:tabs>
                <w:tab w:val="left" w:pos="335"/>
                <w:tab w:val="left" w:pos="868"/>
                <w:tab w:val="left" w:pos="1077"/>
              </w:tabs>
              <w:rPr>
                <w:b/>
              </w:rPr>
            </w:pPr>
            <w:r>
              <w:rPr>
                <w:b/>
              </w:rPr>
              <w:t xml:space="preserve"> </w:t>
            </w:r>
            <w:r w:rsidRPr="000809CF">
              <w:t>Seviyelerine uygun harf bulmacaları çözerek sözcük dağarcığını geliştirebilme</w:t>
            </w:r>
          </w:p>
        </w:tc>
      </w:tr>
      <w:tr w:rsidR="0082089F" w:rsidRPr="004004CA" w:rsidTr="00807124">
        <w:trPr>
          <w:cantSplit/>
          <w:jc w:val="center"/>
        </w:trPr>
        <w:tc>
          <w:tcPr>
            <w:tcW w:w="2817" w:type="dxa"/>
            <w:vAlign w:val="center"/>
          </w:tcPr>
          <w:p w:rsidR="0082089F" w:rsidRDefault="0082089F" w:rsidP="00807124">
            <w:pPr>
              <w:spacing w:line="180" w:lineRule="exact"/>
              <w:rPr>
                <w:b/>
              </w:rPr>
            </w:pPr>
            <w:r>
              <w:rPr>
                <w:b/>
              </w:rPr>
              <w:t>BECERİ</w:t>
            </w:r>
          </w:p>
        </w:tc>
        <w:tc>
          <w:tcPr>
            <w:tcW w:w="7300" w:type="dxa"/>
          </w:tcPr>
          <w:p w:rsidR="0082089F" w:rsidRPr="000809CF" w:rsidRDefault="0082089F" w:rsidP="00807124">
            <w:pPr>
              <w:tabs>
                <w:tab w:val="left" w:pos="284"/>
              </w:tabs>
              <w:spacing w:line="250" w:lineRule="exact"/>
              <w:ind w:left="568" w:hanging="284"/>
              <w:jc w:val="both"/>
            </w:pPr>
            <w:r w:rsidRPr="000809CF">
              <w:rPr>
                <w:b/>
              </w:rPr>
              <w:t>1.</w:t>
            </w:r>
            <w:r w:rsidRPr="000809CF">
              <w:tab/>
              <w:t>Sözcük dağarcığını geliştirmeye istekli olma</w:t>
            </w:r>
          </w:p>
          <w:p w:rsidR="0082089F" w:rsidRPr="000809CF" w:rsidRDefault="0082089F" w:rsidP="00807124">
            <w:pPr>
              <w:tabs>
                <w:tab w:val="left" w:pos="284"/>
              </w:tabs>
              <w:spacing w:line="250" w:lineRule="exact"/>
              <w:ind w:left="568" w:hanging="284"/>
              <w:jc w:val="both"/>
            </w:pPr>
            <w:r w:rsidRPr="000809CF">
              <w:rPr>
                <w:b/>
              </w:rPr>
              <w:t>2.</w:t>
            </w:r>
            <w:r w:rsidRPr="000809CF">
              <w:tab/>
              <w:t>Bulmacayı çözerken yazılı kaynaklardan yararlanma</w:t>
            </w:r>
          </w:p>
          <w:p w:rsidR="0082089F" w:rsidRPr="00E6763C" w:rsidRDefault="0082089F" w:rsidP="00807124">
            <w:pPr>
              <w:spacing w:line="240" w:lineRule="exact"/>
              <w:ind w:left="568" w:hanging="284"/>
              <w:jc w:val="both"/>
            </w:pPr>
          </w:p>
        </w:tc>
      </w:tr>
    </w:tbl>
    <w:p w:rsidR="0082089F" w:rsidRDefault="0082089F" w:rsidP="0082089F">
      <w:pPr>
        <w:ind w:firstLine="180"/>
        <w:rPr>
          <w:b/>
        </w:rPr>
      </w:pPr>
    </w:p>
    <w:p w:rsidR="0082089F" w:rsidRPr="004004CA" w:rsidRDefault="0082089F" w:rsidP="0082089F">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ÖĞRENME-ÖĞRETME YÖNTEM VE TEKNİKLERİ</w:t>
            </w:r>
          </w:p>
        </w:tc>
        <w:tc>
          <w:tcPr>
            <w:tcW w:w="7304" w:type="dxa"/>
            <w:vAlign w:val="center"/>
          </w:tcPr>
          <w:p w:rsidR="0082089F" w:rsidRPr="000809CF" w:rsidRDefault="0082089F" w:rsidP="00807124">
            <w:pPr>
              <w:spacing w:line="240" w:lineRule="exact"/>
              <w:jc w:val="both"/>
              <w:rPr>
                <w:b/>
              </w:rPr>
            </w:pPr>
            <w:r w:rsidRPr="000809CF">
              <w:t xml:space="preserve">Anlatım, tartışma, soru– cevap, gözlem, bireysel çalışmalar, öyküleme, uygulama, </w:t>
            </w:r>
            <w:proofErr w:type="spellStart"/>
            <w:r w:rsidRPr="000809CF">
              <w:t>dramatizasyon</w:t>
            </w:r>
            <w:proofErr w:type="spellEnd"/>
            <w:r w:rsidRPr="000809CF">
              <w:t>.</w:t>
            </w:r>
          </w:p>
          <w:p w:rsidR="0082089F" w:rsidRPr="009935AB" w:rsidRDefault="0082089F" w:rsidP="00807124">
            <w:pPr>
              <w:tabs>
                <w:tab w:val="left" w:pos="213"/>
                <w:tab w:val="left" w:pos="355"/>
              </w:tabs>
              <w:spacing w:line="230" w:lineRule="exact"/>
              <w:rPr>
                <w:color w:val="000000"/>
              </w:rPr>
            </w:pPr>
          </w:p>
        </w:tc>
      </w:tr>
      <w:tr w:rsidR="0082089F" w:rsidRPr="004004CA" w:rsidTr="00807124">
        <w:trPr>
          <w:jc w:val="center"/>
        </w:trPr>
        <w:tc>
          <w:tcPr>
            <w:tcW w:w="2821" w:type="dxa"/>
            <w:vAlign w:val="center"/>
          </w:tcPr>
          <w:p w:rsidR="0082089F" w:rsidRPr="004004CA" w:rsidRDefault="0082089F" w:rsidP="00807124">
            <w:pPr>
              <w:pStyle w:val="Balk2"/>
              <w:spacing w:line="240" w:lineRule="auto"/>
              <w:jc w:val="left"/>
            </w:pPr>
            <w:r w:rsidRPr="004004CA">
              <w:t>KULLANILAN EĞİTİM TEKNOLOJİLERİ ARAÇ VE GEREÇLER</w:t>
            </w:r>
          </w:p>
        </w:tc>
        <w:tc>
          <w:tcPr>
            <w:tcW w:w="7304" w:type="dxa"/>
            <w:vAlign w:val="center"/>
          </w:tcPr>
          <w:p w:rsidR="0082089F" w:rsidRPr="004004CA" w:rsidRDefault="0082089F" w:rsidP="00807124">
            <w:pPr>
              <w:rPr>
                <w:color w:val="000000"/>
              </w:rPr>
            </w:pPr>
            <w:r w:rsidRPr="000809CF">
              <w:t>Düzeye uygun masal ve öykü kitapları, televizyon, radyo, teyp, ses bandı, oyunlar, ders kitapları</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 xml:space="preserve">DERS ALANI                   </w:t>
            </w:r>
          </w:p>
        </w:tc>
        <w:tc>
          <w:tcPr>
            <w:tcW w:w="7304" w:type="dxa"/>
            <w:vAlign w:val="center"/>
          </w:tcPr>
          <w:p w:rsidR="0082089F" w:rsidRPr="004004CA" w:rsidRDefault="0082089F" w:rsidP="00807124">
            <w:pPr>
              <w:tabs>
                <w:tab w:val="left" w:pos="284"/>
                <w:tab w:val="left" w:pos="2268"/>
                <w:tab w:val="left" w:pos="2520"/>
              </w:tabs>
              <w:spacing w:line="240" w:lineRule="exact"/>
            </w:pPr>
            <w:r w:rsidRPr="004004CA">
              <w:t>Okul, sınıf</w:t>
            </w:r>
          </w:p>
        </w:tc>
      </w:tr>
      <w:tr w:rsidR="0082089F" w:rsidRPr="004004CA" w:rsidTr="00807124">
        <w:trPr>
          <w:cantSplit/>
          <w:jc w:val="center"/>
        </w:trPr>
        <w:tc>
          <w:tcPr>
            <w:tcW w:w="10125" w:type="dxa"/>
            <w:gridSpan w:val="2"/>
            <w:vAlign w:val="center"/>
          </w:tcPr>
          <w:p w:rsidR="0082089F" w:rsidRDefault="0082089F" w:rsidP="00807124">
            <w:pPr>
              <w:jc w:val="center"/>
              <w:rPr>
                <w:b/>
              </w:rPr>
            </w:pPr>
          </w:p>
          <w:p w:rsidR="0082089F" w:rsidRPr="004004CA" w:rsidRDefault="0082089F" w:rsidP="00807124">
            <w:pPr>
              <w:jc w:val="center"/>
            </w:pPr>
            <w:r w:rsidRPr="004004CA">
              <w:rPr>
                <w:b/>
              </w:rPr>
              <w:t>ÖĞRENME-ÖĞRETME SÜRECİ</w:t>
            </w:r>
          </w:p>
        </w:tc>
      </w:tr>
      <w:tr w:rsidR="0082089F" w:rsidRPr="004004CA" w:rsidTr="00807124">
        <w:trPr>
          <w:cantSplit/>
          <w:trHeight w:val="133"/>
          <w:jc w:val="center"/>
        </w:trPr>
        <w:tc>
          <w:tcPr>
            <w:tcW w:w="2821" w:type="dxa"/>
            <w:vAlign w:val="center"/>
          </w:tcPr>
          <w:p w:rsidR="0082089F" w:rsidRPr="004004CA" w:rsidRDefault="0082089F" w:rsidP="00807124">
            <w:pPr>
              <w:pStyle w:val="Balk3"/>
              <w:rPr>
                <w:sz w:val="20"/>
              </w:rPr>
            </w:pPr>
            <w:r w:rsidRPr="004004CA">
              <w:rPr>
                <w:bCs/>
                <w:sz w:val="20"/>
              </w:rPr>
              <w:t>ETKİNLİK ÖRNEĞİ</w:t>
            </w:r>
          </w:p>
        </w:tc>
        <w:tc>
          <w:tcPr>
            <w:tcW w:w="7304" w:type="dxa"/>
            <w:shd w:val="clear" w:color="auto" w:fill="auto"/>
            <w:vAlign w:val="center"/>
          </w:tcPr>
          <w:p w:rsidR="0082089F" w:rsidRPr="00E84F06" w:rsidRDefault="0082089F" w:rsidP="00807124">
            <w:pPr>
              <w:pStyle w:val="Balk2"/>
              <w:rPr>
                <w:b w:val="0"/>
              </w:rPr>
            </w:pPr>
            <w:r>
              <w:rPr>
                <w:b w:val="0"/>
              </w:rPr>
              <w:t>Harf Bulmacası</w:t>
            </w:r>
          </w:p>
        </w:tc>
      </w:tr>
      <w:tr w:rsidR="0082089F" w:rsidRPr="004004CA" w:rsidTr="00807124">
        <w:trPr>
          <w:cantSplit/>
          <w:trHeight w:val="1655"/>
          <w:jc w:val="center"/>
        </w:trPr>
        <w:tc>
          <w:tcPr>
            <w:tcW w:w="10125" w:type="dxa"/>
            <w:gridSpan w:val="2"/>
            <w:vAlign w:val="center"/>
          </w:tcPr>
          <w:p w:rsidR="0082089F" w:rsidRPr="000809CF" w:rsidRDefault="0082089F" w:rsidP="00807124">
            <w:r w:rsidRPr="000809CF">
              <w:t>“Hayat bilgisi dersimizin konuları nelerdir?”</w:t>
            </w:r>
          </w:p>
          <w:p w:rsidR="0082089F" w:rsidRPr="000809CF" w:rsidRDefault="0082089F" w:rsidP="00807124">
            <w:r w:rsidRPr="000809CF">
              <w:t>“Dersimizde, bu konuların yer aldığı bir bulmaca çözeceğiz.”</w:t>
            </w:r>
          </w:p>
          <w:p w:rsidR="0082089F" w:rsidRPr="000809CF" w:rsidRDefault="0082089F" w:rsidP="00807124">
            <w:r w:rsidRPr="000809CF">
              <w:t xml:space="preserve">“Hazırladığım bulmacayı sıra arkadaşlarınızla beraber çözeceksiniz.” </w:t>
            </w:r>
          </w:p>
          <w:p w:rsidR="0082089F" w:rsidRPr="000809CF" w:rsidRDefault="0082089F" w:rsidP="00807124">
            <w:r w:rsidRPr="000809CF">
              <w:t>Hayat bilgisi dersinde işlenen, ünitenin konuları ile ilgili olarak öğretmen tarafından hazırlanmış bulmaca fotokopilerinin sınıfa dağıtılması,</w:t>
            </w:r>
          </w:p>
          <w:p w:rsidR="0082089F" w:rsidRPr="000809CF" w:rsidRDefault="0082089F" w:rsidP="00807124">
            <w:r w:rsidRPr="000809CF">
              <w:t>Öğrencilerin arasında dolaşılarak gerektiğinde ipucu verilmesi,</w:t>
            </w:r>
          </w:p>
          <w:p w:rsidR="0082089F" w:rsidRPr="00BF156B" w:rsidRDefault="0082089F" w:rsidP="00807124">
            <w:pPr>
              <w:rPr>
                <w:bCs/>
                <w:color w:val="000000"/>
                <w:sz w:val="18"/>
                <w:szCs w:val="18"/>
              </w:rPr>
            </w:pPr>
            <w:r w:rsidRPr="000809CF">
              <w:t>Bulmacanın, sıra grupları tarafından çözülmesi,</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Bireysel Öğrenme Etkinlikleri</w:t>
            </w:r>
          </w:p>
          <w:p w:rsidR="0082089F" w:rsidRPr="004004CA" w:rsidRDefault="0082089F" w:rsidP="00807124">
            <w:pPr>
              <w:rPr>
                <w:b/>
              </w:rPr>
            </w:pPr>
            <w:r w:rsidRPr="004004CA">
              <w:rPr>
                <w:b/>
              </w:rPr>
              <w:t>(Ödev, deney, problem çözme vb.)</w:t>
            </w:r>
          </w:p>
        </w:tc>
        <w:tc>
          <w:tcPr>
            <w:tcW w:w="7304" w:type="dxa"/>
            <w:vAlign w:val="center"/>
          </w:tcPr>
          <w:p w:rsidR="0082089F" w:rsidRPr="004004CA" w:rsidRDefault="0082089F" w:rsidP="00807124">
            <w:pPr>
              <w:pStyle w:val="GvdeMetniGirintisi"/>
              <w:ind w:left="0" w:firstLine="0"/>
            </w:pPr>
            <w:r>
              <w:t xml:space="preserve">Harf bulmacasını çözme kabiliyetinin </w:t>
            </w:r>
            <w:proofErr w:type="spellStart"/>
            <w:r>
              <w:t>gelimesi</w:t>
            </w:r>
            <w:proofErr w:type="spellEnd"/>
            <w:r>
              <w:t xml:space="preserve"> bireye neler kazandırır. </w:t>
            </w:r>
          </w:p>
        </w:tc>
      </w:tr>
      <w:tr w:rsidR="0082089F" w:rsidRPr="004004CA" w:rsidTr="00807124">
        <w:trPr>
          <w:jc w:val="center"/>
        </w:trPr>
        <w:tc>
          <w:tcPr>
            <w:tcW w:w="2821" w:type="dxa"/>
            <w:vAlign w:val="center"/>
          </w:tcPr>
          <w:p w:rsidR="0082089F" w:rsidRPr="004004CA" w:rsidRDefault="0082089F" w:rsidP="00807124">
            <w:pPr>
              <w:rPr>
                <w:b/>
              </w:rPr>
            </w:pPr>
            <w:r w:rsidRPr="004004CA">
              <w:rPr>
                <w:b/>
              </w:rPr>
              <w:t>Grupla Öğrenme Etkinlikleri</w:t>
            </w:r>
          </w:p>
          <w:p w:rsidR="0082089F" w:rsidRPr="004004CA" w:rsidRDefault="0082089F" w:rsidP="00807124">
            <w:pPr>
              <w:rPr>
                <w:b/>
              </w:rPr>
            </w:pPr>
            <w:r w:rsidRPr="004004CA">
              <w:rPr>
                <w:b/>
              </w:rPr>
              <w:t>(Proje, gezi, gözlem vb.)</w:t>
            </w:r>
          </w:p>
        </w:tc>
        <w:tc>
          <w:tcPr>
            <w:tcW w:w="7304" w:type="dxa"/>
            <w:vAlign w:val="center"/>
          </w:tcPr>
          <w:p w:rsidR="0082089F" w:rsidRPr="004004CA" w:rsidRDefault="0082089F" w:rsidP="00807124"/>
        </w:tc>
      </w:tr>
      <w:tr w:rsidR="0082089F" w:rsidRPr="004004CA" w:rsidTr="00807124">
        <w:trPr>
          <w:jc w:val="center"/>
        </w:trPr>
        <w:tc>
          <w:tcPr>
            <w:tcW w:w="2821" w:type="dxa"/>
            <w:vAlign w:val="center"/>
          </w:tcPr>
          <w:p w:rsidR="0082089F" w:rsidRPr="004004CA" w:rsidRDefault="0082089F" w:rsidP="00807124">
            <w:pPr>
              <w:rPr>
                <w:b/>
              </w:rPr>
            </w:pPr>
            <w:r w:rsidRPr="004004CA">
              <w:rPr>
                <w:b/>
              </w:rPr>
              <w:t>Özet</w:t>
            </w:r>
          </w:p>
        </w:tc>
        <w:tc>
          <w:tcPr>
            <w:tcW w:w="7304" w:type="dxa"/>
            <w:vAlign w:val="center"/>
          </w:tcPr>
          <w:p w:rsidR="0082089F" w:rsidRPr="004004CA" w:rsidRDefault="0082089F" w:rsidP="00807124">
            <w:pPr>
              <w:jc w:val="both"/>
            </w:pPr>
            <w:r>
              <w:t>Hazırlanan harf bulmacası öğrencilere çözdürülmeye çalışıldı. Ders sonunda değerlendirme yapılarak en başarılı kişi ve ya grup tebrik edilir. Diğer öğrenciler motive edilir.</w:t>
            </w:r>
          </w:p>
        </w:tc>
      </w:tr>
    </w:tbl>
    <w:p w:rsidR="0082089F" w:rsidRPr="004004CA" w:rsidRDefault="0082089F" w:rsidP="0082089F">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2089F" w:rsidRPr="004004CA" w:rsidTr="00807124">
        <w:trPr>
          <w:jc w:val="center"/>
        </w:trPr>
        <w:tc>
          <w:tcPr>
            <w:tcW w:w="5253" w:type="dxa"/>
          </w:tcPr>
          <w:p w:rsidR="0082089F" w:rsidRPr="004004CA" w:rsidRDefault="0082089F" w:rsidP="00807124">
            <w:pPr>
              <w:pStyle w:val="Balk1"/>
              <w:rPr>
                <w:sz w:val="20"/>
              </w:rPr>
            </w:pPr>
            <w:r w:rsidRPr="004004CA">
              <w:rPr>
                <w:sz w:val="20"/>
              </w:rPr>
              <w:t>Ölçme-Değerlendirme:</w:t>
            </w:r>
          </w:p>
          <w:p w:rsidR="0082089F" w:rsidRPr="004004CA" w:rsidRDefault="0082089F" w:rsidP="00807124">
            <w:pPr>
              <w:rPr>
                <w:b/>
              </w:rPr>
            </w:pPr>
            <w:r>
              <w:rPr>
                <w:b/>
              </w:rPr>
              <w:t xml:space="preserve"> </w:t>
            </w:r>
            <w:r w:rsidRPr="004004CA">
              <w:rPr>
                <w:b/>
              </w:rPr>
              <w:t>Grupla öğrenme etkinliklerine yönelik Ölçme-Değerlendirme</w:t>
            </w:r>
          </w:p>
          <w:p w:rsidR="0082089F" w:rsidRPr="004004CA" w:rsidRDefault="0082089F" w:rsidP="00807124"/>
        </w:tc>
        <w:tc>
          <w:tcPr>
            <w:tcW w:w="4915" w:type="dxa"/>
            <w:vAlign w:val="center"/>
          </w:tcPr>
          <w:p w:rsidR="0082089F" w:rsidRPr="000809CF" w:rsidRDefault="0082089F" w:rsidP="00807124">
            <w:pPr>
              <w:tabs>
                <w:tab w:val="left" w:pos="224"/>
                <w:tab w:val="left" w:pos="366"/>
              </w:tabs>
            </w:pPr>
            <w:r w:rsidRPr="000809CF">
              <w:rPr>
                <w:b/>
              </w:rPr>
              <w:t>1.</w:t>
            </w:r>
            <w:r w:rsidRPr="000809CF">
              <w:t>Arkadaşları ile yardımlaşıyor mu?</w:t>
            </w:r>
          </w:p>
          <w:p w:rsidR="0082089F" w:rsidRPr="000809CF" w:rsidRDefault="0082089F" w:rsidP="00807124">
            <w:pPr>
              <w:tabs>
                <w:tab w:val="left" w:pos="224"/>
                <w:tab w:val="left" w:pos="366"/>
              </w:tabs>
            </w:pPr>
            <w:r w:rsidRPr="000809CF">
              <w:rPr>
                <w:b/>
              </w:rPr>
              <w:t>2.</w:t>
            </w:r>
            <w:r w:rsidRPr="000809CF">
              <w:t>Onların düşüncelerini alıyor mu?</w:t>
            </w:r>
          </w:p>
          <w:p w:rsidR="0082089F" w:rsidRPr="000809CF" w:rsidRDefault="0082089F" w:rsidP="00807124">
            <w:pPr>
              <w:tabs>
                <w:tab w:val="left" w:pos="224"/>
                <w:tab w:val="left" w:pos="366"/>
              </w:tabs>
            </w:pPr>
            <w:r w:rsidRPr="000809CF">
              <w:rPr>
                <w:b/>
              </w:rPr>
              <w:t>3</w:t>
            </w:r>
            <w:r w:rsidRPr="000809CF">
              <w:t>.Grup içinde etkinliklere katılıyor mu?</w:t>
            </w:r>
          </w:p>
          <w:p w:rsidR="0082089F" w:rsidRPr="000809CF" w:rsidRDefault="0082089F" w:rsidP="00807124">
            <w:pPr>
              <w:tabs>
                <w:tab w:val="left" w:pos="224"/>
                <w:tab w:val="left" w:pos="366"/>
              </w:tabs>
              <w:rPr>
                <w:b/>
              </w:rPr>
            </w:pPr>
            <w:r w:rsidRPr="000809CF">
              <w:rPr>
                <w:b/>
              </w:rPr>
              <w:t>4.</w:t>
            </w:r>
            <w:r w:rsidRPr="000809CF">
              <w:t>Öğrencilerin grup içindeki davranışlarının gözlenmesi ve değerlendirilmesi.</w:t>
            </w:r>
          </w:p>
          <w:p w:rsidR="0082089F" w:rsidRPr="009935AB" w:rsidRDefault="0082089F" w:rsidP="00807124">
            <w:pPr>
              <w:tabs>
                <w:tab w:val="left" w:pos="224"/>
                <w:tab w:val="left" w:pos="366"/>
              </w:tabs>
              <w:rPr>
                <w:color w:val="000000"/>
              </w:rPr>
            </w:pPr>
          </w:p>
        </w:tc>
      </w:tr>
      <w:tr w:rsidR="0082089F" w:rsidRPr="004004CA" w:rsidTr="00807124">
        <w:trPr>
          <w:jc w:val="center"/>
        </w:trPr>
        <w:tc>
          <w:tcPr>
            <w:tcW w:w="5253" w:type="dxa"/>
          </w:tcPr>
          <w:p w:rsidR="0082089F" w:rsidRDefault="0082089F" w:rsidP="00807124">
            <w:pPr>
              <w:pStyle w:val="Balk2"/>
              <w:spacing w:line="240" w:lineRule="auto"/>
            </w:pPr>
            <w:r w:rsidRPr="004004CA">
              <w:t>Dersin Diğer Derslerle İlişkisi/Açıklamalar</w:t>
            </w:r>
          </w:p>
          <w:p w:rsidR="0082089F" w:rsidRPr="009315DD" w:rsidRDefault="0082089F" w:rsidP="00807124">
            <w:r>
              <w:t>Drama</w:t>
            </w:r>
          </w:p>
        </w:tc>
        <w:tc>
          <w:tcPr>
            <w:tcW w:w="4915" w:type="dxa"/>
          </w:tcPr>
          <w:p w:rsidR="0082089F" w:rsidRPr="00BF156B" w:rsidRDefault="0082089F" w:rsidP="00807124">
            <w:pPr>
              <w:jc w:val="both"/>
            </w:pPr>
            <w:r w:rsidRPr="004004CA">
              <w:rPr>
                <w:bCs/>
              </w:rPr>
              <w:t xml:space="preserve"> </w:t>
            </w:r>
          </w:p>
        </w:tc>
      </w:tr>
    </w:tbl>
    <w:p w:rsidR="0082089F" w:rsidRPr="004004CA" w:rsidRDefault="0082089F" w:rsidP="0082089F">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2089F" w:rsidRPr="004004CA" w:rsidTr="00807124">
        <w:trPr>
          <w:jc w:val="center"/>
        </w:trPr>
        <w:tc>
          <w:tcPr>
            <w:tcW w:w="2576" w:type="dxa"/>
            <w:vAlign w:val="center"/>
          </w:tcPr>
          <w:p w:rsidR="0082089F" w:rsidRPr="004004CA" w:rsidRDefault="0082089F" w:rsidP="00807124">
            <w:pPr>
              <w:rPr>
                <w:b/>
              </w:rPr>
            </w:pPr>
            <w:r w:rsidRPr="004004CA">
              <w:rPr>
                <w:b/>
              </w:rPr>
              <w:t xml:space="preserve">Planın Uygulanmasına </w:t>
            </w:r>
          </w:p>
          <w:p w:rsidR="0082089F" w:rsidRPr="004004CA" w:rsidRDefault="0082089F" w:rsidP="00807124">
            <w:r w:rsidRPr="004004CA">
              <w:rPr>
                <w:b/>
              </w:rPr>
              <w:t>İlişkin Açıklamalar</w:t>
            </w:r>
          </w:p>
        </w:tc>
        <w:tc>
          <w:tcPr>
            <w:tcW w:w="7625" w:type="dxa"/>
            <w:vAlign w:val="center"/>
          </w:tcPr>
          <w:p w:rsidR="0082089F" w:rsidRPr="004004CA" w:rsidRDefault="0082089F" w:rsidP="00807124">
            <w:pPr>
              <w:jc w:val="both"/>
            </w:pPr>
          </w:p>
        </w:tc>
      </w:tr>
    </w:tbl>
    <w:p w:rsidR="0082089F" w:rsidRPr="004004CA" w:rsidRDefault="0082089F" w:rsidP="0082089F">
      <w:pPr>
        <w:pStyle w:val="GvdeMetniGirintisi2"/>
        <w:tabs>
          <w:tab w:val="clear" w:pos="8222"/>
          <w:tab w:val="clear" w:pos="8505"/>
          <w:tab w:val="left" w:pos="7797"/>
          <w:tab w:val="left" w:pos="8080"/>
        </w:tabs>
        <w:rPr>
          <w:sz w:val="20"/>
        </w:rPr>
      </w:pPr>
    </w:p>
    <w:p w:rsidR="0082089F" w:rsidRPr="008E2234" w:rsidRDefault="0082089F" w:rsidP="0082089F">
      <w:pPr>
        <w:pStyle w:val="GvdeMetniGirintisi2"/>
        <w:tabs>
          <w:tab w:val="clear" w:pos="8222"/>
          <w:tab w:val="clear" w:pos="8505"/>
          <w:tab w:val="left" w:pos="7797"/>
          <w:tab w:val="left" w:pos="8080"/>
        </w:tabs>
        <w:rPr>
          <w:sz w:val="20"/>
        </w:rPr>
      </w:pPr>
      <w:r>
        <w:rPr>
          <w:sz w:val="20"/>
        </w:rPr>
        <w:t xml:space="preserve">   </w:t>
      </w:r>
    </w:p>
    <w:p w:rsidR="002D2456" w:rsidRDefault="002D2456" w:rsidP="0082089F">
      <w:pPr>
        <w:tabs>
          <w:tab w:val="left" w:pos="7797"/>
        </w:tabs>
      </w:pPr>
    </w:p>
    <w:p w:rsidR="002D2456" w:rsidRDefault="002D2456" w:rsidP="0082089F">
      <w:pPr>
        <w:tabs>
          <w:tab w:val="left" w:pos="7797"/>
        </w:tabs>
      </w:pPr>
    </w:p>
    <w:p w:rsidR="002D2456" w:rsidRDefault="002D2456" w:rsidP="0082089F">
      <w:pPr>
        <w:tabs>
          <w:tab w:val="left" w:pos="7797"/>
        </w:tabs>
      </w:pPr>
    </w:p>
    <w:p w:rsidR="0082089F" w:rsidRDefault="0082089F" w:rsidP="0082089F">
      <w:pPr>
        <w:tabs>
          <w:tab w:val="left" w:pos="7797"/>
        </w:tabs>
      </w:pPr>
      <w:r>
        <w:t xml:space="preserve">                                                                                                                                                          </w:t>
      </w: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82089F" w:rsidP="0082089F">
      <w:pPr>
        <w:tabs>
          <w:tab w:val="left" w:pos="1740"/>
        </w:tabs>
      </w:pPr>
    </w:p>
    <w:p w:rsidR="0082089F" w:rsidRDefault="003B526F" w:rsidP="0082089F">
      <w:pPr>
        <w:tabs>
          <w:tab w:val="left" w:pos="1740"/>
        </w:tabs>
      </w:pPr>
      <w:r>
        <w:rPr>
          <w:noProof/>
        </w:rPr>
        <w:lastRenderedPageBreak/>
        <w:drawing>
          <wp:inline distT="0" distB="0" distL="0" distR="0">
            <wp:extent cx="5829300" cy="4895850"/>
            <wp:effectExtent l="0" t="0" r="0" b="0"/>
            <wp:docPr id="345" name="Resim 345"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sozcuk-avi-altigen-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29300" cy="4895850"/>
                    </a:xfrm>
                    <a:prstGeom prst="rect">
                      <a:avLst/>
                    </a:prstGeom>
                    <a:noFill/>
                    <a:ln>
                      <a:noFill/>
                    </a:ln>
                  </pic:spPr>
                </pic:pic>
              </a:graphicData>
            </a:graphic>
          </wp:inline>
        </w:drawing>
      </w:r>
    </w:p>
    <w:p w:rsidR="0082089F" w:rsidRDefault="0082089F" w:rsidP="0082089F">
      <w:pPr>
        <w:tabs>
          <w:tab w:val="left" w:pos="1740"/>
        </w:tabs>
      </w:pPr>
    </w:p>
    <w:p w:rsidR="0082089F" w:rsidRDefault="0082089F" w:rsidP="0082089F">
      <w:pPr>
        <w:tabs>
          <w:tab w:val="left" w:pos="1740"/>
        </w:tabs>
        <w:sectPr w:rsidR="0082089F" w:rsidSect="00CE1D96">
          <w:footerReference w:type="default" r:id="rId14"/>
          <w:pgSz w:w="11906" w:h="16838"/>
          <w:pgMar w:top="567" w:right="1134" w:bottom="567" w:left="1418" w:header="709" w:footer="1016" w:gutter="0"/>
          <w:cols w:space="708"/>
          <w:docGrid w:linePitch="360"/>
        </w:sectPr>
      </w:pPr>
    </w:p>
    <w:p w:rsidR="0082089F" w:rsidRDefault="003B526F" w:rsidP="0082089F">
      <w:pPr>
        <w:tabs>
          <w:tab w:val="left" w:pos="1740"/>
        </w:tabs>
      </w:pPr>
      <w:r>
        <w:rPr>
          <w:noProof/>
        </w:rPr>
        <w:lastRenderedPageBreak/>
        <w:drawing>
          <wp:inline distT="0" distB="0" distL="0" distR="0">
            <wp:extent cx="6286500" cy="4600575"/>
            <wp:effectExtent l="0" t="0" r="0" b="9525"/>
            <wp:docPr id="31" name="Resim 31"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ozcuk-avi-altigen-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6500" cy="4600575"/>
                    </a:xfrm>
                    <a:prstGeom prst="rect">
                      <a:avLst/>
                    </a:prstGeom>
                    <a:noFill/>
                    <a:ln>
                      <a:noFill/>
                    </a:ln>
                  </pic:spPr>
                </pic:pic>
              </a:graphicData>
            </a:graphic>
          </wp:inline>
        </w:drawing>
      </w:r>
    </w:p>
    <w:p w:rsidR="0082089F" w:rsidRDefault="0082089F" w:rsidP="0082089F"/>
    <w:p w:rsidR="0082089F" w:rsidRDefault="0082089F" w:rsidP="0082089F"/>
    <w:p w:rsidR="0082089F" w:rsidRPr="00BD5A62" w:rsidRDefault="0082089F" w:rsidP="0082089F"/>
    <w:p w:rsidR="0082089F" w:rsidRDefault="003B526F" w:rsidP="0082089F">
      <w:pPr>
        <w:tabs>
          <w:tab w:val="left" w:pos="3435"/>
        </w:tabs>
      </w:pPr>
      <w:r>
        <w:rPr>
          <w:noProof/>
        </w:rPr>
        <w:drawing>
          <wp:inline distT="0" distB="0" distL="0" distR="0">
            <wp:extent cx="6286500" cy="4600575"/>
            <wp:effectExtent l="0" t="0" r="0" b="9525"/>
            <wp:docPr id="32" name="Resim 32" descr="sozcuk-avi-alti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ozcuk-avi-altigen-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6500" cy="4600575"/>
                    </a:xfrm>
                    <a:prstGeom prst="rect">
                      <a:avLst/>
                    </a:prstGeom>
                    <a:noFill/>
                    <a:ln>
                      <a:noFill/>
                    </a:ln>
                  </pic:spPr>
                </pic:pic>
              </a:graphicData>
            </a:graphic>
          </wp:inline>
        </w:drawing>
      </w:r>
    </w:p>
    <w:p w:rsidR="0082089F" w:rsidRPr="00BD5A62" w:rsidRDefault="0082089F" w:rsidP="0082089F">
      <w:pPr>
        <w:sectPr w:rsidR="0082089F" w:rsidRPr="00BD5A62" w:rsidSect="00807124">
          <w:pgSz w:w="11906" w:h="16838" w:code="9"/>
          <w:pgMar w:top="454" w:right="1134" w:bottom="454" w:left="1418" w:header="709" w:footer="709" w:gutter="0"/>
          <w:cols w:space="708"/>
          <w:docGrid w:linePitch="360"/>
        </w:sectPr>
      </w:pPr>
    </w:p>
    <w:p w:rsidR="007F3C2A" w:rsidRPr="003D5818" w:rsidRDefault="007F3C2A" w:rsidP="007F3C2A">
      <w:pPr>
        <w:pStyle w:val="KonuBal"/>
        <w:rPr>
          <w:sz w:val="20"/>
        </w:rPr>
      </w:pPr>
      <w:r w:rsidRPr="003D5818">
        <w:rPr>
          <w:sz w:val="20"/>
        </w:rPr>
        <w:lastRenderedPageBreak/>
        <w:t xml:space="preserve">SERBEST EKİNLİKLERİ DERSİ GÜNLÜK PLÂNI </w:t>
      </w:r>
      <w:r>
        <w:rPr>
          <w:sz w:val="20"/>
        </w:rPr>
        <w:t>15</w:t>
      </w:r>
      <w:r w:rsidRPr="003D5818">
        <w:rPr>
          <w:sz w:val="20"/>
        </w:rPr>
        <w:t>. HAFTA</w:t>
      </w:r>
    </w:p>
    <w:p w:rsidR="007F3C2A" w:rsidRPr="004004CA"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5F3EA8">
              <w:rPr>
                <w:b/>
              </w:rPr>
              <w:t>Şiir 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FB2BB8" w:rsidRDefault="007F3C2A" w:rsidP="00807124">
            <w:pPr>
              <w:tabs>
                <w:tab w:val="left" w:pos="2268"/>
                <w:tab w:val="left" w:pos="2608"/>
              </w:tabs>
            </w:pPr>
            <w:r w:rsidRPr="005F3EA8">
              <w:t xml:space="preserve">Seviyelerine uygun şiirleri doğal bir sesle okuyabilme. </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BECERİLER</w:t>
            </w:r>
          </w:p>
        </w:tc>
        <w:tc>
          <w:tcPr>
            <w:tcW w:w="7300" w:type="dxa"/>
          </w:tcPr>
          <w:p w:rsidR="007F3C2A" w:rsidRPr="005F3EA8" w:rsidRDefault="007F3C2A" w:rsidP="007F3C2A">
            <w:pPr>
              <w:numPr>
                <w:ilvl w:val="0"/>
                <w:numId w:val="21"/>
              </w:numPr>
              <w:tabs>
                <w:tab w:val="left" w:pos="907"/>
              </w:tabs>
              <w:rPr>
                <w:b/>
              </w:rPr>
            </w:pPr>
            <w:r w:rsidRPr="005F3EA8">
              <w:t>Düzeylerine uygun şiirleri seçme</w:t>
            </w:r>
          </w:p>
          <w:p w:rsidR="007F3C2A" w:rsidRPr="005F3EA8" w:rsidRDefault="007F3C2A" w:rsidP="007F3C2A">
            <w:pPr>
              <w:numPr>
                <w:ilvl w:val="0"/>
                <w:numId w:val="21"/>
              </w:numPr>
              <w:tabs>
                <w:tab w:val="left" w:pos="907"/>
              </w:tabs>
              <w:rPr>
                <w:b/>
              </w:rPr>
            </w:pPr>
            <w:proofErr w:type="gramStart"/>
            <w:r w:rsidRPr="005F3EA8">
              <w:t>Sınıf  , okul</w:t>
            </w:r>
            <w:proofErr w:type="gramEnd"/>
            <w:r w:rsidRPr="005F3EA8">
              <w:t xml:space="preserve"> , çocuk kitapları ve değişik kaynaklardan yararlanma</w:t>
            </w:r>
          </w:p>
          <w:p w:rsidR="007F3C2A" w:rsidRPr="005F3EA8" w:rsidRDefault="007F3C2A" w:rsidP="007F3C2A">
            <w:pPr>
              <w:numPr>
                <w:ilvl w:val="0"/>
                <w:numId w:val="21"/>
              </w:numPr>
              <w:tabs>
                <w:tab w:val="left" w:pos="907"/>
              </w:tabs>
              <w:rPr>
                <w:b/>
              </w:rPr>
            </w:pPr>
            <w:r w:rsidRPr="005F3EA8">
              <w:t>Seviyesine uygun şiirleri uygun gürlükte ve tonda okuma</w:t>
            </w:r>
          </w:p>
          <w:p w:rsidR="007F3C2A" w:rsidRDefault="007F3C2A" w:rsidP="007F3C2A">
            <w:pPr>
              <w:numPr>
                <w:ilvl w:val="0"/>
                <w:numId w:val="21"/>
              </w:numPr>
              <w:tabs>
                <w:tab w:val="left" w:pos="907"/>
              </w:tabs>
              <w:rPr>
                <w:b/>
              </w:rPr>
            </w:pPr>
            <w:r w:rsidRPr="005F3EA8">
              <w:t>Okunan şiirin cümlelerindeki anlamına göre ses tonunu ayarlama</w:t>
            </w:r>
          </w:p>
          <w:p w:rsidR="007F3C2A" w:rsidRPr="0062137A" w:rsidRDefault="007F3C2A" w:rsidP="007F3C2A">
            <w:pPr>
              <w:numPr>
                <w:ilvl w:val="0"/>
                <w:numId w:val="21"/>
              </w:numPr>
              <w:tabs>
                <w:tab w:val="left" w:pos="907"/>
              </w:tabs>
              <w:rPr>
                <w:b/>
              </w:rPr>
            </w:pPr>
            <w:r w:rsidRPr="005F3EA8">
              <w:t>Okunan ya da dinlenen şiiri yazma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1334"/>
        <w:gridCol w:w="5970"/>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2"/>
            <w:vAlign w:val="center"/>
          </w:tcPr>
          <w:p w:rsidR="007F3C2A" w:rsidRPr="004B6488" w:rsidRDefault="007F3C2A" w:rsidP="00807124">
            <w:pPr>
              <w:tabs>
                <w:tab w:val="left" w:pos="284"/>
                <w:tab w:val="left" w:pos="2268"/>
                <w:tab w:val="left" w:pos="2608"/>
              </w:tabs>
            </w:pPr>
            <w:r w:rsidRPr="005F3EA8">
              <w:rPr>
                <w:bCs/>
              </w:rPr>
              <w:t xml:space="preserve">Sesli </w:t>
            </w:r>
            <w:proofErr w:type="gramStart"/>
            <w:r w:rsidRPr="005F3EA8">
              <w:rPr>
                <w:bCs/>
              </w:rPr>
              <w:t xml:space="preserve">okuma , </w:t>
            </w:r>
            <w:r w:rsidRPr="005F3EA8">
              <w:t>Soru</w:t>
            </w:r>
            <w:proofErr w:type="gramEnd"/>
            <w:r w:rsidRPr="005F3EA8">
              <w:t xml:space="preserve"> – yanıt , Dinleme ve İzleme ,  Birlikte çalışmalar , Gözlem , Anlatım , Tartışma ,  Bireysel çalışmalar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2"/>
            <w:vAlign w:val="center"/>
          </w:tcPr>
          <w:p w:rsidR="007F3C2A" w:rsidRPr="004004CA" w:rsidRDefault="007F3C2A" w:rsidP="00807124">
            <w:pPr>
              <w:rPr>
                <w:color w:val="000000"/>
              </w:rPr>
            </w:pPr>
            <w:r w:rsidRPr="005F3EA8">
              <w:t xml:space="preserve">Ders </w:t>
            </w:r>
            <w:proofErr w:type="gramStart"/>
            <w:r w:rsidRPr="005F3EA8">
              <w:t>kitapları , Belirli</w:t>
            </w:r>
            <w:proofErr w:type="gramEnd"/>
            <w:r w:rsidRPr="005F3EA8">
              <w:t xml:space="preserve"> Günler ve Haftalar kitabı , Şiir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gridSpan w:val="2"/>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3"/>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gridSpan w:val="2"/>
            <w:shd w:val="clear" w:color="auto" w:fill="auto"/>
            <w:vAlign w:val="center"/>
          </w:tcPr>
          <w:p w:rsidR="007F3C2A" w:rsidRPr="00FB2BB8" w:rsidRDefault="007F3C2A" w:rsidP="00807124">
            <w:r>
              <w:t>Sınıf İçi Oyunları</w:t>
            </w:r>
          </w:p>
        </w:tc>
      </w:tr>
      <w:tr w:rsidR="007F3C2A" w:rsidRPr="004004CA" w:rsidTr="00807124">
        <w:trPr>
          <w:cantSplit/>
          <w:trHeight w:val="1655"/>
          <w:jc w:val="center"/>
        </w:trPr>
        <w:tc>
          <w:tcPr>
            <w:tcW w:w="4155" w:type="dxa"/>
            <w:gridSpan w:val="2"/>
            <w:tcBorders>
              <w:right w:val="single" w:sz="4" w:space="0" w:color="auto"/>
            </w:tcBorders>
            <w:vAlign w:val="center"/>
          </w:tcPr>
          <w:p w:rsidR="007F3C2A" w:rsidRPr="005F3EA8" w:rsidRDefault="007F3C2A" w:rsidP="00807124">
            <w:r w:rsidRPr="005F3EA8">
              <w:rPr>
                <w:rStyle w:val="Gl"/>
              </w:rPr>
              <w:t>Başöğretmenim</w:t>
            </w:r>
            <w:r w:rsidRPr="005F3EA8">
              <w:t xml:space="preserve"> </w:t>
            </w:r>
            <w:r w:rsidRPr="005F3EA8">
              <w:br/>
            </w:r>
            <w:r w:rsidRPr="005F3EA8">
              <w:br/>
              <w:t>Atatürk benim</w:t>
            </w:r>
            <w:r w:rsidRPr="005F3EA8">
              <w:br/>
              <w:t>Başöğretmenim.</w:t>
            </w:r>
            <w:r w:rsidRPr="005F3EA8">
              <w:br/>
              <w:t>Ne öğrendimse</w:t>
            </w:r>
            <w:r w:rsidRPr="005F3EA8">
              <w:br/>
              <w:t>Ondan öğrendim</w:t>
            </w:r>
            <w:r w:rsidRPr="005F3EA8">
              <w:br/>
            </w:r>
            <w:r w:rsidRPr="005F3EA8">
              <w:br/>
            </w:r>
          </w:p>
        </w:tc>
        <w:tc>
          <w:tcPr>
            <w:tcW w:w="5970" w:type="dxa"/>
            <w:tcBorders>
              <w:left w:val="single" w:sz="4" w:space="0" w:color="auto"/>
            </w:tcBorders>
            <w:vAlign w:val="center"/>
          </w:tcPr>
          <w:p w:rsidR="007F3C2A" w:rsidRDefault="007F3C2A" w:rsidP="00807124">
            <w:r w:rsidRPr="005F3EA8">
              <w:t>Baktım ki asker,</w:t>
            </w:r>
            <w:r w:rsidRPr="005F3EA8">
              <w:br/>
              <w:t>Ben de askerim,</w:t>
            </w:r>
            <w:r w:rsidRPr="005F3EA8">
              <w:br/>
              <w:t>Kars'ta K</w:t>
            </w:r>
            <w:r>
              <w:t>ore'de</w:t>
            </w:r>
            <w:r>
              <w:br/>
              <w:t>Nöbet beklerim...</w:t>
            </w:r>
          </w:p>
          <w:p w:rsidR="007F3C2A" w:rsidRPr="005F3EA8" w:rsidRDefault="007F3C2A" w:rsidP="00807124"/>
          <w:p w:rsidR="007F3C2A" w:rsidRPr="005F3EA8" w:rsidRDefault="007F3C2A" w:rsidP="00807124">
            <w:r w:rsidRPr="005F3EA8">
              <w:t>Baktım kürsüde,</w:t>
            </w:r>
            <w:r w:rsidRPr="005F3EA8">
              <w:br/>
              <w:t>Nutuk söylüyor,</w:t>
            </w:r>
            <w:r w:rsidRPr="005F3EA8">
              <w:br/>
              <w:t>O'nun sesini,</w:t>
            </w:r>
            <w:r w:rsidRPr="005F3EA8">
              <w:br/>
              <w:t>Dünya dinliyor.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2"/>
            <w:vAlign w:val="center"/>
          </w:tcPr>
          <w:p w:rsidR="007F3C2A" w:rsidRPr="004004CA" w:rsidRDefault="007F3C2A" w:rsidP="00807124">
            <w:pPr>
              <w:pStyle w:val="GvdeMetniGirintisi"/>
              <w:ind w:left="0" w:firstLine="0"/>
            </w:pPr>
            <w:r>
              <w:t>Atatürk’ü anlatan şiirleri, şiir tekniklerine uygun olarak okuması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2"/>
            <w:vAlign w:val="center"/>
          </w:tcPr>
          <w:p w:rsidR="007F3C2A" w:rsidRPr="004004CA" w:rsidRDefault="007F3C2A" w:rsidP="00807124">
            <w:r>
              <w:t xml:space="preserve">Grup olarak ta oyunlar </w:t>
            </w:r>
            <w:proofErr w:type="spellStart"/>
            <w:r>
              <w:t>oynatılabilinir</w:t>
            </w:r>
            <w:proofErr w:type="spellEnd"/>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gridSpan w:val="2"/>
            <w:vAlign w:val="center"/>
          </w:tcPr>
          <w:p w:rsidR="007F3C2A" w:rsidRPr="004004CA" w:rsidRDefault="007F3C2A" w:rsidP="00807124">
            <w:pPr>
              <w:jc w:val="both"/>
            </w:pPr>
            <w:r>
              <w:t>Şiir okuma becerilerini kazandırabilmek ve şiir sevgisini arttırabilmek için seviyelerine uygun şiirler okutuldu.</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4004CA" w:rsidRDefault="007F3C2A" w:rsidP="00807124">
            <w:pPr>
              <w:tabs>
                <w:tab w:val="left" w:pos="224"/>
                <w:tab w:val="left" w:pos="366"/>
              </w:tabs>
            </w:pPr>
            <w:r w:rsidRPr="005F3EA8">
              <w:rPr>
                <w:b/>
              </w:rPr>
              <w:t xml:space="preserve">1. </w:t>
            </w:r>
            <w:r w:rsidRPr="005F3EA8">
              <w:t>Grup şiiri okuma başarısının değerlendirilmesi</w:t>
            </w:r>
            <w:r w:rsidRPr="00AB3833">
              <w:t>.</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r>
              <w:rPr>
                <w:bCs/>
              </w:rPr>
              <w:t>Türkçe ve hayat bilgisinde yer alan şiirler okutulabilir.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083743">
      <w:pPr>
        <w:pStyle w:val="GvdeMetniGirintisi2"/>
        <w:tabs>
          <w:tab w:val="clear" w:pos="8222"/>
          <w:tab w:val="clear" w:pos="8505"/>
          <w:tab w:val="left" w:pos="7797"/>
          <w:tab w:val="left" w:pos="8080"/>
        </w:tabs>
        <w:ind w:firstLine="0"/>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2D2456" w:rsidRDefault="002D2456" w:rsidP="007F3C2A">
      <w:pPr>
        <w:tabs>
          <w:tab w:val="left" w:pos="1740"/>
        </w:tabs>
      </w:pPr>
    </w:p>
    <w:p w:rsidR="00083743" w:rsidRDefault="00083743" w:rsidP="007F3C2A">
      <w:pPr>
        <w:tabs>
          <w:tab w:val="left" w:pos="1740"/>
        </w:tabs>
      </w:pPr>
    </w:p>
    <w:p w:rsidR="002D2456" w:rsidRDefault="002D2456" w:rsidP="007F3C2A">
      <w:pPr>
        <w:pStyle w:val="KonuBal"/>
        <w:rPr>
          <w:sz w:val="20"/>
        </w:rPr>
      </w:pPr>
    </w:p>
    <w:p w:rsidR="007F3C2A" w:rsidRDefault="007F3C2A" w:rsidP="007F3C2A">
      <w:pPr>
        <w:pStyle w:val="KonuBal"/>
        <w:rPr>
          <w:sz w:val="20"/>
        </w:rPr>
      </w:pPr>
      <w:r w:rsidRPr="00200747">
        <w:rPr>
          <w:sz w:val="20"/>
        </w:rPr>
        <w:t xml:space="preserve">SERBEST EKİNLİKLERİ DERSİ GÜNLÜK PLÂNI </w:t>
      </w:r>
      <w:r>
        <w:rPr>
          <w:sz w:val="20"/>
        </w:rPr>
        <w:t>15</w:t>
      </w:r>
      <w:r w:rsidRPr="00200747">
        <w:rPr>
          <w:sz w:val="20"/>
        </w:rPr>
        <w:t>. HAFTA</w:t>
      </w:r>
    </w:p>
    <w:p w:rsidR="007F3C2A" w:rsidRPr="00200747"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w:t>
            </w:r>
            <w:r>
              <w:t xml:space="preserve">+ 40 </w:t>
            </w:r>
            <w:r w:rsidRPr="004004CA">
              <w:t>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33FE6">
              <w:rPr>
                <w:b/>
              </w:rPr>
              <w:t>Güzel Konuşma ve Yazma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033FE6">
              <w:t>Seviyelerine uygun masalları olayların sırasını bozmadan anlatabilme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FB2BB8" w:rsidRDefault="007F3C2A" w:rsidP="00807124">
            <w:pPr>
              <w:tabs>
                <w:tab w:val="left" w:pos="284"/>
              </w:tabs>
              <w:spacing w:line="250" w:lineRule="exact"/>
              <w:ind w:left="568" w:hanging="284"/>
              <w:jc w:val="both"/>
            </w:pPr>
            <w:r w:rsidRPr="00033FE6">
              <w:t>Masalı doğal bir sesle anlatma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0E1" w:rsidRDefault="007F3C2A" w:rsidP="00807124">
            <w:pPr>
              <w:spacing w:line="240" w:lineRule="exact"/>
            </w:pPr>
            <w:r w:rsidRPr="00033FE6">
              <w:t>Bireysel birlikte çalışmalar, birlikte çalışmalar, uygulama, yaparak-</w:t>
            </w:r>
            <w:proofErr w:type="spellStart"/>
            <w:r w:rsidRPr="00033FE6">
              <w:t>yaşarak</w:t>
            </w:r>
            <w:proofErr w:type="spellEnd"/>
            <w:r w:rsidRPr="00033FE6">
              <w:t xml:space="preserve"> öğrenme</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33FE6">
              <w:t xml:space="preserve">Defter, resim </w:t>
            </w:r>
            <w:proofErr w:type="gramStart"/>
            <w:r w:rsidRPr="00033FE6">
              <w:t>kağıdı</w:t>
            </w:r>
            <w:proofErr w:type="gramEnd"/>
            <w:r w:rsidRPr="00033FE6">
              <w:t>, boya kalemleri, pastel boya</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4A0EB1" w:rsidRDefault="007F3C2A" w:rsidP="00807124">
            <w:pPr>
              <w:pStyle w:val="Balk2"/>
            </w:pPr>
            <w:r>
              <w:t>Arkadaşlık</w:t>
            </w:r>
          </w:p>
        </w:tc>
      </w:tr>
      <w:tr w:rsidR="007F3C2A" w:rsidRPr="004004CA" w:rsidTr="00807124">
        <w:trPr>
          <w:cantSplit/>
          <w:trHeight w:val="1655"/>
          <w:jc w:val="center"/>
        </w:trPr>
        <w:tc>
          <w:tcPr>
            <w:tcW w:w="10125" w:type="dxa"/>
            <w:gridSpan w:val="2"/>
            <w:vAlign w:val="center"/>
          </w:tcPr>
          <w:p w:rsidR="007F3C2A" w:rsidRPr="005F3EA8" w:rsidRDefault="007F3C2A" w:rsidP="00807124">
            <w:r w:rsidRPr="005F3EA8">
              <w:t>Size bir öykü anlatacağım.</w:t>
            </w:r>
          </w:p>
          <w:p w:rsidR="007F3C2A" w:rsidRPr="005F3EA8" w:rsidRDefault="007F3C2A" w:rsidP="00807124">
            <w:r w:rsidRPr="005F3EA8">
              <w:t xml:space="preserve">Çok seveceğinizden eminim. </w:t>
            </w:r>
          </w:p>
          <w:p w:rsidR="007F3C2A" w:rsidRPr="005F3EA8" w:rsidRDefault="007F3C2A" w:rsidP="00807124">
            <w:r w:rsidRPr="005F3EA8">
              <w:t>Şimdi herkes arkasına yaslansın.</w:t>
            </w:r>
          </w:p>
          <w:p w:rsidR="007F3C2A" w:rsidRPr="005F3EA8" w:rsidRDefault="007F3C2A" w:rsidP="00807124">
            <w:r w:rsidRPr="005F3EA8">
              <w:t>Okuduğum öyküyü sizde anlatacaksınız.</w:t>
            </w:r>
          </w:p>
          <w:p w:rsidR="007F3C2A" w:rsidRPr="004441E0" w:rsidRDefault="007F3C2A" w:rsidP="00807124">
            <w:pPr>
              <w:jc w:val="both"/>
            </w:pPr>
            <w:r w:rsidRPr="005F3EA8">
              <w:t xml:space="preserve">Öğretmen tarafından okunan öykünün; öğrenciler tarafından düzgün ve doğru cümlelerle olayların </w:t>
            </w:r>
            <w:proofErr w:type="gramStart"/>
            <w:r w:rsidRPr="005F3EA8">
              <w:t>oluş  sırasını</w:t>
            </w:r>
            <w:proofErr w:type="gramEnd"/>
            <w:r w:rsidRPr="005F3EA8">
              <w:t xml:space="preserve"> bozmadan anlatılması.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Duyduğu ve ya okuyarak öğrendiği bir masalı masaldaki kahramanları canlandırarak anlatmaları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r>
              <w:t>Grup olarak bazı masallar anlatıldı. Masaldaki kahramanların taklitlerine yapmak suretiyle arkadaşlarına gösteriler yapmaları sağlandı.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Yeni kelimeleri kavrayıp öğrenmesi ve bunları cümle içinde anlatmaları suretiyle anlatım kabiliyetleri geliştirildi.</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033FE6" w:rsidRDefault="007F3C2A" w:rsidP="00807124">
            <w:pPr>
              <w:tabs>
                <w:tab w:val="left" w:pos="224"/>
                <w:tab w:val="left" w:pos="366"/>
              </w:tabs>
            </w:pPr>
            <w:r w:rsidRPr="00033FE6">
              <w:rPr>
                <w:b/>
              </w:rPr>
              <w:t>1.</w:t>
            </w:r>
            <w:r w:rsidRPr="00033FE6">
              <w:t>Oyun kurallarına uyuyor mu?</w:t>
            </w:r>
          </w:p>
          <w:p w:rsidR="007F3C2A" w:rsidRPr="004004CA" w:rsidRDefault="007F3C2A" w:rsidP="00807124">
            <w:pPr>
              <w:tabs>
                <w:tab w:val="left" w:pos="224"/>
                <w:tab w:val="left" w:pos="366"/>
              </w:tabs>
            </w:pPr>
            <w:r w:rsidRPr="00033FE6">
              <w:rPr>
                <w:b/>
              </w:rPr>
              <w:t>2.</w:t>
            </w:r>
            <w:proofErr w:type="gramStart"/>
            <w:r w:rsidRPr="00033FE6">
              <w:t>Grup  içindeki</w:t>
            </w:r>
            <w:proofErr w:type="gramEnd"/>
            <w:r w:rsidRPr="00033FE6">
              <w:t xml:space="preserve"> davranışları arkadaşlarıyla uyumlu mu?</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pPr>
    </w:p>
    <w:p w:rsidR="007F3C2A" w:rsidRDefault="007F3C2A" w:rsidP="007F3C2A">
      <w:pPr>
        <w:pStyle w:val="KonuBal"/>
      </w:pPr>
    </w:p>
    <w:p w:rsidR="007F3C2A" w:rsidRPr="00CB0105" w:rsidRDefault="007F3C2A" w:rsidP="007F3C2A">
      <w:pPr>
        <w:pStyle w:val="Balk2"/>
        <w:jc w:val="left"/>
      </w:pPr>
      <w:r w:rsidRPr="00CB0105">
        <w:lastRenderedPageBreak/>
        <w:t xml:space="preserve">KARGA VE GÜVERCİN </w:t>
      </w:r>
    </w:p>
    <w:p w:rsidR="007F3C2A" w:rsidRPr="00CB0105" w:rsidRDefault="007F3C2A" w:rsidP="007F3C2A">
      <w:pPr>
        <w:spacing w:line="360" w:lineRule="auto"/>
      </w:pPr>
      <w:r w:rsidRPr="00CB0105">
        <w:rPr>
          <w:b/>
        </w:rPr>
        <w:t xml:space="preserve">        </w:t>
      </w:r>
      <w:r w:rsidRPr="00CB0105">
        <w:t xml:space="preserve"> Kötü kimselerle arkadaş olanlar, farkında olmadan kendilerini ölüme kadar sürükleyebilirler.</w:t>
      </w:r>
    </w:p>
    <w:p w:rsidR="007F3C2A" w:rsidRPr="00CB0105" w:rsidRDefault="007F3C2A" w:rsidP="007F3C2A">
      <w:pPr>
        <w:spacing w:line="360" w:lineRule="auto"/>
      </w:pPr>
      <w:r w:rsidRPr="00CB0105">
        <w:t xml:space="preserve">          Beyaz güvercin her gün bahçeyi gezer, karnını doyurur ve akşama güle oynaya evine döner, yuvasına girerdi.</w:t>
      </w:r>
    </w:p>
    <w:p w:rsidR="007F3C2A" w:rsidRPr="00CB0105" w:rsidRDefault="007F3C2A" w:rsidP="007F3C2A">
      <w:pPr>
        <w:spacing w:line="360" w:lineRule="auto"/>
      </w:pPr>
      <w:r w:rsidRPr="00CB0105">
        <w:t xml:space="preserve">          Bir gün yine çıkıp gitmişti, öğleden sonra ağlayarak geldi, ayakları da kan içinde idi. Dilek sordu:</w:t>
      </w:r>
    </w:p>
    <w:p w:rsidR="007F3C2A" w:rsidRPr="00CB0105" w:rsidRDefault="007F3C2A" w:rsidP="007F3C2A">
      <w:pPr>
        <w:spacing w:line="360" w:lineRule="auto"/>
      </w:pPr>
      <w:r w:rsidRPr="00CB0105">
        <w:t xml:space="preserve">       -- Güzel güvercinim, niçin ağlıyorsun, ne oldu böyle?</w:t>
      </w:r>
    </w:p>
    <w:p w:rsidR="007F3C2A" w:rsidRPr="00CB0105" w:rsidRDefault="007F3C2A" w:rsidP="007F3C2A">
      <w:pPr>
        <w:spacing w:line="360" w:lineRule="auto"/>
      </w:pPr>
      <w:r w:rsidRPr="00CB0105">
        <w:t xml:space="preserve">        Güvercin – Buradan çıktıktan sonra kargalara rastladım, “Şuracıkta bir yer var, her istediğimizi buluruz, çok iyi şeyler var, beraber gidelim” dediler; Ben de onlarla birlikte o bahçeye gittim. Kargalar bulduklarını yemeğe başladılar, </w:t>
      </w:r>
      <w:proofErr w:type="spellStart"/>
      <w:r w:rsidRPr="00CB0105">
        <w:t>arasıra</w:t>
      </w:r>
      <w:proofErr w:type="spellEnd"/>
      <w:r w:rsidRPr="00CB0105">
        <w:t xml:space="preserve"> keyiflerinden ciyak </w:t>
      </w:r>
      <w:proofErr w:type="spellStart"/>
      <w:r w:rsidRPr="00CB0105">
        <w:t>ciyak</w:t>
      </w:r>
      <w:proofErr w:type="spellEnd"/>
      <w:r w:rsidRPr="00CB0105">
        <w:t xml:space="preserve"> ötüyorlardı. Meğer oranın sahibi varmış, saklandığı yerden bir tüfek patlattı, kargaların üçü öldü. Benim ayağıma da bir saçma tanesi geldi ayağım kırıldı.</w:t>
      </w:r>
    </w:p>
    <w:p w:rsidR="007F3C2A" w:rsidRPr="00CB0105" w:rsidRDefault="007F3C2A" w:rsidP="007F3C2A">
      <w:pPr>
        <w:spacing w:line="360" w:lineRule="auto"/>
      </w:pPr>
      <w:r w:rsidRPr="00CB0105">
        <w:t xml:space="preserve">         Dilek – Başkasının bağına, bahçesine zarar veren o kötü kargalarla senin ne işin vardı? Onların işi gücü zarar olduğunu bilmiyor muydun?</w:t>
      </w:r>
    </w:p>
    <w:p w:rsidR="007F3C2A" w:rsidRPr="00CB0105" w:rsidRDefault="007F3C2A" w:rsidP="007F3C2A">
      <w:pPr>
        <w:spacing w:line="360" w:lineRule="auto"/>
      </w:pPr>
      <w:r w:rsidRPr="00CB0105">
        <w:t xml:space="preserve">         Güvercin – Hayır, ben onların kötü ve zararlı olduklarını hiç bilmiyordum. Onları da kendim gibi sanıyordum. </w:t>
      </w:r>
    </w:p>
    <w:p w:rsidR="007F3C2A" w:rsidRPr="00CB0105" w:rsidRDefault="007F3C2A" w:rsidP="007F3C2A">
      <w:pPr>
        <w:spacing w:line="360" w:lineRule="auto"/>
      </w:pPr>
      <w:r w:rsidRPr="00CB0105">
        <w:t xml:space="preserve">          Necla – İşte kötülerle arkadaş olanların hali budur. Öyleleriyle arkadaşlık yapanlar farkında olmadan kendilerini ölüme bile sürüklerler. Allah’a dua et ki ucuz kurtulmuşsun. Sakın bir daha böyle kötülerle arkadaş olma, onların sözüne inanma, gittikleri yere gitme, arkadaş olacağın kimselerin huylarını, soylarını neyin necisi olduklarını önceden iyice öğren. Fena arkadaş adamın başına her belayı getirir. Bir de başkasının malına el uzatanların her zaman böyle cezaları hak edeceklerini hatırından çıkarma. </w:t>
      </w:r>
    </w:p>
    <w:p w:rsidR="007F3C2A" w:rsidRPr="00CB0105" w:rsidRDefault="007F3C2A" w:rsidP="007F3C2A">
      <w:pPr>
        <w:spacing w:line="360" w:lineRule="auto"/>
        <w:jc w:val="center"/>
      </w:pPr>
    </w:p>
    <w:p w:rsidR="007F3C2A" w:rsidRPr="00CB0105" w:rsidRDefault="007F3C2A" w:rsidP="007F3C2A">
      <w:pPr>
        <w:spacing w:line="360" w:lineRule="auto"/>
        <w:jc w:val="center"/>
      </w:pPr>
      <w:r w:rsidRPr="00CB0105">
        <w:rPr>
          <w:b/>
        </w:rPr>
        <w:t>ATALAR SÖZÜ</w:t>
      </w:r>
      <w:r w:rsidRPr="00CB0105">
        <w:tab/>
      </w:r>
    </w:p>
    <w:p w:rsidR="007F3C2A" w:rsidRPr="00CB0105" w:rsidRDefault="007F3C2A" w:rsidP="007F3C2A">
      <w:pPr>
        <w:numPr>
          <w:ilvl w:val="0"/>
          <w:numId w:val="22"/>
        </w:numPr>
        <w:spacing w:line="360" w:lineRule="auto"/>
      </w:pPr>
      <w:r w:rsidRPr="00CB0105">
        <w:t>Arkadaş belasına uğrayan çoktur.</w:t>
      </w:r>
    </w:p>
    <w:p w:rsidR="007F3C2A" w:rsidRPr="00CB0105" w:rsidRDefault="007F3C2A" w:rsidP="007F3C2A">
      <w:pPr>
        <w:numPr>
          <w:ilvl w:val="0"/>
          <w:numId w:val="22"/>
        </w:numPr>
        <w:spacing w:line="360" w:lineRule="auto"/>
      </w:pPr>
      <w:r w:rsidRPr="00CB0105">
        <w:t>Kişi arkadaşından azar.</w:t>
      </w:r>
    </w:p>
    <w:p w:rsidR="007F3C2A" w:rsidRPr="00CB0105" w:rsidRDefault="007F3C2A" w:rsidP="007F3C2A">
      <w:pPr>
        <w:numPr>
          <w:ilvl w:val="0"/>
          <w:numId w:val="22"/>
        </w:numPr>
        <w:spacing w:line="360" w:lineRule="auto"/>
      </w:pPr>
      <w:r w:rsidRPr="00CB0105">
        <w:t>Kişiyi anlamak için arkadaşına bak.</w:t>
      </w:r>
    </w:p>
    <w:p w:rsidR="007F3C2A" w:rsidRPr="00CB0105" w:rsidRDefault="007F3C2A" w:rsidP="007F3C2A">
      <w:pPr>
        <w:numPr>
          <w:ilvl w:val="0"/>
          <w:numId w:val="22"/>
        </w:numPr>
        <w:spacing w:line="360" w:lineRule="auto"/>
      </w:pPr>
      <w:r w:rsidRPr="00CB0105">
        <w:t>Adam ahbabından bellidir.</w:t>
      </w:r>
      <w:r w:rsidRPr="00CB0105">
        <w:rPr>
          <w:b/>
        </w:rPr>
        <w:tab/>
      </w:r>
    </w:p>
    <w:p w:rsidR="007F3C2A" w:rsidRPr="00CB0105" w:rsidRDefault="007F3C2A" w:rsidP="007F3C2A"/>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rPr>
          <w:sz w:val="20"/>
        </w:rPr>
      </w:pPr>
      <w:r w:rsidRPr="00200747">
        <w:rPr>
          <w:sz w:val="20"/>
        </w:rPr>
        <w:lastRenderedPageBreak/>
        <w:t xml:space="preserve">SERBEST EKİNLİKLERİ DERSİ GÜNLÜK PLÂNI </w:t>
      </w:r>
      <w:r>
        <w:rPr>
          <w:sz w:val="20"/>
        </w:rPr>
        <w:t>16</w:t>
      </w:r>
      <w:r w:rsidRPr="00200747">
        <w:rPr>
          <w:sz w:val="20"/>
        </w:rPr>
        <w:t>. HAFTA</w:t>
      </w:r>
    </w:p>
    <w:p w:rsidR="007F3C2A" w:rsidRPr="00200747" w:rsidRDefault="007F3C2A" w:rsidP="007F3C2A">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w:t>
            </w:r>
            <w:r>
              <w:t xml:space="preserve">+ 40 </w:t>
            </w:r>
            <w:r w:rsidRPr="004004CA">
              <w:t>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5F3EA8">
              <w:rPr>
                <w:b/>
              </w:rPr>
              <w:t>Eğitici Oyunlar Oynama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5F3EA8">
              <w:t>Boş zamanlarını eğitici oyunlar oynayarak değerlendirebilme</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0E1" w:rsidRDefault="007F3C2A" w:rsidP="00807124">
            <w:r w:rsidRPr="005F3EA8">
              <w:t>Anlatım, bireysel birlikte çalışmalar, birlikte çalışmalar, soru-cevap, inceleme, uygulama</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CE3B0B" w:rsidRDefault="007F3C2A" w:rsidP="00807124">
            <w:pPr>
              <w:tabs>
                <w:tab w:val="left" w:pos="72"/>
                <w:tab w:val="left" w:pos="252"/>
              </w:tabs>
              <w:jc w:val="both"/>
              <w:rPr>
                <w:b/>
              </w:rPr>
            </w:pPr>
            <w:r w:rsidRPr="005F3EA8">
              <w:rPr>
                <w:b/>
              </w:rPr>
              <w:t>Dokunma Oyunu</w:t>
            </w:r>
          </w:p>
        </w:tc>
      </w:tr>
      <w:tr w:rsidR="007F3C2A" w:rsidRPr="004004CA" w:rsidTr="00807124">
        <w:trPr>
          <w:cantSplit/>
          <w:trHeight w:val="1655"/>
          <w:jc w:val="center"/>
        </w:trPr>
        <w:tc>
          <w:tcPr>
            <w:tcW w:w="10125" w:type="dxa"/>
            <w:gridSpan w:val="2"/>
            <w:vAlign w:val="center"/>
          </w:tcPr>
          <w:p w:rsidR="007F3C2A" w:rsidRPr="005F3EA8" w:rsidRDefault="007F3C2A" w:rsidP="00807124">
            <w:pPr>
              <w:tabs>
                <w:tab w:val="left" w:pos="72"/>
                <w:tab w:val="left" w:pos="252"/>
              </w:tabs>
              <w:jc w:val="both"/>
              <w:rPr>
                <w:b/>
              </w:rPr>
            </w:pPr>
            <w:r w:rsidRPr="005F3EA8">
              <w:rPr>
                <w:b/>
              </w:rPr>
              <w:t>Dokunma Oyunu</w:t>
            </w:r>
          </w:p>
          <w:p w:rsidR="007F3C2A" w:rsidRPr="004441E0" w:rsidRDefault="007F3C2A" w:rsidP="00807124">
            <w:pPr>
              <w:jc w:val="both"/>
            </w:pPr>
            <w:r w:rsidRPr="005F3EA8">
              <w:t xml:space="preserve">Bu oyun kolaydan zora doğru üç aşamada oynanmalıdır. Çocuklar, her üç aşamada da, yere ya da iskemlelere, yarım ay biçiminde </w:t>
            </w:r>
            <w:proofErr w:type="spellStart"/>
            <w:proofErr w:type="gramStart"/>
            <w:r w:rsidRPr="005F3EA8">
              <w:t>oturtulurlar.Öğretmen</w:t>
            </w:r>
            <w:proofErr w:type="spellEnd"/>
            <w:proofErr w:type="gramEnd"/>
            <w:r w:rsidRPr="005F3EA8">
              <w:t xml:space="preserve">, elini kendi başına koyar, çocuklara "başına dokun" der, çocuklar, öğretmene öykünürler, ellerini kendi başlarına dokundururlar. Aynı oyun "eline dokun", "dizine dokun", "kulağına dokun"…vb. sözlerle </w:t>
            </w:r>
            <w:proofErr w:type="spellStart"/>
            <w:proofErr w:type="gramStart"/>
            <w:r w:rsidRPr="005F3EA8">
              <w:t>sürdürülür.Dokunma</w:t>
            </w:r>
            <w:proofErr w:type="spellEnd"/>
            <w:proofErr w:type="gramEnd"/>
            <w:r w:rsidRPr="005F3EA8">
              <w:t xml:space="preserve"> oyunu bu kez, öğretmenin söylediği yerlere kendisi dokunmadan oynanır. Öğretmen buyruk verir, çocuklar </w:t>
            </w:r>
            <w:proofErr w:type="spellStart"/>
            <w:proofErr w:type="gramStart"/>
            <w:r w:rsidRPr="005F3EA8">
              <w:t>yaparlar.Çocuklar</w:t>
            </w:r>
            <w:proofErr w:type="spellEnd"/>
            <w:proofErr w:type="gramEnd"/>
            <w:r w:rsidRPr="005F3EA8">
              <w:t xml:space="preserve">, öğretmenin "dokun" dediği yerleri iyice öğrendikten sonra, aynı oyun, bu kez de şaşırtmacalı olarak oynanır. Öğretmen, kimi kez söylediği yere </w:t>
            </w:r>
            <w:proofErr w:type="gramStart"/>
            <w:r w:rsidRPr="005F3EA8">
              <w:t>dokunur ; kimi</w:t>
            </w:r>
            <w:proofErr w:type="gramEnd"/>
            <w:r w:rsidRPr="005F3EA8">
              <w:t xml:space="preserve"> kez de başka yere dokunur. Örneğin; kendisi," kendi koluna dokunurken, çocuklara "başına dokun" der. Çocuklar ( öğretmenin kendi koluna dokunarak yaptığı şaşırtmacaya kanmadan ) kendi başlarına </w:t>
            </w:r>
            <w:proofErr w:type="spellStart"/>
            <w:proofErr w:type="gramStart"/>
            <w:r w:rsidRPr="005F3EA8">
              <w:t>dokunabilmelidirler.Doğal</w:t>
            </w:r>
            <w:proofErr w:type="spellEnd"/>
            <w:proofErr w:type="gramEnd"/>
            <w:r w:rsidRPr="005F3EA8">
              <w:t xml:space="preserve"> ki, bütün çocuklar doğru yere şaşırmadan dokunmayı yapabilirler. Kimi doğru, kimi yanlış yapabilir. Bu durumda ise gülüşmeler olur, neşeli bir ortam oluşur. Oyuna başka </w:t>
            </w:r>
            <w:proofErr w:type="spellStart"/>
            <w:r w:rsidRPr="005F3EA8">
              <w:t>başka</w:t>
            </w:r>
            <w:proofErr w:type="spellEnd"/>
            <w:r w:rsidRPr="005F3EA8">
              <w:t xml:space="preserve"> zamanlarda, çocuklar şaşırmadan yapıncaya kadar yinelenebilir.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Birlikte eğlenceli vakitler geçirmek, kazanan arkadaşlarını tebrik etmek, dostane bir şekilde oyunlar oynamak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r>
              <w:t>Grup olarak öğrenciler ayrılıp oyunlar oynatılarak grup ile birlikte olmaktan zevk almaları sağlanmaya çalışıldı.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Öğrencilerin seviyelerine uygun olarak seçilen oyunlar grupça oynatılarak hoş vakit geçirmenin yanında güzel ve arkadaşlarına zarar vermeden oyun oynama alışkanlığı kazandırılmaya çalışıldı.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5F3EA8" w:rsidRDefault="007F3C2A" w:rsidP="00807124">
            <w:pPr>
              <w:tabs>
                <w:tab w:val="left" w:pos="224"/>
                <w:tab w:val="left" w:pos="366"/>
              </w:tabs>
            </w:pPr>
            <w:r w:rsidRPr="005F3EA8">
              <w:rPr>
                <w:b/>
              </w:rPr>
              <w:t>1.</w:t>
            </w:r>
            <w:r w:rsidRPr="005F3EA8">
              <w:t xml:space="preserve"> Oyun kurallarına uyuyor mu?</w:t>
            </w:r>
          </w:p>
          <w:p w:rsidR="007F3C2A" w:rsidRPr="004004CA" w:rsidRDefault="007F3C2A" w:rsidP="00807124">
            <w:pPr>
              <w:tabs>
                <w:tab w:val="left" w:pos="224"/>
                <w:tab w:val="left" w:pos="366"/>
              </w:tabs>
            </w:pPr>
            <w:r w:rsidRPr="005F3EA8">
              <w:rPr>
                <w:b/>
              </w:rPr>
              <w:t>2.</w:t>
            </w:r>
            <w:proofErr w:type="gramStart"/>
            <w:r w:rsidRPr="005F3EA8">
              <w:t>Grup  içindeki</w:t>
            </w:r>
            <w:proofErr w:type="gramEnd"/>
            <w:r w:rsidRPr="005F3EA8">
              <w:t xml:space="preserve"> davranışları arkadaşlarıyla uyumlu mu?</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pPr>
    </w:p>
    <w:p w:rsidR="002D2456" w:rsidRDefault="002D2456" w:rsidP="007F3C2A">
      <w:pPr>
        <w:pStyle w:val="KonuBal"/>
        <w:jc w:val="left"/>
      </w:pPr>
    </w:p>
    <w:p w:rsidR="002D2456" w:rsidRDefault="002D2456" w:rsidP="007F3C2A">
      <w:pPr>
        <w:pStyle w:val="KonuBal"/>
        <w:jc w:val="left"/>
      </w:pPr>
    </w:p>
    <w:p w:rsidR="002D2456" w:rsidRDefault="002D2456" w:rsidP="007F3C2A">
      <w:pPr>
        <w:pStyle w:val="KonuBal"/>
        <w:jc w:val="left"/>
      </w:pPr>
    </w:p>
    <w:p w:rsidR="007F3C2A" w:rsidRDefault="007F3C2A" w:rsidP="007F3C2A">
      <w:pPr>
        <w:pStyle w:val="Balk2"/>
        <w:rPr>
          <w:u w:val="single"/>
        </w:rPr>
      </w:pPr>
      <w:r>
        <w:rPr>
          <w:u w:val="single"/>
        </w:rPr>
        <w:lastRenderedPageBreak/>
        <w:t>Örnek O</w:t>
      </w:r>
      <w:r w:rsidRPr="00CE3B0B">
        <w:rPr>
          <w:u w:val="single"/>
        </w:rPr>
        <w:t>yunlar</w:t>
      </w:r>
    </w:p>
    <w:p w:rsidR="007F3C2A" w:rsidRDefault="007F3C2A" w:rsidP="007F3C2A"/>
    <w:p w:rsidR="007F3C2A" w:rsidRDefault="007F3C2A" w:rsidP="007F3C2A"/>
    <w:p w:rsidR="007F3C2A" w:rsidRPr="00CE3B0B" w:rsidRDefault="007F3C2A" w:rsidP="007F3C2A"/>
    <w:p w:rsidR="007F3C2A" w:rsidRPr="00CE3B0B" w:rsidRDefault="007F3C2A" w:rsidP="007F3C2A">
      <w:pPr>
        <w:pStyle w:val="Balk2"/>
      </w:pPr>
      <w:r w:rsidRPr="00CE3B0B">
        <w:t>Daire Oyunları</w:t>
      </w:r>
    </w:p>
    <w:p w:rsidR="007F3C2A" w:rsidRPr="00CE3B0B" w:rsidRDefault="007F3C2A" w:rsidP="007F3C2A">
      <w:pPr>
        <w:pStyle w:val="Balk1"/>
        <w:jc w:val="left"/>
        <w:rPr>
          <w:sz w:val="20"/>
        </w:rPr>
      </w:pPr>
      <w:proofErr w:type="spellStart"/>
      <w:proofErr w:type="gramStart"/>
      <w:r w:rsidRPr="00CE3B0B">
        <w:rPr>
          <w:sz w:val="20"/>
        </w:rPr>
        <w:t>KEDi</w:t>
      </w:r>
      <w:proofErr w:type="spellEnd"/>
      <w:r w:rsidRPr="00CE3B0B">
        <w:rPr>
          <w:sz w:val="20"/>
        </w:rPr>
        <w:t xml:space="preserve">  VE</w:t>
      </w:r>
      <w:proofErr w:type="gramEnd"/>
      <w:r w:rsidRPr="00CE3B0B">
        <w:rPr>
          <w:sz w:val="20"/>
        </w:rPr>
        <w:t xml:space="preserve">  FARE</w:t>
      </w:r>
    </w:p>
    <w:p w:rsidR="007F3C2A" w:rsidRPr="00CE3B0B" w:rsidRDefault="007F3C2A" w:rsidP="007F3C2A"/>
    <w:p w:rsidR="007F3C2A" w:rsidRPr="00CE3B0B" w:rsidRDefault="007F3C2A" w:rsidP="007F3C2A">
      <w:pPr>
        <w:ind w:firstLine="708"/>
      </w:pPr>
      <w:r w:rsidRPr="00CE3B0B">
        <w:t>Öğrenciler bir veya iki halka üzerinde sıralanır. Yüzleri içe dönüktür. Bir oyuncu kedi olarak seçilir. Bu dairenin dışında kalır. Diğeri ise fare olarak dairenin ortasındadır. Kedi ; "Ben kediyim" diye seslenir.</w:t>
      </w:r>
    </w:p>
    <w:p w:rsidR="007F3C2A" w:rsidRPr="00CE3B0B" w:rsidRDefault="007F3C2A" w:rsidP="007F3C2A">
      <w:pPr>
        <w:ind w:left="708"/>
      </w:pPr>
      <w:r w:rsidRPr="00CE3B0B">
        <w:tab/>
        <w:t>Fare : "Ben de fareyim" der.</w:t>
      </w:r>
    </w:p>
    <w:p w:rsidR="007F3C2A" w:rsidRPr="00CE3B0B" w:rsidRDefault="007F3C2A" w:rsidP="007F3C2A">
      <w:pPr>
        <w:ind w:left="708"/>
      </w:pPr>
      <w:r w:rsidRPr="00CE3B0B">
        <w:tab/>
        <w:t>Kedi : "Seni yakalayacağım."</w:t>
      </w:r>
    </w:p>
    <w:p w:rsidR="007F3C2A" w:rsidRPr="00CE3B0B" w:rsidRDefault="007F3C2A" w:rsidP="007F3C2A">
      <w:pPr>
        <w:ind w:left="708"/>
      </w:pPr>
      <w:r w:rsidRPr="00CE3B0B">
        <w:tab/>
        <w:t>Fare : "Yakalayamazsın."</w:t>
      </w:r>
    </w:p>
    <w:p w:rsidR="007F3C2A" w:rsidRPr="00CE3B0B" w:rsidRDefault="007F3C2A" w:rsidP="007F3C2A">
      <w:pPr>
        <w:ind w:firstLine="708"/>
      </w:pPr>
      <w:r w:rsidRPr="00CE3B0B">
        <w:t>Oyun bundan sonra başlar. Kedi diğer oyuncuların engellemelerine rağmen fareyi yakalamak ister. Fare yakalanmamak için kaçar. Dairedeki çocuklar farenin kaçmasını sağlamak için ona yol verirler. Fare yakalanınca oyuna yeniden başlanır.</w:t>
      </w:r>
    </w:p>
    <w:p w:rsidR="007F3C2A" w:rsidRPr="00CE3B0B" w:rsidRDefault="007F3C2A" w:rsidP="007F3C2A">
      <w:r w:rsidRPr="00CE3B0B">
        <w:t xml:space="preserve">   </w:t>
      </w:r>
    </w:p>
    <w:p w:rsidR="007F3C2A" w:rsidRPr="00CE3B0B" w:rsidRDefault="007F3C2A" w:rsidP="007F3C2A">
      <w:pPr>
        <w:pStyle w:val="Balk1"/>
        <w:jc w:val="left"/>
        <w:rPr>
          <w:sz w:val="20"/>
        </w:rPr>
      </w:pPr>
      <w:r w:rsidRPr="00CE3B0B">
        <w:rPr>
          <w:sz w:val="20"/>
        </w:rPr>
        <w:t>OYUNCAK OYUNU</w:t>
      </w:r>
    </w:p>
    <w:p w:rsidR="007F3C2A" w:rsidRPr="00CE3B0B" w:rsidRDefault="007F3C2A" w:rsidP="007F3C2A">
      <w:pPr>
        <w:pStyle w:val="stbilgi"/>
        <w:tabs>
          <w:tab w:val="clear" w:pos="4536"/>
          <w:tab w:val="clear" w:pos="9072"/>
        </w:tabs>
        <w:rPr>
          <w:szCs w:val="20"/>
        </w:rPr>
      </w:pPr>
    </w:p>
    <w:p w:rsidR="007F3C2A" w:rsidRPr="00CE3B0B" w:rsidRDefault="007F3C2A" w:rsidP="007F3C2A">
      <w:pPr>
        <w:ind w:firstLine="708"/>
      </w:pPr>
      <w:r w:rsidRPr="00CE3B0B">
        <w:t>Bütün çocuklar bir halka üzerinde sıralanırlar. Birisi ortadadır. Bütün öğrencilere birden altıya kadar numaralar verilir. Sonra öğretmen numaralara isimler verir.</w:t>
      </w:r>
    </w:p>
    <w:p w:rsidR="007F3C2A" w:rsidRPr="00CE3B0B" w:rsidRDefault="007F3C2A" w:rsidP="007F3C2A">
      <w:pPr>
        <w:ind w:firstLine="708"/>
      </w:pPr>
      <w:r w:rsidRPr="00CE3B0B">
        <w:t xml:space="preserve">Örneğin ; </w:t>
      </w:r>
      <w:r w:rsidRPr="00CE3B0B">
        <w:tab/>
        <w:t xml:space="preserve">1. </w:t>
      </w:r>
      <w:proofErr w:type="spellStart"/>
      <w:r w:rsidRPr="00CE3B0B">
        <w:t>ler</w:t>
      </w:r>
      <w:proofErr w:type="spellEnd"/>
      <w:r w:rsidRPr="00CE3B0B">
        <w:t xml:space="preserve"> Bebekler,</w:t>
      </w:r>
    </w:p>
    <w:p w:rsidR="007F3C2A" w:rsidRPr="00CE3B0B" w:rsidRDefault="007F3C2A" w:rsidP="007F3C2A">
      <w:pPr>
        <w:ind w:left="709"/>
      </w:pPr>
      <w:r w:rsidRPr="00CE3B0B">
        <w:tab/>
      </w:r>
      <w:r w:rsidRPr="00CE3B0B">
        <w:tab/>
        <w:t xml:space="preserve">2. </w:t>
      </w:r>
      <w:proofErr w:type="spellStart"/>
      <w:r w:rsidRPr="00CE3B0B">
        <w:t>ler</w:t>
      </w:r>
      <w:proofErr w:type="spellEnd"/>
      <w:r w:rsidRPr="00CE3B0B">
        <w:t xml:space="preserve"> Trenler,</w:t>
      </w:r>
    </w:p>
    <w:p w:rsidR="007F3C2A" w:rsidRPr="00CE3B0B" w:rsidRDefault="007F3C2A" w:rsidP="007F3C2A">
      <w:pPr>
        <w:ind w:left="709"/>
      </w:pPr>
      <w:r w:rsidRPr="00CE3B0B">
        <w:tab/>
      </w:r>
      <w:r w:rsidRPr="00CE3B0B">
        <w:tab/>
        <w:t xml:space="preserve">3. </w:t>
      </w:r>
      <w:proofErr w:type="spellStart"/>
      <w:r w:rsidRPr="00CE3B0B">
        <w:t>ler</w:t>
      </w:r>
      <w:proofErr w:type="spellEnd"/>
      <w:r w:rsidRPr="00CE3B0B">
        <w:t xml:space="preserve"> Toplar, </w:t>
      </w:r>
    </w:p>
    <w:p w:rsidR="007F3C2A" w:rsidRPr="00CE3B0B" w:rsidRDefault="007F3C2A" w:rsidP="007F3C2A">
      <w:pPr>
        <w:ind w:left="709"/>
      </w:pPr>
      <w:r w:rsidRPr="00CE3B0B">
        <w:tab/>
      </w:r>
      <w:r w:rsidRPr="00CE3B0B">
        <w:tab/>
        <w:t xml:space="preserve">4. </w:t>
      </w:r>
      <w:proofErr w:type="spellStart"/>
      <w:r w:rsidRPr="00CE3B0B">
        <w:t>ler</w:t>
      </w:r>
      <w:proofErr w:type="spellEnd"/>
      <w:r w:rsidRPr="00CE3B0B">
        <w:t xml:space="preserve"> Tahta askerler,</w:t>
      </w:r>
    </w:p>
    <w:p w:rsidR="007F3C2A" w:rsidRPr="00CE3B0B" w:rsidRDefault="007F3C2A" w:rsidP="007F3C2A">
      <w:pPr>
        <w:ind w:left="709"/>
      </w:pPr>
      <w:r w:rsidRPr="00CE3B0B">
        <w:tab/>
      </w:r>
      <w:r w:rsidRPr="00CE3B0B">
        <w:tab/>
        <w:t xml:space="preserve">5. </w:t>
      </w:r>
      <w:proofErr w:type="spellStart"/>
      <w:r w:rsidRPr="00CE3B0B">
        <w:t>ler</w:t>
      </w:r>
      <w:proofErr w:type="spellEnd"/>
      <w:r w:rsidRPr="00CE3B0B">
        <w:t xml:space="preserve"> Uçaklar,</w:t>
      </w:r>
    </w:p>
    <w:p w:rsidR="007F3C2A" w:rsidRPr="00CE3B0B" w:rsidRDefault="007F3C2A" w:rsidP="007F3C2A">
      <w:pPr>
        <w:ind w:left="709"/>
      </w:pPr>
      <w:r w:rsidRPr="00CE3B0B">
        <w:tab/>
      </w:r>
      <w:r w:rsidRPr="00CE3B0B">
        <w:tab/>
        <w:t xml:space="preserve">6. </w:t>
      </w:r>
      <w:proofErr w:type="spellStart"/>
      <w:r w:rsidRPr="00CE3B0B">
        <w:t>lar</w:t>
      </w:r>
      <w:proofErr w:type="spellEnd"/>
      <w:r w:rsidRPr="00CE3B0B">
        <w:t xml:space="preserve"> Taksiler.</w:t>
      </w:r>
    </w:p>
    <w:p w:rsidR="007F3C2A" w:rsidRPr="00CE3B0B" w:rsidRDefault="007F3C2A" w:rsidP="007F3C2A">
      <w:r w:rsidRPr="00CE3B0B">
        <w:tab/>
        <w:t>Bundan sonra ortadaki oyuncu, "Trenler" diye bağırır. Tren olan ikiler, geriye doğru bir adım atarak halka etrafında koşarlar ve tekrar yerlerine gelirler. Yerine ilk gelen öğrenci elini yukarıya kaldırır ve ortadaki ile yer değiştirerek, ikinci oyunu o başlatır.</w:t>
      </w:r>
    </w:p>
    <w:p w:rsidR="007F3C2A" w:rsidRPr="00CE3B0B" w:rsidRDefault="007F3C2A" w:rsidP="007F3C2A"/>
    <w:p w:rsidR="007F3C2A" w:rsidRPr="00CE3B0B" w:rsidRDefault="007F3C2A" w:rsidP="007F3C2A">
      <w:pPr>
        <w:pStyle w:val="Balk1"/>
        <w:jc w:val="left"/>
        <w:rPr>
          <w:sz w:val="20"/>
        </w:rPr>
      </w:pPr>
      <w:r w:rsidRPr="00CE3B0B">
        <w:rPr>
          <w:sz w:val="20"/>
        </w:rPr>
        <w:t>GÜNAYDIN ( BENİMLE GELME )</w:t>
      </w:r>
    </w:p>
    <w:p w:rsidR="007F3C2A" w:rsidRPr="00CE3B0B" w:rsidRDefault="007F3C2A" w:rsidP="007F3C2A">
      <w:pPr>
        <w:ind w:left="360"/>
        <w:jc w:val="center"/>
      </w:pPr>
    </w:p>
    <w:p w:rsidR="007F3C2A" w:rsidRPr="00CE3B0B" w:rsidRDefault="007F3C2A" w:rsidP="007F3C2A">
      <w:pPr>
        <w:ind w:firstLine="708"/>
      </w:pPr>
      <w:r w:rsidRPr="00CE3B0B">
        <w:t>Öğrenciler bir halka üzerinde, yüzleri merkeze dönük olarak durur. Bir ebe halkanın dışındadır. Halkanın etrafında koşarken hafifçe bir arkadaşına dokunarak, "Benimle gelme." der. İki oyuncu ters istikamette koşarlar. Karşılaştıkları zaman birbirlerini eğilerek selamlarlar ve "Günaydın" derler ve boş kalan yeri kapmak için koşularına devam ederler. Boş yeri kapamayan öğrenci ebe olur ve oyunu tekrarlar.</w:t>
      </w:r>
    </w:p>
    <w:p w:rsidR="007F3C2A" w:rsidRPr="00CE3B0B" w:rsidRDefault="007F3C2A" w:rsidP="007F3C2A"/>
    <w:p w:rsidR="007F3C2A" w:rsidRPr="00CE3B0B" w:rsidRDefault="007F3C2A" w:rsidP="007F3C2A">
      <w:pPr>
        <w:pStyle w:val="Balk1"/>
        <w:jc w:val="left"/>
        <w:rPr>
          <w:b w:val="0"/>
          <w:sz w:val="20"/>
        </w:rPr>
      </w:pPr>
      <w:r w:rsidRPr="00CE3B0B">
        <w:rPr>
          <w:sz w:val="20"/>
        </w:rPr>
        <w:t>OYUNCAK KORUYUCUSU</w:t>
      </w:r>
    </w:p>
    <w:p w:rsidR="007F3C2A" w:rsidRPr="00CE3B0B" w:rsidRDefault="007F3C2A" w:rsidP="007F3C2A"/>
    <w:p w:rsidR="007F3C2A" w:rsidRPr="00CE3B0B" w:rsidRDefault="007F3C2A" w:rsidP="007F3C2A">
      <w:pPr>
        <w:pStyle w:val="GvdeMetniGirintisi"/>
      </w:pPr>
      <w:r w:rsidRPr="00CE3B0B">
        <w:t xml:space="preserve">Öğrenciler yüzleri merkeze dönük olarak bir halka oluştururlar. </w:t>
      </w:r>
      <w:proofErr w:type="gramStart"/>
      <w:r w:rsidRPr="00CE3B0B">
        <w:t xml:space="preserve">Dairenin merkezine bir oyuncak veya bir eşya konur. </w:t>
      </w:r>
      <w:proofErr w:type="gramEnd"/>
      <w:r w:rsidRPr="00CE3B0B">
        <w:t>Bir çocuk bunun muhafızıdır. Bu öğrenci, elindeki topu halkada bir arkadaşına atar. Halkadakiler topla oyuncağı devirmek isterler. Bunu kim devirirse o muhafız ile yerini değiştirir, böylece oyun devam eder.</w:t>
      </w: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083743" w:rsidRDefault="00083743"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Pr="00200747" w:rsidRDefault="007F3C2A" w:rsidP="007F3C2A">
      <w:pPr>
        <w:jc w:val="center"/>
        <w:rPr>
          <w:b/>
        </w:rPr>
      </w:pPr>
      <w:r w:rsidRPr="00200747">
        <w:rPr>
          <w:b/>
        </w:rPr>
        <w:lastRenderedPageBreak/>
        <w:t xml:space="preserve">SERBEST EKİNLİKLERİ DERSİ GÜNLÜK PLÂNI </w:t>
      </w:r>
      <w:r>
        <w:rPr>
          <w:b/>
        </w:rPr>
        <w:t>16</w:t>
      </w:r>
      <w:r w:rsidRPr="00200747">
        <w:rPr>
          <w:b/>
        </w:rPr>
        <w:t>.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33FE6">
              <w:rPr>
                <w:b/>
              </w:rPr>
              <w:t>Gözleme Dayalı Çalışmalar</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033FE6">
              <w:t>Yakın çevresi ile ilgili gözlemlerine düşüncelerini katarak iki boyutlu çalışmaları aktarabilme.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33FE6" w:rsidRDefault="007F3C2A" w:rsidP="00807124">
            <w:pPr>
              <w:tabs>
                <w:tab w:val="left" w:pos="907"/>
              </w:tabs>
              <w:spacing w:line="240" w:lineRule="exact"/>
            </w:pPr>
            <w:r w:rsidRPr="00033FE6">
              <w:t>1. Çevresi ile gözlemlerine düşüncelerini katarak gerece aktarma.</w:t>
            </w:r>
          </w:p>
          <w:p w:rsidR="007F3C2A" w:rsidRPr="00033FE6" w:rsidRDefault="007F3C2A" w:rsidP="00807124">
            <w:pPr>
              <w:tabs>
                <w:tab w:val="left" w:pos="907"/>
              </w:tabs>
              <w:spacing w:line="240" w:lineRule="exact"/>
            </w:pPr>
            <w:r w:rsidRPr="00033FE6">
              <w:t>2. Düşündüğü çalışma için istediği renkleri seçme.</w:t>
            </w:r>
          </w:p>
          <w:p w:rsidR="007F3C2A" w:rsidRPr="00E6763C" w:rsidRDefault="007F3C2A" w:rsidP="00807124">
            <w:pPr>
              <w:tabs>
                <w:tab w:val="left" w:pos="907"/>
              </w:tabs>
              <w:spacing w:line="240" w:lineRule="exact"/>
            </w:pPr>
            <w:r w:rsidRPr="00033FE6">
              <w:t xml:space="preserve">3. Düşüncelerini serbestçe </w:t>
            </w:r>
            <w:proofErr w:type="gramStart"/>
            <w:r w:rsidRPr="00033FE6">
              <w:t>kağıda</w:t>
            </w:r>
            <w:proofErr w:type="gramEnd"/>
            <w:r w:rsidRPr="00033FE6">
              <w:t xml:space="preserve"> aktarma.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9935AB" w:rsidRDefault="007F3C2A" w:rsidP="00807124">
            <w:pPr>
              <w:tabs>
                <w:tab w:val="left" w:pos="213"/>
                <w:tab w:val="left" w:pos="355"/>
              </w:tabs>
              <w:spacing w:line="230" w:lineRule="exact"/>
              <w:rPr>
                <w:color w:val="000000"/>
              </w:rPr>
            </w:pPr>
            <w:r w:rsidRPr="00033FE6">
              <w:t>Gözlem, inceleme, gösterip yaptırma, bireysel ve birlikte çalışma,</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809CF">
              <w:t>Düzeye uygun masal ve öykü kitapları, televizyon, radyo, teyp, ses bandı, oyunlar, ders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133"/>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E84F06" w:rsidRDefault="007F3C2A" w:rsidP="00807124">
            <w:pPr>
              <w:pStyle w:val="Balk2"/>
              <w:rPr>
                <w:b w:val="0"/>
              </w:rPr>
            </w:pPr>
          </w:p>
        </w:tc>
      </w:tr>
      <w:tr w:rsidR="007F3C2A" w:rsidRPr="004004CA" w:rsidTr="00807124">
        <w:trPr>
          <w:cantSplit/>
          <w:trHeight w:val="1655"/>
          <w:jc w:val="center"/>
        </w:trPr>
        <w:tc>
          <w:tcPr>
            <w:tcW w:w="10125" w:type="dxa"/>
            <w:gridSpan w:val="2"/>
            <w:vAlign w:val="center"/>
          </w:tcPr>
          <w:p w:rsidR="007F3C2A" w:rsidRPr="00033FE6" w:rsidRDefault="007F3C2A" w:rsidP="00807124">
            <w:r w:rsidRPr="00033FE6">
              <w:t>Yaşadığı bir olayı sınıfa kim anlatmak ister?</w:t>
            </w:r>
          </w:p>
          <w:p w:rsidR="007F3C2A" w:rsidRPr="00033FE6" w:rsidRDefault="007F3C2A" w:rsidP="00807124">
            <w:proofErr w:type="gramStart"/>
            <w:r w:rsidRPr="00033FE6">
              <w:t>……</w:t>
            </w:r>
            <w:proofErr w:type="gramEnd"/>
            <w:r w:rsidRPr="00033FE6">
              <w:t xml:space="preserve"> </w:t>
            </w:r>
            <w:proofErr w:type="gramStart"/>
            <w:r w:rsidRPr="00033FE6">
              <w:t>anlattığın</w:t>
            </w:r>
            <w:proofErr w:type="gramEnd"/>
            <w:r w:rsidRPr="00033FE6">
              <w:t xml:space="preserve"> bu olayın resmini çizebilir misin?</w:t>
            </w:r>
          </w:p>
          <w:p w:rsidR="007F3C2A" w:rsidRPr="00033FE6" w:rsidRDefault="007F3C2A" w:rsidP="00807124">
            <w:r w:rsidRPr="00033FE6">
              <w:t>Evet. Konumuzu belirledik. Şimdi herkes araç-gerecini hazırlasın.</w:t>
            </w:r>
          </w:p>
          <w:p w:rsidR="007F3C2A" w:rsidRPr="00033FE6" w:rsidRDefault="007F3C2A" w:rsidP="00807124">
            <w:r w:rsidRPr="00033FE6">
              <w:t>Yapacağınız çalışmada istediğiniz boyama tekniğini kullanabilirsiniz.</w:t>
            </w:r>
          </w:p>
          <w:p w:rsidR="007F3C2A" w:rsidRPr="00033FE6" w:rsidRDefault="007F3C2A" w:rsidP="00807124">
            <w:r w:rsidRPr="00033FE6">
              <w:t xml:space="preserve">Yaşadığı çevre ile ilgili gözlemlerini </w:t>
            </w:r>
            <w:proofErr w:type="gramStart"/>
            <w:r w:rsidRPr="00033FE6">
              <w:t>yada</w:t>
            </w:r>
            <w:proofErr w:type="gramEnd"/>
            <w:r w:rsidRPr="00033FE6">
              <w:t xml:space="preserve"> yaşadığı olaylar ile ilgili duygu ve düşüncelerini resim yoluyla anlatmaları istenecek.</w:t>
            </w:r>
          </w:p>
          <w:p w:rsidR="007F3C2A" w:rsidRPr="00BF156B" w:rsidRDefault="007F3C2A" w:rsidP="00807124">
            <w:pPr>
              <w:rPr>
                <w:bCs/>
                <w:color w:val="000000"/>
                <w:sz w:val="18"/>
                <w:szCs w:val="18"/>
              </w:rPr>
            </w:pPr>
            <w:r w:rsidRPr="00033FE6">
              <w:t xml:space="preserve">Çalışma sırasında dilediği boyama tekniğini ve dilediği renkleri seçmesi, resmi </w:t>
            </w:r>
            <w:proofErr w:type="gramStart"/>
            <w:r w:rsidRPr="00033FE6">
              <w:t>kağıdın</w:t>
            </w:r>
            <w:proofErr w:type="gramEnd"/>
            <w:r w:rsidRPr="00033FE6">
              <w:t xml:space="preserve"> büyüklüğüne uygun olarak yapması istenecek.</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 xml:space="preserve">Gözleme dayalı çalışmaları yapmak bireye neler kazandırır. </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Yaşadığı veya başından geçen bir olayı öğrenciler anlattıktan sonra iki boyutlu çalışmalara aktarıldı.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033FE6" w:rsidRDefault="007F3C2A" w:rsidP="00807124">
            <w:pPr>
              <w:tabs>
                <w:tab w:val="left" w:pos="224"/>
                <w:tab w:val="left" w:pos="366"/>
              </w:tabs>
            </w:pPr>
            <w:r w:rsidRPr="00033FE6">
              <w:rPr>
                <w:b/>
              </w:rPr>
              <w:t>1.</w:t>
            </w:r>
            <w:r w:rsidRPr="00033FE6">
              <w:t xml:space="preserve">Yapılan çalışmaların kontrol edilmesi. </w:t>
            </w:r>
          </w:p>
          <w:p w:rsidR="007F3C2A" w:rsidRPr="00033FE6" w:rsidRDefault="007F3C2A" w:rsidP="00807124">
            <w:pPr>
              <w:tabs>
                <w:tab w:val="left" w:pos="224"/>
                <w:tab w:val="left" w:pos="366"/>
              </w:tabs>
              <w:rPr>
                <w:b/>
              </w:rPr>
            </w:pPr>
            <w:r w:rsidRPr="00033FE6">
              <w:rPr>
                <w:b/>
              </w:rPr>
              <w:t>2.</w:t>
            </w:r>
            <w:r w:rsidRPr="00033FE6">
              <w:t xml:space="preserve"> Sınıfça belirlenen çalışmaların panoya asılması.</w:t>
            </w:r>
          </w:p>
          <w:p w:rsidR="007F3C2A" w:rsidRPr="000809CF" w:rsidRDefault="007F3C2A" w:rsidP="00807124">
            <w:pPr>
              <w:tabs>
                <w:tab w:val="left" w:pos="224"/>
                <w:tab w:val="left" w:pos="366"/>
              </w:tabs>
              <w:rPr>
                <w:b/>
              </w:rPr>
            </w:pPr>
          </w:p>
          <w:p w:rsidR="007F3C2A" w:rsidRPr="009935AB" w:rsidRDefault="007F3C2A" w:rsidP="00807124">
            <w:pPr>
              <w:tabs>
                <w:tab w:val="left" w:pos="224"/>
                <w:tab w:val="left" w:pos="366"/>
              </w:tabs>
              <w:rPr>
                <w:color w:val="000000"/>
              </w:rPr>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7F3C2A">
      <w:pPr>
        <w:pStyle w:val="KonuBal"/>
        <w:jc w:val="left"/>
      </w:pPr>
    </w:p>
    <w:p w:rsidR="007F3C2A" w:rsidRDefault="007F3C2A"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7F3C2A" w:rsidRDefault="007F3C2A" w:rsidP="007F3C2A">
      <w:pPr>
        <w:pStyle w:val="KonuBal"/>
        <w:rPr>
          <w:sz w:val="20"/>
        </w:rPr>
      </w:pPr>
      <w:r>
        <w:rPr>
          <w:sz w:val="20"/>
        </w:rPr>
        <w:lastRenderedPageBreak/>
        <w:t>SERBEST</w:t>
      </w:r>
      <w:r w:rsidRPr="004004CA">
        <w:rPr>
          <w:sz w:val="20"/>
        </w:rPr>
        <w:t xml:space="preserve"> EKİNLİKLERİ</w:t>
      </w:r>
      <w:r>
        <w:rPr>
          <w:sz w:val="20"/>
        </w:rPr>
        <w:t xml:space="preserve"> DERSİ GÜNLÜK PLÂNI 17.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3420AE" w:rsidRDefault="007F3C2A" w:rsidP="00807124">
            <w:pPr>
              <w:ind w:left="360"/>
              <w:rPr>
                <w:b/>
              </w:rPr>
            </w:pPr>
            <w:r w:rsidRPr="000569B1">
              <w:rPr>
                <w:b/>
              </w:rPr>
              <w:t>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rPr>
            </w:pPr>
            <w:r>
              <w:rPr>
                <w:b/>
              </w:rPr>
              <w:t>KAZANIM</w:t>
            </w:r>
            <w:r w:rsidRPr="004004CA">
              <w:rPr>
                <w:b/>
              </w:rPr>
              <w:t xml:space="preserve">         </w:t>
            </w:r>
          </w:p>
        </w:tc>
        <w:tc>
          <w:tcPr>
            <w:tcW w:w="7300" w:type="dxa"/>
          </w:tcPr>
          <w:p w:rsidR="007F3C2A" w:rsidRPr="000569B1" w:rsidRDefault="007F3C2A" w:rsidP="00807124">
            <w:pPr>
              <w:spacing w:line="240" w:lineRule="exact"/>
            </w:pPr>
            <w:r>
              <w:rPr>
                <w:b/>
                <w:sz w:val="18"/>
                <w:szCs w:val="18"/>
              </w:rPr>
              <w:t xml:space="preserve"> </w:t>
            </w:r>
            <w:r w:rsidRPr="000569B1">
              <w:rPr>
                <w:b/>
                <w:bCs/>
              </w:rPr>
              <w:t>1.</w:t>
            </w:r>
            <w:r w:rsidRPr="000569B1">
              <w:t xml:space="preserve"> Sesli ve sessiz okuyabilme;</w:t>
            </w:r>
          </w:p>
          <w:p w:rsidR="007F3C2A" w:rsidRPr="00BF156B" w:rsidRDefault="007F3C2A" w:rsidP="00807124">
            <w:pPr>
              <w:spacing w:line="240" w:lineRule="exact"/>
            </w:pPr>
            <w:r w:rsidRPr="000569B1">
              <w:rPr>
                <w:b/>
                <w:bCs/>
              </w:rPr>
              <w:t>2.</w:t>
            </w:r>
            <w:r w:rsidRPr="000569B1">
              <w:t xml:space="preserve"> Dinlediklerini, izlediklerini, okuduklarını doğru anlayabilme ve yorumlayabilme;</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0569B1" w:rsidRDefault="007F3C2A" w:rsidP="00807124">
            <w:pPr>
              <w:tabs>
                <w:tab w:val="left" w:pos="213"/>
                <w:tab w:val="left" w:pos="355"/>
              </w:tabs>
              <w:spacing w:line="230" w:lineRule="exact"/>
            </w:pPr>
            <w:r w:rsidRPr="000569B1">
              <w:t>Sessiz Okuma, Tümdengelim</w:t>
            </w:r>
          </w:p>
          <w:p w:rsidR="007F3C2A" w:rsidRPr="00044C97" w:rsidRDefault="007F3C2A" w:rsidP="00807124">
            <w:pPr>
              <w:spacing w:line="240" w:lineRule="exact"/>
              <w:rPr>
                <w:sz w:val="18"/>
                <w:szCs w:val="18"/>
              </w:rPr>
            </w:pPr>
            <w:r w:rsidRPr="000569B1">
              <w:t xml:space="preserve">Okuma </w:t>
            </w:r>
            <w:proofErr w:type="gramStart"/>
            <w:r w:rsidRPr="000569B1">
              <w:t>parçası , parçaya</w:t>
            </w:r>
            <w:proofErr w:type="gramEnd"/>
            <w:r w:rsidRPr="000569B1">
              <w:t xml:space="preserve"> ait resimler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Pr>
                <w:color w:val="000000"/>
              </w:rPr>
              <w:t xml:space="preserve">Okuma kitapları, </w:t>
            </w:r>
            <w:proofErr w:type="gramStart"/>
            <w:r>
              <w:rPr>
                <w:color w:val="000000"/>
              </w:rPr>
              <w:t>hikaye</w:t>
            </w:r>
            <w:proofErr w:type="gramEnd"/>
            <w:r>
              <w:rPr>
                <w:color w:val="000000"/>
              </w:rPr>
              <w:t xml:space="preserve"> ve masal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044C97" w:rsidRDefault="007F3C2A" w:rsidP="00807124">
            <w:pPr>
              <w:pStyle w:val="Balk2"/>
              <w:rPr>
                <w:sz w:val="18"/>
                <w:szCs w:val="18"/>
              </w:rPr>
            </w:pPr>
            <w:r>
              <w:t>Serbest Okuma</w:t>
            </w:r>
          </w:p>
        </w:tc>
      </w:tr>
      <w:tr w:rsidR="007F3C2A" w:rsidRPr="004004CA" w:rsidTr="00807124">
        <w:trPr>
          <w:cantSplit/>
          <w:trHeight w:val="1163"/>
          <w:jc w:val="center"/>
        </w:trPr>
        <w:tc>
          <w:tcPr>
            <w:tcW w:w="10125" w:type="dxa"/>
            <w:gridSpan w:val="2"/>
            <w:vAlign w:val="center"/>
          </w:tcPr>
          <w:p w:rsidR="007F3C2A" w:rsidRPr="00044C97" w:rsidRDefault="007F3C2A" w:rsidP="00807124">
            <w:pPr>
              <w:rPr>
                <w:sz w:val="18"/>
                <w:szCs w:val="18"/>
              </w:rPr>
            </w:pPr>
            <w:r>
              <w:rPr>
                <w:sz w:val="18"/>
                <w:szCs w:val="18"/>
              </w:rPr>
              <w:t xml:space="preserve">Öğrencilere okumalarını geliştirmek amacıyla ders kitapları, </w:t>
            </w:r>
            <w:proofErr w:type="gramStart"/>
            <w:r>
              <w:rPr>
                <w:sz w:val="18"/>
                <w:szCs w:val="18"/>
              </w:rPr>
              <w:t>hikaye</w:t>
            </w:r>
            <w:proofErr w:type="gramEnd"/>
            <w:r>
              <w:rPr>
                <w:sz w:val="18"/>
                <w:szCs w:val="18"/>
              </w:rPr>
              <w:t xml:space="preserve"> ve masal kitapları okutturuldu. Okuma sırasında sesli ve sessiz okuma tekniklerini uygulamaları istendi.</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Arkadaşlarla birlikte serbest okumalar yaptırmak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Öğrencilerin okuma becerilerinin arttırıcı çalışmalar yapılarak okuma becerileri geliştirildi</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044C97" w:rsidRDefault="007F3C2A"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7F3C2A" w:rsidRPr="000569B1" w:rsidRDefault="007F3C2A" w:rsidP="00807124">
            <w:pPr>
              <w:tabs>
                <w:tab w:val="left" w:pos="224"/>
                <w:tab w:val="left" w:pos="366"/>
              </w:tabs>
            </w:pPr>
            <w:r w:rsidRPr="000569B1">
              <w:rPr>
                <w:b/>
              </w:rPr>
              <w:t>1.</w:t>
            </w:r>
            <w:r w:rsidRPr="000569B1">
              <w:t>Metnin anlatılması</w:t>
            </w:r>
          </w:p>
          <w:p w:rsidR="007F3C2A" w:rsidRPr="003420AE" w:rsidRDefault="007F3C2A" w:rsidP="00807124">
            <w:pPr>
              <w:tabs>
                <w:tab w:val="left" w:pos="224"/>
                <w:tab w:val="left" w:pos="366"/>
              </w:tabs>
              <w:rPr>
                <w:bCs/>
              </w:rPr>
            </w:pPr>
            <w:r w:rsidRPr="000569B1">
              <w:rPr>
                <w:b/>
                <w:bCs/>
              </w:rPr>
              <w:t>2.</w:t>
            </w:r>
            <w:proofErr w:type="gramStart"/>
            <w:r w:rsidRPr="000569B1">
              <w:rPr>
                <w:bCs/>
              </w:rPr>
              <w:t>Olay ,yer</w:t>
            </w:r>
            <w:proofErr w:type="gramEnd"/>
            <w:r w:rsidRPr="000569B1">
              <w:rPr>
                <w:bCs/>
              </w:rPr>
              <w:t xml:space="preserve"> ,zaman ve kişiler ile ilgili soru-cevap çalışmaları</w:t>
            </w: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r w:rsidRPr="004004CA">
              <w:rPr>
                <w:b/>
                <w:spacing w:val="-20"/>
              </w:rPr>
              <w:t xml:space="preserve">[!] </w:t>
            </w:r>
            <w:r>
              <w:t>okuma becerilerinin artması diğer tüm dersleri olumlu yönde etkiler ve daha kolay anlamaları sağlanır.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r>
              <w:t xml:space="preserve">Öğrencilerin okuma becerilerini geliştirmenin yanında sesli ve sessiz okuma </w:t>
            </w:r>
            <w:proofErr w:type="spellStart"/>
            <w:r>
              <w:t>tekniklerinide</w:t>
            </w:r>
            <w:proofErr w:type="spellEnd"/>
            <w:r>
              <w:t xml:space="preserve"> kavramaları sağlanır.</w:t>
            </w:r>
          </w:p>
        </w:tc>
      </w:tr>
    </w:tbl>
    <w:p w:rsidR="007F3C2A" w:rsidRDefault="007F3C2A" w:rsidP="007F3C2A">
      <w:pPr>
        <w:pStyle w:val="GvdeMetniGirintisi2"/>
        <w:tabs>
          <w:tab w:val="clear" w:pos="8222"/>
          <w:tab w:val="clear" w:pos="8505"/>
          <w:tab w:val="left" w:pos="7797"/>
          <w:tab w:val="left" w:pos="8080"/>
        </w:tabs>
        <w:rPr>
          <w:sz w:val="20"/>
        </w:rPr>
      </w:pPr>
      <w:r>
        <w:rPr>
          <w:sz w:val="20"/>
        </w:rPr>
        <w:t xml:space="preserve">   </w:t>
      </w: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083743" w:rsidRDefault="00083743" w:rsidP="007F3C2A">
      <w:pPr>
        <w:pStyle w:val="KonuBal"/>
        <w:jc w:val="left"/>
        <w:rPr>
          <w:sz w:val="20"/>
        </w:rPr>
      </w:pPr>
    </w:p>
    <w:p w:rsidR="007F3C2A" w:rsidRPr="00200747" w:rsidRDefault="007F3C2A" w:rsidP="007F3C2A">
      <w:pPr>
        <w:pStyle w:val="KonuBal"/>
        <w:rPr>
          <w:sz w:val="20"/>
        </w:rPr>
      </w:pPr>
      <w:r w:rsidRPr="00200747">
        <w:rPr>
          <w:sz w:val="20"/>
        </w:rPr>
        <w:lastRenderedPageBreak/>
        <w:t xml:space="preserve">SERBEST EKİNLİKLERİ DERSİ GÜNLÜK PLÂNI </w:t>
      </w:r>
      <w:r>
        <w:rPr>
          <w:sz w:val="20"/>
        </w:rPr>
        <w:t>17</w:t>
      </w:r>
      <w:r w:rsidRPr="00200747">
        <w:rPr>
          <w:sz w:val="20"/>
        </w:rPr>
        <w:t>.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A08CC">
              <w:rPr>
                <w:b/>
              </w:rPr>
              <w:t>Kenar Süsü Yapma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A08CC">
              <w:t>Birlikte çalışabilme, el becerilerini geliştirebilmek</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FB2BB8" w:rsidRDefault="007F3C2A" w:rsidP="00807124">
            <w:pPr>
              <w:tabs>
                <w:tab w:val="left" w:pos="284"/>
              </w:tabs>
              <w:spacing w:line="250" w:lineRule="exact"/>
              <w:ind w:left="568" w:hanging="284"/>
              <w:jc w:val="both"/>
            </w:pPr>
            <w:r w:rsidRPr="000A08CC">
              <w:t>Yapılan kenar süslerini gereken yerde kullanma</w:t>
            </w:r>
          </w:p>
        </w:tc>
      </w:tr>
    </w:tbl>
    <w:p w:rsidR="007F3C2A" w:rsidRPr="004004CA" w:rsidRDefault="007F3C2A" w:rsidP="00083743">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1605"/>
        <w:gridCol w:w="1216"/>
        <w:gridCol w:w="1124"/>
        <w:gridCol w:w="1260"/>
        <w:gridCol w:w="2520"/>
        <w:gridCol w:w="2400"/>
      </w:tblGrid>
      <w:tr w:rsidR="007F3C2A" w:rsidRPr="004004CA" w:rsidTr="00807124">
        <w:trPr>
          <w:jc w:val="center"/>
        </w:trPr>
        <w:tc>
          <w:tcPr>
            <w:tcW w:w="2821" w:type="dxa"/>
            <w:gridSpan w:val="2"/>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4"/>
            <w:vAlign w:val="center"/>
          </w:tcPr>
          <w:p w:rsidR="007F3C2A" w:rsidRPr="009930E1" w:rsidRDefault="007F3C2A" w:rsidP="00807124">
            <w:pPr>
              <w:spacing w:line="240" w:lineRule="exact"/>
            </w:pPr>
            <w:r w:rsidRPr="000A08CC">
              <w:t>Bireysel birlikte çalışmalar, birlikte çalışmalar, uygulama, yaparak-</w:t>
            </w:r>
            <w:proofErr w:type="spellStart"/>
            <w:r w:rsidRPr="000A08CC">
              <w:t>yaşarak</w:t>
            </w:r>
            <w:proofErr w:type="spellEnd"/>
            <w:r w:rsidRPr="000A08CC">
              <w:t xml:space="preserve"> öğrenme</w:t>
            </w:r>
          </w:p>
        </w:tc>
      </w:tr>
      <w:tr w:rsidR="007F3C2A" w:rsidRPr="004004CA" w:rsidTr="00807124">
        <w:trPr>
          <w:jc w:val="center"/>
        </w:trPr>
        <w:tc>
          <w:tcPr>
            <w:tcW w:w="2821" w:type="dxa"/>
            <w:gridSpan w:val="2"/>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4"/>
            <w:vAlign w:val="center"/>
          </w:tcPr>
          <w:p w:rsidR="007F3C2A" w:rsidRPr="004004CA" w:rsidRDefault="007F3C2A" w:rsidP="00807124">
            <w:pPr>
              <w:rPr>
                <w:color w:val="000000"/>
              </w:rPr>
            </w:pPr>
            <w:r w:rsidRPr="000A08CC">
              <w:t xml:space="preserve">Defter, resim </w:t>
            </w:r>
            <w:proofErr w:type="gramStart"/>
            <w:r w:rsidRPr="000A08CC">
              <w:t>kağıdı</w:t>
            </w:r>
            <w:proofErr w:type="gramEnd"/>
            <w:r w:rsidRPr="000A08CC">
              <w:t>, boya kalemleri, pastel boya</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 xml:space="preserve">DERS ALANI                   </w:t>
            </w:r>
          </w:p>
        </w:tc>
        <w:tc>
          <w:tcPr>
            <w:tcW w:w="7304" w:type="dxa"/>
            <w:gridSpan w:val="4"/>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6"/>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21"/>
          <w:jc w:val="center"/>
        </w:trPr>
        <w:tc>
          <w:tcPr>
            <w:tcW w:w="2821" w:type="dxa"/>
            <w:gridSpan w:val="2"/>
            <w:vAlign w:val="center"/>
          </w:tcPr>
          <w:p w:rsidR="007F3C2A" w:rsidRPr="004004CA" w:rsidRDefault="007F3C2A" w:rsidP="00807124">
            <w:pPr>
              <w:pStyle w:val="Balk3"/>
              <w:rPr>
                <w:sz w:val="20"/>
              </w:rPr>
            </w:pPr>
            <w:r w:rsidRPr="004004CA">
              <w:rPr>
                <w:bCs/>
                <w:sz w:val="20"/>
              </w:rPr>
              <w:t>ETKİNLİK ÖRNEĞİ</w:t>
            </w:r>
          </w:p>
        </w:tc>
        <w:tc>
          <w:tcPr>
            <w:tcW w:w="7304" w:type="dxa"/>
            <w:gridSpan w:val="4"/>
            <w:shd w:val="clear" w:color="auto" w:fill="auto"/>
            <w:vAlign w:val="center"/>
          </w:tcPr>
          <w:p w:rsidR="007F3C2A" w:rsidRPr="004A0EB1" w:rsidRDefault="007F3C2A" w:rsidP="00807124">
            <w:pPr>
              <w:pStyle w:val="Balk2"/>
            </w:pPr>
            <w:r>
              <w:t>Kenar Süsleri</w:t>
            </w:r>
          </w:p>
        </w:tc>
      </w:tr>
      <w:tr w:rsidR="007F3C2A" w:rsidRPr="004004CA" w:rsidTr="00807124">
        <w:trPr>
          <w:cantSplit/>
          <w:trHeight w:val="570"/>
          <w:jc w:val="center"/>
        </w:trPr>
        <w:tc>
          <w:tcPr>
            <w:tcW w:w="10125" w:type="dxa"/>
            <w:gridSpan w:val="6"/>
            <w:vAlign w:val="center"/>
          </w:tcPr>
          <w:p w:rsidR="007F3C2A" w:rsidRDefault="007F3C2A" w:rsidP="00807124">
            <w:pPr>
              <w:jc w:val="both"/>
            </w:pPr>
            <w:r w:rsidRPr="000A08CC">
              <w:t xml:space="preserve">Örneği verilen kenar süslerinin kuralına uygun olarak yapılması </w:t>
            </w:r>
            <w:proofErr w:type="spellStart"/>
            <w:proofErr w:type="gramStart"/>
            <w:r w:rsidRPr="000A08CC">
              <w:t>sağlanır.Öğrencilerin</w:t>
            </w:r>
            <w:proofErr w:type="spellEnd"/>
            <w:proofErr w:type="gramEnd"/>
            <w:r w:rsidRPr="000A08CC">
              <w:t xml:space="preserve"> yaptıkları kenar süslerini gereken yerde kullanmaları sağlanır.</w:t>
            </w:r>
          </w:p>
          <w:p w:rsidR="007F3C2A" w:rsidRPr="004441E0" w:rsidRDefault="007F3C2A" w:rsidP="00807124">
            <w:pPr>
              <w:jc w:val="both"/>
            </w:pPr>
          </w:p>
        </w:tc>
      </w:tr>
      <w:tr w:rsidR="007F3C2A" w:rsidRPr="004004CA" w:rsidTr="00083743">
        <w:trPr>
          <w:cantSplit/>
          <w:trHeight w:val="1194"/>
          <w:jc w:val="center"/>
        </w:trPr>
        <w:tc>
          <w:tcPr>
            <w:tcW w:w="1605" w:type="dxa"/>
          </w:tcPr>
          <w:p w:rsidR="007F3C2A" w:rsidRPr="00356DCA" w:rsidRDefault="007F3C2A" w:rsidP="00807124">
            <w:pPr>
              <w:spacing w:before="100" w:beforeAutospacing="1" w:after="100" w:afterAutospacing="1" w:line="270" w:lineRule="atLeast"/>
              <w:rPr>
                <w:rFonts w:ascii="Verdana" w:hAnsi="Verdana"/>
                <w:color w:val="3E3E3E"/>
                <w:sz w:val="18"/>
                <w:szCs w:val="18"/>
              </w:rPr>
            </w:pPr>
            <w:r>
              <w:rPr>
                <w:rFonts w:ascii="Verdana" w:hAnsi="Verdana"/>
                <w:color w:val="3E3E3E"/>
                <w:sz w:val="18"/>
                <w:szCs w:val="18"/>
              </w:rP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p>
        </w:tc>
        <w:tc>
          <w:tcPr>
            <w:tcW w:w="2340" w:type="dxa"/>
            <w:gridSpan w:val="2"/>
          </w:tcPr>
          <w:p w:rsidR="007F3C2A" w:rsidRDefault="007F3C2A" w:rsidP="00807124">
            <w:pPr>
              <w:rPr>
                <w:rFonts w:ascii="Verdana" w:hAnsi="Verdana"/>
                <w:color w:val="3E3E3E"/>
                <w:sz w:val="18"/>
                <w:szCs w:val="18"/>
              </w:rPr>
            </w:pPr>
            <w:r>
              <w:rPr>
                <w:rFonts w:ascii="Verdana" w:hAnsi="Verdana"/>
                <w:color w:val="3E3E3E"/>
                <w:sz w:val="18"/>
                <w:szCs w:val="18"/>
              </w:rPr>
              <w:t xml:space="preserve">\ \ \ </w:t>
            </w:r>
            <w:r>
              <w:rPr>
                <w:rFonts w:ascii="Verdana" w:hAnsi="Verdana"/>
                <w:color w:val="3E3E3E"/>
                <w:sz w:val="18"/>
                <w:szCs w:val="18"/>
              </w:rPr>
              <w:br/>
              <w:t xml:space="preserve">/ / / </w:t>
            </w:r>
            <w:r>
              <w:rPr>
                <w:rFonts w:ascii="Verdana" w:hAnsi="Verdana"/>
                <w:color w:val="3E3E3E"/>
                <w:sz w:val="18"/>
                <w:szCs w:val="18"/>
              </w:rPr>
              <w:br/>
              <w:t xml:space="preserve">\ \ \ </w:t>
            </w:r>
            <w:r>
              <w:rPr>
                <w:rFonts w:ascii="Verdana" w:hAnsi="Verdana"/>
                <w:color w:val="3E3E3E"/>
                <w:sz w:val="18"/>
                <w:szCs w:val="18"/>
              </w:rPr>
              <w:br/>
              <w:t xml:space="preserve">/ / / </w:t>
            </w:r>
          </w:p>
          <w:p w:rsidR="007F3C2A" w:rsidRDefault="007F3C2A" w:rsidP="00807124"/>
          <w:p w:rsidR="007F3C2A" w:rsidRPr="000A08CC" w:rsidRDefault="007F3C2A" w:rsidP="00807124"/>
        </w:tc>
        <w:tc>
          <w:tcPr>
            <w:tcW w:w="1260" w:type="dxa"/>
          </w:tcPr>
          <w:p w:rsidR="007F3C2A" w:rsidRDefault="007F3C2A" w:rsidP="00807124">
            <w:r w:rsidRPr="00356DCA">
              <w:rPr>
                <w:rFonts w:ascii="Verdana" w:hAnsi="Verdana"/>
                <w:color w:val="3E3E3E"/>
                <w:sz w:val="18"/>
                <w:szCs w:val="18"/>
              </w:rPr>
              <w:t>\\//</w:t>
            </w:r>
            <w:r w:rsidRPr="00356DCA">
              <w:rPr>
                <w:rFonts w:ascii="Verdana" w:hAnsi="Verdana"/>
                <w:color w:val="3E3E3E"/>
                <w:sz w:val="18"/>
                <w:szCs w:val="18"/>
              </w:rPr>
              <w:br/>
              <w:t xml:space="preserve">//\\ </w:t>
            </w:r>
            <w:r w:rsidRPr="00356DCA">
              <w:rPr>
                <w:rFonts w:ascii="Verdana" w:hAnsi="Verdana"/>
                <w:color w:val="3E3E3E"/>
                <w:sz w:val="18"/>
                <w:szCs w:val="18"/>
              </w:rPr>
              <w:br/>
              <w:t xml:space="preserve">\\// </w:t>
            </w:r>
            <w:r w:rsidRPr="00356DCA">
              <w:rPr>
                <w:rFonts w:ascii="Verdana" w:hAnsi="Verdana"/>
                <w:color w:val="3E3E3E"/>
                <w:sz w:val="18"/>
                <w:szCs w:val="18"/>
              </w:rPr>
              <w:br/>
              <w:t>//\\</w:t>
            </w:r>
          </w:p>
          <w:p w:rsidR="007F3C2A" w:rsidRDefault="007F3C2A" w:rsidP="00807124"/>
          <w:p w:rsidR="007F3C2A" w:rsidRPr="000A08CC" w:rsidRDefault="007F3C2A" w:rsidP="00807124"/>
        </w:tc>
        <w:tc>
          <w:tcPr>
            <w:tcW w:w="2520" w:type="dxa"/>
          </w:tcPr>
          <w:p w:rsidR="007F3C2A" w:rsidRDefault="007F3C2A" w:rsidP="00807124">
            <w:r w:rsidRPr="00356DCA">
              <w:rPr>
                <w:rFonts w:ascii="Verdana" w:hAnsi="Verdana"/>
                <w:color w:val="3E3E3E"/>
                <w:sz w:val="18"/>
                <w:szCs w:val="18"/>
              </w:rPr>
              <w:t>\ \ \ \</w:t>
            </w:r>
            <w:r w:rsidRPr="00356DCA">
              <w:rPr>
                <w:rFonts w:ascii="Verdana" w:hAnsi="Verdana"/>
                <w:color w:val="3E3E3E"/>
                <w:sz w:val="18"/>
                <w:szCs w:val="18"/>
              </w:rPr>
              <w:br/>
              <w:t>/ / / /</w:t>
            </w:r>
            <w:r w:rsidRPr="00356DCA">
              <w:rPr>
                <w:rFonts w:ascii="Verdana" w:hAnsi="Verdana"/>
                <w:color w:val="3E3E3E"/>
                <w:sz w:val="18"/>
                <w:szCs w:val="18"/>
              </w:rPr>
              <w:br/>
              <w:t>\ \ \ \</w:t>
            </w:r>
            <w:r w:rsidRPr="00356DCA">
              <w:rPr>
                <w:rFonts w:ascii="Verdana" w:hAnsi="Verdana"/>
                <w:color w:val="3E3E3E"/>
                <w:sz w:val="18"/>
                <w:szCs w:val="18"/>
              </w:rPr>
              <w:br/>
              <w:t>/ / / /</w:t>
            </w:r>
            <w:r w:rsidRPr="00356DCA">
              <w:rPr>
                <w:rFonts w:ascii="Verdana" w:hAnsi="Verdana"/>
                <w:color w:val="3E3E3E"/>
                <w:sz w:val="18"/>
                <w:szCs w:val="18"/>
              </w:rPr>
              <w:br/>
              <w:t>\ \ \ \</w:t>
            </w:r>
          </w:p>
          <w:p w:rsidR="007F3C2A" w:rsidRPr="000A08CC" w:rsidRDefault="007F3C2A" w:rsidP="00807124"/>
        </w:tc>
        <w:tc>
          <w:tcPr>
            <w:tcW w:w="2400" w:type="dxa"/>
          </w:tcPr>
          <w:p w:rsidR="007F3C2A" w:rsidRPr="00356DCA" w:rsidRDefault="007F3C2A" w:rsidP="00807124">
            <w:pPr>
              <w:spacing w:before="100" w:beforeAutospacing="1" w:after="100" w:afterAutospacing="1" w:line="270" w:lineRule="atLeast"/>
              <w:rPr>
                <w:rFonts w:ascii="Verdana" w:hAnsi="Verdana"/>
                <w:color w:val="3E3E3E"/>
                <w:sz w:val="18"/>
                <w:szCs w:val="18"/>
              </w:rPr>
            </w:pPr>
            <w:r>
              <w:rPr>
                <w:rFonts w:ascii="Verdana" w:hAnsi="Verdana"/>
                <w:color w:val="3E3E3E"/>
                <w:sz w:val="18"/>
                <w:szCs w:val="18"/>
              </w:rP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r>
              <w:rPr>
                <w:rFonts w:ascii="Verdana" w:hAnsi="Verdana"/>
                <w:color w:val="3E3E3E"/>
                <w:sz w:val="18"/>
                <w:szCs w:val="18"/>
              </w:rPr>
              <w:br/>
              <w:t>/ /\</w:t>
            </w:r>
          </w:p>
        </w:tc>
      </w:tr>
      <w:tr w:rsidR="007F3C2A" w:rsidRPr="004004CA" w:rsidTr="00807124">
        <w:trPr>
          <w:cantSplit/>
          <w:trHeight w:val="525"/>
          <w:jc w:val="center"/>
        </w:trPr>
        <w:tc>
          <w:tcPr>
            <w:tcW w:w="10125" w:type="dxa"/>
            <w:gridSpan w:val="6"/>
            <w:vAlign w:val="center"/>
          </w:tcPr>
          <w:p w:rsidR="007F3C2A" w:rsidRDefault="003B526F" w:rsidP="00807124">
            <w:pPr>
              <w:jc w:val="both"/>
            </w:pPr>
            <w:r>
              <w:rPr>
                <w:noProof/>
              </w:rPr>
              <w:drawing>
                <wp:inline distT="0" distB="0" distL="0" distR="0">
                  <wp:extent cx="4886325" cy="457200"/>
                  <wp:effectExtent l="0" t="0" r="9525" b="0"/>
                  <wp:docPr id="33" name="Resim 33" descr="wwwmowjeldohacombordersh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wwmowjeldohacombordershc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6325" cy="457200"/>
                          </a:xfrm>
                          <a:prstGeom prst="rect">
                            <a:avLst/>
                          </a:prstGeom>
                          <a:noFill/>
                          <a:ln>
                            <a:noFill/>
                          </a:ln>
                        </pic:spPr>
                      </pic:pic>
                    </a:graphicData>
                  </a:graphic>
                </wp:inline>
              </w:drawing>
            </w:r>
          </w:p>
          <w:p w:rsidR="007F3C2A" w:rsidRPr="000A08CC" w:rsidRDefault="003B526F" w:rsidP="00807124">
            <w:pPr>
              <w:jc w:val="both"/>
            </w:pPr>
            <w:r>
              <w:rPr>
                <w:noProof/>
              </w:rPr>
              <w:drawing>
                <wp:inline distT="0" distB="0" distL="0" distR="0">
                  <wp:extent cx="6096000" cy="190500"/>
                  <wp:effectExtent l="0" t="0" r="0" b="0"/>
                  <wp:docPr id="34" name="Resim 34" descr="wwwmowjeldohacombordersc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wwmowjeldohacomborderscg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190500"/>
                          </a:xfrm>
                          <a:prstGeom prst="rect">
                            <a:avLst/>
                          </a:prstGeom>
                          <a:noFill/>
                          <a:ln>
                            <a:noFill/>
                          </a:ln>
                        </pic:spPr>
                      </pic:pic>
                    </a:graphicData>
                  </a:graphic>
                </wp:inline>
              </w:drawing>
            </w:r>
            <w:r w:rsidR="007F3C2A">
              <w:t xml:space="preserve">  </w:t>
            </w:r>
            <w:r>
              <w:rPr>
                <w:noProof/>
              </w:rPr>
              <w:drawing>
                <wp:inline distT="0" distB="0" distL="0" distR="0">
                  <wp:extent cx="3343275" cy="352425"/>
                  <wp:effectExtent l="0" t="0" r="9525" b="9525"/>
                  <wp:docPr id="35" name="Resim 35" descr="wwwmowjeldohacombordersk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wwwmowjeldohacombordersko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43275" cy="352425"/>
                          </a:xfrm>
                          <a:prstGeom prst="rect">
                            <a:avLst/>
                          </a:prstGeom>
                          <a:noFill/>
                          <a:ln>
                            <a:noFill/>
                          </a:ln>
                        </pic:spPr>
                      </pic:pic>
                    </a:graphicData>
                  </a:graphic>
                </wp:inline>
              </w:drawing>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4"/>
            <w:vAlign w:val="center"/>
          </w:tcPr>
          <w:p w:rsidR="007F3C2A" w:rsidRPr="004004CA" w:rsidRDefault="007F3C2A" w:rsidP="00807124">
            <w:pPr>
              <w:pStyle w:val="GvdeMetniGirintisi"/>
              <w:ind w:left="0" w:firstLine="0"/>
            </w:pPr>
            <w:r>
              <w:t>Kenar süsleri yapmak bireye neler kazandırır.</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4"/>
            <w:vAlign w:val="center"/>
          </w:tcPr>
          <w:p w:rsidR="007F3C2A" w:rsidRPr="004004CA" w:rsidRDefault="007F3C2A" w:rsidP="00807124">
            <w:r>
              <w:t xml:space="preserve">Grup olarak ta süsler </w:t>
            </w:r>
            <w:proofErr w:type="spellStart"/>
            <w:r>
              <w:t>yapılabilinir</w:t>
            </w:r>
            <w:proofErr w:type="spellEnd"/>
            <w:r>
              <w:t xml:space="preserve">. </w:t>
            </w:r>
          </w:p>
        </w:tc>
      </w:tr>
      <w:tr w:rsidR="007F3C2A" w:rsidRPr="004004CA" w:rsidTr="00807124">
        <w:trPr>
          <w:jc w:val="center"/>
        </w:trPr>
        <w:tc>
          <w:tcPr>
            <w:tcW w:w="2821" w:type="dxa"/>
            <w:gridSpan w:val="2"/>
            <w:vAlign w:val="center"/>
          </w:tcPr>
          <w:p w:rsidR="007F3C2A" w:rsidRPr="004004CA" w:rsidRDefault="007F3C2A" w:rsidP="00807124">
            <w:pPr>
              <w:rPr>
                <w:b/>
              </w:rPr>
            </w:pPr>
            <w:r w:rsidRPr="004004CA">
              <w:rPr>
                <w:b/>
              </w:rPr>
              <w:t>Özet</w:t>
            </w:r>
          </w:p>
        </w:tc>
        <w:tc>
          <w:tcPr>
            <w:tcW w:w="7304" w:type="dxa"/>
            <w:gridSpan w:val="4"/>
            <w:vAlign w:val="center"/>
          </w:tcPr>
          <w:p w:rsidR="007F3C2A" w:rsidRPr="004004CA" w:rsidRDefault="007F3C2A" w:rsidP="00807124">
            <w:pPr>
              <w:jc w:val="both"/>
            </w:pPr>
            <w:r>
              <w:t xml:space="preserve">Öğrencilerin defterlerini gereksiz yere kullanmalarını önlemek ve boş vakitlerinde hem defterlerinin kullanılmayan bölümlerini kullanmasını kavratmak </w:t>
            </w:r>
            <w:proofErr w:type="spellStart"/>
            <w:r>
              <w:t>hemde</w:t>
            </w:r>
            <w:proofErr w:type="spellEnd"/>
            <w:r>
              <w:t xml:space="preserve"> el becerilerini geliştirmek için değişik kenar süsleri kavratıldı.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9B0EF0" w:rsidRDefault="007F3C2A" w:rsidP="00807124">
            <w:pPr>
              <w:tabs>
                <w:tab w:val="left" w:pos="224"/>
                <w:tab w:val="left" w:pos="366"/>
              </w:tabs>
            </w:pPr>
            <w:r w:rsidRPr="009B0EF0">
              <w:rPr>
                <w:b/>
              </w:rPr>
              <w:t>1.</w:t>
            </w:r>
            <w:r w:rsidRPr="009B0EF0">
              <w:t>Araç gereci kullanma becerisi yeterli mi?</w:t>
            </w:r>
          </w:p>
          <w:p w:rsidR="007F3C2A" w:rsidRPr="009B0EF0" w:rsidRDefault="007F3C2A" w:rsidP="00807124">
            <w:pPr>
              <w:tabs>
                <w:tab w:val="left" w:pos="224"/>
                <w:tab w:val="left" w:pos="366"/>
              </w:tabs>
            </w:pPr>
            <w:r w:rsidRPr="009B0EF0">
              <w:rPr>
                <w:b/>
              </w:rPr>
              <w:t>2.</w:t>
            </w:r>
            <w:r w:rsidRPr="009B0EF0">
              <w:t xml:space="preserve">Çalışmada </w:t>
            </w:r>
            <w:proofErr w:type="spellStart"/>
            <w:r w:rsidRPr="009B0EF0">
              <w:t>özgünlü</w:t>
            </w:r>
            <w:proofErr w:type="spellEnd"/>
            <w:r w:rsidRPr="009B0EF0">
              <w:t>, içtenlik ve duyarlılık var mı?</w:t>
            </w:r>
          </w:p>
          <w:p w:rsidR="007F3C2A" w:rsidRPr="009B0EF0" w:rsidRDefault="007F3C2A" w:rsidP="00807124">
            <w:pPr>
              <w:tabs>
                <w:tab w:val="left" w:pos="224"/>
                <w:tab w:val="left" w:pos="366"/>
              </w:tabs>
            </w:pPr>
            <w:r w:rsidRPr="009B0EF0">
              <w:rPr>
                <w:b/>
              </w:rPr>
              <w:t>3</w:t>
            </w:r>
            <w:r w:rsidRPr="009B0EF0">
              <w:t>.İşini zamanında bitiriyor mu?</w:t>
            </w:r>
          </w:p>
          <w:p w:rsidR="007F3C2A" w:rsidRPr="009B0EF0" w:rsidRDefault="007F3C2A" w:rsidP="00807124">
            <w:pPr>
              <w:tabs>
                <w:tab w:val="left" w:pos="224"/>
                <w:tab w:val="left" w:pos="366"/>
              </w:tabs>
            </w:pPr>
            <w:r w:rsidRPr="009B0EF0">
              <w:rPr>
                <w:b/>
              </w:rPr>
              <w:t>4.</w:t>
            </w:r>
            <w:r w:rsidRPr="009B0EF0">
              <w:t>Temiz ve düzenli mi?</w:t>
            </w:r>
          </w:p>
          <w:p w:rsidR="007F3C2A" w:rsidRPr="009B0EF0" w:rsidRDefault="007F3C2A" w:rsidP="00807124">
            <w:pPr>
              <w:tabs>
                <w:tab w:val="left" w:pos="224"/>
                <w:tab w:val="left" w:pos="366"/>
              </w:tabs>
            </w:pPr>
            <w:r w:rsidRPr="009B0EF0">
              <w:rPr>
                <w:b/>
              </w:rPr>
              <w:t>5.</w:t>
            </w:r>
            <w:r w:rsidRPr="009B0EF0">
              <w:t>Çalışanlara saygılı mı?</w:t>
            </w:r>
          </w:p>
          <w:p w:rsidR="007F3C2A" w:rsidRPr="004004CA" w:rsidRDefault="007F3C2A" w:rsidP="00807124">
            <w:pPr>
              <w:tabs>
                <w:tab w:val="left" w:pos="224"/>
                <w:tab w:val="left" w:pos="366"/>
              </w:tabs>
            </w:pPr>
            <w:proofErr w:type="gramStart"/>
            <w:r w:rsidRPr="009B0EF0">
              <w:t>Sınıfça belirlenen çalışmaların panoya asılması.</w:t>
            </w:r>
            <w:proofErr w:type="gramEnd"/>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8E2234" w:rsidRDefault="007F3C2A" w:rsidP="00083743">
      <w:pPr>
        <w:pStyle w:val="GvdeMetniGirintisi2"/>
        <w:tabs>
          <w:tab w:val="clear" w:pos="8222"/>
          <w:tab w:val="clear" w:pos="8505"/>
          <w:tab w:val="left" w:pos="7797"/>
          <w:tab w:val="left" w:pos="8080"/>
        </w:tabs>
        <w:ind w:firstLine="0"/>
        <w:rPr>
          <w:sz w:val="20"/>
        </w:rPr>
      </w:pPr>
    </w:p>
    <w:p w:rsidR="007F3C2A" w:rsidRDefault="007F3C2A"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Default="002D2456" w:rsidP="007F3C2A">
      <w:pPr>
        <w:pStyle w:val="GvdeMetniGirintisi2"/>
        <w:tabs>
          <w:tab w:val="clear" w:pos="8222"/>
          <w:tab w:val="clear" w:pos="8505"/>
          <w:tab w:val="left" w:pos="7797"/>
          <w:tab w:val="left" w:pos="8080"/>
        </w:tabs>
        <w:ind w:firstLine="0"/>
        <w:rPr>
          <w:sz w:val="20"/>
        </w:rPr>
      </w:pPr>
    </w:p>
    <w:p w:rsidR="002D2456" w:rsidRPr="008E2234" w:rsidRDefault="002D2456" w:rsidP="007F3C2A">
      <w:pPr>
        <w:pStyle w:val="GvdeMetniGirintisi2"/>
        <w:tabs>
          <w:tab w:val="clear" w:pos="8222"/>
          <w:tab w:val="clear" w:pos="8505"/>
          <w:tab w:val="left" w:pos="7797"/>
          <w:tab w:val="left" w:pos="8080"/>
        </w:tabs>
        <w:ind w:firstLine="0"/>
        <w:rPr>
          <w:sz w:val="20"/>
        </w:rPr>
      </w:pPr>
    </w:p>
    <w:p w:rsidR="007F3C2A" w:rsidRDefault="007F3C2A" w:rsidP="007F3C2A"/>
    <w:p w:rsidR="007F3C2A" w:rsidRPr="004004CA" w:rsidRDefault="007F3C2A" w:rsidP="007F3C2A">
      <w:pPr>
        <w:pStyle w:val="KonuBal"/>
        <w:rPr>
          <w:sz w:val="20"/>
        </w:rPr>
      </w:pPr>
      <w:r>
        <w:rPr>
          <w:sz w:val="20"/>
        </w:rPr>
        <w:t>SERBEST</w:t>
      </w:r>
      <w:r w:rsidRPr="004004CA">
        <w:rPr>
          <w:sz w:val="20"/>
        </w:rPr>
        <w:t xml:space="preserve"> EKİNLİKLERİ</w:t>
      </w:r>
      <w:r>
        <w:rPr>
          <w:sz w:val="20"/>
        </w:rPr>
        <w:t xml:space="preserve"> DERSİ GÜNLÜK PLÂNI 18.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w:t>
            </w:r>
            <w:r>
              <w:t>+40</w:t>
            </w:r>
            <w:r w:rsidRPr="004004CA">
              <w:t xml:space="preserve">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BF156B" w:rsidRDefault="007F3C2A" w:rsidP="00807124">
            <w:pPr>
              <w:tabs>
                <w:tab w:val="left" w:pos="284"/>
              </w:tabs>
              <w:spacing w:line="240" w:lineRule="exact"/>
            </w:pPr>
            <w:r w:rsidRPr="000A3B99">
              <w:rPr>
                <w:b/>
              </w:rPr>
              <w:t>Şiir Okuma</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rPr>
            </w:pPr>
            <w:r>
              <w:rPr>
                <w:b/>
              </w:rPr>
              <w:t>KAZANIM</w:t>
            </w:r>
          </w:p>
        </w:tc>
        <w:tc>
          <w:tcPr>
            <w:tcW w:w="7300" w:type="dxa"/>
          </w:tcPr>
          <w:p w:rsidR="007F3C2A" w:rsidRPr="00BF156B" w:rsidRDefault="007F3C2A" w:rsidP="00807124">
            <w:pPr>
              <w:tabs>
                <w:tab w:val="left" w:pos="2268"/>
                <w:tab w:val="left" w:pos="2608"/>
              </w:tabs>
            </w:pPr>
            <w:r w:rsidRPr="000A3B99">
              <w:t xml:space="preserve">Seviyelerine uygun şiirleri doğal bir sesle okuyabilme. </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A3B99" w:rsidRDefault="007F3C2A" w:rsidP="007F3C2A">
            <w:pPr>
              <w:numPr>
                <w:ilvl w:val="0"/>
                <w:numId w:val="23"/>
              </w:numPr>
              <w:tabs>
                <w:tab w:val="left" w:pos="907"/>
              </w:tabs>
              <w:rPr>
                <w:b/>
              </w:rPr>
            </w:pPr>
            <w:r w:rsidRPr="000A3B99">
              <w:t>Seviyesine uygun şiirleri uygun gürlükte ve tonda okuma</w:t>
            </w:r>
          </w:p>
          <w:p w:rsidR="007F3C2A" w:rsidRPr="000A3B99" w:rsidRDefault="007F3C2A" w:rsidP="007F3C2A">
            <w:pPr>
              <w:numPr>
                <w:ilvl w:val="0"/>
                <w:numId w:val="23"/>
              </w:numPr>
              <w:tabs>
                <w:tab w:val="left" w:pos="907"/>
              </w:tabs>
              <w:rPr>
                <w:b/>
              </w:rPr>
            </w:pPr>
            <w:r w:rsidRPr="000A3B99">
              <w:t>Okunan şiirin cümlelerindeki anlamına göre ses tonunu ayarlama</w:t>
            </w:r>
          </w:p>
          <w:p w:rsidR="007F3C2A" w:rsidRPr="000A3B99" w:rsidRDefault="007F3C2A" w:rsidP="00807124">
            <w:pPr>
              <w:tabs>
                <w:tab w:val="left" w:pos="2268"/>
                <w:tab w:val="left" w:pos="2608"/>
              </w:tabs>
            </w:pPr>
            <w:r w:rsidRPr="000A3B99">
              <w:t>Okunan ya da dinlenen şiiri yazma</w:t>
            </w: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404"/>
        <w:gridCol w:w="6900"/>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gridSpan w:val="2"/>
            <w:vAlign w:val="center"/>
          </w:tcPr>
          <w:p w:rsidR="007F3C2A" w:rsidRPr="004B7CF8" w:rsidRDefault="007F3C2A" w:rsidP="00807124">
            <w:pPr>
              <w:tabs>
                <w:tab w:val="left" w:pos="284"/>
                <w:tab w:val="left" w:pos="2268"/>
                <w:tab w:val="left" w:pos="2608"/>
              </w:tabs>
            </w:pPr>
            <w:r w:rsidRPr="000A3B99">
              <w:rPr>
                <w:bCs/>
              </w:rPr>
              <w:t xml:space="preserve">Sesli </w:t>
            </w:r>
            <w:proofErr w:type="gramStart"/>
            <w:r w:rsidRPr="000A3B99">
              <w:rPr>
                <w:bCs/>
              </w:rPr>
              <w:t xml:space="preserve">okuma , </w:t>
            </w:r>
            <w:r w:rsidRPr="000A3B99">
              <w:t>Soru</w:t>
            </w:r>
            <w:proofErr w:type="gramEnd"/>
            <w:r w:rsidRPr="000A3B99">
              <w:t xml:space="preserve"> – yanıt , Dinleme ve İzleme ,  Birlikte çalışmalar , Gözlem , Anlatım , Tartışma ,  Bireysel çalışma</w:t>
            </w:r>
            <w:r>
              <w:t>lar</w:t>
            </w: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gridSpan w:val="2"/>
            <w:vAlign w:val="center"/>
          </w:tcPr>
          <w:p w:rsidR="007F3C2A" w:rsidRPr="004004CA" w:rsidRDefault="007F3C2A" w:rsidP="00807124">
            <w:pPr>
              <w:rPr>
                <w:color w:val="000000"/>
              </w:rPr>
            </w:pPr>
            <w:r w:rsidRPr="000A3B99">
              <w:t xml:space="preserve">Ders </w:t>
            </w:r>
            <w:proofErr w:type="gramStart"/>
            <w:r w:rsidRPr="000A3B99">
              <w:t>kitapları , Belirli</w:t>
            </w:r>
            <w:proofErr w:type="gramEnd"/>
            <w:r w:rsidRPr="000A3B99">
              <w:t xml:space="preserve"> Günler ve Haftalar kitabı , Şiir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gridSpan w:val="2"/>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3"/>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286"/>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gridSpan w:val="2"/>
            <w:shd w:val="clear" w:color="auto" w:fill="auto"/>
            <w:vAlign w:val="center"/>
          </w:tcPr>
          <w:p w:rsidR="007F3C2A" w:rsidRPr="004B7CF8" w:rsidRDefault="007F3C2A" w:rsidP="00807124">
            <w:pPr>
              <w:pStyle w:val="Balk2"/>
              <w:rPr>
                <w:b w:val="0"/>
                <w:sz w:val="18"/>
                <w:szCs w:val="18"/>
              </w:rPr>
            </w:pPr>
            <w:r w:rsidRPr="004B7CF8">
              <w:rPr>
                <w:b w:val="0"/>
              </w:rPr>
              <w:t>DERSHANEMİZ</w:t>
            </w:r>
          </w:p>
        </w:tc>
      </w:tr>
      <w:tr w:rsidR="007F3C2A" w:rsidRPr="004004CA" w:rsidTr="00807124">
        <w:trPr>
          <w:cantSplit/>
          <w:trHeight w:val="1163"/>
          <w:jc w:val="center"/>
        </w:trPr>
        <w:tc>
          <w:tcPr>
            <w:tcW w:w="3225" w:type="dxa"/>
            <w:gridSpan w:val="2"/>
            <w:tcBorders>
              <w:right w:val="single" w:sz="4" w:space="0" w:color="auto"/>
            </w:tcBorders>
            <w:vAlign w:val="center"/>
          </w:tcPr>
          <w:p w:rsidR="007F3C2A" w:rsidRPr="000A3B99" w:rsidRDefault="007F3C2A" w:rsidP="00807124">
            <w:r w:rsidRPr="000A3B99">
              <w:t xml:space="preserve">Bilinen veya öğrencilerin beğendikleri şiirlerin ezbere </w:t>
            </w:r>
            <w:proofErr w:type="gramStart"/>
            <w:r w:rsidRPr="000A3B99">
              <w:t>okutturulması ,</w:t>
            </w:r>
            <w:proofErr w:type="gramEnd"/>
          </w:p>
          <w:p w:rsidR="007F3C2A" w:rsidRPr="00044C97" w:rsidRDefault="007F3C2A" w:rsidP="00807124">
            <w:pPr>
              <w:rPr>
                <w:sz w:val="18"/>
                <w:szCs w:val="18"/>
              </w:rPr>
            </w:pPr>
            <w:r w:rsidRPr="000A3B99">
              <w:t>Sınıfça belirlenen şiirlerin deftere yazdırılması</w:t>
            </w:r>
          </w:p>
        </w:tc>
        <w:tc>
          <w:tcPr>
            <w:tcW w:w="6900" w:type="dxa"/>
            <w:tcBorders>
              <w:left w:val="single" w:sz="4" w:space="0" w:color="auto"/>
            </w:tcBorders>
            <w:vAlign w:val="center"/>
          </w:tcPr>
          <w:p w:rsidR="007F3C2A" w:rsidRPr="004B7CF8" w:rsidRDefault="007F3C2A" w:rsidP="00807124">
            <w:r>
              <w:t>İşte bizim dershanemiz,</w:t>
            </w:r>
            <w:r>
              <w:br/>
              <w:t>Derli toplu, güzel temiz.</w:t>
            </w:r>
            <w:r>
              <w:br/>
              <w:t>Masa, sıra, tabureler,</w:t>
            </w:r>
            <w:r>
              <w:br/>
              <w:t xml:space="preserve">Pırıl </w:t>
            </w:r>
            <w:proofErr w:type="spellStart"/>
            <w:r>
              <w:t>pırıl</w:t>
            </w:r>
            <w:proofErr w:type="spellEnd"/>
            <w:r>
              <w:t xml:space="preserve"> pencereler.</w:t>
            </w:r>
            <w:r>
              <w:br/>
              <w:t>Karatahta karşımızda,</w:t>
            </w:r>
            <w:r>
              <w:br/>
              <w:t>Ata resmi başımızda.</w:t>
            </w:r>
            <w:r>
              <w:br/>
              <w:t>Evimizden çok severiz,</w:t>
            </w:r>
            <w:r>
              <w:br/>
              <w:t>Kirlenmesin aman deriz.</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gridSpan w:val="2"/>
            <w:vAlign w:val="center"/>
          </w:tcPr>
          <w:p w:rsidR="007F3C2A" w:rsidRPr="004004CA" w:rsidRDefault="007F3C2A" w:rsidP="00807124">
            <w:pPr>
              <w:pStyle w:val="GvdeMetniGirintisi"/>
              <w:ind w:left="0" w:firstLine="0"/>
            </w:pPr>
            <w:r>
              <w:t>Şiirleri kuralına şiir tekniklerine uygun olarak okuması bireye neler kazandırır.</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gridSpan w:val="2"/>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gridSpan w:val="2"/>
            <w:vAlign w:val="center"/>
          </w:tcPr>
          <w:p w:rsidR="007F3C2A" w:rsidRPr="004004CA" w:rsidRDefault="007F3C2A" w:rsidP="00807124">
            <w:pPr>
              <w:jc w:val="both"/>
            </w:pPr>
            <w:r>
              <w:t>Değişik şiirler okutularak şiir okuma kabiliyetleri geliştirilmeye çalışıldı.</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044C97" w:rsidRDefault="007F3C2A" w:rsidP="00807124">
            <w:pPr>
              <w:rPr>
                <w:b/>
              </w:rPr>
            </w:pPr>
            <w:r>
              <w:rPr>
                <w:b/>
              </w:rPr>
              <w:t xml:space="preserve"> </w:t>
            </w:r>
            <w:r w:rsidRPr="004004CA">
              <w:rPr>
                <w:b/>
              </w:rPr>
              <w:t>Grupla öğrenme etkinlikler</w:t>
            </w:r>
            <w:r>
              <w:rPr>
                <w:b/>
              </w:rPr>
              <w:t>ine yönelik Ölçme-Değerlendirme</w:t>
            </w:r>
          </w:p>
        </w:tc>
        <w:tc>
          <w:tcPr>
            <w:tcW w:w="4915" w:type="dxa"/>
            <w:vAlign w:val="center"/>
          </w:tcPr>
          <w:p w:rsidR="007F3C2A" w:rsidRPr="00143DBD" w:rsidRDefault="007F3C2A" w:rsidP="00807124">
            <w:pPr>
              <w:tabs>
                <w:tab w:val="left" w:pos="224"/>
                <w:tab w:val="left" w:pos="366"/>
              </w:tabs>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r>
              <w:t xml:space="preserve">Öğrencilerin yeni kelimeler öğrenebilmelerini sağlamak için başka bulmacalarla devam </w:t>
            </w:r>
            <w:proofErr w:type="spellStart"/>
            <w:r>
              <w:t>edilebilinir</w:t>
            </w:r>
            <w:proofErr w:type="spellEnd"/>
            <w:r>
              <w:t>.</w:t>
            </w: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 w:rsidR="007F3C2A" w:rsidRDefault="007F3C2A" w:rsidP="007F3C2A">
      <w:pPr>
        <w:pStyle w:val="KonuBal"/>
        <w:rPr>
          <w:sz w:val="20"/>
        </w:rPr>
      </w:pPr>
    </w:p>
    <w:p w:rsidR="007F3C2A" w:rsidRDefault="007F3C2A" w:rsidP="007F3C2A">
      <w:pPr>
        <w:pStyle w:val="KonuBal"/>
        <w:rPr>
          <w:sz w:val="20"/>
        </w:rPr>
      </w:pPr>
    </w:p>
    <w:p w:rsidR="007F3C2A" w:rsidRDefault="007F3C2A"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rPr>
          <w:sz w:val="20"/>
        </w:rPr>
      </w:pPr>
      <w:r w:rsidRPr="00200747">
        <w:rPr>
          <w:sz w:val="20"/>
        </w:rPr>
        <w:lastRenderedPageBreak/>
        <w:t xml:space="preserve">SERBEST EKİNLİKLERİ DERSİ GÜNLÜK PLÂNI </w:t>
      </w:r>
      <w:r>
        <w:rPr>
          <w:sz w:val="20"/>
        </w:rPr>
        <w:t>18</w:t>
      </w:r>
      <w:r w:rsidRPr="00200747">
        <w:rPr>
          <w:sz w:val="20"/>
        </w:rPr>
        <w:t>. HAFTA</w:t>
      </w:r>
    </w:p>
    <w:p w:rsidR="007F3C2A" w:rsidRPr="004004CA" w:rsidRDefault="007F3C2A" w:rsidP="007F3C2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7F3C2A" w:rsidRPr="004004CA" w:rsidTr="00807124">
        <w:trPr>
          <w:cantSplit/>
          <w:jc w:val="center"/>
        </w:trPr>
        <w:tc>
          <w:tcPr>
            <w:tcW w:w="10117" w:type="dxa"/>
            <w:gridSpan w:val="2"/>
          </w:tcPr>
          <w:p w:rsidR="007F3C2A" w:rsidRPr="004004CA" w:rsidRDefault="007F3C2A" w:rsidP="00807124">
            <w:pPr>
              <w:spacing w:line="220" w:lineRule="exact"/>
            </w:pPr>
            <w:r w:rsidRPr="004004CA">
              <w:rPr>
                <w:b/>
                <w:bCs/>
              </w:rPr>
              <w:t>Süre:</w:t>
            </w:r>
            <w:r w:rsidRPr="004004CA">
              <w:t xml:space="preserve">  40 dakika</w:t>
            </w:r>
          </w:p>
        </w:tc>
      </w:tr>
      <w:tr w:rsidR="007F3C2A" w:rsidRPr="004004CA" w:rsidTr="00807124">
        <w:trPr>
          <w:cantSplit/>
          <w:trHeight w:val="3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7F3C2A" w:rsidRPr="004004CA" w:rsidRDefault="007F3C2A" w:rsidP="00807124">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7F3C2A" w:rsidRPr="004004CA" w:rsidTr="00807124">
        <w:trPr>
          <w:cantSplit/>
          <w:trHeight w:val="225"/>
          <w:jc w:val="center"/>
        </w:trPr>
        <w:tc>
          <w:tcPr>
            <w:tcW w:w="2817" w:type="dxa"/>
            <w:vAlign w:val="center"/>
          </w:tcPr>
          <w:p w:rsidR="007F3C2A" w:rsidRPr="004004CA" w:rsidRDefault="007F3C2A" w:rsidP="00807124">
            <w:pPr>
              <w:spacing w:line="180" w:lineRule="exact"/>
              <w:rPr>
                <w:b/>
                <w:color w:val="000000"/>
              </w:rPr>
            </w:pPr>
            <w:r w:rsidRPr="004004CA">
              <w:rPr>
                <w:b/>
                <w:color w:val="000000"/>
              </w:rPr>
              <w:t xml:space="preserve">SINIF </w:t>
            </w:r>
          </w:p>
        </w:tc>
        <w:tc>
          <w:tcPr>
            <w:tcW w:w="7300" w:type="dxa"/>
          </w:tcPr>
          <w:p w:rsidR="007F3C2A" w:rsidRPr="004004CA" w:rsidRDefault="007F3C2A" w:rsidP="00807124">
            <w:pPr>
              <w:tabs>
                <w:tab w:val="left" w:pos="284"/>
              </w:tabs>
              <w:spacing w:line="240" w:lineRule="exact"/>
              <w:rPr>
                <w:b/>
              </w:rPr>
            </w:pPr>
            <w:r>
              <w:rPr>
                <w:b/>
              </w:rPr>
              <w:t>3</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DERS</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sidRPr="000809CF">
              <w:rPr>
                <w:b/>
              </w:rPr>
              <w:t>Harf Bulmacası</w:t>
            </w:r>
          </w:p>
        </w:tc>
      </w:tr>
      <w:tr w:rsidR="007F3C2A" w:rsidRPr="004004CA" w:rsidTr="00807124">
        <w:trPr>
          <w:cantSplit/>
          <w:jc w:val="center"/>
        </w:trPr>
        <w:tc>
          <w:tcPr>
            <w:tcW w:w="2817" w:type="dxa"/>
            <w:vAlign w:val="center"/>
          </w:tcPr>
          <w:p w:rsidR="007F3C2A" w:rsidRPr="004004CA" w:rsidRDefault="007F3C2A" w:rsidP="00807124">
            <w:pPr>
              <w:spacing w:line="180" w:lineRule="exact"/>
              <w:rPr>
                <w:b/>
                <w:color w:val="000000"/>
              </w:rPr>
            </w:pPr>
            <w:r>
              <w:rPr>
                <w:b/>
              </w:rPr>
              <w:t>KAZANIM</w:t>
            </w:r>
            <w:r w:rsidRPr="004004CA">
              <w:rPr>
                <w:b/>
              </w:rPr>
              <w:t xml:space="preserve">         </w:t>
            </w:r>
          </w:p>
        </w:tc>
        <w:tc>
          <w:tcPr>
            <w:tcW w:w="7300" w:type="dxa"/>
          </w:tcPr>
          <w:p w:rsidR="007F3C2A" w:rsidRPr="00E00B14" w:rsidRDefault="007F3C2A" w:rsidP="00807124">
            <w:pPr>
              <w:tabs>
                <w:tab w:val="left" w:pos="335"/>
                <w:tab w:val="left" w:pos="868"/>
                <w:tab w:val="left" w:pos="1077"/>
              </w:tabs>
              <w:rPr>
                <w:b/>
              </w:rPr>
            </w:pPr>
            <w:r>
              <w:rPr>
                <w:b/>
              </w:rPr>
              <w:t xml:space="preserve"> </w:t>
            </w:r>
            <w:r w:rsidRPr="000809CF">
              <w:t>Seviyelerine uygun harf bulmacaları çözerek sözcük dağarcığını geliştirebilme</w:t>
            </w:r>
          </w:p>
        </w:tc>
      </w:tr>
      <w:tr w:rsidR="007F3C2A" w:rsidRPr="004004CA" w:rsidTr="00807124">
        <w:trPr>
          <w:cantSplit/>
          <w:jc w:val="center"/>
        </w:trPr>
        <w:tc>
          <w:tcPr>
            <w:tcW w:w="2817" w:type="dxa"/>
            <w:vAlign w:val="center"/>
          </w:tcPr>
          <w:p w:rsidR="007F3C2A" w:rsidRDefault="007F3C2A" w:rsidP="00807124">
            <w:pPr>
              <w:spacing w:line="180" w:lineRule="exact"/>
              <w:rPr>
                <w:b/>
              </w:rPr>
            </w:pPr>
            <w:r>
              <w:rPr>
                <w:b/>
              </w:rPr>
              <w:t>BECERİ</w:t>
            </w:r>
          </w:p>
        </w:tc>
        <w:tc>
          <w:tcPr>
            <w:tcW w:w="7300" w:type="dxa"/>
          </w:tcPr>
          <w:p w:rsidR="007F3C2A" w:rsidRPr="000809CF" w:rsidRDefault="007F3C2A" w:rsidP="00807124">
            <w:pPr>
              <w:tabs>
                <w:tab w:val="left" w:pos="284"/>
              </w:tabs>
              <w:spacing w:line="250" w:lineRule="exact"/>
              <w:ind w:left="568" w:hanging="284"/>
              <w:jc w:val="both"/>
            </w:pPr>
            <w:r w:rsidRPr="000809CF">
              <w:rPr>
                <w:b/>
              </w:rPr>
              <w:t>1.</w:t>
            </w:r>
            <w:r w:rsidRPr="000809CF">
              <w:tab/>
              <w:t>Sözcük dağarcığını geliştirmeye istekli olma</w:t>
            </w:r>
          </w:p>
          <w:p w:rsidR="007F3C2A" w:rsidRPr="000809CF" w:rsidRDefault="007F3C2A" w:rsidP="00807124">
            <w:pPr>
              <w:tabs>
                <w:tab w:val="left" w:pos="284"/>
              </w:tabs>
              <w:spacing w:line="250" w:lineRule="exact"/>
              <w:ind w:left="568" w:hanging="284"/>
              <w:jc w:val="both"/>
            </w:pPr>
            <w:r w:rsidRPr="000809CF">
              <w:rPr>
                <w:b/>
              </w:rPr>
              <w:t>2.</w:t>
            </w:r>
            <w:r w:rsidRPr="000809CF">
              <w:tab/>
              <w:t>Bulmacayı çözerken yazılı kaynaklardan yararlanma</w:t>
            </w:r>
          </w:p>
          <w:p w:rsidR="007F3C2A" w:rsidRPr="00E6763C" w:rsidRDefault="007F3C2A" w:rsidP="00807124">
            <w:pPr>
              <w:spacing w:line="240" w:lineRule="exact"/>
              <w:ind w:left="568" w:hanging="284"/>
              <w:jc w:val="both"/>
            </w:pPr>
          </w:p>
        </w:tc>
      </w:tr>
    </w:tbl>
    <w:p w:rsidR="007F3C2A" w:rsidRDefault="007F3C2A" w:rsidP="007F3C2A">
      <w:pPr>
        <w:ind w:firstLine="180"/>
        <w:rPr>
          <w:b/>
        </w:rPr>
      </w:pPr>
    </w:p>
    <w:p w:rsidR="007F3C2A" w:rsidRPr="004004CA" w:rsidRDefault="007F3C2A" w:rsidP="007F3C2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ÖĞRENME-ÖĞRETME YÖNTEM VE TEKNİKLERİ</w:t>
            </w:r>
          </w:p>
        </w:tc>
        <w:tc>
          <w:tcPr>
            <w:tcW w:w="7304" w:type="dxa"/>
            <w:vAlign w:val="center"/>
          </w:tcPr>
          <w:p w:rsidR="007F3C2A" w:rsidRPr="000809CF" w:rsidRDefault="007F3C2A" w:rsidP="00807124">
            <w:pPr>
              <w:spacing w:line="240" w:lineRule="exact"/>
              <w:jc w:val="both"/>
              <w:rPr>
                <w:b/>
              </w:rPr>
            </w:pPr>
            <w:r w:rsidRPr="000809CF">
              <w:t xml:space="preserve">Anlatım, tartışma, soru– cevap, gözlem, bireysel çalışmalar, öyküleme, uygulama, </w:t>
            </w:r>
            <w:proofErr w:type="spellStart"/>
            <w:r w:rsidRPr="000809CF">
              <w:t>dramatizasyon</w:t>
            </w:r>
            <w:proofErr w:type="spellEnd"/>
            <w:r w:rsidRPr="000809CF">
              <w:t>.</w:t>
            </w:r>
          </w:p>
          <w:p w:rsidR="007F3C2A" w:rsidRPr="009935AB" w:rsidRDefault="007F3C2A" w:rsidP="00807124">
            <w:pPr>
              <w:tabs>
                <w:tab w:val="left" w:pos="213"/>
                <w:tab w:val="left" w:pos="355"/>
              </w:tabs>
              <w:spacing w:line="230" w:lineRule="exact"/>
              <w:rPr>
                <w:color w:val="000000"/>
              </w:rPr>
            </w:pPr>
          </w:p>
        </w:tc>
      </w:tr>
      <w:tr w:rsidR="007F3C2A" w:rsidRPr="004004CA" w:rsidTr="00807124">
        <w:trPr>
          <w:jc w:val="center"/>
        </w:trPr>
        <w:tc>
          <w:tcPr>
            <w:tcW w:w="2821" w:type="dxa"/>
            <w:vAlign w:val="center"/>
          </w:tcPr>
          <w:p w:rsidR="007F3C2A" w:rsidRPr="004004CA" w:rsidRDefault="007F3C2A" w:rsidP="00807124">
            <w:pPr>
              <w:pStyle w:val="Balk2"/>
              <w:spacing w:line="240" w:lineRule="auto"/>
              <w:jc w:val="left"/>
            </w:pPr>
            <w:r w:rsidRPr="004004CA">
              <w:t>KULLANILAN EĞİTİM TEKNOLOJİLERİ ARAÇ VE GEREÇLER</w:t>
            </w:r>
          </w:p>
        </w:tc>
        <w:tc>
          <w:tcPr>
            <w:tcW w:w="7304" w:type="dxa"/>
            <w:vAlign w:val="center"/>
          </w:tcPr>
          <w:p w:rsidR="007F3C2A" w:rsidRPr="004004CA" w:rsidRDefault="007F3C2A" w:rsidP="00807124">
            <w:pPr>
              <w:rPr>
                <w:color w:val="000000"/>
              </w:rPr>
            </w:pPr>
            <w:r w:rsidRPr="000809CF">
              <w:t>Düzeye uygun masal ve öykü kitapları, televizyon, radyo, teyp, ses bandı, oyunlar, ders kitapları</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 xml:space="preserve">DERS ALANI                   </w:t>
            </w:r>
          </w:p>
        </w:tc>
        <w:tc>
          <w:tcPr>
            <w:tcW w:w="7304" w:type="dxa"/>
            <w:vAlign w:val="center"/>
          </w:tcPr>
          <w:p w:rsidR="007F3C2A" w:rsidRPr="004004CA" w:rsidRDefault="007F3C2A" w:rsidP="00807124">
            <w:pPr>
              <w:tabs>
                <w:tab w:val="left" w:pos="284"/>
                <w:tab w:val="left" w:pos="2268"/>
                <w:tab w:val="left" w:pos="2520"/>
              </w:tabs>
              <w:spacing w:line="240" w:lineRule="exact"/>
            </w:pPr>
            <w:r w:rsidRPr="004004CA">
              <w:t>Okul, sınıf</w:t>
            </w:r>
          </w:p>
        </w:tc>
      </w:tr>
      <w:tr w:rsidR="007F3C2A" w:rsidRPr="004004CA" w:rsidTr="00807124">
        <w:trPr>
          <w:cantSplit/>
          <w:jc w:val="center"/>
        </w:trPr>
        <w:tc>
          <w:tcPr>
            <w:tcW w:w="10125" w:type="dxa"/>
            <w:gridSpan w:val="2"/>
            <w:vAlign w:val="center"/>
          </w:tcPr>
          <w:p w:rsidR="007F3C2A" w:rsidRDefault="007F3C2A" w:rsidP="00807124">
            <w:pPr>
              <w:jc w:val="center"/>
              <w:rPr>
                <w:b/>
              </w:rPr>
            </w:pPr>
          </w:p>
          <w:p w:rsidR="007F3C2A" w:rsidRPr="004004CA" w:rsidRDefault="007F3C2A" w:rsidP="00807124">
            <w:pPr>
              <w:jc w:val="center"/>
            </w:pPr>
            <w:r w:rsidRPr="004004CA">
              <w:rPr>
                <w:b/>
              </w:rPr>
              <w:t>ÖĞRENME-ÖĞRETME SÜRECİ</w:t>
            </w:r>
          </w:p>
        </w:tc>
      </w:tr>
      <w:tr w:rsidR="007F3C2A" w:rsidRPr="004004CA" w:rsidTr="00807124">
        <w:trPr>
          <w:cantSplit/>
          <w:trHeight w:val="133"/>
          <w:jc w:val="center"/>
        </w:trPr>
        <w:tc>
          <w:tcPr>
            <w:tcW w:w="2821" w:type="dxa"/>
            <w:vAlign w:val="center"/>
          </w:tcPr>
          <w:p w:rsidR="007F3C2A" w:rsidRPr="004004CA" w:rsidRDefault="007F3C2A" w:rsidP="00807124">
            <w:pPr>
              <w:pStyle w:val="Balk3"/>
              <w:rPr>
                <w:sz w:val="20"/>
              </w:rPr>
            </w:pPr>
            <w:r w:rsidRPr="004004CA">
              <w:rPr>
                <w:bCs/>
                <w:sz w:val="20"/>
              </w:rPr>
              <w:t>ETKİNLİK ÖRNEĞİ</w:t>
            </w:r>
          </w:p>
        </w:tc>
        <w:tc>
          <w:tcPr>
            <w:tcW w:w="7304" w:type="dxa"/>
            <w:shd w:val="clear" w:color="auto" w:fill="auto"/>
            <w:vAlign w:val="center"/>
          </w:tcPr>
          <w:p w:rsidR="007F3C2A" w:rsidRPr="00E84F06" w:rsidRDefault="007F3C2A" w:rsidP="00807124">
            <w:pPr>
              <w:pStyle w:val="Balk2"/>
              <w:rPr>
                <w:b w:val="0"/>
              </w:rPr>
            </w:pPr>
            <w:r>
              <w:rPr>
                <w:b w:val="0"/>
              </w:rPr>
              <w:t>Harf Bulmacası</w:t>
            </w:r>
          </w:p>
        </w:tc>
      </w:tr>
      <w:tr w:rsidR="007F3C2A" w:rsidRPr="004004CA" w:rsidTr="00807124">
        <w:trPr>
          <w:cantSplit/>
          <w:trHeight w:val="1655"/>
          <w:jc w:val="center"/>
        </w:trPr>
        <w:tc>
          <w:tcPr>
            <w:tcW w:w="10125" w:type="dxa"/>
            <w:gridSpan w:val="2"/>
            <w:vAlign w:val="center"/>
          </w:tcPr>
          <w:p w:rsidR="007F3C2A" w:rsidRPr="000809CF" w:rsidRDefault="007F3C2A" w:rsidP="00807124">
            <w:r w:rsidRPr="000809CF">
              <w:t>“Hayat bilgisi dersimizin konuları nelerdir?”</w:t>
            </w:r>
          </w:p>
          <w:p w:rsidR="007F3C2A" w:rsidRPr="000809CF" w:rsidRDefault="007F3C2A" w:rsidP="00807124">
            <w:r w:rsidRPr="000809CF">
              <w:t>“Dersimizde, bu konuların yer aldığı bir bulmaca çözeceğiz.”</w:t>
            </w:r>
          </w:p>
          <w:p w:rsidR="007F3C2A" w:rsidRPr="000809CF" w:rsidRDefault="007F3C2A" w:rsidP="00807124">
            <w:r w:rsidRPr="000809CF">
              <w:t xml:space="preserve">“Hazırladığım bulmacayı sıra arkadaşlarınızla beraber çözeceksiniz.” </w:t>
            </w:r>
          </w:p>
          <w:p w:rsidR="007F3C2A" w:rsidRPr="000809CF" w:rsidRDefault="007F3C2A" w:rsidP="00807124">
            <w:r w:rsidRPr="000809CF">
              <w:t>Hayat bilgisi dersinde işlenen, ünitenin konuları ile ilgili olarak öğretmen tarafından hazırlanmış bulmaca fotokopilerinin sınıfa dağıtılması,</w:t>
            </w:r>
          </w:p>
          <w:p w:rsidR="007F3C2A" w:rsidRPr="000809CF" w:rsidRDefault="007F3C2A" w:rsidP="00807124">
            <w:r w:rsidRPr="000809CF">
              <w:t>Öğrencilerin arasında dolaşılarak gerektiğinde ipucu verilmesi,</w:t>
            </w:r>
          </w:p>
          <w:p w:rsidR="007F3C2A" w:rsidRPr="00BF156B" w:rsidRDefault="007F3C2A" w:rsidP="00807124">
            <w:pPr>
              <w:rPr>
                <w:bCs/>
                <w:color w:val="000000"/>
                <w:sz w:val="18"/>
                <w:szCs w:val="18"/>
              </w:rPr>
            </w:pPr>
            <w:r w:rsidRPr="000809CF">
              <w:t>Bulmacanın, sıra grupları tarafından çözülmesi,</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Bireysel Öğrenme Etkinlikleri</w:t>
            </w:r>
          </w:p>
          <w:p w:rsidR="007F3C2A" w:rsidRPr="004004CA" w:rsidRDefault="007F3C2A" w:rsidP="00807124">
            <w:pPr>
              <w:rPr>
                <w:b/>
              </w:rPr>
            </w:pPr>
            <w:r w:rsidRPr="004004CA">
              <w:rPr>
                <w:b/>
              </w:rPr>
              <w:t>(Ödev, deney, problem çözme vb.)</w:t>
            </w:r>
          </w:p>
        </w:tc>
        <w:tc>
          <w:tcPr>
            <w:tcW w:w="7304" w:type="dxa"/>
            <w:vAlign w:val="center"/>
          </w:tcPr>
          <w:p w:rsidR="007F3C2A" w:rsidRPr="004004CA" w:rsidRDefault="007F3C2A" w:rsidP="00807124">
            <w:pPr>
              <w:pStyle w:val="GvdeMetniGirintisi"/>
              <w:ind w:left="0" w:firstLine="0"/>
            </w:pPr>
            <w:r>
              <w:t xml:space="preserve">Harf bulmacasını çözme kabiliyetinin </w:t>
            </w:r>
            <w:proofErr w:type="spellStart"/>
            <w:r>
              <w:t>gelimesi</w:t>
            </w:r>
            <w:proofErr w:type="spellEnd"/>
            <w:r>
              <w:t xml:space="preserve"> bireye neler kazandırır. </w:t>
            </w:r>
          </w:p>
        </w:tc>
      </w:tr>
      <w:tr w:rsidR="007F3C2A" w:rsidRPr="004004CA" w:rsidTr="00807124">
        <w:trPr>
          <w:jc w:val="center"/>
        </w:trPr>
        <w:tc>
          <w:tcPr>
            <w:tcW w:w="2821" w:type="dxa"/>
            <w:vAlign w:val="center"/>
          </w:tcPr>
          <w:p w:rsidR="007F3C2A" w:rsidRPr="004004CA" w:rsidRDefault="007F3C2A" w:rsidP="00807124">
            <w:pPr>
              <w:rPr>
                <w:b/>
              </w:rPr>
            </w:pPr>
            <w:r w:rsidRPr="004004CA">
              <w:rPr>
                <w:b/>
              </w:rPr>
              <w:t>Grupla Öğrenme Etkinlikleri</w:t>
            </w:r>
          </w:p>
          <w:p w:rsidR="007F3C2A" w:rsidRPr="004004CA" w:rsidRDefault="007F3C2A" w:rsidP="00807124">
            <w:pPr>
              <w:rPr>
                <w:b/>
              </w:rPr>
            </w:pPr>
            <w:r w:rsidRPr="004004CA">
              <w:rPr>
                <w:b/>
              </w:rPr>
              <w:t>(Proje, gezi, gözlem vb.)</w:t>
            </w:r>
          </w:p>
        </w:tc>
        <w:tc>
          <w:tcPr>
            <w:tcW w:w="7304" w:type="dxa"/>
            <w:vAlign w:val="center"/>
          </w:tcPr>
          <w:p w:rsidR="007F3C2A" w:rsidRPr="004004CA" w:rsidRDefault="007F3C2A" w:rsidP="00807124"/>
        </w:tc>
      </w:tr>
      <w:tr w:rsidR="007F3C2A" w:rsidRPr="004004CA" w:rsidTr="00807124">
        <w:trPr>
          <w:jc w:val="center"/>
        </w:trPr>
        <w:tc>
          <w:tcPr>
            <w:tcW w:w="2821" w:type="dxa"/>
            <w:vAlign w:val="center"/>
          </w:tcPr>
          <w:p w:rsidR="007F3C2A" w:rsidRPr="004004CA" w:rsidRDefault="007F3C2A" w:rsidP="00807124">
            <w:pPr>
              <w:rPr>
                <w:b/>
              </w:rPr>
            </w:pPr>
            <w:r w:rsidRPr="004004CA">
              <w:rPr>
                <w:b/>
              </w:rPr>
              <w:t>Özet</w:t>
            </w:r>
          </w:p>
        </w:tc>
        <w:tc>
          <w:tcPr>
            <w:tcW w:w="7304" w:type="dxa"/>
            <w:vAlign w:val="center"/>
          </w:tcPr>
          <w:p w:rsidR="007F3C2A" w:rsidRPr="004004CA" w:rsidRDefault="007F3C2A" w:rsidP="00807124">
            <w:pPr>
              <w:jc w:val="both"/>
            </w:pPr>
            <w:r>
              <w:t>Hazırlanan harf bulmacası öğrencilere çözdürülmeye çalışıldı. Ders sonunda değerlendirme yapılarak en başarılı kişi ve ya grup tebrik edilir. Diğer öğrenciler motive edilir.</w:t>
            </w:r>
          </w:p>
        </w:tc>
      </w:tr>
    </w:tbl>
    <w:p w:rsidR="007F3C2A" w:rsidRPr="004004CA" w:rsidRDefault="007F3C2A" w:rsidP="007F3C2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7F3C2A" w:rsidRPr="004004CA" w:rsidTr="00807124">
        <w:trPr>
          <w:jc w:val="center"/>
        </w:trPr>
        <w:tc>
          <w:tcPr>
            <w:tcW w:w="5253" w:type="dxa"/>
          </w:tcPr>
          <w:p w:rsidR="007F3C2A" w:rsidRPr="004004CA" w:rsidRDefault="007F3C2A" w:rsidP="00807124">
            <w:pPr>
              <w:pStyle w:val="Balk1"/>
              <w:rPr>
                <w:sz w:val="20"/>
              </w:rPr>
            </w:pPr>
            <w:r w:rsidRPr="004004CA">
              <w:rPr>
                <w:sz w:val="20"/>
              </w:rPr>
              <w:t>Ölçme-Değerlendirme:</w:t>
            </w:r>
          </w:p>
          <w:p w:rsidR="007F3C2A" w:rsidRPr="004004CA" w:rsidRDefault="007F3C2A" w:rsidP="00807124">
            <w:pPr>
              <w:rPr>
                <w:b/>
              </w:rPr>
            </w:pPr>
            <w:r>
              <w:rPr>
                <w:b/>
              </w:rPr>
              <w:t xml:space="preserve"> </w:t>
            </w:r>
            <w:r w:rsidRPr="004004CA">
              <w:rPr>
                <w:b/>
              </w:rPr>
              <w:t>Grupla öğrenme etkinliklerine yönelik Ölçme-Değerlendirme</w:t>
            </w:r>
          </w:p>
          <w:p w:rsidR="007F3C2A" w:rsidRPr="004004CA" w:rsidRDefault="007F3C2A" w:rsidP="00807124"/>
        </w:tc>
        <w:tc>
          <w:tcPr>
            <w:tcW w:w="4915" w:type="dxa"/>
            <w:vAlign w:val="center"/>
          </w:tcPr>
          <w:p w:rsidR="007F3C2A" w:rsidRPr="000809CF" w:rsidRDefault="007F3C2A" w:rsidP="00807124">
            <w:pPr>
              <w:tabs>
                <w:tab w:val="left" w:pos="224"/>
                <w:tab w:val="left" w:pos="366"/>
              </w:tabs>
            </w:pPr>
            <w:r w:rsidRPr="000809CF">
              <w:rPr>
                <w:b/>
              </w:rPr>
              <w:t>1.</w:t>
            </w:r>
            <w:r w:rsidRPr="000809CF">
              <w:t>Arkadaşları ile yardımlaşıyor mu?</w:t>
            </w:r>
          </w:p>
          <w:p w:rsidR="007F3C2A" w:rsidRPr="000809CF" w:rsidRDefault="007F3C2A" w:rsidP="00807124">
            <w:pPr>
              <w:tabs>
                <w:tab w:val="left" w:pos="224"/>
                <w:tab w:val="left" w:pos="366"/>
              </w:tabs>
            </w:pPr>
            <w:r w:rsidRPr="000809CF">
              <w:rPr>
                <w:b/>
              </w:rPr>
              <w:t>2.</w:t>
            </w:r>
            <w:r w:rsidRPr="000809CF">
              <w:t>Onların düşüncelerini alıyor mu?</w:t>
            </w:r>
          </w:p>
          <w:p w:rsidR="007F3C2A" w:rsidRPr="000809CF" w:rsidRDefault="007F3C2A" w:rsidP="00807124">
            <w:pPr>
              <w:tabs>
                <w:tab w:val="left" w:pos="224"/>
                <w:tab w:val="left" w:pos="366"/>
              </w:tabs>
            </w:pPr>
            <w:r w:rsidRPr="000809CF">
              <w:rPr>
                <w:b/>
              </w:rPr>
              <w:t>3</w:t>
            </w:r>
            <w:r w:rsidRPr="000809CF">
              <w:t>.Grup içinde etkinliklere katılıyor mu?</w:t>
            </w:r>
          </w:p>
          <w:p w:rsidR="007F3C2A" w:rsidRPr="000809CF" w:rsidRDefault="007F3C2A" w:rsidP="00807124">
            <w:pPr>
              <w:tabs>
                <w:tab w:val="left" w:pos="224"/>
                <w:tab w:val="left" w:pos="366"/>
              </w:tabs>
              <w:rPr>
                <w:b/>
              </w:rPr>
            </w:pPr>
            <w:r w:rsidRPr="000809CF">
              <w:rPr>
                <w:b/>
              </w:rPr>
              <w:t>4.</w:t>
            </w:r>
            <w:r w:rsidRPr="000809CF">
              <w:t>Öğrencilerin grup içindeki davranışlarının gözlenmesi ve değerlendirilmesi.</w:t>
            </w:r>
          </w:p>
          <w:p w:rsidR="007F3C2A" w:rsidRPr="009935AB" w:rsidRDefault="007F3C2A" w:rsidP="00807124">
            <w:pPr>
              <w:tabs>
                <w:tab w:val="left" w:pos="224"/>
                <w:tab w:val="left" w:pos="366"/>
              </w:tabs>
              <w:rPr>
                <w:color w:val="000000"/>
              </w:rPr>
            </w:pPr>
          </w:p>
        </w:tc>
      </w:tr>
      <w:tr w:rsidR="007F3C2A" w:rsidRPr="004004CA" w:rsidTr="00807124">
        <w:trPr>
          <w:jc w:val="center"/>
        </w:trPr>
        <w:tc>
          <w:tcPr>
            <w:tcW w:w="5253" w:type="dxa"/>
          </w:tcPr>
          <w:p w:rsidR="007F3C2A" w:rsidRDefault="007F3C2A" w:rsidP="00807124">
            <w:pPr>
              <w:pStyle w:val="Balk2"/>
              <w:spacing w:line="240" w:lineRule="auto"/>
            </w:pPr>
            <w:r w:rsidRPr="004004CA">
              <w:t>Dersin Diğer Derslerle İlişkisi/Açıklamalar</w:t>
            </w:r>
          </w:p>
          <w:p w:rsidR="007F3C2A" w:rsidRPr="009315DD" w:rsidRDefault="007F3C2A" w:rsidP="00807124">
            <w:r>
              <w:t>Drama</w:t>
            </w:r>
          </w:p>
        </w:tc>
        <w:tc>
          <w:tcPr>
            <w:tcW w:w="4915" w:type="dxa"/>
          </w:tcPr>
          <w:p w:rsidR="007F3C2A" w:rsidRPr="00BF156B" w:rsidRDefault="007F3C2A" w:rsidP="00807124">
            <w:pPr>
              <w:jc w:val="both"/>
            </w:pPr>
            <w:r w:rsidRPr="004004CA">
              <w:rPr>
                <w:bCs/>
              </w:rPr>
              <w:t xml:space="preserve"> </w:t>
            </w:r>
          </w:p>
        </w:tc>
      </w:tr>
    </w:tbl>
    <w:p w:rsidR="007F3C2A" w:rsidRPr="004004CA" w:rsidRDefault="007F3C2A" w:rsidP="007F3C2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7F3C2A" w:rsidRPr="004004CA" w:rsidTr="00807124">
        <w:trPr>
          <w:jc w:val="center"/>
        </w:trPr>
        <w:tc>
          <w:tcPr>
            <w:tcW w:w="2576" w:type="dxa"/>
            <w:vAlign w:val="center"/>
          </w:tcPr>
          <w:p w:rsidR="007F3C2A" w:rsidRPr="004004CA" w:rsidRDefault="007F3C2A" w:rsidP="00807124">
            <w:pPr>
              <w:rPr>
                <w:b/>
              </w:rPr>
            </w:pPr>
            <w:r w:rsidRPr="004004CA">
              <w:rPr>
                <w:b/>
              </w:rPr>
              <w:t xml:space="preserve">Planın Uygulanmasına </w:t>
            </w:r>
          </w:p>
          <w:p w:rsidR="007F3C2A" w:rsidRPr="004004CA" w:rsidRDefault="007F3C2A" w:rsidP="00807124">
            <w:r w:rsidRPr="004004CA">
              <w:rPr>
                <w:b/>
              </w:rPr>
              <w:t>İlişkin Açıklamalar</w:t>
            </w:r>
          </w:p>
        </w:tc>
        <w:tc>
          <w:tcPr>
            <w:tcW w:w="7625" w:type="dxa"/>
            <w:vAlign w:val="center"/>
          </w:tcPr>
          <w:p w:rsidR="007F3C2A" w:rsidRPr="004004CA" w:rsidRDefault="007F3C2A" w:rsidP="00807124">
            <w:pPr>
              <w:jc w:val="both"/>
            </w:pPr>
          </w:p>
        </w:tc>
      </w:tr>
    </w:tbl>
    <w:p w:rsidR="007F3C2A" w:rsidRPr="004004CA"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rPr>
          <w:sz w:val="20"/>
        </w:rPr>
      </w:pPr>
    </w:p>
    <w:p w:rsidR="007F3C2A" w:rsidRDefault="007F3C2A"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2D2456" w:rsidRDefault="002D2456" w:rsidP="007F3C2A">
      <w:pPr>
        <w:pStyle w:val="GvdeMetniGirintisi2"/>
        <w:tabs>
          <w:tab w:val="clear" w:pos="8222"/>
          <w:tab w:val="clear" w:pos="8505"/>
          <w:tab w:val="left" w:pos="7797"/>
          <w:tab w:val="left" w:pos="8080"/>
        </w:tabs>
        <w:rPr>
          <w:sz w:val="20"/>
        </w:rPr>
      </w:pPr>
    </w:p>
    <w:p w:rsidR="007F3C2A" w:rsidRPr="008E2234" w:rsidRDefault="007F3C2A" w:rsidP="007F3C2A">
      <w:pPr>
        <w:pStyle w:val="GvdeMetniGirintisi2"/>
        <w:tabs>
          <w:tab w:val="clear" w:pos="8222"/>
          <w:tab w:val="clear" w:pos="8505"/>
          <w:tab w:val="left" w:pos="7797"/>
          <w:tab w:val="left" w:pos="8080"/>
        </w:tabs>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rPr>
          <w:sz w:val="20"/>
        </w:rPr>
      </w:pPr>
    </w:p>
    <w:tbl>
      <w:tblPr>
        <w:tblW w:w="9280" w:type="dxa"/>
        <w:tblInd w:w="55" w:type="dxa"/>
        <w:tblCellMar>
          <w:left w:w="70" w:type="dxa"/>
          <w:right w:w="70" w:type="dxa"/>
        </w:tblCellMar>
        <w:tblLook w:val="04A0" w:firstRow="1" w:lastRow="0" w:firstColumn="1" w:lastColumn="0" w:noHBand="0" w:noVBand="1"/>
      </w:tblPr>
      <w:tblGrid>
        <w:gridCol w:w="420"/>
        <w:gridCol w:w="520"/>
        <w:gridCol w:w="500"/>
        <w:gridCol w:w="520"/>
        <w:gridCol w:w="460"/>
        <w:gridCol w:w="529"/>
        <w:gridCol w:w="466"/>
        <w:gridCol w:w="496"/>
        <w:gridCol w:w="466"/>
        <w:gridCol w:w="496"/>
        <w:gridCol w:w="529"/>
        <w:gridCol w:w="529"/>
        <w:gridCol w:w="529"/>
        <w:gridCol w:w="560"/>
        <w:gridCol w:w="500"/>
        <w:gridCol w:w="500"/>
        <w:gridCol w:w="440"/>
        <w:gridCol w:w="360"/>
        <w:gridCol w:w="460"/>
      </w:tblGrid>
      <w:tr w:rsidR="007F3C2A" w:rsidRPr="009A1C3A" w:rsidTr="00807124">
        <w:trPr>
          <w:trHeight w:val="40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040" w:type="dxa"/>
            <w:gridSpan w:val="8"/>
            <w:tcBorders>
              <w:top w:val="single" w:sz="4" w:space="0" w:color="auto"/>
              <w:left w:val="single" w:sz="4" w:space="0" w:color="auto"/>
              <w:bottom w:val="single" w:sz="4" w:space="0" w:color="auto"/>
              <w:right w:val="single" w:sz="4" w:space="0" w:color="000000"/>
            </w:tcBorders>
            <w:shd w:val="clear" w:color="000000" w:fill="CCFFFF"/>
            <w:noWrap/>
            <w:vAlign w:val="bottom"/>
            <w:hideMark/>
          </w:tcPr>
          <w:p w:rsidR="007F3C2A" w:rsidRPr="009A1C3A" w:rsidRDefault="007F3C2A" w:rsidP="00807124">
            <w:pPr>
              <w:jc w:val="center"/>
              <w:rPr>
                <w:rFonts w:ascii="Arial TUR" w:hAnsi="Arial TUR"/>
                <w:b/>
                <w:bCs/>
                <w:color w:val="000080"/>
                <w:sz w:val="32"/>
                <w:szCs w:val="32"/>
              </w:rPr>
            </w:pPr>
            <w:r w:rsidRPr="009A1C3A">
              <w:rPr>
                <w:rFonts w:ascii="Arial TUR" w:hAnsi="Arial TUR"/>
                <w:b/>
                <w:bCs/>
                <w:color w:val="000080"/>
                <w:sz w:val="32"/>
                <w:szCs w:val="32"/>
              </w:rPr>
              <w:t>BULMACA</w:t>
            </w: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25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8400" w:type="dxa"/>
            <w:gridSpan w:val="17"/>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Aşağıdaki bulmacada sözcükler verilmiştir.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9280" w:type="dxa"/>
            <w:gridSpan w:val="19"/>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 xml:space="preserve">Örnekteki </w:t>
            </w:r>
            <w:proofErr w:type="spellStart"/>
            <w:r w:rsidRPr="009A1C3A">
              <w:rPr>
                <w:rFonts w:ascii="Arial TUR" w:hAnsi="Arial TUR"/>
                <w:sz w:val="28"/>
                <w:szCs w:val="28"/>
              </w:rPr>
              <w:t>gibisözcükleri</w:t>
            </w:r>
            <w:proofErr w:type="spellEnd"/>
            <w:r w:rsidRPr="009A1C3A">
              <w:rPr>
                <w:rFonts w:ascii="Arial TUR" w:hAnsi="Arial TUR"/>
                <w:sz w:val="28"/>
                <w:szCs w:val="28"/>
              </w:rPr>
              <w:t xml:space="preserve"> </w:t>
            </w:r>
            <w:proofErr w:type="spellStart"/>
            <w:proofErr w:type="gramStart"/>
            <w:r w:rsidRPr="009A1C3A">
              <w:rPr>
                <w:rFonts w:ascii="Arial TUR" w:hAnsi="Arial TUR"/>
                <w:sz w:val="28"/>
                <w:szCs w:val="28"/>
              </w:rPr>
              <w:t>bulalım,boyayalım</w:t>
            </w:r>
            <w:proofErr w:type="spellEnd"/>
            <w:proofErr w:type="gramEnd"/>
            <w:r w:rsidRPr="009A1C3A">
              <w:rPr>
                <w:rFonts w:ascii="Arial TUR" w:hAnsi="Arial TUR"/>
                <w:sz w:val="28"/>
                <w:szCs w:val="28"/>
              </w:rPr>
              <w:t>.</w:t>
            </w:r>
          </w:p>
        </w:tc>
      </w:tr>
      <w:tr w:rsidR="007F3C2A" w:rsidRPr="009A1C3A" w:rsidTr="00807124">
        <w:trPr>
          <w:trHeight w:val="27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2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single" w:sz="8" w:space="0" w:color="auto"/>
              <w:left w:val="single" w:sz="8" w:space="0" w:color="auto"/>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46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U</w:t>
            </w:r>
          </w:p>
        </w:tc>
        <w:tc>
          <w:tcPr>
            <w:tcW w:w="49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6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U</w:t>
            </w:r>
          </w:p>
        </w:tc>
        <w:tc>
          <w:tcPr>
            <w:tcW w:w="496" w:type="dxa"/>
            <w:tcBorders>
              <w:top w:val="single" w:sz="8" w:space="0" w:color="auto"/>
              <w:left w:val="nil"/>
              <w:bottom w:val="single" w:sz="8" w:space="0" w:color="auto"/>
              <w:right w:val="single" w:sz="8" w:space="0" w:color="auto"/>
            </w:tcBorders>
            <w:shd w:val="clear" w:color="000000" w:fill="FFCC00"/>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529"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C</w:t>
            </w:r>
          </w:p>
        </w:tc>
        <w:tc>
          <w:tcPr>
            <w:tcW w:w="56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00" w:type="dxa"/>
            <w:tcBorders>
              <w:top w:val="single" w:sz="8" w:space="0" w:color="auto"/>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6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F</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H</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9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J</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Ü</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Ü</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T</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6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S</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L</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V</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S</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P</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Y</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Z</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O</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G</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N</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D</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Ö</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V</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B</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M</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4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single" w:sz="8" w:space="0" w:color="auto"/>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Ç</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K</w:t>
            </w:r>
          </w:p>
        </w:tc>
        <w:tc>
          <w:tcPr>
            <w:tcW w:w="46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496"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A</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C</w:t>
            </w:r>
          </w:p>
        </w:tc>
        <w:tc>
          <w:tcPr>
            <w:tcW w:w="529"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İ</w:t>
            </w:r>
          </w:p>
        </w:tc>
        <w:tc>
          <w:tcPr>
            <w:tcW w:w="56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Ğ</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E</w:t>
            </w:r>
          </w:p>
        </w:tc>
        <w:tc>
          <w:tcPr>
            <w:tcW w:w="500" w:type="dxa"/>
            <w:tcBorders>
              <w:top w:val="nil"/>
              <w:left w:val="nil"/>
              <w:bottom w:val="single" w:sz="8" w:space="0" w:color="auto"/>
              <w:right w:val="single" w:sz="8" w:space="0" w:color="auto"/>
            </w:tcBorders>
            <w:shd w:val="clear" w:color="auto" w:fill="auto"/>
            <w:noWrap/>
            <w:vAlign w:val="bottom"/>
            <w:hideMark/>
          </w:tcPr>
          <w:p w:rsidR="007F3C2A" w:rsidRPr="009A1C3A" w:rsidRDefault="007F3C2A" w:rsidP="00807124">
            <w:pPr>
              <w:rPr>
                <w:rFonts w:ascii="Arial TUR" w:hAnsi="Arial TUR"/>
                <w:b/>
                <w:bCs/>
                <w:sz w:val="28"/>
                <w:szCs w:val="28"/>
              </w:rPr>
            </w:pPr>
            <w:r w:rsidRPr="009A1C3A">
              <w:rPr>
                <w:rFonts w:ascii="Arial TUR" w:hAnsi="Arial TUR"/>
                <w:b/>
                <w:bCs/>
                <w:sz w:val="28"/>
                <w:szCs w:val="28"/>
              </w:rPr>
              <w:t>R</w:t>
            </w: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27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555"/>
        </w:trPr>
        <w:tc>
          <w:tcPr>
            <w:tcW w:w="9280" w:type="dxa"/>
            <w:gridSpan w:val="19"/>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F3C2A" w:rsidRPr="009A1C3A" w:rsidRDefault="007F3C2A" w:rsidP="00807124">
            <w:pPr>
              <w:jc w:val="center"/>
              <w:rPr>
                <w:rFonts w:ascii="Maiandra GD" w:hAnsi="Maiandra GD"/>
                <w:b/>
                <w:bCs/>
                <w:sz w:val="28"/>
                <w:szCs w:val="28"/>
              </w:rPr>
            </w:pPr>
            <w:r w:rsidRPr="009A1C3A">
              <w:rPr>
                <w:rFonts w:ascii="Maiandra GD" w:hAnsi="Maiandra GD"/>
                <w:b/>
                <w:bCs/>
                <w:sz w:val="28"/>
                <w:szCs w:val="28"/>
              </w:rPr>
              <w:t>Aşağıdaki açıklamaları ilgili oldukları meslek çalışanıyla eşleştirelim.</w:t>
            </w:r>
          </w:p>
        </w:tc>
      </w:tr>
      <w:tr w:rsidR="007F3C2A" w:rsidRPr="009A1C3A" w:rsidTr="00807124">
        <w:trPr>
          <w:trHeight w:val="25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00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1.Hemşie</w:t>
            </w: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Mektuplarımızı getirir.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9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2.Temizlik işçisi</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Doktorlara yardımcı olur.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5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3.Postacı</w:t>
            </w: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Güvenliğimizi sağlar.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35"/>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00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4.Polis</w:t>
            </w: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Adaleti sağlar.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8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252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r w:rsidRPr="009A1C3A">
              <w:rPr>
                <w:rFonts w:ascii="Arial TUR" w:hAnsi="Arial TUR"/>
                <w:sz w:val="28"/>
                <w:szCs w:val="28"/>
              </w:rPr>
              <w:t>5.</w:t>
            </w:r>
            <w:proofErr w:type="gramStart"/>
            <w:r w:rsidRPr="009A1C3A">
              <w:rPr>
                <w:rFonts w:ascii="Arial TUR" w:hAnsi="Arial TUR"/>
                <w:sz w:val="28"/>
                <w:szCs w:val="28"/>
              </w:rPr>
              <w:t>Hakim</w:t>
            </w:r>
            <w:proofErr w:type="gramEnd"/>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r w:rsidRPr="009A1C3A">
              <w:rPr>
                <w:rFonts w:ascii="Arial TUR" w:hAnsi="Arial TUR"/>
                <w:sz w:val="28"/>
                <w:szCs w:val="28"/>
              </w:rPr>
              <w:t> </w:t>
            </w: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43"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F3C2A" w:rsidRPr="009A1C3A" w:rsidRDefault="007F3C2A" w:rsidP="00807124">
            <w:pPr>
              <w:jc w:val="center"/>
              <w:rPr>
                <w:rFonts w:ascii="Arial TUR" w:hAnsi="Arial TUR"/>
                <w:sz w:val="28"/>
                <w:szCs w:val="28"/>
              </w:rPr>
            </w:pPr>
            <w:proofErr w:type="spellStart"/>
            <w:proofErr w:type="gramStart"/>
            <w:r w:rsidRPr="009A1C3A">
              <w:rPr>
                <w:rFonts w:ascii="Arial TUR" w:hAnsi="Arial TUR"/>
                <w:sz w:val="28"/>
                <w:szCs w:val="28"/>
              </w:rPr>
              <w:t>Caddeleri,sokakları</w:t>
            </w:r>
            <w:proofErr w:type="spellEnd"/>
            <w:proofErr w:type="gramEnd"/>
            <w:r w:rsidRPr="009A1C3A">
              <w:rPr>
                <w:rFonts w:ascii="Arial TUR" w:hAnsi="Arial TUR"/>
                <w:sz w:val="28"/>
                <w:szCs w:val="28"/>
              </w:rPr>
              <w:t xml:space="preserve"> süpürür.</w:t>
            </w: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18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96"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r w:rsidR="007F3C2A" w:rsidRPr="009A1C3A" w:rsidTr="00807124">
        <w:trPr>
          <w:trHeight w:val="360"/>
        </w:trPr>
        <w:tc>
          <w:tcPr>
            <w:tcW w:w="4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2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511" w:type="dxa"/>
            <w:gridSpan w:val="7"/>
            <w:tcBorders>
              <w:top w:val="nil"/>
              <w:left w:val="nil"/>
              <w:bottom w:val="nil"/>
              <w:right w:val="nil"/>
            </w:tcBorders>
            <w:shd w:val="clear" w:color="auto" w:fill="auto"/>
            <w:noWrap/>
            <w:vAlign w:val="bottom"/>
            <w:hideMark/>
          </w:tcPr>
          <w:p w:rsidR="007F3C2A" w:rsidRPr="009A1C3A" w:rsidRDefault="007F3C2A" w:rsidP="00807124">
            <w:pPr>
              <w:jc w:val="center"/>
              <w:rPr>
                <w:rFonts w:ascii="Arial TUR" w:hAnsi="Arial TUR"/>
                <w:sz w:val="28"/>
                <w:szCs w:val="28"/>
              </w:rPr>
            </w:pPr>
          </w:p>
        </w:tc>
        <w:tc>
          <w:tcPr>
            <w:tcW w:w="529"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50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4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3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sz w:val="28"/>
                <w:szCs w:val="28"/>
              </w:rPr>
            </w:pPr>
          </w:p>
        </w:tc>
        <w:tc>
          <w:tcPr>
            <w:tcW w:w="460" w:type="dxa"/>
            <w:tcBorders>
              <w:top w:val="nil"/>
              <w:left w:val="nil"/>
              <w:bottom w:val="nil"/>
              <w:right w:val="nil"/>
            </w:tcBorders>
            <w:shd w:val="clear" w:color="auto" w:fill="auto"/>
            <w:noWrap/>
            <w:vAlign w:val="bottom"/>
            <w:hideMark/>
          </w:tcPr>
          <w:p w:rsidR="007F3C2A" w:rsidRPr="009A1C3A" w:rsidRDefault="007F3C2A" w:rsidP="00807124">
            <w:pPr>
              <w:rPr>
                <w:rFonts w:ascii="Arial TUR" w:hAnsi="Arial TUR"/>
              </w:rPr>
            </w:pPr>
          </w:p>
        </w:tc>
      </w:tr>
    </w:tbl>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7F3C2A" w:rsidRDefault="007F3C2A"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2D2456" w:rsidRDefault="002D2456" w:rsidP="007F3C2A">
      <w:pPr>
        <w:pStyle w:val="KonuBal"/>
        <w:jc w:val="left"/>
        <w:rPr>
          <w:sz w:val="20"/>
        </w:rPr>
      </w:pPr>
    </w:p>
    <w:p w:rsidR="007F3C2A" w:rsidRDefault="007F3C2A" w:rsidP="007F3C2A">
      <w:pPr>
        <w:pStyle w:val="KonuBal"/>
        <w:jc w:val="left"/>
        <w:rPr>
          <w:sz w:val="20"/>
        </w:rPr>
      </w:pPr>
    </w:p>
    <w:p w:rsidR="007F3C2A" w:rsidRDefault="007F3C2A" w:rsidP="00083743">
      <w:pPr>
        <w:pStyle w:val="KonuBal"/>
        <w:jc w:val="left"/>
        <w:rPr>
          <w:sz w:val="20"/>
        </w:rPr>
      </w:pPr>
    </w:p>
    <w:p w:rsidR="00083743" w:rsidRDefault="00083743" w:rsidP="00083743">
      <w:pPr>
        <w:pStyle w:val="KonuBal"/>
        <w:jc w:val="left"/>
        <w:rPr>
          <w:sz w:val="20"/>
        </w:rPr>
      </w:pPr>
    </w:p>
    <w:p w:rsidR="00FF69C8" w:rsidRPr="003D5818" w:rsidRDefault="00FF69C8" w:rsidP="00FF69C8">
      <w:pPr>
        <w:pStyle w:val="KonuBal"/>
        <w:rPr>
          <w:sz w:val="20"/>
        </w:rPr>
      </w:pPr>
      <w:r w:rsidRPr="003D5818">
        <w:rPr>
          <w:sz w:val="20"/>
        </w:rPr>
        <w:t xml:space="preserve">SERBEST EKİNLİKLERİ DERSİ GÜNLÜK PLÂNI </w:t>
      </w:r>
      <w:r>
        <w:rPr>
          <w:sz w:val="20"/>
        </w:rPr>
        <w:t>19</w:t>
      </w:r>
      <w:r w:rsidRPr="003D5818">
        <w:rPr>
          <w:sz w:val="20"/>
        </w:rPr>
        <w:t>. HAFTA</w:t>
      </w:r>
    </w:p>
    <w:p w:rsidR="00FF69C8" w:rsidRPr="004004CA" w:rsidRDefault="00FF69C8" w:rsidP="00FF69C8">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FF69C8" w:rsidRPr="004004CA" w:rsidTr="00A34D43">
        <w:trPr>
          <w:cantSplit/>
          <w:jc w:val="center"/>
        </w:trPr>
        <w:tc>
          <w:tcPr>
            <w:tcW w:w="10117" w:type="dxa"/>
            <w:gridSpan w:val="2"/>
          </w:tcPr>
          <w:p w:rsidR="00FF69C8" w:rsidRPr="004004CA" w:rsidRDefault="00FF69C8" w:rsidP="00A34D43">
            <w:pPr>
              <w:spacing w:line="220" w:lineRule="exact"/>
            </w:pPr>
            <w:r w:rsidRPr="004004CA">
              <w:rPr>
                <w:b/>
                <w:bCs/>
              </w:rPr>
              <w:t>Süre:</w:t>
            </w:r>
            <w:r w:rsidRPr="004004CA">
              <w:t xml:space="preserve">  40</w:t>
            </w:r>
            <w:r>
              <w:t>+40</w:t>
            </w:r>
            <w:r w:rsidRPr="004004CA">
              <w:t xml:space="preserve"> dakika</w:t>
            </w:r>
          </w:p>
        </w:tc>
      </w:tr>
      <w:tr w:rsidR="00FF69C8" w:rsidRPr="004004CA" w:rsidTr="00A34D43">
        <w:trPr>
          <w:cantSplit/>
          <w:trHeight w:val="325"/>
          <w:jc w:val="center"/>
        </w:trPr>
        <w:tc>
          <w:tcPr>
            <w:tcW w:w="2817" w:type="dxa"/>
            <w:vAlign w:val="center"/>
          </w:tcPr>
          <w:p w:rsidR="00FF69C8" w:rsidRPr="004004CA" w:rsidRDefault="00FF69C8" w:rsidP="00A34D43">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FF69C8" w:rsidRPr="004004CA" w:rsidRDefault="00FF69C8" w:rsidP="00A34D4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FF69C8" w:rsidRPr="004004CA" w:rsidTr="00A34D43">
        <w:trPr>
          <w:cantSplit/>
          <w:trHeight w:val="225"/>
          <w:jc w:val="center"/>
        </w:trPr>
        <w:tc>
          <w:tcPr>
            <w:tcW w:w="2817" w:type="dxa"/>
            <w:vAlign w:val="center"/>
          </w:tcPr>
          <w:p w:rsidR="00FF69C8" w:rsidRPr="004004CA" w:rsidRDefault="00FF69C8" w:rsidP="00A34D43">
            <w:pPr>
              <w:spacing w:line="180" w:lineRule="exact"/>
              <w:rPr>
                <w:b/>
                <w:color w:val="000000"/>
              </w:rPr>
            </w:pPr>
            <w:r w:rsidRPr="004004CA">
              <w:rPr>
                <w:b/>
                <w:color w:val="000000"/>
              </w:rPr>
              <w:t xml:space="preserve">SINIF </w:t>
            </w:r>
          </w:p>
        </w:tc>
        <w:tc>
          <w:tcPr>
            <w:tcW w:w="7300" w:type="dxa"/>
          </w:tcPr>
          <w:p w:rsidR="00FF69C8" w:rsidRPr="004004CA" w:rsidRDefault="00FF69C8" w:rsidP="00A34D43">
            <w:pPr>
              <w:tabs>
                <w:tab w:val="left" w:pos="284"/>
              </w:tabs>
              <w:spacing w:line="240" w:lineRule="exact"/>
              <w:rPr>
                <w:b/>
              </w:rPr>
            </w:pPr>
            <w:r>
              <w:rPr>
                <w:b/>
              </w:rPr>
              <w:t>3</w:t>
            </w:r>
          </w:p>
        </w:tc>
      </w:tr>
      <w:tr w:rsidR="00FF69C8" w:rsidRPr="004004CA" w:rsidTr="00A34D43">
        <w:trPr>
          <w:cantSplit/>
          <w:jc w:val="center"/>
        </w:trPr>
        <w:tc>
          <w:tcPr>
            <w:tcW w:w="2817" w:type="dxa"/>
            <w:vAlign w:val="center"/>
          </w:tcPr>
          <w:p w:rsidR="00FF69C8" w:rsidRPr="004004CA" w:rsidRDefault="00FF69C8" w:rsidP="00A34D43">
            <w:pPr>
              <w:spacing w:line="180" w:lineRule="exact"/>
              <w:rPr>
                <w:b/>
                <w:color w:val="000000"/>
              </w:rPr>
            </w:pPr>
            <w:r>
              <w:rPr>
                <w:b/>
              </w:rPr>
              <w:t>DERS</w:t>
            </w:r>
            <w:r w:rsidRPr="004004CA">
              <w:rPr>
                <w:b/>
              </w:rPr>
              <w:t xml:space="preserve">         </w:t>
            </w:r>
          </w:p>
        </w:tc>
        <w:tc>
          <w:tcPr>
            <w:tcW w:w="7300" w:type="dxa"/>
          </w:tcPr>
          <w:p w:rsidR="00FF69C8" w:rsidRPr="00E00B14" w:rsidRDefault="00FF69C8" w:rsidP="00A34D43">
            <w:pPr>
              <w:tabs>
                <w:tab w:val="left" w:pos="335"/>
                <w:tab w:val="left" w:pos="868"/>
                <w:tab w:val="left" w:pos="1077"/>
              </w:tabs>
              <w:rPr>
                <w:b/>
              </w:rPr>
            </w:pPr>
            <w:r w:rsidRPr="00AB3833">
              <w:rPr>
                <w:b/>
              </w:rPr>
              <w:t>Eğitici Oyunlar Oynama</w:t>
            </w:r>
          </w:p>
        </w:tc>
      </w:tr>
      <w:tr w:rsidR="00FF69C8" w:rsidRPr="004004CA" w:rsidTr="00A34D43">
        <w:trPr>
          <w:cantSplit/>
          <w:jc w:val="center"/>
        </w:trPr>
        <w:tc>
          <w:tcPr>
            <w:tcW w:w="2817" w:type="dxa"/>
            <w:vAlign w:val="center"/>
          </w:tcPr>
          <w:p w:rsidR="00FF69C8" w:rsidRPr="004004CA" w:rsidRDefault="00FF69C8" w:rsidP="00A34D43">
            <w:pPr>
              <w:spacing w:line="180" w:lineRule="exact"/>
              <w:rPr>
                <w:b/>
                <w:color w:val="000000"/>
              </w:rPr>
            </w:pPr>
            <w:r>
              <w:rPr>
                <w:b/>
              </w:rPr>
              <w:t>KAZANIM</w:t>
            </w:r>
            <w:r w:rsidRPr="004004CA">
              <w:rPr>
                <w:b/>
              </w:rPr>
              <w:t xml:space="preserve">         </w:t>
            </w:r>
          </w:p>
        </w:tc>
        <w:tc>
          <w:tcPr>
            <w:tcW w:w="7300" w:type="dxa"/>
          </w:tcPr>
          <w:p w:rsidR="00FF69C8" w:rsidRPr="00FB2BB8" w:rsidRDefault="00FF69C8" w:rsidP="00A34D43">
            <w:pPr>
              <w:spacing w:line="240" w:lineRule="exact"/>
            </w:pPr>
            <w:r w:rsidRPr="00AB3833">
              <w:t>Boş zamanlarını eğitici oyunlar oynayarak değerlendirebilme</w:t>
            </w:r>
          </w:p>
        </w:tc>
      </w:tr>
    </w:tbl>
    <w:p w:rsidR="00FF69C8" w:rsidRDefault="00FF69C8" w:rsidP="00FF69C8">
      <w:pPr>
        <w:ind w:firstLine="180"/>
        <w:rPr>
          <w:b/>
        </w:rPr>
      </w:pPr>
    </w:p>
    <w:p w:rsidR="00FF69C8" w:rsidRPr="004004CA" w:rsidRDefault="00FF69C8" w:rsidP="00FF69C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FF69C8" w:rsidRPr="004004CA" w:rsidTr="00A34D43">
        <w:trPr>
          <w:jc w:val="center"/>
        </w:trPr>
        <w:tc>
          <w:tcPr>
            <w:tcW w:w="2821" w:type="dxa"/>
            <w:vAlign w:val="center"/>
          </w:tcPr>
          <w:p w:rsidR="00FF69C8" w:rsidRPr="004004CA" w:rsidRDefault="00FF69C8" w:rsidP="00A34D43">
            <w:pPr>
              <w:pStyle w:val="Balk2"/>
              <w:spacing w:line="240" w:lineRule="auto"/>
              <w:jc w:val="left"/>
            </w:pPr>
            <w:r w:rsidRPr="004004CA">
              <w:t>ÖĞRENME-ÖĞRETME YÖNTEM VE TEKNİKLERİ</w:t>
            </w:r>
          </w:p>
        </w:tc>
        <w:tc>
          <w:tcPr>
            <w:tcW w:w="7304" w:type="dxa"/>
            <w:vAlign w:val="center"/>
          </w:tcPr>
          <w:p w:rsidR="00FF69C8" w:rsidRPr="004B6488" w:rsidRDefault="00FF69C8" w:rsidP="00A34D43">
            <w:r w:rsidRPr="00AB3833">
              <w:t>Anlatım, bireysel birlikte çalışmalar, birlikte çalışmalar, soru-cevap, inceleme, uygulama</w:t>
            </w:r>
          </w:p>
        </w:tc>
      </w:tr>
      <w:tr w:rsidR="00FF69C8" w:rsidRPr="004004CA" w:rsidTr="00A34D43">
        <w:trPr>
          <w:jc w:val="center"/>
        </w:trPr>
        <w:tc>
          <w:tcPr>
            <w:tcW w:w="2821" w:type="dxa"/>
            <w:vAlign w:val="center"/>
          </w:tcPr>
          <w:p w:rsidR="00FF69C8" w:rsidRPr="004004CA" w:rsidRDefault="00FF69C8" w:rsidP="00A34D43">
            <w:pPr>
              <w:pStyle w:val="Balk2"/>
              <w:spacing w:line="240" w:lineRule="auto"/>
              <w:jc w:val="left"/>
            </w:pPr>
            <w:r w:rsidRPr="004004CA">
              <w:t>KULLANILAN EĞİTİM TEKNOLOJİLERİ ARAÇ VE GEREÇLER</w:t>
            </w:r>
          </w:p>
        </w:tc>
        <w:tc>
          <w:tcPr>
            <w:tcW w:w="7304" w:type="dxa"/>
            <w:vAlign w:val="center"/>
          </w:tcPr>
          <w:p w:rsidR="00FF69C8" w:rsidRPr="004004CA" w:rsidRDefault="00FF69C8" w:rsidP="00F93082">
            <w:pPr>
              <w:rPr>
                <w:color w:val="000000"/>
              </w:rPr>
            </w:pPr>
            <w:r w:rsidRPr="00AB3833">
              <w:t>“</w:t>
            </w:r>
            <w:r w:rsidR="00F93082">
              <w:t>Ali Kutuda</w:t>
            </w:r>
            <w:r w:rsidRPr="00AB3833">
              <w:t>” oyunu</w:t>
            </w:r>
            <w:r w:rsidRPr="004004CA">
              <w:rPr>
                <w:color w:val="000000"/>
              </w:rPr>
              <w:t xml:space="preserve"> </w:t>
            </w:r>
          </w:p>
        </w:tc>
      </w:tr>
      <w:tr w:rsidR="00FF69C8" w:rsidRPr="004004CA" w:rsidTr="00A34D43">
        <w:trPr>
          <w:jc w:val="center"/>
        </w:trPr>
        <w:tc>
          <w:tcPr>
            <w:tcW w:w="2821" w:type="dxa"/>
            <w:vAlign w:val="center"/>
          </w:tcPr>
          <w:p w:rsidR="00FF69C8" w:rsidRPr="00FF69C8" w:rsidRDefault="00FF69C8" w:rsidP="00A34D43">
            <w:pPr>
              <w:rPr>
                <w:b/>
              </w:rPr>
            </w:pPr>
            <w:r w:rsidRPr="00FF69C8">
              <w:rPr>
                <w:b/>
              </w:rPr>
              <w:t xml:space="preserve">DERS ALANI                   </w:t>
            </w:r>
          </w:p>
        </w:tc>
        <w:tc>
          <w:tcPr>
            <w:tcW w:w="7304" w:type="dxa"/>
            <w:vAlign w:val="center"/>
          </w:tcPr>
          <w:p w:rsidR="00FF69C8" w:rsidRPr="00FF69C8" w:rsidRDefault="00FF69C8" w:rsidP="00A34D43">
            <w:pPr>
              <w:tabs>
                <w:tab w:val="left" w:pos="284"/>
                <w:tab w:val="left" w:pos="2268"/>
                <w:tab w:val="left" w:pos="2520"/>
              </w:tabs>
              <w:spacing w:line="240" w:lineRule="exact"/>
            </w:pPr>
            <w:r w:rsidRPr="00FF69C8">
              <w:t>Okul, sınıf</w:t>
            </w:r>
          </w:p>
        </w:tc>
      </w:tr>
      <w:tr w:rsidR="00FF69C8" w:rsidRPr="004004CA" w:rsidTr="00A34D43">
        <w:trPr>
          <w:cantSplit/>
          <w:jc w:val="center"/>
        </w:trPr>
        <w:tc>
          <w:tcPr>
            <w:tcW w:w="10125" w:type="dxa"/>
            <w:gridSpan w:val="2"/>
            <w:vAlign w:val="center"/>
          </w:tcPr>
          <w:p w:rsidR="00FF69C8" w:rsidRPr="00FF69C8" w:rsidRDefault="00FF69C8" w:rsidP="00A34D43">
            <w:pPr>
              <w:jc w:val="center"/>
              <w:rPr>
                <w:b/>
              </w:rPr>
            </w:pPr>
          </w:p>
          <w:p w:rsidR="00FF69C8" w:rsidRPr="00FF69C8" w:rsidRDefault="00FF69C8" w:rsidP="00A34D43">
            <w:pPr>
              <w:jc w:val="center"/>
            </w:pPr>
            <w:r w:rsidRPr="00FF69C8">
              <w:rPr>
                <w:b/>
              </w:rPr>
              <w:t>ÖĞRENME-ÖĞRETME SÜRECİ</w:t>
            </w:r>
          </w:p>
        </w:tc>
      </w:tr>
      <w:tr w:rsidR="00FF69C8" w:rsidRPr="004004CA" w:rsidTr="00A34D43">
        <w:trPr>
          <w:cantSplit/>
          <w:trHeight w:val="286"/>
          <w:jc w:val="center"/>
        </w:trPr>
        <w:tc>
          <w:tcPr>
            <w:tcW w:w="2821" w:type="dxa"/>
            <w:vAlign w:val="center"/>
          </w:tcPr>
          <w:p w:rsidR="00FF69C8" w:rsidRPr="00FF69C8" w:rsidRDefault="00FF69C8" w:rsidP="00A34D43">
            <w:pPr>
              <w:pStyle w:val="Balk3"/>
              <w:rPr>
                <w:sz w:val="20"/>
              </w:rPr>
            </w:pPr>
            <w:r w:rsidRPr="00FF69C8">
              <w:rPr>
                <w:bCs/>
                <w:sz w:val="20"/>
              </w:rPr>
              <w:t>ETKİNLİK ÖRNEĞİ</w:t>
            </w:r>
          </w:p>
        </w:tc>
        <w:tc>
          <w:tcPr>
            <w:tcW w:w="7304" w:type="dxa"/>
            <w:shd w:val="clear" w:color="auto" w:fill="auto"/>
            <w:vAlign w:val="center"/>
          </w:tcPr>
          <w:p w:rsidR="00FF69C8" w:rsidRPr="00FF69C8" w:rsidRDefault="00FF69C8" w:rsidP="00FF69C8">
            <w:pPr>
              <w:pStyle w:val="Balk1"/>
              <w:jc w:val="left"/>
              <w:rPr>
                <w:b w:val="0"/>
                <w:sz w:val="20"/>
              </w:rPr>
            </w:pPr>
            <w:r w:rsidRPr="00FF69C8">
              <w:rPr>
                <w:sz w:val="20"/>
              </w:rPr>
              <w:t>Sınıf İçi Oyunları” A L İ K U T U D A”</w:t>
            </w:r>
          </w:p>
        </w:tc>
      </w:tr>
      <w:tr w:rsidR="00FF69C8" w:rsidRPr="004004CA" w:rsidTr="00A34D43">
        <w:trPr>
          <w:cantSplit/>
          <w:trHeight w:val="1655"/>
          <w:jc w:val="center"/>
        </w:trPr>
        <w:tc>
          <w:tcPr>
            <w:tcW w:w="10125" w:type="dxa"/>
            <w:gridSpan w:val="2"/>
            <w:vAlign w:val="center"/>
          </w:tcPr>
          <w:p w:rsidR="00FF69C8" w:rsidRPr="00FF69C8" w:rsidRDefault="00FF69C8" w:rsidP="00A34D43">
            <w:proofErr w:type="gramStart"/>
            <w:r w:rsidRPr="00FF69C8">
              <w:t>Şimdi  sınıf</w:t>
            </w:r>
            <w:proofErr w:type="gramEnd"/>
            <w:r w:rsidRPr="00FF69C8">
              <w:t xml:space="preserve"> içinde bir oyun oynayalım mı?</w:t>
            </w:r>
          </w:p>
          <w:p w:rsidR="00FF69C8" w:rsidRPr="00FF69C8" w:rsidRDefault="00FF69C8" w:rsidP="00A34D43">
            <w:r w:rsidRPr="00FF69C8">
              <w:t xml:space="preserve">İçinizden birinizi ebe seçelim. </w:t>
            </w:r>
          </w:p>
          <w:p w:rsidR="00FF69C8" w:rsidRPr="00FF69C8" w:rsidRDefault="00FF69C8" w:rsidP="00A34D43">
            <w:r w:rsidRPr="00FF69C8">
              <w:t>Kim olsun?</w:t>
            </w:r>
          </w:p>
          <w:p w:rsidR="00FF69C8" w:rsidRPr="00FF69C8" w:rsidRDefault="00FF69C8" w:rsidP="00A34D43">
            <w:r w:rsidRPr="00FF69C8">
              <w:t>Oyun oynarken oyunun kurallarına dikkat edelim.</w:t>
            </w:r>
          </w:p>
          <w:p w:rsidR="00FF69C8" w:rsidRPr="00FF69C8" w:rsidRDefault="00FF69C8" w:rsidP="00A34D43">
            <w:r w:rsidRPr="00FF69C8">
              <w:t>Oyun sırasında oyun kurallarına uymanın önemi açıklanacak.</w:t>
            </w:r>
          </w:p>
          <w:p w:rsidR="00FF69C8" w:rsidRPr="00FF69C8" w:rsidRDefault="00FF69C8" w:rsidP="00A34D43">
            <w:pPr>
              <w:rPr>
                <w:bCs/>
                <w:color w:val="000000"/>
              </w:rPr>
            </w:pPr>
            <w:r w:rsidRPr="00FF69C8">
              <w:t>Grup oyunlarında kazanan grubun tebrik edilmesinin gerektiği anlatılacak.</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Bireysel Öğrenme Etkinlikleri</w:t>
            </w:r>
          </w:p>
          <w:p w:rsidR="00FF69C8" w:rsidRPr="004004CA" w:rsidRDefault="00FF69C8" w:rsidP="00A34D43">
            <w:pPr>
              <w:rPr>
                <w:b/>
              </w:rPr>
            </w:pPr>
            <w:r w:rsidRPr="004004CA">
              <w:rPr>
                <w:b/>
              </w:rPr>
              <w:t>(Ödev, deney, problem çözme vb.)</w:t>
            </w:r>
          </w:p>
        </w:tc>
        <w:tc>
          <w:tcPr>
            <w:tcW w:w="7304" w:type="dxa"/>
            <w:vAlign w:val="center"/>
          </w:tcPr>
          <w:p w:rsidR="00FF69C8" w:rsidRPr="004004CA" w:rsidRDefault="00FF69C8" w:rsidP="00A34D43">
            <w:pPr>
              <w:pStyle w:val="GvdeMetniGirintisi"/>
              <w:ind w:left="0" w:firstLine="0"/>
            </w:pPr>
            <w:r>
              <w:t xml:space="preserve">Sınıf içinde oynanan oyunlar bireye neler kazandırır. </w:t>
            </w:r>
          </w:p>
        </w:tc>
      </w:tr>
      <w:tr w:rsidR="00FF69C8" w:rsidRPr="004004CA" w:rsidTr="00A34D43">
        <w:trPr>
          <w:jc w:val="center"/>
        </w:trPr>
        <w:tc>
          <w:tcPr>
            <w:tcW w:w="2821" w:type="dxa"/>
            <w:vAlign w:val="center"/>
          </w:tcPr>
          <w:p w:rsidR="00FF69C8" w:rsidRPr="004004CA" w:rsidRDefault="00FF69C8" w:rsidP="00A34D43">
            <w:pPr>
              <w:rPr>
                <w:b/>
              </w:rPr>
            </w:pPr>
            <w:r w:rsidRPr="004004CA">
              <w:rPr>
                <w:b/>
              </w:rPr>
              <w:t>Grupla Öğrenme Etkinlikleri</w:t>
            </w:r>
          </w:p>
          <w:p w:rsidR="00FF69C8" w:rsidRPr="004004CA" w:rsidRDefault="00FF69C8" w:rsidP="00A34D43">
            <w:pPr>
              <w:rPr>
                <w:b/>
              </w:rPr>
            </w:pPr>
            <w:r w:rsidRPr="004004CA">
              <w:rPr>
                <w:b/>
              </w:rPr>
              <w:t>(Proje, gezi, gözlem vb.)</w:t>
            </w:r>
          </w:p>
        </w:tc>
        <w:tc>
          <w:tcPr>
            <w:tcW w:w="7304" w:type="dxa"/>
            <w:vAlign w:val="center"/>
          </w:tcPr>
          <w:p w:rsidR="00FF69C8" w:rsidRPr="004004CA" w:rsidRDefault="00FF69C8" w:rsidP="00A34D43">
            <w:r>
              <w:t xml:space="preserve">Grup olarak ta oyunlar </w:t>
            </w:r>
            <w:proofErr w:type="spellStart"/>
            <w:r>
              <w:t>oynatılabilinir</w:t>
            </w:r>
            <w:proofErr w:type="spellEnd"/>
          </w:p>
        </w:tc>
      </w:tr>
      <w:tr w:rsidR="00FF69C8" w:rsidRPr="004004CA" w:rsidTr="00A34D43">
        <w:trPr>
          <w:jc w:val="center"/>
        </w:trPr>
        <w:tc>
          <w:tcPr>
            <w:tcW w:w="2821" w:type="dxa"/>
            <w:vAlign w:val="center"/>
          </w:tcPr>
          <w:p w:rsidR="00FF69C8" w:rsidRPr="004004CA" w:rsidRDefault="00FF69C8" w:rsidP="00A34D43">
            <w:pPr>
              <w:rPr>
                <w:b/>
              </w:rPr>
            </w:pPr>
            <w:r w:rsidRPr="004004CA">
              <w:rPr>
                <w:b/>
              </w:rPr>
              <w:t>Özet</w:t>
            </w:r>
          </w:p>
        </w:tc>
        <w:tc>
          <w:tcPr>
            <w:tcW w:w="7304" w:type="dxa"/>
            <w:vAlign w:val="center"/>
          </w:tcPr>
          <w:p w:rsidR="00FF69C8" w:rsidRPr="004004CA" w:rsidRDefault="00FF69C8" w:rsidP="00A34D43">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FF69C8" w:rsidRPr="004004CA" w:rsidRDefault="00FF69C8" w:rsidP="00FF69C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FF69C8" w:rsidRPr="004004CA" w:rsidTr="00A34D43">
        <w:trPr>
          <w:jc w:val="center"/>
        </w:trPr>
        <w:tc>
          <w:tcPr>
            <w:tcW w:w="5253" w:type="dxa"/>
          </w:tcPr>
          <w:p w:rsidR="00FF69C8" w:rsidRPr="004004CA" w:rsidRDefault="00FF69C8" w:rsidP="00A34D43">
            <w:pPr>
              <w:pStyle w:val="Balk1"/>
              <w:rPr>
                <w:sz w:val="20"/>
              </w:rPr>
            </w:pPr>
            <w:r w:rsidRPr="004004CA">
              <w:rPr>
                <w:sz w:val="20"/>
              </w:rPr>
              <w:t>Ölçme-Değerlendirme:</w:t>
            </w:r>
          </w:p>
          <w:p w:rsidR="00FF69C8" w:rsidRPr="004004CA" w:rsidRDefault="00FF69C8" w:rsidP="00A34D43">
            <w:pPr>
              <w:rPr>
                <w:b/>
              </w:rPr>
            </w:pPr>
            <w:r>
              <w:rPr>
                <w:b/>
              </w:rPr>
              <w:t xml:space="preserve"> </w:t>
            </w:r>
            <w:r w:rsidRPr="004004CA">
              <w:rPr>
                <w:b/>
              </w:rPr>
              <w:t>Grupla öğrenme etkinliklerine yönelik Ölçme-Değerlendirme</w:t>
            </w:r>
          </w:p>
          <w:p w:rsidR="00FF69C8" w:rsidRPr="004004CA" w:rsidRDefault="00FF69C8" w:rsidP="00A34D43"/>
        </w:tc>
        <w:tc>
          <w:tcPr>
            <w:tcW w:w="4915" w:type="dxa"/>
            <w:vAlign w:val="center"/>
          </w:tcPr>
          <w:p w:rsidR="00FF69C8" w:rsidRPr="00AB3833" w:rsidRDefault="00FF69C8" w:rsidP="00A34D43">
            <w:pPr>
              <w:tabs>
                <w:tab w:val="left" w:pos="224"/>
                <w:tab w:val="left" w:pos="366"/>
              </w:tabs>
            </w:pPr>
            <w:r w:rsidRPr="00AB3833">
              <w:rPr>
                <w:b/>
              </w:rPr>
              <w:t>1</w:t>
            </w:r>
            <w:r w:rsidRPr="00AB3833">
              <w:t>. Oyun kurallarına uyuyor mu?</w:t>
            </w:r>
          </w:p>
          <w:p w:rsidR="00FF69C8" w:rsidRPr="004004CA" w:rsidRDefault="00FF69C8" w:rsidP="00A34D43">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FF69C8" w:rsidRPr="004004CA" w:rsidTr="00A34D43">
        <w:trPr>
          <w:jc w:val="center"/>
        </w:trPr>
        <w:tc>
          <w:tcPr>
            <w:tcW w:w="5253" w:type="dxa"/>
          </w:tcPr>
          <w:p w:rsidR="00FF69C8" w:rsidRDefault="00FF69C8" w:rsidP="00A34D43">
            <w:pPr>
              <w:pStyle w:val="Balk2"/>
              <w:spacing w:line="240" w:lineRule="auto"/>
            </w:pPr>
            <w:r w:rsidRPr="004004CA">
              <w:t>Dersin Diğer Derslerle İlişkisi/Açıklamalar</w:t>
            </w:r>
          </w:p>
          <w:p w:rsidR="00FF69C8" w:rsidRPr="009315DD" w:rsidRDefault="00FF69C8" w:rsidP="00A34D43">
            <w:r>
              <w:t>Drama</w:t>
            </w:r>
          </w:p>
        </w:tc>
        <w:tc>
          <w:tcPr>
            <w:tcW w:w="4915" w:type="dxa"/>
          </w:tcPr>
          <w:p w:rsidR="00FF69C8" w:rsidRPr="00BF156B" w:rsidRDefault="00FF69C8" w:rsidP="00A34D43">
            <w:pPr>
              <w:jc w:val="both"/>
            </w:pPr>
            <w:r w:rsidRPr="004004CA">
              <w:rPr>
                <w:bCs/>
              </w:rPr>
              <w:t xml:space="preserve"> </w:t>
            </w:r>
          </w:p>
        </w:tc>
      </w:tr>
    </w:tbl>
    <w:p w:rsidR="00FF69C8" w:rsidRPr="004004CA" w:rsidRDefault="00FF69C8" w:rsidP="00FF69C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FF69C8" w:rsidRPr="004004CA" w:rsidTr="00A34D43">
        <w:trPr>
          <w:jc w:val="center"/>
        </w:trPr>
        <w:tc>
          <w:tcPr>
            <w:tcW w:w="2576" w:type="dxa"/>
            <w:vAlign w:val="center"/>
          </w:tcPr>
          <w:p w:rsidR="00FF69C8" w:rsidRPr="004004CA" w:rsidRDefault="00FF69C8" w:rsidP="00A34D43">
            <w:pPr>
              <w:rPr>
                <w:b/>
              </w:rPr>
            </w:pPr>
            <w:r w:rsidRPr="004004CA">
              <w:rPr>
                <w:b/>
              </w:rPr>
              <w:t xml:space="preserve">Planın Uygulanmasına </w:t>
            </w:r>
          </w:p>
          <w:p w:rsidR="00FF69C8" w:rsidRPr="004004CA" w:rsidRDefault="00FF69C8" w:rsidP="00A34D43">
            <w:r w:rsidRPr="004004CA">
              <w:rPr>
                <w:b/>
              </w:rPr>
              <w:t>İlişkin Açıklamalar</w:t>
            </w:r>
          </w:p>
        </w:tc>
        <w:tc>
          <w:tcPr>
            <w:tcW w:w="7625" w:type="dxa"/>
            <w:vAlign w:val="center"/>
          </w:tcPr>
          <w:p w:rsidR="00FF69C8" w:rsidRPr="004004CA" w:rsidRDefault="00FF69C8" w:rsidP="00A34D43">
            <w:pPr>
              <w:jc w:val="both"/>
            </w:pPr>
          </w:p>
        </w:tc>
      </w:tr>
    </w:tbl>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Default="00FF69C8" w:rsidP="00FF69C8">
      <w:pPr>
        <w:pStyle w:val="GvdeMetniGirintisi2"/>
        <w:tabs>
          <w:tab w:val="clear" w:pos="8222"/>
          <w:tab w:val="clear" w:pos="8505"/>
          <w:tab w:val="left" w:pos="7797"/>
          <w:tab w:val="left" w:pos="8080"/>
        </w:tabs>
        <w:rPr>
          <w:sz w:val="20"/>
        </w:rPr>
      </w:pPr>
    </w:p>
    <w:p w:rsidR="00FF69C8" w:rsidRPr="004004CA" w:rsidRDefault="00FF69C8" w:rsidP="00FF69C8">
      <w:pPr>
        <w:pStyle w:val="GvdeMetniGirintisi2"/>
        <w:tabs>
          <w:tab w:val="clear" w:pos="8222"/>
          <w:tab w:val="clear" w:pos="8505"/>
          <w:tab w:val="left" w:pos="7797"/>
          <w:tab w:val="left" w:pos="8080"/>
        </w:tabs>
        <w:rPr>
          <w:sz w:val="20"/>
        </w:rPr>
      </w:pPr>
    </w:p>
    <w:p w:rsidR="00FF69C8" w:rsidRDefault="00FF69C8" w:rsidP="00FF69C8"/>
    <w:p w:rsidR="002D2456" w:rsidRDefault="002D2456" w:rsidP="00FF69C8"/>
    <w:p w:rsidR="002D2456" w:rsidRDefault="002D2456" w:rsidP="00FF69C8"/>
    <w:p w:rsidR="002D2456" w:rsidRDefault="002D2456" w:rsidP="00FF69C8"/>
    <w:p w:rsidR="002D2456" w:rsidRPr="003D5818" w:rsidRDefault="002D2456" w:rsidP="00FF69C8"/>
    <w:p w:rsidR="00FF69C8" w:rsidRDefault="00FF69C8" w:rsidP="00FF69C8">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FF69C8">
      <w:pPr>
        <w:pStyle w:val="Balk1"/>
        <w:jc w:val="left"/>
        <w:rPr>
          <w:sz w:val="20"/>
        </w:rPr>
      </w:pPr>
      <w:r w:rsidRPr="00FF69C8">
        <w:rPr>
          <w:sz w:val="20"/>
        </w:rPr>
        <w:lastRenderedPageBreak/>
        <w:t>SINIF İÇİ OYUN ÖRNEKLERİ</w:t>
      </w:r>
    </w:p>
    <w:p w:rsidR="00FF69C8" w:rsidRPr="00FF69C8" w:rsidRDefault="00FF69C8" w:rsidP="00FF69C8"/>
    <w:p w:rsidR="00FF69C8" w:rsidRPr="00FF69C8" w:rsidRDefault="00FF69C8" w:rsidP="00FF69C8">
      <w:pPr>
        <w:pStyle w:val="Balk1"/>
        <w:jc w:val="left"/>
        <w:rPr>
          <w:b w:val="0"/>
          <w:sz w:val="20"/>
        </w:rPr>
      </w:pPr>
      <w:r w:rsidRPr="00FF69C8">
        <w:rPr>
          <w:sz w:val="20"/>
        </w:rPr>
        <w:t xml:space="preserve">A L </w:t>
      </w:r>
      <w:proofErr w:type="gramStart"/>
      <w:r w:rsidRPr="00FF69C8">
        <w:rPr>
          <w:sz w:val="20"/>
        </w:rPr>
        <w:t>İ   K</w:t>
      </w:r>
      <w:proofErr w:type="gramEnd"/>
      <w:r w:rsidRPr="00FF69C8">
        <w:rPr>
          <w:sz w:val="20"/>
        </w:rPr>
        <w:t xml:space="preserve"> U T U D A</w:t>
      </w:r>
    </w:p>
    <w:p w:rsidR="00FF69C8" w:rsidRPr="00FF69C8" w:rsidRDefault="00FF69C8" w:rsidP="00FF69C8"/>
    <w:p w:rsidR="00FF69C8" w:rsidRPr="00FF69C8" w:rsidRDefault="00FF69C8" w:rsidP="00FF69C8">
      <w:pPr>
        <w:ind w:firstLine="708"/>
      </w:pPr>
      <w:r w:rsidRPr="00FF69C8">
        <w:t xml:space="preserve">Bütün çocuklar sıra aralarındaki boşluklarda ayakta dururlar. Öğretmen ; "Ali kutuda." dediği zaman herkes </w:t>
      </w:r>
      <w:proofErr w:type="spellStart"/>
      <w:r w:rsidRPr="00FF69C8">
        <w:t>çömelik</w:t>
      </w:r>
      <w:proofErr w:type="spellEnd"/>
      <w:r w:rsidRPr="00FF69C8">
        <w:t xml:space="preserve"> vaziyet alır. "Ali kutudan çıktı." deyince herkes ayağa kalkar. Öğretmen bu tempo ile giderken bazı komutlarda değişiklik yapar. Bu değişiklikte yanlış yapanlar yerlerine otururlar. En sona kalan sınıfın birincisi olur.</w:t>
      </w:r>
    </w:p>
    <w:p w:rsidR="00FF69C8" w:rsidRPr="00FF69C8" w:rsidRDefault="00FF69C8" w:rsidP="00FF69C8">
      <w:pPr>
        <w:pStyle w:val="Balk1"/>
        <w:jc w:val="left"/>
        <w:rPr>
          <w:sz w:val="20"/>
        </w:rPr>
      </w:pPr>
    </w:p>
    <w:p w:rsidR="00FF69C8" w:rsidRPr="00FF69C8" w:rsidRDefault="00FF69C8" w:rsidP="00FF69C8">
      <w:pPr>
        <w:pStyle w:val="Balk1"/>
        <w:jc w:val="left"/>
        <w:rPr>
          <w:sz w:val="20"/>
        </w:rPr>
      </w:pPr>
    </w:p>
    <w:p w:rsidR="00FF69C8" w:rsidRPr="00FF69C8" w:rsidRDefault="00FF69C8" w:rsidP="00FF69C8"/>
    <w:p w:rsidR="00FF69C8" w:rsidRPr="00FF69C8" w:rsidRDefault="00FF69C8" w:rsidP="00FF69C8"/>
    <w:p w:rsidR="00FF69C8" w:rsidRPr="00FF69C8" w:rsidRDefault="00FF69C8" w:rsidP="00FF69C8">
      <w:pPr>
        <w:pStyle w:val="Balk1"/>
        <w:jc w:val="left"/>
        <w:rPr>
          <w:b w:val="0"/>
          <w:sz w:val="20"/>
        </w:rPr>
      </w:pPr>
      <w:r w:rsidRPr="00FF69C8">
        <w:rPr>
          <w:sz w:val="20"/>
        </w:rPr>
        <w:t xml:space="preserve">E Ş Y </w:t>
      </w:r>
      <w:proofErr w:type="gramStart"/>
      <w:r w:rsidRPr="00FF69C8">
        <w:rPr>
          <w:sz w:val="20"/>
        </w:rPr>
        <w:t>A   V</w:t>
      </w:r>
      <w:proofErr w:type="gramEnd"/>
      <w:r w:rsidRPr="00FF69C8">
        <w:rPr>
          <w:sz w:val="20"/>
        </w:rPr>
        <w:t xml:space="preserve"> E    Y E R</w:t>
      </w:r>
    </w:p>
    <w:p w:rsidR="00FF69C8" w:rsidRPr="00FF69C8" w:rsidRDefault="00FF69C8" w:rsidP="00FF69C8"/>
    <w:p w:rsidR="00FF69C8" w:rsidRPr="00FF69C8" w:rsidRDefault="00FF69C8" w:rsidP="00FF69C8">
      <w:pPr>
        <w:ind w:firstLine="708"/>
      </w:pPr>
      <w:r w:rsidRPr="00FF69C8">
        <w:t xml:space="preserve">Bütün çocuklar sıralarında otururlar. Öğretmen bunlardan 6-8 tanesini çağırarak yazı tahtasının önünde yüzleri arkadaşlarına dönük olarak tutar ve hepsine bir isim verir. ( </w:t>
      </w:r>
      <w:proofErr w:type="gramStart"/>
      <w:r w:rsidRPr="00FF69C8">
        <w:t>Örneğin ; Renkler</w:t>
      </w:r>
      <w:proofErr w:type="gramEnd"/>
      <w:r w:rsidRPr="00FF69C8">
        <w:t>, Kuş isimleri, Şehir ismi veya oyuncak isimleri gibi ) Bundan sonra oturanlar sıralarının üzerine başlarını koyarak gözlerini kaparlar. Öğretmen tahtadakilerin yerlerini değiştirir. Bundan sonra herkes bakar, bir kaç gönüllü istenir. Bu gönüllüler arkadaşlarının yer ve isimlerine göre onları tekrar dizerler.</w:t>
      </w:r>
    </w:p>
    <w:p w:rsidR="00FF69C8" w:rsidRPr="00FF69C8" w:rsidRDefault="00FF69C8" w:rsidP="00FF69C8"/>
    <w:p w:rsidR="00FF69C8" w:rsidRPr="00FF69C8" w:rsidRDefault="00FF69C8" w:rsidP="00FF69C8">
      <w:pPr>
        <w:pStyle w:val="Balk1"/>
        <w:jc w:val="left"/>
        <w:rPr>
          <w:b w:val="0"/>
          <w:sz w:val="20"/>
        </w:rPr>
      </w:pPr>
      <w:r w:rsidRPr="00FF69C8">
        <w:rPr>
          <w:sz w:val="20"/>
        </w:rPr>
        <w:t xml:space="preserve">S İ N C A </w:t>
      </w:r>
      <w:proofErr w:type="gramStart"/>
      <w:r w:rsidRPr="00FF69C8">
        <w:rPr>
          <w:sz w:val="20"/>
        </w:rPr>
        <w:t>P   V</w:t>
      </w:r>
      <w:proofErr w:type="gramEnd"/>
      <w:r w:rsidRPr="00FF69C8">
        <w:rPr>
          <w:sz w:val="20"/>
        </w:rPr>
        <w:t xml:space="preserve"> E   C E V İ Z</w:t>
      </w:r>
    </w:p>
    <w:p w:rsidR="00FF69C8" w:rsidRPr="00FF69C8" w:rsidRDefault="00FF69C8" w:rsidP="00FF69C8"/>
    <w:p w:rsidR="00FF69C8" w:rsidRPr="00FF69C8" w:rsidRDefault="00FF69C8" w:rsidP="00FF69C8">
      <w:pPr>
        <w:ind w:firstLine="708"/>
      </w:pPr>
      <w:r w:rsidRPr="00FF69C8">
        <w:t xml:space="preserve">Bütün öğrenciler yerlerinde otururlar. Bir öğrenci sincap olur ve ceviz olarak eline silgiyi alır. Diğer öğrenciler, başlarını sıralarının üzerine koyarlar ( Uyuyormuş gibi ). </w:t>
      </w:r>
      <w:proofErr w:type="spellStart"/>
      <w:r w:rsidRPr="00FF69C8">
        <w:t>Yanlız</w:t>
      </w:r>
      <w:proofErr w:type="spellEnd"/>
      <w:r w:rsidRPr="00FF69C8">
        <w:t xml:space="preserve"> bir elleri, avuçları açık olarak yandadır. Sincap, cevizle arkadaşlarının arasında dolaşırken, Cevizi ( Silgiyi ) bir arkadaşının eline bırakır ve yerine oturmak üzere kaçar. Yerine ulaşıncaya kadar yakalanamazsa kurtulur. Eline ceviz konulan öğrenci sincabı yakalayamazsa kendisi bir sonraki oyun için sincap olur.</w:t>
      </w: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FF69C8">
      <w:pPr>
        <w:pStyle w:val="KonuBal"/>
        <w:rPr>
          <w:sz w:val="20"/>
        </w:rPr>
      </w:pPr>
      <w:r w:rsidRPr="003D5818">
        <w:rPr>
          <w:sz w:val="20"/>
        </w:rPr>
        <w:lastRenderedPageBreak/>
        <w:t xml:space="preserve">SERBEST EKİNLİKLERİ DERSİ GÜNLÜK PLÂNI </w:t>
      </w:r>
      <w:r w:rsidR="00D7670E">
        <w:rPr>
          <w:sz w:val="20"/>
        </w:rPr>
        <w:t>19</w:t>
      </w:r>
      <w:r w:rsidRPr="003D5818">
        <w:rPr>
          <w:sz w:val="20"/>
        </w:rPr>
        <w:t>. HAFTA</w:t>
      </w:r>
    </w:p>
    <w:p w:rsidR="00FF69C8" w:rsidRPr="003D5818" w:rsidRDefault="00FF69C8" w:rsidP="00FF69C8">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FF69C8" w:rsidRPr="003D5818" w:rsidTr="00A34D43">
        <w:trPr>
          <w:cantSplit/>
          <w:jc w:val="center"/>
        </w:trPr>
        <w:tc>
          <w:tcPr>
            <w:tcW w:w="10117" w:type="dxa"/>
            <w:gridSpan w:val="2"/>
          </w:tcPr>
          <w:p w:rsidR="00FF69C8" w:rsidRPr="003D5818" w:rsidRDefault="00FF69C8" w:rsidP="00A34D43">
            <w:pPr>
              <w:spacing w:line="220" w:lineRule="exact"/>
            </w:pPr>
            <w:r w:rsidRPr="003D5818">
              <w:rPr>
                <w:b/>
                <w:bCs/>
              </w:rPr>
              <w:t>Süre:</w:t>
            </w:r>
            <w:r w:rsidRPr="003D5818">
              <w:t xml:space="preserve">  40+40 dakika</w:t>
            </w:r>
          </w:p>
        </w:tc>
      </w:tr>
      <w:tr w:rsidR="00FF69C8" w:rsidRPr="003D5818" w:rsidTr="00A34D43">
        <w:trPr>
          <w:cantSplit/>
          <w:trHeight w:val="325"/>
          <w:jc w:val="center"/>
        </w:trPr>
        <w:tc>
          <w:tcPr>
            <w:tcW w:w="2817" w:type="dxa"/>
            <w:vAlign w:val="center"/>
          </w:tcPr>
          <w:p w:rsidR="00FF69C8" w:rsidRPr="003D5818" w:rsidRDefault="00FF69C8" w:rsidP="00A34D43">
            <w:pPr>
              <w:spacing w:line="180" w:lineRule="exact"/>
              <w:rPr>
                <w:b/>
                <w:color w:val="000000"/>
              </w:rPr>
            </w:pPr>
            <w:r w:rsidRPr="003D5818">
              <w:rPr>
                <w:b/>
                <w:color w:val="000000"/>
              </w:rPr>
              <w:t xml:space="preserve">DERS İN ADI </w:t>
            </w:r>
          </w:p>
        </w:tc>
        <w:tc>
          <w:tcPr>
            <w:tcW w:w="7300" w:type="dxa"/>
          </w:tcPr>
          <w:p w:rsidR="00FF69C8" w:rsidRPr="003D5818" w:rsidRDefault="00FF69C8" w:rsidP="00A34D43">
            <w:pPr>
              <w:tabs>
                <w:tab w:val="left" w:pos="284"/>
              </w:tabs>
              <w:spacing w:line="240" w:lineRule="exact"/>
              <w:rPr>
                <w:b/>
              </w:rPr>
            </w:pPr>
            <w:r w:rsidRPr="003D5818">
              <w:rPr>
                <w:b/>
                <w:color w:val="000000"/>
              </w:rPr>
              <w:t>SERBEST ETKİNLİKLER DERSİ</w:t>
            </w:r>
          </w:p>
        </w:tc>
      </w:tr>
      <w:tr w:rsidR="00FF69C8" w:rsidRPr="003D5818" w:rsidTr="00A34D43">
        <w:trPr>
          <w:cantSplit/>
          <w:trHeight w:val="225"/>
          <w:jc w:val="center"/>
        </w:trPr>
        <w:tc>
          <w:tcPr>
            <w:tcW w:w="2817" w:type="dxa"/>
            <w:vAlign w:val="center"/>
          </w:tcPr>
          <w:p w:rsidR="00FF69C8" w:rsidRPr="003D5818" w:rsidRDefault="00FF69C8" w:rsidP="00A34D43">
            <w:pPr>
              <w:spacing w:line="180" w:lineRule="exact"/>
              <w:rPr>
                <w:b/>
                <w:color w:val="000000"/>
              </w:rPr>
            </w:pPr>
            <w:r w:rsidRPr="003D5818">
              <w:rPr>
                <w:b/>
                <w:color w:val="000000"/>
              </w:rPr>
              <w:t xml:space="preserve">SINIF </w:t>
            </w:r>
          </w:p>
        </w:tc>
        <w:tc>
          <w:tcPr>
            <w:tcW w:w="7300" w:type="dxa"/>
          </w:tcPr>
          <w:p w:rsidR="00FF69C8" w:rsidRPr="003D5818" w:rsidRDefault="00FF69C8" w:rsidP="00A34D43">
            <w:pPr>
              <w:tabs>
                <w:tab w:val="left" w:pos="284"/>
              </w:tabs>
              <w:spacing w:line="240" w:lineRule="exact"/>
              <w:rPr>
                <w:b/>
              </w:rPr>
            </w:pPr>
            <w:r w:rsidRPr="003D5818">
              <w:rPr>
                <w:b/>
              </w:rPr>
              <w:t>3</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color w:val="000000"/>
              </w:rPr>
            </w:pPr>
            <w:r w:rsidRPr="003D5818">
              <w:rPr>
                <w:b/>
              </w:rPr>
              <w:t xml:space="preserve">DERS         </w:t>
            </w:r>
          </w:p>
        </w:tc>
        <w:tc>
          <w:tcPr>
            <w:tcW w:w="7300" w:type="dxa"/>
          </w:tcPr>
          <w:p w:rsidR="00FF69C8" w:rsidRPr="003D5818" w:rsidRDefault="00FF69C8" w:rsidP="00A34D43">
            <w:pPr>
              <w:tabs>
                <w:tab w:val="left" w:pos="335"/>
                <w:tab w:val="left" w:pos="868"/>
                <w:tab w:val="left" w:pos="1077"/>
              </w:tabs>
              <w:rPr>
                <w:b/>
              </w:rPr>
            </w:pPr>
            <w:r w:rsidRPr="00AF630A">
              <w:rPr>
                <w:b/>
              </w:rPr>
              <w:t>Şarkı Söyleme</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color w:val="000000"/>
              </w:rPr>
            </w:pPr>
            <w:r w:rsidRPr="003D5818">
              <w:rPr>
                <w:b/>
              </w:rPr>
              <w:t xml:space="preserve">KAZANIM         </w:t>
            </w:r>
          </w:p>
        </w:tc>
        <w:tc>
          <w:tcPr>
            <w:tcW w:w="7300" w:type="dxa"/>
          </w:tcPr>
          <w:p w:rsidR="00FF69C8" w:rsidRPr="003D5818" w:rsidRDefault="00FF69C8" w:rsidP="00A34D43">
            <w:pPr>
              <w:spacing w:line="240" w:lineRule="exact"/>
            </w:pPr>
            <w:r w:rsidRPr="003D5818">
              <w:rPr>
                <w:b/>
              </w:rPr>
              <w:t xml:space="preserve"> </w:t>
            </w:r>
            <w:r w:rsidRPr="00AF630A">
              <w:t>Birlikte şarkı söyleyebilme, şarkı söylemeye istekli olabilme</w:t>
            </w:r>
          </w:p>
        </w:tc>
      </w:tr>
      <w:tr w:rsidR="00FF69C8" w:rsidRPr="003D5818" w:rsidTr="00A34D43">
        <w:trPr>
          <w:cantSplit/>
          <w:jc w:val="center"/>
        </w:trPr>
        <w:tc>
          <w:tcPr>
            <w:tcW w:w="2817" w:type="dxa"/>
            <w:vAlign w:val="center"/>
          </w:tcPr>
          <w:p w:rsidR="00FF69C8" w:rsidRPr="003D5818" w:rsidRDefault="00FF69C8" w:rsidP="00A34D43">
            <w:pPr>
              <w:spacing w:line="180" w:lineRule="exact"/>
              <w:rPr>
                <w:b/>
              </w:rPr>
            </w:pPr>
            <w:r w:rsidRPr="003D5818">
              <w:rPr>
                <w:b/>
              </w:rPr>
              <w:t>BECERİ</w:t>
            </w:r>
          </w:p>
        </w:tc>
        <w:tc>
          <w:tcPr>
            <w:tcW w:w="7300" w:type="dxa"/>
          </w:tcPr>
          <w:p w:rsidR="00FF69C8" w:rsidRPr="003D5818" w:rsidRDefault="00FF69C8" w:rsidP="00A34D43">
            <w:pPr>
              <w:tabs>
                <w:tab w:val="left" w:pos="907"/>
              </w:tabs>
              <w:spacing w:line="240" w:lineRule="exact"/>
            </w:pPr>
            <w:r w:rsidRPr="00AF630A">
              <w:rPr>
                <w:b/>
              </w:rPr>
              <w:t>1.</w:t>
            </w:r>
            <w:r w:rsidRPr="00AF630A">
              <w:tab/>
              <w:t>Sevilen bir şarkıyı sınıfça söyleme</w:t>
            </w:r>
          </w:p>
        </w:tc>
      </w:tr>
    </w:tbl>
    <w:p w:rsidR="00FF69C8" w:rsidRPr="003D5818" w:rsidRDefault="00FF69C8" w:rsidP="00FF69C8">
      <w:pPr>
        <w:ind w:firstLine="180"/>
        <w:rPr>
          <w:b/>
        </w:rPr>
      </w:pPr>
    </w:p>
    <w:p w:rsidR="00FF69C8" w:rsidRPr="003D5818" w:rsidRDefault="00FF69C8" w:rsidP="00FF69C8">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FF69C8" w:rsidRPr="003D5818" w:rsidTr="00A34D43">
        <w:trPr>
          <w:jc w:val="center"/>
        </w:trPr>
        <w:tc>
          <w:tcPr>
            <w:tcW w:w="2821" w:type="dxa"/>
            <w:vAlign w:val="center"/>
          </w:tcPr>
          <w:p w:rsidR="00FF69C8" w:rsidRPr="003D5818" w:rsidRDefault="00FF69C8" w:rsidP="00A34D43">
            <w:pPr>
              <w:pStyle w:val="Balk2"/>
              <w:spacing w:line="240" w:lineRule="auto"/>
              <w:jc w:val="left"/>
            </w:pPr>
            <w:r w:rsidRPr="003D5818">
              <w:t>ÖĞRENME-ÖĞRETME YÖNTEM VE TEKNİKLERİ</w:t>
            </w:r>
          </w:p>
        </w:tc>
        <w:tc>
          <w:tcPr>
            <w:tcW w:w="7304" w:type="dxa"/>
            <w:vAlign w:val="center"/>
          </w:tcPr>
          <w:p w:rsidR="00FF69C8" w:rsidRPr="003D5818" w:rsidRDefault="00FF69C8" w:rsidP="00A34D43">
            <w:r w:rsidRPr="00AF630A">
              <w:t>İyi seslendirilmiş şarkı, türkü vb. örnekleri dinleme ve söyleme, birlikte çalışmalar, tekrar.</w:t>
            </w:r>
          </w:p>
        </w:tc>
      </w:tr>
      <w:tr w:rsidR="00FF69C8" w:rsidRPr="003D5818" w:rsidTr="00A34D43">
        <w:trPr>
          <w:jc w:val="center"/>
        </w:trPr>
        <w:tc>
          <w:tcPr>
            <w:tcW w:w="2821" w:type="dxa"/>
            <w:vAlign w:val="center"/>
          </w:tcPr>
          <w:p w:rsidR="00FF69C8" w:rsidRPr="003D5818" w:rsidRDefault="00FF69C8" w:rsidP="00A34D43">
            <w:pPr>
              <w:pStyle w:val="Balk2"/>
              <w:spacing w:line="240" w:lineRule="auto"/>
              <w:jc w:val="left"/>
            </w:pPr>
            <w:r w:rsidRPr="003D5818">
              <w:t>KULLANILAN EĞİTİM TEKNOLOJİLERİ ARAÇ VE GEREÇLER</w:t>
            </w:r>
          </w:p>
        </w:tc>
        <w:tc>
          <w:tcPr>
            <w:tcW w:w="7304" w:type="dxa"/>
            <w:vAlign w:val="center"/>
          </w:tcPr>
          <w:p w:rsidR="00FF69C8" w:rsidRPr="003D5818" w:rsidRDefault="00FF69C8" w:rsidP="00A34D43">
            <w:pPr>
              <w:rPr>
                <w:color w:val="000000"/>
              </w:rPr>
            </w:pPr>
            <w:r w:rsidRPr="00AF630A">
              <w:t>Müzik ders kitabı,  müzik defteri, kasetçalar, kaset</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 xml:space="preserve">DERS ALANI                   </w:t>
            </w:r>
          </w:p>
        </w:tc>
        <w:tc>
          <w:tcPr>
            <w:tcW w:w="7304" w:type="dxa"/>
            <w:vAlign w:val="center"/>
          </w:tcPr>
          <w:p w:rsidR="00FF69C8" w:rsidRPr="003D5818" w:rsidRDefault="00FF69C8" w:rsidP="00A34D43">
            <w:pPr>
              <w:tabs>
                <w:tab w:val="left" w:pos="284"/>
                <w:tab w:val="left" w:pos="2268"/>
                <w:tab w:val="left" w:pos="2520"/>
              </w:tabs>
              <w:spacing w:line="240" w:lineRule="exact"/>
            </w:pPr>
            <w:r w:rsidRPr="003D5818">
              <w:t>Okul kütüphanesi, sınıf</w:t>
            </w:r>
          </w:p>
        </w:tc>
      </w:tr>
      <w:tr w:rsidR="00FF69C8" w:rsidRPr="003D5818" w:rsidTr="00A34D43">
        <w:trPr>
          <w:cantSplit/>
          <w:jc w:val="center"/>
        </w:trPr>
        <w:tc>
          <w:tcPr>
            <w:tcW w:w="10125" w:type="dxa"/>
            <w:gridSpan w:val="2"/>
            <w:vAlign w:val="center"/>
          </w:tcPr>
          <w:p w:rsidR="00FF69C8" w:rsidRPr="003D5818" w:rsidRDefault="00FF69C8" w:rsidP="00A34D43">
            <w:pPr>
              <w:jc w:val="center"/>
              <w:rPr>
                <w:b/>
              </w:rPr>
            </w:pPr>
          </w:p>
          <w:p w:rsidR="00FF69C8" w:rsidRPr="003D5818" w:rsidRDefault="00FF69C8" w:rsidP="00A34D43">
            <w:pPr>
              <w:jc w:val="center"/>
            </w:pPr>
            <w:r w:rsidRPr="003D5818">
              <w:rPr>
                <w:b/>
              </w:rPr>
              <w:t>ÖĞRENME-ÖĞRETME SÜRECİ</w:t>
            </w:r>
          </w:p>
        </w:tc>
      </w:tr>
      <w:tr w:rsidR="00FF69C8" w:rsidRPr="003D5818" w:rsidTr="00A34D43">
        <w:trPr>
          <w:cantSplit/>
          <w:trHeight w:val="286"/>
          <w:jc w:val="center"/>
        </w:trPr>
        <w:tc>
          <w:tcPr>
            <w:tcW w:w="2821" w:type="dxa"/>
            <w:vAlign w:val="center"/>
          </w:tcPr>
          <w:p w:rsidR="00FF69C8" w:rsidRPr="003D5818" w:rsidRDefault="00FF69C8" w:rsidP="00A34D43">
            <w:pPr>
              <w:pStyle w:val="Balk3"/>
              <w:rPr>
                <w:sz w:val="20"/>
              </w:rPr>
            </w:pPr>
            <w:r w:rsidRPr="003D5818">
              <w:rPr>
                <w:bCs/>
                <w:sz w:val="20"/>
              </w:rPr>
              <w:t>ETKİNLİK ÖRNEĞİ</w:t>
            </w:r>
          </w:p>
        </w:tc>
        <w:tc>
          <w:tcPr>
            <w:tcW w:w="7304" w:type="dxa"/>
            <w:shd w:val="clear" w:color="auto" w:fill="auto"/>
            <w:vAlign w:val="center"/>
          </w:tcPr>
          <w:p w:rsidR="00FF69C8" w:rsidRPr="007E194C" w:rsidRDefault="00FF69C8" w:rsidP="00A34D43">
            <w:pPr>
              <w:pStyle w:val="Balk2"/>
              <w:spacing w:line="240" w:lineRule="auto"/>
              <w:rPr>
                <w:i/>
              </w:rPr>
            </w:pPr>
            <w:r w:rsidRPr="00F75426">
              <w:rPr>
                <w:i/>
              </w:rPr>
              <w:t>AĞAÇ BAYRAMI</w:t>
            </w:r>
          </w:p>
        </w:tc>
      </w:tr>
      <w:tr w:rsidR="00FF69C8" w:rsidRPr="003D5818" w:rsidTr="00A34D43">
        <w:trPr>
          <w:cantSplit/>
          <w:trHeight w:val="1655"/>
          <w:jc w:val="center"/>
        </w:trPr>
        <w:tc>
          <w:tcPr>
            <w:tcW w:w="10125" w:type="dxa"/>
            <w:gridSpan w:val="2"/>
            <w:vAlign w:val="center"/>
          </w:tcPr>
          <w:p w:rsidR="00FF69C8" w:rsidRPr="00F75426" w:rsidRDefault="00FF69C8" w:rsidP="00FF69C8">
            <w:r w:rsidRPr="00F75426">
              <w:t>Dağlar taşlar ağaç olacak</w:t>
            </w:r>
          </w:p>
          <w:p w:rsidR="00FF69C8" w:rsidRPr="00F75426" w:rsidRDefault="00FF69C8" w:rsidP="00FF69C8">
            <w:r w:rsidRPr="00F75426">
              <w:t>Yaz gelecek, kış gelecek</w:t>
            </w:r>
          </w:p>
          <w:p w:rsidR="00FF69C8" w:rsidRPr="00F75426" w:rsidRDefault="00FF69C8" w:rsidP="00FF69C8">
            <w:r w:rsidRPr="00F75426">
              <w:t>Ülkemiz cennet kalacak</w:t>
            </w:r>
          </w:p>
          <w:p w:rsidR="00FF69C8" w:rsidRPr="00F75426" w:rsidRDefault="00FF69C8" w:rsidP="00FF69C8">
            <w:pPr>
              <w:ind w:firstLine="708"/>
            </w:pPr>
            <w:r w:rsidRPr="00F75426">
              <w:t>Kazmalar elimizde çukur açalım</w:t>
            </w:r>
          </w:p>
          <w:p w:rsidR="00FF69C8" w:rsidRPr="00F75426" w:rsidRDefault="00FF69C8" w:rsidP="00FF69C8">
            <w:pPr>
              <w:ind w:firstLine="708"/>
            </w:pPr>
            <w:r w:rsidRPr="00F75426">
              <w:t>Kürekler elimizde toprak atalım</w:t>
            </w:r>
          </w:p>
          <w:p w:rsidR="00FF69C8" w:rsidRPr="00F75426" w:rsidRDefault="00FF69C8" w:rsidP="00FF69C8">
            <w:pPr>
              <w:ind w:firstLine="708"/>
            </w:pPr>
            <w:r w:rsidRPr="00F75426">
              <w:t>Yaz demeden kış demeden ağaç dikelim hey, ağaç dikelim</w:t>
            </w:r>
          </w:p>
          <w:p w:rsidR="00FF69C8" w:rsidRPr="00F75426" w:rsidRDefault="00FF69C8" w:rsidP="00FF69C8">
            <w:r w:rsidRPr="00F75426">
              <w:t>Günler geçecek, aylar geçecek</w:t>
            </w:r>
          </w:p>
          <w:p w:rsidR="00FF69C8" w:rsidRPr="00F75426" w:rsidRDefault="00FF69C8" w:rsidP="00FF69C8">
            <w:r w:rsidRPr="00F75426">
              <w:t>Yağmur yağacak, güneş açacak</w:t>
            </w:r>
          </w:p>
          <w:p w:rsidR="00FF69C8" w:rsidRPr="003D5818" w:rsidRDefault="00FF69C8" w:rsidP="00FF69C8">
            <w:pPr>
              <w:rPr>
                <w:bCs/>
                <w:color w:val="000000"/>
              </w:rPr>
            </w:pPr>
            <w:r w:rsidRPr="00F75426">
              <w:t>Her bir fidan ağaç olacak</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Bireysel Öğrenme Etkinlikleri</w:t>
            </w:r>
          </w:p>
          <w:p w:rsidR="00FF69C8" w:rsidRPr="003D5818" w:rsidRDefault="00FF69C8" w:rsidP="00A34D43">
            <w:pPr>
              <w:rPr>
                <w:b/>
              </w:rPr>
            </w:pPr>
            <w:r w:rsidRPr="003D5818">
              <w:rPr>
                <w:b/>
              </w:rPr>
              <w:t>(Ödev, deney, problem çözme vb.)</w:t>
            </w:r>
          </w:p>
        </w:tc>
        <w:tc>
          <w:tcPr>
            <w:tcW w:w="7304" w:type="dxa"/>
            <w:vAlign w:val="center"/>
          </w:tcPr>
          <w:p w:rsidR="00FF69C8" w:rsidRPr="004004CA" w:rsidRDefault="00FF69C8" w:rsidP="00A34D43">
            <w:pPr>
              <w:pStyle w:val="GvdeMetniGirintisi"/>
              <w:ind w:left="0" w:firstLine="0"/>
            </w:pPr>
            <w:r>
              <w:t>Okulda öğrendikleri seviyelerine uygun şarkı ve türküleri bilip söylemek ve dinlemeye çalışmak bireye neler kazandırır.</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Grupla Öğrenme Etkinlikleri</w:t>
            </w:r>
          </w:p>
          <w:p w:rsidR="00FF69C8" w:rsidRPr="003D5818" w:rsidRDefault="00FF69C8" w:rsidP="00A34D43">
            <w:pPr>
              <w:rPr>
                <w:b/>
              </w:rPr>
            </w:pPr>
            <w:r w:rsidRPr="003D5818">
              <w:rPr>
                <w:b/>
              </w:rPr>
              <w:t>(Proje, gezi, gözlem vb.)</w:t>
            </w:r>
          </w:p>
        </w:tc>
        <w:tc>
          <w:tcPr>
            <w:tcW w:w="7304" w:type="dxa"/>
            <w:vAlign w:val="center"/>
          </w:tcPr>
          <w:p w:rsidR="00FF69C8" w:rsidRPr="004004CA" w:rsidRDefault="00FF69C8" w:rsidP="00A34D43">
            <w:r>
              <w:t>Grupça şarkı ve türkülerde söylettirildi</w:t>
            </w:r>
          </w:p>
        </w:tc>
      </w:tr>
      <w:tr w:rsidR="00FF69C8" w:rsidRPr="003D5818" w:rsidTr="00A34D43">
        <w:trPr>
          <w:jc w:val="center"/>
        </w:trPr>
        <w:tc>
          <w:tcPr>
            <w:tcW w:w="2821" w:type="dxa"/>
            <w:vAlign w:val="center"/>
          </w:tcPr>
          <w:p w:rsidR="00FF69C8" w:rsidRPr="003D5818" w:rsidRDefault="00FF69C8" w:rsidP="00A34D43">
            <w:pPr>
              <w:rPr>
                <w:b/>
              </w:rPr>
            </w:pPr>
            <w:r w:rsidRPr="003D5818">
              <w:rPr>
                <w:b/>
              </w:rPr>
              <w:t>Özet</w:t>
            </w:r>
          </w:p>
        </w:tc>
        <w:tc>
          <w:tcPr>
            <w:tcW w:w="7304" w:type="dxa"/>
            <w:vAlign w:val="center"/>
          </w:tcPr>
          <w:p w:rsidR="00FF69C8" w:rsidRPr="004004CA" w:rsidRDefault="00FF69C8" w:rsidP="00A34D43">
            <w:pPr>
              <w:jc w:val="both"/>
            </w:pPr>
            <w:r>
              <w:t>Şarkı ve türküleri bilip söylemeleri istenir amaç hem şarkı ve türkü kültürlerini tanıtmak hem de arkadaşlarıyla hoş vakit geçirmeleri sağlandı ayrıca arkadaşlarına hitap etmekte güçlük çekenlerin heyecanları alınmaya çalışıldı.</w:t>
            </w:r>
          </w:p>
        </w:tc>
      </w:tr>
    </w:tbl>
    <w:p w:rsidR="00FF69C8" w:rsidRPr="003D5818" w:rsidRDefault="00FF69C8" w:rsidP="00FF69C8">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FF69C8" w:rsidRPr="003D5818" w:rsidTr="00A34D43">
        <w:trPr>
          <w:jc w:val="center"/>
        </w:trPr>
        <w:tc>
          <w:tcPr>
            <w:tcW w:w="5253" w:type="dxa"/>
          </w:tcPr>
          <w:p w:rsidR="00FF69C8" w:rsidRPr="003D5818" w:rsidRDefault="00FF69C8" w:rsidP="00A34D43">
            <w:pPr>
              <w:pStyle w:val="Balk1"/>
              <w:rPr>
                <w:sz w:val="20"/>
              </w:rPr>
            </w:pPr>
            <w:r w:rsidRPr="003D5818">
              <w:rPr>
                <w:sz w:val="20"/>
              </w:rPr>
              <w:t>Ölçme-Değerlendirme:</w:t>
            </w:r>
          </w:p>
          <w:p w:rsidR="00FF69C8" w:rsidRPr="003D5818" w:rsidRDefault="00FF69C8" w:rsidP="00A34D43">
            <w:pPr>
              <w:rPr>
                <w:b/>
              </w:rPr>
            </w:pPr>
            <w:r w:rsidRPr="003D5818">
              <w:rPr>
                <w:b/>
              </w:rPr>
              <w:t xml:space="preserve"> Grupla öğrenme etkinliklerine yönelik Ölçme-Değerlendirme</w:t>
            </w:r>
          </w:p>
          <w:p w:rsidR="00FF69C8" w:rsidRPr="003D5818" w:rsidRDefault="00FF69C8" w:rsidP="00A34D43"/>
        </w:tc>
        <w:tc>
          <w:tcPr>
            <w:tcW w:w="4915" w:type="dxa"/>
            <w:vAlign w:val="center"/>
          </w:tcPr>
          <w:p w:rsidR="00FF69C8" w:rsidRPr="00AF630A" w:rsidRDefault="00FF69C8" w:rsidP="00A34D43">
            <w:pPr>
              <w:tabs>
                <w:tab w:val="left" w:pos="224"/>
                <w:tab w:val="left" w:pos="366"/>
              </w:tabs>
            </w:pPr>
            <w:r w:rsidRPr="00AF630A">
              <w:rPr>
                <w:b/>
              </w:rPr>
              <w:t>1.</w:t>
            </w:r>
            <w:r w:rsidRPr="00AF630A">
              <w:t>Şarkı söyleme kurallarına dikkat ediyor mu?</w:t>
            </w:r>
          </w:p>
          <w:p w:rsidR="00FF69C8" w:rsidRPr="003D5818" w:rsidRDefault="00FF69C8" w:rsidP="00A34D43">
            <w:pPr>
              <w:tabs>
                <w:tab w:val="left" w:pos="224"/>
                <w:tab w:val="left" w:pos="366"/>
              </w:tabs>
            </w:pPr>
            <w:r w:rsidRPr="00AF630A">
              <w:rPr>
                <w:b/>
              </w:rPr>
              <w:t>2.</w:t>
            </w:r>
            <w:r w:rsidRPr="00AF630A">
              <w:t>Grup çalışmaları dinlenir, en güzel şarkı söyleyen grup seçilir, alkışlanır.</w:t>
            </w:r>
          </w:p>
        </w:tc>
      </w:tr>
      <w:tr w:rsidR="00FF69C8" w:rsidRPr="003D5818" w:rsidTr="00A34D43">
        <w:trPr>
          <w:jc w:val="center"/>
        </w:trPr>
        <w:tc>
          <w:tcPr>
            <w:tcW w:w="5253" w:type="dxa"/>
          </w:tcPr>
          <w:p w:rsidR="00FF69C8" w:rsidRPr="003D5818" w:rsidRDefault="00FF69C8" w:rsidP="00A34D43">
            <w:pPr>
              <w:pStyle w:val="Balk2"/>
              <w:spacing w:line="240" w:lineRule="auto"/>
            </w:pPr>
            <w:r w:rsidRPr="003D5818">
              <w:t>Dersin Diğer Derslerle İlişkisi/Açıklamalar</w:t>
            </w:r>
          </w:p>
          <w:p w:rsidR="00FF69C8" w:rsidRPr="003D5818" w:rsidRDefault="00FF69C8" w:rsidP="00A34D43">
            <w:r w:rsidRPr="003D5818">
              <w:t>Drama</w:t>
            </w:r>
          </w:p>
        </w:tc>
        <w:tc>
          <w:tcPr>
            <w:tcW w:w="4915" w:type="dxa"/>
          </w:tcPr>
          <w:p w:rsidR="00FF69C8" w:rsidRPr="003D5818" w:rsidRDefault="00FF69C8" w:rsidP="00A34D43">
            <w:pPr>
              <w:jc w:val="both"/>
            </w:pPr>
            <w:r w:rsidRPr="003D5818">
              <w:rPr>
                <w:bCs/>
              </w:rPr>
              <w:t xml:space="preserve"> </w:t>
            </w:r>
          </w:p>
        </w:tc>
      </w:tr>
    </w:tbl>
    <w:p w:rsidR="00FF69C8" w:rsidRPr="003D5818" w:rsidRDefault="00FF69C8" w:rsidP="00FF69C8">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FF69C8" w:rsidRPr="003D5818" w:rsidTr="00A34D43">
        <w:trPr>
          <w:jc w:val="center"/>
        </w:trPr>
        <w:tc>
          <w:tcPr>
            <w:tcW w:w="2576" w:type="dxa"/>
            <w:vAlign w:val="center"/>
          </w:tcPr>
          <w:p w:rsidR="00FF69C8" w:rsidRPr="003D5818" w:rsidRDefault="00FF69C8" w:rsidP="00A34D43">
            <w:pPr>
              <w:rPr>
                <w:b/>
              </w:rPr>
            </w:pPr>
            <w:r w:rsidRPr="003D5818">
              <w:rPr>
                <w:b/>
              </w:rPr>
              <w:t xml:space="preserve">Planın Uygulanmasına </w:t>
            </w:r>
          </w:p>
          <w:p w:rsidR="00FF69C8" w:rsidRPr="003D5818" w:rsidRDefault="00FF69C8" w:rsidP="00A34D43">
            <w:r w:rsidRPr="003D5818">
              <w:rPr>
                <w:b/>
              </w:rPr>
              <w:t>İlişkin Açıklamalar</w:t>
            </w:r>
          </w:p>
        </w:tc>
        <w:tc>
          <w:tcPr>
            <w:tcW w:w="7625" w:type="dxa"/>
            <w:vAlign w:val="center"/>
          </w:tcPr>
          <w:p w:rsidR="00FF69C8" w:rsidRPr="003D5818" w:rsidRDefault="00FF69C8" w:rsidP="00A34D43">
            <w:pPr>
              <w:jc w:val="both"/>
            </w:pPr>
            <w:r>
              <w:t xml:space="preserve">Öğrencilerin ezber becerilerini geliştirmek için başka şarkılarla devam </w:t>
            </w:r>
            <w:proofErr w:type="spellStart"/>
            <w:r>
              <w:t>edilebilinir</w:t>
            </w:r>
            <w:proofErr w:type="spellEnd"/>
            <w:r>
              <w:t>.</w:t>
            </w:r>
          </w:p>
        </w:tc>
      </w:tr>
    </w:tbl>
    <w:p w:rsidR="00FF69C8" w:rsidRPr="003D5818" w:rsidRDefault="00FF69C8" w:rsidP="00FF69C8">
      <w:pPr>
        <w:pStyle w:val="GvdeMetniGirintisi2"/>
        <w:tabs>
          <w:tab w:val="clear" w:pos="8222"/>
          <w:tab w:val="clear" w:pos="8505"/>
          <w:tab w:val="left" w:pos="7797"/>
          <w:tab w:val="left" w:pos="8080"/>
        </w:tabs>
        <w:rPr>
          <w:sz w:val="20"/>
        </w:rPr>
      </w:pPr>
    </w:p>
    <w:p w:rsidR="00FF69C8" w:rsidRPr="003D5818" w:rsidRDefault="00FF69C8" w:rsidP="00FF69C8">
      <w:pPr>
        <w:pStyle w:val="GvdeMetniGirintisi2"/>
        <w:tabs>
          <w:tab w:val="clear" w:pos="8222"/>
          <w:tab w:val="clear" w:pos="8505"/>
          <w:tab w:val="left" w:pos="7797"/>
          <w:tab w:val="left" w:pos="8080"/>
        </w:tabs>
        <w:rPr>
          <w:sz w:val="20"/>
        </w:rPr>
      </w:pPr>
    </w:p>
    <w:p w:rsidR="00FF69C8" w:rsidRPr="003D5818" w:rsidRDefault="00FF69C8" w:rsidP="00FF69C8">
      <w:pPr>
        <w:tabs>
          <w:tab w:val="left" w:pos="1740"/>
        </w:tabs>
      </w:pPr>
    </w:p>
    <w:p w:rsidR="00FF69C8" w:rsidRPr="003D5818" w:rsidRDefault="00FF69C8" w:rsidP="00FF69C8">
      <w:pPr>
        <w:tabs>
          <w:tab w:val="left" w:pos="1740"/>
        </w:tabs>
      </w:pPr>
    </w:p>
    <w:p w:rsidR="00FF69C8" w:rsidRPr="003D5818" w:rsidRDefault="00FF69C8" w:rsidP="00FF69C8">
      <w:pPr>
        <w:tabs>
          <w:tab w:val="left" w:pos="1740"/>
        </w:tabs>
      </w:pPr>
    </w:p>
    <w:p w:rsidR="00FF69C8" w:rsidRDefault="00FF69C8"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Default="002D2456" w:rsidP="00FF69C8">
      <w:pPr>
        <w:tabs>
          <w:tab w:val="left" w:pos="1740"/>
        </w:tabs>
      </w:pPr>
    </w:p>
    <w:p w:rsidR="002D2456" w:rsidRPr="003D5818" w:rsidRDefault="002D2456" w:rsidP="00FF69C8">
      <w:pPr>
        <w:tabs>
          <w:tab w:val="left" w:pos="1740"/>
        </w:tabs>
      </w:pPr>
    </w:p>
    <w:p w:rsidR="00FF69C8" w:rsidRDefault="00FF69C8" w:rsidP="00FF69C8">
      <w:pPr>
        <w:tabs>
          <w:tab w:val="left" w:pos="1740"/>
        </w:tabs>
      </w:pPr>
    </w:p>
    <w:p w:rsidR="00FF69C8" w:rsidRDefault="00FF69C8" w:rsidP="00133033">
      <w:pPr>
        <w:tabs>
          <w:tab w:val="left" w:pos="1740"/>
        </w:tabs>
      </w:pPr>
    </w:p>
    <w:p w:rsidR="00D7670E" w:rsidRDefault="00D7670E" w:rsidP="00D7670E">
      <w:pPr>
        <w:pStyle w:val="KonuBal"/>
        <w:rPr>
          <w:sz w:val="20"/>
        </w:rPr>
      </w:pPr>
      <w:r w:rsidRPr="003D5818">
        <w:rPr>
          <w:sz w:val="20"/>
        </w:rPr>
        <w:lastRenderedPageBreak/>
        <w:t>SERBEST EKİNLİKLERİ DERSİ GÜNLÜK PLÂNI</w:t>
      </w:r>
      <w:r>
        <w:rPr>
          <w:sz w:val="20"/>
        </w:rPr>
        <w:t xml:space="preserve"> 20</w:t>
      </w:r>
      <w:r w:rsidRPr="003D5818">
        <w:rPr>
          <w:sz w:val="20"/>
        </w:rPr>
        <w:t>. HAFTA</w:t>
      </w:r>
    </w:p>
    <w:p w:rsidR="00D7670E" w:rsidRPr="003D5818" w:rsidRDefault="00D7670E" w:rsidP="00D7670E">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D7670E" w:rsidRPr="003D5818" w:rsidTr="00A34D43">
        <w:trPr>
          <w:cantSplit/>
          <w:jc w:val="center"/>
        </w:trPr>
        <w:tc>
          <w:tcPr>
            <w:tcW w:w="10117" w:type="dxa"/>
            <w:gridSpan w:val="2"/>
          </w:tcPr>
          <w:p w:rsidR="00D7670E" w:rsidRPr="003D5818" w:rsidRDefault="00D7670E" w:rsidP="00A34D43">
            <w:pPr>
              <w:spacing w:line="220" w:lineRule="exact"/>
            </w:pPr>
            <w:r w:rsidRPr="003D5818">
              <w:rPr>
                <w:b/>
                <w:bCs/>
              </w:rPr>
              <w:t>Süre:</w:t>
            </w:r>
            <w:r w:rsidRPr="003D5818">
              <w:t xml:space="preserve">  40+40 dakika</w:t>
            </w:r>
          </w:p>
        </w:tc>
      </w:tr>
      <w:tr w:rsidR="00D7670E" w:rsidRPr="003D5818" w:rsidTr="00A34D43">
        <w:trPr>
          <w:cantSplit/>
          <w:trHeight w:val="325"/>
          <w:jc w:val="center"/>
        </w:trPr>
        <w:tc>
          <w:tcPr>
            <w:tcW w:w="2817" w:type="dxa"/>
            <w:vAlign w:val="center"/>
          </w:tcPr>
          <w:p w:rsidR="00D7670E" w:rsidRPr="003D5818" w:rsidRDefault="00D7670E" w:rsidP="00A34D43">
            <w:pPr>
              <w:spacing w:line="180" w:lineRule="exact"/>
              <w:rPr>
                <w:b/>
                <w:color w:val="000000"/>
              </w:rPr>
            </w:pPr>
            <w:r w:rsidRPr="003D5818">
              <w:rPr>
                <w:b/>
                <w:color w:val="000000"/>
              </w:rPr>
              <w:t xml:space="preserve">DERS İN ADI </w:t>
            </w:r>
          </w:p>
        </w:tc>
        <w:tc>
          <w:tcPr>
            <w:tcW w:w="7300" w:type="dxa"/>
          </w:tcPr>
          <w:p w:rsidR="00D7670E" w:rsidRPr="003D5818" w:rsidRDefault="00D7670E" w:rsidP="00A34D43">
            <w:pPr>
              <w:tabs>
                <w:tab w:val="left" w:pos="284"/>
              </w:tabs>
              <w:spacing w:line="240" w:lineRule="exact"/>
              <w:rPr>
                <w:b/>
              </w:rPr>
            </w:pPr>
            <w:r w:rsidRPr="003D5818">
              <w:rPr>
                <w:b/>
                <w:color w:val="000000"/>
              </w:rPr>
              <w:t>SERBEST ETKİNLİKLER DERSİ</w:t>
            </w:r>
          </w:p>
        </w:tc>
      </w:tr>
      <w:tr w:rsidR="00D7670E" w:rsidRPr="003D5818" w:rsidTr="00A34D43">
        <w:trPr>
          <w:cantSplit/>
          <w:trHeight w:val="225"/>
          <w:jc w:val="center"/>
        </w:trPr>
        <w:tc>
          <w:tcPr>
            <w:tcW w:w="2817" w:type="dxa"/>
            <w:vAlign w:val="center"/>
          </w:tcPr>
          <w:p w:rsidR="00D7670E" w:rsidRPr="003D5818" w:rsidRDefault="00D7670E" w:rsidP="00A34D43">
            <w:pPr>
              <w:spacing w:line="180" w:lineRule="exact"/>
              <w:rPr>
                <w:b/>
                <w:color w:val="000000"/>
              </w:rPr>
            </w:pPr>
            <w:r w:rsidRPr="003D5818">
              <w:rPr>
                <w:b/>
                <w:color w:val="000000"/>
              </w:rPr>
              <w:t xml:space="preserve">SINIF </w:t>
            </w:r>
          </w:p>
        </w:tc>
        <w:tc>
          <w:tcPr>
            <w:tcW w:w="7300" w:type="dxa"/>
          </w:tcPr>
          <w:p w:rsidR="00D7670E" w:rsidRPr="003D5818" w:rsidRDefault="00D7670E" w:rsidP="00A34D43">
            <w:pPr>
              <w:tabs>
                <w:tab w:val="left" w:pos="284"/>
              </w:tabs>
              <w:spacing w:line="240" w:lineRule="exact"/>
              <w:rPr>
                <w:b/>
              </w:rPr>
            </w:pPr>
            <w:r w:rsidRPr="003D5818">
              <w:rPr>
                <w:b/>
              </w:rPr>
              <w:t>3</w:t>
            </w:r>
          </w:p>
        </w:tc>
      </w:tr>
      <w:tr w:rsidR="00D7670E" w:rsidRPr="003D5818" w:rsidTr="00A34D43">
        <w:trPr>
          <w:cantSplit/>
          <w:jc w:val="center"/>
        </w:trPr>
        <w:tc>
          <w:tcPr>
            <w:tcW w:w="2817" w:type="dxa"/>
            <w:vAlign w:val="center"/>
          </w:tcPr>
          <w:p w:rsidR="00D7670E" w:rsidRPr="003D5818" w:rsidRDefault="00D7670E" w:rsidP="00A34D43">
            <w:pPr>
              <w:spacing w:line="180" w:lineRule="exact"/>
              <w:rPr>
                <w:b/>
                <w:color w:val="000000"/>
              </w:rPr>
            </w:pPr>
            <w:r w:rsidRPr="003D5818">
              <w:rPr>
                <w:b/>
              </w:rPr>
              <w:t xml:space="preserve">DERS         </w:t>
            </w:r>
          </w:p>
        </w:tc>
        <w:tc>
          <w:tcPr>
            <w:tcW w:w="7300" w:type="dxa"/>
          </w:tcPr>
          <w:p w:rsidR="00D7670E" w:rsidRPr="003D5818" w:rsidRDefault="00D7670E" w:rsidP="00A34D43">
            <w:pPr>
              <w:tabs>
                <w:tab w:val="left" w:pos="335"/>
                <w:tab w:val="left" w:pos="868"/>
                <w:tab w:val="left" w:pos="1077"/>
              </w:tabs>
              <w:rPr>
                <w:b/>
              </w:rPr>
            </w:pPr>
            <w:r w:rsidRPr="00F75426">
              <w:rPr>
                <w:b/>
              </w:rPr>
              <w:t>Duygularımı Sanatla Anlatıyorum</w:t>
            </w:r>
          </w:p>
        </w:tc>
      </w:tr>
      <w:tr w:rsidR="00D7670E" w:rsidRPr="003D5818" w:rsidTr="00A34D43">
        <w:trPr>
          <w:cantSplit/>
          <w:jc w:val="center"/>
        </w:trPr>
        <w:tc>
          <w:tcPr>
            <w:tcW w:w="2817" w:type="dxa"/>
            <w:vAlign w:val="center"/>
          </w:tcPr>
          <w:p w:rsidR="00D7670E" w:rsidRPr="003D5818" w:rsidRDefault="00D7670E" w:rsidP="00A34D43">
            <w:pPr>
              <w:spacing w:line="180" w:lineRule="exact"/>
              <w:rPr>
                <w:b/>
                <w:color w:val="000000"/>
              </w:rPr>
            </w:pPr>
            <w:r w:rsidRPr="003D5818">
              <w:rPr>
                <w:b/>
              </w:rPr>
              <w:t xml:space="preserve">KAZANIM         </w:t>
            </w:r>
          </w:p>
        </w:tc>
        <w:tc>
          <w:tcPr>
            <w:tcW w:w="7300" w:type="dxa"/>
          </w:tcPr>
          <w:p w:rsidR="00D7670E" w:rsidRDefault="00D7670E" w:rsidP="00A34D43">
            <w:pPr>
              <w:spacing w:line="240" w:lineRule="exact"/>
            </w:pPr>
            <w:r w:rsidRPr="003D5818">
              <w:rPr>
                <w:b/>
              </w:rPr>
              <w:t xml:space="preserve"> </w:t>
            </w:r>
            <w:r w:rsidRPr="00F75426">
              <w:t>Fotoğraf ya da resimleri ifade ettiklerini duygu ve düşüncelere göre sınıflandırır.</w:t>
            </w:r>
          </w:p>
          <w:p w:rsidR="00D7670E" w:rsidRPr="003D5818" w:rsidRDefault="00D7670E" w:rsidP="00A34D43">
            <w:pPr>
              <w:spacing w:line="240" w:lineRule="exact"/>
            </w:pPr>
            <w:r w:rsidRPr="00F75426">
              <w:t>(2008-MEB-Sanat Etkinlikleri Programına göre)</w:t>
            </w:r>
          </w:p>
        </w:tc>
      </w:tr>
    </w:tbl>
    <w:p w:rsidR="00D7670E" w:rsidRPr="003D5818" w:rsidRDefault="00D7670E" w:rsidP="00D7670E">
      <w:pPr>
        <w:ind w:firstLine="180"/>
        <w:rPr>
          <w:b/>
        </w:rPr>
      </w:pPr>
    </w:p>
    <w:p w:rsidR="00D7670E" w:rsidRPr="003D5818" w:rsidRDefault="00D7670E" w:rsidP="00D7670E">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D7670E" w:rsidRPr="003D5818" w:rsidTr="00A34D43">
        <w:trPr>
          <w:jc w:val="center"/>
        </w:trPr>
        <w:tc>
          <w:tcPr>
            <w:tcW w:w="2821" w:type="dxa"/>
            <w:vAlign w:val="center"/>
          </w:tcPr>
          <w:p w:rsidR="00D7670E" w:rsidRPr="003D5818" w:rsidRDefault="00D7670E" w:rsidP="00A34D43">
            <w:pPr>
              <w:pStyle w:val="Balk2"/>
              <w:spacing w:line="240" w:lineRule="auto"/>
              <w:jc w:val="left"/>
            </w:pPr>
            <w:r w:rsidRPr="003D5818">
              <w:t>ÖĞRENME-ÖĞRETME YÖNTEM VE TEKNİKLERİ</w:t>
            </w:r>
          </w:p>
        </w:tc>
        <w:tc>
          <w:tcPr>
            <w:tcW w:w="7304" w:type="dxa"/>
            <w:vAlign w:val="center"/>
          </w:tcPr>
          <w:p w:rsidR="00D7670E" w:rsidRPr="003D5818" w:rsidRDefault="00D7670E" w:rsidP="00A34D43">
            <w:r w:rsidRPr="00F75426">
              <w:t>Buluş Yoluyla Öğrenme, Araştırma- İnceleme, Gösterip Yaptırma,  Beyin Fırtınası, Soru Cevap</w:t>
            </w:r>
          </w:p>
        </w:tc>
      </w:tr>
      <w:tr w:rsidR="00D7670E" w:rsidRPr="003D5818" w:rsidTr="00A34D43">
        <w:trPr>
          <w:jc w:val="center"/>
        </w:trPr>
        <w:tc>
          <w:tcPr>
            <w:tcW w:w="2821" w:type="dxa"/>
            <w:vAlign w:val="center"/>
          </w:tcPr>
          <w:p w:rsidR="00D7670E" w:rsidRPr="003D5818" w:rsidRDefault="00D7670E" w:rsidP="00A34D43">
            <w:pPr>
              <w:pStyle w:val="Balk2"/>
              <w:spacing w:line="240" w:lineRule="auto"/>
              <w:jc w:val="left"/>
            </w:pPr>
            <w:r w:rsidRPr="003D5818">
              <w:t>KULLANILAN EĞİTİM TEKNOLOJİLERİ ARAÇ VE GEREÇLER</w:t>
            </w:r>
          </w:p>
        </w:tc>
        <w:tc>
          <w:tcPr>
            <w:tcW w:w="7304" w:type="dxa"/>
            <w:vAlign w:val="center"/>
          </w:tcPr>
          <w:p w:rsidR="00D7670E" w:rsidRPr="003D5818" w:rsidRDefault="00D7670E" w:rsidP="00A34D43">
            <w:pPr>
              <w:rPr>
                <w:color w:val="000000"/>
              </w:rPr>
            </w:pPr>
            <w:r w:rsidRPr="00AF630A">
              <w:t>Müzik ders kitabı,  müzik defteri, kasetçalar, kaset</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 xml:space="preserve">DERS ALANI                   </w:t>
            </w:r>
          </w:p>
        </w:tc>
        <w:tc>
          <w:tcPr>
            <w:tcW w:w="7304" w:type="dxa"/>
            <w:vAlign w:val="center"/>
          </w:tcPr>
          <w:p w:rsidR="00D7670E" w:rsidRPr="003D5818" w:rsidRDefault="00D7670E" w:rsidP="00A34D43">
            <w:pPr>
              <w:tabs>
                <w:tab w:val="left" w:pos="284"/>
                <w:tab w:val="left" w:pos="2268"/>
                <w:tab w:val="left" w:pos="2520"/>
              </w:tabs>
              <w:spacing w:line="240" w:lineRule="exact"/>
            </w:pPr>
            <w:r w:rsidRPr="003D5818">
              <w:t>Okul kütüphanesi, sınıf</w:t>
            </w:r>
          </w:p>
        </w:tc>
      </w:tr>
      <w:tr w:rsidR="00D7670E" w:rsidRPr="003D5818" w:rsidTr="00A34D43">
        <w:trPr>
          <w:cantSplit/>
          <w:jc w:val="center"/>
        </w:trPr>
        <w:tc>
          <w:tcPr>
            <w:tcW w:w="10125" w:type="dxa"/>
            <w:gridSpan w:val="2"/>
            <w:vAlign w:val="center"/>
          </w:tcPr>
          <w:p w:rsidR="00D7670E" w:rsidRPr="003D5818" w:rsidRDefault="00D7670E" w:rsidP="00A34D43">
            <w:pPr>
              <w:jc w:val="center"/>
              <w:rPr>
                <w:b/>
              </w:rPr>
            </w:pPr>
          </w:p>
          <w:p w:rsidR="00D7670E" w:rsidRPr="003D5818" w:rsidRDefault="00D7670E" w:rsidP="00A34D43">
            <w:pPr>
              <w:jc w:val="center"/>
            </w:pPr>
            <w:r w:rsidRPr="003D5818">
              <w:rPr>
                <w:b/>
              </w:rPr>
              <w:t>ÖĞRENME-ÖĞRETME SÜRECİ</w:t>
            </w:r>
          </w:p>
        </w:tc>
      </w:tr>
      <w:tr w:rsidR="00D7670E" w:rsidRPr="003D5818" w:rsidTr="00A34D43">
        <w:trPr>
          <w:cantSplit/>
          <w:trHeight w:val="286"/>
          <w:jc w:val="center"/>
        </w:trPr>
        <w:tc>
          <w:tcPr>
            <w:tcW w:w="2821" w:type="dxa"/>
            <w:vAlign w:val="center"/>
          </w:tcPr>
          <w:p w:rsidR="00D7670E" w:rsidRPr="003D5818" w:rsidRDefault="00D7670E" w:rsidP="00A34D43">
            <w:pPr>
              <w:pStyle w:val="Balk3"/>
              <w:rPr>
                <w:sz w:val="20"/>
              </w:rPr>
            </w:pPr>
            <w:r w:rsidRPr="003D5818">
              <w:rPr>
                <w:bCs/>
                <w:sz w:val="20"/>
              </w:rPr>
              <w:t>ETKİNLİK ÖRNEĞİ</w:t>
            </w:r>
          </w:p>
        </w:tc>
        <w:tc>
          <w:tcPr>
            <w:tcW w:w="7304" w:type="dxa"/>
            <w:shd w:val="clear" w:color="auto" w:fill="auto"/>
            <w:vAlign w:val="center"/>
          </w:tcPr>
          <w:p w:rsidR="00D7670E" w:rsidRPr="00D7670E" w:rsidRDefault="00D7670E" w:rsidP="00D7670E">
            <w:pPr>
              <w:autoSpaceDE w:val="0"/>
              <w:autoSpaceDN w:val="0"/>
              <w:adjustRightInd w:val="0"/>
              <w:rPr>
                <w:b/>
              </w:rPr>
            </w:pPr>
            <w:r w:rsidRPr="00F75426">
              <w:rPr>
                <w:bCs/>
              </w:rPr>
              <w:sym w:font="Webdings" w:char="F048"/>
            </w:r>
            <w:r w:rsidRPr="00F75426">
              <w:rPr>
                <w:bCs/>
              </w:rPr>
              <w:t xml:space="preserve"> </w:t>
            </w:r>
            <w:r w:rsidRPr="00F75426">
              <w:rPr>
                <w:b/>
              </w:rPr>
              <w:t xml:space="preserve">Duyguların ifadesi!         </w:t>
            </w:r>
          </w:p>
        </w:tc>
      </w:tr>
      <w:tr w:rsidR="00D7670E" w:rsidRPr="003D5818" w:rsidTr="00A34D43">
        <w:trPr>
          <w:cantSplit/>
          <w:trHeight w:val="1655"/>
          <w:jc w:val="center"/>
        </w:trPr>
        <w:tc>
          <w:tcPr>
            <w:tcW w:w="10125" w:type="dxa"/>
            <w:gridSpan w:val="2"/>
            <w:vAlign w:val="center"/>
          </w:tcPr>
          <w:p w:rsidR="00D7670E" w:rsidRPr="00F75426" w:rsidRDefault="00D7670E" w:rsidP="00D7670E">
            <w:pPr>
              <w:numPr>
                <w:ilvl w:val="0"/>
                <w:numId w:val="24"/>
              </w:numPr>
              <w:autoSpaceDE w:val="0"/>
              <w:autoSpaceDN w:val="0"/>
              <w:adjustRightInd w:val="0"/>
            </w:pPr>
            <w:r w:rsidRPr="00F75426">
              <w:t>Resim, fotoğraf, heykel, seramik, şiir, müzik vb. sanat eserlerinin kendisi, taklitleri ya da fotoğrafları sınıfa getirilir. Öğrencilerin bunlardaki duyguları bulmaları ve tanımlamaları istenir.</w:t>
            </w:r>
          </w:p>
          <w:p w:rsidR="00D7670E" w:rsidRPr="00F75426" w:rsidRDefault="00D7670E" w:rsidP="00D7670E">
            <w:pPr>
              <w:numPr>
                <w:ilvl w:val="0"/>
                <w:numId w:val="24"/>
              </w:numPr>
              <w:autoSpaceDE w:val="0"/>
              <w:autoSpaceDN w:val="0"/>
              <w:adjustRightInd w:val="0"/>
            </w:pPr>
            <w:r w:rsidRPr="00F75426">
              <w:t>Öğrencilerden kendilerine bir eser seçmeleri istenir. Bu eserin duygusunun ne olduğu ve bu duygunun neden oluştuğuna ilişkin kısa bir öykü yazmaları ya da basit anlamda bir şarkı bestelemeleri istenir.</w:t>
            </w:r>
          </w:p>
          <w:p w:rsidR="00D7670E" w:rsidRPr="00F75426" w:rsidRDefault="00D7670E" w:rsidP="00D7670E">
            <w:pPr>
              <w:numPr>
                <w:ilvl w:val="0"/>
                <w:numId w:val="24"/>
              </w:numPr>
              <w:autoSpaceDE w:val="0"/>
              <w:autoSpaceDN w:val="0"/>
              <w:adjustRightInd w:val="0"/>
            </w:pPr>
            <w:r w:rsidRPr="00F75426">
              <w:t>Her bir öğrencinin 3 duygu seçmesi ve bu duyguları anlatan şiir, öykü ya da resim yapmaları istenir.</w:t>
            </w:r>
          </w:p>
          <w:p w:rsidR="00D7670E" w:rsidRPr="00F75426" w:rsidRDefault="00D7670E" w:rsidP="00D7670E">
            <w:pPr>
              <w:numPr>
                <w:ilvl w:val="0"/>
                <w:numId w:val="24"/>
              </w:numPr>
              <w:autoSpaceDE w:val="0"/>
              <w:autoSpaceDN w:val="0"/>
              <w:adjustRightInd w:val="0"/>
            </w:pPr>
            <w:r w:rsidRPr="00F75426">
              <w:t>Bir müzik parçası içindeki duyguları bulmaları istenir.</w:t>
            </w:r>
          </w:p>
          <w:p w:rsidR="00D7670E" w:rsidRPr="00F75426" w:rsidRDefault="00D7670E" w:rsidP="00D7670E">
            <w:pPr>
              <w:numPr>
                <w:ilvl w:val="0"/>
                <w:numId w:val="24"/>
              </w:numPr>
              <w:autoSpaceDE w:val="0"/>
              <w:autoSpaceDN w:val="0"/>
              <w:adjustRightInd w:val="0"/>
            </w:pPr>
            <w:r w:rsidRPr="00F75426">
              <w:t>En fazla 6 kişilik gruplar oluşturulur duygular ve sebepleri hakkında röportaj yapmaları istenir (Bu çalışma psikolog, doktor ve sanatçılarla yapılabilir.).</w:t>
            </w:r>
          </w:p>
          <w:p w:rsidR="00D7670E" w:rsidRPr="003D5818" w:rsidRDefault="00D7670E" w:rsidP="00D7670E">
            <w:pPr>
              <w:rPr>
                <w:bCs/>
                <w:color w:val="000000"/>
              </w:rPr>
            </w:pPr>
            <w:r w:rsidRPr="00F75426">
              <w:rPr>
                <w:iCs/>
              </w:rPr>
              <w:t xml:space="preserve">Duygunu Anlat </w:t>
            </w:r>
            <w:r w:rsidRPr="00F75426">
              <w:t>çalışması yapılır; öğrenciler önce sessiz sinema ile daha sonra yalnızca seslerini kullanarak duygularını anlatırlar.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Bireysel Öğrenme Etkinlikleri</w:t>
            </w:r>
          </w:p>
          <w:p w:rsidR="00D7670E" w:rsidRPr="003D5818" w:rsidRDefault="00D7670E" w:rsidP="00A34D43">
            <w:pPr>
              <w:rPr>
                <w:b/>
              </w:rPr>
            </w:pPr>
            <w:r w:rsidRPr="003D5818">
              <w:rPr>
                <w:b/>
              </w:rPr>
              <w:t>(Ödev, deney, problem çözme vb.)</w:t>
            </w:r>
          </w:p>
        </w:tc>
        <w:tc>
          <w:tcPr>
            <w:tcW w:w="7304" w:type="dxa"/>
            <w:vAlign w:val="center"/>
          </w:tcPr>
          <w:p w:rsidR="00D7670E" w:rsidRPr="004004CA" w:rsidRDefault="00D7670E" w:rsidP="00A34D43">
            <w:pPr>
              <w:pStyle w:val="GvdeMetniGirintisi"/>
              <w:ind w:left="0" w:firstLine="0"/>
            </w:pPr>
            <w:r>
              <w:t>Sanatçıları ve sanatı yakından tanımak, bilmek ve sanat eserleri ortaya çıkarabilmeye çaba sarf etmek bireye neler kazandırır.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Grupla Öğrenme Etkinlikleri</w:t>
            </w:r>
          </w:p>
          <w:p w:rsidR="00D7670E" w:rsidRPr="003D5818" w:rsidRDefault="00D7670E" w:rsidP="00A34D43">
            <w:pPr>
              <w:rPr>
                <w:b/>
              </w:rPr>
            </w:pPr>
            <w:r w:rsidRPr="003D5818">
              <w:rPr>
                <w:b/>
              </w:rPr>
              <w:t>(Proje, gezi, gözlem vb.)</w:t>
            </w:r>
          </w:p>
        </w:tc>
        <w:tc>
          <w:tcPr>
            <w:tcW w:w="7304" w:type="dxa"/>
            <w:vAlign w:val="center"/>
          </w:tcPr>
          <w:p w:rsidR="00D7670E" w:rsidRPr="004004CA" w:rsidRDefault="00D7670E" w:rsidP="00A34D43">
            <w:r>
              <w:t>Grupça çalışmalara ağırlık verilir.</w:t>
            </w:r>
          </w:p>
        </w:tc>
      </w:tr>
      <w:tr w:rsidR="00D7670E" w:rsidRPr="003D5818" w:rsidTr="00A34D43">
        <w:trPr>
          <w:jc w:val="center"/>
        </w:trPr>
        <w:tc>
          <w:tcPr>
            <w:tcW w:w="2821" w:type="dxa"/>
            <w:vAlign w:val="center"/>
          </w:tcPr>
          <w:p w:rsidR="00D7670E" w:rsidRPr="003D5818" w:rsidRDefault="00D7670E" w:rsidP="00A34D43">
            <w:pPr>
              <w:rPr>
                <w:b/>
              </w:rPr>
            </w:pPr>
            <w:r w:rsidRPr="003D5818">
              <w:rPr>
                <w:b/>
              </w:rPr>
              <w:t>Özet</w:t>
            </w:r>
          </w:p>
        </w:tc>
        <w:tc>
          <w:tcPr>
            <w:tcW w:w="7304" w:type="dxa"/>
            <w:vAlign w:val="center"/>
          </w:tcPr>
          <w:p w:rsidR="00D7670E" w:rsidRPr="004004CA" w:rsidRDefault="00D7670E" w:rsidP="00A34D43">
            <w:pPr>
              <w:jc w:val="both"/>
            </w:pPr>
            <w:r>
              <w:t xml:space="preserve">Sanat eserlerini yakından tanımalarını olanak sağlayabilmek için </w:t>
            </w:r>
            <w:proofErr w:type="gramStart"/>
            <w:r>
              <w:t>projeksiyon</w:t>
            </w:r>
            <w:proofErr w:type="gramEnd"/>
            <w:r>
              <w:t xml:space="preserve"> cihazı yardımıyla önceden hazırlanan çalışmalarla sanatçıları ve sanatı yakından tanımalarına imkan sağlanmaya çalışıldı.</w:t>
            </w:r>
          </w:p>
        </w:tc>
      </w:tr>
    </w:tbl>
    <w:p w:rsidR="00D7670E" w:rsidRPr="003D5818" w:rsidRDefault="00D7670E" w:rsidP="00D7670E">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D7670E" w:rsidRPr="003D5818" w:rsidTr="00A34D43">
        <w:trPr>
          <w:jc w:val="center"/>
        </w:trPr>
        <w:tc>
          <w:tcPr>
            <w:tcW w:w="5253" w:type="dxa"/>
          </w:tcPr>
          <w:p w:rsidR="00D7670E" w:rsidRPr="003D5818" w:rsidRDefault="00D7670E" w:rsidP="00A34D43">
            <w:pPr>
              <w:pStyle w:val="Balk1"/>
              <w:rPr>
                <w:sz w:val="20"/>
              </w:rPr>
            </w:pPr>
            <w:r w:rsidRPr="003D5818">
              <w:rPr>
                <w:sz w:val="20"/>
              </w:rPr>
              <w:t>Ölçme-Değerlendirme:</w:t>
            </w:r>
          </w:p>
          <w:p w:rsidR="00D7670E" w:rsidRPr="003D5818" w:rsidRDefault="00D7670E" w:rsidP="00A34D43">
            <w:pPr>
              <w:rPr>
                <w:b/>
              </w:rPr>
            </w:pPr>
            <w:r w:rsidRPr="003D5818">
              <w:rPr>
                <w:b/>
              </w:rPr>
              <w:t xml:space="preserve"> Grupla öğrenme etkinliklerine yönelik Ölçme-Değerlendirme</w:t>
            </w:r>
          </w:p>
          <w:p w:rsidR="00D7670E" w:rsidRPr="003D5818" w:rsidRDefault="00D7670E" w:rsidP="00A34D43"/>
        </w:tc>
        <w:tc>
          <w:tcPr>
            <w:tcW w:w="4915" w:type="dxa"/>
            <w:vAlign w:val="center"/>
          </w:tcPr>
          <w:p w:rsidR="00D7670E" w:rsidRPr="00F75426" w:rsidRDefault="00D7670E" w:rsidP="00D7670E">
            <w:pPr>
              <w:tabs>
                <w:tab w:val="left" w:pos="224"/>
                <w:tab w:val="left" w:pos="366"/>
              </w:tabs>
            </w:pPr>
            <w:r w:rsidRPr="00F75426">
              <w:rPr>
                <w:b/>
              </w:rPr>
              <w:t xml:space="preserve">1. </w:t>
            </w:r>
            <w:r w:rsidRPr="00F75426">
              <w:t>Resimleri ve fotoğrafları incelediniz mi?</w:t>
            </w:r>
          </w:p>
          <w:p w:rsidR="00D7670E" w:rsidRPr="00F75426" w:rsidRDefault="00D7670E" w:rsidP="00D7670E">
            <w:pPr>
              <w:tabs>
                <w:tab w:val="left" w:pos="224"/>
                <w:tab w:val="left" w:pos="366"/>
              </w:tabs>
            </w:pPr>
            <w:r w:rsidRPr="00F75426">
              <w:rPr>
                <w:b/>
              </w:rPr>
              <w:t xml:space="preserve">2. </w:t>
            </w:r>
            <w:r w:rsidRPr="00F75426">
              <w:t>Resim ve fotoğraflar sizde ne gibi duygular oluşturdu?</w:t>
            </w:r>
          </w:p>
          <w:p w:rsidR="00D7670E" w:rsidRPr="00F75426" w:rsidRDefault="00D7670E" w:rsidP="00D7670E">
            <w:r w:rsidRPr="00F75426">
              <w:rPr>
                <w:b/>
              </w:rPr>
              <w:t xml:space="preserve">3. </w:t>
            </w:r>
            <w:r w:rsidRPr="00F75426">
              <w:t>Bu duyguları ifade edebilir misiniz?</w:t>
            </w:r>
          </w:p>
          <w:p w:rsidR="00D7670E" w:rsidRPr="003D5818" w:rsidRDefault="00D7670E" w:rsidP="00D7670E">
            <w:pPr>
              <w:tabs>
                <w:tab w:val="left" w:pos="224"/>
                <w:tab w:val="left" w:pos="366"/>
              </w:tabs>
            </w:pPr>
            <w:r w:rsidRPr="00F75426">
              <w:rPr>
                <w:b/>
              </w:rPr>
              <w:t>4.</w:t>
            </w:r>
            <w:r w:rsidRPr="00F75426">
              <w:t xml:space="preserve"> Elimizdeki resim ve fotoğrafları bu duygulara göre tasnif edebilir misiniz?</w:t>
            </w:r>
          </w:p>
        </w:tc>
      </w:tr>
      <w:tr w:rsidR="00D7670E" w:rsidRPr="003D5818" w:rsidTr="00A34D43">
        <w:trPr>
          <w:jc w:val="center"/>
        </w:trPr>
        <w:tc>
          <w:tcPr>
            <w:tcW w:w="5253" w:type="dxa"/>
          </w:tcPr>
          <w:p w:rsidR="00D7670E" w:rsidRPr="003D5818" w:rsidRDefault="00D7670E" w:rsidP="00A34D43">
            <w:pPr>
              <w:pStyle w:val="Balk2"/>
              <w:spacing w:line="240" w:lineRule="auto"/>
            </w:pPr>
            <w:r w:rsidRPr="003D5818">
              <w:t>Dersin Diğer Derslerle İlişkisi/Açıklamalar</w:t>
            </w:r>
          </w:p>
          <w:p w:rsidR="00D7670E" w:rsidRPr="003D5818" w:rsidRDefault="00D7670E" w:rsidP="00A34D43">
            <w:r w:rsidRPr="003D5818">
              <w:t>Drama</w:t>
            </w:r>
          </w:p>
        </w:tc>
        <w:tc>
          <w:tcPr>
            <w:tcW w:w="4915" w:type="dxa"/>
          </w:tcPr>
          <w:p w:rsidR="00D7670E" w:rsidRPr="003D5818" w:rsidRDefault="00D7670E" w:rsidP="00A34D43">
            <w:pPr>
              <w:jc w:val="both"/>
            </w:pPr>
            <w:r w:rsidRPr="003D5818">
              <w:rPr>
                <w:bCs/>
              </w:rPr>
              <w:t xml:space="preserve"> </w:t>
            </w:r>
          </w:p>
        </w:tc>
      </w:tr>
    </w:tbl>
    <w:p w:rsidR="00D7670E" w:rsidRPr="003D5818" w:rsidRDefault="00D7670E" w:rsidP="00D7670E">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D7670E" w:rsidRPr="003D5818" w:rsidTr="00A34D43">
        <w:trPr>
          <w:jc w:val="center"/>
        </w:trPr>
        <w:tc>
          <w:tcPr>
            <w:tcW w:w="2576" w:type="dxa"/>
            <w:vAlign w:val="center"/>
          </w:tcPr>
          <w:p w:rsidR="00D7670E" w:rsidRPr="003D5818" w:rsidRDefault="00D7670E" w:rsidP="00A34D43">
            <w:pPr>
              <w:rPr>
                <w:b/>
              </w:rPr>
            </w:pPr>
            <w:r w:rsidRPr="003D5818">
              <w:rPr>
                <w:b/>
              </w:rPr>
              <w:t xml:space="preserve">Planın Uygulanmasına </w:t>
            </w:r>
          </w:p>
          <w:p w:rsidR="00D7670E" w:rsidRPr="003D5818" w:rsidRDefault="00D7670E" w:rsidP="00A34D43">
            <w:r w:rsidRPr="003D5818">
              <w:rPr>
                <w:b/>
              </w:rPr>
              <w:t>İlişkin Açıklamalar</w:t>
            </w:r>
          </w:p>
        </w:tc>
        <w:tc>
          <w:tcPr>
            <w:tcW w:w="7625" w:type="dxa"/>
            <w:vAlign w:val="center"/>
          </w:tcPr>
          <w:p w:rsidR="00D7670E" w:rsidRPr="003D5818" w:rsidRDefault="00D7670E" w:rsidP="00A34D43">
            <w:pPr>
              <w:jc w:val="both"/>
            </w:pPr>
          </w:p>
        </w:tc>
      </w:tr>
    </w:tbl>
    <w:p w:rsidR="00D7670E" w:rsidRPr="003D5818" w:rsidRDefault="00D7670E" w:rsidP="00D7670E">
      <w:pPr>
        <w:pStyle w:val="GvdeMetniGirintisi2"/>
        <w:tabs>
          <w:tab w:val="clear" w:pos="8222"/>
          <w:tab w:val="clear" w:pos="8505"/>
          <w:tab w:val="left" w:pos="7797"/>
          <w:tab w:val="left" w:pos="8080"/>
        </w:tabs>
        <w:rPr>
          <w:sz w:val="20"/>
        </w:rPr>
      </w:pPr>
    </w:p>
    <w:p w:rsidR="00D7670E" w:rsidRDefault="00D7670E"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Default="002D2456" w:rsidP="00D7670E">
      <w:pPr>
        <w:pStyle w:val="GvdeMetniGirintisi2"/>
        <w:tabs>
          <w:tab w:val="clear" w:pos="8222"/>
          <w:tab w:val="clear" w:pos="8505"/>
          <w:tab w:val="left" w:pos="7797"/>
          <w:tab w:val="left" w:pos="8080"/>
        </w:tabs>
        <w:rPr>
          <w:sz w:val="20"/>
        </w:rPr>
      </w:pPr>
    </w:p>
    <w:p w:rsidR="002D2456" w:rsidRPr="003D5818" w:rsidRDefault="002D2456" w:rsidP="00D7670E">
      <w:pPr>
        <w:pStyle w:val="GvdeMetniGirintisi2"/>
        <w:tabs>
          <w:tab w:val="clear" w:pos="8222"/>
          <w:tab w:val="clear" w:pos="8505"/>
          <w:tab w:val="left" w:pos="7797"/>
          <w:tab w:val="left" w:pos="8080"/>
        </w:tabs>
        <w:rPr>
          <w:sz w:val="20"/>
        </w:rPr>
      </w:pPr>
    </w:p>
    <w:p w:rsidR="00D7670E" w:rsidRPr="003D5818" w:rsidRDefault="00D7670E" w:rsidP="00D7670E">
      <w:pPr>
        <w:tabs>
          <w:tab w:val="left" w:pos="1740"/>
        </w:tabs>
      </w:pPr>
    </w:p>
    <w:p w:rsidR="00D7670E" w:rsidRPr="003D5818" w:rsidRDefault="00D7670E" w:rsidP="00D7670E">
      <w:pPr>
        <w:tabs>
          <w:tab w:val="left" w:pos="1740"/>
        </w:tabs>
      </w:pPr>
    </w:p>
    <w:p w:rsidR="00D7670E" w:rsidRPr="003D5818" w:rsidRDefault="00D7670E" w:rsidP="00D7670E">
      <w:pPr>
        <w:tabs>
          <w:tab w:val="left" w:pos="1740"/>
        </w:tabs>
      </w:pPr>
    </w:p>
    <w:p w:rsidR="00D7670E" w:rsidRPr="003D5818" w:rsidRDefault="00D7670E" w:rsidP="00D7670E">
      <w:pPr>
        <w:tabs>
          <w:tab w:val="left" w:pos="1740"/>
        </w:tabs>
      </w:pPr>
    </w:p>
    <w:p w:rsidR="00D7670E" w:rsidRPr="00D7670E" w:rsidRDefault="00D7670E" w:rsidP="00D7670E">
      <w:pPr>
        <w:tabs>
          <w:tab w:val="left" w:pos="1740"/>
        </w:tabs>
        <w:rPr>
          <w:b/>
          <w:bCs/>
          <w:color w:val="000000"/>
          <w:sz w:val="24"/>
          <w:szCs w:val="24"/>
        </w:rPr>
      </w:pPr>
      <w:r w:rsidRPr="00D7670E">
        <w:rPr>
          <w:b/>
          <w:bCs/>
          <w:color w:val="000000"/>
          <w:sz w:val="24"/>
          <w:szCs w:val="24"/>
        </w:rPr>
        <w:t>SANAT İLE İLGİLİ SÖZLER</w:t>
      </w:r>
    </w:p>
    <w:p w:rsidR="00D7670E" w:rsidRPr="00D7670E" w:rsidRDefault="00D7670E" w:rsidP="00D7670E">
      <w:pPr>
        <w:tabs>
          <w:tab w:val="left" w:pos="1740"/>
        </w:tabs>
        <w:rPr>
          <w:sz w:val="24"/>
          <w:szCs w:val="24"/>
        </w:rPr>
      </w:pPr>
      <w:r w:rsidRPr="00D7670E">
        <w:rPr>
          <w:color w:val="000000"/>
          <w:sz w:val="24"/>
          <w:szCs w:val="24"/>
        </w:rPr>
        <w:br/>
      </w:r>
      <w:r w:rsidRPr="00D7670E">
        <w:rPr>
          <w:b/>
          <w:bCs/>
          <w:color w:val="000000"/>
          <w:sz w:val="24"/>
          <w:szCs w:val="24"/>
        </w:rPr>
        <w:t>*</w:t>
      </w:r>
      <w:r w:rsidRPr="00D7670E">
        <w:rPr>
          <w:color w:val="000000"/>
          <w:sz w:val="24"/>
          <w:szCs w:val="24"/>
        </w:rPr>
        <w:t>Sanatçı, göz ve kulağını bize ödünç verir. İ</w:t>
      </w:r>
      <w:r w:rsidRPr="00D7670E">
        <w:rPr>
          <w:i/>
          <w:iCs/>
          <w:color w:val="000000"/>
          <w:sz w:val="24"/>
          <w:szCs w:val="24"/>
        </w:rPr>
        <w:t>spanyol Atasözü</w:t>
      </w:r>
      <w:r w:rsidRPr="00D7670E">
        <w:rPr>
          <w:color w:val="000000"/>
          <w:sz w:val="24"/>
          <w:szCs w:val="24"/>
        </w:rPr>
        <w:br/>
      </w:r>
      <w:r w:rsidRPr="00D7670E">
        <w:rPr>
          <w:b/>
          <w:bCs/>
          <w:color w:val="000000"/>
          <w:sz w:val="24"/>
          <w:szCs w:val="24"/>
        </w:rPr>
        <w:t>*</w:t>
      </w:r>
      <w:r w:rsidRPr="00D7670E">
        <w:rPr>
          <w:color w:val="000000"/>
          <w:sz w:val="24"/>
          <w:szCs w:val="24"/>
        </w:rPr>
        <w:t>Sanatın düşmanı bilgisizliktir.</w:t>
      </w:r>
      <w:r w:rsidRPr="00D7670E">
        <w:rPr>
          <w:i/>
          <w:iCs/>
          <w:color w:val="000000"/>
          <w:sz w:val="24"/>
          <w:szCs w:val="24"/>
        </w:rPr>
        <w:t xml:space="preserve"> Ben Johnson</w:t>
      </w:r>
      <w:r w:rsidRPr="00D7670E">
        <w:rPr>
          <w:color w:val="000000"/>
          <w:sz w:val="24"/>
          <w:szCs w:val="24"/>
        </w:rPr>
        <w:br/>
      </w:r>
      <w:r w:rsidRPr="00D7670E">
        <w:rPr>
          <w:b/>
          <w:bCs/>
          <w:color w:val="000000"/>
          <w:sz w:val="24"/>
          <w:szCs w:val="24"/>
        </w:rPr>
        <w:t>*</w:t>
      </w:r>
      <w:r w:rsidRPr="00D7670E">
        <w:rPr>
          <w:color w:val="000000"/>
          <w:sz w:val="24"/>
          <w:szCs w:val="24"/>
        </w:rPr>
        <w:t>Sanatı ustadan öğrenmeyen öğrenemez.</w:t>
      </w:r>
      <w:r w:rsidRPr="00D7670E">
        <w:rPr>
          <w:i/>
          <w:iCs/>
          <w:color w:val="000000"/>
          <w:sz w:val="24"/>
          <w:szCs w:val="24"/>
        </w:rPr>
        <w:t xml:space="preserve"> Türk Atasözü</w:t>
      </w:r>
      <w:r w:rsidRPr="00D7670E">
        <w:rPr>
          <w:color w:val="000000"/>
          <w:sz w:val="24"/>
          <w:szCs w:val="24"/>
        </w:rPr>
        <w:br/>
      </w:r>
      <w:r w:rsidRPr="00D7670E">
        <w:rPr>
          <w:b/>
          <w:bCs/>
          <w:color w:val="000000"/>
          <w:sz w:val="24"/>
          <w:szCs w:val="24"/>
        </w:rPr>
        <w:t>*</w:t>
      </w:r>
      <w:r w:rsidRPr="00D7670E">
        <w:rPr>
          <w:color w:val="000000"/>
          <w:sz w:val="24"/>
          <w:szCs w:val="24"/>
        </w:rPr>
        <w:t>Eğer dünya açık, aydınlık olsaydı sanat olmazdı.</w:t>
      </w:r>
      <w:r>
        <w:rPr>
          <w:color w:val="000000"/>
          <w:sz w:val="24"/>
          <w:szCs w:val="24"/>
        </w:rPr>
        <w:t xml:space="preserve"> </w:t>
      </w:r>
      <w:r w:rsidRPr="00D7670E">
        <w:rPr>
          <w:i/>
          <w:iCs/>
          <w:color w:val="000000"/>
          <w:sz w:val="24"/>
          <w:szCs w:val="24"/>
        </w:rPr>
        <w:t>Albert Camus</w:t>
      </w:r>
      <w:r w:rsidRPr="00D7670E">
        <w:rPr>
          <w:color w:val="000000"/>
          <w:sz w:val="24"/>
          <w:szCs w:val="24"/>
        </w:rPr>
        <w:br/>
      </w:r>
      <w:r w:rsidRPr="00D7670E">
        <w:rPr>
          <w:b/>
          <w:bCs/>
          <w:color w:val="000000"/>
          <w:sz w:val="24"/>
          <w:szCs w:val="24"/>
        </w:rPr>
        <w:t>*</w:t>
      </w:r>
      <w:r w:rsidRPr="00D7670E">
        <w:rPr>
          <w:color w:val="000000"/>
          <w:sz w:val="24"/>
          <w:szCs w:val="24"/>
        </w:rPr>
        <w:t>Sanatlar, hürriyet tarafından emzirilince büyürler.</w:t>
      </w:r>
      <w:r>
        <w:rPr>
          <w:color w:val="000000"/>
          <w:sz w:val="24"/>
          <w:szCs w:val="24"/>
        </w:rPr>
        <w:t xml:space="preserve"> </w:t>
      </w:r>
      <w:proofErr w:type="spellStart"/>
      <w:r w:rsidRPr="00D7670E">
        <w:rPr>
          <w:i/>
          <w:iCs/>
          <w:color w:val="000000"/>
          <w:sz w:val="24"/>
          <w:szCs w:val="24"/>
        </w:rPr>
        <w:t>Schiller</w:t>
      </w:r>
      <w:proofErr w:type="spellEnd"/>
      <w:r w:rsidRPr="00D7670E">
        <w:rPr>
          <w:color w:val="000000"/>
          <w:sz w:val="24"/>
          <w:szCs w:val="24"/>
        </w:rPr>
        <w:br/>
      </w:r>
      <w:r w:rsidRPr="00D7670E">
        <w:rPr>
          <w:b/>
          <w:bCs/>
          <w:color w:val="000000"/>
          <w:sz w:val="24"/>
          <w:szCs w:val="24"/>
        </w:rPr>
        <w:t>*</w:t>
      </w:r>
      <w:r w:rsidRPr="00D7670E">
        <w:rPr>
          <w:color w:val="000000"/>
          <w:sz w:val="24"/>
          <w:szCs w:val="24"/>
        </w:rPr>
        <w:t>Sanatçıya iki göz yetmez.</w:t>
      </w:r>
      <w:r>
        <w:rPr>
          <w:color w:val="000000"/>
          <w:sz w:val="24"/>
          <w:szCs w:val="24"/>
        </w:rPr>
        <w:t xml:space="preserve"> </w:t>
      </w:r>
      <w:proofErr w:type="spellStart"/>
      <w:r w:rsidRPr="00D7670E">
        <w:rPr>
          <w:i/>
          <w:iCs/>
          <w:color w:val="000000"/>
          <w:sz w:val="24"/>
          <w:szCs w:val="24"/>
        </w:rPr>
        <w:t>Lamartine</w:t>
      </w:r>
      <w:proofErr w:type="spellEnd"/>
      <w:r w:rsidRPr="00D7670E">
        <w:rPr>
          <w:color w:val="000000"/>
          <w:sz w:val="24"/>
          <w:szCs w:val="24"/>
        </w:rPr>
        <w:br/>
      </w:r>
      <w:r w:rsidRPr="00D7670E">
        <w:rPr>
          <w:b/>
          <w:bCs/>
          <w:color w:val="000000"/>
          <w:sz w:val="24"/>
          <w:szCs w:val="24"/>
        </w:rPr>
        <w:t>*</w:t>
      </w:r>
      <w:r w:rsidRPr="00D7670E">
        <w:rPr>
          <w:color w:val="000000"/>
          <w:sz w:val="24"/>
          <w:szCs w:val="24"/>
        </w:rPr>
        <w:t xml:space="preserve">Sanat doğada </w:t>
      </w:r>
      <w:proofErr w:type="spellStart"/>
      <w:proofErr w:type="gramStart"/>
      <w:r w:rsidRPr="00D7670E">
        <w:rPr>
          <w:color w:val="000000"/>
          <w:sz w:val="24"/>
          <w:szCs w:val="24"/>
        </w:rPr>
        <w:t>gizlidir;Onu</w:t>
      </w:r>
      <w:proofErr w:type="spellEnd"/>
      <w:proofErr w:type="gramEnd"/>
      <w:r w:rsidRPr="00D7670E">
        <w:rPr>
          <w:color w:val="000000"/>
          <w:sz w:val="24"/>
          <w:szCs w:val="24"/>
        </w:rPr>
        <w:t xml:space="preserve"> oradan </w:t>
      </w:r>
      <w:proofErr w:type="spellStart"/>
      <w:r w:rsidRPr="00D7670E">
        <w:rPr>
          <w:color w:val="000000"/>
          <w:sz w:val="24"/>
          <w:szCs w:val="24"/>
        </w:rPr>
        <w:t>çıkarabilecekler,ona</w:t>
      </w:r>
      <w:proofErr w:type="spellEnd"/>
      <w:r w:rsidRPr="00D7670E">
        <w:rPr>
          <w:color w:val="000000"/>
          <w:sz w:val="24"/>
          <w:szCs w:val="24"/>
        </w:rPr>
        <w:t xml:space="preserve"> sahip olurlar</w:t>
      </w:r>
      <w:r w:rsidRPr="00D7670E">
        <w:rPr>
          <w:i/>
          <w:iCs/>
          <w:color w:val="000000"/>
          <w:sz w:val="24"/>
          <w:szCs w:val="24"/>
        </w:rPr>
        <w:t xml:space="preserve">. </w:t>
      </w:r>
      <w:proofErr w:type="spellStart"/>
      <w:r w:rsidRPr="00D7670E">
        <w:rPr>
          <w:i/>
          <w:iCs/>
          <w:color w:val="000000"/>
          <w:sz w:val="24"/>
          <w:szCs w:val="24"/>
        </w:rPr>
        <w:t>Albrecht</w:t>
      </w:r>
      <w:proofErr w:type="spellEnd"/>
      <w:r w:rsidRPr="00D7670E">
        <w:rPr>
          <w:i/>
          <w:iCs/>
          <w:color w:val="000000"/>
          <w:sz w:val="24"/>
          <w:szCs w:val="24"/>
        </w:rPr>
        <w:t xml:space="preserve"> Dürer</w:t>
      </w:r>
      <w:r w:rsidRPr="00D7670E">
        <w:rPr>
          <w:color w:val="000000"/>
          <w:sz w:val="24"/>
          <w:szCs w:val="24"/>
        </w:rPr>
        <w:br/>
      </w:r>
      <w:r w:rsidRPr="00D7670E">
        <w:rPr>
          <w:b/>
          <w:bCs/>
          <w:color w:val="000000"/>
          <w:sz w:val="24"/>
          <w:szCs w:val="24"/>
        </w:rPr>
        <w:t>*</w:t>
      </w:r>
      <w:r w:rsidRPr="00D7670E">
        <w:rPr>
          <w:color w:val="000000"/>
          <w:sz w:val="24"/>
          <w:szCs w:val="24"/>
        </w:rPr>
        <w:t xml:space="preserve">Sanat </w:t>
      </w:r>
      <w:proofErr w:type="gramStart"/>
      <w:r w:rsidRPr="00D7670E">
        <w:rPr>
          <w:color w:val="000000"/>
          <w:sz w:val="24"/>
          <w:szCs w:val="24"/>
        </w:rPr>
        <w:t>kainatın</w:t>
      </w:r>
      <w:proofErr w:type="gramEnd"/>
      <w:r w:rsidRPr="00D7670E">
        <w:rPr>
          <w:color w:val="000000"/>
          <w:sz w:val="24"/>
          <w:szCs w:val="24"/>
        </w:rPr>
        <w:t xml:space="preserve"> içindedir. </w:t>
      </w:r>
      <w:proofErr w:type="gramStart"/>
      <w:r w:rsidRPr="00D7670E">
        <w:rPr>
          <w:color w:val="000000"/>
          <w:sz w:val="24"/>
          <w:szCs w:val="24"/>
        </w:rPr>
        <w:t>Sanatkar</w:t>
      </w:r>
      <w:proofErr w:type="gramEnd"/>
      <w:r w:rsidRPr="00D7670E">
        <w:rPr>
          <w:color w:val="000000"/>
          <w:sz w:val="24"/>
          <w:szCs w:val="24"/>
        </w:rPr>
        <w:t xml:space="preserve"> bunu oradan çıkarabilendir. </w:t>
      </w:r>
      <w:proofErr w:type="spellStart"/>
      <w:r w:rsidRPr="00D7670E">
        <w:rPr>
          <w:i/>
          <w:iCs/>
          <w:color w:val="000000"/>
          <w:sz w:val="24"/>
          <w:szCs w:val="24"/>
        </w:rPr>
        <w:t>Albrecht</w:t>
      </w:r>
      <w:proofErr w:type="spellEnd"/>
      <w:r w:rsidRPr="00D7670E">
        <w:rPr>
          <w:i/>
          <w:iCs/>
          <w:color w:val="000000"/>
          <w:sz w:val="24"/>
          <w:szCs w:val="24"/>
        </w:rPr>
        <w:t xml:space="preserve"> </w:t>
      </w:r>
      <w:proofErr w:type="spellStart"/>
      <w:r w:rsidRPr="00D7670E">
        <w:rPr>
          <w:i/>
          <w:iCs/>
          <w:color w:val="000000"/>
          <w:sz w:val="24"/>
          <w:szCs w:val="24"/>
        </w:rPr>
        <w:t>Durer</w:t>
      </w:r>
      <w:proofErr w:type="spellEnd"/>
      <w:r w:rsidRPr="00D7670E">
        <w:rPr>
          <w:i/>
          <w:iCs/>
          <w:color w:val="000000"/>
          <w:sz w:val="24"/>
          <w:szCs w:val="24"/>
        </w:rPr>
        <w:t xml:space="preserve"> </w:t>
      </w:r>
      <w:r w:rsidRPr="00D7670E">
        <w:rPr>
          <w:color w:val="000000"/>
          <w:sz w:val="24"/>
          <w:szCs w:val="24"/>
        </w:rPr>
        <w:br/>
      </w:r>
      <w:r w:rsidRPr="00D7670E">
        <w:rPr>
          <w:b/>
          <w:bCs/>
          <w:color w:val="000000"/>
          <w:sz w:val="24"/>
          <w:szCs w:val="24"/>
        </w:rPr>
        <w:t>*</w:t>
      </w:r>
      <w:r w:rsidRPr="00D7670E">
        <w:rPr>
          <w:color w:val="000000"/>
          <w:sz w:val="24"/>
          <w:szCs w:val="24"/>
        </w:rPr>
        <w:t xml:space="preserve">Sanat </w:t>
      </w:r>
      <w:proofErr w:type="spellStart"/>
      <w:proofErr w:type="gramStart"/>
      <w:r w:rsidRPr="00D7670E">
        <w:rPr>
          <w:color w:val="000000"/>
          <w:sz w:val="24"/>
          <w:szCs w:val="24"/>
        </w:rPr>
        <w:t>uzun,hayat</w:t>
      </w:r>
      <w:proofErr w:type="spellEnd"/>
      <w:proofErr w:type="gramEnd"/>
      <w:r w:rsidRPr="00D7670E">
        <w:rPr>
          <w:color w:val="000000"/>
          <w:sz w:val="24"/>
          <w:szCs w:val="24"/>
        </w:rPr>
        <w:t xml:space="preserve"> kısadır. </w:t>
      </w:r>
      <w:r w:rsidRPr="00D7670E">
        <w:rPr>
          <w:i/>
          <w:iCs/>
          <w:color w:val="000000"/>
          <w:sz w:val="24"/>
          <w:szCs w:val="24"/>
        </w:rPr>
        <w:t>Goethe</w:t>
      </w:r>
      <w:r w:rsidRPr="00D7670E">
        <w:rPr>
          <w:color w:val="000000"/>
          <w:sz w:val="24"/>
          <w:szCs w:val="24"/>
        </w:rPr>
        <w:br/>
      </w:r>
      <w:r w:rsidRPr="00D7670E">
        <w:rPr>
          <w:b/>
          <w:bCs/>
          <w:color w:val="000000"/>
          <w:sz w:val="24"/>
          <w:szCs w:val="24"/>
        </w:rPr>
        <w:t>*</w:t>
      </w:r>
      <w:r w:rsidRPr="00D7670E">
        <w:rPr>
          <w:color w:val="000000"/>
          <w:sz w:val="24"/>
          <w:szCs w:val="24"/>
        </w:rPr>
        <w:t>Sanat insanın kendi insanlığını tanımasıdır.</w:t>
      </w:r>
      <w:r>
        <w:rPr>
          <w:color w:val="000000"/>
          <w:sz w:val="24"/>
          <w:szCs w:val="24"/>
        </w:rPr>
        <w:t xml:space="preserve"> </w:t>
      </w:r>
      <w:proofErr w:type="spellStart"/>
      <w:r w:rsidRPr="00D7670E">
        <w:rPr>
          <w:i/>
          <w:iCs/>
          <w:color w:val="000000"/>
          <w:sz w:val="24"/>
          <w:szCs w:val="24"/>
        </w:rPr>
        <w:t>Herbert</w:t>
      </w:r>
      <w:proofErr w:type="spellEnd"/>
      <w:r w:rsidRPr="00D7670E">
        <w:rPr>
          <w:i/>
          <w:iCs/>
          <w:color w:val="000000"/>
          <w:sz w:val="24"/>
          <w:szCs w:val="24"/>
        </w:rPr>
        <w:t xml:space="preserve"> </w:t>
      </w:r>
      <w:proofErr w:type="spellStart"/>
      <w:r w:rsidRPr="00D7670E">
        <w:rPr>
          <w:i/>
          <w:iCs/>
          <w:color w:val="000000"/>
          <w:sz w:val="24"/>
          <w:szCs w:val="24"/>
        </w:rPr>
        <w:t>Reat</w:t>
      </w:r>
      <w:proofErr w:type="spellEnd"/>
      <w:r w:rsidRPr="00D7670E">
        <w:rPr>
          <w:color w:val="000000"/>
          <w:sz w:val="24"/>
          <w:szCs w:val="24"/>
        </w:rPr>
        <w:br/>
      </w:r>
      <w:r w:rsidRPr="00D7670E">
        <w:rPr>
          <w:b/>
          <w:bCs/>
          <w:color w:val="000000"/>
          <w:sz w:val="24"/>
          <w:szCs w:val="24"/>
        </w:rPr>
        <w:t>*</w:t>
      </w:r>
      <w:r w:rsidRPr="00D7670E">
        <w:rPr>
          <w:color w:val="000000"/>
          <w:sz w:val="24"/>
          <w:szCs w:val="24"/>
        </w:rPr>
        <w:t xml:space="preserve">Güzel olan her şey insanın hafızasından kaybolabilir, fakat sanatta </w:t>
      </w:r>
      <w:proofErr w:type="gramStart"/>
      <w:r w:rsidRPr="00D7670E">
        <w:rPr>
          <w:color w:val="000000"/>
          <w:sz w:val="24"/>
          <w:szCs w:val="24"/>
        </w:rPr>
        <w:t>asla .</w:t>
      </w:r>
      <w:proofErr w:type="gramEnd"/>
      <w:r w:rsidRPr="00D7670E">
        <w:rPr>
          <w:color w:val="000000"/>
          <w:sz w:val="24"/>
          <w:szCs w:val="24"/>
        </w:rPr>
        <w:t xml:space="preserve"> </w:t>
      </w:r>
      <w:r w:rsidRPr="00D7670E">
        <w:rPr>
          <w:i/>
          <w:iCs/>
          <w:color w:val="000000"/>
          <w:sz w:val="24"/>
          <w:szCs w:val="24"/>
        </w:rPr>
        <w:t>Leonardo da Vinci</w:t>
      </w:r>
      <w:r w:rsidRPr="00D7670E">
        <w:rPr>
          <w:color w:val="000000"/>
          <w:sz w:val="24"/>
          <w:szCs w:val="24"/>
        </w:rPr>
        <w:br/>
      </w:r>
      <w:r w:rsidRPr="00D7670E">
        <w:rPr>
          <w:b/>
          <w:bCs/>
          <w:color w:val="000000"/>
          <w:sz w:val="24"/>
          <w:szCs w:val="24"/>
        </w:rPr>
        <w:t>*</w:t>
      </w:r>
      <w:r w:rsidRPr="00D7670E">
        <w:rPr>
          <w:color w:val="000000"/>
          <w:sz w:val="24"/>
          <w:szCs w:val="24"/>
        </w:rPr>
        <w:t xml:space="preserve">Sanatın görevi doğayı kopya etmek değil, doğayı anlatmaktır. </w:t>
      </w:r>
      <w:proofErr w:type="spellStart"/>
      <w:r w:rsidRPr="00D7670E">
        <w:rPr>
          <w:i/>
          <w:iCs/>
          <w:color w:val="000000"/>
          <w:sz w:val="24"/>
          <w:szCs w:val="24"/>
        </w:rPr>
        <w:t>Balzac</w:t>
      </w:r>
      <w:proofErr w:type="spellEnd"/>
      <w:r w:rsidRPr="00D7670E">
        <w:rPr>
          <w:color w:val="000000"/>
          <w:sz w:val="24"/>
          <w:szCs w:val="24"/>
        </w:rPr>
        <w:t>.</w:t>
      </w:r>
      <w:r w:rsidRPr="00D7670E">
        <w:rPr>
          <w:color w:val="000000"/>
          <w:sz w:val="24"/>
          <w:szCs w:val="24"/>
        </w:rPr>
        <w:br/>
      </w:r>
      <w:r w:rsidRPr="00D7670E">
        <w:rPr>
          <w:b/>
          <w:bCs/>
          <w:color w:val="000000"/>
          <w:sz w:val="24"/>
          <w:szCs w:val="24"/>
        </w:rPr>
        <w:t>*</w:t>
      </w:r>
      <w:r w:rsidRPr="00D7670E">
        <w:rPr>
          <w:color w:val="000000"/>
          <w:sz w:val="24"/>
          <w:szCs w:val="24"/>
        </w:rPr>
        <w:t xml:space="preserve">Her sanat </w:t>
      </w:r>
      <w:proofErr w:type="spellStart"/>
      <w:proofErr w:type="gramStart"/>
      <w:r w:rsidRPr="00D7670E">
        <w:rPr>
          <w:color w:val="000000"/>
          <w:sz w:val="24"/>
          <w:szCs w:val="24"/>
        </w:rPr>
        <w:t>eseri,yaşanmış</w:t>
      </w:r>
      <w:proofErr w:type="spellEnd"/>
      <w:proofErr w:type="gramEnd"/>
      <w:r w:rsidRPr="00D7670E">
        <w:rPr>
          <w:color w:val="000000"/>
          <w:sz w:val="24"/>
          <w:szCs w:val="24"/>
        </w:rPr>
        <w:t xml:space="preserve"> bir </w:t>
      </w:r>
      <w:proofErr w:type="spellStart"/>
      <w:r w:rsidRPr="00D7670E">
        <w:rPr>
          <w:color w:val="000000"/>
          <w:sz w:val="24"/>
          <w:szCs w:val="24"/>
        </w:rPr>
        <w:t>heyecanın,duygusal</w:t>
      </w:r>
      <w:proofErr w:type="spellEnd"/>
      <w:r w:rsidRPr="00D7670E">
        <w:rPr>
          <w:color w:val="000000"/>
          <w:sz w:val="24"/>
          <w:szCs w:val="24"/>
        </w:rPr>
        <w:t xml:space="preserve"> karşılığıdır. </w:t>
      </w:r>
      <w:proofErr w:type="spellStart"/>
      <w:r w:rsidRPr="00D7670E">
        <w:rPr>
          <w:i/>
          <w:iCs/>
          <w:color w:val="000000"/>
          <w:sz w:val="24"/>
          <w:szCs w:val="24"/>
        </w:rPr>
        <w:t>M.Denis</w:t>
      </w:r>
      <w:proofErr w:type="spellEnd"/>
      <w:r w:rsidRPr="00D7670E">
        <w:rPr>
          <w:i/>
          <w:iCs/>
          <w:color w:val="000000"/>
          <w:sz w:val="24"/>
          <w:szCs w:val="24"/>
        </w:rPr>
        <w:t>.</w:t>
      </w:r>
      <w:r w:rsidRPr="00D7670E">
        <w:rPr>
          <w:color w:val="000000"/>
          <w:sz w:val="24"/>
          <w:szCs w:val="24"/>
        </w:rPr>
        <w:br/>
      </w:r>
      <w:r w:rsidRPr="00D7670E">
        <w:rPr>
          <w:b/>
          <w:bCs/>
          <w:color w:val="000000"/>
          <w:sz w:val="24"/>
          <w:szCs w:val="24"/>
        </w:rPr>
        <w:t>*</w:t>
      </w:r>
      <w:r w:rsidRPr="00D7670E">
        <w:rPr>
          <w:color w:val="000000"/>
          <w:sz w:val="24"/>
          <w:szCs w:val="24"/>
        </w:rPr>
        <w:t xml:space="preserve">Bir sanat eserini kendi devrinin esprisinden ayırmak saçmalıktır. </w:t>
      </w:r>
      <w:proofErr w:type="spellStart"/>
      <w:r w:rsidRPr="00D7670E">
        <w:rPr>
          <w:i/>
          <w:iCs/>
          <w:color w:val="000000"/>
          <w:sz w:val="24"/>
          <w:szCs w:val="24"/>
        </w:rPr>
        <w:t>Lionello</w:t>
      </w:r>
      <w:proofErr w:type="spellEnd"/>
      <w:r w:rsidRPr="00D7670E">
        <w:rPr>
          <w:i/>
          <w:iCs/>
          <w:color w:val="000000"/>
          <w:sz w:val="24"/>
          <w:szCs w:val="24"/>
        </w:rPr>
        <w:t xml:space="preserve"> </w:t>
      </w:r>
      <w:proofErr w:type="spellStart"/>
      <w:r w:rsidRPr="00D7670E">
        <w:rPr>
          <w:i/>
          <w:iCs/>
          <w:color w:val="000000"/>
          <w:sz w:val="24"/>
          <w:szCs w:val="24"/>
        </w:rPr>
        <w:t>Veturı</w:t>
      </w:r>
      <w:proofErr w:type="spellEnd"/>
      <w:r w:rsidRPr="00D7670E">
        <w:rPr>
          <w:color w:val="000000"/>
          <w:sz w:val="24"/>
          <w:szCs w:val="24"/>
        </w:rPr>
        <w:br/>
      </w:r>
      <w:r w:rsidRPr="00D7670E">
        <w:rPr>
          <w:b/>
          <w:bCs/>
          <w:color w:val="000000"/>
          <w:sz w:val="24"/>
          <w:szCs w:val="24"/>
        </w:rPr>
        <w:t>*</w:t>
      </w:r>
      <w:r w:rsidRPr="00D7670E">
        <w:rPr>
          <w:color w:val="000000"/>
          <w:sz w:val="24"/>
          <w:szCs w:val="24"/>
        </w:rPr>
        <w:t>Sanat düzendir.</w:t>
      </w:r>
      <w:r>
        <w:rPr>
          <w:color w:val="000000"/>
          <w:sz w:val="24"/>
          <w:szCs w:val="24"/>
        </w:rPr>
        <w:t xml:space="preserve"> </w:t>
      </w:r>
      <w:r w:rsidRPr="00D7670E">
        <w:rPr>
          <w:color w:val="000000"/>
          <w:sz w:val="24"/>
          <w:szCs w:val="24"/>
        </w:rPr>
        <w:t xml:space="preserve"> </w:t>
      </w:r>
      <w:proofErr w:type="spellStart"/>
      <w:r w:rsidRPr="00D7670E">
        <w:rPr>
          <w:i/>
          <w:iCs/>
          <w:color w:val="000000"/>
          <w:sz w:val="24"/>
          <w:szCs w:val="24"/>
        </w:rPr>
        <w:t>Seurat</w:t>
      </w:r>
      <w:proofErr w:type="spellEnd"/>
    </w:p>
    <w:p w:rsidR="00D7670E" w:rsidRDefault="00D7670E" w:rsidP="00D7670E">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FF69C8" w:rsidRDefault="00FF69C8"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Default="00D7670E" w:rsidP="00133033">
      <w:pPr>
        <w:tabs>
          <w:tab w:val="left" w:pos="1740"/>
        </w:tabs>
      </w:pPr>
    </w:p>
    <w:p w:rsidR="00D7670E" w:rsidRPr="004004CA" w:rsidRDefault="00D7670E" w:rsidP="00D7670E">
      <w:pPr>
        <w:pStyle w:val="KonuBal"/>
        <w:rPr>
          <w:sz w:val="20"/>
        </w:rPr>
      </w:pPr>
      <w:r>
        <w:rPr>
          <w:sz w:val="20"/>
        </w:rPr>
        <w:t>SERBEST</w:t>
      </w:r>
      <w:r w:rsidRPr="004004CA">
        <w:rPr>
          <w:sz w:val="20"/>
        </w:rPr>
        <w:t xml:space="preserve"> EKİNLİKLERİ</w:t>
      </w:r>
      <w:r>
        <w:rPr>
          <w:sz w:val="20"/>
        </w:rPr>
        <w:t xml:space="preserve"> DERSİ GÜNLÜK PLÂNI 20. HAFTA</w:t>
      </w:r>
    </w:p>
    <w:p w:rsidR="00D7670E" w:rsidRPr="004004CA" w:rsidRDefault="00D7670E" w:rsidP="00D7670E">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D7670E" w:rsidRPr="004004CA" w:rsidTr="00A34D43">
        <w:trPr>
          <w:cantSplit/>
          <w:jc w:val="center"/>
        </w:trPr>
        <w:tc>
          <w:tcPr>
            <w:tcW w:w="10117" w:type="dxa"/>
            <w:gridSpan w:val="2"/>
          </w:tcPr>
          <w:p w:rsidR="00D7670E" w:rsidRPr="004004CA" w:rsidRDefault="00D7670E" w:rsidP="00A34D43">
            <w:pPr>
              <w:spacing w:line="220" w:lineRule="exact"/>
            </w:pPr>
            <w:r w:rsidRPr="004004CA">
              <w:rPr>
                <w:b/>
                <w:bCs/>
              </w:rPr>
              <w:t>Süre:</w:t>
            </w:r>
            <w:r w:rsidRPr="004004CA">
              <w:t xml:space="preserve">  40 dakika</w:t>
            </w:r>
          </w:p>
        </w:tc>
      </w:tr>
      <w:tr w:rsidR="00D7670E" w:rsidRPr="004004CA" w:rsidTr="00A34D43">
        <w:trPr>
          <w:cantSplit/>
          <w:trHeight w:val="325"/>
          <w:jc w:val="center"/>
        </w:trPr>
        <w:tc>
          <w:tcPr>
            <w:tcW w:w="2817" w:type="dxa"/>
            <w:vAlign w:val="center"/>
          </w:tcPr>
          <w:p w:rsidR="00D7670E" w:rsidRPr="004004CA" w:rsidRDefault="00D7670E" w:rsidP="00A34D43">
            <w:pPr>
              <w:spacing w:line="180" w:lineRule="exact"/>
              <w:rPr>
                <w:b/>
                <w:color w:val="000000"/>
              </w:rPr>
            </w:pPr>
            <w:r w:rsidRPr="004004CA">
              <w:rPr>
                <w:b/>
                <w:color w:val="000000"/>
              </w:rPr>
              <w:t xml:space="preserve">DERS </w:t>
            </w:r>
            <w:r>
              <w:rPr>
                <w:b/>
                <w:color w:val="000000"/>
              </w:rPr>
              <w:t>İN ADI</w:t>
            </w:r>
          </w:p>
        </w:tc>
        <w:tc>
          <w:tcPr>
            <w:tcW w:w="7300" w:type="dxa"/>
          </w:tcPr>
          <w:p w:rsidR="00D7670E" w:rsidRPr="004004CA" w:rsidRDefault="00D7670E" w:rsidP="00A34D4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7670E" w:rsidRPr="004004CA" w:rsidTr="00A34D43">
        <w:trPr>
          <w:cantSplit/>
          <w:trHeight w:val="225"/>
          <w:jc w:val="center"/>
        </w:trPr>
        <w:tc>
          <w:tcPr>
            <w:tcW w:w="2817" w:type="dxa"/>
            <w:vAlign w:val="center"/>
          </w:tcPr>
          <w:p w:rsidR="00D7670E" w:rsidRPr="004004CA" w:rsidRDefault="00D7670E" w:rsidP="00A34D43">
            <w:pPr>
              <w:spacing w:line="180" w:lineRule="exact"/>
              <w:rPr>
                <w:b/>
                <w:color w:val="000000"/>
              </w:rPr>
            </w:pPr>
            <w:r w:rsidRPr="004004CA">
              <w:rPr>
                <w:b/>
                <w:color w:val="000000"/>
              </w:rPr>
              <w:t xml:space="preserve">SINIF </w:t>
            </w:r>
          </w:p>
        </w:tc>
        <w:tc>
          <w:tcPr>
            <w:tcW w:w="7300" w:type="dxa"/>
          </w:tcPr>
          <w:p w:rsidR="00D7670E" w:rsidRPr="004004CA" w:rsidRDefault="00D7670E" w:rsidP="00A34D43">
            <w:pPr>
              <w:tabs>
                <w:tab w:val="left" w:pos="284"/>
              </w:tabs>
              <w:spacing w:line="240" w:lineRule="exact"/>
              <w:rPr>
                <w:b/>
              </w:rPr>
            </w:pPr>
            <w:r>
              <w:rPr>
                <w:b/>
              </w:rPr>
              <w:t>3</w:t>
            </w:r>
          </w:p>
        </w:tc>
      </w:tr>
      <w:tr w:rsidR="00D7670E" w:rsidRPr="004004CA" w:rsidTr="00A34D43">
        <w:trPr>
          <w:cantSplit/>
          <w:jc w:val="center"/>
        </w:trPr>
        <w:tc>
          <w:tcPr>
            <w:tcW w:w="2817" w:type="dxa"/>
            <w:vAlign w:val="center"/>
          </w:tcPr>
          <w:p w:rsidR="00D7670E" w:rsidRPr="004004CA" w:rsidRDefault="00D7670E" w:rsidP="00A34D43">
            <w:pPr>
              <w:spacing w:line="180" w:lineRule="exact"/>
              <w:rPr>
                <w:b/>
                <w:color w:val="000000"/>
              </w:rPr>
            </w:pPr>
            <w:r>
              <w:rPr>
                <w:b/>
              </w:rPr>
              <w:t>DERS</w:t>
            </w:r>
            <w:r w:rsidRPr="004004CA">
              <w:rPr>
                <w:b/>
              </w:rPr>
              <w:t xml:space="preserve">         </w:t>
            </w:r>
          </w:p>
        </w:tc>
        <w:tc>
          <w:tcPr>
            <w:tcW w:w="7300" w:type="dxa"/>
          </w:tcPr>
          <w:p w:rsidR="00D7670E" w:rsidRPr="00E00B14" w:rsidRDefault="00D7670E" w:rsidP="00A34D43">
            <w:pPr>
              <w:tabs>
                <w:tab w:val="left" w:pos="335"/>
                <w:tab w:val="left" w:pos="868"/>
                <w:tab w:val="left" w:pos="1077"/>
              </w:tabs>
              <w:rPr>
                <w:b/>
              </w:rPr>
            </w:pPr>
            <w:r w:rsidRPr="00F75426">
              <w:rPr>
                <w:b/>
              </w:rPr>
              <w:t>Masal dinleme, anlatma</w:t>
            </w:r>
          </w:p>
        </w:tc>
      </w:tr>
      <w:tr w:rsidR="00D7670E" w:rsidRPr="004004CA" w:rsidTr="00A34D43">
        <w:trPr>
          <w:cantSplit/>
          <w:jc w:val="center"/>
        </w:trPr>
        <w:tc>
          <w:tcPr>
            <w:tcW w:w="2817" w:type="dxa"/>
            <w:vAlign w:val="center"/>
          </w:tcPr>
          <w:p w:rsidR="00D7670E" w:rsidRPr="004004CA" w:rsidRDefault="00D7670E" w:rsidP="00A34D43">
            <w:pPr>
              <w:spacing w:line="180" w:lineRule="exact"/>
              <w:rPr>
                <w:b/>
                <w:color w:val="000000"/>
              </w:rPr>
            </w:pPr>
            <w:r>
              <w:rPr>
                <w:b/>
              </w:rPr>
              <w:t>KAZANIM</w:t>
            </w:r>
            <w:r w:rsidRPr="004004CA">
              <w:rPr>
                <w:b/>
              </w:rPr>
              <w:t xml:space="preserve">         </w:t>
            </w:r>
          </w:p>
        </w:tc>
        <w:tc>
          <w:tcPr>
            <w:tcW w:w="7300" w:type="dxa"/>
          </w:tcPr>
          <w:p w:rsidR="00D7670E" w:rsidRPr="00E00B14" w:rsidRDefault="00D7670E" w:rsidP="00A34D43">
            <w:pPr>
              <w:tabs>
                <w:tab w:val="left" w:pos="335"/>
                <w:tab w:val="left" w:pos="868"/>
                <w:tab w:val="left" w:pos="1077"/>
              </w:tabs>
              <w:rPr>
                <w:b/>
              </w:rPr>
            </w:pPr>
            <w:r>
              <w:rPr>
                <w:b/>
              </w:rPr>
              <w:t xml:space="preserve"> </w:t>
            </w:r>
            <w:r w:rsidRPr="00F75426">
              <w:t>Kısa bir masalı, bir öyküyü anlatabilmek</w:t>
            </w:r>
          </w:p>
        </w:tc>
      </w:tr>
    </w:tbl>
    <w:p w:rsidR="00D7670E" w:rsidRDefault="00D7670E" w:rsidP="00D7670E">
      <w:pPr>
        <w:ind w:firstLine="180"/>
        <w:rPr>
          <w:b/>
        </w:rPr>
      </w:pPr>
    </w:p>
    <w:p w:rsidR="00D7670E" w:rsidRPr="004004CA" w:rsidRDefault="00D7670E" w:rsidP="00D7670E">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D7670E" w:rsidRPr="004004CA" w:rsidTr="00A34D43">
        <w:trPr>
          <w:jc w:val="center"/>
        </w:trPr>
        <w:tc>
          <w:tcPr>
            <w:tcW w:w="2821" w:type="dxa"/>
            <w:vAlign w:val="center"/>
          </w:tcPr>
          <w:p w:rsidR="00D7670E" w:rsidRPr="004004CA" w:rsidRDefault="00D7670E" w:rsidP="00A34D43">
            <w:pPr>
              <w:pStyle w:val="Balk2"/>
              <w:spacing w:line="240" w:lineRule="auto"/>
              <w:jc w:val="left"/>
            </w:pPr>
            <w:r w:rsidRPr="004004CA">
              <w:t>ÖĞRENME-ÖĞRETME YÖNTEM VE TEKNİKLERİ</w:t>
            </w:r>
          </w:p>
        </w:tc>
        <w:tc>
          <w:tcPr>
            <w:tcW w:w="7304" w:type="dxa"/>
            <w:vAlign w:val="center"/>
          </w:tcPr>
          <w:p w:rsidR="00D7670E" w:rsidRPr="00875F04" w:rsidRDefault="00E167CF" w:rsidP="00A34D43">
            <w:pPr>
              <w:tabs>
                <w:tab w:val="left" w:pos="284"/>
                <w:tab w:val="left" w:pos="2268"/>
                <w:tab w:val="left" w:pos="2520"/>
              </w:tabs>
              <w:spacing w:line="240" w:lineRule="exact"/>
            </w:pPr>
            <w:proofErr w:type="gramStart"/>
            <w:r w:rsidRPr="00F75426">
              <w:t>Okuma , anlatım</w:t>
            </w:r>
            <w:proofErr w:type="gramEnd"/>
            <w:r w:rsidRPr="00F75426">
              <w:t xml:space="preserve"> , yorumlama , tartışma , tümevarım , tümdengelim</w:t>
            </w:r>
          </w:p>
        </w:tc>
      </w:tr>
      <w:tr w:rsidR="00D7670E" w:rsidRPr="004004CA" w:rsidTr="00A34D43">
        <w:trPr>
          <w:jc w:val="center"/>
        </w:trPr>
        <w:tc>
          <w:tcPr>
            <w:tcW w:w="2821" w:type="dxa"/>
            <w:vAlign w:val="center"/>
          </w:tcPr>
          <w:p w:rsidR="00D7670E" w:rsidRPr="004004CA" w:rsidRDefault="00D7670E" w:rsidP="00A34D43">
            <w:pPr>
              <w:pStyle w:val="Balk2"/>
              <w:spacing w:line="240" w:lineRule="auto"/>
              <w:jc w:val="left"/>
            </w:pPr>
            <w:r w:rsidRPr="004004CA">
              <w:t>KULLANILAN EĞİTİM TEKNOLOJİLERİ ARAÇ VE GEREÇLER</w:t>
            </w:r>
          </w:p>
        </w:tc>
        <w:tc>
          <w:tcPr>
            <w:tcW w:w="7304" w:type="dxa"/>
            <w:vAlign w:val="center"/>
          </w:tcPr>
          <w:p w:rsidR="00D7670E" w:rsidRPr="004004CA" w:rsidRDefault="00D7670E" w:rsidP="00A34D43">
            <w:pPr>
              <w:rPr>
                <w:color w:val="000000"/>
              </w:rPr>
            </w:pPr>
            <w:r w:rsidRPr="00F75C8A">
              <w:t>Resimli masal ve öykü kitapları: , “</w:t>
            </w:r>
            <w:r>
              <w:t>Çizmeli Kedi</w:t>
            </w:r>
            <w:r w:rsidRPr="00F75C8A">
              <w:t>”</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 xml:space="preserve">DERS ALANI                   </w:t>
            </w:r>
          </w:p>
        </w:tc>
        <w:tc>
          <w:tcPr>
            <w:tcW w:w="7304" w:type="dxa"/>
            <w:vAlign w:val="center"/>
          </w:tcPr>
          <w:p w:rsidR="00D7670E" w:rsidRPr="004004CA" w:rsidRDefault="00D7670E" w:rsidP="00A34D43">
            <w:pPr>
              <w:tabs>
                <w:tab w:val="left" w:pos="284"/>
                <w:tab w:val="left" w:pos="2268"/>
                <w:tab w:val="left" w:pos="2520"/>
              </w:tabs>
              <w:spacing w:line="240" w:lineRule="exact"/>
            </w:pPr>
            <w:r w:rsidRPr="004004CA">
              <w:t>Okul, sınıf</w:t>
            </w:r>
          </w:p>
        </w:tc>
      </w:tr>
      <w:tr w:rsidR="00D7670E" w:rsidRPr="004004CA" w:rsidTr="00A34D43">
        <w:trPr>
          <w:cantSplit/>
          <w:jc w:val="center"/>
        </w:trPr>
        <w:tc>
          <w:tcPr>
            <w:tcW w:w="10125" w:type="dxa"/>
            <w:gridSpan w:val="2"/>
            <w:vAlign w:val="center"/>
          </w:tcPr>
          <w:p w:rsidR="00D7670E" w:rsidRDefault="00D7670E" w:rsidP="00A34D43">
            <w:pPr>
              <w:jc w:val="center"/>
              <w:rPr>
                <w:b/>
              </w:rPr>
            </w:pPr>
          </w:p>
          <w:p w:rsidR="00D7670E" w:rsidRPr="004004CA" w:rsidRDefault="00D7670E" w:rsidP="00A34D43">
            <w:pPr>
              <w:jc w:val="center"/>
            </w:pPr>
            <w:r w:rsidRPr="004004CA">
              <w:rPr>
                <w:b/>
              </w:rPr>
              <w:t>ÖĞRENME-ÖĞRETME SÜRECİ</w:t>
            </w:r>
          </w:p>
        </w:tc>
      </w:tr>
      <w:tr w:rsidR="00D7670E" w:rsidRPr="004004CA" w:rsidTr="00A34D43">
        <w:trPr>
          <w:cantSplit/>
          <w:trHeight w:val="286"/>
          <w:jc w:val="center"/>
        </w:trPr>
        <w:tc>
          <w:tcPr>
            <w:tcW w:w="2821" w:type="dxa"/>
            <w:vAlign w:val="center"/>
          </w:tcPr>
          <w:p w:rsidR="00D7670E" w:rsidRPr="004004CA" w:rsidRDefault="00D7670E" w:rsidP="00A34D43">
            <w:pPr>
              <w:pStyle w:val="Balk3"/>
              <w:rPr>
                <w:sz w:val="20"/>
              </w:rPr>
            </w:pPr>
            <w:r w:rsidRPr="004004CA">
              <w:rPr>
                <w:bCs/>
                <w:sz w:val="20"/>
              </w:rPr>
              <w:t>ETKİNLİK ÖRNEĞİ</w:t>
            </w:r>
          </w:p>
        </w:tc>
        <w:tc>
          <w:tcPr>
            <w:tcW w:w="7304" w:type="dxa"/>
            <w:shd w:val="clear" w:color="auto" w:fill="auto"/>
            <w:vAlign w:val="center"/>
          </w:tcPr>
          <w:p w:rsidR="00D7670E" w:rsidRPr="004916BB" w:rsidRDefault="00D7670E" w:rsidP="00A34D43">
            <w:pPr>
              <w:pStyle w:val="Balk2"/>
              <w:rPr>
                <w:i/>
              </w:rPr>
            </w:pPr>
            <w:r w:rsidRPr="00F75C8A">
              <w:rPr>
                <w:b w:val="0"/>
              </w:rPr>
              <w:t>Masal Dinleme</w:t>
            </w:r>
          </w:p>
        </w:tc>
      </w:tr>
      <w:tr w:rsidR="00D7670E" w:rsidRPr="004004CA" w:rsidTr="00A34D43">
        <w:trPr>
          <w:cantSplit/>
          <w:trHeight w:val="1655"/>
          <w:jc w:val="center"/>
        </w:trPr>
        <w:tc>
          <w:tcPr>
            <w:tcW w:w="10125" w:type="dxa"/>
            <w:gridSpan w:val="2"/>
            <w:vAlign w:val="center"/>
          </w:tcPr>
          <w:p w:rsidR="00E167CF" w:rsidRPr="00F75426" w:rsidRDefault="00E167CF" w:rsidP="00E167CF">
            <w:pPr>
              <w:numPr>
                <w:ilvl w:val="0"/>
                <w:numId w:val="10"/>
              </w:numPr>
            </w:pPr>
            <w:r w:rsidRPr="00F75426">
              <w:t xml:space="preserve">Masala ait resim üzerinde </w:t>
            </w:r>
            <w:proofErr w:type="gramStart"/>
            <w:r w:rsidRPr="00F75426">
              <w:t>konuşulması ,</w:t>
            </w:r>
            <w:proofErr w:type="gramEnd"/>
          </w:p>
          <w:p w:rsidR="00E167CF" w:rsidRPr="00F75426" w:rsidRDefault="00E167CF" w:rsidP="00E167CF">
            <w:pPr>
              <w:numPr>
                <w:ilvl w:val="0"/>
                <w:numId w:val="10"/>
              </w:numPr>
            </w:pPr>
            <w:r w:rsidRPr="00F75426">
              <w:t>Masalın okunması</w:t>
            </w:r>
          </w:p>
          <w:p w:rsidR="00E167CF" w:rsidRPr="00F75426" w:rsidRDefault="00E167CF" w:rsidP="00E167CF">
            <w:pPr>
              <w:numPr>
                <w:ilvl w:val="0"/>
                <w:numId w:val="10"/>
              </w:numPr>
            </w:pPr>
            <w:r w:rsidRPr="00F75426">
              <w:t>Öğrenciler tarafından anlatılması</w:t>
            </w:r>
          </w:p>
          <w:p w:rsidR="00E167CF" w:rsidRPr="00F75426" w:rsidRDefault="00E167CF" w:rsidP="00E167CF">
            <w:pPr>
              <w:numPr>
                <w:ilvl w:val="0"/>
                <w:numId w:val="10"/>
              </w:numPr>
            </w:pPr>
            <w:proofErr w:type="gramStart"/>
            <w:r w:rsidRPr="00F75426">
              <w:t>Öğrencilerin ; konuşmacı</w:t>
            </w:r>
            <w:proofErr w:type="gramEnd"/>
            <w:r w:rsidRPr="00F75426">
              <w:t xml:space="preserve"> arkadaşlarının sözünü kesmeden dinlemeleri ,</w:t>
            </w:r>
          </w:p>
          <w:p w:rsidR="00E167CF" w:rsidRPr="00F75426" w:rsidRDefault="00E167CF" w:rsidP="00E167CF">
            <w:pPr>
              <w:numPr>
                <w:ilvl w:val="0"/>
                <w:numId w:val="10"/>
              </w:numPr>
            </w:pPr>
            <w:r w:rsidRPr="00F75426">
              <w:t>Masala ait olay kahramanlarının belirlenmesi</w:t>
            </w:r>
          </w:p>
          <w:p w:rsidR="00D7670E" w:rsidRPr="004441E0" w:rsidRDefault="00E167CF" w:rsidP="00E167CF">
            <w:r w:rsidRPr="00F75426">
              <w:t>Okunan masalın öğrenci grupları tarafından canlandırılması</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Bireysel Öğrenme Etkinlikleri</w:t>
            </w:r>
          </w:p>
          <w:p w:rsidR="00D7670E" w:rsidRPr="004004CA" w:rsidRDefault="00D7670E" w:rsidP="00A34D43">
            <w:pPr>
              <w:rPr>
                <w:b/>
              </w:rPr>
            </w:pPr>
            <w:r w:rsidRPr="004004CA">
              <w:rPr>
                <w:b/>
              </w:rPr>
              <w:t>(Ödev, deney, problem çözme vb.)</w:t>
            </w:r>
          </w:p>
        </w:tc>
        <w:tc>
          <w:tcPr>
            <w:tcW w:w="7304" w:type="dxa"/>
            <w:vAlign w:val="center"/>
          </w:tcPr>
          <w:p w:rsidR="00D7670E" w:rsidRPr="004004CA" w:rsidRDefault="00D7670E" w:rsidP="00A34D43">
            <w:pPr>
              <w:pStyle w:val="GvdeMetniGirintisi"/>
              <w:ind w:left="0" w:firstLine="0"/>
            </w:pPr>
            <w:r>
              <w:t>Öğrencilerin birbirlerine anlattıkları masallar bireye neler kazandırır.</w:t>
            </w:r>
          </w:p>
        </w:tc>
      </w:tr>
      <w:tr w:rsidR="00D7670E" w:rsidRPr="004004CA" w:rsidTr="00A34D43">
        <w:trPr>
          <w:jc w:val="center"/>
        </w:trPr>
        <w:tc>
          <w:tcPr>
            <w:tcW w:w="2821" w:type="dxa"/>
            <w:vAlign w:val="center"/>
          </w:tcPr>
          <w:p w:rsidR="00D7670E" w:rsidRPr="004004CA" w:rsidRDefault="00D7670E" w:rsidP="00A34D43">
            <w:pPr>
              <w:rPr>
                <w:b/>
              </w:rPr>
            </w:pPr>
            <w:r w:rsidRPr="004004CA">
              <w:rPr>
                <w:b/>
              </w:rPr>
              <w:t>Grupla Öğrenme Etkinlikleri</w:t>
            </w:r>
          </w:p>
          <w:p w:rsidR="00D7670E" w:rsidRPr="004004CA" w:rsidRDefault="00D7670E" w:rsidP="00A34D43">
            <w:pPr>
              <w:rPr>
                <w:b/>
              </w:rPr>
            </w:pPr>
            <w:r w:rsidRPr="004004CA">
              <w:rPr>
                <w:b/>
              </w:rPr>
              <w:t>(Proje, gezi, gözlem vb.)</w:t>
            </w:r>
          </w:p>
        </w:tc>
        <w:tc>
          <w:tcPr>
            <w:tcW w:w="7304" w:type="dxa"/>
            <w:vAlign w:val="center"/>
          </w:tcPr>
          <w:p w:rsidR="00D7670E" w:rsidRPr="004004CA" w:rsidRDefault="00D7670E" w:rsidP="00A34D43"/>
        </w:tc>
      </w:tr>
      <w:tr w:rsidR="00D7670E" w:rsidRPr="004004CA" w:rsidTr="00A34D43">
        <w:trPr>
          <w:jc w:val="center"/>
        </w:trPr>
        <w:tc>
          <w:tcPr>
            <w:tcW w:w="2821" w:type="dxa"/>
            <w:vAlign w:val="center"/>
          </w:tcPr>
          <w:p w:rsidR="00D7670E" w:rsidRPr="004004CA" w:rsidRDefault="00D7670E" w:rsidP="00A34D43">
            <w:pPr>
              <w:rPr>
                <w:b/>
              </w:rPr>
            </w:pPr>
            <w:r w:rsidRPr="004004CA">
              <w:rPr>
                <w:b/>
              </w:rPr>
              <w:t>Özet</w:t>
            </w:r>
          </w:p>
        </w:tc>
        <w:tc>
          <w:tcPr>
            <w:tcW w:w="7304" w:type="dxa"/>
            <w:vAlign w:val="center"/>
          </w:tcPr>
          <w:p w:rsidR="00D7670E" w:rsidRPr="004004CA" w:rsidRDefault="00D7670E" w:rsidP="00A34D43">
            <w:pPr>
              <w:jc w:val="both"/>
            </w:pPr>
            <w:r>
              <w:t xml:space="preserve">Öğrencilerin anlatılan herhangi bir konuyu dinlemeleri ve dinlerken nelere dikkat etmeleri gerektiği </w:t>
            </w:r>
            <w:r w:rsidR="00E167CF">
              <w:t xml:space="preserve">ayrıca anlatma kabiliyetlerini geliştirmeye yönelik neler yapılması gerektiği dinleyicileri sıkmadan ve doğal bir sesle nasıl anlatmaları gerektiği kavratılmaya çalışıldıktan sonra, herhangi bir masalı canlandırarak anlatmaları </w:t>
            </w:r>
            <w:proofErr w:type="spellStart"/>
            <w:proofErr w:type="gramStart"/>
            <w:r w:rsidR="00E167CF">
              <w:t>istendi.</w:t>
            </w:r>
            <w:r>
              <w:t>kavratıldı</w:t>
            </w:r>
            <w:proofErr w:type="spellEnd"/>
            <w:proofErr w:type="gramEnd"/>
            <w:r>
              <w:t>.</w:t>
            </w:r>
          </w:p>
        </w:tc>
      </w:tr>
    </w:tbl>
    <w:p w:rsidR="00D7670E" w:rsidRPr="004004CA" w:rsidRDefault="00D7670E" w:rsidP="00D7670E">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D7670E" w:rsidRPr="004004CA" w:rsidTr="00A34D43">
        <w:trPr>
          <w:jc w:val="center"/>
        </w:trPr>
        <w:tc>
          <w:tcPr>
            <w:tcW w:w="5253" w:type="dxa"/>
          </w:tcPr>
          <w:p w:rsidR="00D7670E" w:rsidRPr="004004CA" w:rsidRDefault="00D7670E" w:rsidP="00A34D43">
            <w:pPr>
              <w:pStyle w:val="Balk1"/>
              <w:rPr>
                <w:sz w:val="20"/>
              </w:rPr>
            </w:pPr>
            <w:r w:rsidRPr="004004CA">
              <w:rPr>
                <w:sz w:val="20"/>
              </w:rPr>
              <w:t>Ölçme-Değerlendirme:</w:t>
            </w:r>
          </w:p>
          <w:p w:rsidR="00D7670E" w:rsidRPr="004004CA" w:rsidRDefault="00D7670E" w:rsidP="00A34D43">
            <w:pPr>
              <w:rPr>
                <w:b/>
              </w:rPr>
            </w:pPr>
            <w:r>
              <w:rPr>
                <w:b/>
              </w:rPr>
              <w:t xml:space="preserve"> </w:t>
            </w:r>
            <w:r w:rsidRPr="004004CA">
              <w:rPr>
                <w:b/>
              </w:rPr>
              <w:t>Grupla öğrenme etkinliklerine yönelik Ölçme-Değerlendirme</w:t>
            </w:r>
          </w:p>
          <w:p w:rsidR="00D7670E" w:rsidRPr="004004CA" w:rsidRDefault="00D7670E" w:rsidP="00A34D43"/>
        </w:tc>
        <w:tc>
          <w:tcPr>
            <w:tcW w:w="4915" w:type="dxa"/>
            <w:vAlign w:val="center"/>
          </w:tcPr>
          <w:p w:rsidR="00E167CF" w:rsidRPr="00F75426" w:rsidRDefault="00E167CF" w:rsidP="00E167CF">
            <w:pPr>
              <w:pStyle w:val="stbilgi"/>
              <w:tabs>
                <w:tab w:val="clear" w:pos="4536"/>
                <w:tab w:val="clear" w:pos="9072"/>
                <w:tab w:val="left" w:pos="224"/>
                <w:tab w:val="left" w:pos="366"/>
              </w:tabs>
              <w:spacing w:line="240" w:lineRule="auto"/>
              <w:rPr>
                <w:bCs/>
                <w:szCs w:val="20"/>
              </w:rPr>
            </w:pPr>
            <w:r w:rsidRPr="00F75426">
              <w:rPr>
                <w:bCs/>
                <w:szCs w:val="20"/>
              </w:rPr>
              <w:t xml:space="preserve">1. </w:t>
            </w:r>
            <w:proofErr w:type="spellStart"/>
            <w:r w:rsidRPr="00F75426">
              <w:rPr>
                <w:bCs/>
                <w:szCs w:val="20"/>
              </w:rPr>
              <w:t>Dramatizasyondaki</w:t>
            </w:r>
            <w:proofErr w:type="spellEnd"/>
            <w:r w:rsidRPr="00F75426">
              <w:rPr>
                <w:bCs/>
                <w:szCs w:val="20"/>
              </w:rPr>
              <w:t xml:space="preserve"> başarısının değerlendirilmesi</w:t>
            </w:r>
          </w:p>
          <w:p w:rsidR="00E167CF" w:rsidRPr="004004CA" w:rsidRDefault="00E167CF" w:rsidP="00E167CF">
            <w:pPr>
              <w:jc w:val="both"/>
            </w:pPr>
          </w:p>
          <w:p w:rsidR="00D7670E" w:rsidRPr="004004CA" w:rsidRDefault="00D7670E" w:rsidP="00A34D43">
            <w:pPr>
              <w:widowControl w:val="0"/>
              <w:tabs>
                <w:tab w:val="left" w:pos="964"/>
                <w:tab w:val="right" w:pos="9809"/>
              </w:tabs>
              <w:spacing w:line="230" w:lineRule="exact"/>
              <w:jc w:val="both"/>
            </w:pPr>
          </w:p>
        </w:tc>
      </w:tr>
      <w:tr w:rsidR="00D7670E" w:rsidRPr="004004CA" w:rsidTr="00A34D43">
        <w:trPr>
          <w:jc w:val="center"/>
        </w:trPr>
        <w:tc>
          <w:tcPr>
            <w:tcW w:w="5253" w:type="dxa"/>
          </w:tcPr>
          <w:p w:rsidR="00D7670E" w:rsidRDefault="00D7670E" w:rsidP="00A34D43">
            <w:pPr>
              <w:pStyle w:val="Balk2"/>
              <w:spacing w:line="240" w:lineRule="auto"/>
            </w:pPr>
            <w:r w:rsidRPr="004004CA">
              <w:t>Dersin Diğer Derslerle İlişkisi/Açıklamalar</w:t>
            </w:r>
          </w:p>
          <w:p w:rsidR="00D7670E" w:rsidRPr="009315DD" w:rsidRDefault="00D7670E" w:rsidP="00A34D43">
            <w:r>
              <w:t>Drama</w:t>
            </w:r>
          </w:p>
        </w:tc>
        <w:tc>
          <w:tcPr>
            <w:tcW w:w="4915" w:type="dxa"/>
          </w:tcPr>
          <w:p w:rsidR="00D7670E" w:rsidRPr="00BF156B" w:rsidRDefault="00D7670E" w:rsidP="00A34D43">
            <w:pPr>
              <w:jc w:val="both"/>
            </w:pPr>
            <w:r w:rsidRPr="004004CA">
              <w:rPr>
                <w:bCs/>
              </w:rPr>
              <w:t xml:space="preserve"> </w:t>
            </w:r>
          </w:p>
        </w:tc>
      </w:tr>
    </w:tbl>
    <w:p w:rsidR="00D7670E" w:rsidRPr="004004CA" w:rsidRDefault="00D7670E" w:rsidP="00D7670E">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D7670E" w:rsidRPr="004004CA" w:rsidTr="00A34D43">
        <w:trPr>
          <w:jc w:val="center"/>
        </w:trPr>
        <w:tc>
          <w:tcPr>
            <w:tcW w:w="2576" w:type="dxa"/>
            <w:vAlign w:val="center"/>
          </w:tcPr>
          <w:p w:rsidR="00D7670E" w:rsidRPr="004004CA" w:rsidRDefault="00D7670E" w:rsidP="00A34D43">
            <w:pPr>
              <w:rPr>
                <w:b/>
              </w:rPr>
            </w:pPr>
            <w:r w:rsidRPr="004004CA">
              <w:rPr>
                <w:b/>
              </w:rPr>
              <w:t xml:space="preserve">Planın Uygulanmasına </w:t>
            </w:r>
          </w:p>
          <w:p w:rsidR="00D7670E" w:rsidRPr="004004CA" w:rsidRDefault="00D7670E" w:rsidP="00A34D43">
            <w:r w:rsidRPr="004004CA">
              <w:rPr>
                <w:b/>
              </w:rPr>
              <w:t>İlişkin Açıklamalar</w:t>
            </w:r>
          </w:p>
        </w:tc>
        <w:tc>
          <w:tcPr>
            <w:tcW w:w="7625" w:type="dxa"/>
            <w:vAlign w:val="center"/>
          </w:tcPr>
          <w:p w:rsidR="00D7670E" w:rsidRPr="004004CA" w:rsidRDefault="00D7670E" w:rsidP="00A34D43">
            <w:pPr>
              <w:jc w:val="both"/>
            </w:pPr>
          </w:p>
        </w:tc>
      </w:tr>
    </w:tbl>
    <w:p w:rsidR="00D7670E" w:rsidRPr="004004CA" w:rsidRDefault="00D7670E" w:rsidP="00D7670E">
      <w:pPr>
        <w:pStyle w:val="GvdeMetniGirintisi2"/>
        <w:tabs>
          <w:tab w:val="clear" w:pos="8222"/>
          <w:tab w:val="clear" w:pos="8505"/>
          <w:tab w:val="left" w:pos="7797"/>
          <w:tab w:val="left" w:pos="8080"/>
        </w:tabs>
        <w:rPr>
          <w:sz w:val="20"/>
        </w:rPr>
      </w:pPr>
    </w:p>
    <w:p w:rsidR="00D7670E" w:rsidRDefault="00D7670E" w:rsidP="00D7670E">
      <w:pPr>
        <w:pStyle w:val="GvdeMetniGirintisi2"/>
        <w:tabs>
          <w:tab w:val="clear" w:pos="8222"/>
          <w:tab w:val="clear" w:pos="8505"/>
          <w:tab w:val="left" w:pos="7797"/>
          <w:tab w:val="left" w:pos="8080"/>
        </w:tabs>
        <w:rPr>
          <w:sz w:val="20"/>
        </w:rPr>
      </w:pPr>
      <w:r>
        <w:rPr>
          <w:sz w:val="20"/>
        </w:rPr>
        <w:t xml:space="preserve">   </w:t>
      </w:r>
    </w:p>
    <w:p w:rsidR="00D7670E" w:rsidRPr="003D5818" w:rsidRDefault="00D7670E" w:rsidP="00D7670E"/>
    <w:p w:rsidR="00D7670E" w:rsidRDefault="00D7670E" w:rsidP="00D7670E"/>
    <w:p w:rsidR="00D7670E" w:rsidRDefault="00D7670E" w:rsidP="00D7670E"/>
    <w:p w:rsidR="00D7670E" w:rsidRPr="003D5818" w:rsidRDefault="00D7670E" w:rsidP="00D7670E"/>
    <w:p w:rsidR="00D7670E" w:rsidRPr="003D5818" w:rsidRDefault="00D7670E" w:rsidP="00D7670E"/>
    <w:p w:rsidR="00D7670E" w:rsidRPr="003D5818" w:rsidRDefault="00D7670E" w:rsidP="00D7670E"/>
    <w:p w:rsidR="00215CA2" w:rsidRDefault="00215CA2"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D2456" w:rsidRDefault="002D2456" w:rsidP="00133033">
      <w:pPr>
        <w:tabs>
          <w:tab w:val="left" w:pos="1740"/>
        </w:tabs>
      </w:pPr>
    </w:p>
    <w:p w:rsidR="00215CA2" w:rsidRPr="00215CA2" w:rsidRDefault="00215CA2" w:rsidP="00215CA2">
      <w:pPr>
        <w:jc w:val="center"/>
        <w:rPr>
          <w:b/>
          <w:shd w:val="clear" w:color="auto" w:fill="FFFF00"/>
        </w:rPr>
      </w:pPr>
      <w:r w:rsidRPr="00215CA2">
        <w:rPr>
          <w:b/>
          <w:shd w:val="clear" w:color="auto" w:fill="FFFF00"/>
        </w:rPr>
        <w:lastRenderedPageBreak/>
        <w:t>3 KELEBEK</w:t>
      </w:r>
    </w:p>
    <w:p w:rsidR="00215CA2" w:rsidRPr="00215CA2" w:rsidRDefault="00215CA2" w:rsidP="00215CA2">
      <w:pPr>
        <w:jc w:val="center"/>
      </w:pPr>
    </w:p>
    <w:p w:rsidR="00215CA2" w:rsidRPr="00215CA2" w:rsidRDefault="00215CA2" w:rsidP="00215CA2">
      <w:pPr>
        <w:ind w:firstLine="708"/>
      </w:pPr>
      <w:r w:rsidRPr="00215CA2">
        <w:t xml:space="preserve">İlkbahar gelmişti. Her yer rengârenk çiçeklerle bezenmişti. Arılar, kelebekler uçuşmaya başlamışlardı. 3 kelebek çok iyi arkadaştı. Sarı kelebek, kırmızı kelebek ve mor kelebek, Güle oynaya uçuşuyorlardı. </w:t>
      </w:r>
      <w:proofErr w:type="gramStart"/>
      <w:r w:rsidRPr="00215CA2">
        <w:t xml:space="preserve">Ama ilkbahar işte. </w:t>
      </w:r>
      <w:proofErr w:type="gramEnd"/>
      <w:r w:rsidRPr="00215CA2">
        <w:t xml:space="preserve">Güneşli hava birden bozdu ve yağmur bulutları kapladı </w:t>
      </w:r>
      <w:proofErr w:type="spellStart"/>
      <w:r w:rsidRPr="00215CA2">
        <w:t>heryeri</w:t>
      </w:r>
      <w:proofErr w:type="spellEnd"/>
      <w:r w:rsidRPr="00215CA2">
        <w:t xml:space="preserve">. Gök gürlemeye başladı. Yağmur başlayacaktı. Tüm hayvanlar kaçışmaya başladılar. 3Kelebek de </w:t>
      </w:r>
    </w:p>
    <w:p w:rsidR="00215CA2" w:rsidRPr="00215CA2" w:rsidRDefault="00215CA2" w:rsidP="00215CA2">
      <w:r w:rsidRPr="00215CA2">
        <w:rPr>
          <w:b/>
          <w:bCs/>
        </w:rPr>
        <w:t>KIRMIZI KELEBEK–</w:t>
      </w:r>
      <w:r w:rsidRPr="00215CA2">
        <w:t>Yağmur yağacak</w:t>
      </w:r>
    </w:p>
    <w:p w:rsidR="00215CA2" w:rsidRPr="00215CA2" w:rsidRDefault="00215CA2" w:rsidP="00215CA2">
      <w:r w:rsidRPr="00215CA2">
        <w:rPr>
          <w:b/>
          <w:bCs/>
        </w:rPr>
        <w:t xml:space="preserve">SARI KELEBEK– </w:t>
      </w:r>
      <w:r w:rsidRPr="00215CA2">
        <w:t>Hemen saklanacak bir yer bulmalıyız.</w:t>
      </w:r>
    </w:p>
    <w:p w:rsidR="00215CA2" w:rsidRPr="00215CA2" w:rsidRDefault="00215CA2" w:rsidP="00215CA2">
      <w:r w:rsidRPr="00215CA2">
        <w:rPr>
          <w:b/>
          <w:bCs/>
        </w:rPr>
        <w:t>MOR KELEBEK-</w:t>
      </w:r>
      <w:r w:rsidRPr="00215CA2">
        <w:t>Yoksa ıslanırız ve ölürüz.</w:t>
      </w:r>
    </w:p>
    <w:p w:rsidR="00215CA2" w:rsidRPr="00215CA2" w:rsidRDefault="00215CA2" w:rsidP="00215CA2">
      <w:r w:rsidRPr="00215CA2">
        <w:t>Önce gülün yanına gittiler.</w:t>
      </w:r>
    </w:p>
    <w:p w:rsidR="00215CA2" w:rsidRPr="00215CA2" w:rsidRDefault="00215CA2" w:rsidP="00215CA2">
      <w:r w:rsidRPr="00215CA2">
        <w:rPr>
          <w:b/>
          <w:bCs/>
        </w:rPr>
        <w:t xml:space="preserve">KIRMIZI KELEBEK- </w:t>
      </w:r>
      <w:r w:rsidRPr="00215CA2">
        <w:t xml:space="preserve">gül güzel gül. Yağmur başlayacak. </w:t>
      </w:r>
      <w:proofErr w:type="gramStart"/>
      <w:r w:rsidRPr="00215CA2">
        <w:t xml:space="preserve">Biz de ıslanacağız bizi yapraklarının altına saklar mısın. </w:t>
      </w:r>
      <w:proofErr w:type="gramEnd"/>
      <w:r w:rsidRPr="00215CA2">
        <w:t>O zaman ıslanmayız</w:t>
      </w:r>
    </w:p>
    <w:p w:rsidR="00215CA2" w:rsidRPr="00215CA2" w:rsidRDefault="00215CA2" w:rsidP="00215CA2">
      <w:r w:rsidRPr="00215CA2">
        <w:rPr>
          <w:b/>
          <w:bCs/>
        </w:rPr>
        <w:t xml:space="preserve">GÜL- </w:t>
      </w:r>
      <w:proofErr w:type="spellStart"/>
      <w:r w:rsidRPr="00215CA2">
        <w:t>ayyy</w:t>
      </w:r>
      <w:proofErr w:type="spellEnd"/>
      <w:r w:rsidRPr="00215CA2">
        <w:t xml:space="preserve"> ben ki çiçeklerin en güzeliyim sizi yanıma alırsam güzelliğim bozulur. Çekilin </w:t>
      </w:r>
      <w:proofErr w:type="spellStart"/>
      <w:r w:rsidRPr="00215CA2">
        <w:t>çekilin</w:t>
      </w:r>
      <w:proofErr w:type="spellEnd"/>
      <w:r w:rsidRPr="00215CA2">
        <w:t>.</w:t>
      </w:r>
    </w:p>
    <w:p w:rsidR="00215CA2" w:rsidRPr="00215CA2" w:rsidRDefault="00215CA2" w:rsidP="00215CA2">
      <w:r w:rsidRPr="00215CA2">
        <w:rPr>
          <w:b/>
          <w:bCs/>
        </w:rPr>
        <w:t xml:space="preserve">KIRMIZI KELEBEK- </w:t>
      </w:r>
      <w:r w:rsidRPr="00215CA2">
        <w:t>lütfen gül ıslanırsak ölürüz</w:t>
      </w:r>
    </w:p>
    <w:p w:rsidR="00215CA2" w:rsidRPr="00215CA2" w:rsidRDefault="00215CA2" w:rsidP="00215CA2">
      <w:r w:rsidRPr="00215CA2">
        <w:rPr>
          <w:b/>
          <w:bCs/>
        </w:rPr>
        <w:t xml:space="preserve">GÜL- </w:t>
      </w:r>
      <w:r w:rsidRPr="00215CA2">
        <w:t>eh peki madem ama sadece sen gel. Çünkü sende benim gibi kırmızısın. Kırmızı renk çok güzel ama diğer kelebekler olmaz</w:t>
      </w:r>
    </w:p>
    <w:p w:rsidR="00215CA2" w:rsidRPr="00215CA2" w:rsidRDefault="00215CA2" w:rsidP="00215CA2">
      <w:r w:rsidRPr="00215CA2">
        <w:rPr>
          <w:b/>
          <w:bCs/>
        </w:rPr>
        <w:t xml:space="preserve">KIRMIZI KELEBEK- </w:t>
      </w:r>
      <w:r w:rsidRPr="00215CA2">
        <w:t>olmaz yapamam ben arkadaşlarımı bırakamam</w:t>
      </w:r>
    </w:p>
    <w:p w:rsidR="00215CA2" w:rsidRPr="00215CA2" w:rsidRDefault="00215CA2" w:rsidP="00215CA2">
      <w:r w:rsidRPr="00215CA2">
        <w:t xml:space="preserve">GÜL- </w:t>
      </w:r>
      <w:proofErr w:type="spellStart"/>
      <w:r w:rsidRPr="00215CA2">
        <w:t>ozaman</w:t>
      </w:r>
      <w:proofErr w:type="spellEnd"/>
      <w:r w:rsidRPr="00215CA2">
        <w:t xml:space="preserve"> sen bilirsin. Hadi gidin yanımdan </w:t>
      </w:r>
      <w:proofErr w:type="spellStart"/>
      <w:r w:rsidRPr="00215CA2">
        <w:t>aa</w:t>
      </w:r>
      <w:proofErr w:type="spellEnd"/>
      <w:r w:rsidRPr="00215CA2">
        <w:t xml:space="preserve"> güzelliğimi engelliyorsunuz</w:t>
      </w:r>
    </w:p>
    <w:p w:rsidR="00215CA2" w:rsidRPr="00215CA2" w:rsidRDefault="00215CA2" w:rsidP="00215CA2">
      <w:proofErr w:type="gramStart"/>
      <w:r w:rsidRPr="00215CA2">
        <w:t>sonra</w:t>
      </w:r>
      <w:proofErr w:type="gramEnd"/>
      <w:r w:rsidRPr="00215CA2">
        <w:t xml:space="preserve"> </w:t>
      </w:r>
      <w:proofErr w:type="spellStart"/>
      <w:r w:rsidRPr="00215CA2">
        <w:t>lalaye</w:t>
      </w:r>
      <w:proofErr w:type="spellEnd"/>
      <w:r w:rsidRPr="00215CA2">
        <w:t xml:space="preserve"> uçtular gök gürlemeye devam ediyordu</w:t>
      </w:r>
    </w:p>
    <w:p w:rsidR="00215CA2" w:rsidRPr="00215CA2" w:rsidRDefault="00215CA2" w:rsidP="00215CA2">
      <w:r w:rsidRPr="00215CA2">
        <w:rPr>
          <w:b/>
          <w:bCs/>
        </w:rPr>
        <w:t>SARI KELEBEK</w:t>
      </w:r>
      <w:r w:rsidRPr="00215CA2">
        <w:t xml:space="preserve">- lale güzel </w:t>
      </w:r>
      <w:proofErr w:type="gramStart"/>
      <w:r w:rsidRPr="00215CA2">
        <w:t>lale .</w:t>
      </w:r>
      <w:proofErr w:type="gramEnd"/>
      <w:r w:rsidRPr="00215CA2">
        <w:t xml:space="preserve"> Yağmur başlayacak. </w:t>
      </w:r>
      <w:proofErr w:type="gramStart"/>
      <w:r w:rsidRPr="00215CA2">
        <w:t xml:space="preserve">Biz de ıslanacağız bizi yapraklarının altına saklar mısın. </w:t>
      </w:r>
      <w:proofErr w:type="gramEnd"/>
      <w:r w:rsidRPr="00215CA2">
        <w:t>O zaman ıslanmayız</w:t>
      </w:r>
    </w:p>
    <w:p w:rsidR="00215CA2" w:rsidRPr="00215CA2" w:rsidRDefault="00215CA2" w:rsidP="00215CA2">
      <w:r w:rsidRPr="00215CA2">
        <w:rPr>
          <w:b/>
          <w:bCs/>
        </w:rPr>
        <w:t xml:space="preserve">LALE- </w:t>
      </w:r>
      <w:proofErr w:type="spellStart"/>
      <w:r w:rsidRPr="00215CA2">
        <w:t>hıhhh</w:t>
      </w:r>
      <w:proofErr w:type="spellEnd"/>
      <w:r w:rsidRPr="00215CA2">
        <w:t xml:space="preserve"> ben çiçeklerin en zarifiyim. Sizi yanıma alırsam </w:t>
      </w:r>
      <w:proofErr w:type="spellStart"/>
      <w:r w:rsidRPr="00215CA2">
        <w:t>zerafetim</w:t>
      </w:r>
      <w:proofErr w:type="spellEnd"/>
      <w:r w:rsidRPr="00215CA2">
        <w:t xml:space="preserve"> bozulur. </w:t>
      </w:r>
      <w:proofErr w:type="gramStart"/>
      <w:r w:rsidRPr="00215CA2">
        <w:t>gidin</w:t>
      </w:r>
      <w:proofErr w:type="gramEnd"/>
      <w:r w:rsidRPr="00215CA2">
        <w:t xml:space="preserve"> yanımda bile duramazsınız pis böcekler </w:t>
      </w:r>
      <w:proofErr w:type="spellStart"/>
      <w:r w:rsidRPr="00215CA2">
        <w:t>ıyyy</w:t>
      </w:r>
      <w:proofErr w:type="spellEnd"/>
      <w:r w:rsidRPr="00215CA2">
        <w:t xml:space="preserve"> </w:t>
      </w:r>
      <w:proofErr w:type="spellStart"/>
      <w:r w:rsidRPr="00215CA2">
        <w:t>ıyyy</w:t>
      </w:r>
      <w:proofErr w:type="spellEnd"/>
    </w:p>
    <w:p w:rsidR="00215CA2" w:rsidRPr="00215CA2" w:rsidRDefault="00215CA2" w:rsidP="00215CA2">
      <w:proofErr w:type="gramStart"/>
      <w:r w:rsidRPr="00215CA2">
        <w:rPr>
          <w:b/>
          <w:bCs/>
        </w:rPr>
        <w:t>SARI KELEBEK</w:t>
      </w:r>
      <w:r w:rsidRPr="00215CA2">
        <w:t xml:space="preserve">- lütfen güzel lale. </w:t>
      </w:r>
      <w:proofErr w:type="gramEnd"/>
      <w:r w:rsidRPr="00215CA2">
        <w:t>Islanırsak ölürüz</w:t>
      </w:r>
    </w:p>
    <w:p w:rsidR="00215CA2" w:rsidRPr="00215CA2" w:rsidRDefault="00215CA2" w:rsidP="00215CA2">
      <w:r w:rsidRPr="00215CA2">
        <w:rPr>
          <w:b/>
          <w:bCs/>
        </w:rPr>
        <w:t xml:space="preserve">LALE- </w:t>
      </w:r>
      <w:r w:rsidRPr="00215CA2">
        <w:t>eh iyi o zaman ama sadece sen gel. Diğer kelebekler olmaz. Sende aynı benim gibi sarı renksin. Ben sarıyı çok severim</w:t>
      </w:r>
    </w:p>
    <w:p w:rsidR="00215CA2" w:rsidRPr="00215CA2" w:rsidRDefault="00215CA2" w:rsidP="00215CA2">
      <w:r w:rsidRPr="00215CA2">
        <w:rPr>
          <w:b/>
          <w:bCs/>
        </w:rPr>
        <w:t xml:space="preserve">SARI KELEBEK- </w:t>
      </w:r>
      <w:r w:rsidRPr="00215CA2">
        <w:t>olmaz yapamam ben arkadaşlarımı bırakamam</w:t>
      </w:r>
    </w:p>
    <w:p w:rsidR="00215CA2" w:rsidRPr="00215CA2" w:rsidRDefault="00215CA2" w:rsidP="00215CA2">
      <w:proofErr w:type="gramStart"/>
      <w:r w:rsidRPr="00215CA2">
        <w:rPr>
          <w:b/>
          <w:bCs/>
        </w:rPr>
        <w:t xml:space="preserve">LALE- </w:t>
      </w:r>
      <w:r w:rsidRPr="00215CA2">
        <w:t xml:space="preserve">iyi tamam tamam. </w:t>
      </w:r>
      <w:proofErr w:type="gramEnd"/>
      <w:r w:rsidRPr="00215CA2">
        <w:t xml:space="preserve">Sen bilirsin gidin </w:t>
      </w:r>
      <w:proofErr w:type="spellStart"/>
      <w:r w:rsidRPr="00215CA2">
        <w:t>ozaman</w:t>
      </w:r>
      <w:proofErr w:type="spellEnd"/>
      <w:r w:rsidRPr="00215CA2">
        <w:t xml:space="preserve"> yanımdan</w:t>
      </w:r>
    </w:p>
    <w:p w:rsidR="00215CA2" w:rsidRPr="00215CA2" w:rsidRDefault="00215CA2" w:rsidP="00215CA2">
      <w:r w:rsidRPr="00215CA2">
        <w:t>3 kelebek üzgün şekilde mor menekşeye doğru uçarlar.</w:t>
      </w:r>
    </w:p>
    <w:p w:rsidR="00215CA2" w:rsidRPr="00215CA2" w:rsidRDefault="00215CA2" w:rsidP="00215CA2">
      <w:r w:rsidRPr="00215CA2">
        <w:rPr>
          <w:b/>
          <w:bCs/>
        </w:rPr>
        <w:t xml:space="preserve">MOR KELEBEK- </w:t>
      </w:r>
      <w:r w:rsidRPr="00215CA2">
        <w:t xml:space="preserve">mor menekşe güzel menekşe Yağmur başlayacak. </w:t>
      </w:r>
      <w:proofErr w:type="gramStart"/>
      <w:r w:rsidRPr="00215CA2">
        <w:t xml:space="preserve">Biz de ıslanacağız bizi yapraklarının altına saklar mısın. </w:t>
      </w:r>
      <w:proofErr w:type="gramEnd"/>
      <w:r w:rsidRPr="00215CA2">
        <w:t>O zaman ıslanmayız</w:t>
      </w:r>
    </w:p>
    <w:p w:rsidR="00215CA2" w:rsidRPr="00215CA2" w:rsidRDefault="00215CA2" w:rsidP="00215CA2">
      <w:r w:rsidRPr="00215CA2">
        <w:rPr>
          <w:b/>
          <w:bCs/>
        </w:rPr>
        <w:t>MOR MENEKŞE-</w:t>
      </w:r>
      <w:r w:rsidRPr="00215CA2">
        <w:t xml:space="preserve">hah hah </w:t>
      </w:r>
      <w:proofErr w:type="spellStart"/>
      <w:r w:rsidRPr="00215CA2">
        <w:t>haha</w:t>
      </w:r>
      <w:proofErr w:type="spellEnd"/>
      <w:r w:rsidRPr="00215CA2">
        <w:t xml:space="preserve"> - güler- ayol ben çiçeklerin kraliçesiyim. Rengim eşsizdir. Yapraklarım kadife gibi yumuşacıktır. Sizi neden saklayayım ki</w:t>
      </w:r>
    </w:p>
    <w:p w:rsidR="00215CA2" w:rsidRPr="00215CA2" w:rsidRDefault="00215CA2" w:rsidP="00215CA2">
      <w:r w:rsidRPr="00215CA2">
        <w:rPr>
          <w:b/>
          <w:bCs/>
        </w:rPr>
        <w:t xml:space="preserve">MOR KELEBEK- </w:t>
      </w:r>
      <w:r w:rsidRPr="00215CA2">
        <w:t>lütfen ıslanırsak ölürüz</w:t>
      </w:r>
    </w:p>
    <w:p w:rsidR="00215CA2" w:rsidRPr="00215CA2" w:rsidRDefault="00215CA2" w:rsidP="00215CA2">
      <w:r w:rsidRPr="00215CA2">
        <w:rPr>
          <w:b/>
          <w:bCs/>
        </w:rPr>
        <w:t xml:space="preserve">MOR MENEKŞE- </w:t>
      </w:r>
      <w:proofErr w:type="spellStart"/>
      <w:r w:rsidRPr="00215CA2">
        <w:t>ee</w:t>
      </w:r>
      <w:proofErr w:type="spellEnd"/>
      <w:r w:rsidRPr="00215CA2">
        <w:t xml:space="preserve"> madem çok ısrar ettiniz. Ama bak söyleyeyim ben sadece seni saklarım. Rengin benimki gibi asil </w:t>
      </w:r>
      <w:proofErr w:type="spellStart"/>
      <w:r w:rsidRPr="00215CA2">
        <w:t>bi</w:t>
      </w:r>
      <w:proofErr w:type="spellEnd"/>
      <w:r w:rsidRPr="00215CA2">
        <w:t xml:space="preserve"> renk. Mor. Ben moru çok severim</w:t>
      </w:r>
    </w:p>
    <w:p w:rsidR="00215CA2" w:rsidRPr="00215CA2" w:rsidRDefault="00215CA2" w:rsidP="00215CA2">
      <w:r w:rsidRPr="00215CA2">
        <w:rPr>
          <w:b/>
          <w:bCs/>
        </w:rPr>
        <w:t xml:space="preserve">MOR KELEBEK- </w:t>
      </w:r>
      <w:r w:rsidRPr="00215CA2">
        <w:t>olmaz ben arkadaşlarımı yalnız bırakamam</w:t>
      </w:r>
    </w:p>
    <w:p w:rsidR="00215CA2" w:rsidRPr="00215CA2" w:rsidRDefault="00215CA2" w:rsidP="00215CA2">
      <w:r w:rsidRPr="00215CA2">
        <w:rPr>
          <w:b/>
          <w:bCs/>
        </w:rPr>
        <w:t xml:space="preserve">MOR MENEKŞE.- </w:t>
      </w:r>
      <w:proofErr w:type="spellStart"/>
      <w:r w:rsidRPr="00215CA2">
        <w:t>ee</w:t>
      </w:r>
      <w:proofErr w:type="spellEnd"/>
      <w:r w:rsidRPr="00215CA2">
        <w:t xml:space="preserve"> çekil git o zaman vaktimi harcadım sana </w:t>
      </w:r>
      <w:proofErr w:type="spellStart"/>
      <w:r w:rsidRPr="00215CA2">
        <w:t>offf</w:t>
      </w:r>
      <w:proofErr w:type="spellEnd"/>
    </w:p>
    <w:p w:rsidR="00215CA2" w:rsidRPr="00215CA2" w:rsidRDefault="00215CA2" w:rsidP="00215CA2">
      <w:proofErr w:type="gramStart"/>
      <w:r w:rsidRPr="00215CA2">
        <w:t>zavallı</w:t>
      </w:r>
      <w:proofErr w:type="gramEnd"/>
      <w:r w:rsidRPr="00215CA2">
        <w:t xml:space="preserve"> kelebekler </w:t>
      </w:r>
      <w:proofErr w:type="spellStart"/>
      <w:r w:rsidRPr="00215CA2">
        <w:t>uçıuşurken</w:t>
      </w:r>
      <w:proofErr w:type="spellEnd"/>
      <w:r w:rsidRPr="00215CA2">
        <w:t xml:space="preserve"> yağmur başlamış. O sırada bir ses</w:t>
      </w:r>
    </w:p>
    <w:p w:rsidR="00215CA2" w:rsidRPr="00215CA2" w:rsidRDefault="00215CA2" w:rsidP="00215CA2">
      <w:r w:rsidRPr="00215CA2">
        <w:rPr>
          <w:b/>
          <w:bCs/>
        </w:rPr>
        <w:t>GÖKKUŞAĞI-</w:t>
      </w:r>
      <w:proofErr w:type="spellStart"/>
      <w:r w:rsidRPr="00215CA2">
        <w:t>pıiişşşt</w:t>
      </w:r>
      <w:proofErr w:type="spellEnd"/>
      <w:r w:rsidRPr="00215CA2">
        <w:t xml:space="preserve"> kelebekler buraya bakın yukarıya</w:t>
      </w:r>
    </w:p>
    <w:p w:rsidR="00215CA2" w:rsidRPr="00215CA2" w:rsidRDefault="00215CA2" w:rsidP="00215CA2">
      <w:r w:rsidRPr="00215CA2">
        <w:rPr>
          <w:b/>
          <w:bCs/>
        </w:rPr>
        <w:t xml:space="preserve">3 KELEBEK AYNI ANDA </w:t>
      </w:r>
      <w:r w:rsidRPr="00215CA2">
        <w:t xml:space="preserve">– sende kimsin </w:t>
      </w:r>
    </w:p>
    <w:p w:rsidR="00215CA2" w:rsidRPr="00215CA2" w:rsidRDefault="00215CA2" w:rsidP="00215CA2">
      <w:r w:rsidRPr="00215CA2">
        <w:rPr>
          <w:b/>
          <w:bCs/>
        </w:rPr>
        <w:t xml:space="preserve">GÖKKUŞAĞI- </w:t>
      </w:r>
      <w:r w:rsidRPr="00215CA2">
        <w:t>benim gökkuşağı hadi gelin saklayayım sizi yağmurda ıslanmayın</w:t>
      </w:r>
    </w:p>
    <w:p w:rsidR="00215CA2" w:rsidRPr="00215CA2" w:rsidRDefault="00215CA2" w:rsidP="00215CA2">
      <w:r w:rsidRPr="00215CA2">
        <w:rPr>
          <w:b/>
          <w:bCs/>
        </w:rPr>
        <w:t>3 KELEBEK</w:t>
      </w:r>
      <w:r w:rsidRPr="00215CA2">
        <w:t xml:space="preserve">- </w:t>
      </w:r>
      <w:proofErr w:type="spellStart"/>
      <w:r w:rsidRPr="00215CA2">
        <w:t>oleyy</w:t>
      </w:r>
      <w:proofErr w:type="spellEnd"/>
      <w:r w:rsidRPr="00215CA2">
        <w:t xml:space="preserve"> yaşa gökkuşağı</w:t>
      </w:r>
    </w:p>
    <w:p w:rsidR="00215CA2" w:rsidRPr="00215CA2" w:rsidRDefault="00215CA2" w:rsidP="00215CA2">
      <w:proofErr w:type="gramStart"/>
      <w:r w:rsidRPr="00215CA2">
        <w:t>bir</w:t>
      </w:r>
      <w:proofErr w:type="gramEnd"/>
      <w:r w:rsidRPr="00215CA2">
        <w:t xml:space="preserve"> süre sonra yağmur diner ve kelebekler çıkarlar ama o da ne tek renk olan kelebeklerin kanatları rengarenk olmuştur</w:t>
      </w:r>
    </w:p>
    <w:p w:rsidR="00215CA2" w:rsidRPr="00215CA2" w:rsidRDefault="00215CA2" w:rsidP="00215CA2">
      <w:r w:rsidRPr="00215CA2">
        <w:rPr>
          <w:b/>
          <w:bCs/>
        </w:rPr>
        <w:t>3KELEBEK</w:t>
      </w:r>
      <w:r w:rsidRPr="00215CA2">
        <w:t xml:space="preserve">- </w:t>
      </w:r>
      <w:proofErr w:type="spellStart"/>
      <w:r w:rsidRPr="00215CA2">
        <w:t>aa</w:t>
      </w:r>
      <w:proofErr w:type="spellEnd"/>
      <w:r w:rsidRPr="00215CA2">
        <w:t xml:space="preserve"> </w:t>
      </w:r>
      <w:proofErr w:type="gramStart"/>
      <w:r w:rsidRPr="00215CA2">
        <w:t>rengarenk</w:t>
      </w:r>
      <w:proofErr w:type="gramEnd"/>
      <w:r w:rsidRPr="00215CA2">
        <w:t xml:space="preserve"> olmuşuz ama bu nasıl oldu</w:t>
      </w:r>
    </w:p>
    <w:p w:rsidR="00215CA2" w:rsidRPr="00215CA2" w:rsidRDefault="00215CA2" w:rsidP="00215CA2">
      <w:r w:rsidRPr="00215CA2">
        <w:rPr>
          <w:b/>
          <w:bCs/>
        </w:rPr>
        <w:t>GÖKKUŞAĞI-</w:t>
      </w:r>
      <w:r w:rsidRPr="00215CA2">
        <w:t xml:space="preserve"> ben sizi izledim. Siz isteseydiniz arkadaşlarınız bırakıp kendiniz saklanabilirdiniz. Ama yapmadınız. Aferin size işte bende sizin bu arkadaşlığınız ödüllendirdim size renklerimden verdim. Artık sizi beğenmeyen çiçeklerden daha güzelsiniz hadi uçun kelebekler</w:t>
      </w:r>
    </w:p>
    <w:p w:rsidR="00215CA2" w:rsidRPr="00215CA2" w:rsidRDefault="00215CA2" w:rsidP="00215CA2">
      <w:r w:rsidRPr="00215CA2">
        <w:rPr>
          <w:b/>
          <w:bCs/>
        </w:rPr>
        <w:t>ÇİÇEKLER</w:t>
      </w:r>
      <w:r w:rsidRPr="00215CA2">
        <w:t xml:space="preserve"> [kelebeklere bakarak]</w:t>
      </w:r>
    </w:p>
    <w:p w:rsidR="00215CA2" w:rsidRPr="00215CA2" w:rsidRDefault="00215CA2" w:rsidP="00215CA2">
      <w:r w:rsidRPr="00215CA2">
        <w:rPr>
          <w:b/>
          <w:bCs/>
        </w:rPr>
        <w:t>GÜL-</w:t>
      </w:r>
      <w:r w:rsidRPr="00215CA2">
        <w:t xml:space="preserve"> </w:t>
      </w:r>
      <w:proofErr w:type="spellStart"/>
      <w:r w:rsidRPr="00215CA2">
        <w:t>aaa</w:t>
      </w:r>
      <w:proofErr w:type="spellEnd"/>
      <w:r w:rsidRPr="00215CA2">
        <w:t xml:space="preserve"> bak ne kadar güzel olmuşlar </w:t>
      </w:r>
    </w:p>
    <w:p w:rsidR="00215CA2" w:rsidRPr="00215CA2" w:rsidRDefault="00215CA2" w:rsidP="00215CA2">
      <w:r w:rsidRPr="00215CA2">
        <w:rPr>
          <w:b/>
          <w:bCs/>
        </w:rPr>
        <w:t>LALE -</w:t>
      </w:r>
      <w:proofErr w:type="spellStart"/>
      <w:r w:rsidRPr="00215CA2">
        <w:t>ayy</w:t>
      </w:r>
      <w:proofErr w:type="spellEnd"/>
      <w:r w:rsidRPr="00215CA2">
        <w:t xml:space="preserve"> sinir oldum bak şimdi</w:t>
      </w:r>
    </w:p>
    <w:p w:rsidR="00215CA2" w:rsidRPr="00215CA2" w:rsidRDefault="00215CA2" w:rsidP="00215CA2">
      <w:r w:rsidRPr="00215CA2">
        <w:rPr>
          <w:b/>
          <w:bCs/>
        </w:rPr>
        <w:t>MOR MENEKŞE-</w:t>
      </w:r>
      <w:r w:rsidRPr="00215CA2">
        <w:t xml:space="preserve"> renkleri ne güzel olmuş</w:t>
      </w:r>
    </w:p>
    <w:p w:rsidR="00215CA2" w:rsidRPr="00215CA2" w:rsidRDefault="00215CA2" w:rsidP="00215CA2">
      <w:r w:rsidRPr="00215CA2">
        <w:t xml:space="preserve">ŞARKI hep birlikte söylenirken kelebekler kanat çırparak sahneden inerler </w:t>
      </w:r>
    </w:p>
    <w:p w:rsidR="00215CA2" w:rsidRPr="00215CA2" w:rsidRDefault="00215CA2" w:rsidP="00215CA2">
      <w:proofErr w:type="gramStart"/>
      <w:r w:rsidRPr="00215CA2">
        <w:t>pır</w:t>
      </w:r>
      <w:proofErr w:type="gramEnd"/>
      <w:r w:rsidRPr="00215CA2">
        <w:t xml:space="preserve"> </w:t>
      </w:r>
      <w:proofErr w:type="spellStart"/>
      <w:r w:rsidRPr="00215CA2">
        <w:t>pır</w:t>
      </w:r>
      <w:proofErr w:type="spellEnd"/>
      <w:r w:rsidRPr="00215CA2">
        <w:t xml:space="preserve"> </w:t>
      </w:r>
      <w:proofErr w:type="spellStart"/>
      <w:r w:rsidRPr="00215CA2">
        <w:t>pır</w:t>
      </w:r>
      <w:proofErr w:type="spellEnd"/>
      <w:r w:rsidRPr="00215CA2">
        <w:t xml:space="preserve"> </w:t>
      </w:r>
      <w:proofErr w:type="spellStart"/>
      <w:r w:rsidRPr="00215CA2">
        <w:t>pır</w:t>
      </w:r>
      <w:proofErr w:type="spellEnd"/>
      <w:r w:rsidRPr="00215CA2">
        <w:t xml:space="preserve"> uçuşur kelebekler</w:t>
      </w:r>
    </w:p>
    <w:p w:rsidR="00215CA2" w:rsidRPr="00215CA2" w:rsidRDefault="00215CA2" w:rsidP="00215CA2">
      <w:proofErr w:type="gramStart"/>
      <w:r w:rsidRPr="00215CA2">
        <w:t>renk</w:t>
      </w:r>
      <w:proofErr w:type="gramEnd"/>
      <w:r w:rsidRPr="00215CA2">
        <w:t xml:space="preserve"> </w:t>
      </w:r>
      <w:proofErr w:type="spellStart"/>
      <w:r w:rsidRPr="00215CA2">
        <w:t>renk</w:t>
      </w:r>
      <w:proofErr w:type="spellEnd"/>
      <w:r w:rsidRPr="00215CA2">
        <w:t xml:space="preserve"> kanatları doğayı süsler</w:t>
      </w:r>
    </w:p>
    <w:p w:rsidR="00215CA2" w:rsidRPr="00215CA2" w:rsidRDefault="00215CA2" w:rsidP="00215CA2">
      <w:proofErr w:type="gramStart"/>
      <w:r w:rsidRPr="00215CA2">
        <w:t>uç</w:t>
      </w:r>
      <w:proofErr w:type="gramEnd"/>
      <w:r w:rsidRPr="00215CA2">
        <w:t xml:space="preserve"> kelebek bahar geldi </w:t>
      </w:r>
    </w:p>
    <w:p w:rsidR="00215CA2" w:rsidRPr="00215CA2" w:rsidRDefault="00215CA2" w:rsidP="00215CA2">
      <w:proofErr w:type="gramStart"/>
      <w:r w:rsidRPr="00215CA2">
        <w:t>bütün</w:t>
      </w:r>
      <w:proofErr w:type="gramEnd"/>
      <w:r w:rsidRPr="00215CA2">
        <w:t xml:space="preserve"> kırlar çiçeklendi</w:t>
      </w:r>
    </w:p>
    <w:p w:rsidR="00B56A20" w:rsidRDefault="00B56A20" w:rsidP="00133033">
      <w:pPr>
        <w:tabs>
          <w:tab w:val="left" w:pos="1740"/>
        </w:tabs>
      </w:pPr>
    </w:p>
    <w:p w:rsidR="00B56A20" w:rsidRDefault="00B56A20" w:rsidP="00133033">
      <w:pPr>
        <w:tabs>
          <w:tab w:val="left" w:pos="1740"/>
        </w:tabs>
      </w:pPr>
    </w:p>
    <w:p w:rsidR="00B56A20" w:rsidRPr="003D5818" w:rsidRDefault="00B56A20" w:rsidP="00B56A20">
      <w:pPr>
        <w:pStyle w:val="KonuBal"/>
        <w:rPr>
          <w:sz w:val="20"/>
        </w:rPr>
      </w:pPr>
      <w:r w:rsidRPr="003D5818">
        <w:rPr>
          <w:sz w:val="20"/>
        </w:rPr>
        <w:lastRenderedPageBreak/>
        <w:t xml:space="preserve">SERBEST EKİNLİKLERİ DERSİ GÜNLÜK PLÂNI </w:t>
      </w:r>
      <w:r>
        <w:rPr>
          <w:sz w:val="20"/>
        </w:rPr>
        <w:t>21</w:t>
      </w:r>
      <w:r w:rsidRPr="003D5818">
        <w:rPr>
          <w:sz w:val="20"/>
        </w:rPr>
        <w:t>. HAFTA</w:t>
      </w:r>
    </w:p>
    <w:p w:rsidR="00B56A20" w:rsidRPr="004004CA" w:rsidRDefault="00B56A20" w:rsidP="00B56A20">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B56A20" w:rsidRPr="004004CA" w:rsidTr="009B3C71">
        <w:trPr>
          <w:cantSplit/>
          <w:jc w:val="center"/>
        </w:trPr>
        <w:tc>
          <w:tcPr>
            <w:tcW w:w="10117" w:type="dxa"/>
            <w:gridSpan w:val="2"/>
          </w:tcPr>
          <w:p w:rsidR="00B56A20" w:rsidRPr="004004CA" w:rsidRDefault="00B56A20" w:rsidP="009B3C71">
            <w:pPr>
              <w:spacing w:line="220" w:lineRule="exact"/>
            </w:pPr>
            <w:r w:rsidRPr="004004CA">
              <w:rPr>
                <w:b/>
                <w:bCs/>
              </w:rPr>
              <w:t>Süre:</w:t>
            </w:r>
            <w:r w:rsidRPr="004004CA">
              <w:t xml:space="preserve">  40</w:t>
            </w:r>
            <w:r>
              <w:t>+40</w:t>
            </w:r>
            <w:r w:rsidRPr="004004CA">
              <w:t xml:space="preserve"> dakika</w:t>
            </w:r>
          </w:p>
        </w:tc>
      </w:tr>
      <w:tr w:rsidR="00B56A20" w:rsidRPr="004004CA" w:rsidTr="009B3C71">
        <w:trPr>
          <w:cantSplit/>
          <w:trHeight w:val="325"/>
          <w:jc w:val="center"/>
        </w:trPr>
        <w:tc>
          <w:tcPr>
            <w:tcW w:w="2817" w:type="dxa"/>
            <w:vAlign w:val="center"/>
          </w:tcPr>
          <w:p w:rsidR="00B56A20" w:rsidRPr="004004CA" w:rsidRDefault="00B56A20" w:rsidP="009B3C71">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B56A20" w:rsidRPr="004004CA" w:rsidRDefault="00B56A20"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56A20" w:rsidRPr="004004CA" w:rsidTr="009B3C71">
        <w:trPr>
          <w:cantSplit/>
          <w:trHeight w:val="225"/>
          <w:jc w:val="center"/>
        </w:trPr>
        <w:tc>
          <w:tcPr>
            <w:tcW w:w="2817" w:type="dxa"/>
            <w:vAlign w:val="center"/>
          </w:tcPr>
          <w:p w:rsidR="00B56A20" w:rsidRPr="004004CA" w:rsidRDefault="00B56A20" w:rsidP="009B3C71">
            <w:pPr>
              <w:spacing w:line="180" w:lineRule="exact"/>
              <w:rPr>
                <w:b/>
                <w:color w:val="000000"/>
              </w:rPr>
            </w:pPr>
            <w:r w:rsidRPr="004004CA">
              <w:rPr>
                <w:b/>
                <w:color w:val="000000"/>
              </w:rPr>
              <w:t xml:space="preserve">SINIF </w:t>
            </w:r>
          </w:p>
        </w:tc>
        <w:tc>
          <w:tcPr>
            <w:tcW w:w="7300" w:type="dxa"/>
          </w:tcPr>
          <w:p w:rsidR="00B56A20" w:rsidRPr="004004CA" w:rsidRDefault="00B56A20" w:rsidP="009B3C71">
            <w:pPr>
              <w:tabs>
                <w:tab w:val="left" w:pos="284"/>
              </w:tabs>
              <w:spacing w:line="240" w:lineRule="exact"/>
              <w:rPr>
                <w:b/>
              </w:rPr>
            </w:pPr>
            <w:r>
              <w:rPr>
                <w:b/>
              </w:rPr>
              <w:t>3</w:t>
            </w:r>
          </w:p>
        </w:tc>
      </w:tr>
      <w:tr w:rsidR="00B56A20" w:rsidRPr="004004CA" w:rsidTr="009B3C71">
        <w:trPr>
          <w:cantSplit/>
          <w:jc w:val="center"/>
        </w:trPr>
        <w:tc>
          <w:tcPr>
            <w:tcW w:w="2817" w:type="dxa"/>
            <w:vAlign w:val="center"/>
          </w:tcPr>
          <w:p w:rsidR="00B56A20" w:rsidRPr="004004CA" w:rsidRDefault="00B56A20" w:rsidP="009B3C71">
            <w:pPr>
              <w:spacing w:line="180" w:lineRule="exact"/>
              <w:rPr>
                <w:b/>
                <w:color w:val="000000"/>
              </w:rPr>
            </w:pPr>
            <w:r>
              <w:rPr>
                <w:b/>
              </w:rPr>
              <w:t>DERS</w:t>
            </w:r>
            <w:r w:rsidRPr="004004CA">
              <w:rPr>
                <w:b/>
              </w:rPr>
              <w:t xml:space="preserve">         </w:t>
            </w:r>
          </w:p>
        </w:tc>
        <w:tc>
          <w:tcPr>
            <w:tcW w:w="7300" w:type="dxa"/>
          </w:tcPr>
          <w:p w:rsidR="00B56A20" w:rsidRPr="00E00B14" w:rsidRDefault="00B56A20" w:rsidP="009B3C71">
            <w:pPr>
              <w:tabs>
                <w:tab w:val="left" w:pos="335"/>
                <w:tab w:val="left" w:pos="868"/>
                <w:tab w:val="left" w:pos="1077"/>
              </w:tabs>
              <w:rPr>
                <w:b/>
              </w:rPr>
            </w:pPr>
            <w:r w:rsidRPr="00AB3833">
              <w:rPr>
                <w:b/>
              </w:rPr>
              <w:t>Eğitici Oyunlar Oynama</w:t>
            </w:r>
          </w:p>
        </w:tc>
      </w:tr>
      <w:tr w:rsidR="00B56A20" w:rsidRPr="004004CA" w:rsidTr="009B3C71">
        <w:trPr>
          <w:cantSplit/>
          <w:jc w:val="center"/>
        </w:trPr>
        <w:tc>
          <w:tcPr>
            <w:tcW w:w="2817" w:type="dxa"/>
            <w:vAlign w:val="center"/>
          </w:tcPr>
          <w:p w:rsidR="00B56A20" w:rsidRPr="004004CA" w:rsidRDefault="00B56A20" w:rsidP="009B3C71">
            <w:pPr>
              <w:spacing w:line="180" w:lineRule="exact"/>
              <w:rPr>
                <w:b/>
                <w:color w:val="000000"/>
              </w:rPr>
            </w:pPr>
            <w:r>
              <w:rPr>
                <w:b/>
              </w:rPr>
              <w:t>KAZANIM</w:t>
            </w:r>
            <w:r w:rsidRPr="004004CA">
              <w:rPr>
                <w:b/>
              </w:rPr>
              <w:t xml:space="preserve">         </w:t>
            </w:r>
          </w:p>
        </w:tc>
        <w:tc>
          <w:tcPr>
            <w:tcW w:w="7300" w:type="dxa"/>
          </w:tcPr>
          <w:p w:rsidR="00B56A20" w:rsidRPr="00FB2BB8" w:rsidRDefault="00B56A20" w:rsidP="009B3C71">
            <w:pPr>
              <w:spacing w:line="240" w:lineRule="exact"/>
            </w:pPr>
            <w:r w:rsidRPr="00AB3833">
              <w:t>Boş zamanlarını eğitici oyunlar oynayarak değerlendirebilme</w:t>
            </w:r>
          </w:p>
        </w:tc>
      </w:tr>
    </w:tbl>
    <w:p w:rsidR="00B56A20" w:rsidRDefault="00B56A20" w:rsidP="00B56A20">
      <w:pPr>
        <w:ind w:firstLine="180"/>
        <w:rPr>
          <w:b/>
        </w:rPr>
      </w:pPr>
    </w:p>
    <w:p w:rsidR="00B56A20" w:rsidRPr="004004CA" w:rsidRDefault="00B56A20" w:rsidP="00B56A20">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B56A20" w:rsidRPr="004004CA" w:rsidTr="009B3C71">
        <w:trPr>
          <w:jc w:val="center"/>
        </w:trPr>
        <w:tc>
          <w:tcPr>
            <w:tcW w:w="2821" w:type="dxa"/>
            <w:vAlign w:val="center"/>
          </w:tcPr>
          <w:p w:rsidR="00B56A20" w:rsidRPr="004004CA" w:rsidRDefault="00B56A20" w:rsidP="009B3C71">
            <w:pPr>
              <w:pStyle w:val="Balk2"/>
              <w:spacing w:line="240" w:lineRule="auto"/>
              <w:jc w:val="left"/>
            </w:pPr>
            <w:r w:rsidRPr="004004CA">
              <w:t>ÖĞRENME-ÖĞRETME YÖNTEM VE TEKNİKLERİ</w:t>
            </w:r>
          </w:p>
        </w:tc>
        <w:tc>
          <w:tcPr>
            <w:tcW w:w="7304" w:type="dxa"/>
            <w:vAlign w:val="center"/>
          </w:tcPr>
          <w:p w:rsidR="00B56A20" w:rsidRPr="004B6488" w:rsidRDefault="00B56A20" w:rsidP="009B3C71">
            <w:r w:rsidRPr="00AB3833">
              <w:t>Anlatım, bireysel birlikte çalışmalar, birlikte çalışmalar, soru-cevap, inceleme, uygulama</w:t>
            </w:r>
          </w:p>
        </w:tc>
      </w:tr>
      <w:tr w:rsidR="00B56A20" w:rsidRPr="004004CA" w:rsidTr="009B3C71">
        <w:trPr>
          <w:jc w:val="center"/>
        </w:trPr>
        <w:tc>
          <w:tcPr>
            <w:tcW w:w="2821" w:type="dxa"/>
            <w:vAlign w:val="center"/>
          </w:tcPr>
          <w:p w:rsidR="00B56A20" w:rsidRPr="004004CA" w:rsidRDefault="00B56A20" w:rsidP="009B3C71">
            <w:pPr>
              <w:pStyle w:val="Balk2"/>
              <w:spacing w:line="240" w:lineRule="auto"/>
              <w:jc w:val="left"/>
            </w:pPr>
            <w:r w:rsidRPr="004004CA">
              <w:t>KULLANILAN EĞİTİM TEKNOLOJİLERİ ARAÇ VE GEREÇLER</w:t>
            </w:r>
          </w:p>
        </w:tc>
        <w:tc>
          <w:tcPr>
            <w:tcW w:w="7304" w:type="dxa"/>
            <w:vAlign w:val="center"/>
          </w:tcPr>
          <w:p w:rsidR="00B56A20" w:rsidRPr="004004CA" w:rsidRDefault="00B56A20" w:rsidP="00F63852">
            <w:pPr>
              <w:rPr>
                <w:color w:val="000000"/>
              </w:rPr>
            </w:pPr>
            <w:r w:rsidRPr="00AB3833">
              <w:t>“</w:t>
            </w:r>
            <w:r w:rsidR="00F63852">
              <w:t>Karşıla ve Geç</w:t>
            </w:r>
            <w:r w:rsidRPr="00AB3833">
              <w:t>” oyunu</w:t>
            </w:r>
            <w:r w:rsidRPr="004004CA">
              <w:rPr>
                <w:color w:val="000000"/>
              </w:rPr>
              <w:t xml:space="preserve"> </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 xml:space="preserve">DERS ALANI                   </w:t>
            </w:r>
          </w:p>
        </w:tc>
        <w:tc>
          <w:tcPr>
            <w:tcW w:w="7304" w:type="dxa"/>
            <w:vAlign w:val="center"/>
          </w:tcPr>
          <w:p w:rsidR="00B56A20" w:rsidRPr="004004CA" w:rsidRDefault="00B56A20" w:rsidP="009B3C71">
            <w:pPr>
              <w:tabs>
                <w:tab w:val="left" w:pos="284"/>
                <w:tab w:val="left" w:pos="2268"/>
                <w:tab w:val="left" w:pos="2520"/>
              </w:tabs>
              <w:spacing w:line="240" w:lineRule="exact"/>
            </w:pPr>
            <w:r w:rsidRPr="004004CA">
              <w:t>Okul, sınıf</w:t>
            </w:r>
          </w:p>
        </w:tc>
      </w:tr>
      <w:tr w:rsidR="00B56A20" w:rsidRPr="004004CA" w:rsidTr="009B3C71">
        <w:trPr>
          <w:cantSplit/>
          <w:jc w:val="center"/>
        </w:trPr>
        <w:tc>
          <w:tcPr>
            <w:tcW w:w="10125" w:type="dxa"/>
            <w:gridSpan w:val="2"/>
            <w:vAlign w:val="center"/>
          </w:tcPr>
          <w:p w:rsidR="00B56A20" w:rsidRDefault="00B56A20" w:rsidP="009B3C71">
            <w:pPr>
              <w:jc w:val="center"/>
              <w:rPr>
                <w:b/>
              </w:rPr>
            </w:pPr>
          </w:p>
          <w:p w:rsidR="00B56A20" w:rsidRPr="004004CA" w:rsidRDefault="00B56A20" w:rsidP="009B3C71">
            <w:pPr>
              <w:jc w:val="center"/>
            </w:pPr>
            <w:r w:rsidRPr="004004CA">
              <w:rPr>
                <w:b/>
              </w:rPr>
              <w:t>ÖĞRENME-ÖĞRETME SÜRECİ</w:t>
            </w:r>
          </w:p>
        </w:tc>
      </w:tr>
      <w:tr w:rsidR="00B56A20" w:rsidRPr="004004CA" w:rsidTr="009B3C71">
        <w:trPr>
          <w:cantSplit/>
          <w:trHeight w:val="286"/>
          <w:jc w:val="center"/>
        </w:trPr>
        <w:tc>
          <w:tcPr>
            <w:tcW w:w="2821" w:type="dxa"/>
            <w:vAlign w:val="center"/>
          </w:tcPr>
          <w:p w:rsidR="00B56A20" w:rsidRPr="004004CA" w:rsidRDefault="00B56A20" w:rsidP="009B3C71">
            <w:pPr>
              <w:pStyle w:val="Balk3"/>
              <w:rPr>
                <w:sz w:val="20"/>
              </w:rPr>
            </w:pPr>
            <w:r w:rsidRPr="004004CA">
              <w:rPr>
                <w:bCs/>
                <w:sz w:val="20"/>
              </w:rPr>
              <w:t>ETKİNLİK ÖRNEĞİ</w:t>
            </w:r>
          </w:p>
        </w:tc>
        <w:tc>
          <w:tcPr>
            <w:tcW w:w="7304" w:type="dxa"/>
            <w:shd w:val="clear" w:color="auto" w:fill="auto"/>
            <w:vAlign w:val="center"/>
          </w:tcPr>
          <w:p w:rsidR="00B56A20" w:rsidRPr="00FB2BB8" w:rsidRDefault="00B56A20" w:rsidP="009B3C71">
            <w:r>
              <w:t>Sınıf İçi Oyunları</w:t>
            </w:r>
          </w:p>
        </w:tc>
      </w:tr>
      <w:tr w:rsidR="00B56A20" w:rsidRPr="004004CA" w:rsidTr="009B3C71">
        <w:trPr>
          <w:cantSplit/>
          <w:trHeight w:val="1655"/>
          <w:jc w:val="center"/>
        </w:trPr>
        <w:tc>
          <w:tcPr>
            <w:tcW w:w="10125" w:type="dxa"/>
            <w:gridSpan w:val="2"/>
            <w:vAlign w:val="center"/>
          </w:tcPr>
          <w:p w:rsidR="00B56A20" w:rsidRPr="00AB3833" w:rsidRDefault="00B56A20" w:rsidP="009B3C71">
            <w:proofErr w:type="gramStart"/>
            <w:r w:rsidRPr="00AB3833">
              <w:t>Şimdi  sınıf</w:t>
            </w:r>
            <w:proofErr w:type="gramEnd"/>
            <w:r w:rsidRPr="00AB3833">
              <w:t xml:space="preserve"> içinde bir oyun oynayalım mı?</w:t>
            </w:r>
          </w:p>
          <w:p w:rsidR="00B56A20" w:rsidRPr="00AB3833" w:rsidRDefault="00B56A20" w:rsidP="009B3C71">
            <w:r w:rsidRPr="00AB3833">
              <w:t xml:space="preserve">İçinizden birinizi ebe seçelim. </w:t>
            </w:r>
          </w:p>
          <w:p w:rsidR="00B56A20" w:rsidRPr="00AB3833" w:rsidRDefault="00B56A20" w:rsidP="009B3C71">
            <w:r w:rsidRPr="00AB3833">
              <w:t>Kim olsun?</w:t>
            </w:r>
          </w:p>
          <w:p w:rsidR="00B56A20" w:rsidRPr="00AB3833" w:rsidRDefault="00B56A20" w:rsidP="009B3C71">
            <w:r w:rsidRPr="00AB3833">
              <w:t>Oyun oynarken oyunun kurallarına dikkat edelim.</w:t>
            </w:r>
          </w:p>
          <w:p w:rsidR="00B56A20" w:rsidRPr="00AB3833" w:rsidRDefault="00B56A20" w:rsidP="009B3C71">
            <w:r w:rsidRPr="00AB3833">
              <w:t>Oyun sırasında oyun kurallarına uymanın önemi açıklanacak.</w:t>
            </w:r>
          </w:p>
          <w:p w:rsidR="00B56A20" w:rsidRPr="00BF156B" w:rsidRDefault="00B56A20" w:rsidP="009B3C71">
            <w:pPr>
              <w:rPr>
                <w:bCs/>
                <w:color w:val="000000"/>
                <w:sz w:val="18"/>
                <w:szCs w:val="18"/>
              </w:rPr>
            </w:pPr>
            <w:r w:rsidRPr="00AB3833">
              <w:t>Grup oyunlarında kazanan grubun tebrik edilmesinin gerektiği anlatılacak.</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Bireysel Öğrenme Etkinlikleri</w:t>
            </w:r>
          </w:p>
          <w:p w:rsidR="00B56A20" w:rsidRPr="004004CA" w:rsidRDefault="00B56A20" w:rsidP="009B3C71">
            <w:pPr>
              <w:rPr>
                <w:b/>
              </w:rPr>
            </w:pPr>
            <w:r w:rsidRPr="004004CA">
              <w:rPr>
                <w:b/>
              </w:rPr>
              <w:t>(Ödev, deney, problem çözme vb.)</w:t>
            </w:r>
          </w:p>
        </w:tc>
        <w:tc>
          <w:tcPr>
            <w:tcW w:w="7304" w:type="dxa"/>
            <w:vAlign w:val="center"/>
          </w:tcPr>
          <w:p w:rsidR="00B56A20" w:rsidRPr="004004CA" w:rsidRDefault="00B56A20" w:rsidP="009B3C71">
            <w:pPr>
              <w:pStyle w:val="GvdeMetniGirintisi"/>
              <w:ind w:left="0" w:firstLine="0"/>
            </w:pPr>
            <w:r>
              <w:t xml:space="preserve">Sınıf içinde oynanan </w:t>
            </w:r>
            <w:proofErr w:type="gramStart"/>
            <w:r>
              <w:t>oyunlar  bireye</w:t>
            </w:r>
            <w:proofErr w:type="gramEnd"/>
            <w:r>
              <w:t xml:space="preserve"> neler kazandırır. </w:t>
            </w:r>
          </w:p>
        </w:tc>
      </w:tr>
      <w:tr w:rsidR="00B56A20" w:rsidRPr="004004CA" w:rsidTr="009B3C71">
        <w:trPr>
          <w:jc w:val="center"/>
        </w:trPr>
        <w:tc>
          <w:tcPr>
            <w:tcW w:w="2821" w:type="dxa"/>
            <w:vAlign w:val="center"/>
          </w:tcPr>
          <w:p w:rsidR="00B56A20" w:rsidRPr="004004CA" w:rsidRDefault="00B56A20" w:rsidP="009B3C71">
            <w:pPr>
              <w:rPr>
                <w:b/>
              </w:rPr>
            </w:pPr>
            <w:r w:rsidRPr="004004CA">
              <w:rPr>
                <w:b/>
              </w:rPr>
              <w:t>Grupla Öğrenme Etkinlikleri</w:t>
            </w:r>
          </w:p>
          <w:p w:rsidR="00B56A20" w:rsidRPr="004004CA" w:rsidRDefault="00B56A20" w:rsidP="009B3C71">
            <w:pPr>
              <w:rPr>
                <w:b/>
              </w:rPr>
            </w:pPr>
            <w:r w:rsidRPr="004004CA">
              <w:rPr>
                <w:b/>
              </w:rPr>
              <w:t>(Proje, gezi, gözlem vb.)</w:t>
            </w:r>
          </w:p>
        </w:tc>
        <w:tc>
          <w:tcPr>
            <w:tcW w:w="7304" w:type="dxa"/>
            <w:vAlign w:val="center"/>
          </w:tcPr>
          <w:p w:rsidR="00B56A20" w:rsidRPr="004004CA" w:rsidRDefault="00B56A20" w:rsidP="009B3C71">
            <w:r>
              <w:t xml:space="preserve">Grup olarak ta oyunlar </w:t>
            </w:r>
            <w:proofErr w:type="spellStart"/>
            <w:r>
              <w:t>oynatılabilinir</w:t>
            </w:r>
            <w:proofErr w:type="spellEnd"/>
          </w:p>
        </w:tc>
      </w:tr>
      <w:tr w:rsidR="00B56A20" w:rsidRPr="004004CA" w:rsidTr="009B3C71">
        <w:trPr>
          <w:jc w:val="center"/>
        </w:trPr>
        <w:tc>
          <w:tcPr>
            <w:tcW w:w="2821" w:type="dxa"/>
            <w:vAlign w:val="center"/>
          </w:tcPr>
          <w:p w:rsidR="00B56A20" w:rsidRPr="004004CA" w:rsidRDefault="00B56A20" w:rsidP="009B3C71">
            <w:pPr>
              <w:rPr>
                <w:b/>
              </w:rPr>
            </w:pPr>
            <w:r w:rsidRPr="004004CA">
              <w:rPr>
                <w:b/>
              </w:rPr>
              <w:t>Özet</w:t>
            </w:r>
          </w:p>
        </w:tc>
        <w:tc>
          <w:tcPr>
            <w:tcW w:w="7304" w:type="dxa"/>
            <w:vAlign w:val="center"/>
          </w:tcPr>
          <w:p w:rsidR="00B56A20" w:rsidRPr="004004CA" w:rsidRDefault="00B56A20" w:rsidP="009B3C71">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B56A20" w:rsidRPr="004004CA" w:rsidRDefault="00B56A20" w:rsidP="00B56A20">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B56A20" w:rsidRPr="004004CA" w:rsidTr="009B3C71">
        <w:trPr>
          <w:jc w:val="center"/>
        </w:trPr>
        <w:tc>
          <w:tcPr>
            <w:tcW w:w="5253" w:type="dxa"/>
          </w:tcPr>
          <w:p w:rsidR="00B56A20" w:rsidRPr="004004CA" w:rsidRDefault="00B56A20" w:rsidP="009B3C71">
            <w:pPr>
              <w:pStyle w:val="Balk1"/>
              <w:rPr>
                <w:sz w:val="20"/>
              </w:rPr>
            </w:pPr>
            <w:r w:rsidRPr="004004CA">
              <w:rPr>
                <w:sz w:val="20"/>
              </w:rPr>
              <w:t>Ölçme-Değerlendirme:</w:t>
            </w:r>
          </w:p>
          <w:p w:rsidR="00B56A20" w:rsidRPr="004004CA" w:rsidRDefault="00B56A20" w:rsidP="009B3C71">
            <w:pPr>
              <w:rPr>
                <w:b/>
              </w:rPr>
            </w:pPr>
            <w:r>
              <w:rPr>
                <w:b/>
              </w:rPr>
              <w:t xml:space="preserve"> </w:t>
            </w:r>
            <w:r w:rsidRPr="004004CA">
              <w:rPr>
                <w:b/>
              </w:rPr>
              <w:t>Grupla öğrenme etkinliklerine yönelik Ölçme-Değerlendirme</w:t>
            </w:r>
          </w:p>
          <w:p w:rsidR="00B56A20" w:rsidRPr="004004CA" w:rsidRDefault="00B56A20" w:rsidP="009B3C71"/>
        </w:tc>
        <w:tc>
          <w:tcPr>
            <w:tcW w:w="4915" w:type="dxa"/>
            <w:vAlign w:val="center"/>
          </w:tcPr>
          <w:p w:rsidR="00B56A20" w:rsidRPr="00AB3833" w:rsidRDefault="00B56A20" w:rsidP="009B3C71">
            <w:pPr>
              <w:tabs>
                <w:tab w:val="left" w:pos="224"/>
                <w:tab w:val="left" w:pos="366"/>
              </w:tabs>
            </w:pPr>
            <w:r w:rsidRPr="00AB3833">
              <w:rPr>
                <w:b/>
              </w:rPr>
              <w:t>1</w:t>
            </w:r>
            <w:r w:rsidRPr="00AB3833">
              <w:t>. Oyun kurallarına uyuyor mu?</w:t>
            </w:r>
          </w:p>
          <w:p w:rsidR="00B56A20" w:rsidRPr="004004CA" w:rsidRDefault="00B56A20" w:rsidP="009B3C71">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B56A20" w:rsidRPr="004004CA" w:rsidTr="009B3C71">
        <w:trPr>
          <w:jc w:val="center"/>
        </w:trPr>
        <w:tc>
          <w:tcPr>
            <w:tcW w:w="5253" w:type="dxa"/>
          </w:tcPr>
          <w:p w:rsidR="00B56A20" w:rsidRDefault="00B56A20" w:rsidP="009B3C71">
            <w:pPr>
              <w:pStyle w:val="Balk2"/>
              <w:spacing w:line="240" w:lineRule="auto"/>
            </w:pPr>
            <w:r w:rsidRPr="004004CA">
              <w:t>Dersin Diğer Derslerle İlişkisi/Açıklamalar</w:t>
            </w:r>
          </w:p>
          <w:p w:rsidR="00B56A20" w:rsidRPr="009315DD" w:rsidRDefault="00B56A20" w:rsidP="009B3C71">
            <w:r>
              <w:t>Drama</w:t>
            </w:r>
          </w:p>
        </w:tc>
        <w:tc>
          <w:tcPr>
            <w:tcW w:w="4915" w:type="dxa"/>
          </w:tcPr>
          <w:p w:rsidR="00B56A20" w:rsidRPr="00BF156B" w:rsidRDefault="00B56A20" w:rsidP="009B3C71">
            <w:pPr>
              <w:jc w:val="both"/>
            </w:pPr>
            <w:r w:rsidRPr="004004CA">
              <w:rPr>
                <w:bCs/>
              </w:rPr>
              <w:t xml:space="preserve"> </w:t>
            </w:r>
          </w:p>
        </w:tc>
      </w:tr>
    </w:tbl>
    <w:p w:rsidR="00B56A20" w:rsidRPr="004004CA" w:rsidRDefault="00B56A20" w:rsidP="00B56A20">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B56A20" w:rsidRPr="004004CA" w:rsidTr="009B3C71">
        <w:trPr>
          <w:jc w:val="center"/>
        </w:trPr>
        <w:tc>
          <w:tcPr>
            <w:tcW w:w="2576" w:type="dxa"/>
            <w:vAlign w:val="center"/>
          </w:tcPr>
          <w:p w:rsidR="00B56A20" w:rsidRPr="004004CA" w:rsidRDefault="00B56A20" w:rsidP="009B3C71">
            <w:pPr>
              <w:rPr>
                <w:b/>
              </w:rPr>
            </w:pPr>
            <w:r w:rsidRPr="004004CA">
              <w:rPr>
                <w:b/>
              </w:rPr>
              <w:t xml:space="preserve">Planın Uygulanmasına </w:t>
            </w:r>
          </w:p>
          <w:p w:rsidR="00B56A20" w:rsidRPr="004004CA" w:rsidRDefault="00B56A20" w:rsidP="009B3C71">
            <w:r w:rsidRPr="004004CA">
              <w:rPr>
                <w:b/>
              </w:rPr>
              <w:t>İlişkin Açıklamalar</w:t>
            </w:r>
          </w:p>
        </w:tc>
        <w:tc>
          <w:tcPr>
            <w:tcW w:w="7625" w:type="dxa"/>
            <w:vAlign w:val="center"/>
          </w:tcPr>
          <w:p w:rsidR="00B56A20" w:rsidRPr="004004CA" w:rsidRDefault="00B56A20" w:rsidP="009B3C71">
            <w:pPr>
              <w:jc w:val="both"/>
            </w:pPr>
          </w:p>
        </w:tc>
      </w:tr>
    </w:tbl>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Default="00B56A20" w:rsidP="00B56A20">
      <w:pPr>
        <w:pStyle w:val="GvdeMetniGirintisi2"/>
        <w:tabs>
          <w:tab w:val="clear" w:pos="8222"/>
          <w:tab w:val="clear" w:pos="8505"/>
          <w:tab w:val="left" w:pos="7797"/>
          <w:tab w:val="left" w:pos="8080"/>
        </w:tabs>
        <w:rPr>
          <w:sz w:val="20"/>
        </w:rPr>
      </w:pPr>
    </w:p>
    <w:p w:rsidR="00B56A20" w:rsidRPr="004004CA" w:rsidRDefault="00B56A20" w:rsidP="00B56A20">
      <w:pPr>
        <w:pStyle w:val="GvdeMetniGirintisi2"/>
        <w:tabs>
          <w:tab w:val="clear" w:pos="8222"/>
          <w:tab w:val="clear" w:pos="8505"/>
          <w:tab w:val="left" w:pos="7797"/>
          <w:tab w:val="left" w:pos="8080"/>
        </w:tabs>
        <w:rPr>
          <w:sz w:val="20"/>
        </w:rPr>
      </w:pPr>
    </w:p>
    <w:p w:rsidR="00B56A20" w:rsidRDefault="00B56A20" w:rsidP="00B56A20"/>
    <w:p w:rsidR="002D2456" w:rsidRDefault="002D2456" w:rsidP="00B56A20"/>
    <w:p w:rsidR="002D2456" w:rsidRDefault="002D2456" w:rsidP="00B56A20"/>
    <w:p w:rsidR="002D2456" w:rsidRDefault="002D2456" w:rsidP="00B56A20"/>
    <w:p w:rsidR="002D2456" w:rsidRPr="003D5818" w:rsidRDefault="002D2456" w:rsidP="00B56A20"/>
    <w:p w:rsidR="00B56A20" w:rsidRDefault="00B56A20" w:rsidP="00B56A20">
      <w:pPr>
        <w:tabs>
          <w:tab w:val="left" w:pos="1740"/>
        </w:tabs>
      </w:pPr>
    </w:p>
    <w:p w:rsidR="00927E1A" w:rsidRDefault="00927E1A" w:rsidP="00B56A20">
      <w:pPr>
        <w:tabs>
          <w:tab w:val="left" w:pos="1740"/>
        </w:tabs>
      </w:pPr>
    </w:p>
    <w:p w:rsidR="00F63852" w:rsidRDefault="00F63852" w:rsidP="00B56A20">
      <w:pPr>
        <w:tabs>
          <w:tab w:val="left" w:pos="1740"/>
        </w:tabs>
      </w:pPr>
    </w:p>
    <w:p w:rsidR="00F63852" w:rsidRPr="00F63852" w:rsidRDefault="00F63852" w:rsidP="00F63852">
      <w:pPr>
        <w:pStyle w:val="Balk1"/>
        <w:jc w:val="left"/>
        <w:rPr>
          <w:b w:val="0"/>
          <w:sz w:val="20"/>
        </w:rPr>
      </w:pPr>
      <w:r w:rsidRPr="00F63852">
        <w:rPr>
          <w:sz w:val="20"/>
        </w:rPr>
        <w:lastRenderedPageBreak/>
        <w:t xml:space="preserve">K A R Ş I L </w:t>
      </w:r>
      <w:proofErr w:type="gramStart"/>
      <w:r w:rsidRPr="00F63852">
        <w:rPr>
          <w:sz w:val="20"/>
        </w:rPr>
        <w:t>A   V</w:t>
      </w:r>
      <w:proofErr w:type="gramEnd"/>
      <w:r w:rsidRPr="00F63852">
        <w:rPr>
          <w:sz w:val="20"/>
        </w:rPr>
        <w:t xml:space="preserve"> E   G E Ç</w:t>
      </w:r>
    </w:p>
    <w:p w:rsidR="00F63852" w:rsidRPr="00F63852" w:rsidRDefault="00F63852" w:rsidP="00F63852"/>
    <w:p w:rsidR="00F63852" w:rsidRPr="00F63852" w:rsidRDefault="00F63852" w:rsidP="00F63852">
      <w:pPr>
        <w:ind w:firstLine="708"/>
      </w:pPr>
      <w:r w:rsidRPr="00F63852">
        <w:t>Öğretmen sınıfın önünde ve ortadadır. İki elinde birer silgi veya fasulye torbası tutar. Sağ ve sol gerisinde iki öğrenci vardır. İşaret verildiğinde bu iki öğrenci öğretmenin elindeki silgileri alır ve sıraların yanında koşuya başlar. Bu öğrenciler arkada karşılaşırlar. Öğretmene silgiyi önce getiren oyunu kazanır.</w:t>
      </w:r>
    </w:p>
    <w:p w:rsidR="00F63852" w:rsidRPr="00F63852" w:rsidRDefault="00F63852" w:rsidP="00F63852"/>
    <w:p w:rsidR="00F63852" w:rsidRPr="00F63852" w:rsidRDefault="00F63852" w:rsidP="00F63852">
      <w:pPr>
        <w:pStyle w:val="Balk1"/>
        <w:jc w:val="left"/>
        <w:rPr>
          <w:b w:val="0"/>
          <w:sz w:val="20"/>
        </w:rPr>
      </w:pPr>
      <w:r w:rsidRPr="00F63852">
        <w:rPr>
          <w:sz w:val="20"/>
        </w:rPr>
        <w:t xml:space="preserve">B E K Ç </w:t>
      </w:r>
      <w:proofErr w:type="gramStart"/>
      <w:r w:rsidRPr="00F63852">
        <w:rPr>
          <w:sz w:val="20"/>
        </w:rPr>
        <w:t>İ    K</w:t>
      </w:r>
      <w:proofErr w:type="gramEnd"/>
      <w:r w:rsidRPr="00F63852">
        <w:rPr>
          <w:sz w:val="20"/>
        </w:rPr>
        <w:t xml:space="preserve"> Ö P E Ğ İ</w:t>
      </w:r>
    </w:p>
    <w:p w:rsidR="00F63852" w:rsidRPr="00F63852" w:rsidRDefault="00F63852" w:rsidP="00F63852"/>
    <w:p w:rsidR="00F63852" w:rsidRPr="00F63852" w:rsidRDefault="00F63852" w:rsidP="00F63852">
      <w:pPr>
        <w:ind w:firstLine="708"/>
      </w:pPr>
      <w:r w:rsidRPr="00F63852">
        <w:t xml:space="preserve">Bir yere bir cisim ( Nesne ) konur. Yanında gözleri kapalı bir bekçi köpeği durur. Diğer öğrencilerden birisi sessizce nesneyi oradan almaya çalışır. Eğer köpeğin haberi olmadan onu alabilirse, bir dahaki oyun için "Bekçi Köpeği" olur. Eşya alırken köpek farkına varırsa "hav </w:t>
      </w:r>
      <w:proofErr w:type="spellStart"/>
      <w:r w:rsidRPr="00F63852">
        <w:t>hav</w:t>
      </w:r>
      <w:proofErr w:type="spellEnd"/>
      <w:r w:rsidRPr="00F63852">
        <w:t>" diyerek arkadaşını yakalar. O zaman yeni bir bekçi köpeği seçilir.</w:t>
      </w:r>
    </w:p>
    <w:p w:rsidR="00F63852" w:rsidRPr="00F63852" w:rsidRDefault="00F63852" w:rsidP="00F63852"/>
    <w:p w:rsidR="00F63852" w:rsidRPr="00F63852" w:rsidRDefault="00F63852" w:rsidP="00F63852">
      <w:pPr>
        <w:pStyle w:val="Balk1"/>
        <w:jc w:val="left"/>
        <w:rPr>
          <w:b w:val="0"/>
          <w:sz w:val="20"/>
        </w:rPr>
      </w:pPr>
      <w:r w:rsidRPr="00F63852">
        <w:rPr>
          <w:sz w:val="20"/>
        </w:rPr>
        <w:t xml:space="preserve">A V C </w:t>
      </w:r>
      <w:proofErr w:type="gramStart"/>
      <w:r w:rsidRPr="00F63852">
        <w:rPr>
          <w:sz w:val="20"/>
        </w:rPr>
        <w:t>I   A</w:t>
      </w:r>
      <w:proofErr w:type="gramEnd"/>
      <w:r w:rsidRPr="00F63852">
        <w:rPr>
          <w:sz w:val="20"/>
        </w:rPr>
        <w:t xml:space="preserve"> D A M</w:t>
      </w:r>
    </w:p>
    <w:p w:rsidR="00F63852" w:rsidRPr="00F63852" w:rsidRDefault="00F63852" w:rsidP="00F63852"/>
    <w:p w:rsidR="00F63852" w:rsidRPr="00F63852" w:rsidRDefault="00F63852" w:rsidP="00F63852">
      <w:pPr>
        <w:ind w:firstLine="708"/>
      </w:pPr>
      <w:r w:rsidRPr="00F63852">
        <w:t xml:space="preserve">Bir lider seçilir. Bu lider, herhangi bir yöne doğru yürür ve " Kim benimle ördek ( </w:t>
      </w:r>
      <w:proofErr w:type="spellStart"/>
      <w:proofErr w:type="gramStart"/>
      <w:r w:rsidRPr="00F63852">
        <w:t>Ayı,Tilki</w:t>
      </w:r>
      <w:proofErr w:type="spellEnd"/>
      <w:proofErr w:type="gramEnd"/>
      <w:r w:rsidRPr="00F63852">
        <w:t xml:space="preserve">, Geyik ) avlamaya gelir ?" der. Bütün çocuklar arkasına dizilir ve aynı şekilde lider (avcıyı) izlerler. Avcı dönüp hepsini görünce silahını onlara çevirir ve " </w:t>
      </w:r>
      <w:proofErr w:type="spellStart"/>
      <w:r w:rsidRPr="00F63852">
        <w:t>Bumm</w:t>
      </w:r>
      <w:proofErr w:type="spellEnd"/>
      <w:r w:rsidRPr="00F63852">
        <w:t xml:space="preserve"> " der. Bunun üzerine ayaktaki çocuklar koşarak kendi yerlerine otururlar. Kim yerine önce oturmuşsa bir dahaki sefere o lider ( Avcı ) olur.</w:t>
      </w:r>
    </w:p>
    <w:p w:rsidR="00F63852" w:rsidRPr="00F63852" w:rsidRDefault="00F63852" w:rsidP="00F63852">
      <w:pPr>
        <w:pStyle w:val="Balk1"/>
        <w:rPr>
          <w:b w:val="0"/>
          <w:sz w:val="20"/>
        </w:rPr>
      </w:pPr>
    </w:p>
    <w:p w:rsidR="00F63852" w:rsidRPr="00F63852" w:rsidRDefault="00F63852" w:rsidP="00F63852">
      <w:pPr>
        <w:pStyle w:val="Balk1"/>
        <w:jc w:val="left"/>
        <w:rPr>
          <w:b w:val="0"/>
          <w:sz w:val="20"/>
        </w:rPr>
      </w:pPr>
      <w:r w:rsidRPr="00F63852">
        <w:rPr>
          <w:sz w:val="20"/>
        </w:rPr>
        <w:t xml:space="preserve">F A S U L Y </w:t>
      </w:r>
      <w:proofErr w:type="gramStart"/>
      <w:r w:rsidRPr="00F63852">
        <w:rPr>
          <w:sz w:val="20"/>
        </w:rPr>
        <w:t>E   T</w:t>
      </w:r>
      <w:proofErr w:type="gramEnd"/>
      <w:r w:rsidRPr="00F63852">
        <w:rPr>
          <w:sz w:val="20"/>
        </w:rPr>
        <w:t xml:space="preserve"> O R B A S I N I   B U L M A</w:t>
      </w:r>
    </w:p>
    <w:p w:rsidR="00F63852" w:rsidRPr="00F63852" w:rsidRDefault="00F63852" w:rsidP="00F63852"/>
    <w:p w:rsidR="00F63852" w:rsidRPr="00F63852" w:rsidRDefault="00F63852" w:rsidP="00F63852">
      <w:pPr>
        <w:ind w:firstLine="708"/>
      </w:pPr>
      <w:r w:rsidRPr="00F63852">
        <w:t>Çocuklar elleri arkada olmak üzere omuz omuza bir daire yapar. Bir çocuk ortadadır. Birisine bir fasulye torbası verilir. Dairedeki öğrenciler bunu elden ele verirler. Ortadaki öğrenci fasulye torbasının nerede ( kimde ) olduğunu bulmaya çalışır. Eğer tahmini çok uzun sürerse başka bir oyuncu ile değiştirilir.</w:t>
      </w:r>
    </w:p>
    <w:p w:rsidR="00F63852" w:rsidRPr="00F63852" w:rsidRDefault="00F63852" w:rsidP="00F63852"/>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F63852" w:rsidRDefault="00F63852" w:rsidP="00B56A20">
      <w:pPr>
        <w:tabs>
          <w:tab w:val="left" w:pos="1740"/>
        </w:tabs>
      </w:pPr>
    </w:p>
    <w:p w:rsidR="00927E1A" w:rsidRPr="004004CA" w:rsidRDefault="00927E1A" w:rsidP="00927E1A">
      <w:pPr>
        <w:pStyle w:val="KonuBal"/>
        <w:rPr>
          <w:sz w:val="20"/>
        </w:rPr>
      </w:pPr>
      <w:r>
        <w:rPr>
          <w:sz w:val="20"/>
        </w:rPr>
        <w:lastRenderedPageBreak/>
        <w:t>SERBEST</w:t>
      </w:r>
      <w:r w:rsidRPr="004004CA">
        <w:rPr>
          <w:sz w:val="20"/>
        </w:rPr>
        <w:t xml:space="preserve"> EKİNLİKLERİ</w:t>
      </w:r>
      <w:r>
        <w:rPr>
          <w:sz w:val="20"/>
        </w:rPr>
        <w:t xml:space="preserve"> DERSİ GÜNLÜK PLÂNI 21. HAFTA</w:t>
      </w:r>
    </w:p>
    <w:p w:rsidR="00927E1A" w:rsidRPr="004004CA" w:rsidRDefault="00927E1A" w:rsidP="00927E1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r>
              <w:rPr>
                <w:b/>
                <w:color w:val="000000"/>
              </w:rPr>
              <w:t>İN ADI</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927E1A"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r w:rsidRPr="004004CA">
              <w:rPr>
                <w:b/>
              </w:rPr>
              <w:t xml:space="preserve">         </w:t>
            </w:r>
          </w:p>
        </w:tc>
        <w:tc>
          <w:tcPr>
            <w:tcW w:w="7300" w:type="dxa"/>
          </w:tcPr>
          <w:p w:rsidR="00927E1A" w:rsidRPr="004441E0" w:rsidRDefault="00927E1A" w:rsidP="009B3C71">
            <w:pPr>
              <w:rPr>
                <w:b/>
              </w:rPr>
            </w:pPr>
            <w:r w:rsidRPr="003C3E94">
              <w:rPr>
                <w:b/>
                <w:sz w:val="18"/>
                <w:szCs w:val="18"/>
              </w:rPr>
              <w:t>Güzel Konuşma ve Yazma</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KAZANIM</w:t>
            </w:r>
            <w:r w:rsidRPr="004004CA">
              <w:rPr>
                <w:b/>
              </w:rPr>
              <w:t xml:space="preserve">         </w:t>
            </w:r>
          </w:p>
        </w:tc>
        <w:tc>
          <w:tcPr>
            <w:tcW w:w="7300" w:type="dxa"/>
          </w:tcPr>
          <w:p w:rsidR="00927E1A" w:rsidRPr="00BF156B" w:rsidRDefault="00927E1A" w:rsidP="009B3C71">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rPr>
            </w:pPr>
            <w:r>
              <w:rPr>
                <w:b/>
              </w:rPr>
              <w:t>BECERİ</w:t>
            </w:r>
          </w:p>
        </w:tc>
        <w:tc>
          <w:tcPr>
            <w:tcW w:w="7300" w:type="dxa"/>
          </w:tcPr>
          <w:p w:rsidR="00927E1A" w:rsidRPr="003C3E94" w:rsidRDefault="00927E1A" w:rsidP="009B3C71">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927E1A" w:rsidRPr="003C3E94" w:rsidRDefault="00927E1A" w:rsidP="009B3C71">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927E1A" w:rsidRPr="003C3E94" w:rsidRDefault="00927E1A" w:rsidP="009B3C71">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927E1A" w:rsidRPr="005F4CA4" w:rsidRDefault="00927E1A" w:rsidP="009B3C71">
            <w:pPr>
              <w:tabs>
                <w:tab w:val="left" w:pos="2268"/>
                <w:tab w:val="left" w:pos="2608"/>
              </w:tabs>
              <w:spacing w:line="220" w:lineRule="exact"/>
            </w:pP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3C3E94" w:rsidRDefault="00927E1A" w:rsidP="009B3C71">
            <w:pPr>
              <w:spacing w:line="240" w:lineRule="exact"/>
              <w:rPr>
                <w:sz w:val="18"/>
                <w:szCs w:val="18"/>
              </w:rPr>
            </w:pPr>
            <w:r w:rsidRPr="003C3E94">
              <w:rPr>
                <w:sz w:val="18"/>
                <w:szCs w:val="18"/>
              </w:rPr>
              <w:t>Bireysel birlikte çalışmalar, birlikte çalışmalar, uygulama, yaparak-</w:t>
            </w:r>
            <w:proofErr w:type="spellStart"/>
            <w:r w:rsidRPr="003C3E94">
              <w:rPr>
                <w:sz w:val="18"/>
                <w:szCs w:val="18"/>
              </w:rPr>
              <w:t>yaşarak</w:t>
            </w:r>
            <w:proofErr w:type="spellEnd"/>
            <w:r w:rsidRPr="003C3E94">
              <w:rPr>
                <w:sz w:val="18"/>
                <w:szCs w:val="18"/>
              </w:rPr>
              <w:t xml:space="preserve"> öğrenme</w:t>
            </w:r>
          </w:p>
          <w:p w:rsidR="00927E1A" w:rsidRPr="009935AB" w:rsidRDefault="00927E1A" w:rsidP="009B3C71">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9B3C71">
            <w:pPr>
              <w:rPr>
                <w:color w:val="000000"/>
              </w:rPr>
            </w:pPr>
            <w:r w:rsidRPr="00516D8D">
              <w:rPr>
                <w:color w:val="000000"/>
              </w:rPr>
              <w:t>Ders kitabı, yardımcı kitaplar.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FB2BB8" w:rsidRDefault="00927E1A" w:rsidP="009B3C71">
            <w:pPr>
              <w:jc w:val="both"/>
              <w:rPr>
                <w:b/>
                <w:bCs/>
              </w:rPr>
            </w:pPr>
            <w:r>
              <w:t>Öykü</w:t>
            </w:r>
            <w:r w:rsidR="008D14B9">
              <w:t xml:space="preserve"> (Geyik ve At)</w:t>
            </w:r>
          </w:p>
        </w:tc>
      </w:tr>
      <w:tr w:rsidR="00927E1A" w:rsidRPr="004004CA" w:rsidTr="009B3C71">
        <w:trPr>
          <w:cantSplit/>
          <w:trHeight w:val="1163"/>
          <w:jc w:val="center"/>
        </w:trPr>
        <w:tc>
          <w:tcPr>
            <w:tcW w:w="10125" w:type="dxa"/>
            <w:gridSpan w:val="2"/>
            <w:vAlign w:val="center"/>
          </w:tcPr>
          <w:p w:rsidR="00927E1A" w:rsidRPr="003C3E94" w:rsidRDefault="00927E1A" w:rsidP="009B3C71">
            <w:pPr>
              <w:rPr>
                <w:sz w:val="18"/>
                <w:szCs w:val="18"/>
              </w:rPr>
            </w:pPr>
            <w:r w:rsidRPr="003C3E94">
              <w:rPr>
                <w:sz w:val="18"/>
                <w:szCs w:val="18"/>
              </w:rPr>
              <w:t>Size bir öykü anlatacağım.</w:t>
            </w:r>
          </w:p>
          <w:p w:rsidR="00927E1A" w:rsidRPr="003C3E94" w:rsidRDefault="00927E1A" w:rsidP="009B3C71">
            <w:pPr>
              <w:rPr>
                <w:sz w:val="18"/>
                <w:szCs w:val="18"/>
              </w:rPr>
            </w:pPr>
            <w:r w:rsidRPr="003C3E94">
              <w:rPr>
                <w:sz w:val="18"/>
                <w:szCs w:val="18"/>
              </w:rPr>
              <w:t xml:space="preserve">Çok seveceğinizden eminim. </w:t>
            </w:r>
          </w:p>
          <w:p w:rsidR="00927E1A" w:rsidRPr="003C3E94" w:rsidRDefault="00927E1A" w:rsidP="009B3C71">
            <w:pPr>
              <w:rPr>
                <w:sz w:val="18"/>
                <w:szCs w:val="18"/>
              </w:rPr>
            </w:pPr>
            <w:r w:rsidRPr="003C3E94">
              <w:rPr>
                <w:sz w:val="18"/>
                <w:szCs w:val="18"/>
              </w:rPr>
              <w:t>Şimdi herkes arkasına yaslansın.</w:t>
            </w:r>
          </w:p>
          <w:p w:rsidR="00927E1A" w:rsidRPr="003C3E94" w:rsidRDefault="00927E1A" w:rsidP="009B3C71">
            <w:pPr>
              <w:rPr>
                <w:sz w:val="18"/>
                <w:szCs w:val="18"/>
              </w:rPr>
            </w:pPr>
            <w:r w:rsidRPr="003C3E94">
              <w:rPr>
                <w:sz w:val="18"/>
                <w:szCs w:val="18"/>
              </w:rPr>
              <w:t>Okuduğum öyküyü sizde anlatacaksınız.</w:t>
            </w:r>
          </w:p>
          <w:p w:rsidR="00927E1A" w:rsidRPr="009935AB" w:rsidRDefault="00927E1A" w:rsidP="009B3C71">
            <w:pPr>
              <w:rPr>
                <w:bCs/>
              </w:rPr>
            </w:pPr>
          </w:p>
        </w:tc>
      </w:tr>
      <w:tr w:rsidR="00927E1A" w:rsidRPr="004004CA" w:rsidTr="009B3C71">
        <w:trPr>
          <w:trHeight w:val="368"/>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Okunup anlattırılan kısa öyküler bireye neler kazandırır.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rsidRPr="003C3E94">
              <w:rPr>
                <w:sz w:val="18"/>
                <w:szCs w:val="18"/>
              </w:rPr>
              <w:t>Öğretmen tarafından okunan öykünün; öğrenciler tarafından düzgün ve doğru cümlelerle olayların oluş sırasını bozmadan anlatılması.</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044C97" w:rsidRDefault="00927E1A" w:rsidP="009B3C71">
            <w:pPr>
              <w:rPr>
                <w:b/>
              </w:rPr>
            </w:pPr>
            <w:r>
              <w:rPr>
                <w:b/>
              </w:rPr>
              <w:t xml:space="preserve"> </w:t>
            </w:r>
            <w:r w:rsidRPr="004004CA">
              <w:rPr>
                <w:b/>
              </w:rPr>
              <w:t>Grupla öğrenme etkinlikler</w:t>
            </w:r>
            <w:r>
              <w:rPr>
                <w:b/>
              </w:rPr>
              <w:t>ine yönelik Ölçme-Değerlendirme</w:t>
            </w:r>
          </w:p>
        </w:tc>
        <w:tc>
          <w:tcPr>
            <w:tcW w:w="4915" w:type="dxa"/>
            <w:vAlign w:val="center"/>
          </w:tcPr>
          <w:p w:rsidR="00927E1A" w:rsidRPr="003C3E94" w:rsidRDefault="00927E1A" w:rsidP="009B3C71">
            <w:pPr>
              <w:tabs>
                <w:tab w:val="left" w:pos="224"/>
                <w:tab w:val="left" w:pos="366"/>
              </w:tabs>
              <w:rPr>
                <w:sz w:val="18"/>
                <w:szCs w:val="18"/>
              </w:rPr>
            </w:pPr>
            <w:r w:rsidRPr="003C3E94">
              <w:rPr>
                <w:b/>
                <w:sz w:val="18"/>
                <w:szCs w:val="18"/>
              </w:rPr>
              <w:t>1.</w:t>
            </w:r>
            <w:r w:rsidRPr="003C3E94">
              <w:rPr>
                <w:sz w:val="18"/>
                <w:szCs w:val="18"/>
              </w:rPr>
              <w:t>Oyun kurallarına uyuyor mu?</w:t>
            </w:r>
          </w:p>
          <w:p w:rsidR="00927E1A" w:rsidRPr="003C3E94" w:rsidRDefault="00927E1A" w:rsidP="009B3C71">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927E1A" w:rsidRPr="005F4CA4" w:rsidRDefault="00927E1A" w:rsidP="009B3C71">
            <w:pPr>
              <w:tabs>
                <w:tab w:val="left" w:pos="224"/>
                <w:tab w:val="left" w:pos="366"/>
              </w:tabs>
              <w:rPr>
                <w:b/>
              </w:rPr>
            </w:pP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r>
        <w:rPr>
          <w:sz w:val="20"/>
        </w:rPr>
        <w:t xml:space="preserve">   </w:t>
      </w: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p>
    <w:p w:rsidR="00927E1A" w:rsidRDefault="00927E1A" w:rsidP="00927E1A"/>
    <w:p w:rsidR="002D2456" w:rsidRDefault="002D2456" w:rsidP="00927E1A"/>
    <w:p w:rsidR="002D2456" w:rsidRDefault="002D2456" w:rsidP="00927E1A"/>
    <w:p w:rsidR="002D2456" w:rsidRDefault="002D2456" w:rsidP="00927E1A"/>
    <w:p w:rsidR="002D2456" w:rsidRPr="003D5818" w:rsidRDefault="002D2456" w:rsidP="00927E1A"/>
    <w:p w:rsidR="00927E1A" w:rsidRDefault="00927E1A" w:rsidP="00927E1A">
      <w:pPr>
        <w:tabs>
          <w:tab w:val="left" w:pos="7797"/>
        </w:tabs>
      </w:pPr>
      <w:r>
        <w:t xml:space="preserve">                                                                                                                                                          </w:t>
      </w:r>
    </w:p>
    <w:p w:rsidR="00927E1A" w:rsidRDefault="00927E1A" w:rsidP="00927E1A">
      <w:pPr>
        <w:pStyle w:val="KonuBal"/>
        <w:jc w:val="left"/>
        <w:rPr>
          <w:sz w:val="20"/>
        </w:rPr>
      </w:pPr>
    </w:p>
    <w:p w:rsidR="008D14B9" w:rsidRDefault="008D14B9" w:rsidP="008D14B9">
      <w:pPr>
        <w:pStyle w:val="Balk1"/>
        <w:rPr>
          <w:bCs/>
        </w:rPr>
      </w:pPr>
      <w:r>
        <w:rPr>
          <w:bCs/>
        </w:rPr>
        <w:lastRenderedPageBreak/>
        <w:t>GEYİKVE AT</w:t>
      </w:r>
    </w:p>
    <w:p w:rsidR="008D14B9" w:rsidRDefault="008D14B9" w:rsidP="008D14B9">
      <w:pPr>
        <w:rPr>
          <w:sz w:val="24"/>
        </w:rPr>
      </w:pPr>
    </w:p>
    <w:p w:rsidR="008D14B9" w:rsidRDefault="008D14B9" w:rsidP="008D14B9">
      <w:pPr>
        <w:rPr>
          <w:sz w:val="24"/>
        </w:rPr>
      </w:pPr>
      <w:r>
        <w:rPr>
          <w:sz w:val="24"/>
        </w:rPr>
        <w:t xml:space="preserve">             Atlar eski zamanlarda kırlarda bağımsız, </w:t>
      </w:r>
      <w:proofErr w:type="gramStart"/>
      <w:r>
        <w:rPr>
          <w:sz w:val="24"/>
        </w:rPr>
        <w:t>başı boş</w:t>
      </w:r>
      <w:proofErr w:type="gramEnd"/>
      <w:r>
        <w:rPr>
          <w:sz w:val="24"/>
        </w:rPr>
        <w:t xml:space="preserve"> otlayıp dolaşırlardı. İnsanların yalnızca çam fıstıkları ve meşe kozalaklarıyla beslendiği ilk çağlarda bugünkü gibi eğerler, semerler, koşumlar, arabalar yoktu. Aynı zamanda şimdiki düğün ve bayramlar da yoktu. İşte böyle bir zamanda atın biri geyiği yakalayamadığı için bir insandan yardım istedi. İnsan ata dizgin taktı, üstüne bindi ve durmadan koşturdu. Sonunda yorgun düşen geyiği yakaladılar. Bunun üzerine at insana teşekkür ederek:</w:t>
      </w:r>
    </w:p>
    <w:p w:rsidR="008D14B9" w:rsidRDefault="008D14B9" w:rsidP="008D14B9">
      <w:pPr>
        <w:rPr>
          <w:sz w:val="24"/>
        </w:rPr>
      </w:pPr>
      <w:r>
        <w:rPr>
          <w:sz w:val="24"/>
        </w:rPr>
        <w:tab/>
        <w:t>- Size minnet borçluyum. Artık ormandaki yerime dönüyorum, Allahaısmarladık, dedi.</w:t>
      </w:r>
    </w:p>
    <w:p w:rsidR="008D14B9" w:rsidRDefault="008D14B9" w:rsidP="008D14B9">
      <w:pPr>
        <w:rPr>
          <w:sz w:val="24"/>
        </w:rPr>
      </w:pPr>
      <w:r>
        <w:rPr>
          <w:sz w:val="24"/>
        </w:rPr>
        <w:t xml:space="preserve">            İnsan:</w:t>
      </w:r>
    </w:p>
    <w:p w:rsidR="008D14B9" w:rsidRDefault="008D14B9" w:rsidP="008D14B9">
      <w:pPr>
        <w:rPr>
          <w:sz w:val="24"/>
        </w:rPr>
      </w:pPr>
      <w:r>
        <w:rPr>
          <w:sz w:val="24"/>
        </w:rPr>
        <w:t xml:space="preserve">            -Hayır, gitmeyin. Bizim aramızda kalmanız daha iyi. Sizin ne kadar becerikli olduğunuzu çok iyi görüyorum. Ne olur kalın. Size iyi davranırız. Ahırda yatar, istediğiniz gibi yer içersiniz, dedi.</w:t>
      </w:r>
    </w:p>
    <w:p w:rsidR="008D14B9" w:rsidRDefault="008D14B9" w:rsidP="008D14B9">
      <w:pPr>
        <w:rPr>
          <w:sz w:val="24"/>
        </w:rPr>
      </w:pPr>
      <w:r>
        <w:rPr>
          <w:sz w:val="24"/>
        </w:rPr>
        <w:t xml:space="preserve">           At bu öneriyi kabul etti. Ama unuttuğu bir şey vardı. Özgürlük olmadıktan sonra yiyip içmek neye yarardı...</w:t>
      </w:r>
    </w:p>
    <w:p w:rsidR="008D14B9" w:rsidRDefault="008D14B9" w:rsidP="008D14B9">
      <w:pPr>
        <w:rPr>
          <w:sz w:val="24"/>
        </w:rPr>
      </w:pPr>
      <w:r>
        <w:rPr>
          <w:sz w:val="24"/>
        </w:rPr>
        <w:t xml:space="preserve">          At yaptığı çılgınlığı anlamıştı. Fakat iş işten geçti. Kapalı yerlerde günlerce kaldı ve hep bağlı yaşayarak can verdi. Geyiği affetseydi, daha akıllı davranmış olurdu.</w:t>
      </w:r>
    </w:p>
    <w:p w:rsidR="008D14B9" w:rsidRDefault="008D14B9" w:rsidP="008D14B9">
      <w:r>
        <w:tab/>
      </w:r>
    </w:p>
    <w:p w:rsidR="008D14B9" w:rsidRDefault="008D14B9" w:rsidP="008D14B9">
      <w:pPr>
        <w:widowControl w:val="0"/>
        <w:tabs>
          <w:tab w:val="left" w:pos="284"/>
          <w:tab w:val="left" w:pos="1462"/>
        </w:tabs>
        <w:autoSpaceDE w:val="0"/>
        <w:autoSpaceDN w:val="0"/>
        <w:adjustRightInd w:val="0"/>
        <w:jc w:val="both"/>
        <w:rPr>
          <w:i/>
          <w:sz w:val="24"/>
        </w:rPr>
      </w:pPr>
    </w:p>
    <w:p w:rsidR="008D14B9" w:rsidRDefault="008D14B9" w:rsidP="008D14B9">
      <w:pPr>
        <w:widowControl w:val="0"/>
        <w:tabs>
          <w:tab w:val="left" w:pos="284"/>
          <w:tab w:val="left" w:pos="1462"/>
        </w:tabs>
        <w:autoSpaceDE w:val="0"/>
        <w:autoSpaceDN w:val="0"/>
        <w:adjustRightInd w:val="0"/>
        <w:jc w:val="both"/>
        <w:rPr>
          <w:i/>
          <w:sz w:val="24"/>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8D14B9" w:rsidRDefault="008D14B9" w:rsidP="00927E1A">
      <w:pPr>
        <w:pStyle w:val="KonuBal"/>
        <w:jc w:val="left"/>
        <w:rPr>
          <w:sz w:val="20"/>
        </w:rPr>
      </w:pPr>
    </w:p>
    <w:p w:rsidR="00927E1A" w:rsidRDefault="00927E1A" w:rsidP="00927E1A">
      <w:pPr>
        <w:pStyle w:val="KonuBal"/>
        <w:jc w:val="left"/>
        <w:rPr>
          <w:sz w:val="20"/>
        </w:rPr>
      </w:pPr>
    </w:p>
    <w:p w:rsidR="00927E1A" w:rsidRDefault="00927E1A" w:rsidP="00927E1A">
      <w:pPr>
        <w:tabs>
          <w:tab w:val="left" w:pos="1740"/>
        </w:tabs>
      </w:pPr>
    </w:p>
    <w:p w:rsidR="00927E1A" w:rsidRPr="004004CA" w:rsidRDefault="00927E1A" w:rsidP="00927E1A">
      <w:pPr>
        <w:pStyle w:val="KonuBal"/>
        <w:rPr>
          <w:sz w:val="20"/>
        </w:rPr>
      </w:pPr>
      <w:r>
        <w:rPr>
          <w:sz w:val="20"/>
        </w:rPr>
        <w:t>SERBEST</w:t>
      </w:r>
      <w:r w:rsidRPr="004004CA">
        <w:rPr>
          <w:sz w:val="20"/>
        </w:rPr>
        <w:t xml:space="preserve"> EKİNLİKLERİ</w:t>
      </w:r>
      <w:r>
        <w:rPr>
          <w:sz w:val="20"/>
        </w:rPr>
        <w:t xml:space="preserve"> DERSİ GÜNLÜK PLÂNI 22. HAFTA</w:t>
      </w:r>
    </w:p>
    <w:p w:rsidR="00927E1A" w:rsidRPr="004004CA" w:rsidRDefault="00927E1A" w:rsidP="00927E1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40</w:t>
            </w:r>
            <w:r w:rsidR="00625486">
              <w:t>+ 40</w:t>
            </w:r>
            <w:r w:rsidRPr="004004CA">
              <w:t xml:space="preserve"> dakika</w:t>
            </w:r>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8D14B9"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r w:rsidRPr="004004CA">
              <w:rPr>
                <w:b/>
              </w:rPr>
              <w:t xml:space="preserve">        </w:t>
            </w:r>
          </w:p>
        </w:tc>
        <w:tc>
          <w:tcPr>
            <w:tcW w:w="7300" w:type="dxa"/>
          </w:tcPr>
          <w:p w:rsidR="00927E1A" w:rsidRPr="00B265D1" w:rsidRDefault="00927E1A" w:rsidP="009B3C71">
            <w:pPr>
              <w:ind w:left="357"/>
              <w:rPr>
                <w:b/>
              </w:rPr>
            </w:pPr>
            <w:r w:rsidRPr="003D6A82">
              <w:rPr>
                <w:b/>
              </w:rPr>
              <w:t>Duygu ve düşüncelerini ifade etme</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rPr>
            </w:pPr>
            <w:r>
              <w:rPr>
                <w:b/>
              </w:rPr>
              <w:t>KAZANIM</w:t>
            </w:r>
          </w:p>
        </w:tc>
        <w:tc>
          <w:tcPr>
            <w:tcW w:w="7300" w:type="dxa"/>
          </w:tcPr>
          <w:p w:rsidR="00927E1A" w:rsidRPr="00BF156B" w:rsidRDefault="00927E1A" w:rsidP="009B3C71">
            <w:pPr>
              <w:tabs>
                <w:tab w:val="left" w:pos="284"/>
              </w:tabs>
              <w:spacing w:line="240" w:lineRule="exact"/>
            </w:pPr>
            <w:proofErr w:type="gramStart"/>
            <w:r w:rsidRPr="003D6A82">
              <w:t>Yaşadığı bir olayı güçlük çekmeden sözcükleri yerinde kullanarak anlatabilme.</w:t>
            </w:r>
            <w:proofErr w:type="gramEnd"/>
          </w:p>
        </w:tc>
      </w:tr>
      <w:tr w:rsidR="00927E1A" w:rsidRPr="004004CA" w:rsidTr="009B3C71">
        <w:trPr>
          <w:cantSplit/>
          <w:jc w:val="center"/>
        </w:trPr>
        <w:tc>
          <w:tcPr>
            <w:tcW w:w="2817" w:type="dxa"/>
            <w:vAlign w:val="center"/>
          </w:tcPr>
          <w:p w:rsidR="00927E1A" w:rsidRDefault="00927E1A" w:rsidP="009B3C71">
            <w:pPr>
              <w:spacing w:line="180" w:lineRule="exact"/>
              <w:rPr>
                <w:b/>
              </w:rPr>
            </w:pPr>
            <w:r>
              <w:rPr>
                <w:b/>
              </w:rPr>
              <w:t>BECERİ</w:t>
            </w:r>
          </w:p>
        </w:tc>
        <w:tc>
          <w:tcPr>
            <w:tcW w:w="7300" w:type="dxa"/>
          </w:tcPr>
          <w:p w:rsidR="00927E1A" w:rsidRPr="003D6A82" w:rsidRDefault="00927E1A" w:rsidP="009B3C71">
            <w:pPr>
              <w:tabs>
                <w:tab w:val="left" w:pos="2268"/>
                <w:tab w:val="left" w:pos="2608"/>
              </w:tabs>
              <w:spacing w:line="240" w:lineRule="exact"/>
            </w:pPr>
            <w:r w:rsidRPr="003D6A82">
              <w:rPr>
                <w:b/>
              </w:rPr>
              <w:t>1.</w:t>
            </w:r>
            <w:r w:rsidRPr="003D6A82">
              <w:t xml:space="preserve"> Duyulabilecek, anlaşılabilecek biçimde konuşabilmek.</w:t>
            </w:r>
          </w:p>
          <w:p w:rsidR="00927E1A" w:rsidRPr="003D6A82" w:rsidRDefault="00927E1A" w:rsidP="009B3C71">
            <w:pPr>
              <w:tabs>
                <w:tab w:val="left" w:pos="284"/>
              </w:tabs>
              <w:spacing w:line="240" w:lineRule="exact"/>
            </w:pPr>
            <w:r w:rsidRPr="003D6A82">
              <w:rPr>
                <w:b/>
              </w:rPr>
              <w:t>2.</w:t>
            </w:r>
            <w:r w:rsidRPr="003D6A82">
              <w:t xml:space="preserve"> Konuşmalarında konuşma kurallarına uyabilmek.</w:t>
            </w: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4004CA" w:rsidRDefault="00927E1A" w:rsidP="009B3C71">
            <w:pPr>
              <w:rPr>
                <w:color w:val="000000"/>
              </w:rPr>
            </w:pPr>
            <w:r w:rsidRPr="003D6A82">
              <w:t>Anlatım, soru – yanıt, örnek olay, izleme.</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9B3C71">
            <w:pPr>
              <w:rPr>
                <w:color w:val="000000"/>
              </w:rPr>
            </w:pPr>
            <w:r>
              <w:rPr>
                <w:color w:val="000000"/>
              </w:rPr>
              <w:t>-----</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4004CA" w:rsidRDefault="00927E1A" w:rsidP="009B3C71">
            <w:pPr>
              <w:autoSpaceDE w:val="0"/>
              <w:autoSpaceDN w:val="0"/>
              <w:adjustRightInd w:val="0"/>
            </w:pPr>
            <w:r w:rsidRPr="00384FBA">
              <w:rPr>
                <w:b/>
                <w:sz w:val="18"/>
                <w:szCs w:val="18"/>
              </w:rPr>
              <w:t xml:space="preserve">Masalları </w:t>
            </w:r>
            <w:proofErr w:type="gramStart"/>
            <w:r w:rsidRPr="00384FBA">
              <w:rPr>
                <w:b/>
                <w:sz w:val="18"/>
                <w:szCs w:val="18"/>
              </w:rPr>
              <w:t>seslendiriyorum !</w:t>
            </w:r>
            <w:proofErr w:type="gramEnd"/>
          </w:p>
        </w:tc>
      </w:tr>
      <w:tr w:rsidR="00927E1A" w:rsidRPr="004004CA" w:rsidTr="009B3C71">
        <w:trPr>
          <w:cantSplit/>
          <w:trHeight w:val="1655"/>
          <w:jc w:val="center"/>
        </w:trPr>
        <w:tc>
          <w:tcPr>
            <w:tcW w:w="10125" w:type="dxa"/>
            <w:gridSpan w:val="2"/>
            <w:vAlign w:val="center"/>
          </w:tcPr>
          <w:p w:rsidR="00927E1A" w:rsidRPr="003D6A82" w:rsidRDefault="00927E1A" w:rsidP="009B3C71">
            <w:r w:rsidRPr="003D6A82">
              <w:t>Kimler yaşadığı bir olayı arkadaşlarına anlatmak ister?</w:t>
            </w:r>
          </w:p>
          <w:p w:rsidR="00927E1A" w:rsidRPr="003D6A82" w:rsidRDefault="00927E1A" w:rsidP="009B3C71">
            <w:r w:rsidRPr="003D6A82">
              <w:t>Bu dersimizde arkadaşlarınızın anlatacaklarını iyi dinleyin.</w:t>
            </w:r>
          </w:p>
          <w:p w:rsidR="00927E1A" w:rsidRPr="003D6A82" w:rsidRDefault="00927E1A" w:rsidP="009B3C71">
            <w:r w:rsidRPr="003D6A82">
              <w:t>Konuşma sırasında ses tonumuzu iyi ayarlayalım.</w:t>
            </w:r>
          </w:p>
          <w:p w:rsidR="00927E1A" w:rsidRPr="00BF156B" w:rsidRDefault="00927E1A" w:rsidP="009B3C71">
            <w:pPr>
              <w:rPr>
                <w:bCs/>
                <w:color w:val="000000"/>
                <w:sz w:val="18"/>
                <w:szCs w:val="18"/>
              </w:rPr>
            </w:pPr>
            <w:r w:rsidRPr="003D6A82">
              <w:t>Öğrencilerin yaşadıkları olayları düzgün ve doğru cümlelerle, konuşma kurallarına uyarak anlatmaları istenecek.</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r>
              <w:t>Anlatılacak olayın durumuna göre grupça da piyes şeklinde anlattırılabilir.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t>Duygu ve düşüncelerini ifade uygun dil ve ses tonuyla ifade etmeye özen göstermeye çalışır.</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4004CA" w:rsidRDefault="00927E1A" w:rsidP="009B3C71">
            <w:pPr>
              <w:rPr>
                <w:b/>
              </w:rPr>
            </w:pPr>
            <w:r>
              <w:rPr>
                <w:b/>
              </w:rPr>
              <w:t xml:space="preserve"> </w:t>
            </w:r>
            <w:r w:rsidRPr="004004CA">
              <w:rPr>
                <w:b/>
              </w:rPr>
              <w:t>Grupla öğrenme etkinliklerine yönelik Ölçme-Değerlendirme</w:t>
            </w:r>
          </w:p>
          <w:p w:rsidR="00927E1A" w:rsidRPr="004004CA" w:rsidRDefault="00927E1A" w:rsidP="009B3C71"/>
        </w:tc>
        <w:tc>
          <w:tcPr>
            <w:tcW w:w="4915" w:type="dxa"/>
            <w:vAlign w:val="center"/>
          </w:tcPr>
          <w:p w:rsidR="00927E1A" w:rsidRPr="003D6A82" w:rsidRDefault="00927E1A" w:rsidP="009B3C71">
            <w:pPr>
              <w:tabs>
                <w:tab w:val="left" w:pos="224"/>
                <w:tab w:val="left" w:pos="366"/>
              </w:tabs>
            </w:pPr>
            <w:r w:rsidRPr="003D6A82">
              <w:rPr>
                <w:b/>
              </w:rPr>
              <w:t>1.</w:t>
            </w:r>
            <w:r w:rsidRPr="003D6A82">
              <w:t>Sözcüklerin doğru söylenip, söylenmediği kontrol edilmesi.</w:t>
            </w:r>
          </w:p>
          <w:p w:rsidR="00927E1A" w:rsidRPr="003D6A82" w:rsidRDefault="00927E1A" w:rsidP="009B3C71">
            <w:pPr>
              <w:tabs>
                <w:tab w:val="left" w:pos="224"/>
                <w:tab w:val="left" w:pos="366"/>
              </w:tabs>
            </w:pPr>
            <w:r w:rsidRPr="003D6A82">
              <w:rPr>
                <w:b/>
              </w:rPr>
              <w:t>2.</w:t>
            </w:r>
            <w:r w:rsidRPr="003D6A82">
              <w:t>Konuşmacı öğrencilerin anlatımlarını dinleyici öğrencilerin sözlerini kesmeden dinlemeleri.</w:t>
            </w:r>
          </w:p>
          <w:p w:rsidR="00927E1A" w:rsidRPr="00B265D1" w:rsidRDefault="00927E1A" w:rsidP="009B3C71">
            <w:pPr>
              <w:tabs>
                <w:tab w:val="left" w:pos="224"/>
                <w:tab w:val="left" w:pos="366"/>
              </w:tabs>
              <w:rPr>
                <w:b/>
              </w:rPr>
            </w:pPr>
            <w:r w:rsidRPr="003D6A82">
              <w:rPr>
                <w:b/>
              </w:rPr>
              <w:t>3.</w:t>
            </w:r>
            <w:r w:rsidRPr="003D6A82">
              <w:t xml:space="preserve"> Konuşma güçlüğü olan öğrencilerle çalışmalar.</w:t>
            </w: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r>
              <w:t xml:space="preserve">Öğrencilerin düşünsel becerilerini geliştirmek için başka oyunlara devam </w:t>
            </w:r>
            <w:proofErr w:type="spellStart"/>
            <w:r>
              <w:t>edilebilinir</w:t>
            </w:r>
            <w:proofErr w:type="spellEnd"/>
            <w:r>
              <w:t>.</w:t>
            </w: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r>
        <w:rPr>
          <w:sz w:val="20"/>
        </w:rPr>
        <w:t xml:space="preserve">   </w:t>
      </w:r>
    </w:p>
    <w:p w:rsidR="008D14B9" w:rsidRDefault="008D14B9" w:rsidP="008D14B9">
      <w:pPr>
        <w:pStyle w:val="KonuBal"/>
        <w:jc w:val="left"/>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Pr="008E2234" w:rsidRDefault="008D14B9" w:rsidP="008D14B9">
      <w:pPr>
        <w:pStyle w:val="GvdeMetniGirintisi2"/>
        <w:tabs>
          <w:tab w:val="clear" w:pos="8222"/>
          <w:tab w:val="clear" w:pos="8505"/>
          <w:tab w:val="left" w:pos="7797"/>
          <w:tab w:val="left" w:pos="8080"/>
        </w:tabs>
        <w:rPr>
          <w:sz w:val="20"/>
        </w:rPr>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8D14B9" w:rsidRDefault="008D14B9" w:rsidP="008D14B9">
      <w:pPr>
        <w:tabs>
          <w:tab w:val="left" w:pos="7797"/>
        </w:tabs>
      </w:pPr>
      <w:r>
        <w:t xml:space="preserve">                                             </w:t>
      </w:r>
    </w:p>
    <w:p w:rsidR="00927E1A" w:rsidRPr="004004CA" w:rsidRDefault="00927E1A" w:rsidP="00927E1A">
      <w:pPr>
        <w:pStyle w:val="KonuBal"/>
        <w:rPr>
          <w:sz w:val="20"/>
        </w:rPr>
      </w:pPr>
      <w:r>
        <w:rPr>
          <w:sz w:val="20"/>
        </w:rPr>
        <w:lastRenderedPageBreak/>
        <w:t>SERBEST</w:t>
      </w:r>
      <w:r w:rsidRPr="004004CA">
        <w:rPr>
          <w:sz w:val="20"/>
        </w:rPr>
        <w:t xml:space="preserve"> EKİNLİKLERİ</w:t>
      </w:r>
      <w:r>
        <w:rPr>
          <w:sz w:val="20"/>
        </w:rPr>
        <w:t xml:space="preserve"> DERSİ GÜNLÜK PLÂNI 22.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927E1A" w:rsidRPr="004004CA" w:rsidTr="009B3C71">
        <w:trPr>
          <w:cantSplit/>
          <w:jc w:val="center"/>
        </w:trPr>
        <w:tc>
          <w:tcPr>
            <w:tcW w:w="10117" w:type="dxa"/>
            <w:gridSpan w:val="2"/>
          </w:tcPr>
          <w:p w:rsidR="00927E1A" w:rsidRPr="004004CA" w:rsidRDefault="00927E1A" w:rsidP="009B3C71">
            <w:pPr>
              <w:spacing w:line="220" w:lineRule="exact"/>
            </w:pPr>
            <w:r w:rsidRPr="004004CA">
              <w:rPr>
                <w:b/>
                <w:bCs/>
              </w:rPr>
              <w:t>Süre:</w:t>
            </w:r>
            <w:r w:rsidRPr="004004CA">
              <w:t xml:space="preserve">  </w:t>
            </w:r>
            <w:proofErr w:type="gramStart"/>
            <w:r w:rsidRPr="004004CA">
              <w:t>40</w:t>
            </w:r>
            <w:r w:rsidR="00625486">
              <w:t xml:space="preserve"> </w:t>
            </w:r>
            <w:r w:rsidRPr="004004CA">
              <w:t xml:space="preserve"> dakika</w:t>
            </w:r>
            <w:proofErr w:type="gramEnd"/>
          </w:p>
        </w:tc>
      </w:tr>
      <w:tr w:rsidR="00927E1A" w:rsidRPr="004004CA" w:rsidTr="009B3C71">
        <w:trPr>
          <w:cantSplit/>
          <w:trHeight w:val="3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927E1A" w:rsidRPr="004004CA" w:rsidRDefault="00927E1A" w:rsidP="009B3C7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27E1A" w:rsidRPr="004004CA" w:rsidTr="009B3C71">
        <w:trPr>
          <w:cantSplit/>
          <w:trHeight w:val="225"/>
          <w:jc w:val="center"/>
        </w:trPr>
        <w:tc>
          <w:tcPr>
            <w:tcW w:w="2817" w:type="dxa"/>
            <w:vAlign w:val="center"/>
          </w:tcPr>
          <w:p w:rsidR="00927E1A" w:rsidRPr="004004CA" w:rsidRDefault="00927E1A" w:rsidP="009B3C71">
            <w:pPr>
              <w:spacing w:line="180" w:lineRule="exact"/>
              <w:rPr>
                <w:b/>
                <w:color w:val="000000"/>
              </w:rPr>
            </w:pPr>
            <w:r w:rsidRPr="004004CA">
              <w:rPr>
                <w:b/>
                <w:color w:val="000000"/>
              </w:rPr>
              <w:t xml:space="preserve">SINIF </w:t>
            </w:r>
          </w:p>
        </w:tc>
        <w:tc>
          <w:tcPr>
            <w:tcW w:w="7300" w:type="dxa"/>
          </w:tcPr>
          <w:p w:rsidR="00927E1A" w:rsidRPr="004004CA" w:rsidRDefault="00625486" w:rsidP="009B3C71">
            <w:pPr>
              <w:tabs>
                <w:tab w:val="left" w:pos="284"/>
              </w:tabs>
              <w:spacing w:line="240" w:lineRule="exact"/>
              <w:rPr>
                <w:b/>
              </w:rPr>
            </w:pPr>
            <w:r>
              <w:rPr>
                <w:b/>
              </w:rPr>
              <w:t>3</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DERS</w:t>
            </w:r>
            <w:r w:rsidRPr="004004CA">
              <w:rPr>
                <w:b/>
              </w:rPr>
              <w:t xml:space="preserve">         </w:t>
            </w:r>
          </w:p>
        </w:tc>
        <w:tc>
          <w:tcPr>
            <w:tcW w:w="7300" w:type="dxa"/>
          </w:tcPr>
          <w:p w:rsidR="00927E1A" w:rsidRPr="00E00B14" w:rsidRDefault="00927E1A" w:rsidP="009B3C71">
            <w:pPr>
              <w:tabs>
                <w:tab w:val="left" w:pos="335"/>
                <w:tab w:val="left" w:pos="868"/>
                <w:tab w:val="left" w:pos="1077"/>
              </w:tabs>
              <w:rPr>
                <w:b/>
              </w:rPr>
            </w:pPr>
            <w:r w:rsidRPr="003C3E94">
              <w:rPr>
                <w:b/>
              </w:rPr>
              <w:t>Oyun Oynama</w:t>
            </w:r>
          </w:p>
        </w:tc>
      </w:tr>
      <w:tr w:rsidR="00927E1A" w:rsidRPr="004004CA" w:rsidTr="009B3C71">
        <w:trPr>
          <w:cantSplit/>
          <w:jc w:val="center"/>
        </w:trPr>
        <w:tc>
          <w:tcPr>
            <w:tcW w:w="2817" w:type="dxa"/>
            <w:vAlign w:val="center"/>
          </w:tcPr>
          <w:p w:rsidR="00927E1A" w:rsidRPr="004004CA" w:rsidRDefault="00927E1A" w:rsidP="009B3C71">
            <w:pPr>
              <w:spacing w:line="180" w:lineRule="exact"/>
              <w:rPr>
                <w:b/>
                <w:color w:val="000000"/>
              </w:rPr>
            </w:pPr>
            <w:r>
              <w:rPr>
                <w:b/>
              </w:rPr>
              <w:t>KAZANIM</w:t>
            </w:r>
            <w:r w:rsidRPr="004004CA">
              <w:rPr>
                <w:b/>
              </w:rPr>
              <w:t xml:space="preserve">         </w:t>
            </w:r>
          </w:p>
        </w:tc>
        <w:tc>
          <w:tcPr>
            <w:tcW w:w="7300" w:type="dxa"/>
          </w:tcPr>
          <w:p w:rsidR="00927E1A" w:rsidRPr="00FB2BB8" w:rsidRDefault="00927E1A" w:rsidP="009B3C71">
            <w:pPr>
              <w:spacing w:line="240" w:lineRule="exact"/>
            </w:pPr>
            <w:r w:rsidRPr="003C3E94">
              <w:t>Dostça oynama ve yarışma yapabilme</w:t>
            </w:r>
          </w:p>
        </w:tc>
      </w:tr>
      <w:tr w:rsidR="00927E1A" w:rsidRPr="004004CA" w:rsidTr="009B3C71">
        <w:trPr>
          <w:cantSplit/>
          <w:jc w:val="center"/>
        </w:trPr>
        <w:tc>
          <w:tcPr>
            <w:tcW w:w="2817" w:type="dxa"/>
            <w:vAlign w:val="center"/>
          </w:tcPr>
          <w:p w:rsidR="00927E1A" w:rsidRDefault="00927E1A" w:rsidP="009B3C71">
            <w:pPr>
              <w:spacing w:line="180" w:lineRule="exact"/>
              <w:rPr>
                <w:b/>
              </w:rPr>
            </w:pPr>
            <w:r>
              <w:rPr>
                <w:b/>
              </w:rPr>
              <w:t>BECERİ</w:t>
            </w:r>
          </w:p>
        </w:tc>
        <w:tc>
          <w:tcPr>
            <w:tcW w:w="7300" w:type="dxa"/>
          </w:tcPr>
          <w:p w:rsidR="00927E1A" w:rsidRPr="00FC1F15" w:rsidRDefault="00927E1A" w:rsidP="009B3C71">
            <w:pPr>
              <w:tabs>
                <w:tab w:val="left" w:pos="284"/>
              </w:tabs>
              <w:spacing w:line="250" w:lineRule="exact"/>
              <w:ind w:left="568" w:hanging="284"/>
              <w:jc w:val="both"/>
            </w:pPr>
            <w:r w:rsidRPr="003C3E94">
              <w:rPr>
                <w:b/>
              </w:rPr>
              <w:t>1.</w:t>
            </w:r>
            <w:r w:rsidRPr="003C3E94">
              <w:tab/>
              <w:t>Birlikte oynayacağı oyununu seçme ve oyun kurallarına uyma</w:t>
            </w:r>
          </w:p>
        </w:tc>
      </w:tr>
    </w:tbl>
    <w:p w:rsidR="00927E1A" w:rsidRDefault="00927E1A" w:rsidP="00927E1A">
      <w:pPr>
        <w:ind w:firstLine="180"/>
        <w:rPr>
          <w:b/>
        </w:rPr>
      </w:pPr>
    </w:p>
    <w:p w:rsidR="00927E1A" w:rsidRPr="004004CA" w:rsidRDefault="00927E1A" w:rsidP="00927E1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ÖĞRENME-ÖĞRETME YÖNTEM VE TEKNİKLERİ</w:t>
            </w:r>
          </w:p>
        </w:tc>
        <w:tc>
          <w:tcPr>
            <w:tcW w:w="7304" w:type="dxa"/>
            <w:vAlign w:val="center"/>
          </w:tcPr>
          <w:p w:rsidR="00927E1A" w:rsidRPr="004B6488" w:rsidRDefault="00927E1A" w:rsidP="009B3C71">
            <w:pPr>
              <w:spacing w:line="240" w:lineRule="exact"/>
            </w:pPr>
            <w:r w:rsidRPr="003D6A82">
              <w:t>Yaparak yaşayarak öğrenme</w:t>
            </w:r>
          </w:p>
        </w:tc>
      </w:tr>
      <w:tr w:rsidR="00927E1A" w:rsidRPr="004004CA" w:rsidTr="009B3C71">
        <w:trPr>
          <w:jc w:val="center"/>
        </w:trPr>
        <w:tc>
          <w:tcPr>
            <w:tcW w:w="2821" w:type="dxa"/>
            <w:vAlign w:val="center"/>
          </w:tcPr>
          <w:p w:rsidR="00927E1A" w:rsidRPr="004004CA" w:rsidRDefault="00927E1A" w:rsidP="009B3C71">
            <w:pPr>
              <w:pStyle w:val="Balk2"/>
              <w:spacing w:line="240" w:lineRule="auto"/>
              <w:jc w:val="left"/>
            </w:pPr>
            <w:r w:rsidRPr="004004CA">
              <w:t>KULLANILAN EĞİTİM TEKNOLOJİLERİ ARAÇ VE GEREÇLER</w:t>
            </w:r>
          </w:p>
        </w:tc>
        <w:tc>
          <w:tcPr>
            <w:tcW w:w="7304" w:type="dxa"/>
            <w:vAlign w:val="center"/>
          </w:tcPr>
          <w:p w:rsidR="00927E1A" w:rsidRPr="004004CA" w:rsidRDefault="00927E1A" w:rsidP="008D14B9">
            <w:pPr>
              <w:rPr>
                <w:color w:val="000000"/>
              </w:rPr>
            </w:pPr>
            <w:r w:rsidRPr="003C3E94">
              <w:t>“</w:t>
            </w:r>
            <w:proofErr w:type="gramStart"/>
            <w:r w:rsidR="008D14B9">
              <w:t>Bu  Kim</w:t>
            </w:r>
            <w:proofErr w:type="gramEnd"/>
            <w:r w:rsidR="008D14B9">
              <w:t xml:space="preserve"> Oyunu</w:t>
            </w:r>
            <w:r w:rsidRPr="003C3E94">
              <w:t>” oyunu</w:t>
            </w:r>
            <w:r w:rsidRPr="004004CA">
              <w:rPr>
                <w:color w:val="000000"/>
              </w:rPr>
              <w:t xml:space="preserve"> </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 xml:space="preserve">DERS ALANI                   </w:t>
            </w:r>
          </w:p>
        </w:tc>
        <w:tc>
          <w:tcPr>
            <w:tcW w:w="7304" w:type="dxa"/>
            <w:vAlign w:val="center"/>
          </w:tcPr>
          <w:p w:rsidR="00927E1A" w:rsidRPr="004004CA" w:rsidRDefault="00927E1A" w:rsidP="009B3C71">
            <w:pPr>
              <w:tabs>
                <w:tab w:val="left" w:pos="284"/>
                <w:tab w:val="left" w:pos="2268"/>
                <w:tab w:val="left" w:pos="2520"/>
              </w:tabs>
              <w:spacing w:line="240" w:lineRule="exact"/>
            </w:pPr>
            <w:r w:rsidRPr="004004CA">
              <w:t>Okul, sınıf</w:t>
            </w:r>
          </w:p>
        </w:tc>
      </w:tr>
      <w:tr w:rsidR="00927E1A" w:rsidRPr="004004CA" w:rsidTr="009B3C71">
        <w:trPr>
          <w:cantSplit/>
          <w:jc w:val="center"/>
        </w:trPr>
        <w:tc>
          <w:tcPr>
            <w:tcW w:w="10125" w:type="dxa"/>
            <w:gridSpan w:val="2"/>
            <w:vAlign w:val="center"/>
          </w:tcPr>
          <w:p w:rsidR="00927E1A" w:rsidRDefault="00927E1A" w:rsidP="009B3C71">
            <w:pPr>
              <w:jc w:val="center"/>
              <w:rPr>
                <w:b/>
              </w:rPr>
            </w:pPr>
          </w:p>
          <w:p w:rsidR="00927E1A" w:rsidRPr="004004CA" w:rsidRDefault="00927E1A" w:rsidP="009B3C71">
            <w:pPr>
              <w:jc w:val="center"/>
            </w:pPr>
            <w:r w:rsidRPr="004004CA">
              <w:rPr>
                <w:b/>
              </w:rPr>
              <w:t>ÖĞRENME-ÖĞRETME SÜRECİ</w:t>
            </w:r>
          </w:p>
        </w:tc>
      </w:tr>
      <w:tr w:rsidR="00927E1A" w:rsidRPr="004004CA" w:rsidTr="009B3C71">
        <w:trPr>
          <w:cantSplit/>
          <w:trHeight w:val="286"/>
          <w:jc w:val="center"/>
        </w:trPr>
        <w:tc>
          <w:tcPr>
            <w:tcW w:w="2821" w:type="dxa"/>
            <w:vAlign w:val="center"/>
          </w:tcPr>
          <w:p w:rsidR="00927E1A" w:rsidRPr="004004CA" w:rsidRDefault="00927E1A" w:rsidP="009B3C71">
            <w:pPr>
              <w:pStyle w:val="Balk3"/>
              <w:rPr>
                <w:sz w:val="20"/>
              </w:rPr>
            </w:pPr>
            <w:r w:rsidRPr="004004CA">
              <w:rPr>
                <w:bCs/>
                <w:sz w:val="20"/>
              </w:rPr>
              <w:t>ETKİNLİK ÖRNEĞİ</w:t>
            </w:r>
          </w:p>
        </w:tc>
        <w:tc>
          <w:tcPr>
            <w:tcW w:w="7304" w:type="dxa"/>
            <w:shd w:val="clear" w:color="auto" w:fill="auto"/>
            <w:vAlign w:val="center"/>
          </w:tcPr>
          <w:p w:rsidR="00927E1A" w:rsidRPr="00FB2BB8" w:rsidRDefault="00927E1A" w:rsidP="009B3C71">
            <w:pPr>
              <w:ind w:left="360"/>
            </w:pPr>
            <w:r w:rsidRPr="003D6A82">
              <w:rPr>
                <w:b/>
              </w:rPr>
              <w:t>Bu Kim Oyunu</w:t>
            </w:r>
          </w:p>
        </w:tc>
      </w:tr>
      <w:tr w:rsidR="00927E1A" w:rsidRPr="004004CA" w:rsidTr="009B3C71">
        <w:trPr>
          <w:cantSplit/>
          <w:trHeight w:val="1655"/>
          <w:jc w:val="center"/>
        </w:trPr>
        <w:tc>
          <w:tcPr>
            <w:tcW w:w="10125" w:type="dxa"/>
            <w:gridSpan w:val="2"/>
            <w:vAlign w:val="center"/>
          </w:tcPr>
          <w:p w:rsidR="00927E1A" w:rsidRPr="003D6A82" w:rsidRDefault="00927E1A" w:rsidP="009B3C71">
            <w:pPr>
              <w:rPr>
                <w:b/>
              </w:rPr>
            </w:pPr>
            <w:r w:rsidRPr="003D6A82">
              <w:rPr>
                <w:b/>
              </w:rPr>
              <w:t>Örnek oyun: Bu Kim Oyunu</w:t>
            </w:r>
          </w:p>
          <w:p w:rsidR="00927E1A" w:rsidRPr="003D6A82" w:rsidRDefault="00927E1A" w:rsidP="009B3C71">
            <w:pPr>
              <w:ind w:left="360" w:firstLine="348"/>
            </w:pPr>
            <w:r w:rsidRPr="003D6A82">
              <w:t>Çocuklar, yarım halka biçiminde ( yere ta da iskemleye ) otururlar.</w:t>
            </w:r>
          </w:p>
          <w:p w:rsidR="00927E1A" w:rsidRPr="003D6A82" w:rsidRDefault="00927E1A" w:rsidP="009B3C71">
            <w:pPr>
              <w:ind w:left="360"/>
            </w:pPr>
            <w:r w:rsidRPr="003D6A82">
              <w:t xml:space="preserve">Öğretmen </w:t>
            </w:r>
            <w:proofErr w:type="gramStart"/>
            <w:r w:rsidRPr="003D6A82">
              <w:t>sorar :</w:t>
            </w:r>
            <w:proofErr w:type="gramEnd"/>
          </w:p>
          <w:p w:rsidR="00927E1A" w:rsidRPr="003D6A82" w:rsidRDefault="00927E1A" w:rsidP="009B3C71">
            <w:pPr>
              <w:ind w:left="360"/>
            </w:pPr>
            <w:r w:rsidRPr="003D6A82">
              <w:t>"-Ben kara gözlü, kıvırcık saçlı bir kız görüyorum; kim bu ?"</w:t>
            </w:r>
          </w:p>
          <w:p w:rsidR="00927E1A" w:rsidRPr="003D6A82" w:rsidRDefault="00927E1A" w:rsidP="009B3C71">
            <w:pPr>
              <w:ind w:left="360"/>
            </w:pPr>
            <w:r w:rsidRPr="003D6A82">
              <w:t>Çocuklar, öğretmenin bakmakta olduğu çocuğa bakarak, sorduğu kızın kim olduğunu bulurlar, adını söylerler.</w:t>
            </w:r>
          </w:p>
          <w:p w:rsidR="00927E1A" w:rsidRPr="003D6A82" w:rsidRDefault="00927E1A" w:rsidP="009B3C71">
            <w:pPr>
              <w:ind w:left="360" w:firstLine="348"/>
            </w:pPr>
            <w:r w:rsidRPr="003D6A82">
              <w:t xml:space="preserve">Aynı oyun, çocukların aşağıda gösterilen başka özellikleri sorularak da </w:t>
            </w:r>
            <w:proofErr w:type="gramStart"/>
            <w:r w:rsidRPr="003D6A82">
              <w:t>oynanır :</w:t>
            </w:r>
            <w:proofErr w:type="gramEnd"/>
          </w:p>
          <w:p w:rsidR="00927E1A" w:rsidRPr="003D6A82" w:rsidRDefault="00927E1A" w:rsidP="009B3C71">
            <w:pPr>
              <w:numPr>
                <w:ilvl w:val="0"/>
                <w:numId w:val="13"/>
              </w:numPr>
            </w:pPr>
            <w:r w:rsidRPr="003D6A82">
              <w:t xml:space="preserve">Göz renkleri ve biçimleri ( mavi, kahverengi, yeşil, kara, ela, iri, </w:t>
            </w:r>
            <w:proofErr w:type="gramStart"/>
            <w:r w:rsidRPr="003D6A82">
              <w:t>küçük…</w:t>
            </w:r>
            <w:proofErr w:type="spellStart"/>
            <w:r w:rsidRPr="003D6A82">
              <w:t>vb</w:t>
            </w:r>
            <w:proofErr w:type="spellEnd"/>
            <w:proofErr w:type="gramEnd"/>
            <w:r w:rsidRPr="003D6A82">
              <w:t xml:space="preserve"> )</w:t>
            </w:r>
          </w:p>
          <w:p w:rsidR="00927E1A" w:rsidRPr="003D6A82" w:rsidRDefault="00927E1A" w:rsidP="009B3C71">
            <w:pPr>
              <w:numPr>
                <w:ilvl w:val="0"/>
                <w:numId w:val="13"/>
              </w:numPr>
            </w:pPr>
            <w:r w:rsidRPr="003D6A82">
              <w:t xml:space="preserve">Yüz biçimleri ( yuvarlak, </w:t>
            </w:r>
            <w:proofErr w:type="gramStart"/>
            <w:r w:rsidRPr="003D6A82">
              <w:t>uzun…</w:t>
            </w:r>
            <w:proofErr w:type="spellStart"/>
            <w:r w:rsidRPr="003D6A82">
              <w:t>vb</w:t>
            </w:r>
            <w:proofErr w:type="spellEnd"/>
            <w:proofErr w:type="gramEnd"/>
            <w:r w:rsidRPr="003D6A82">
              <w:t xml:space="preserve"> )</w:t>
            </w:r>
          </w:p>
          <w:p w:rsidR="00927E1A" w:rsidRPr="003D6A82" w:rsidRDefault="00927E1A" w:rsidP="009B3C71">
            <w:pPr>
              <w:numPr>
                <w:ilvl w:val="0"/>
                <w:numId w:val="13"/>
              </w:numPr>
            </w:pPr>
            <w:r w:rsidRPr="003D6A82">
              <w:t xml:space="preserve">Saç rengi ve biçimi ( kara, sarı, kahverengi, kıvırcık, düz, </w:t>
            </w:r>
            <w:proofErr w:type="gramStart"/>
            <w:r w:rsidRPr="003D6A82">
              <w:t>dalgalı ; uzun</w:t>
            </w:r>
            <w:proofErr w:type="gramEnd"/>
            <w:r w:rsidRPr="003D6A82">
              <w:t>, kısa…</w:t>
            </w:r>
            <w:proofErr w:type="spellStart"/>
            <w:r w:rsidRPr="003D6A82">
              <w:t>vb</w:t>
            </w:r>
            <w:proofErr w:type="spellEnd"/>
            <w:r w:rsidRPr="003D6A82">
              <w:t xml:space="preserve"> )</w:t>
            </w:r>
          </w:p>
          <w:p w:rsidR="00927E1A" w:rsidRPr="00BF156B" w:rsidRDefault="00927E1A" w:rsidP="009B3C71">
            <w:pPr>
              <w:rPr>
                <w:bCs/>
                <w:color w:val="000000"/>
                <w:sz w:val="18"/>
                <w:szCs w:val="18"/>
              </w:rPr>
            </w:pPr>
            <w:r w:rsidRPr="003D6A82">
              <w:t>Bu tür oyunlar, usandırmamak koşuluyla, arkadaşlarının çeşitli özelliklerini ( ve bu arada renkleri ) çocuklar öğreninceye kadar sürdürülür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Bireysel Öğrenme Etkinlikleri</w:t>
            </w:r>
          </w:p>
          <w:p w:rsidR="00927E1A" w:rsidRPr="004004CA" w:rsidRDefault="00927E1A" w:rsidP="009B3C71">
            <w:pPr>
              <w:rPr>
                <w:b/>
              </w:rPr>
            </w:pPr>
            <w:r w:rsidRPr="004004CA">
              <w:rPr>
                <w:b/>
              </w:rPr>
              <w:t>(Ödev, deney, problem çözme vb.)</w:t>
            </w:r>
          </w:p>
        </w:tc>
        <w:tc>
          <w:tcPr>
            <w:tcW w:w="7304" w:type="dxa"/>
            <w:vAlign w:val="center"/>
          </w:tcPr>
          <w:p w:rsidR="00927E1A" w:rsidRPr="004004CA" w:rsidRDefault="00927E1A" w:rsidP="009B3C71">
            <w:pPr>
              <w:pStyle w:val="GvdeMetniGirintisi"/>
              <w:ind w:left="0" w:firstLine="0"/>
            </w:pPr>
            <w:r>
              <w:t xml:space="preserve">Birlikte oyun oynamak ve oynanan oyunun kurallarına uymak bireye neler kazandırır. </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Grupla Öğrenme Etkinlikleri</w:t>
            </w:r>
          </w:p>
          <w:p w:rsidR="00927E1A" w:rsidRPr="004004CA" w:rsidRDefault="00927E1A" w:rsidP="009B3C71">
            <w:pPr>
              <w:rPr>
                <w:b/>
              </w:rPr>
            </w:pPr>
            <w:r w:rsidRPr="004004CA">
              <w:rPr>
                <w:b/>
              </w:rPr>
              <w:t>(Proje, gezi, gözlem vb.)</w:t>
            </w:r>
          </w:p>
        </w:tc>
        <w:tc>
          <w:tcPr>
            <w:tcW w:w="7304" w:type="dxa"/>
            <w:vAlign w:val="center"/>
          </w:tcPr>
          <w:p w:rsidR="00927E1A" w:rsidRPr="004004CA" w:rsidRDefault="00927E1A" w:rsidP="009B3C71">
            <w:r>
              <w:t>Grup olarak oyun oynama istekleri arttırmaya çalışılır.</w:t>
            </w:r>
          </w:p>
        </w:tc>
      </w:tr>
      <w:tr w:rsidR="00927E1A" w:rsidRPr="004004CA" w:rsidTr="009B3C71">
        <w:trPr>
          <w:jc w:val="center"/>
        </w:trPr>
        <w:tc>
          <w:tcPr>
            <w:tcW w:w="2821" w:type="dxa"/>
            <w:vAlign w:val="center"/>
          </w:tcPr>
          <w:p w:rsidR="00927E1A" w:rsidRPr="004004CA" w:rsidRDefault="00927E1A" w:rsidP="009B3C71">
            <w:pPr>
              <w:rPr>
                <w:b/>
              </w:rPr>
            </w:pPr>
            <w:r w:rsidRPr="004004CA">
              <w:rPr>
                <w:b/>
              </w:rPr>
              <w:t>Özet</w:t>
            </w:r>
          </w:p>
        </w:tc>
        <w:tc>
          <w:tcPr>
            <w:tcW w:w="7304" w:type="dxa"/>
            <w:vAlign w:val="center"/>
          </w:tcPr>
          <w:p w:rsidR="00927E1A" w:rsidRPr="004004CA" w:rsidRDefault="00927E1A" w:rsidP="009B3C71">
            <w:pPr>
              <w:jc w:val="both"/>
            </w:pPr>
            <w:r>
              <w:t>Öğrencilerin birlikte oyun oynamalarını sağlamak için değişik oyunlarla devam edilir.</w:t>
            </w:r>
          </w:p>
        </w:tc>
      </w:tr>
    </w:tbl>
    <w:p w:rsidR="00927E1A" w:rsidRPr="004004CA" w:rsidRDefault="00927E1A" w:rsidP="00927E1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927E1A" w:rsidRPr="004004CA" w:rsidTr="009B3C71">
        <w:trPr>
          <w:jc w:val="center"/>
        </w:trPr>
        <w:tc>
          <w:tcPr>
            <w:tcW w:w="5253" w:type="dxa"/>
          </w:tcPr>
          <w:p w:rsidR="00927E1A" w:rsidRPr="004004CA" w:rsidRDefault="00927E1A" w:rsidP="009B3C71">
            <w:pPr>
              <w:pStyle w:val="Balk1"/>
              <w:rPr>
                <w:sz w:val="20"/>
              </w:rPr>
            </w:pPr>
            <w:r w:rsidRPr="004004CA">
              <w:rPr>
                <w:sz w:val="20"/>
              </w:rPr>
              <w:t>Ölçme-Değerlendirme:</w:t>
            </w:r>
          </w:p>
          <w:p w:rsidR="00927E1A" w:rsidRPr="004004CA" w:rsidRDefault="00927E1A" w:rsidP="009B3C71">
            <w:pPr>
              <w:rPr>
                <w:b/>
              </w:rPr>
            </w:pPr>
            <w:r>
              <w:rPr>
                <w:b/>
              </w:rPr>
              <w:t xml:space="preserve"> </w:t>
            </w:r>
            <w:r w:rsidRPr="004004CA">
              <w:rPr>
                <w:b/>
              </w:rPr>
              <w:t>Grupla öğrenme etkinliklerine yönelik Ölçme-Değerlendirme</w:t>
            </w:r>
          </w:p>
          <w:p w:rsidR="00927E1A" w:rsidRPr="004004CA" w:rsidRDefault="00927E1A" w:rsidP="009B3C71"/>
        </w:tc>
        <w:tc>
          <w:tcPr>
            <w:tcW w:w="4915" w:type="dxa"/>
            <w:vAlign w:val="center"/>
          </w:tcPr>
          <w:p w:rsidR="00927E1A" w:rsidRPr="003C3E94" w:rsidRDefault="00927E1A" w:rsidP="009B3C71">
            <w:pPr>
              <w:tabs>
                <w:tab w:val="left" w:pos="224"/>
                <w:tab w:val="left" w:pos="366"/>
              </w:tabs>
            </w:pPr>
            <w:r w:rsidRPr="003C3E94">
              <w:rPr>
                <w:b/>
              </w:rPr>
              <w:t>1</w:t>
            </w:r>
            <w:r w:rsidRPr="003C3E94">
              <w:t>. Oyun kurallarına uyuyor mu?</w:t>
            </w:r>
          </w:p>
          <w:p w:rsidR="00927E1A" w:rsidRPr="004004CA" w:rsidRDefault="00927E1A" w:rsidP="009B3C71">
            <w:pPr>
              <w:tabs>
                <w:tab w:val="left" w:pos="224"/>
                <w:tab w:val="left" w:pos="366"/>
              </w:tabs>
            </w:pPr>
            <w:r w:rsidRPr="003C3E94">
              <w:rPr>
                <w:b/>
              </w:rPr>
              <w:t>2.</w:t>
            </w:r>
            <w:r w:rsidRPr="003C3E94">
              <w:t xml:space="preserve"> </w:t>
            </w:r>
            <w:proofErr w:type="gramStart"/>
            <w:r w:rsidRPr="003C3E94">
              <w:t>Grup  içindeki</w:t>
            </w:r>
            <w:proofErr w:type="gramEnd"/>
            <w:r w:rsidRPr="003C3E94">
              <w:t xml:space="preserve"> davranışları arkadaşlarıyla uyumlumu.</w:t>
            </w:r>
          </w:p>
        </w:tc>
      </w:tr>
      <w:tr w:rsidR="00927E1A" w:rsidRPr="004004CA" w:rsidTr="009B3C71">
        <w:trPr>
          <w:jc w:val="center"/>
        </w:trPr>
        <w:tc>
          <w:tcPr>
            <w:tcW w:w="5253" w:type="dxa"/>
          </w:tcPr>
          <w:p w:rsidR="00927E1A" w:rsidRDefault="00927E1A" w:rsidP="009B3C71">
            <w:pPr>
              <w:pStyle w:val="Balk2"/>
              <w:spacing w:line="240" w:lineRule="auto"/>
            </w:pPr>
            <w:r w:rsidRPr="004004CA">
              <w:t>Dersin Diğer Derslerle İlişkisi/Açıklamalar</w:t>
            </w:r>
          </w:p>
          <w:p w:rsidR="00927E1A" w:rsidRPr="009315DD" w:rsidRDefault="00927E1A" w:rsidP="009B3C71">
            <w:r>
              <w:t>Drama</w:t>
            </w:r>
          </w:p>
        </w:tc>
        <w:tc>
          <w:tcPr>
            <w:tcW w:w="4915" w:type="dxa"/>
          </w:tcPr>
          <w:p w:rsidR="00927E1A" w:rsidRPr="00BF156B" w:rsidRDefault="00927E1A" w:rsidP="009B3C71">
            <w:pPr>
              <w:jc w:val="both"/>
            </w:pPr>
            <w:r w:rsidRPr="004004CA">
              <w:rPr>
                <w:bCs/>
              </w:rPr>
              <w:t xml:space="preserve">  </w:t>
            </w:r>
            <w:r w:rsidRPr="004004CA">
              <w:rPr>
                <w:b/>
                <w:spacing w:val="-20"/>
              </w:rPr>
              <w:t xml:space="preserve">[!] </w:t>
            </w:r>
            <w:r w:rsidRPr="004004CA">
              <w:t>Sınıfça bilinen ve çocukların gelişim seviyesine uygun oyunlar seçilebilir.</w:t>
            </w:r>
          </w:p>
        </w:tc>
      </w:tr>
    </w:tbl>
    <w:p w:rsidR="00927E1A" w:rsidRPr="004004CA" w:rsidRDefault="00927E1A" w:rsidP="00927E1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927E1A" w:rsidRPr="004004CA" w:rsidTr="009B3C71">
        <w:trPr>
          <w:jc w:val="center"/>
        </w:trPr>
        <w:tc>
          <w:tcPr>
            <w:tcW w:w="2576" w:type="dxa"/>
            <w:vAlign w:val="center"/>
          </w:tcPr>
          <w:p w:rsidR="00927E1A" w:rsidRPr="004004CA" w:rsidRDefault="00927E1A" w:rsidP="009B3C71">
            <w:pPr>
              <w:rPr>
                <w:b/>
              </w:rPr>
            </w:pPr>
            <w:r w:rsidRPr="004004CA">
              <w:rPr>
                <w:b/>
              </w:rPr>
              <w:t xml:space="preserve">Planın Uygulanmasına </w:t>
            </w:r>
          </w:p>
          <w:p w:rsidR="00927E1A" w:rsidRPr="004004CA" w:rsidRDefault="00927E1A" w:rsidP="009B3C71">
            <w:r w:rsidRPr="004004CA">
              <w:rPr>
                <w:b/>
              </w:rPr>
              <w:t>İlişkin Açıklamalar</w:t>
            </w:r>
          </w:p>
        </w:tc>
        <w:tc>
          <w:tcPr>
            <w:tcW w:w="7625" w:type="dxa"/>
            <w:vAlign w:val="center"/>
          </w:tcPr>
          <w:p w:rsidR="00927E1A" w:rsidRPr="004004CA" w:rsidRDefault="00927E1A" w:rsidP="009B3C71">
            <w:pPr>
              <w:jc w:val="both"/>
            </w:pPr>
          </w:p>
        </w:tc>
      </w:tr>
    </w:tbl>
    <w:p w:rsidR="00927E1A" w:rsidRPr="004004CA" w:rsidRDefault="00927E1A" w:rsidP="00927E1A">
      <w:pPr>
        <w:pStyle w:val="GvdeMetniGirintisi2"/>
        <w:tabs>
          <w:tab w:val="clear" w:pos="8222"/>
          <w:tab w:val="clear" w:pos="8505"/>
          <w:tab w:val="left" w:pos="7797"/>
          <w:tab w:val="left" w:pos="8080"/>
        </w:tabs>
        <w:rPr>
          <w:sz w:val="20"/>
        </w:rPr>
      </w:pPr>
    </w:p>
    <w:p w:rsidR="00927E1A" w:rsidRPr="008E2234" w:rsidRDefault="00927E1A" w:rsidP="00927E1A">
      <w:pPr>
        <w:pStyle w:val="GvdeMetniGirintisi2"/>
        <w:tabs>
          <w:tab w:val="clear" w:pos="8222"/>
          <w:tab w:val="clear" w:pos="8505"/>
          <w:tab w:val="left" w:pos="7797"/>
          <w:tab w:val="left" w:pos="8080"/>
        </w:tabs>
        <w:rPr>
          <w:sz w:val="20"/>
        </w:rPr>
      </w:pPr>
      <w:r>
        <w:rPr>
          <w:sz w:val="20"/>
        </w:rPr>
        <w:t xml:space="preserve">   </w:t>
      </w:r>
    </w:p>
    <w:p w:rsidR="00927E1A" w:rsidRDefault="00927E1A" w:rsidP="00927E1A">
      <w:pPr>
        <w:pStyle w:val="KonuBal"/>
        <w:rPr>
          <w:sz w:val="20"/>
        </w:rPr>
      </w:pPr>
    </w:p>
    <w:p w:rsidR="008D14B9" w:rsidRDefault="008D14B9" w:rsidP="00927E1A">
      <w:pPr>
        <w:pStyle w:val="KonuBal"/>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Default="008D14B9" w:rsidP="008D14B9">
      <w:pPr>
        <w:pStyle w:val="GvdeMetniGirintisi2"/>
        <w:tabs>
          <w:tab w:val="clear" w:pos="8222"/>
          <w:tab w:val="clear" w:pos="8505"/>
          <w:tab w:val="left" w:pos="7797"/>
          <w:tab w:val="left" w:pos="8080"/>
        </w:tabs>
        <w:rPr>
          <w:sz w:val="20"/>
        </w:rPr>
      </w:pPr>
    </w:p>
    <w:p w:rsidR="008D14B9" w:rsidRPr="008E2234" w:rsidRDefault="008D14B9" w:rsidP="008D14B9">
      <w:pPr>
        <w:pStyle w:val="GvdeMetniGirintisi2"/>
        <w:tabs>
          <w:tab w:val="clear" w:pos="8222"/>
          <w:tab w:val="clear" w:pos="8505"/>
          <w:tab w:val="left" w:pos="7797"/>
          <w:tab w:val="left" w:pos="8080"/>
        </w:tabs>
        <w:rPr>
          <w:sz w:val="20"/>
        </w:rPr>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2D2456" w:rsidRDefault="002D2456" w:rsidP="008D14B9">
      <w:pPr>
        <w:tabs>
          <w:tab w:val="left" w:pos="7797"/>
        </w:tabs>
      </w:pPr>
    </w:p>
    <w:p w:rsidR="008D14B9" w:rsidRDefault="008D14B9" w:rsidP="008D14B9">
      <w:pPr>
        <w:tabs>
          <w:tab w:val="left" w:pos="7797"/>
        </w:tabs>
      </w:pPr>
      <w:r>
        <w:t xml:space="preserve">                                             </w:t>
      </w:r>
    </w:p>
    <w:p w:rsidR="008D14B9" w:rsidRPr="008D14B9" w:rsidRDefault="008D14B9" w:rsidP="008D14B9">
      <w:pPr>
        <w:pStyle w:val="Balk1"/>
        <w:jc w:val="left"/>
        <w:rPr>
          <w:b w:val="0"/>
          <w:sz w:val="20"/>
        </w:rPr>
      </w:pPr>
      <w:r w:rsidRPr="008D14B9">
        <w:rPr>
          <w:sz w:val="20"/>
        </w:rPr>
        <w:lastRenderedPageBreak/>
        <w:t>YUVARLANAN TOPTAN KAÇ</w:t>
      </w:r>
    </w:p>
    <w:p w:rsidR="008D14B9" w:rsidRPr="008D14B9" w:rsidRDefault="008D14B9" w:rsidP="008D14B9"/>
    <w:p w:rsidR="008D14B9" w:rsidRPr="008D14B9" w:rsidRDefault="008D14B9" w:rsidP="008D14B9">
      <w:pPr>
        <w:ind w:firstLine="708"/>
      </w:pPr>
      <w:r w:rsidRPr="008D14B9">
        <w:t>Oyuncular bir halka yaparlar. Ayrılan bir tanesi merkezde durur. Halkadaki çocuklar bir voleybol topunu ortadaki çocuğa doğru yuvarlayarak onu vurmaya çalışırlar. Vuran oyuncu ile vurulan oyuncu yer değiştirerek oyuna devam edilir.</w:t>
      </w:r>
    </w:p>
    <w:p w:rsidR="008D14B9" w:rsidRPr="008D14B9" w:rsidRDefault="008D14B9" w:rsidP="008D14B9">
      <w:pPr>
        <w:pStyle w:val="stbilgi"/>
        <w:tabs>
          <w:tab w:val="clear" w:pos="4536"/>
          <w:tab w:val="clear" w:pos="9072"/>
        </w:tabs>
        <w:rPr>
          <w:szCs w:val="20"/>
        </w:rPr>
      </w:pPr>
    </w:p>
    <w:p w:rsidR="008D14B9" w:rsidRPr="008D14B9" w:rsidRDefault="008D14B9" w:rsidP="008D14B9">
      <w:pPr>
        <w:pStyle w:val="Balk1"/>
        <w:jc w:val="left"/>
        <w:rPr>
          <w:b w:val="0"/>
          <w:sz w:val="20"/>
        </w:rPr>
      </w:pPr>
      <w:r w:rsidRPr="008D14B9">
        <w:rPr>
          <w:sz w:val="20"/>
        </w:rPr>
        <w:t>TOP ATMA</w:t>
      </w:r>
    </w:p>
    <w:p w:rsidR="008D14B9" w:rsidRPr="008D14B9" w:rsidRDefault="008D14B9" w:rsidP="008D14B9"/>
    <w:p w:rsidR="008D14B9" w:rsidRPr="008D14B9" w:rsidRDefault="008D14B9" w:rsidP="008D14B9">
      <w:pPr>
        <w:ind w:firstLine="708"/>
      </w:pPr>
      <w:r w:rsidRPr="008D14B9">
        <w:t>Öğrenciler yüzleri ortaya dönük, bir halka üzerinde yer alırlar. Ortada, elinde voleybol topu ile bir çocuk bulunur. Oyun başlayınca ortada bulunan oyuncu halka üzerindekilere topu iki elle, tek elle veya voleyboldaki gibi vuruşlara yaparak atar. Yandaki oyuncular da aynı şekilde topu oradaki oyuncuya atmaya çalışırlar. Öğretmen bir süre sonra ortadaki oyuncuyu değiştirir.</w:t>
      </w:r>
    </w:p>
    <w:p w:rsidR="008D14B9" w:rsidRPr="008D14B9" w:rsidRDefault="008D14B9" w:rsidP="008D14B9"/>
    <w:p w:rsidR="008D14B9" w:rsidRPr="008D14B9" w:rsidRDefault="008D14B9" w:rsidP="008D14B9">
      <w:pPr>
        <w:pStyle w:val="Balk1"/>
        <w:jc w:val="left"/>
        <w:rPr>
          <w:b w:val="0"/>
          <w:sz w:val="20"/>
        </w:rPr>
      </w:pPr>
      <w:proofErr w:type="spellStart"/>
      <w:proofErr w:type="gramStart"/>
      <w:r w:rsidRPr="008D14B9">
        <w:rPr>
          <w:sz w:val="20"/>
        </w:rPr>
        <w:t>BAHÇEDEKi</w:t>
      </w:r>
      <w:proofErr w:type="spellEnd"/>
      <w:r w:rsidRPr="008D14B9">
        <w:rPr>
          <w:sz w:val="20"/>
        </w:rPr>
        <w:t xml:space="preserve">   midilli</w:t>
      </w:r>
      <w:proofErr w:type="gramEnd"/>
    </w:p>
    <w:p w:rsidR="008D14B9" w:rsidRPr="008D14B9" w:rsidRDefault="008D14B9" w:rsidP="008D14B9"/>
    <w:p w:rsidR="008D14B9" w:rsidRPr="008D14B9" w:rsidRDefault="008D14B9" w:rsidP="008D14B9">
      <w:pPr>
        <w:ind w:firstLine="708"/>
      </w:pPr>
      <w:r w:rsidRPr="008D14B9">
        <w:t xml:space="preserve">Çocuklar el ele tutarak, bir halka yaparlar. Yüzler ortaya dönüktür. Midilli olan çocuk ortadadır. </w:t>
      </w:r>
    </w:p>
    <w:p w:rsidR="008D14B9" w:rsidRPr="008D14B9" w:rsidRDefault="008D14B9" w:rsidP="008D14B9">
      <w:r w:rsidRPr="008D14B9">
        <w:t>Dairedeki çocuklar ; " Midilli, sen bahçemize nasıl girdin ?"</w:t>
      </w:r>
    </w:p>
    <w:p w:rsidR="008D14B9" w:rsidRPr="008D14B9" w:rsidRDefault="008D14B9" w:rsidP="008D14B9">
      <w:pPr>
        <w:ind w:firstLine="708"/>
      </w:pPr>
      <w:r w:rsidRPr="008D14B9">
        <w:t xml:space="preserve">       Midilli ; " İçeriye atladım."</w:t>
      </w:r>
    </w:p>
    <w:p w:rsidR="008D14B9" w:rsidRPr="008D14B9" w:rsidRDefault="008D14B9" w:rsidP="008D14B9">
      <w:r w:rsidRPr="008D14B9">
        <w:t>Dairedeki çocuklar ; "Nasıl çıkacaksın ?"</w:t>
      </w:r>
    </w:p>
    <w:p w:rsidR="008D14B9" w:rsidRPr="008D14B9" w:rsidRDefault="008D14B9" w:rsidP="008D14B9">
      <w:pPr>
        <w:ind w:firstLine="708"/>
      </w:pPr>
      <w:r w:rsidRPr="008D14B9">
        <w:t xml:space="preserve">       </w:t>
      </w:r>
      <w:proofErr w:type="gramStart"/>
      <w:r w:rsidRPr="008D14B9">
        <w:t>Midilli ; " İşte böyle."</w:t>
      </w:r>
      <w:proofErr w:type="gramEnd"/>
    </w:p>
    <w:p w:rsidR="008D14B9" w:rsidRPr="008D14B9" w:rsidRDefault="008D14B9" w:rsidP="008D14B9">
      <w:r w:rsidRPr="008D14B9">
        <w:tab/>
        <w:t xml:space="preserve">Dedikten sonra Midilli, halkadakilerin kolları altından çeşitli denemeler yaparak halka dışına çıkamaya çalışır. Midilli dışarı çıkar çıkmaz, halka üzerindeki oyunculardan 3,4 tanesi koşucu olurlar ve Midilli'yi yakalamaya çalışırlar. Midilliyi ilk yakalayan bir sonraki oyun </w:t>
      </w:r>
      <w:proofErr w:type="gramStart"/>
      <w:r w:rsidRPr="008D14B9">
        <w:t>için  Midilli</w:t>
      </w:r>
      <w:proofErr w:type="gramEnd"/>
      <w:r w:rsidRPr="008D14B9">
        <w:t xml:space="preserve"> olur.</w:t>
      </w:r>
    </w:p>
    <w:p w:rsidR="00927E1A" w:rsidRDefault="00927E1A"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8D14B9" w:rsidRDefault="008D14B9" w:rsidP="00927E1A">
      <w:pPr>
        <w:pStyle w:val="KonuBal"/>
        <w:rPr>
          <w:sz w:val="20"/>
        </w:rPr>
      </w:pPr>
    </w:p>
    <w:p w:rsidR="00927E1A" w:rsidRDefault="00927E1A" w:rsidP="00927E1A">
      <w:pPr>
        <w:pStyle w:val="KonuBal"/>
        <w:rPr>
          <w:sz w:val="20"/>
        </w:rPr>
      </w:pPr>
    </w:p>
    <w:p w:rsidR="00927E1A" w:rsidRDefault="00927E1A" w:rsidP="00927E1A">
      <w:pPr>
        <w:pStyle w:val="KonuBal"/>
        <w:rPr>
          <w:sz w:val="20"/>
        </w:rPr>
      </w:pPr>
    </w:p>
    <w:p w:rsidR="006F54A8" w:rsidRPr="004004CA" w:rsidRDefault="006F54A8" w:rsidP="006F54A8">
      <w:pPr>
        <w:pStyle w:val="KonuBal"/>
        <w:rPr>
          <w:sz w:val="20"/>
        </w:rPr>
      </w:pPr>
      <w:r>
        <w:rPr>
          <w:sz w:val="20"/>
        </w:rPr>
        <w:lastRenderedPageBreak/>
        <w:t>SERBEST</w:t>
      </w:r>
      <w:r w:rsidRPr="004004CA">
        <w:rPr>
          <w:sz w:val="20"/>
        </w:rPr>
        <w:t xml:space="preserve"> EKİNLİKLERİ</w:t>
      </w:r>
      <w:r>
        <w:rPr>
          <w:sz w:val="20"/>
        </w:rPr>
        <w:t xml:space="preserve"> DERSİ GÜNLÜK PLÂNI 23. HAFTA</w:t>
      </w:r>
    </w:p>
    <w:p w:rsidR="006F54A8" w:rsidRPr="004004CA"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6F54A8" w:rsidRPr="004004CA" w:rsidTr="00FE1F9A">
        <w:trPr>
          <w:cantSplit/>
          <w:jc w:val="center"/>
        </w:trPr>
        <w:tc>
          <w:tcPr>
            <w:tcW w:w="10117" w:type="dxa"/>
            <w:gridSpan w:val="2"/>
          </w:tcPr>
          <w:p w:rsidR="006F54A8" w:rsidRPr="004004CA" w:rsidRDefault="006F54A8" w:rsidP="00FE1F9A">
            <w:pPr>
              <w:spacing w:line="220" w:lineRule="exact"/>
            </w:pPr>
            <w:r w:rsidRPr="004004CA">
              <w:rPr>
                <w:b/>
                <w:bCs/>
              </w:rPr>
              <w:t>Süre:</w:t>
            </w:r>
            <w:r w:rsidRPr="004004CA">
              <w:t xml:space="preserve">  40</w:t>
            </w:r>
            <w:r w:rsidR="003529F0">
              <w:t xml:space="preserve"> +</w:t>
            </w:r>
            <w:proofErr w:type="gramStart"/>
            <w:r w:rsidR="003529F0">
              <w:t xml:space="preserve">40 </w:t>
            </w:r>
            <w:r w:rsidRPr="004004CA">
              <w:t xml:space="preserve"> dakika</w:t>
            </w:r>
            <w:proofErr w:type="gramEnd"/>
          </w:p>
        </w:tc>
      </w:tr>
      <w:tr w:rsidR="006F54A8" w:rsidRPr="004004CA" w:rsidTr="00FE1F9A">
        <w:trPr>
          <w:cantSplit/>
          <w:trHeight w:val="3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DERS </w:t>
            </w:r>
          </w:p>
        </w:tc>
        <w:tc>
          <w:tcPr>
            <w:tcW w:w="7300" w:type="dxa"/>
          </w:tcPr>
          <w:p w:rsidR="006F54A8" w:rsidRPr="004004CA" w:rsidRDefault="006F54A8" w:rsidP="00FE1F9A">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6F54A8" w:rsidRPr="004004CA" w:rsidTr="00FE1F9A">
        <w:trPr>
          <w:cantSplit/>
          <w:trHeight w:val="2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SINIF </w:t>
            </w:r>
          </w:p>
        </w:tc>
        <w:tc>
          <w:tcPr>
            <w:tcW w:w="7300" w:type="dxa"/>
          </w:tcPr>
          <w:p w:rsidR="006F54A8" w:rsidRPr="004004CA" w:rsidRDefault="00740194" w:rsidP="00FE1F9A">
            <w:pPr>
              <w:tabs>
                <w:tab w:val="left" w:pos="284"/>
              </w:tabs>
              <w:spacing w:line="240" w:lineRule="exact"/>
              <w:rPr>
                <w:b/>
              </w:rPr>
            </w:pPr>
            <w:r>
              <w:rPr>
                <w:b/>
              </w:rPr>
              <w:t>3</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color w:val="000000"/>
              </w:rPr>
            </w:pPr>
            <w:r>
              <w:rPr>
                <w:b/>
              </w:rPr>
              <w:t>DERS</w:t>
            </w:r>
            <w:r w:rsidRPr="004004CA">
              <w:rPr>
                <w:b/>
              </w:rPr>
              <w:t xml:space="preserve">       </w:t>
            </w:r>
          </w:p>
        </w:tc>
        <w:tc>
          <w:tcPr>
            <w:tcW w:w="7300" w:type="dxa"/>
          </w:tcPr>
          <w:p w:rsidR="006F54A8" w:rsidRPr="00BF156B" w:rsidRDefault="006F54A8" w:rsidP="00FE1F9A">
            <w:pPr>
              <w:tabs>
                <w:tab w:val="left" w:pos="284"/>
              </w:tabs>
              <w:spacing w:line="240" w:lineRule="exact"/>
            </w:pPr>
            <w:r w:rsidRPr="003D6A82">
              <w:rPr>
                <w:b/>
              </w:rPr>
              <w:t>Konuşma</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rPr>
            </w:pPr>
            <w:r>
              <w:rPr>
                <w:b/>
              </w:rPr>
              <w:t>KAZANIM</w:t>
            </w:r>
          </w:p>
        </w:tc>
        <w:tc>
          <w:tcPr>
            <w:tcW w:w="7300" w:type="dxa"/>
          </w:tcPr>
          <w:p w:rsidR="006F54A8" w:rsidRPr="00BF156B" w:rsidRDefault="006F54A8" w:rsidP="00FE1F9A">
            <w:pPr>
              <w:tabs>
                <w:tab w:val="left" w:pos="284"/>
              </w:tabs>
              <w:spacing w:line="240" w:lineRule="exact"/>
            </w:pPr>
            <w:r>
              <w:rPr>
                <w:b/>
                <w:sz w:val="18"/>
                <w:szCs w:val="18"/>
              </w:rPr>
              <w:t xml:space="preserve"> </w:t>
            </w:r>
            <w:r w:rsidRPr="003D6A82">
              <w:t>Toplum karşısında doğal sesle konuşabilme alışkanlığını kazanabilme</w:t>
            </w:r>
          </w:p>
        </w:tc>
      </w:tr>
    </w:tbl>
    <w:p w:rsidR="006F54A8" w:rsidRDefault="006F54A8" w:rsidP="006F54A8">
      <w:pPr>
        <w:ind w:firstLine="180"/>
        <w:rPr>
          <w:b/>
        </w:rPr>
      </w:pPr>
    </w:p>
    <w:p w:rsidR="006F54A8" w:rsidRDefault="006F54A8" w:rsidP="006F54A8">
      <w:pPr>
        <w:ind w:firstLine="180"/>
        <w:rPr>
          <w:b/>
        </w:rPr>
      </w:pPr>
    </w:p>
    <w:p w:rsidR="006F54A8" w:rsidRPr="004004CA" w:rsidRDefault="006F54A8" w:rsidP="006F54A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ÖĞRENME-ÖĞRETME YÖNTEM VE TEKNİKLERİ</w:t>
            </w:r>
          </w:p>
        </w:tc>
        <w:tc>
          <w:tcPr>
            <w:tcW w:w="7304" w:type="dxa"/>
            <w:vAlign w:val="center"/>
          </w:tcPr>
          <w:p w:rsidR="006F54A8" w:rsidRPr="003D6A82" w:rsidRDefault="006F54A8" w:rsidP="00FE1F9A">
            <w:r w:rsidRPr="003D6A82">
              <w:t>Konuşma, hazırlıklı konuşma, hazırlıksız konuşma, toplum, doğal ses</w:t>
            </w:r>
          </w:p>
          <w:p w:rsidR="006F54A8" w:rsidRPr="00044C97" w:rsidRDefault="006F54A8" w:rsidP="00FE1F9A">
            <w:pPr>
              <w:spacing w:line="240" w:lineRule="exact"/>
              <w:rPr>
                <w:sz w:val="18"/>
                <w:szCs w:val="18"/>
              </w:rPr>
            </w:pPr>
            <w:r w:rsidRPr="003D6A82">
              <w:t>Yaparak-yaşayarak öğrenme, uygulama, sözlü anlatım, drama</w:t>
            </w:r>
          </w:p>
        </w:tc>
      </w:tr>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KULLANILAN EĞİTİM TEKNOLOJİLERİ ARAÇ VE GEREÇLER</w:t>
            </w:r>
          </w:p>
        </w:tc>
        <w:tc>
          <w:tcPr>
            <w:tcW w:w="7304" w:type="dxa"/>
            <w:vAlign w:val="center"/>
          </w:tcPr>
          <w:p w:rsidR="006F54A8" w:rsidRPr="004004CA" w:rsidRDefault="006F54A8" w:rsidP="00FE1F9A">
            <w:pPr>
              <w:rPr>
                <w:color w:val="000000"/>
              </w:rPr>
            </w:pPr>
            <w:r>
              <w:rPr>
                <w:color w:val="000000"/>
              </w:rPr>
              <w:t>-----</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 xml:space="preserve">DERS ALANI                   </w:t>
            </w:r>
          </w:p>
        </w:tc>
        <w:tc>
          <w:tcPr>
            <w:tcW w:w="7304" w:type="dxa"/>
            <w:vAlign w:val="center"/>
          </w:tcPr>
          <w:p w:rsidR="006F54A8" w:rsidRPr="004004CA" w:rsidRDefault="006F54A8" w:rsidP="00FE1F9A">
            <w:pPr>
              <w:tabs>
                <w:tab w:val="left" w:pos="284"/>
                <w:tab w:val="left" w:pos="2268"/>
                <w:tab w:val="left" w:pos="2520"/>
              </w:tabs>
              <w:spacing w:line="240" w:lineRule="exact"/>
            </w:pPr>
            <w:r w:rsidRPr="004004CA">
              <w:t>Okul, sınıf</w:t>
            </w:r>
          </w:p>
        </w:tc>
      </w:tr>
      <w:tr w:rsidR="006F54A8" w:rsidRPr="004004CA" w:rsidTr="00FE1F9A">
        <w:trPr>
          <w:cantSplit/>
          <w:jc w:val="center"/>
        </w:trPr>
        <w:tc>
          <w:tcPr>
            <w:tcW w:w="10125" w:type="dxa"/>
            <w:gridSpan w:val="2"/>
            <w:vAlign w:val="center"/>
          </w:tcPr>
          <w:p w:rsidR="006F54A8" w:rsidRDefault="006F54A8" w:rsidP="00FE1F9A">
            <w:pPr>
              <w:jc w:val="center"/>
              <w:rPr>
                <w:b/>
              </w:rPr>
            </w:pPr>
          </w:p>
          <w:p w:rsidR="006F54A8" w:rsidRPr="004004CA" w:rsidRDefault="006F54A8" w:rsidP="00FE1F9A">
            <w:pPr>
              <w:jc w:val="center"/>
            </w:pPr>
            <w:r w:rsidRPr="004004CA">
              <w:rPr>
                <w:b/>
              </w:rPr>
              <w:t>ÖĞRENME-ÖĞRETME SÜRECİ</w:t>
            </w:r>
          </w:p>
        </w:tc>
      </w:tr>
      <w:tr w:rsidR="006F54A8" w:rsidRPr="004004CA" w:rsidTr="00FE1F9A">
        <w:trPr>
          <w:cantSplit/>
          <w:trHeight w:val="286"/>
          <w:jc w:val="center"/>
        </w:trPr>
        <w:tc>
          <w:tcPr>
            <w:tcW w:w="2821" w:type="dxa"/>
            <w:vAlign w:val="center"/>
          </w:tcPr>
          <w:p w:rsidR="006F54A8" w:rsidRPr="004004CA" w:rsidRDefault="006F54A8" w:rsidP="00FE1F9A">
            <w:pPr>
              <w:pStyle w:val="Balk3"/>
              <w:rPr>
                <w:sz w:val="20"/>
              </w:rPr>
            </w:pPr>
            <w:r w:rsidRPr="004004CA">
              <w:rPr>
                <w:bCs/>
                <w:sz w:val="20"/>
              </w:rPr>
              <w:t>ETKİNLİK ÖRNEĞİ</w:t>
            </w:r>
          </w:p>
        </w:tc>
        <w:tc>
          <w:tcPr>
            <w:tcW w:w="7304" w:type="dxa"/>
            <w:shd w:val="clear" w:color="auto" w:fill="auto"/>
            <w:vAlign w:val="center"/>
          </w:tcPr>
          <w:p w:rsidR="006F54A8" w:rsidRPr="00044C97" w:rsidRDefault="006F54A8" w:rsidP="00FE1F9A">
            <w:pPr>
              <w:pStyle w:val="Balk2"/>
              <w:rPr>
                <w:sz w:val="18"/>
                <w:szCs w:val="18"/>
              </w:rPr>
            </w:pPr>
            <w:r>
              <w:t xml:space="preserve">Konuşma </w:t>
            </w:r>
          </w:p>
        </w:tc>
      </w:tr>
      <w:tr w:rsidR="006F54A8" w:rsidRPr="004004CA" w:rsidTr="00FE1F9A">
        <w:trPr>
          <w:cantSplit/>
          <w:trHeight w:val="1163"/>
          <w:jc w:val="center"/>
        </w:trPr>
        <w:tc>
          <w:tcPr>
            <w:tcW w:w="10125" w:type="dxa"/>
            <w:gridSpan w:val="2"/>
            <w:vAlign w:val="center"/>
          </w:tcPr>
          <w:p w:rsidR="006F54A8" w:rsidRPr="003D6A82" w:rsidRDefault="006F54A8" w:rsidP="00FE1F9A">
            <w:pPr>
              <w:tabs>
                <w:tab w:val="left" w:pos="1134"/>
                <w:tab w:val="right" w:pos="9923"/>
              </w:tabs>
            </w:pPr>
            <w:r w:rsidRPr="003D6A82">
              <w:t xml:space="preserve">Kısa süreli el çırpma oyunu  </w:t>
            </w:r>
          </w:p>
          <w:p w:rsidR="006F54A8" w:rsidRPr="003D6A82" w:rsidRDefault="006F54A8" w:rsidP="00FE1F9A">
            <w:pPr>
              <w:tabs>
                <w:tab w:val="left" w:pos="1134"/>
                <w:tab w:val="right" w:pos="9923"/>
              </w:tabs>
            </w:pPr>
            <w:r w:rsidRPr="003D6A82">
              <w:t xml:space="preserve">Hazırlıksız ve sıradan konuşmaları her zaman, </w:t>
            </w:r>
            <w:proofErr w:type="gramStart"/>
            <w:r w:rsidRPr="003D6A82">
              <w:t>hepimiz  yapabiliriz</w:t>
            </w:r>
            <w:proofErr w:type="gramEnd"/>
            <w:r w:rsidRPr="003D6A82">
              <w:t xml:space="preserve"> ve yaparız.</w:t>
            </w:r>
          </w:p>
          <w:p w:rsidR="006F54A8" w:rsidRPr="003D6A82" w:rsidRDefault="006F54A8" w:rsidP="00FE1F9A">
            <w:pPr>
              <w:tabs>
                <w:tab w:val="left" w:pos="1134"/>
                <w:tab w:val="right" w:pos="9923"/>
              </w:tabs>
            </w:pPr>
            <w:r w:rsidRPr="003D6A82">
              <w:t>Hazırlıksız konuşmalar ne olabilir?</w:t>
            </w:r>
          </w:p>
          <w:p w:rsidR="006F54A8" w:rsidRPr="00894A8B" w:rsidRDefault="006F54A8" w:rsidP="00FE1F9A">
            <w:pPr>
              <w:tabs>
                <w:tab w:val="left" w:pos="2268"/>
                <w:tab w:val="left" w:pos="2608"/>
              </w:tabs>
              <w:spacing w:line="220" w:lineRule="exact"/>
            </w:pPr>
            <w:r w:rsidRPr="003D6A82">
              <w:t xml:space="preserve">Sokakta karşılaşan insanlar ile ilgili bir drama yaptırılır. Oyuncak telefonla, telefonla görüşme oyunu oynatılır vb. </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Bireysel Öğrenme Etkinlikleri</w:t>
            </w:r>
          </w:p>
          <w:p w:rsidR="006F54A8" w:rsidRPr="004004CA" w:rsidRDefault="006F54A8" w:rsidP="00FE1F9A">
            <w:pPr>
              <w:rPr>
                <w:b/>
              </w:rPr>
            </w:pPr>
            <w:r w:rsidRPr="004004CA">
              <w:rPr>
                <w:b/>
              </w:rPr>
              <w:t>(Ödev, deney, problem çözme vb.)</w:t>
            </w:r>
          </w:p>
        </w:tc>
        <w:tc>
          <w:tcPr>
            <w:tcW w:w="7304" w:type="dxa"/>
            <w:vAlign w:val="center"/>
          </w:tcPr>
          <w:p w:rsidR="006F54A8" w:rsidRPr="004004CA" w:rsidRDefault="006F54A8" w:rsidP="00FE1F9A">
            <w:pPr>
              <w:pStyle w:val="GvdeMetniGirintisi"/>
              <w:ind w:left="0" w:firstLine="0"/>
            </w:pPr>
            <w:r>
              <w:t>İkili ilişkilerdeki konuşmalarda ve toplum karşısında yapılan konuşmalardan örnekler verilip öğrenciye yön vermek ona neler kazandırır.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Grupla Öğrenme Etkinlikleri</w:t>
            </w:r>
          </w:p>
          <w:p w:rsidR="006F54A8" w:rsidRPr="004004CA" w:rsidRDefault="006F54A8" w:rsidP="00FE1F9A">
            <w:pPr>
              <w:rPr>
                <w:b/>
              </w:rPr>
            </w:pPr>
            <w:r w:rsidRPr="004004CA">
              <w:rPr>
                <w:b/>
              </w:rPr>
              <w:t>(Proje, gezi, gözlem vb.)</w:t>
            </w:r>
          </w:p>
        </w:tc>
        <w:tc>
          <w:tcPr>
            <w:tcW w:w="7304" w:type="dxa"/>
            <w:vAlign w:val="center"/>
          </w:tcPr>
          <w:p w:rsidR="006F54A8" w:rsidRPr="004004CA" w:rsidRDefault="006F54A8" w:rsidP="00FE1F9A">
            <w:r>
              <w:t xml:space="preserve">Öğrenciler, </w:t>
            </w:r>
            <w:proofErr w:type="gramStart"/>
            <w:r>
              <w:t>2,3,4</w:t>
            </w:r>
            <w:proofErr w:type="gramEnd"/>
            <w:r>
              <w:t>, gruplar halinde oyuna katılır.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Özet</w:t>
            </w:r>
          </w:p>
        </w:tc>
        <w:tc>
          <w:tcPr>
            <w:tcW w:w="7304" w:type="dxa"/>
            <w:vAlign w:val="center"/>
          </w:tcPr>
          <w:p w:rsidR="006F54A8" w:rsidRPr="004004CA" w:rsidRDefault="006F54A8" w:rsidP="00FE1F9A">
            <w:pPr>
              <w:jc w:val="both"/>
            </w:pPr>
            <w:r>
              <w:t>Hazırlıklı konuşma ile hazırlıksız konuşmalara örnekler veridi. Güzel konuşmanın önemi üzerinde duruldu.</w:t>
            </w:r>
          </w:p>
        </w:tc>
      </w:tr>
    </w:tbl>
    <w:p w:rsidR="006F54A8" w:rsidRPr="004004CA" w:rsidRDefault="006F54A8" w:rsidP="006F54A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6F54A8" w:rsidRPr="004004CA" w:rsidTr="00FE1F9A">
        <w:trPr>
          <w:jc w:val="center"/>
        </w:trPr>
        <w:tc>
          <w:tcPr>
            <w:tcW w:w="5253" w:type="dxa"/>
          </w:tcPr>
          <w:p w:rsidR="006F54A8" w:rsidRPr="004004CA" w:rsidRDefault="006F54A8" w:rsidP="00FE1F9A">
            <w:pPr>
              <w:pStyle w:val="Balk1"/>
              <w:rPr>
                <w:sz w:val="20"/>
              </w:rPr>
            </w:pPr>
            <w:r w:rsidRPr="004004CA">
              <w:rPr>
                <w:sz w:val="20"/>
              </w:rPr>
              <w:t>Ölçme-Değerlendirme:</w:t>
            </w:r>
          </w:p>
          <w:p w:rsidR="006F54A8" w:rsidRPr="00044C97" w:rsidRDefault="006F54A8" w:rsidP="00FE1F9A">
            <w:pPr>
              <w:rPr>
                <w:b/>
              </w:rPr>
            </w:pPr>
            <w:r>
              <w:rPr>
                <w:b/>
              </w:rPr>
              <w:t xml:space="preserve"> </w:t>
            </w:r>
            <w:r w:rsidRPr="004004CA">
              <w:rPr>
                <w:b/>
              </w:rPr>
              <w:t>Grupla öğrenme etkinlikler</w:t>
            </w:r>
            <w:r>
              <w:rPr>
                <w:b/>
              </w:rPr>
              <w:t>ine yönelik Ölçme-Değerlendirme</w:t>
            </w:r>
          </w:p>
        </w:tc>
        <w:tc>
          <w:tcPr>
            <w:tcW w:w="4915" w:type="dxa"/>
            <w:vAlign w:val="center"/>
          </w:tcPr>
          <w:p w:rsidR="006F54A8" w:rsidRPr="003D6A82" w:rsidRDefault="006F54A8" w:rsidP="00FE1F9A">
            <w:pPr>
              <w:tabs>
                <w:tab w:val="left" w:pos="224"/>
                <w:tab w:val="left" w:pos="366"/>
              </w:tabs>
            </w:pPr>
            <w:r w:rsidRPr="003D6A82">
              <w:rPr>
                <w:b/>
              </w:rPr>
              <w:t>1.</w:t>
            </w:r>
            <w:r w:rsidRPr="003D6A82">
              <w:t>Sözcüklerin doğru söylenip, söylenmediği kontrol edilmesi.</w:t>
            </w:r>
          </w:p>
          <w:p w:rsidR="006F54A8" w:rsidRPr="003D6A82" w:rsidRDefault="006F54A8" w:rsidP="00FE1F9A">
            <w:pPr>
              <w:tabs>
                <w:tab w:val="left" w:pos="224"/>
                <w:tab w:val="left" w:pos="366"/>
              </w:tabs>
            </w:pPr>
            <w:r w:rsidRPr="003D6A82">
              <w:rPr>
                <w:b/>
              </w:rPr>
              <w:t>2.</w:t>
            </w:r>
            <w:r w:rsidRPr="003D6A82">
              <w:t>Konuşmacı öğrencilerin anlatımlarını dinleyici öğrencilerin sözlerini kesmeden dinlemeleri.</w:t>
            </w:r>
          </w:p>
          <w:p w:rsidR="006F54A8" w:rsidRPr="00894A8B" w:rsidRDefault="006F54A8" w:rsidP="00FE1F9A">
            <w:pPr>
              <w:tabs>
                <w:tab w:val="left" w:pos="224"/>
                <w:tab w:val="left" w:pos="366"/>
              </w:tabs>
              <w:rPr>
                <w:b/>
              </w:rPr>
            </w:pPr>
            <w:r w:rsidRPr="003D6A82">
              <w:rPr>
                <w:b/>
              </w:rPr>
              <w:t>3.</w:t>
            </w:r>
            <w:r w:rsidRPr="003D6A82">
              <w:t xml:space="preserve"> Konuşma güçlüğü olan öğrencilerle çalışmalar.</w:t>
            </w:r>
          </w:p>
        </w:tc>
      </w:tr>
      <w:tr w:rsidR="006F54A8" w:rsidRPr="004004CA" w:rsidTr="00FE1F9A">
        <w:trPr>
          <w:jc w:val="center"/>
        </w:trPr>
        <w:tc>
          <w:tcPr>
            <w:tcW w:w="5253" w:type="dxa"/>
          </w:tcPr>
          <w:p w:rsidR="006F54A8" w:rsidRDefault="006F54A8" w:rsidP="00FE1F9A">
            <w:pPr>
              <w:pStyle w:val="Balk2"/>
              <w:spacing w:line="240" w:lineRule="auto"/>
            </w:pPr>
            <w:r w:rsidRPr="004004CA">
              <w:t>Dersin Diğer Derslerle İlişkisi/Açıklamalar</w:t>
            </w:r>
          </w:p>
          <w:p w:rsidR="006F54A8" w:rsidRPr="009315DD" w:rsidRDefault="006F54A8" w:rsidP="00FE1F9A">
            <w:r>
              <w:t>Drama</w:t>
            </w:r>
          </w:p>
        </w:tc>
        <w:tc>
          <w:tcPr>
            <w:tcW w:w="4915" w:type="dxa"/>
          </w:tcPr>
          <w:p w:rsidR="006F54A8" w:rsidRPr="00BF156B" w:rsidRDefault="006F54A8" w:rsidP="00FE1F9A">
            <w:pPr>
              <w:jc w:val="both"/>
            </w:pPr>
          </w:p>
        </w:tc>
      </w:tr>
    </w:tbl>
    <w:p w:rsidR="006F54A8" w:rsidRPr="004004CA" w:rsidRDefault="006F54A8" w:rsidP="006F54A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6F54A8" w:rsidRPr="004004CA" w:rsidTr="00FE1F9A">
        <w:trPr>
          <w:jc w:val="center"/>
        </w:trPr>
        <w:tc>
          <w:tcPr>
            <w:tcW w:w="2576" w:type="dxa"/>
            <w:vAlign w:val="center"/>
          </w:tcPr>
          <w:p w:rsidR="006F54A8" w:rsidRPr="004004CA" w:rsidRDefault="006F54A8" w:rsidP="00FE1F9A">
            <w:pPr>
              <w:rPr>
                <w:b/>
              </w:rPr>
            </w:pPr>
            <w:r w:rsidRPr="004004CA">
              <w:rPr>
                <w:b/>
              </w:rPr>
              <w:t xml:space="preserve">Planın Uygulanmasına </w:t>
            </w:r>
          </w:p>
          <w:p w:rsidR="006F54A8" w:rsidRPr="004004CA" w:rsidRDefault="006F54A8" w:rsidP="00FE1F9A">
            <w:r w:rsidRPr="004004CA">
              <w:rPr>
                <w:b/>
              </w:rPr>
              <w:t>İlişkin Açıklamalar</w:t>
            </w:r>
          </w:p>
        </w:tc>
        <w:tc>
          <w:tcPr>
            <w:tcW w:w="7625" w:type="dxa"/>
            <w:vAlign w:val="center"/>
          </w:tcPr>
          <w:p w:rsidR="006F54A8" w:rsidRPr="004004CA" w:rsidRDefault="006F54A8" w:rsidP="00FE1F9A">
            <w:pPr>
              <w:jc w:val="both"/>
            </w:pPr>
            <w:r>
              <w:t xml:space="preserve">Öğrencilerin ezber becerilerini geliştirmek için başka şarkılarla devam </w:t>
            </w:r>
            <w:proofErr w:type="spellStart"/>
            <w:r>
              <w:t>edilebilinir</w:t>
            </w:r>
            <w:proofErr w:type="spellEnd"/>
            <w:r>
              <w:t>.</w:t>
            </w:r>
          </w:p>
        </w:tc>
      </w:tr>
    </w:tbl>
    <w:p w:rsidR="006F54A8" w:rsidRPr="004004CA" w:rsidRDefault="006F54A8" w:rsidP="006F54A8">
      <w:pPr>
        <w:pStyle w:val="GvdeMetniGirintisi2"/>
        <w:tabs>
          <w:tab w:val="clear" w:pos="8222"/>
          <w:tab w:val="clear" w:pos="8505"/>
          <w:tab w:val="left" w:pos="7797"/>
          <w:tab w:val="left" w:pos="8080"/>
        </w:tabs>
        <w:rPr>
          <w:sz w:val="20"/>
        </w:rPr>
      </w:pPr>
    </w:p>
    <w:p w:rsidR="006F54A8" w:rsidRPr="008E2234"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r w:rsidRPr="004004CA">
        <w:rPr>
          <w:b/>
        </w:rPr>
        <w:t xml:space="preserve">      </w:t>
      </w:r>
    </w:p>
    <w:p w:rsidR="006F54A8" w:rsidRPr="003D5818" w:rsidRDefault="006F54A8" w:rsidP="006F54A8"/>
    <w:p w:rsidR="006F54A8" w:rsidRPr="003D5818" w:rsidRDefault="006F54A8" w:rsidP="006F54A8"/>
    <w:p w:rsidR="006F54A8" w:rsidRDefault="006F54A8" w:rsidP="006F54A8"/>
    <w:p w:rsidR="002D2456" w:rsidRDefault="002D2456" w:rsidP="006F54A8"/>
    <w:p w:rsidR="002D2456" w:rsidRDefault="002D2456" w:rsidP="006F54A8"/>
    <w:p w:rsidR="002D2456" w:rsidRDefault="002D2456" w:rsidP="006F54A8"/>
    <w:p w:rsidR="002D2456" w:rsidRDefault="002D2456" w:rsidP="006F54A8"/>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pStyle w:val="KonuBal"/>
        <w:rPr>
          <w:sz w:val="20"/>
        </w:rPr>
      </w:pPr>
    </w:p>
    <w:p w:rsidR="002D2456" w:rsidRDefault="002D2456" w:rsidP="006F54A8">
      <w:pPr>
        <w:pStyle w:val="KonuBal"/>
        <w:rPr>
          <w:sz w:val="20"/>
        </w:rPr>
      </w:pPr>
    </w:p>
    <w:p w:rsidR="002D2456" w:rsidRDefault="002D2456" w:rsidP="006F54A8">
      <w:pPr>
        <w:pStyle w:val="KonuBal"/>
        <w:rPr>
          <w:sz w:val="20"/>
        </w:rPr>
      </w:pPr>
    </w:p>
    <w:p w:rsidR="006F54A8" w:rsidRPr="004004CA" w:rsidRDefault="006F54A8" w:rsidP="006F54A8">
      <w:pPr>
        <w:pStyle w:val="KonuBal"/>
        <w:rPr>
          <w:sz w:val="20"/>
        </w:rPr>
      </w:pPr>
      <w:r>
        <w:rPr>
          <w:sz w:val="20"/>
        </w:rPr>
        <w:t>SERBEST</w:t>
      </w:r>
      <w:r w:rsidRPr="004004CA">
        <w:rPr>
          <w:sz w:val="20"/>
        </w:rPr>
        <w:t xml:space="preserve"> EKİNLİKLERİ</w:t>
      </w:r>
      <w:r>
        <w:rPr>
          <w:sz w:val="20"/>
        </w:rPr>
        <w:t xml:space="preserve"> DERSİ GÜNLÜK PLÂNI 23. HAFTA</w:t>
      </w:r>
    </w:p>
    <w:p w:rsidR="006F54A8" w:rsidRPr="004004CA"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6F54A8" w:rsidRPr="004004CA" w:rsidTr="00FE1F9A">
        <w:trPr>
          <w:cantSplit/>
          <w:jc w:val="center"/>
        </w:trPr>
        <w:tc>
          <w:tcPr>
            <w:tcW w:w="10117" w:type="dxa"/>
            <w:gridSpan w:val="2"/>
          </w:tcPr>
          <w:p w:rsidR="006F54A8" w:rsidRPr="004004CA" w:rsidRDefault="006F54A8" w:rsidP="00FE1F9A">
            <w:pPr>
              <w:spacing w:line="220" w:lineRule="exact"/>
            </w:pPr>
            <w:r w:rsidRPr="004004CA">
              <w:rPr>
                <w:b/>
                <w:bCs/>
              </w:rPr>
              <w:t>Süre:</w:t>
            </w:r>
            <w:r w:rsidRPr="004004CA">
              <w:t xml:space="preserve">  40 dakika</w:t>
            </w:r>
          </w:p>
        </w:tc>
      </w:tr>
      <w:tr w:rsidR="006F54A8" w:rsidRPr="004004CA" w:rsidTr="00FE1F9A">
        <w:trPr>
          <w:cantSplit/>
          <w:trHeight w:val="3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DERS </w:t>
            </w:r>
          </w:p>
        </w:tc>
        <w:tc>
          <w:tcPr>
            <w:tcW w:w="7300" w:type="dxa"/>
          </w:tcPr>
          <w:p w:rsidR="006F54A8" w:rsidRPr="004004CA" w:rsidRDefault="006F54A8" w:rsidP="00FE1F9A">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6F54A8" w:rsidRPr="004004CA" w:rsidTr="00FE1F9A">
        <w:trPr>
          <w:cantSplit/>
          <w:trHeight w:val="225"/>
          <w:jc w:val="center"/>
        </w:trPr>
        <w:tc>
          <w:tcPr>
            <w:tcW w:w="2817" w:type="dxa"/>
            <w:vAlign w:val="center"/>
          </w:tcPr>
          <w:p w:rsidR="006F54A8" w:rsidRPr="004004CA" w:rsidRDefault="006F54A8" w:rsidP="00FE1F9A">
            <w:pPr>
              <w:spacing w:line="180" w:lineRule="exact"/>
              <w:rPr>
                <w:b/>
                <w:color w:val="000000"/>
              </w:rPr>
            </w:pPr>
            <w:r w:rsidRPr="004004CA">
              <w:rPr>
                <w:b/>
                <w:color w:val="000000"/>
              </w:rPr>
              <w:t xml:space="preserve">SINIF </w:t>
            </w:r>
          </w:p>
        </w:tc>
        <w:tc>
          <w:tcPr>
            <w:tcW w:w="7300" w:type="dxa"/>
          </w:tcPr>
          <w:p w:rsidR="006F54A8" w:rsidRPr="004004CA" w:rsidRDefault="00740194" w:rsidP="00FE1F9A">
            <w:pPr>
              <w:tabs>
                <w:tab w:val="left" w:pos="284"/>
              </w:tabs>
              <w:spacing w:line="240" w:lineRule="exact"/>
              <w:rPr>
                <w:b/>
              </w:rPr>
            </w:pPr>
            <w:r>
              <w:rPr>
                <w:b/>
              </w:rPr>
              <w:t>3</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color w:val="000000"/>
              </w:rPr>
            </w:pPr>
            <w:r>
              <w:rPr>
                <w:b/>
              </w:rPr>
              <w:t>DERS</w:t>
            </w:r>
            <w:r w:rsidRPr="004004CA">
              <w:rPr>
                <w:b/>
              </w:rPr>
              <w:t xml:space="preserve">      </w:t>
            </w:r>
          </w:p>
        </w:tc>
        <w:tc>
          <w:tcPr>
            <w:tcW w:w="7300" w:type="dxa"/>
          </w:tcPr>
          <w:p w:rsidR="006F54A8" w:rsidRPr="00BF156B" w:rsidRDefault="006F54A8" w:rsidP="00FE1F9A">
            <w:pPr>
              <w:tabs>
                <w:tab w:val="left" w:pos="284"/>
              </w:tabs>
              <w:spacing w:line="240" w:lineRule="exact"/>
            </w:pPr>
            <w:r w:rsidRPr="003D6A82">
              <w:rPr>
                <w:b/>
              </w:rPr>
              <w:t>Atatürk şiiri</w:t>
            </w:r>
          </w:p>
        </w:tc>
      </w:tr>
      <w:tr w:rsidR="006F54A8" w:rsidRPr="004004CA" w:rsidTr="00FE1F9A">
        <w:trPr>
          <w:cantSplit/>
          <w:jc w:val="center"/>
        </w:trPr>
        <w:tc>
          <w:tcPr>
            <w:tcW w:w="2817" w:type="dxa"/>
            <w:vAlign w:val="center"/>
          </w:tcPr>
          <w:p w:rsidR="006F54A8" w:rsidRPr="004004CA" w:rsidRDefault="006F54A8" w:rsidP="00FE1F9A">
            <w:pPr>
              <w:spacing w:line="180" w:lineRule="exact"/>
              <w:rPr>
                <w:b/>
              </w:rPr>
            </w:pPr>
            <w:r>
              <w:rPr>
                <w:b/>
              </w:rPr>
              <w:t>KAZANIM</w:t>
            </w:r>
          </w:p>
        </w:tc>
        <w:tc>
          <w:tcPr>
            <w:tcW w:w="7300" w:type="dxa"/>
          </w:tcPr>
          <w:p w:rsidR="006F54A8" w:rsidRPr="00BF156B" w:rsidRDefault="006F54A8" w:rsidP="00FE1F9A">
            <w:pPr>
              <w:tabs>
                <w:tab w:val="left" w:pos="284"/>
              </w:tabs>
              <w:spacing w:line="240" w:lineRule="exact"/>
              <w:ind w:left="568" w:hanging="284"/>
            </w:pPr>
            <w:r>
              <w:rPr>
                <w:b/>
                <w:sz w:val="18"/>
                <w:szCs w:val="18"/>
              </w:rPr>
              <w:t xml:space="preserve"> </w:t>
            </w:r>
            <w:r w:rsidRPr="003D6A82">
              <w:t>1. Şiir okumaya istekli olma</w:t>
            </w:r>
          </w:p>
        </w:tc>
      </w:tr>
    </w:tbl>
    <w:p w:rsidR="006F54A8" w:rsidRDefault="006F54A8" w:rsidP="006F54A8">
      <w:pPr>
        <w:ind w:firstLine="180"/>
        <w:rPr>
          <w:b/>
        </w:rPr>
      </w:pPr>
    </w:p>
    <w:p w:rsidR="006F54A8" w:rsidRPr="004004CA" w:rsidRDefault="006F54A8" w:rsidP="006F54A8">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404"/>
        <w:gridCol w:w="6900"/>
      </w:tblGrid>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ÖĞRENME-ÖĞRETME YÖNTEM VE TEKNİKLERİ</w:t>
            </w:r>
          </w:p>
        </w:tc>
        <w:tc>
          <w:tcPr>
            <w:tcW w:w="7304" w:type="dxa"/>
            <w:gridSpan w:val="2"/>
            <w:vAlign w:val="center"/>
          </w:tcPr>
          <w:p w:rsidR="006F54A8" w:rsidRPr="00441CC9" w:rsidRDefault="006F54A8" w:rsidP="00FE1F9A">
            <w:pPr>
              <w:rPr>
                <w:b/>
                <w:sz w:val="18"/>
                <w:szCs w:val="18"/>
              </w:rPr>
            </w:pPr>
          </w:p>
        </w:tc>
      </w:tr>
      <w:tr w:rsidR="006F54A8" w:rsidRPr="004004CA" w:rsidTr="00FE1F9A">
        <w:trPr>
          <w:jc w:val="center"/>
        </w:trPr>
        <w:tc>
          <w:tcPr>
            <w:tcW w:w="2821" w:type="dxa"/>
            <w:vAlign w:val="center"/>
          </w:tcPr>
          <w:p w:rsidR="006F54A8" w:rsidRPr="004004CA" w:rsidRDefault="006F54A8" w:rsidP="00FE1F9A">
            <w:pPr>
              <w:pStyle w:val="Balk2"/>
              <w:spacing w:line="240" w:lineRule="auto"/>
              <w:jc w:val="left"/>
            </w:pPr>
            <w:r w:rsidRPr="004004CA">
              <w:t>KULLANILAN EĞİTİM TEKNOLOJİLERİ ARAÇ VE GEREÇLER</w:t>
            </w:r>
          </w:p>
        </w:tc>
        <w:tc>
          <w:tcPr>
            <w:tcW w:w="7304" w:type="dxa"/>
            <w:gridSpan w:val="2"/>
            <w:vAlign w:val="center"/>
          </w:tcPr>
          <w:p w:rsidR="006F54A8" w:rsidRPr="004004CA" w:rsidRDefault="006F54A8" w:rsidP="00FE1F9A">
            <w:pPr>
              <w:rPr>
                <w:color w:val="000000"/>
              </w:rPr>
            </w:pPr>
            <w:r>
              <w:rPr>
                <w:sz w:val="22"/>
                <w:szCs w:val="22"/>
              </w:rPr>
              <w:t>Atatürk Şiirleri</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 xml:space="preserve">DERS ALANI                   </w:t>
            </w:r>
          </w:p>
        </w:tc>
        <w:tc>
          <w:tcPr>
            <w:tcW w:w="7304" w:type="dxa"/>
            <w:gridSpan w:val="2"/>
            <w:vAlign w:val="center"/>
          </w:tcPr>
          <w:p w:rsidR="006F54A8" w:rsidRPr="004004CA" w:rsidRDefault="006F54A8" w:rsidP="00FE1F9A">
            <w:pPr>
              <w:tabs>
                <w:tab w:val="left" w:pos="284"/>
                <w:tab w:val="left" w:pos="2268"/>
                <w:tab w:val="left" w:pos="2520"/>
              </w:tabs>
              <w:spacing w:line="240" w:lineRule="exact"/>
            </w:pPr>
            <w:r w:rsidRPr="004004CA">
              <w:t>Okul, sınıf</w:t>
            </w:r>
          </w:p>
        </w:tc>
      </w:tr>
      <w:tr w:rsidR="006F54A8" w:rsidRPr="004004CA" w:rsidTr="00FE1F9A">
        <w:trPr>
          <w:cantSplit/>
          <w:jc w:val="center"/>
        </w:trPr>
        <w:tc>
          <w:tcPr>
            <w:tcW w:w="10125" w:type="dxa"/>
            <w:gridSpan w:val="3"/>
            <w:vAlign w:val="center"/>
          </w:tcPr>
          <w:p w:rsidR="006F54A8" w:rsidRDefault="006F54A8" w:rsidP="00FE1F9A">
            <w:pPr>
              <w:jc w:val="center"/>
              <w:rPr>
                <w:b/>
              </w:rPr>
            </w:pPr>
          </w:p>
          <w:p w:rsidR="006F54A8" w:rsidRPr="004004CA" w:rsidRDefault="006F54A8" w:rsidP="00FE1F9A">
            <w:pPr>
              <w:jc w:val="center"/>
            </w:pPr>
            <w:r w:rsidRPr="004004CA">
              <w:rPr>
                <w:b/>
              </w:rPr>
              <w:t>ÖĞRENME-ÖĞRETME SÜRECİ</w:t>
            </w:r>
          </w:p>
        </w:tc>
      </w:tr>
      <w:tr w:rsidR="006F54A8" w:rsidRPr="004004CA" w:rsidTr="00FE1F9A">
        <w:trPr>
          <w:cantSplit/>
          <w:trHeight w:val="286"/>
          <w:jc w:val="center"/>
        </w:trPr>
        <w:tc>
          <w:tcPr>
            <w:tcW w:w="2821" w:type="dxa"/>
            <w:vAlign w:val="center"/>
          </w:tcPr>
          <w:p w:rsidR="006F54A8" w:rsidRPr="004004CA" w:rsidRDefault="006F54A8" w:rsidP="00FE1F9A">
            <w:pPr>
              <w:pStyle w:val="Balk3"/>
              <w:rPr>
                <w:sz w:val="20"/>
              </w:rPr>
            </w:pPr>
            <w:r w:rsidRPr="004004CA">
              <w:rPr>
                <w:bCs/>
                <w:sz w:val="20"/>
              </w:rPr>
              <w:t>ETKİNLİK ÖRNEĞİ</w:t>
            </w:r>
          </w:p>
        </w:tc>
        <w:tc>
          <w:tcPr>
            <w:tcW w:w="7304" w:type="dxa"/>
            <w:gridSpan w:val="2"/>
            <w:shd w:val="clear" w:color="auto" w:fill="auto"/>
            <w:vAlign w:val="center"/>
          </w:tcPr>
          <w:p w:rsidR="006F54A8" w:rsidRPr="00044C97" w:rsidRDefault="006F54A8" w:rsidP="00FE1F9A">
            <w:pPr>
              <w:pStyle w:val="Balk2"/>
              <w:rPr>
                <w:sz w:val="18"/>
                <w:szCs w:val="18"/>
              </w:rPr>
            </w:pPr>
            <w:r w:rsidRPr="003D6A82">
              <w:rPr>
                <w:rStyle w:val="Gl"/>
              </w:rPr>
              <w:t>Atatürk</w:t>
            </w:r>
          </w:p>
        </w:tc>
      </w:tr>
      <w:tr w:rsidR="006F54A8" w:rsidRPr="004004CA" w:rsidTr="00FE1F9A">
        <w:trPr>
          <w:cantSplit/>
          <w:trHeight w:val="1163"/>
          <w:jc w:val="center"/>
        </w:trPr>
        <w:tc>
          <w:tcPr>
            <w:tcW w:w="3225" w:type="dxa"/>
            <w:gridSpan w:val="2"/>
            <w:tcBorders>
              <w:right w:val="single" w:sz="4" w:space="0" w:color="auto"/>
            </w:tcBorders>
            <w:vAlign w:val="center"/>
          </w:tcPr>
          <w:p w:rsidR="006F54A8" w:rsidRPr="00044C97" w:rsidRDefault="006F54A8" w:rsidP="00FE1F9A">
            <w:pPr>
              <w:rPr>
                <w:sz w:val="18"/>
                <w:szCs w:val="18"/>
              </w:rPr>
            </w:pPr>
            <w:r w:rsidRPr="003D6A82">
              <w:t>Bir gün sordum babama,</w:t>
            </w:r>
            <w:r w:rsidRPr="003D6A82">
              <w:br/>
              <w:t>Atatürk neden büyük?</w:t>
            </w:r>
            <w:r w:rsidRPr="003D6A82">
              <w:br/>
              <w:t>Çocuğum dedi bana,</w:t>
            </w:r>
            <w:r w:rsidRPr="003D6A82">
              <w:br/>
              <w:t>Onu seviyor h</w:t>
            </w:r>
            <w:r>
              <w:t>er Türk.</w:t>
            </w:r>
          </w:p>
        </w:tc>
        <w:tc>
          <w:tcPr>
            <w:tcW w:w="6900" w:type="dxa"/>
            <w:tcBorders>
              <w:left w:val="single" w:sz="4" w:space="0" w:color="auto"/>
            </w:tcBorders>
            <w:vAlign w:val="center"/>
          </w:tcPr>
          <w:p w:rsidR="006F54A8" w:rsidRPr="00044C97" w:rsidRDefault="006F54A8" w:rsidP="00FE1F9A">
            <w:pPr>
              <w:rPr>
                <w:sz w:val="18"/>
                <w:szCs w:val="18"/>
              </w:rPr>
            </w:pPr>
            <w:r w:rsidRPr="003D6A82">
              <w:t>Onu biz değil yalnız</w:t>
            </w:r>
            <w:r w:rsidRPr="003D6A82">
              <w:br/>
              <w:t>Üstün tanır her millet.</w:t>
            </w:r>
            <w:r w:rsidRPr="003D6A82">
              <w:br/>
              <w:t>En büyük eseridir,</w:t>
            </w:r>
            <w:r w:rsidRPr="003D6A82">
              <w:br/>
              <w:t>Kurduğu Cumhuriyet.</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Bireysel Öğrenme Etkinlikleri</w:t>
            </w:r>
          </w:p>
          <w:p w:rsidR="006F54A8" w:rsidRPr="004004CA" w:rsidRDefault="006F54A8" w:rsidP="00FE1F9A">
            <w:pPr>
              <w:rPr>
                <w:b/>
              </w:rPr>
            </w:pPr>
            <w:r w:rsidRPr="004004CA">
              <w:rPr>
                <w:b/>
              </w:rPr>
              <w:t>(Ödev, deney, problem çözme vb.)</w:t>
            </w:r>
          </w:p>
        </w:tc>
        <w:tc>
          <w:tcPr>
            <w:tcW w:w="7304" w:type="dxa"/>
            <w:gridSpan w:val="2"/>
            <w:vAlign w:val="center"/>
          </w:tcPr>
          <w:p w:rsidR="006F54A8" w:rsidRPr="004004CA" w:rsidRDefault="006F54A8" w:rsidP="00FE1F9A">
            <w:pPr>
              <w:pStyle w:val="GvdeMetniGirintisi"/>
              <w:ind w:left="0" w:firstLine="0"/>
            </w:pPr>
            <w:r>
              <w:t>Atatürk’ü anlatan şiirleri kuralına şiir tekniklerine uygun olarak okuması bireye neler kazandırır.</w:t>
            </w:r>
          </w:p>
        </w:tc>
      </w:tr>
      <w:tr w:rsidR="006F54A8" w:rsidRPr="004004CA" w:rsidTr="00FE1F9A">
        <w:trPr>
          <w:jc w:val="center"/>
        </w:trPr>
        <w:tc>
          <w:tcPr>
            <w:tcW w:w="2821" w:type="dxa"/>
            <w:vAlign w:val="center"/>
          </w:tcPr>
          <w:p w:rsidR="006F54A8" w:rsidRPr="004004CA" w:rsidRDefault="006F54A8" w:rsidP="00FE1F9A">
            <w:pPr>
              <w:rPr>
                <w:b/>
              </w:rPr>
            </w:pPr>
            <w:r w:rsidRPr="004004CA">
              <w:rPr>
                <w:b/>
              </w:rPr>
              <w:t>Grupla Öğrenme Etkinlikleri</w:t>
            </w:r>
          </w:p>
          <w:p w:rsidR="006F54A8" w:rsidRPr="004004CA" w:rsidRDefault="006F54A8" w:rsidP="00FE1F9A">
            <w:pPr>
              <w:rPr>
                <w:b/>
              </w:rPr>
            </w:pPr>
            <w:r w:rsidRPr="004004CA">
              <w:rPr>
                <w:b/>
              </w:rPr>
              <w:t>(Proje, gezi, gözlem vb.)</w:t>
            </w:r>
          </w:p>
        </w:tc>
        <w:tc>
          <w:tcPr>
            <w:tcW w:w="7304" w:type="dxa"/>
            <w:gridSpan w:val="2"/>
            <w:vAlign w:val="center"/>
          </w:tcPr>
          <w:p w:rsidR="006F54A8" w:rsidRPr="004004CA" w:rsidRDefault="006F54A8" w:rsidP="00FE1F9A"/>
        </w:tc>
      </w:tr>
      <w:tr w:rsidR="006F54A8" w:rsidRPr="004004CA" w:rsidTr="00FE1F9A">
        <w:trPr>
          <w:jc w:val="center"/>
        </w:trPr>
        <w:tc>
          <w:tcPr>
            <w:tcW w:w="2821" w:type="dxa"/>
            <w:vAlign w:val="center"/>
          </w:tcPr>
          <w:p w:rsidR="006F54A8" w:rsidRPr="004004CA" w:rsidRDefault="006F54A8" w:rsidP="00FE1F9A">
            <w:pPr>
              <w:rPr>
                <w:b/>
              </w:rPr>
            </w:pPr>
            <w:r w:rsidRPr="004004CA">
              <w:rPr>
                <w:b/>
              </w:rPr>
              <w:t>Özet</w:t>
            </w:r>
          </w:p>
        </w:tc>
        <w:tc>
          <w:tcPr>
            <w:tcW w:w="7304" w:type="dxa"/>
            <w:gridSpan w:val="2"/>
            <w:vAlign w:val="center"/>
          </w:tcPr>
          <w:p w:rsidR="006F54A8" w:rsidRPr="004004CA" w:rsidRDefault="006F54A8" w:rsidP="00FE1F9A">
            <w:pPr>
              <w:jc w:val="both"/>
            </w:pPr>
            <w:r>
              <w:t>Atatürk ile ilgili şiirler okutturuldu</w:t>
            </w:r>
          </w:p>
        </w:tc>
      </w:tr>
    </w:tbl>
    <w:p w:rsidR="006F54A8" w:rsidRPr="004004CA" w:rsidRDefault="006F54A8" w:rsidP="006F54A8">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6F54A8" w:rsidRPr="004004CA" w:rsidTr="00FE1F9A">
        <w:trPr>
          <w:jc w:val="center"/>
        </w:trPr>
        <w:tc>
          <w:tcPr>
            <w:tcW w:w="5253" w:type="dxa"/>
          </w:tcPr>
          <w:p w:rsidR="006F54A8" w:rsidRPr="004004CA" w:rsidRDefault="006F54A8" w:rsidP="00FE1F9A">
            <w:pPr>
              <w:pStyle w:val="Balk1"/>
              <w:rPr>
                <w:sz w:val="20"/>
              </w:rPr>
            </w:pPr>
            <w:r w:rsidRPr="004004CA">
              <w:rPr>
                <w:sz w:val="20"/>
              </w:rPr>
              <w:t>Ölçme-Değerlendirme:</w:t>
            </w:r>
          </w:p>
          <w:p w:rsidR="006F54A8" w:rsidRPr="00044C97" w:rsidRDefault="006F54A8" w:rsidP="00FE1F9A">
            <w:pPr>
              <w:rPr>
                <w:b/>
              </w:rPr>
            </w:pPr>
            <w:r>
              <w:rPr>
                <w:b/>
              </w:rPr>
              <w:t xml:space="preserve"> </w:t>
            </w:r>
            <w:r w:rsidRPr="004004CA">
              <w:rPr>
                <w:b/>
              </w:rPr>
              <w:t>Grupla öğrenme etkinlikler</w:t>
            </w:r>
            <w:r>
              <w:rPr>
                <w:b/>
              </w:rPr>
              <w:t>ine yönelik Ölçme-Değerlendirme</w:t>
            </w:r>
          </w:p>
        </w:tc>
        <w:tc>
          <w:tcPr>
            <w:tcW w:w="4915" w:type="dxa"/>
            <w:vAlign w:val="center"/>
          </w:tcPr>
          <w:p w:rsidR="006F54A8" w:rsidRPr="00143DBD" w:rsidRDefault="006F54A8" w:rsidP="00FE1F9A">
            <w:pPr>
              <w:tabs>
                <w:tab w:val="left" w:pos="224"/>
                <w:tab w:val="left" w:pos="366"/>
              </w:tabs>
            </w:pPr>
          </w:p>
        </w:tc>
      </w:tr>
      <w:tr w:rsidR="006F54A8" w:rsidRPr="004004CA" w:rsidTr="00FE1F9A">
        <w:trPr>
          <w:jc w:val="center"/>
        </w:trPr>
        <w:tc>
          <w:tcPr>
            <w:tcW w:w="5253" w:type="dxa"/>
          </w:tcPr>
          <w:p w:rsidR="006F54A8" w:rsidRDefault="006F54A8" w:rsidP="00FE1F9A">
            <w:pPr>
              <w:pStyle w:val="Balk2"/>
              <w:spacing w:line="240" w:lineRule="auto"/>
            </w:pPr>
            <w:r w:rsidRPr="004004CA">
              <w:t>Dersin Diğer Derslerle İlişkisi/Açıklamalar</w:t>
            </w:r>
          </w:p>
          <w:p w:rsidR="006F54A8" w:rsidRPr="009315DD" w:rsidRDefault="006F54A8" w:rsidP="00FE1F9A">
            <w:r>
              <w:t>Drama</w:t>
            </w:r>
          </w:p>
        </w:tc>
        <w:tc>
          <w:tcPr>
            <w:tcW w:w="4915" w:type="dxa"/>
          </w:tcPr>
          <w:p w:rsidR="006F54A8" w:rsidRPr="00BF156B" w:rsidRDefault="006F54A8" w:rsidP="00FE1F9A">
            <w:pPr>
              <w:jc w:val="both"/>
            </w:pPr>
            <w:r w:rsidRPr="004004CA">
              <w:rPr>
                <w:bCs/>
              </w:rPr>
              <w:t xml:space="preserve"> </w:t>
            </w:r>
            <w:r w:rsidRPr="004004CA">
              <w:rPr>
                <w:b/>
                <w:spacing w:val="-20"/>
              </w:rPr>
              <w:t xml:space="preserve">[!] </w:t>
            </w:r>
            <w:r w:rsidRPr="004004CA">
              <w:t xml:space="preserve">Sınıfça bilinen ve çocukların seviyesine uygun </w:t>
            </w:r>
            <w:r>
              <w:t xml:space="preserve">Değişik Şiirler </w:t>
            </w:r>
            <w:r w:rsidRPr="004004CA">
              <w:t>seçilebilir.</w:t>
            </w:r>
          </w:p>
        </w:tc>
      </w:tr>
    </w:tbl>
    <w:p w:rsidR="006F54A8" w:rsidRPr="004004CA" w:rsidRDefault="006F54A8" w:rsidP="006F54A8">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6F54A8" w:rsidRPr="004004CA" w:rsidTr="00FE1F9A">
        <w:trPr>
          <w:jc w:val="center"/>
        </w:trPr>
        <w:tc>
          <w:tcPr>
            <w:tcW w:w="2576" w:type="dxa"/>
            <w:vAlign w:val="center"/>
          </w:tcPr>
          <w:p w:rsidR="006F54A8" w:rsidRPr="004004CA" w:rsidRDefault="006F54A8" w:rsidP="00FE1F9A">
            <w:pPr>
              <w:rPr>
                <w:b/>
              </w:rPr>
            </w:pPr>
            <w:r w:rsidRPr="004004CA">
              <w:rPr>
                <w:b/>
              </w:rPr>
              <w:t xml:space="preserve">Planın Uygulanmasına </w:t>
            </w:r>
          </w:p>
          <w:p w:rsidR="006F54A8" w:rsidRPr="004004CA" w:rsidRDefault="006F54A8" w:rsidP="00FE1F9A">
            <w:r w:rsidRPr="004004CA">
              <w:rPr>
                <w:b/>
              </w:rPr>
              <w:t>İlişkin Açıklamalar</w:t>
            </w:r>
          </w:p>
        </w:tc>
        <w:tc>
          <w:tcPr>
            <w:tcW w:w="7625" w:type="dxa"/>
            <w:vAlign w:val="center"/>
          </w:tcPr>
          <w:p w:rsidR="006F54A8" w:rsidRPr="004004CA" w:rsidRDefault="006F54A8" w:rsidP="00FE1F9A">
            <w:pPr>
              <w:jc w:val="both"/>
            </w:pPr>
            <w:r>
              <w:t xml:space="preserve">Öğrencilerin yeni kelimeler öğrenebilmelerini sağlamak için başka bulmacalarla devam </w:t>
            </w:r>
            <w:proofErr w:type="spellStart"/>
            <w:r>
              <w:t>edilebilinir</w:t>
            </w:r>
            <w:proofErr w:type="spellEnd"/>
            <w:r>
              <w:t>.</w:t>
            </w:r>
          </w:p>
        </w:tc>
      </w:tr>
    </w:tbl>
    <w:p w:rsidR="006F54A8" w:rsidRPr="004004CA" w:rsidRDefault="006F54A8" w:rsidP="006F54A8">
      <w:pPr>
        <w:pStyle w:val="GvdeMetniGirintisi2"/>
        <w:tabs>
          <w:tab w:val="clear" w:pos="8222"/>
          <w:tab w:val="clear" w:pos="8505"/>
          <w:tab w:val="left" w:pos="7797"/>
          <w:tab w:val="left" w:pos="8080"/>
        </w:tabs>
        <w:rPr>
          <w:sz w:val="20"/>
        </w:rPr>
      </w:pPr>
    </w:p>
    <w:p w:rsidR="006F54A8" w:rsidRPr="008E2234"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p w:rsidR="006F54A8" w:rsidRPr="003D5818" w:rsidRDefault="006F54A8" w:rsidP="006F54A8"/>
    <w:p w:rsidR="006F54A8" w:rsidRPr="003D5818" w:rsidRDefault="006F54A8" w:rsidP="006F54A8"/>
    <w:p w:rsidR="006F54A8" w:rsidRDefault="006F54A8"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2D2456" w:rsidRDefault="002D2456"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tabs>
          <w:tab w:val="left" w:pos="1740"/>
        </w:tabs>
      </w:pPr>
    </w:p>
    <w:p w:rsidR="006F54A8" w:rsidRDefault="006F54A8" w:rsidP="006F54A8">
      <w:pPr>
        <w:pStyle w:val="KonuBal"/>
        <w:rPr>
          <w:sz w:val="20"/>
        </w:rPr>
      </w:pPr>
      <w:r>
        <w:rPr>
          <w:sz w:val="20"/>
        </w:rPr>
        <w:t>SERBEST EKİNLİKLERİ DERSİ GÜNLÜK PLÂNI 24. HAFTA</w:t>
      </w:r>
    </w:p>
    <w:p w:rsidR="006F54A8"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6F54A8" w:rsidTr="00FE1F9A">
        <w:trPr>
          <w:cantSplit/>
          <w:jc w:val="center"/>
        </w:trPr>
        <w:tc>
          <w:tcPr>
            <w:tcW w:w="10117" w:type="dxa"/>
            <w:gridSpan w:val="2"/>
          </w:tcPr>
          <w:p w:rsidR="006F54A8" w:rsidRDefault="006F54A8" w:rsidP="00FE1F9A">
            <w:pPr>
              <w:spacing w:line="220" w:lineRule="exact"/>
            </w:pPr>
            <w:r>
              <w:rPr>
                <w:b/>
                <w:bCs/>
              </w:rPr>
              <w:t>Süre:</w:t>
            </w:r>
            <w:r>
              <w:t xml:space="preserve">  40+40</w:t>
            </w:r>
          </w:p>
        </w:tc>
      </w:tr>
      <w:tr w:rsidR="006F54A8" w:rsidTr="00FE1F9A">
        <w:trPr>
          <w:cantSplit/>
          <w:trHeight w:val="325"/>
          <w:jc w:val="center"/>
        </w:trPr>
        <w:tc>
          <w:tcPr>
            <w:tcW w:w="2817" w:type="dxa"/>
            <w:vAlign w:val="center"/>
          </w:tcPr>
          <w:p w:rsidR="006F54A8" w:rsidRDefault="006F54A8" w:rsidP="00FE1F9A">
            <w:pPr>
              <w:spacing w:line="180" w:lineRule="exact"/>
              <w:rPr>
                <w:b/>
                <w:color w:val="000000"/>
              </w:rPr>
            </w:pPr>
            <w:r>
              <w:rPr>
                <w:b/>
                <w:color w:val="000000"/>
              </w:rPr>
              <w:t>DERS İN ADI</w:t>
            </w:r>
          </w:p>
        </w:tc>
        <w:tc>
          <w:tcPr>
            <w:tcW w:w="7300" w:type="dxa"/>
          </w:tcPr>
          <w:p w:rsidR="006F54A8" w:rsidRDefault="006F54A8" w:rsidP="00FE1F9A">
            <w:pPr>
              <w:tabs>
                <w:tab w:val="left" w:pos="284"/>
              </w:tabs>
              <w:spacing w:line="240" w:lineRule="exact"/>
              <w:rPr>
                <w:b/>
              </w:rPr>
            </w:pPr>
            <w:r>
              <w:rPr>
                <w:b/>
                <w:color w:val="000000"/>
              </w:rPr>
              <w:t>SERBEST ETKİNLİKLER DERSİ</w:t>
            </w:r>
          </w:p>
        </w:tc>
      </w:tr>
      <w:tr w:rsidR="006F54A8" w:rsidTr="00FE1F9A">
        <w:trPr>
          <w:cantSplit/>
          <w:trHeight w:val="225"/>
          <w:jc w:val="center"/>
        </w:trPr>
        <w:tc>
          <w:tcPr>
            <w:tcW w:w="2817" w:type="dxa"/>
            <w:vAlign w:val="center"/>
          </w:tcPr>
          <w:p w:rsidR="006F54A8" w:rsidRDefault="006F54A8" w:rsidP="00FE1F9A">
            <w:pPr>
              <w:spacing w:line="180" w:lineRule="exact"/>
              <w:rPr>
                <w:b/>
                <w:color w:val="000000"/>
              </w:rPr>
            </w:pPr>
            <w:r>
              <w:rPr>
                <w:b/>
                <w:color w:val="000000"/>
              </w:rPr>
              <w:t xml:space="preserve">SINIF </w:t>
            </w:r>
          </w:p>
        </w:tc>
        <w:tc>
          <w:tcPr>
            <w:tcW w:w="7300" w:type="dxa"/>
          </w:tcPr>
          <w:p w:rsidR="006F54A8" w:rsidRDefault="00740194" w:rsidP="00FE1F9A">
            <w:pPr>
              <w:tabs>
                <w:tab w:val="left" w:pos="284"/>
              </w:tabs>
              <w:spacing w:line="240" w:lineRule="exact"/>
              <w:rPr>
                <w:b/>
              </w:rPr>
            </w:pPr>
            <w:r>
              <w:rPr>
                <w:b/>
              </w:rPr>
              <w:t>3</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DERS         </w:t>
            </w:r>
          </w:p>
        </w:tc>
        <w:tc>
          <w:tcPr>
            <w:tcW w:w="7300" w:type="dxa"/>
          </w:tcPr>
          <w:p w:rsidR="006F54A8" w:rsidRDefault="006F54A8" w:rsidP="00FE1F9A">
            <w:pPr>
              <w:rPr>
                <w:b/>
              </w:rPr>
            </w:pPr>
            <w:r>
              <w:rPr>
                <w:b/>
                <w:color w:val="000000"/>
              </w:rPr>
              <w:t>Monolog</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KAZANIM         </w:t>
            </w:r>
          </w:p>
        </w:tc>
        <w:tc>
          <w:tcPr>
            <w:tcW w:w="7300" w:type="dxa"/>
          </w:tcPr>
          <w:p w:rsidR="006F54A8" w:rsidRDefault="006F54A8" w:rsidP="00FE1F9A">
            <w:pPr>
              <w:tabs>
                <w:tab w:val="left" w:pos="907"/>
              </w:tabs>
              <w:spacing w:line="240" w:lineRule="exact"/>
            </w:pPr>
            <w:r>
              <w:rPr>
                <w:b/>
                <w:sz w:val="18"/>
                <w:szCs w:val="18"/>
              </w:rPr>
              <w:t xml:space="preserve"> </w:t>
            </w:r>
            <w:proofErr w:type="gramStart"/>
            <w:r>
              <w:rPr>
                <w:szCs w:val="22"/>
              </w:rPr>
              <w:t>Topluluk karşısında konuşabilme.</w:t>
            </w:r>
            <w:proofErr w:type="gramEnd"/>
          </w:p>
        </w:tc>
      </w:tr>
      <w:tr w:rsidR="006F54A8" w:rsidTr="00FE1F9A">
        <w:trPr>
          <w:cantSplit/>
          <w:jc w:val="center"/>
        </w:trPr>
        <w:tc>
          <w:tcPr>
            <w:tcW w:w="2817" w:type="dxa"/>
            <w:vAlign w:val="center"/>
          </w:tcPr>
          <w:p w:rsidR="006F54A8" w:rsidRDefault="006F54A8" w:rsidP="00FE1F9A">
            <w:pPr>
              <w:spacing w:line="180" w:lineRule="exact"/>
              <w:rPr>
                <w:b/>
              </w:rPr>
            </w:pPr>
            <w:r>
              <w:rPr>
                <w:b/>
              </w:rPr>
              <w:t>BECERİ</w:t>
            </w:r>
          </w:p>
        </w:tc>
        <w:tc>
          <w:tcPr>
            <w:tcW w:w="7300" w:type="dxa"/>
          </w:tcPr>
          <w:p w:rsidR="006F54A8" w:rsidRDefault="006F54A8" w:rsidP="00FE1F9A">
            <w:pPr>
              <w:tabs>
                <w:tab w:val="left" w:pos="907"/>
              </w:tabs>
              <w:spacing w:line="240" w:lineRule="exact"/>
              <w:rPr>
                <w:szCs w:val="22"/>
              </w:rPr>
            </w:pPr>
            <w:r>
              <w:rPr>
                <w:szCs w:val="22"/>
              </w:rPr>
              <w:t>1. Monolog söylemeye istekli oluş.</w:t>
            </w:r>
          </w:p>
          <w:p w:rsidR="006F54A8" w:rsidRDefault="006F54A8" w:rsidP="00FE1F9A">
            <w:pPr>
              <w:tabs>
                <w:tab w:val="left" w:pos="907"/>
              </w:tabs>
              <w:spacing w:line="240" w:lineRule="exact"/>
            </w:pPr>
            <w:r>
              <w:rPr>
                <w:szCs w:val="22"/>
              </w:rPr>
              <w:t xml:space="preserve">2. </w:t>
            </w:r>
            <w:proofErr w:type="spellStart"/>
            <w:r>
              <w:rPr>
                <w:szCs w:val="22"/>
              </w:rPr>
              <w:t>Monologu</w:t>
            </w:r>
            <w:proofErr w:type="spellEnd"/>
            <w:r>
              <w:rPr>
                <w:szCs w:val="22"/>
              </w:rPr>
              <w:t xml:space="preserve"> söylerken el kol hareketleri ve mimiklerle destekleme.</w:t>
            </w:r>
          </w:p>
        </w:tc>
      </w:tr>
    </w:tbl>
    <w:p w:rsidR="006F54A8" w:rsidRDefault="006F54A8" w:rsidP="006F54A8">
      <w:pPr>
        <w:ind w:firstLine="180"/>
        <w:rPr>
          <w:b/>
        </w:rPr>
      </w:pPr>
    </w:p>
    <w:p w:rsidR="006F54A8" w:rsidRDefault="006F54A8" w:rsidP="006F54A8">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6F54A8" w:rsidTr="00FE1F9A">
        <w:trPr>
          <w:jc w:val="center"/>
        </w:trPr>
        <w:tc>
          <w:tcPr>
            <w:tcW w:w="2821" w:type="dxa"/>
            <w:vAlign w:val="center"/>
          </w:tcPr>
          <w:p w:rsidR="006F54A8" w:rsidRDefault="006F54A8" w:rsidP="00FE1F9A">
            <w:pPr>
              <w:pStyle w:val="Balk2"/>
              <w:spacing w:line="240" w:lineRule="auto"/>
              <w:jc w:val="left"/>
            </w:pPr>
            <w:r>
              <w:t>ÖĞRENME-ÖĞRETME YÖNTEM VE TEKNİKLERİ</w:t>
            </w:r>
          </w:p>
        </w:tc>
        <w:tc>
          <w:tcPr>
            <w:tcW w:w="7304" w:type="dxa"/>
            <w:vAlign w:val="center"/>
          </w:tcPr>
          <w:p w:rsidR="006F54A8" w:rsidRDefault="006F54A8" w:rsidP="00FE1F9A">
            <w:pPr>
              <w:rPr>
                <w:szCs w:val="22"/>
              </w:rPr>
            </w:pPr>
            <w:proofErr w:type="gramStart"/>
            <w:r>
              <w:rPr>
                <w:szCs w:val="22"/>
              </w:rPr>
              <w:t xml:space="preserve">Monolog, mimik, el ve kol hareketleri. </w:t>
            </w:r>
            <w:proofErr w:type="gramEnd"/>
          </w:p>
          <w:p w:rsidR="006F54A8" w:rsidRDefault="006F54A8" w:rsidP="00FE1F9A">
            <w:pPr>
              <w:tabs>
                <w:tab w:val="left" w:pos="284"/>
                <w:tab w:val="left" w:pos="2268"/>
                <w:tab w:val="left" w:pos="2608"/>
              </w:tabs>
              <w:spacing w:line="240" w:lineRule="exact"/>
              <w:rPr>
                <w:color w:val="000000"/>
              </w:rPr>
            </w:pPr>
            <w:r>
              <w:rPr>
                <w:bCs/>
                <w:szCs w:val="22"/>
              </w:rPr>
              <w:t xml:space="preserve"> </w:t>
            </w:r>
            <w:r>
              <w:rPr>
                <w:szCs w:val="22"/>
              </w:rPr>
              <w:t>Yaparak yaşayarak öğrenme.</w:t>
            </w:r>
          </w:p>
        </w:tc>
      </w:tr>
      <w:tr w:rsidR="006F54A8" w:rsidTr="00FE1F9A">
        <w:trPr>
          <w:jc w:val="center"/>
        </w:trPr>
        <w:tc>
          <w:tcPr>
            <w:tcW w:w="2821" w:type="dxa"/>
            <w:vAlign w:val="center"/>
          </w:tcPr>
          <w:p w:rsidR="006F54A8" w:rsidRDefault="006F54A8" w:rsidP="00FE1F9A">
            <w:pPr>
              <w:pStyle w:val="Balk2"/>
              <w:spacing w:line="240" w:lineRule="auto"/>
              <w:jc w:val="left"/>
            </w:pPr>
            <w:r>
              <w:t>KULLANILAN EĞİTİM TEKNOLOJİLERİ ARAÇ VE GEREÇLER</w:t>
            </w:r>
          </w:p>
        </w:tc>
        <w:tc>
          <w:tcPr>
            <w:tcW w:w="7304" w:type="dxa"/>
            <w:vAlign w:val="center"/>
          </w:tcPr>
          <w:p w:rsidR="006F54A8" w:rsidRDefault="006F54A8" w:rsidP="00FE1F9A">
            <w:pPr>
              <w:rPr>
                <w:color w:val="000000"/>
              </w:rPr>
            </w:pPr>
            <w:r>
              <w:rPr>
                <w:color w:val="000000"/>
              </w:rPr>
              <w:t>Ders kitabı, yardımcı kitaplar.</w:t>
            </w:r>
          </w:p>
        </w:tc>
      </w:tr>
      <w:tr w:rsidR="006F54A8" w:rsidTr="00FE1F9A">
        <w:trPr>
          <w:jc w:val="center"/>
        </w:trPr>
        <w:tc>
          <w:tcPr>
            <w:tcW w:w="2821" w:type="dxa"/>
            <w:vAlign w:val="center"/>
          </w:tcPr>
          <w:p w:rsidR="006F54A8" w:rsidRDefault="006F54A8" w:rsidP="00FE1F9A">
            <w:pPr>
              <w:rPr>
                <w:b/>
              </w:rPr>
            </w:pPr>
            <w:r>
              <w:rPr>
                <w:b/>
              </w:rPr>
              <w:t xml:space="preserve">DERS ALANI                   </w:t>
            </w:r>
          </w:p>
        </w:tc>
        <w:tc>
          <w:tcPr>
            <w:tcW w:w="7304" w:type="dxa"/>
            <w:vAlign w:val="center"/>
          </w:tcPr>
          <w:p w:rsidR="006F54A8" w:rsidRDefault="006F54A8" w:rsidP="00FE1F9A">
            <w:pPr>
              <w:tabs>
                <w:tab w:val="left" w:pos="284"/>
                <w:tab w:val="left" w:pos="2268"/>
                <w:tab w:val="left" w:pos="2520"/>
              </w:tabs>
              <w:spacing w:line="240" w:lineRule="exact"/>
            </w:pPr>
            <w:r>
              <w:t>Okul, sınıf</w:t>
            </w:r>
          </w:p>
        </w:tc>
      </w:tr>
      <w:tr w:rsidR="006F54A8" w:rsidTr="00FE1F9A">
        <w:trPr>
          <w:cantSplit/>
          <w:jc w:val="center"/>
        </w:trPr>
        <w:tc>
          <w:tcPr>
            <w:tcW w:w="10125" w:type="dxa"/>
            <w:gridSpan w:val="2"/>
            <w:vAlign w:val="center"/>
          </w:tcPr>
          <w:p w:rsidR="006F54A8" w:rsidRDefault="006F54A8" w:rsidP="00FE1F9A">
            <w:pPr>
              <w:jc w:val="center"/>
              <w:rPr>
                <w:b/>
              </w:rPr>
            </w:pPr>
          </w:p>
          <w:p w:rsidR="006F54A8" w:rsidRDefault="006F54A8" w:rsidP="00FE1F9A">
            <w:pPr>
              <w:jc w:val="center"/>
            </w:pPr>
            <w:r>
              <w:rPr>
                <w:b/>
              </w:rPr>
              <w:t>ÖĞRENME-ÖĞRETME SÜRECİ</w:t>
            </w:r>
          </w:p>
        </w:tc>
      </w:tr>
      <w:tr w:rsidR="006F54A8" w:rsidTr="00FE1F9A">
        <w:trPr>
          <w:cantSplit/>
          <w:trHeight w:val="286"/>
          <w:jc w:val="center"/>
        </w:trPr>
        <w:tc>
          <w:tcPr>
            <w:tcW w:w="2821" w:type="dxa"/>
            <w:vAlign w:val="center"/>
          </w:tcPr>
          <w:p w:rsidR="006F54A8" w:rsidRDefault="006F54A8" w:rsidP="00FE1F9A">
            <w:pPr>
              <w:pStyle w:val="Balk3"/>
              <w:rPr>
                <w:sz w:val="20"/>
              </w:rPr>
            </w:pPr>
            <w:r>
              <w:rPr>
                <w:bCs/>
                <w:sz w:val="20"/>
              </w:rPr>
              <w:t>ETKİNLİK ÖRNEĞİ</w:t>
            </w:r>
          </w:p>
        </w:tc>
        <w:tc>
          <w:tcPr>
            <w:tcW w:w="7304" w:type="dxa"/>
            <w:vAlign w:val="center"/>
          </w:tcPr>
          <w:p w:rsidR="006F54A8" w:rsidRDefault="006F54A8" w:rsidP="00FE1F9A">
            <w:pPr>
              <w:jc w:val="both"/>
              <w:rPr>
                <w:b/>
                <w:bCs/>
              </w:rPr>
            </w:pPr>
            <w:r>
              <w:t>Monolog</w:t>
            </w:r>
          </w:p>
        </w:tc>
      </w:tr>
      <w:tr w:rsidR="006F54A8" w:rsidTr="00FE1F9A">
        <w:trPr>
          <w:cantSplit/>
          <w:trHeight w:val="1163"/>
          <w:jc w:val="center"/>
        </w:trPr>
        <w:tc>
          <w:tcPr>
            <w:tcW w:w="10125" w:type="dxa"/>
            <w:gridSpan w:val="2"/>
            <w:vAlign w:val="center"/>
          </w:tcPr>
          <w:p w:rsidR="006F54A8" w:rsidRDefault="006F54A8" w:rsidP="00FE1F9A">
            <w:pPr>
              <w:rPr>
                <w:color w:val="000000"/>
              </w:rPr>
            </w:pPr>
            <w:r>
              <w:rPr>
                <w:b/>
                <w:color w:val="000000"/>
              </w:rPr>
              <w:t>Monolog:</w:t>
            </w:r>
            <w:r>
              <w:rPr>
                <w:color w:val="000000"/>
              </w:rPr>
              <w:t xml:space="preserve"> </w:t>
            </w:r>
            <w:r>
              <w:rPr>
                <w:color w:val="333333"/>
              </w:rPr>
              <w:t xml:space="preserve">Bir söz, tek </w:t>
            </w:r>
            <w:proofErr w:type="spellStart"/>
            <w:r>
              <w:rPr>
                <w:color w:val="333333"/>
              </w:rPr>
              <w:t>söz'dür</w:t>
            </w:r>
            <w:proofErr w:type="spellEnd"/>
            <w:r>
              <w:rPr>
                <w:color w:val="333333"/>
              </w:rPr>
              <w:t>. Mono: tek, logos: söz, kelimelerinin birleşmesinden meydana gelmiştir. Bir kişinin tek başına konuşması demektir. Tek sanatçı tarafından sahnede oynanan komediye, herhangi bir topluluğa karşı söylenilen sanatlı ve güldürücü sözlere denir. Bunların dışında ayrıca herhangi bir tiyatro eserinde, sözde sahnede bulunanların duyamayacağı tarzda söylenen sözlere ve herhangi bir oyuncunun rol icabı sahnede yalnız iken uzun uzadıya konuşmasına da monolog adı verilir.</w:t>
            </w:r>
          </w:p>
          <w:p w:rsidR="006F54A8" w:rsidRDefault="006F54A8" w:rsidP="00FE1F9A">
            <w:pPr>
              <w:rPr>
                <w:szCs w:val="22"/>
              </w:rPr>
            </w:pPr>
            <w:r>
              <w:rPr>
                <w:szCs w:val="22"/>
              </w:rPr>
              <w:t>Konuşma yeteneğimizi geliştirmek neler yapmalıyız?</w:t>
            </w:r>
          </w:p>
          <w:p w:rsidR="006F54A8" w:rsidRDefault="006F54A8" w:rsidP="00FE1F9A">
            <w:pPr>
              <w:rPr>
                <w:szCs w:val="22"/>
              </w:rPr>
            </w:pPr>
            <w:r>
              <w:rPr>
                <w:szCs w:val="22"/>
              </w:rPr>
              <w:t>Konuşmalarımızda bizi dinleyen insanları etkilemek için konuşmalarımız esnasında nelere dikkat etmeliyiz?</w:t>
            </w:r>
          </w:p>
          <w:p w:rsidR="006F54A8" w:rsidRDefault="006F54A8" w:rsidP="00FE1F9A">
            <w:pPr>
              <w:rPr>
                <w:szCs w:val="22"/>
              </w:rPr>
            </w:pPr>
            <w:r>
              <w:rPr>
                <w:szCs w:val="22"/>
              </w:rPr>
              <w:t xml:space="preserve">Bu </w:t>
            </w:r>
            <w:proofErr w:type="gramStart"/>
            <w:r>
              <w:rPr>
                <w:szCs w:val="22"/>
              </w:rPr>
              <w:t>dersimizde  monolog</w:t>
            </w:r>
            <w:proofErr w:type="gramEnd"/>
            <w:r>
              <w:rPr>
                <w:szCs w:val="22"/>
              </w:rPr>
              <w:t xml:space="preserve"> çalışması yapacağız.</w:t>
            </w:r>
          </w:p>
          <w:p w:rsidR="006F54A8" w:rsidRDefault="006F54A8" w:rsidP="00FE1F9A">
            <w:pPr>
              <w:rPr>
                <w:szCs w:val="22"/>
              </w:rPr>
            </w:pPr>
            <w:r>
              <w:rPr>
                <w:szCs w:val="22"/>
              </w:rPr>
              <w:t xml:space="preserve">“Topluluk karşısında konuşurken uymamız gereken bazı kurallar vardır. Konuşmamız sırasında insanlarda iyi izlenimler bırakmak için mimikler, el ve kol hareketleri yapmamız </w:t>
            </w:r>
            <w:proofErr w:type="spellStart"/>
            <w:r>
              <w:rPr>
                <w:szCs w:val="22"/>
              </w:rPr>
              <w:t>gerekir.”açıklamaları</w:t>
            </w:r>
            <w:proofErr w:type="spellEnd"/>
            <w:r>
              <w:rPr>
                <w:szCs w:val="22"/>
              </w:rPr>
              <w:t xml:space="preserve"> öğretmen tarafından yapılır.</w:t>
            </w:r>
          </w:p>
          <w:p w:rsidR="006F54A8" w:rsidRDefault="006F54A8" w:rsidP="00FE1F9A">
            <w:pPr>
              <w:rPr>
                <w:bCs/>
              </w:rPr>
            </w:pPr>
            <w:r>
              <w:rPr>
                <w:szCs w:val="22"/>
              </w:rPr>
              <w:t>Sınıfta monolog çalışmaları yapılır.</w:t>
            </w:r>
          </w:p>
        </w:tc>
      </w:tr>
      <w:tr w:rsidR="006F54A8" w:rsidTr="00FE1F9A">
        <w:trPr>
          <w:trHeight w:val="368"/>
          <w:jc w:val="center"/>
        </w:trPr>
        <w:tc>
          <w:tcPr>
            <w:tcW w:w="2821" w:type="dxa"/>
            <w:vAlign w:val="center"/>
          </w:tcPr>
          <w:p w:rsidR="006F54A8" w:rsidRDefault="006F54A8" w:rsidP="00FE1F9A">
            <w:pPr>
              <w:rPr>
                <w:b/>
              </w:rPr>
            </w:pPr>
            <w:r>
              <w:rPr>
                <w:b/>
              </w:rPr>
              <w:t>Bireysel Öğrenme Etkinlikleri</w:t>
            </w:r>
          </w:p>
          <w:p w:rsidR="006F54A8" w:rsidRDefault="006F54A8" w:rsidP="00FE1F9A">
            <w:pPr>
              <w:rPr>
                <w:b/>
              </w:rPr>
            </w:pPr>
            <w:r>
              <w:rPr>
                <w:b/>
              </w:rPr>
              <w:t>(Ödev, deney, problem çözme vb.)</w:t>
            </w:r>
          </w:p>
        </w:tc>
        <w:tc>
          <w:tcPr>
            <w:tcW w:w="7304" w:type="dxa"/>
            <w:vAlign w:val="center"/>
          </w:tcPr>
          <w:p w:rsidR="006F54A8" w:rsidRDefault="006F54A8" w:rsidP="00FE1F9A">
            <w:pPr>
              <w:pStyle w:val="GvdeMetniGirintisi"/>
              <w:ind w:left="0" w:firstLine="0"/>
            </w:pPr>
            <w:r>
              <w:t>Monolog çalışmaları bireye neler kazandırır.</w:t>
            </w:r>
          </w:p>
        </w:tc>
      </w:tr>
      <w:tr w:rsidR="006F54A8" w:rsidTr="00FE1F9A">
        <w:trPr>
          <w:jc w:val="center"/>
        </w:trPr>
        <w:tc>
          <w:tcPr>
            <w:tcW w:w="2821" w:type="dxa"/>
            <w:vAlign w:val="center"/>
          </w:tcPr>
          <w:p w:rsidR="006F54A8" w:rsidRDefault="006F54A8" w:rsidP="00FE1F9A">
            <w:pPr>
              <w:rPr>
                <w:b/>
              </w:rPr>
            </w:pPr>
            <w:r>
              <w:rPr>
                <w:b/>
              </w:rPr>
              <w:t>Grupla Öğrenme Etkinlikleri</w:t>
            </w:r>
          </w:p>
          <w:p w:rsidR="006F54A8" w:rsidRDefault="006F54A8" w:rsidP="00FE1F9A">
            <w:pPr>
              <w:rPr>
                <w:b/>
              </w:rPr>
            </w:pPr>
            <w:r>
              <w:rPr>
                <w:b/>
              </w:rPr>
              <w:t>(Proje, gezi, gözlem vb.)</w:t>
            </w:r>
          </w:p>
        </w:tc>
        <w:tc>
          <w:tcPr>
            <w:tcW w:w="7304" w:type="dxa"/>
            <w:vAlign w:val="center"/>
          </w:tcPr>
          <w:p w:rsidR="006F54A8" w:rsidRDefault="006F54A8" w:rsidP="00FE1F9A"/>
        </w:tc>
      </w:tr>
      <w:tr w:rsidR="006F54A8" w:rsidTr="00FE1F9A">
        <w:trPr>
          <w:jc w:val="center"/>
        </w:trPr>
        <w:tc>
          <w:tcPr>
            <w:tcW w:w="2821" w:type="dxa"/>
            <w:vAlign w:val="center"/>
          </w:tcPr>
          <w:p w:rsidR="006F54A8" w:rsidRDefault="006F54A8" w:rsidP="00FE1F9A">
            <w:pPr>
              <w:rPr>
                <w:b/>
              </w:rPr>
            </w:pPr>
            <w:r>
              <w:rPr>
                <w:b/>
              </w:rPr>
              <w:t>Özet</w:t>
            </w:r>
          </w:p>
        </w:tc>
        <w:tc>
          <w:tcPr>
            <w:tcW w:w="7304" w:type="dxa"/>
            <w:vAlign w:val="center"/>
          </w:tcPr>
          <w:p w:rsidR="006F54A8" w:rsidRDefault="006F54A8" w:rsidP="00FE1F9A">
            <w:pPr>
              <w:jc w:val="both"/>
            </w:pPr>
          </w:p>
        </w:tc>
      </w:tr>
    </w:tbl>
    <w:p w:rsidR="006F54A8" w:rsidRDefault="006F54A8" w:rsidP="006F54A8">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6F54A8" w:rsidTr="00FE1F9A">
        <w:trPr>
          <w:jc w:val="center"/>
        </w:trPr>
        <w:tc>
          <w:tcPr>
            <w:tcW w:w="5253" w:type="dxa"/>
          </w:tcPr>
          <w:p w:rsidR="006F54A8" w:rsidRDefault="006F54A8" w:rsidP="00FE1F9A">
            <w:pPr>
              <w:pStyle w:val="Balk1"/>
              <w:rPr>
                <w:sz w:val="20"/>
              </w:rPr>
            </w:pPr>
            <w:r>
              <w:rPr>
                <w:sz w:val="20"/>
              </w:rPr>
              <w:t>Ölçme-Değerlendirme:</w:t>
            </w:r>
          </w:p>
          <w:p w:rsidR="006F54A8" w:rsidRDefault="006F54A8" w:rsidP="00FE1F9A">
            <w:pPr>
              <w:rPr>
                <w:b/>
              </w:rPr>
            </w:pPr>
            <w:r>
              <w:rPr>
                <w:b/>
              </w:rPr>
              <w:t xml:space="preserve"> Grupla öğrenme etkinliklerine yönelik Ölçme-Değerlendirme</w:t>
            </w:r>
          </w:p>
        </w:tc>
        <w:tc>
          <w:tcPr>
            <w:tcW w:w="4915" w:type="dxa"/>
            <w:vAlign w:val="center"/>
          </w:tcPr>
          <w:p w:rsidR="006F54A8" w:rsidRDefault="006F54A8" w:rsidP="00FE1F9A">
            <w:pPr>
              <w:tabs>
                <w:tab w:val="left" w:pos="224"/>
                <w:tab w:val="left" w:pos="366"/>
              </w:tabs>
              <w:rPr>
                <w:b/>
              </w:rPr>
            </w:pPr>
            <w:r>
              <w:rPr>
                <w:b/>
                <w:szCs w:val="22"/>
              </w:rPr>
              <w:t>1.</w:t>
            </w:r>
            <w:r>
              <w:rPr>
                <w:szCs w:val="22"/>
              </w:rPr>
              <w:t xml:space="preserve"> </w:t>
            </w:r>
            <w:proofErr w:type="spellStart"/>
            <w:r>
              <w:rPr>
                <w:szCs w:val="22"/>
              </w:rPr>
              <w:t>Monologu</w:t>
            </w:r>
            <w:proofErr w:type="spellEnd"/>
            <w:r>
              <w:rPr>
                <w:szCs w:val="22"/>
              </w:rPr>
              <w:t xml:space="preserve"> söylerken el kol hareketleri ve mimiklerle yapıyor mu</w:t>
            </w:r>
            <w:r>
              <w:rPr>
                <w:color w:val="000000"/>
              </w:rPr>
              <w:t>?</w:t>
            </w:r>
          </w:p>
        </w:tc>
      </w:tr>
      <w:tr w:rsidR="006F54A8" w:rsidTr="00FE1F9A">
        <w:trPr>
          <w:jc w:val="center"/>
        </w:trPr>
        <w:tc>
          <w:tcPr>
            <w:tcW w:w="5253" w:type="dxa"/>
          </w:tcPr>
          <w:p w:rsidR="006F54A8" w:rsidRDefault="006F54A8" w:rsidP="00FE1F9A">
            <w:pPr>
              <w:pStyle w:val="Balk2"/>
              <w:spacing w:line="240" w:lineRule="auto"/>
            </w:pPr>
            <w:r>
              <w:t>Dersin Diğer Derslerle İlişkisi/Açıklamalar</w:t>
            </w:r>
          </w:p>
          <w:p w:rsidR="006F54A8" w:rsidRDefault="006F54A8" w:rsidP="00FE1F9A">
            <w:r>
              <w:t>Drama</w:t>
            </w:r>
          </w:p>
        </w:tc>
        <w:tc>
          <w:tcPr>
            <w:tcW w:w="4915" w:type="dxa"/>
          </w:tcPr>
          <w:p w:rsidR="006F54A8" w:rsidRDefault="006F54A8" w:rsidP="00FE1F9A">
            <w:pPr>
              <w:jc w:val="both"/>
            </w:pPr>
          </w:p>
        </w:tc>
      </w:tr>
    </w:tbl>
    <w:p w:rsidR="006F54A8" w:rsidRDefault="006F54A8" w:rsidP="006F54A8">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6F54A8" w:rsidTr="00FE1F9A">
        <w:trPr>
          <w:jc w:val="center"/>
        </w:trPr>
        <w:tc>
          <w:tcPr>
            <w:tcW w:w="2576" w:type="dxa"/>
            <w:vAlign w:val="center"/>
          </w:tcPr>
          <w:p w:rsidR="006F54A8" w:rsidRDefault="006F54A8" w:rsidP="00FE1F9A">
            <w:pPr>
              <w:rPr>
                <w:b/>
              </w:rPr>
            </w:pPr>
            <w:r>
              <w:rPr>
                <w:b/>
              </w:rPr>
              <w:t xml:space="preserve">Planın Uygulanmasına </w:t>
            </w:r>
          </w:p>
          <w:p w:rsidR="006F54A8" w:rsidRDefault="006F54A8" w:rsidP="00FE1F9A">
            <w:r>
              <w:rPr>
                <w:b/>
              </w:rPr>
              <w:t>İlişkin Açıklamalar</w:t>
            </w:r>
          </w:p>
        </w:tc>
        <w:tc>
          <w:tcPr>
            <w:tcW w:w="7625" w:type="dxa"/>
            <w:vAlign w:val="center"/>
          </w:tcPr>
          <w:p w:rsidR="006F54A8" w:rsidRDefault="006F54A8" w:rsidP="00FE1F9A">
            <w:pPr>
              <w:jc w:val="both"/>
            </w:pPr>
          </w:p>
        </w:tc>
      </w:tr>
    </w:tbl>
    <w:p w:rsidR="006F54A8" w:rsidRDefault="006F54A8" w:rsidP="006F54A8">
      <w:pPr>
        <w:pStyle w:val="GvdeMetniGirintisi2"/>
        <w:tabs>
          <w:tab w:val="clear" w:pos="8222"/>
          <w:tab w:val="clear" w:pos="8505"/>
          <w:tab w:val="left" w:pos="7797"/>
          <w:tab w:val="left" w:pos="8080"/>
        </w:tabs>
        <w:rPr>
          <w:sz w:val="20"/>
        </w:rPr>
      </w:pPr>
    </w:p>
    <w:p w:rsidR="006F54A8"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r>
        <w:rPr>
          <w:b/>
        </w:rPr>
        <w:t xml:space="preserve">      </w:t>
      </w:r>
    </w:p>
    <w:p w:rsidR="006F54A8" w:rsidRPr="003D5818" w:rsidRDefault="006F54A8" w:rsidP="006F54A8"/>
    <w:p w:rsidR="006F54A8" w:rsidRPr="003D5818" w:rsidRDefault="006F54A8" w:rsidP="006F54A8"/>
    <w:p w:rsidR="006F54A8" w:rsidRDefault="006F54A8" w:rsidP="006F54A8"/>
    <w:p w:rsidR="002D2456" w:rsidRDefault="002D2456" w:rsidP="006F54A8"/>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jc w:val="left"/>
        <w:rPr>
          <w:sz w:val="20"/>
        </w:rPr>
      </w:pPr>
    </w:p>
    <w:p w:rsidR="006F54A8" w:rsidRDefault="006F54A8" w:rsidP="006F54A8">
      <w:pPr>
        <w:pStyle w:val="KonuBal"/>
        <w:rPr>
          <w:sz w:val="20"/>
        </w:rPr>
      </w:pPr>
    </w:p>
    <w:p w:rsidR="006F54A8" w:rsidRDefault="006F54A8" w:rsidP="006F54A8">
      <w:pPr>
        <w:pStyle w:val="KonuBal"/>
        <w:rPr>
          <w:sz w:val="20"/>
        </w:rPr>
      </w:pPr>
      <w:r>
        <w:rPr>
          <w:sz w:val="20"/>
        </w:rPr>
        <w:t>SERBEST EKİNLİKLERİ DERSİ GÜNLÜK PLÂNI 24. HAFTA</w:t>
      </w:r>
    </w:p>
    <w:p w:rsidR="006F54A8" w:rsidRDefault="006F54A8" w:rsidP="006F54A8">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6F54A8" w:rsidTr="00FE1F9A">
        <w:trPr>
          <w:cantSplit/>
          <w:jc w:val="center"/>
        </w:trPr>
        <w:tc>
          <w:tcPr>
            <w:tcW w:w="10117" w:type="dxa"/>
            <w:gridSpan w:val="2"/>
          </w:tcPr>
          <w:p w:rsidR="006F54A8" w:rsidRDefault="006F54A8" w:rsidP="00FE1F9A">
            <w:pPr>
              <w:spacing w:line="220" w:lineRule="exact"/>
            </w:pPr>
            <w:r>
              <w:rPr>
                <w:b/>
                <w:bCs/>
              </w:rPr>
              <w:t>Süre:</w:t>
            </w:r>
            <w:r>
              <w:t xml:space="preserve">  40 +40 dakika</w:t>
            </w:r>
          </w:p>
        </w:tc>
      </w:tr>
      <w:tr w:rsidR="006F54A8" w:rsidTr="00FE1F9A">
        <w:trPr>
          <w:cantSplit/>
          <w:trHeight w:val="325"/>
          <w:jc w:val="center"/>
        </w:trPr>
        <w:tc>
          <w:tcPr>
            <w:tcW w:w="2817" w:type="dxa"/>
            <w:vAlign w:val="center"/>
          </w:tcPr>
          <w:p w:rsidR="006F54A8" w:rsidRDefault="006F54A8" w:rsidP="00FE1F9A">
            <w:pPr>
              <w:spacing w:line="180" w:lineRule="exact"/>
              <w:rPr>
                <w:b/>
                <w:color w:val="000000"/>
              </w:rPr>
            </w:pPr>
            <w:r>
              <w:rPr>
                <w:b/>
                <w:color w:val="000000"/>
              </w:rPr>
              <w:t xml:space="preserve">DERS </w:t>
            </w:r>
          </w:p>
        </w:tc>
        <w:tc>
          <w:tcPr>
            <w:tcW w:w="7300" w:type="dxa"/>
          </w:tcPr>
          <w:p w:rsidR="006F54A8" w:rsidRDefault="006F54A8" w:rsidP="00FE1F9A">
            <w:pPr>
              <w:tabs>
                <w:tab w:val="left" w:pos="284"/>
              </w:tabs>
              <w:spacing w:line="240" w:lineRule="exact"/>
              <w:rPr>
                <w:b/>
              </w:rPr>
            </w:pPr>
            <w:r>
              <w:rPr>
                <w:b/>
                <w:color w:val="000000"/>
              </w:rPr>
              <w:t>SERBEST ETKİNLİKLER DERSİ</w:t>
            </w:r>
          </w:p>
        </w:tc>
      </w:tr>
      <w:tr w:rsidR="006F54A8" w:rsidTr="00FE1F9A">
        <w:trPr>
          <w:cantSplit/>
          <w:trHeight w:val="225"/>
          <w:jc w:val="center"/>
        </w:trPr>
        <w:tc>
          <w:tcPr>
            <w:tcW w:w="2817" w:type="dxa"/>
            <w:vAlign w:val="center"/>
          </w:tcPr>
          <w:p w:rsidR="006F54A8" w:rsidRDefault="006F54A8" w:rsidP="00FE1F9A">
            <w:pPr>
              <w:spacing w:line="180" w:lineRule="exact"/>
              <w:rPr>
                <w:b/>
                <w:color w:val="000000"/>
              </w:rPr>
            </w:pPr>
            <w:r>
              <w:rPr>
                <w:b/>
                <w:color w:val="000000"/>
              </w:rPr>
              <w:t xml:space="preserve">SINIF </w:t>
            </w:r>
          </w:p>
        </w:tc>
        <w:tc>
          <w:tcPr>
            <w:tcW w:w="7300" w:type="dxa"/>
          </w:tcPr>
          <w:p w:rsidR="006F54A8" w:rsidRDefault="00740194" w:rsidP="00FE1F9A">
            <w:pPr>
              <w:tabs>
                <w:tab w:val="left" w:pos="284"/>
              </w:tabs>
              <w:spacing w:line="240" w:lineRule="exact"/>
              <w:rPr>
                <w:b/>
              </w:rPr>
            </w:pPr>
            <w:r>
              <w:rPr>
                <w:b/>
              </w:rPr>
              <w:t>3</w:t>
            </w:r>
          </w:p>
        </w:tc>
      </w:tr>
      <w:tr w:rsidR="006F54A8" w:rsidTr="00FE1F9A">
        <w:trPr>
          <w:cantSplit/>
          <w:jc w:val="center"/>
        </w:trPr>
        <w:tc>
          <w:tcPr>
            <w:tcW w:w="2817" w:type="dxa"/>
            <w:vAlign w:val="center"/>
          </w:tcPr>
          <w:p w:rsidR="006F54A8" w:rsidRDefault="006F54A8" w:rsidP="00FE1F9A">
            <w:pPr>
              <w:spacing w:line="180" w:lineRule="exact"/>
              <w:rPr>
                <w:b/>
                <w:color w:val="000000"/>
              </w:rPr>
            </w:pPr>
            <w:r>
              <w:rPr>
                <w:b/>
              </w:rPr>
              <w:t xml:space="preserve">DERS        </w:t>
            </w:r>
          </w:p>
        </w:tc>
        <w:tc>
          <w:tcPr>
            <w:tcW w:w="7300" w:type="dxa"/>
          </w:tcPr>
          <w:p w:rsidR="006F54A8" w:rsidRDefault="006F54A8" w:rsidP="00FE1F9A">
            <w:pPr>
              <w:ind w:left="360"/>
              <w:rPr>
                <w:b/>
              </w:rPr>
            </w:pPr>
            <w:r>
              <w:rPr>
                <w:b/>
              </w:rPr>
              <w:t>Okuma</w:t>
            </w:r>
          </w:p>
        </w:tc>
      </w:tr>
      <w:tr w:rsidR="006F54A8" w:rsidTr="00FE1F9A">
        <w:trPr>
          <w:cantSplit/>
          <w:jc w:val="center"/>
        </w:trPr>
        <w:tc>
          <w:tcPr>
            <w:tcW w:w="2817" w:type="dxa"/>
            <w:vAlign w:val="center"/>
          </w:tcPr>
          <w:p w:rsidR="006F54A8" w:rsidRDefault="006F54A8" w:rsidP="00FE1F9A">
            <w:pPr>
              <w:spacing w:line="180" w:lineRule="exact"/>
              <w:rPr>
                <w:b/>
              </w:rPr>
            </w:pPr>
            <w:r>
              <w:rPr>
                <w:b/>
              </w:rPr>
              <w:t xml:space="preserve">KAZANIM         </w:t>
            </w:r>
          </w:p>
        </w:tc>
        <w:tc>
          <w:tcPr>
            <w:tcW w:w="7300" w:type="dxa"/>
          </w:tcPr>
          <w:p w:rsidR="006F54A8" w:rsidRDefault="006F54A8" w:rsidP="00FE1F9A">
            <w:pPr>
              <w:spacing w:line="240" w:lineRule="exact"/>
            </w:pPr>
            <w:r>
              <w:rPr>
                <w:b/>
                <w:sz w:val="18"/>
                <w:szCs w:val="18"/>
              </w:rPr>
              <w:t xml:space="preserve"> </w:t>
            </w:r>
            <w:r>
              <w:rPr>
                <w:b/>
                <w:bCs/>
              </w:rPr>
              <w:t>1.</w:t>
            </w:r>
            <w:r>
              <w:t xml:space="preserve"> Sesli ve sessiz okuyabilme;</w:t>
            </w:r>
          </w:p>
          <w:p w:rsidR="006F54A8" w:rsidRDefault="006F54A8" w:rsidP="00FE1F9A">
            <w:pPr>
              <w:spacing w:line="240" w:lineRule="exact"/>
            </w:pPr>
            <w:r>
              <w:rPr>
                <w:b/>
                <w:bCs/>
              </w:rPr>
              <w:t>2.</w:t>
            </w:r>
            <w:r>
              <w:t xml:space="preserve"> Dinlediklerini, izlediklerini, okuduklarını doğru anlayabilme ve yorumlayabilme;</w:t>
            </w:r>
          </w:p>
        </w:tc>
      </w:tr>
    </w:tbl>
    <w:p w:rsidR="006F54A8" w:rsidRDefault="006F54A8" w:rsidP="006F54A8">
      <w:pPr>
        <w:ind w:firstLine="180"/>
        <w:rPr>
          <w:b/>
        </w:rPr>
      </w:pPr>
    </w:p>
    <w:p w:rsidR="006F54A8" w:rsidRDefault="006F54A8" w:rsidP="006F54A8">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6F54A8" w:rsidTr="00FE1F9A">
        <w:trPr>
          <w:jc w:val="center"/>
        </w:trPr>
        <w:tc>
          <w:tcPr>
            <w:tcW w:w="2821" w:type="dxa"/>
            <w:vAlign w:val="center"/>
          </w:tcPr>
          <w:p w:rsidR="006F54A8" w:rsidRDefault="006F54A8" w:rsidP="00FE1F9A">
            <w:pPr>
              <w:pStyle w:val="Balk2"/>
              <w:spacing w:line="240" w:lineRule="auto"/>
              <w:jc w:val="left"/>
            </w:pPr>
            <w:r>
              <w:t>ÖĞRENME-ÖĞRETME YÖNTEM VE TEKNİKLERİ</w:t>
            </w:r>
          </w:p>
        </w:tc>
        <w:tc>
          <w:tcPr>
            <w:tcW w:w="7304" w:type="dxa"/>
            <w:vAlign w:val="center"/>
          </w:tcPr>
          <w:p w:rsidR="006F54A8" w:rsidRDefault="006F54A8" w:rsidP="00FE1F9A">
            <w:pPr>
              <w:tabs>
                <w:tab w:val="left" w:pos="213"/>
                <w:tab w:val="left" w:pos="355"/>
              </w:tabs>
              <w:spacing w:line="230" w:lineRule="exact"/>
              <w:rPr>
                <w:sz w:val="18"/>
                <w:szCs w:val="18"/>
              </w:rPr>
            </w:pPr>
            <w:r>
              <w:rPr>
                <w:szCs w:val="22"/>
              </w:rPr>
              <w:t>Sessiz Okuma, Yorumlama, Anlatma, Soru-Yanıt, Tartışma, Tümevarım, Tümdengelim</w:t>
            </w:r>
          </w:p>
        </w:tc>
      </w:tr>
      <w:tr w:rsidR="006F54A8" w:rsidTr="00FE1F9A">
        <w:trPr>
          <w:jc w:val="center"/>
        </w:trPr>
        <w:tc>
          <w:tcPr>
            <w:tcW w:w="2821" w:type="dxa"/>
            <w:vAlign w:val="center"/>
          </w:tcPr>
          <w:p w:rsidR="006F54A8" w:rsidRDefault="006F54A8" w:rsidP="00FE1F9A">
            <w:pPr>
              <w:pStyle w:val="Balk2"/>
              <w:spacing w:line="240" w:lineRule="auto"/>
              <w:jc w:val="left"/>
            </w:pPr>
            <w:r>
              <w:t>KULLANILAN EĞİTİM TEKNOLOJİLERİ ARAÇ VE GEREÇLER</w:t>
            </w:r>
          </w:p>
        </w:tc>
        <w:tc>
          <w:tcPr>
            <w:tcW w:w="7304" w:type="dxa"/>
            <w:vAlign w:val="center"/>
          </w:tcPr>
          <w:p w:rsidR="006F54A8" w:rsidRDefault="006F54A8" w:rsidP="00FE1F9A">
            <w:pPr>
              <w:rPr>
                <w:color w:val="000000"/>
              </w:rPr>
            </w:pPr>
            <w:r>
              <w:rPr>
                <w:szCs w:val="22"/>
              </w:rPr>
              <w:t xml:space="preserve">Okuma </w:t>
            </w:r>
            <w:proofErr w:type="gramStart"/>
            <w:r>
              <w:rPr>
                <w:szCs w:val="22"/>
              </w:rPr>
              <w:t>parçası , parçaya</w:t>
            </w:r>
            <w:proofErr w:type="gramEnd"/>
            <w:r>
              <w:rPr>
                <w:szCs w:val="22"/>
              </w:rPr>
              <w:t xml:space="preserve"> ait resimler</w:t>
            </w:r>
          </w:p>
        </w:tc>
      </w:tr>
      <w:tr w:rsidR="006F54A8" w:rsidTr="00FE1F9A">
        <w:trPr>
          <w:jc w:val="center"/>
        </w:trPr>
        <w:tc>
          <w:tcPr>
            <w:tcW w:w="2821" w:type="dxa"/>
            <w:vAlign w:val="center"/>
          </w:tcPr>
          <w:p w:rsidR="006F54A8" w:rsidRDefault="006F54A8" w:rsidP="00FE1F9A">
            <w:pPr>
              <w:rPr>
                <w:b/>
              </w:rPr>
            </w:pPr>
            <w:r>
              <w:rPr>
                <w:b/>
              </w:rPr>
              <w:t xml:space="preserve">DERS ALANI                   </w:t>
            </w:r>
          </w:p>
        </w:tc>
        <w:tc>
          <w:tcPr>
            <w:tcW w:w="7304" w:type="dxa"/>
            <w:vAlign w:val="center"/>
          </w:tcPr>
          <w:p w:rsidR="006F54A8" w:rsidRDefault="006F54A8" w:rsidP="00FE1F9A">
            <w:pPr>
              <w:tabs>
                <w:tab w:val="left" w:pos="284"/>
                <w:tab w:val="left" w:pos="2268"/>
                <w:tab w:val="left" w:pos="2520"/>
              </w:tabs>
              <w:spacing w:line="240" w:lineRule="exact"/>
            </w:pPr>
            <w:r>
              <w:t>Okul, sınıf</w:t>
            </w:r>
          </w:p>
        </w:tc>
      </w:tr>
      <w:tr w:rsidR="006F54A8" w:rsidTr="00FE1F9A">
        <w:trPr>
          <w:cantSplit/>
          <w:jc w:val="center"/>
        </w:trPr>
        <w:tc>
          <w:tcPr>
            <w:tcW w:w="10125" w:type="dxa"/>
            <w:gridSpan w:val="2"/>
            <w:vAlign w:val="center"/>
          </w:tcPr>
          <w:p w:rsidR="006F54A8" w:rsidRDefault="006F54A8" w:rsidP="00FE1F9A">
            <w:pPr>
              <w:jc w:val="center"/>
              <w:rPr>
                <w:b/>
              </w:rPr>
            </w:pPr>
          </w:p>
          <w:p w:rsidR="006F54A8" w:rsidRDefault="006F54A8" w:rsidP="00FE1F9A">
            <w:pPr>
              <w:jc w:val="center"/>
            </w:pPr>
            <w:r>
              <w:rPr>
                <w:b/>
              </w:rPr>
              <w:t>ÖĞRENME-ÖĞRETME SÜRECİ</w:t>
            </w:r>
          </w:p>
        </w:tc>
      </w:tr>
      <w:tr w:rsidR="006F54A8" w:rsidTr="00FE1F9A">
        <w:trPr>
          <w:cantSplit/>
          <w:trHeight w:val="286"/>
          <w:jc w:val="center"/>
        </w:trPr>
        <w:tc>
          <w:tcPr>
            <w:tcW w:w="2821" w:type="dxa"/>
            <w:vAlign w:val="center"/>
          </w:tcPr>
          <w:p w:rsidR="006F54A8" w:rsidRDefault="006F54A8" w:rsidP="00FE1F9A">
            <w:pPr>
              <w:pStyle w:val="Balk3"/>
              <w:rPr>
                <w:sz w:val="20"/>
              </w:rPr>
            </w:pPr>
            <w:r>
              <w:rPr>
                <w:bCs/>
                <w:sz w:val="20"/>
              </w:rPr>
              <w:t>ETKİNLİK ÖRNEĞİ</w:t>
            </w:r>
          </w:p>
        </w:tc>
        <w:tc>
          <w:tcPr>
            <w:tcW w:w="7304" w:type="dxa"/>
            <w:vAlign w:val="center"/>
          </w:tcPr>
          <w:p w:rsidR="006F54A8" w:rsidRDefault="006F54A8" w:rsidP="00FE1F9A">
            <w:pPr>
              <w:pStyle w:val="Balk2"/>
              <w:rPr>
                <w:sz w:val="18"/>
                <w:szCs w:val="18"/>
              </w:rPr>
            </w:pPr>
            <w:r>
              <w:t>Serbest Okuma</w:t>
            </w:r>
          </w:p>
        </w:tc>
      </w:tr>
      <w:tr w:rsidR="006F54A8" w:rsidTr="00FE1F9A">
        <w:trPr>
          <w:cantSplit/>
          <w:trHeight w:val="1163"/>
          <w:jc w:val="center"/>
        </w:trPr>
        <w:tc>
          <w:tcPr>
            <w:tcW w:w="10125" w:type="dxa"/>
            <w:gridSpan w:val="2"/>
            <w:vAlign w:val="center"/>
          </w:tcPr>
          <w:p w:rsidR="006F54A8" w:rsidRDefault="006F54A8" w:rsidP="00FE1F9A">
            <w:pPr>
              <w:rPr>
                <w:szCs w:val="22"/>
              </w:rPr>
            </w:pPr>
            <w:r>
              <w:rPr>
                <w:szCs w:val="22"/>
              </w:rPr>
              <w:t>“Okuduğumuz parçanın adı neydi?”</w:t>
            </w:r>
          </w:p>
          <w:p w:rsidR="006F54A8" w:rsidRDefault="006F54A8" w:rsidP="00FE1F9A">
            <w:pPr>
              <w:rPr>
                <w:szCs w:val="22"/>
              </w:rPr>
            </w:pPr>
            <w:r>
              <w:rPr>
                <w:szCs w:val="22"/>
              </w:rPr>
              <w:t>“Bu metinde yer alan olay kahramanları kimler?”</w:t>
            </w:r>
          </w:p>
          <w:p w:rsidR="006F54A8" w:rsidRDefault="006F54A8" w:rsidP="00FE1F9A">
            <w:pPr>
              <w:rPr>
                <w:szCs w:val="22"/>
              </w:rPr>
            </w:pPr>
            <w:r>
              <w:rPr>
                <w:szCs w:val="22"/>
              </w:rPr>
              <w:t xml:space="preserve"> “Sizce okuduğumuz metnin ana düşüncesi ne olabilir?”</w:t>
            </w:r>
          </w:p>
          <w:p w:rsidR="006F54A8" w:rsidRDefault="006F54A8" w:rsidP="00FE1F9A">
            <w:pPr>
              <w:numPr>
                <w:ilvl w:val="0"/>
                <w:numId w:val="6"/>
              </w:numPr>
              <w:rPr>
                <w:szCs w:val="22"/>
              </w:rPr>
            </w:pPr>
            <w:r>
              <w:rPr>
                <w:szCs w:val="22"/>
              </w:rPr>
              <w:t>Metnin sessiz olarak okunması,</w:t>
            </w:r>
          </w:p>
          <w:p w:rsidR="006F54A8" w:rsidRDefault="006F54A8" w:rsidP="00FE1F9A">
            <w:pPr>
              <w:numPr>
                <w:ilvl w:val="0"/>
                <w:numId w:val="6"/>
              </w:numPr>
              <w:rPr>
                <w:szCs w:val="22"/>
              </w:rPr>
            </w:pPr>
            <w:r>
              <w:rPr>
                <w:szCs w:val="22"/>
              </w:rPr>
              <w:t>Metnin olay kahramanları ve özelliklerinin açıklanması,</w:t>
            </w:r>
          </w:p>
          <w:p w:rsidR="006F54A8" w:rsidRDefault="006F54A8" w:rsidP="00FE1F9A">
            <w:pPr>
              <w:rPr>
                <w:sz w:val="18"/>
                <w:szCs w:val="18"/>
              </w:rPr>
            </w:pPr>
            <w:r>
              <w:rPr>
                <w:szCs w:val="22"/>
              </w:rPr>
              <w:t>Metnin ana düşüncesinin bulunması</w:t>
            </w:r>
          </w:p>
        </w:tc>
      </w:tr>
      <w:tr w:rsidR="006F54A8" w:rsidTr="00FE1F9A">
        <w:trPr>
          <w:jc w:val="center"/>
        </w:trPr>
        <w:tc>
          <w:tcPr>
            <w:tcW w:w="2821" w:type="dxa"/>
            <w:vAlign w:val="center"/>
          </w:tcPr>
          <w:p w:rsidR="006F54A8" w:rsidRDefault="006F54A8" w:rsidP="00FE1F9A">
            <w:pPr>
              <w:rPr>
                <w:b/>
              </w:rPr>
            </w:pPr>
            <w:r>
              <w:rPr>
                <w:b/>
              </w:rPr>
              <w:t>Bireysel Öğrenme Etkinlikleri</w:t>
            </w:r>
          </w:p>
          <w:p w:rsidR="006F54A8" w:rsidRDefault="006F54A8" w:rsidP="00FE1F9A">
            <w:pPr>
              <w:rPr>
                <w:b/>
              </w:rPr>
            </w:pPr>
            <w:r>
              <w:rPr>
                <w:b/>
              </w:rPr>
              <w:t>(Ödev, deney, problem çözme vb.)</w:t>
            </w:r>
          </w:p>
        </w:tc>
        <w:tc>
          <w:tcPr>
            <w:tcW w:w="7304" w:type="dxa"/>
            <w:vAlign w:val="center"/>
          </w:tcPr>
          <w:p w:rsidR="006F54A8" w:rsidRDefault="006F54A8" w:rsidP="00FE1F9A">
            <w:pPr>
              <w:pStyle w:val="GvdeMetniGirintisi"/>
              <w:ind w:left="0" w:firstLine="0"/>
            </w:pPr>
            <w:r>
              <w:t xml:space="preserve">sesli ve sessiz okuma tekniklerini bilip uygulamaya </w:t>
            </w:r>
            <w:proofErr w:type="gramStart"/>
            <w:r>
              <w:t>çalışmak  bireye</w:t>
            </w:r>
            <w:proofErr w:type="gramEnd"/>
            <w:r>
              <w:t xml:space="preserve"> neler kazandırır.</w:t>
            </w:r>
          </w:p>
        </w:tc>
      </w:tr>
      <w:tr w:rsidR="006F54A8" w:rsidTr="00FE1F9A">
        <w:trPr>
          <w:jc w:val="center"/>
        </w:trPr>
        <w:tc>
          <w:tcPr>
            <w:tcW w:w="2821" w:type="dxa"/>
            <w:vAlign w:val="center"/>
          </w:tcPr>
          <w:p w:rsidR="006F54A8" w:rsidRDefault="006F54A8" w:rsidP="00FE1F9A">
            <w:pPr>
              <w:rPr>
                <w:b/>
              </w:rPr>
            </w:pPr>
            <w:r>
              <w:rPr>
                <w:b/>
              </w:rPr>
              <w:t>Grupla Öğrenme Etkinlikleri</w:t>
            </w:r>
          </w:p>
          <w:p w:rsidR="006F54A8" w:rsidRDefault="006F54A8" w:rsidP="00FE1F9A">
            <w:pPr>
              <w:rPr>
                <w:b/>
              </w:rPr>
            </w:pPr>
            <w:r>
              <w:rPr>
                <w:b/>
              </w:rPr>
              <w:t>(Proje, gezi, gözlem vb.)</w:t>
            </w:r>
          </w:p>
        </w:tc>
        <w:tc>
          <w:tcPr>
            <w:tcW w:w="7304" w:type="dxa"/>
            <w:vAlign w:val="center"/>
          </w:tcPr>
          <w:p w:rsidR="006F54A8" w:rsidRDefault="006F54A8" w:rsidP="00FE1F9A"/>
        </w:tc>
      </w:tr>
      <w:tr w:rsidR="006F54A8" w:rsidTr="00FE1F9A">
        <w:trPr>
          <w:jc w:val="center"/>
        </w:trPr>
        <w:tc>
          <w:tcPr>
            <w:tcW w:w="2821" w:type="dxa"/>
            <w:vAlign w:val="center"/>
          </w:tcPr>
          <w:p w:rsidR="006F54A8" w:rsidRDefault="006F54A8" w:rsidP="00FE1F9A">
            <w:pPr>
              <w:rPr>
                <w:b/>
              </w:rPr>
            </w:pPr>
            <w:r>
              <w:rPr>
                <w:b/>
              </w:rPr>
              <w:t>Özet</w:t>
            </w:r>
          </w:p>
        </w:tc>
        <w:tc>
          <w:tcPr>
            <w:tcW w:w="7304" w:type="dxa"/>
            <w:vAlign w:val="center"/>
          </w:tcPr>
          <w:p w:rsidR="006F54A8" w:rsidRDefault="006F54A8" w:rsidP="00FE1F9A">
            <w:pPr>
              <w:jc w:val="both"/>
            </w:pPr>
            <w:r>
              <w:t>Öğrencilerin sesli ve sessiz okuma tekniklerini kavratmanın yanında okuma becerilerinin arttırıcı çalışmalar da yapılarak okuma becerileri geliştirildi</w:t>
            </w:r>
          </w:p>
        </w:tc>
      </w:tr>
    </w:tbl>
    <w:p w:rsidR="006F54A8" w:rsidRDefault="006F54A8" w:rsidP="006F54A8">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6F54A8" w:rsidTr="00FE1F9A">
        <w:trPr>
          <w:jc w:val="center"/>
        </w:trPr>
        <w:tc>
          <w:tcPr>
            <w:tcW w:w="5253" w:type="dxa"/>
          </w:tcPr>
          <w:p w:rsidR="006F54A8" w:rsidRDefault="006F54A8" w:rsidP="00FE1F9A">
            <w:pPr>
              <w:pStyle w:val="Balk1"/>
              <w:rPr>
                <w:sz w:val="20"/>
              </w:rPr>
            </w:pPr>
            <w:r>
              <w:rPr>
                <w:sz w:val="20"/>
              </w:rPr>
              <w:t>Ölçme-Değerlendirme:</w:t>
            </w:r>
          </w:p>
          <w:p w:rsidR="006F54A8" w:rsidRDefault="006F54A8" w:rsidP="00FE1F9A">
            <w:pPr>
              <w:rPr>
                <w:b/>
              </w:rPr>
            </w:pPr>
            <w:r>
              <w:rPr>
                <w:b/>
              </w:rPr>
              <w:t xml:space="preserve"> Grupla öğrenme etkinliklerine yönelik Ölçme-Değerlendirme</w:t>
            </w:r>
          </w:p>
        </w:tc>
        <w:tc>
          <w:tcPr>
            <w:tcW w:w="4915" w:type="dxa"/>
            <w:vAlign w:val="center"/>
          </w:tcPr>
          <w:p w:rsidR="006F54A8" w:rsidRDefault="006F54A8" w:rsidP="00FE1F9A">
            <w:pPr>
              <w:tabs>
                <w:tab w:val="left" w:pos="224"/>
                <w:tab w:val="left" w:pos="366"/>
              </w:tabs>
              <w:rPr>
                <w:szCs w:val="22"/>
              </w:rPr>
            </w:pPr>
            <w:r>
              <w:rPr>
                <w:b/>
                <w:szCs w:val="22"/>
              </w:rPr>
              <w:t>1.</w:t>
            </w:r>
            <w:r>
              <w:rPr>
                <w:szCs w:val="22"/>
              </w:rPr>
              <w:t>Metnin anlatılması</w:t>
            </w:r>
          </w:p>
          <w:p w:rsidR="006F54A8" w:rsidRDefault="006F54A8" w:rsidP="00FE1F9A">
            <w:pPr>
              <w:tabs>
                <w:tab w:val="left" w:pos="224"/>
                <w:tab w:val="left" w:pos="366"/>
              </w:tabs>
              <w:rPr>
                <w:bCs/>
                <w:szCs w:val="22"/>
              </w:rPr>
            </w:pPr>
            <w:r>
              <w:rPr>
                <w:b/>
                <w:bCs/>
                <w:szCs w:val="22"/>
              </w:rPr>
              <w:t>2.</w:t>
            </w:r>
            <w:proofErr w:type="gramStart"/>
            <w:r>
              <w:rPr>
                <w:bCs/>
                <w:szCs w:val="22"/>
              </w:rPr>
              <w:t>Olay ,yer</w:t>
            </w:r>
            <w:proofErr w:type="gramEnd"/>
            <w:r>
              <w:rPr>
                <w:bCs/>
                <w:szCs w:val="22"/>
              </w:rPr>
              <w:t xml:space="preserve"> ,zaman ve kişiler ile ilgili soru-cevap çalışmaları</w:t>
            </w:r>
          </w:p>
          <w:p w:rsidR="006F54A8" w:rsidRDefault="006F54A8" w:rsidP="00FE1F9A">
            <w:pPr>
              <w:tabs>
                <w:tab w:val="left" w:pos="224"/>
                <w:tab w:val="left" w:pos="366"/>
              </w:tabs>
              <w:rPr>
                <w:bCs/>
              </w:rPr>
            </w:pPr>
            <w:r>
              <w:rPr>
                <w:b/>
                <w:bCs/>
                <w:szCs w:val="22"/>
              </w:rPr>
              <w:t>3.</w:t>
            </w:r>
            <w:r>
              <w:rPr>
                <w:bCs/>
                <w:szCs w:val="22"/>
              </w:rPr>
              <w:t>Dinleme – izlemeye ilişkin davranışların değerlendirilmesi</w:t>
            </w:r>
          </w:p>
        </w:tc>
      </w:tr>
      <w:tr w:rsidR="006F54A8" w:rsidTr="00FE1F9A">
        <w:trPr>
          <w:jc w:val="center"/>
        </w:trPr>
        <w:tc>
          <w:tcPr>
            <w:tcW w:w="5253" w:type="dxa"/>
          </w:tcPr>
          <w:p w:rsidR="006F54A8" w:rsidRDefault="006F54A8" w:rsidP="00FE1F9A">
            <w:pPr>
              <w:pStyle w:val="Balk2"/>
              <w:spacing w:line="240" w:lineRule="auto"/>
            </w:pPr>
            <w:r>
              <w:t>Dersin Diğer Derslerle İlişkisi/Açıklamalar</w:t>
            </w:r>
          </w:p>
          <w:p w:rsidR="006F54A8" w:rsidRDefault="006F54A8" w:rsidP="00FE1F9A">
            <w:r>
              <w:t>Drama</w:t>
            </w:r>
          </w:p>
        </w:tc>
        <w:tc>
          <w:tcPr>
            <w:tcW w:w="4915" w:type="dxa"/>
          </w:tcPr>
          <w:p w:rsidR="006F54A8" w:rsidRDefault="006F54A8" w:rsidP="00FE1F9A">
            <w:pPr>
              <w:jc w:val="both"/>
            </w:pPr>
            <w:r>
              <w:rPr>
                <w:bCs/>
              </w:rPr>
              <w:t xml:space="preserve"> </w:t>
            </w:r>
            <w:r>
              <w:rPr>
                <w:b/>
                <w:spacing w:val="-20"/>
              </w:rPr>
              <w:t xml:space="preserve">[!] </w:t>
            </w:r>
            <w:r>
              <w:t>okuma becerilerinin artması diğer tüm dersleri olumlu yönde etkiler ve daha kolay anlamaları sağlanır.</w:t>
            </w:r>
          </w:p>
        </w:tc>
      </w:tr>
    </w:tbl>
    <w:p w:rsidR="006F54A8" w:rsidRDefault="006F54A8" w:rsidP="006F54A8">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6F54A8" w:rsidTr="00FE1F9A">
        <w:trPr>
          <w:jc w:val="center"/>
        </w:trPr>
        <w:tc>
          <w:tcPr>
            <w:tcW w:w="2576" w:type="dxa"/>
            <w:vAlign w:val="center"/>
          </w:tcPr>
          <w:p w:rsidR="006F54A8" w:rsidRDefault="006F54A8" w:rsidP="00FE1F9A">
            <w:pPr>
              <w:rPr>
                <w:b/>
              </w:rPr>
            </w:pPr>
            <w:r>
              <w:rPr>
                <w:b/>
              </w:rPr>
              <w:t xml:space="preserve">Planın Uygulanmasına </w:t>
            </w:r>
          </w:p>
          <w:p w:rsidR="006F54A8" w:rsidRDefault="006F54A8" w:rsidP="00FE1F9A">
            <w:r>
              <w:rPr>
                <w:b/>
              </w:rPr>
              <w:t>İlişkin Açıklamalar</w:t>
            </w:r>
          </w:p>
        </w:tc>
        <w:tc>
          <w:tcPr>
            <w:tcW w:w="7625" w:type="dxa"/>
            <w:vAlign w:val="center"/>
          </w:tcPr>
          <w:p w:rsidR="006F54A8" w:rsidRDefault="006F54A8" w:rsidP="00FE1F9A">
            <w:pPr>
              <w:jc w:val="both"/>
            </w:pPr>
            <w:r>
              <w:t>Öğrencilerin okuma becerilerini geliştirmenin yanında sesli ve sessiz okuma tekniklerini de kavramaları sağlanır.</w:t>
            </w:r>
          </w:p>
        </w:tc>
      </w:tr>
    </w:tbl>
    <w:p w:rsidR="006F54A8" w:rsidRDefault="006F54A8" w:rsidP="006F54A8">
      <w:pPr>
        <w:pStyle w:val="GvdeMetniGirintisi2"/>
        <w:tabs>
          <w:tab w:val="clear" w:pos="8222"/>
          <w:tab w:val="clear" w:pos="8505"/>
          <w:tab w:val="left" w:pos="7797"/>
          <w:tab w:val="left" w:pos="8080"/>
        </w:tabs>
        <w:rPr>
          <w:sz w:val="20"/>
        </w:rPr>
      </w:pPr>
    </w:p>
    <w:p w:rsidR="006F54A8" w:rsidRDefault="006F54A8" w:rsidP="006F54A8">
      <w:pPr>
        <w:pStyle w:val="GvdeMetniGirintisi2"/>
        <w:tabs>
          <w:tab w:val="clear" w:pos="8222"/>
          <w:tab w:val="clear" w:pos="8505"/>
          <w:tab w:val="left" w:pos="7797"/>
          <w:tab w:val="left" w:pos="8080"/>
        </w:tabs>
        <w:rPr>
          <w:sz w:val="20"/>
        </w:rPr>
      </w:pPr>
      <w:r>
        <w:rPr>
          <w:sz w:val="20"/>
        </w:rPr>
        <w:t xml:space="preserve">   </w:t>
      </w:r>
    </w:p>
    <w:p w:rsidR="006F54A8" w:rsidRPr="003D5818" w:rsidRDefault="006F54A8" w:rsidP="006F54A8">
      <w:r>
        <w:rPr>
          <w:b/>
        </w:rPr>
        <w:t xml:space="preserve">      </w:t>
      </w:r>
    </w:p>
    <w:p w:rsidR="006F54A8" w:rsidRPr="003D5818" w:rsidRDefault="006F54A8" w:rsidP="006F54A8"/>
    <w:p w:rsidR="006F54A8" w:rsidRPr="003D5818" w:rsidRDefault="006F54A8" w:rsidP="006F54A8"/>
    <w:p w:rsidR="006F54A8" w:rsidRDefault="006F54A8"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2D2456" w:rsidRDefault="002D2456" w:rsidP="006F54A8"/>
    <w:p w:rsidR="006F54A8" w:rsidRDefault="006F54A8" w:rsidP="006F54A8">
      <w:pPr>
        <w:tabs>
          <w:tab w:val="left" w:pos="1740"/>
        </w:tabs>
      </w:pPr>
    </w:p>
    <w:p w:rsidR="00CE4641" w:rsidRDefault="00CE4641" w:rsidP="006F54A8">
      <w:pPr>
        <w:tabs>
          <w:tab w:val="left" w:pos="1740"/>
        </w:tabs>
      </w:pPr>
    </w:p>
    <w:p w:rsidR="00CE4641" w:rsidRDefault="00CE4641" w:rsidP="00CE4641">
      <w:pPr>
        <w:pStyle w:val="KonuBal"/>
        <w:rPr>
          <w:sz w:val="20"/>
        </w:rPr>
      </w:pPr>
      <w:r>
        <w:rPr>
          <w:sz w:val="20"/>
        </w:rPr>
        <w:lastRenderedPageBreak/>
        <w:t>SERBEST EKİNLİKLERİ DERSİ GÜNLÜK PLÂNI 25. HAFTA</w:t>
      </w:r>
    </w:p>
    <w:p w:rsidR="00CE4641"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CE4641" w:rsidTr="00962ED1">
        <w:trPr>
          <w:cantSplit/>
          <w:jc w:val="center"/>
        </w:trPr>
        <w:tc>
          <w:tcPr>
            <w:tcW w:w="10117" w:type="dxa"/>
            <w:gridSpan w:val="2"/>
          </w:tcPr>
          <w:p w:rsidR="00CE4641" w:rsidRDefault="00CE4641" w:rsidP="00962ED1">
            <w:pPr>
              <w:spacing w:line="220" w:lineRule="exact"/>
            </w:pPr>
            <w:r>
              <w:rPr>
                <w:b/>
                <w:bCs/>
              </w:rPr>
              <w:t>Süre:</w:t>
            </w:r>
            <w:r>
              <w:t xml:space="preserve">  40+40 dakika</w:t>
            </w:r>
          </w:p>
        </w:tc>
      </w:tr>
      <w:tr w:rsidR="00CE4641" w:rsidTr="00962ED1">
        <w:trPr>
          <w:cantSplit/>
          <w:trHeight w:val="325"/>
          <w:jc w:val="center"/>
        </w:trPr>
        <w:tc>
          <w:tcPr>
            <w:tcW w:w="2817" w:type="dxa"/>
            <w:vAlign w:val="center"/>
          </w:tcPr>
          <w:p w:rsidR="00CE4641" w:rsidRDefault="00CE4641" w:rsidP="00962ED1">
            <w:pPr>
              <w:spacing w:line="180" w:lineRule="exact"/>
              <w:rPr>
                <w:b/>
                <w:color w:val="000000"/>
              </w:rPr>
            </w:pPr>
            <w:r>
              <w:rPr>
                <w:b/>
                <w:color w:val="000000"/>
              </w:rPr>
              <w:t>DERS İN ADI</w:t>
            </w:r>
          </w:p>
        </w:tc>
        <w:tc>
          <w:tcPr>
            <w:tcW w:w="7300" w:type="dxa"/>
          </w:tcPr>
          <w:p w:rsidR="00CE4641" w:rsidRDefault="00CE4641" w:rsidP="00962ED1">
            <w:pPr>
              <w:tabs>
                <w:tab w:val="left" w:pos="284"/>
              </w:tabs>
              <w:spacing w:line="240" w:lineRule="exact"/>
              <w:rPr>
                <w:b/>
              </w:rPr>
            </w:pPr>
            <w:r>
              <w:rPr>
                <w:b/>
                <w:color w:val="000000"/>
              </w:rPr>
              <w:t>SERBEST ETKİNLİKLER DERSİ</w:t>
            </w:r>
          </w:p>
        </w:tc>
      </w:tr>
      <w:tr w:rsidR="00CE4641" w:rsidTr="00962ED1">
        <w:trPr>
          <w:cantSplit/>
          <w:trHeight w:val="225"/>
          <w:jc w:val="center"/>
        </w:trPr>
        <w:tc>
          <w:tcPr>
            <w:tcW w:w="2817" w:type="dxa"/>
            <w:vAlign w:val="center"/>
          </w:tcPr>
          <w:p w:rsidR="00CE4641" w:rsidRDefault="00CE4641" w:rsidP="00962ED1">
            <w:pPr>
              <w:spacing w:line="180" w:lineRule="exact"/>
              <w:rPr>
                <w:b/>
                <w:color w:val="000000"/>
              </w:rPr>
            </w:pPr>
            <w:r>
              <w:rPr>
                <w:b/>
                <w:color w:val="000000"/>
              </w:rPr>
              <w:t xml:space="preserve">SINIF </w:t>
            </w:r>
          </w:p>
        </w:tc>
        <w:tc>
          <w:tcPr>
            <w:tcW w:w="7300" w:type="dxa"/>
          </w:tcPr>
          <w:p w:rsidR="00CE4641" w:rsidRDefault="005B0C2C" w:rsidP="00962ED1">
            <w:pPr>
              <w:tabs>
                <w:tab w:val="left" w:pos="284"/>
              </w:tabs>
              <w:spacing w:line="240" w:lineRule="exact"/>
              <w:rPr>
                <w:b/>
              </w:rPr>
            </w:pPr>
            <w:r>
              <w:rPr>
                <w:b/>
              </w:rPr>
              <w:t>3</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DERS         </w:t>
            </w:r>
          </w:p>
        </w:tc>
        <w:tc>
          <w:tcPr>
            <w:tcW w:w="7300" w:type="dxa"/>
          </w:tcPr>
          <w:p w:rsidR="00CE4641" w:rsidRDefault="00CE4641" w:rsidP="00962ED1">
            <w:pPr>
              <w:tabs>
                <w:tab w:val="left" w:pos="335"/>
                <w:tab w:val="left" w:pos="868"/>
                <w:tab w:val="left" w:pos="1077"/>
              </w:tabs>
              <w:rPr>
                <w:b/>
              </w:rPr>
            </w:pPr>
            <w:r>
              <w:rPr>
                <w:b/>
              </w:rPr>
              <w:t>Kâğıt İşleri</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KAZANIM         </w:t>
            </w:r>
          </w:p>
        </w:tc>
        <w:tc>
          <w:tcPr>
            <w:tcW w:w="7300" w:type="dxa"/>
          </w:tcPr>
          <w:p w:rsidR="00CE4641" w:rsidRDefault="00CE4641" w:rsidP="00962ED1">
            <w:pPr>
              <w:tabs>
                <w:tab w:val="left" w:pos="335"/>
                <w:tab w:val="left" w:pos="868"/>
                <w:tab w:val="left" w:pos="1077"/>
              </w:tabs>
              <w:rPr>
                <w:b/>
              </w:rPr>
            </w:pPr>
            <w:r>
              <w:rPr>
                <w:b/>
              </w:rPr>
              <w:t xml:space="preserve"> </w:t>
            </w:r>
            <w:r>
              <w:t>Kâğıt işleri yaparak yaratıcılık ve yapıcılık yönlerini geliştirebilme</w:t>
            </w:r>
          </w:p>
        </w:tc>
      </w:tr>
      <w:tr w:rsidR="00CE4641"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Default="00CE4641" w:rsidP="00962ED1">
            <w:pPr>
              <w:tabs>
                <w:tab w:val="left" w:pos="2268"/>
                <w:tab w:val="left" w:pos="2608"/>
              </w:tabs>
              <w:spacing w:line="240" w:lineRule="exact"/>
            </w:pPr>
            <w:r>
              <w:rPr>
                <w:b/>
              </w:rPr>
              <w:t>1.</w:t>
            </w:r>
            <w:r>
              <w:t xml:space="preserve"> </w:t>
            </w:r>
            <w:proofErr w:type="spellStart"/>
            <w:r>
              <w:t>Kăğıt</w:t>
            </w:r>
            <w:proofErr w:type="spellEnd"/>
            <w:r>
              <w:t xml:space="preserve"> çeşitlerini kullanarak uygun çalışmalar yapabilmek.</w:t>
            </w:r>
          </w:p>
          <w:p w:rsidR="00CE4641" w:rsidRDefault="00CE4641" w:rsidP="00962ED1">
            <w:pPr>
              <w:tabs>
                <w:tab w:val="left" w:pos="907"/>
              </w:tabs>
              <w:spacing w:line="240" w:lineRule="exact"/>
            </w:pPr>
            <w:r>
              <w:rPr>
                <w:b/>
              </w:rPr>
              <w:t>2.</w:t>
            </w:r>
            <w:r>
              <w:t xml:space="preserve"> </w:t>
            </w:r>
            <w:proofErr w:type="gramStart"/>
            <w:r>
              <w:t>Çalışmalarında   dikkatli</w:t>
            </w:r>
            <w:proofErr w:type="gramEnd"/>
            <w:r>
              <w:t xml:space="preserve"> olabilmek ve çalıştığı yeri kirletmemek.</w:t>
            </w:r>
          </w:p>
        </w:tc>
      </w:tr>
    </w:tbl>
    <w:p w:rsidR="00CE4641" w:rsidRDefault="00CE4641" w:rsidP="00CE4641">
      <w:pPr>
        <w:ind w:firstLine="180"/>
        <w:rPr>
          <w:b/>
        </w:rPr>
      </w:pPr>
    </w:p>
    <w:p w:rsidR="00CE4641" w:rsidRDefault="00CE4641" w:rsidP="00CE4641">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CE4641" w:rsidTr="00962ED1">
        <w:trPr>
          <w:jc w:val="center"/>
        </w:trPr>
        <w:tc>
          <w:tcPr>
            <w:tcW w:w="2821" w:type="dxa"/>
            <w:vAlign w:val="center"/>
          </w:tcPr>
          <w:p w:rsidR="00CE4641" w:rsidRDefault="00CE4641" w:rsidP="00962ED1">
            <w:pPr>
              <w:pStyle w:val="Balk2"/>
              <w:spacing w:line="240" w:lineRule="auto"/>
              <w:jc w:val="left"/>
            </w:pPr>
            <w:r>
              <w:t>ÖĞRENME-ÖĞRETME YÖNTEM VE TEKNİKLERİ</w:t>
            </w:r>
          </w:p>
        </w:tc>
        <w:tc>
          <w:tcPr>
            <w:tcW w:w="7304" w:type="dxa"/>
            <w:vAlign w:val="center"/>
          </w:tcPr>
          <w:p w:rsidR="00CE4641" w:rsidRDefault="00CE4641" w:rsidP="00962ED1">
            <w:pPr>
              <w:tabs>
                <w:tab w:val="left" w:pos="284"/>
                <w:tab w:val="left" w:pos="2268"/>
                <w:tab w:val="left" w:pos="2608"/>
              </w:tabs>
              <w:spacing w:line="240" w:lineRule="exact"/>
              <w:rPr>
                <w:color w:val="000000"/>
              </w:rPr>
            </w:pPr>
            <w:r>
              <w:t>Birlikte çalışmalar, gözlem, inceleme, bireysel çalışmalar, yaparak-yaşayarak öğrenme.</w:t>
            </w:r>
          </w:p>
        </w:tc>
      </w:tr>
      <w:tr w:rsidR="00CE4641" w:rsidTr="00962ED1">
        <w:trPr>
          <w:jc w:val="center"/>
        </w:trPr>
        <w:tc>
          <w:tcPr>
            <w:tcW w:w="2821" w:type="dxa"/>
            <w:vAlign w:val="center"/>
          </w:tcPr>
          <w:p w:rsidR="00CE4641" w:rsidRDefault="00CE4641" w:rsidP="00962ED1">
            <w:pPr>
              <w:pStyle w:val="Balk2"/>
              <w:spacing w:line="240" w:lineRule="auto"/>
              <w:jc w:val="left"/>
            </w:pPr>
            <w:r>
              <w:t>KULLANILAN EĞİTİM TEKNOLOJİLERİ ARAÇ VE GEREÇLER</w:t>
            </w:r>
          </w:p>
        </w:tc>
        <w:tc>
          <w:tcPr>
            <w:tcW w:w="7304" w:type="dxa"/>
            <w:vAlign w:val="center"/>
          </w:tcPr>
          <w:p w:rsidR="00CE4641" w:rsidRDefault="00CE4641" w:rsidP="00962ED1">
            <w:pPr>
              <w:rPr>
                <w:color w:val="000000"/>
              </w:rPr>
            </w:pPr>
            <w:proofErr w:type="spellStart"/>
            <w:r>
              <w:t>Kăğıt</w:t>
            </w:r>
            <w:proofErr w:type="spellEnd"/>
            <w:r>
              <w:t>, gazete, karton, makas, yapıştırıcı.</w:t>
            </w:r>
          </w:p>
        </w:tc>
      </w:tr>
      <w:tr w:rsidR="00CE4641" w:rsidTr="00962ED1">
        <w:trPr>
          <w:jc w:val="center"/>
        </w:trPr>
        <w:tc>
          <w:tcPr>
            <w:tcW w:w="2821" w:type="dxa"/>
            <w:vAlign w:val="center"/>
          </w:tcPr>
          <w:p w:rsidR="00CE4641" w:rsidRDefault="00CE4641" w:rsidP="00962ED1">
            <w:pPr>
              <w:rPr>
                <w:b/>
              </w:rPr>
            </w:pPr>
            <w:r>
              <w:rPr>
                <w:b/>
              </w:rPr>
              <w:t xml:space="preserve">DERS ALANI                   </w:t>
            </w:r>
          </w:p>
        </w:tc>
        <w:tc>
          <w:tcPr>
            <w:tcW w:w="7304" w:type="dxa"/>
            <w:vAlign w:val="center"/>
          </w:tcPr>
          <w:p w:rsidR="00CE4641" w:rsidRDefault="00CE4641" w:rsidP="00962ED1">
            <w:pPr>
              <w:tabs>
                <w:tab w:val="left" w:pos="284"/>
                <w:tab w:val="left" w:pos="2268"/>
                <w:tab w:val="left" w:pos="2520"/>
              </w:tabs>
              <w:spacing w:line="240" w:lineRule="exact"/>
            </w:pPr>
            <w:r>
              <w:t>Okul, sınıf</w:t>
            </w:r>
          </w:p>
        </w:tc>
      </w:tr>
      <w:tr w:rsidR="00CE4641" w:rsidTr="00962ED1">
        <w:trPr>
          <w:cantSplit/>
          <w:jc w:val="center"/>
        </w:trPr>
        <w:tc>
          <w:tcPr>
            <w:tcW w:w="10125" w:type="dxa"/>
            <w:gridSpan w:val="2"/>
            <w:vAlign w:val="center"/>
          </w:tcPr>
          <w:p w:rsidR="00CE4641" w:rsidRDefault="00CE4641" w:rsidP="00962ED1">
            <w:pPr>
              <w:jc w:val="center"/>
              <w:rPr>
                <w:b/>
              </w:rPr>
            </w:pPr>
          </w:p>
          <w:p w:rsidR="00CE4641" w:rsidRDefault="00CE4641" w:rsidP="00962ED1">
            <w:pPr>
              <w:jc w:val="center"/>
            </w:pPr>
            <w:r>
              <w:rPr>
                <w:b/>
              </w:rPr>
              <w:t>ÖĞRENME-ÖĞRETME SÜRECİ</w:t>
            </w:r>
          </w:p>
        </w:tc>
      </w:tr>
      <w:tr w:rsidR="00CE4641" w:rsidTr="00962ED1">
        <w:trPr>
          <w:cantSplit/>
          <w:trHeight w:val="286"/>
          <w:jc w:val="center"/>
        </w:trPr>
        <w:tc>
          <w:tcPr>
            <w:tcW w:w="2821" w:type="dxa"/>
            <w:vAlign w:val="center"/>
          </w:tcPr>
          <w:p w:rsidR="00CE4641" w:rsidRDefault="00CE4641" w:rsidP="00962ED1">
            <w:pPr>
              <w:pStyle w:val="Balk3"/>
              <w:rPr>
                <w:sz w:val="20"/>
              </w:rPr>
            </w:pPr>
            <w:r>
              <w:rPr>
                <w:bCs/>
                <w:sz w:val="20"/>
              </w:rPr>
              <w:t>ETKİNLİK ÖRNEĞİ</w:t>
            </w:r>
          </w:p>
        </w:tc>
        <w:tc>
          <w:tcPr>
            <w:tcW w:w="7304" w:type="dxa"/>
            <w:vAlign w:val="center"/>
          </w:tcPr>
          <w:p w:rsidR="00CE4641" w:rsidRDefault="00CE4641" w:rsidP="00962ED1">
            <w:pPr>
              <w:pStyle w:val="Balk2"/>
              <w:rPr>
                <w:i/>
                <w:color w:val="000000"/>
              </w:rPr>
            </w:pPr>
            <w:proofErr w:type="gramStart"/>
            <w:r>
              <w:rPr>
                <w:i/>
                <w:color w:val="000000"/>
              </w:rPr>
              <w:t>Kağıt</w:t>
            </w:r>
            <w:proofErr w:type="gramEnd"/>
            <w:r>
              <w:rPr>
                <w:i/>
                <w:color w:val="000000"/>
              </w:rPr>
              <w:t xml:space="preserve"> işleri (</w:t>
            </w:r>
            <w:proofErr w:type="spellStart"/>
            <w:r>
              <w:rPr>
                <w:i/>
                <w:color w:val="000000"/>
              </w:rPr>
              <w:t>Bknz</w:t>
            </w:r>
            <w:proofErr w:type="spellEnd"/>
            <w:r>
              <w:rPr>
                <w:i/>
                <w:color w:val="000000"/>
              </w:rPr>
              <w:t xml:space="preserve"> Örnekler)</w:t>
            </w:r>
          </w:p>
        </w:tc>
      </w:tr>
      <w:tr w:rsidR="00CE4641" w:rsidTr="00962ED1">
        <w:trPr>
          <w:cantSplit/>
          <w:trHeight w:val="1655"/>
          <w:jc w:val="center"/>
        </w:trPr>
        <w:tc>
          <w:tcPr>
            <w:tcW w:w="10125" w:type="dxa"/>
            <w:gridSpan w:val="2"/>
            <w:vAlign w:val="center"/>
          </w:tcPr>
          <w:p w:rsidR="00CE4641" w:rsidRDefault="00CE4641" w:rsidP="00962ED1">
            <w:r>
              <w:t>Boş zamanlarınızda, hem el işi becerilerinizi artırmak hem de vaktinizi eğlenerek geçirmek için neler yaparsınız?</w:t>
            </w:r>
          </w:p>
          <w:p w:rsidR="00CE4641" w:rsidRDefault="00CE4641" w:rsidP="00962ED1">
            <w:r>
              <w:t xml:space="preserve">Hepiniz güzel şeyler söylediniz. Bunları zevkle yaptığınızdan eminim. </w:t>
            </w:r>
            <w:proofErr w:type="gramStart"/>
            <w:r>
              <w:t>Bugün  el</w:t>
            </w:r>
            <w:proofErr w:type="gramEnd"/>
            <w:r>
              <w:t xml:space="preserve"> becerilerimizi artıracak kağıt işleri yapacağız.</w:t>
            </w:r>
          </w:p>
          <w:p w:rsidR="00CE4641" w:rsidRDefault="00CE4641" w:rsidP="00962ED1">
            <w:r>
              <w:t xml:space="preserve">Herkes söyleyeceklerimi iyi dinlesin. </w:t>
            </w:r>
          </w:p>
          <w:p w:rsidR="00CE4641" w:rsidRDefault="00CE4641" w:rsidP="00962ED1">
            <w:r>
              <w:t xml:space="preserve">Atık </w:t>
            </w:r>
            <w:proofErr w:type="spellStart"/>
            <w:r>
              <w:t>kăğıt</w:t>
            </w:r>
            <w:proofErr w:type="spellEnd"/>
            <w:r>
              <w:t xml:space="preserve">, gazete </w:t>
            </w:r>
            <w:proofErr w:type="spellStart"/>
            <w:r>
              <w:t>kăğıtları</w:t>
            </w:r>
            <w:proofErr w:type="spellEnd"/>
            <w:r>
              <w:t xml:space="preserve">, </w:t>
            </w:r>
            <w:proofErr w:type="gramStart"/>
            <w:r>
              <w:t>karton , makas</w:t>
            </w:r>
            <w:proofErr w:type="gramEnd"/>
            <w:r>
              <w:t xml:space="preserve"> ve yapıştırıcı kullanarak herkes serbest teknik kullanarak dilediği şeyi yapabileceği anlatılır.</w:t>
            </w:r>
          </w:p>
          <w:p w:rsidR="00CE4641" w:rsidRDefault="00CE4641" w:rsidP="00962ED1">
            <w:pPr>
              <w:jc w:val="both"/>
              <w:rPr>
                <w:color w:val="000000"/>
              </w:rPr>
            </w:pPr>
            <w:r>
              <w:t xml:space="preserve">  ‘’Öğrencilere kartonu zemin olarak kullanabilecekleri ve çeşitli renkteki </w:t>
            </w:r>
            <w:proofErr w:type="gramStart"/>
            <w:r>
              <w:t>kağıt</w:t>
            </w:r>
            <w:proofErr w:type="gramEnd"/>
            <w:r>
              <w:t xml:space="preserve"> veya gazete sayfalarını istedikleri gibi kesip, karton zemine yapıştırabilecekleri” söylenebilir.</w:t>
            </w:r>
          </w:p>
        </w:tc>
      </w:tr>
      <w:tr w:rsidR="00CE4641" w:rsidTr="00962ED1">
        <w:trPr>
          <w:trHeight w:val="312"/>
          <w:jc w:val="center"/>
        </w:trPr>
        <w:tc>
          <w:tcPr>
            <w:tcW w:w="2821" w:type="dxa"/>
            <w:vAlign w:val="center"/>
          </w:tcPr>
          <w:p w:rsidR="00CE4641" w:rsidRDefault="00CE4641" w:rsidP="00962ED1">
            <w:pPr>
              <w:rPr>
                <w:b/>
              </w:rPr>
            </w:pPr>
            <w:r>
              <w:rPr>
                <w:b/>
              </w:rPr>
              <w:t>Bireysel Öğrenme Etkinlikleri</w:t>
            </w:r>
          </w:p>
          <w:p w:rsidR="00CE4641" w:rsidRDefault="00CE4641" w:rsidP="00962ED1">
            <w:pPr>
              <w:rPr>
                <w:b/>
              </w:rPr>
            </w:pPr>
            <w:r>
              <w:rPr>
                <w:b/>
              </w:rPr>
              <w:t>(Ödev, deney, problem çözme vb.)</w:t>
            </w:r>
          </w:p>
        </w:tc>
        <w:tc>
          <w:tcPr>
            <w:tcW w:w="7304" w:type="dxa"/>
            <w:vAlign w:val="center"/>
          </w:tcPr>
          <w:p w:rsidR="00CE4641" w:rsidRDefault="00CE4641" w:rsidP="00962ED1">
            <w:pPr>
              <w:pStyle w:val="GvdeMetniGirintisi"/>
              <w:ind w:left="0" w:firstLine="0"/>
            </w:pPr>
            <w:r>
              <w:t xml:space="preserve">Öğrencilerin </w:t>
            </w:r>
            <w:proofErr w:type="gramStart"/>
            <w:r>
              <w:t>kağıt</w:t>
            </w:r>
            <w:proofErr w:type="gramEnd"/>
            <w:r>
              <w:t xml:space="preserve"> veya atık materyallerle çalışmalar yapıp bunları sergilemesi onlara neler kazandırır.</w:t>
            </w:r>
          </w:p>
        </w:tc>
      </w:tr>
      <w:tr w:rsidR="00CE4641" w:rsidTr="00962ED1">
        <w:trPr>
          <w:jc w:val="center"/>
        </w:trPr>
        <w:tc>
          <w:tcPr>
            <w:tcW w:w="2821" w:type="dxa"/>
            <w:vAlign w:val="center"/>
          </w:tcPr>
          <w:p w:rsidR="00CE4641" w:rsidRDefault="00CE4641" w:rsidP="00962ED1">
            <w:pPr>
              <w:rPr>
                <w:b/>
              </w:rPr>
            </w:pPr>
            <w:r>
              <w:rPr>
                <w:b/>
              </w:rPr>
              <w:t>Grupla Öğrenme Etkinlikleri</w:t>
            </w:r>
          </w:p>
          <w:p w:rsidR="00CE4641" w:rsidRDefault="00CE4641" w:rsidP="00962ED1">
            <w:pPr>
              <w:rPr>
                <w:b/>
              </w:rPr>
            </w:pPr>
            <w:r>
              <w:rPr>
                <w:b/>
              </w:rPr>
              <w:t>(Proje, gezi, gözlem vb.)</w:t>
            </w:r>
          </w:p>
        </w:tc>
        <w:tc>
          <w:tcPr>
            <w:tcW w:w="7304" w:type="dxa"/>
            <w:vAlign w:val="center"/>
          </w:tcPr>
          <w:p w:rsidR="00CE4641" w:rsidRDefault="00CE4641" w:rsidP="00962ED1">
            <w:r>
              <w:t xml:space="preserve">Atık materyal ve ya </w:t>
            </w:r>
            <w:proofErr w:type="gramStart"/>
            <w:r>
              <w:t>kağıt</w:t>
            </w:r>
            <w:proofErr w:type="gramEnd"/>
            <w:r>
              <w:t xml:space="preserve"> işleri öğrenciler gruplara ayrılarak ta yapıla bilinir.</w:t>
            </w:r>
          </w:p>
        </w:tc>
      </w:tr>
      <w:tr w:rsidR="00CE4641" w:rsidTr="00962ED1">
        <w:trPr>
          <w:jc w:val="center"/>
        </w:trPr>
        <w:tc>
          <w:tcPr>
            <w:tcW w:w="2821" w:type="dxa"/>
            <w:vAlign w:val="center"/>
          </w:tcPr>
          <w:p w:rsidR="00CE4641" w:rsidRDefault="00CE4641" w:rsidP="00962ED1">
            <w:pPr>
              <w:rPr>
                <w:b/>
              </w:rPr>
            </w:pPr>
            <w:r>
              <w:rPr>
                <w:b/>
              </w:rPr>
              <w:t>Özet</w:t>
            </w:r>
          </w:p>
        </w:tc>
        <w:tc>
          <w:tcPr>
            <w:tcW w:w="7304" w:type="dxa"/>
            <w:vAlign w:val="center"/>
          </w:tcPr>
          <w:p w:rsidR="00CE4641" w:rsidRDefault="00CE4641" w:rsidP="00962ED1">
            <w:pPr>
              <w:jc w:val="both"/>
            </w:pPr>
            <w:r>
              <w:t>Öğrencilerin dersi severek ve isteyerek yapabilmeleri için değişik örnekler gösterildi ve örneklerdeki gibi veya benzerleri yaptırılmaya çalışıldı, isteyen öğrenciler kendi belirledikleri bir çalışmalarda desteklenerek yaptırıldı.</w:t>
            </w:r>
          </w:p>
        </w:tc>
      </w:tr>
    </w:tbl>
    <w:p w:rsidR="00CE4641" w:rsidRDefault="00CE4641" w:rsidP="00CE4641">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CE4641" w:rsidTr="00962ED1">
        <w:trPr>
          <w:jc w:val="center"/>
        </w:trPr>
        <w:tc>
          <w:tcPr>
            <w:tcW w:w="5253" w:type="dxa"/>
          </w:tcPr>
          <w:p w:rsidR="00CE4641" w:rsidRDefault="00CE4641" w:rsidP="00962ED1">
            <w:pPr>
              <w:pStyle w:val="Balk1"/>
              <w:rPr>
                <w:sz w:val="20"/>
              </w:rPr>
            </w:pPr>
            <w:r>
              <w:rPr>
                <w:sz w:val="20"/>
              </w:rPr>
              <w:t>Ölçme-Değerlendirme:</w:t>
            </w:r>
          </w:p>
          <w:p w:rsidR="00CE4641" w:rsidRDefault="00CE4641" w:rsidP="00962ED1">
            <w:pPr>
              <w:rPr>
                <w:b/>
              </w:rPr>
            </w:pPr>
            <w:r>
              <w:rPr>
                <w:b/>
              </w:rPr>
              <w:t xml:space="preserve"> Grupla öğrenme etkinliklerine yönelik Ölçme-Değerlendirme</w:t>
            </w:r>
          </w:p>
          <w:p w:rsidR="00CE4641" w:rsidRDefault="00CE4641" w:rsidP="00962ED1"/>
        </w:tc>
        <w:tc>
          <w:tcPr>
            <w:tcW w:w="4915" w:type="dxa"/>
            <w:vAlign w:val="center"/>
          </w:tcPr>
          <w:p w:rsidR="00CE4641" w:rsidRDefault="00CE4641" w:rsidP="00962ED1">
            <w:pPr>
              <w:spacing w:line="240" w:lineRule="exact"/>
            </w:pPr>
            <w:r>
              <w:rPr>
                <w:b/>
              </w:rPr>
              <w:t>1.</w:t>
            </w:r>
            <w:r>
              <w:t>Yapılan çalışmaların incelenmesi</w:t>
            </w:r>
          </w:p>
          <w:p w:rsidR="00CE4641" w:rsidRDefault="00CE4641" w:rsidP="00962ED1">
            <w:pPr>
              <w:spacing w:line="240" w:lineRule="exact"/>
            </w:pPr>
            <w:r>
              <w:rPr>
                <w:b/>
              </w:rPr>
              <w:t>2.</w:t>
            </w:r>
            <w:r>
              <w:t>Yapılan çalışmaların sınıfça belirlenenlerinin sergilenmesi</w:t>
            </w:r>
          </w:p>
          <w:p w:rsidR="00CE4641" w:rsidRDefault="00CE4641" w:rsidP="00962ED1">
            <w:pPr>
              <w:widowControl w:val="0"/>
              <w:tabs>
                <w:tab w:val="left" w:pos="964"/>
                <w:tab w:val="right" w:pos="9809"/>
              </w:tabs>
              <w:spacing w:line="230" w:lineRule="exact"/>
              <w:jc w:val="both"/>
            </w:pPr>
            <w:r>
              <w:rPr>
                <w:b/>
              </w:rPr>
              <w:t>3.</w:t>
            </w:r>
            <w:r>
              <w:t xml:space="preserve">  Grup çalışmalarının kontrol edilmesi ve sınıf panosuna asılması.</w:t>
            </w:r>
          </w:p>
        </w:tc>
      </w:tr>
      <w:tr w:rsidR="00CE4641" w:rsidTr="00962ED1">
        <w:trPr>
          <w:jc w:val="center"/>
        </w:trPr>
        <w:tc>
          <w:tcPr>
            <w:tcW w:w="5253" w:type="dxa"/>
          </w:tcPr>
          <w:p w:rsidR="00CE4641" w:rsidRDefault="00CE4641" w:rsidP="00962ED1">
            <w:pPr>
              <w:pStyle w:val="Balk2"/>
              <w:spacing w:line="240" w:lineRule="auto"/>
            </w:pPr>
            <w:r>
              <w:t>Dersin Diğer Derslerle İlişkisi/Açıklamalar</w:t>
            </w:r>
          </w:p>
          <w:p w:rsidR="00CE4641" w:rsidRDefault="00CE4641" w:rsidP="00962ED1">
            <w:r>
              <w:t>Drama</w:t>
            </w:r>
          </w:p>
        </w:tc>
        <w:tc>
          <w:tcPr>
            <w:tcW w:w="4915" w:type="dxa"/>
          </w:tcPr>
          <w:p w:rsidR="00CE4641" w:rsidRDefault="00CE4641" w:rsidP="00962ED1">
            <w:pPr>
              <w:jc w:val="both"/>
            </w:pPr>
            <w:r>
              <w:rPr>
                <w:bCs/>
              </w:rPr>
              <w:t xml:space="preserve"> </w:t>
            </w:r>
          </w:p>
        </w:tc>
      </w:tr>
    </w:tbl>
    <w:p w:rsidR="00CE4641" w:rsidRDefault="00CE4641" w:rsidP="00CE4641">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CE4641" w:rsidTr="00962ED1">
        <w:trPr>
          <w:jc w:val="center"/>
        </w:trPr>
        <w:tc>
          <w:tcPr>
            <w:tcW w:w="2576" w:type="dxa"/>
            <w:vAlign w:val="center"/>
          </w:tcPr>
          <w:p w:rsidR="00CE4641" w:rsidRDefault="00CE4641" w:rsidP="00962ED1">
            <w:pPr>
              <w:rPr>
                <w:b/>
              </w:rPr>
            </w:pPr>
            <w:r>
              <w:rPr>
                <w:b/>
              </w:rPr>
              <w:t xml:space="preserve">Planın Uygulanmasına </w:t>
            </w:r>
          </w:p>
          <w:p w:rsidR="00CE4641" w:rsidRDefault="00CE4641" w:rsidP="00962ED1">
            <w:r>
              <w:rPr>
                <w:b/>
              </w:rPr>
              <w:t>İlişkin Açıklamalar</w:t>
            </w:r>
          </w:p>
        </w:tc>
        <w:tc>
          <w:tcPr>
            <w:tcW w:w="7625" w:type="dxa"/>
            <w:vAlign w:val="center"/>
          </w:tcPr>
          <w:p w:rsidR="00CE4641" w:rsidRDefault="00CE4641" w:rsidP="00962ED1">
            <w:pPr>
              <w:jc w:val="both"/>
            </w:pPr>
          </w:p>
        </w:tc>
      </w:tr>
    </w:tbl>
    <w:p w:rsidR="00CE4641" w:rsidRDefault="00CE4641" w:rsidP="00CE4641">
      <w:pPr>
        <w:pStyle w:val="GvdeMetniGirintisi2"/>
        <w:tabs>
          <w:tab w:val="clear" w:pos="8222"/>
          <w:tab w:val="clear" w:pos="8505"/>
          <w:tab w:val="left" w:pos="7797"/>
          <w:tab w:val="left" w:pos="8080"/>
        </w:tabs>
        <w:rPr>
          <w:sz w:val="20"/>
        </w:rPr>
      </w:pPr>
    </w:p>
    <w:p w:rsidR="00CE4641" w:rsidRDefault="00CE4641" w:rsidP="00CE4641">
      <w:pPr>
        <w:pStyle w:val="GvdeMetniGirintisi2"/>
        <w:tabs>
          <w:tab w:val="clear" w:pos="8222"/>
          <w:tab w:val="clear" w:pos="8505"/>
          <w:tab w:val="left" w:pos="7797"/>
          <w:tab w:val="left" w:pos="8080"/>
        </w:tabs>
        <w:rPr>
          <w:sz w:val="20"/>
        </w:rPr>
      </w:pPr>
      <w:r>
        <w:rPr>
          <w:sz w:val="20"/>
        </w:rPr>
        <w:t xml:space="preserve">   </w:t>
      </w:r>
    </w:p>
    <w:p w:rsidR="00CE4641" w:rsidRPr="003D5818" w:rsidRDefault="00CE4641" w:rsidP="00CE4641">
      <w:r>
        <w:rPr>
          <w:b/>
        </w:rPr>
        <w:t xml:space="preserve">      </w:t>
      </w:r>
    </w:p>
    <w:p w:rsidR="00CE4641" w:rsidRPr="003D5818" w:rsidRDefault="00CE4641" w:rsidP="00CE4641"/>
    <w:p w:rsidR="00CE4641" w:rsidRPr="003D5818" w:rsidRDefault="00CE4641" w:rsidP="00CE4641"/>
    <w:p w:rsidR="00CE4641" w:rsidRDefault="00CE4641"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2D2456" w:rsidRDefault="002D2456" w:rsidP="00CE4641">
      <w:pPr>
        <w:tabs>
          <w:tab w:val="left" w:pos="1740"/>
        </w:tabs>
      </w:pPr>
    </w:p>
    <w:p w:rsidR="00CE4641" w:rsidRDefault="00CE4641" w:rsidP="00CE4641">
      <w:pPr>
        <w:tabs>
          <w:tab w:val="left" w:pos="1740"/>
        </w:tabs>
      </w:pPr>
    </w:p>
    <w:p w:rsidR="00CE4641" w:rsidRDefault="00CE4641" w:rsidP="00CE4641">
      <w:pPr>
        <w:pStyle w:val="KonuBal"/>
        <w:rPr>
          <w:sz w:val="20"/>
        </w:rPr>
      </w:pPr>
      <w:r>
        <w:rPr>
          <w:sz w:val="20"/>
        </w:rPr>
        <w:lastRenderedPageBreak/>
        <w:t>SERBEST EKİNLİKLERİ DERSİ GÜNLÜK PLÂNI 25. HAFTA</w:t>
      </w:r>
    </w:p>
    <w:p w:rsidR="00CE4641"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CE4641" w:rsidTr="00962ED1">
        <w:trPr>
          <w:cantSplit/>
          <w:jc w:val="center"/>
        </w:trPr>
        <w:tc>
          <w:tcPr>
            <w:tcW w:w="10117" w:type="dxa"/>
            <w:gridSpan w:val="2"/>
          </w:tcPr>
          <w:p w:rsidR="00CE4641" w:rsidRDefault="00CE4641" w:rsidP="00962ED1">
            <w:pPr>
              <w:spacing w:line="220" w:lineRule="exact"/>
            </w:pPr>
            <w:r>
              <w:rPr>
                <w:b/>
                <w:bCs/>
              </w:rPr>
              <w:t>Süre:</w:t>
            </w:r>
            <w:r>
              <w:t xml:space="preserve">  40+40 dakika</w:t>
            </w:r>
          </w:p>
        </w:tc>
      </w:tr>
      <w:tr w:rsidR="00CE4641" w:rsidTr="00962ED1">
        <w:trPr>
          <w:cantSplit/>
          <w:trHeight w:val="325"/>
          <w:jc w:val="center"/>
        </w:trPr>
        <w:tc>
          <w:tcPr>
            <w:tcW w:w="2817" w:type="dxa"/>
            <w:vAlign w:val="center"/>
          </w:tcPr>
          <w:p w:rsidR="00CE4641" w:rsidRDefault="00CE4641" w:rsidP="00962ED1">
            <w:pPr>
              <w:spacing w:line="180" w:lineRule="exact"/>
              <w:rPr>
                <w:b/>
                <w:color w:val="000000"/>
              </w:rPr>
            </w:pPr>
            <w:r>
              <w:rPr>
                <w:b/>
                <w:color w:val="000000"/>
              </w:rPr>
              <w:t xml:space="preserve">DERS </w:t>
            </w:r>
          </w:p>
        </w:tc>
        <w:tc>
          <w:tcPr>
            <w:tcW w:w="7300" w:type="dxa"/>
          </w:tcPr>
          <w:p w:rsidR="00CE4641" w:rsidRDefault="00CE4641" w:rsidP="00962ED1">
            <w:pPr>
              <w:tabs>
                <w:tab w:val="left" w:pos="284"/>
              </w:tabs>
              <w:spacing w:line="240" w:lineRule="exact"/>
              <w:rPr>
                <w:b/>
              </w:rPr>
            </w:pPr>
            <w:r>
              <w:rPr>
                <w:b/>
                <w:color w:val="000000"/>
              </w:rPr>
              <w:t>SERBEST ETKİNLİKLER DERSİ</w:t>
            </w:r>
          </w:p>
        </w:tc>
      </w:tr>
      <w:tr w:rsidR="00CE4641" w:rsidTr="00962ED1">
        <w:trPr>
          <w:cantSplit/>
          <w:trHeight w:val="225"/>
          <w:jc w:val="center"/>
        </w:trPr>
        <w:tc>
          <w:tcPr>
            <w:tcW w:w="2817" w:type="dxa"/>
            <w:vAlign w:val="center"/>
          </w:tcPr>
          <w:p w:rsidR="00CE4641" w:rsidRDefault="00CE4641" w:rsidP="00962ED1">
            <w:pPr>
              <w:spacing w:line="180" w:lineRule="exact"/>
              <w:rPr>
                <w:b/>
                <w:color w:val="000000"/>
              </w:rPr>
            </w:pPr>
            <w:r>
              <w:rPr>
                <w:b/>
                <w:color w:val="000000"/>
              </w:rPr>
              <w:t xml:space="preserve">SINIF </w:t>
            </w:r>
          </w:p>
        </w:tc>
        <w:tc>
          <w:tcPr>
            <w:tcW w:w="7300" w:type="dxa"/>
          </w:tcPr>
          <w:p w:rsidR="00CE4641" w:rsidRDefault="005B0C2C" w:rsidP="00962ED1">
            <w:pPr>
              <w:tabs>
                <w:tab w:val="left" w:pos="284"/>
              </w:tabs>
              <w:spacing w:line="240" w:lineRule="exact"/>
              <w:rPr>
                <w:b/>
              </w:rPr>
            </w:pPr>
            <w:r>
              <w:rPr>
                <w:b/>
              </w:rPr>
              <w:t>3</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DERS         </w:t>
            </w:r>
          </w:p>
        </w:tc>
        <w:tc>
          <w:tcPr>
            <w:tcW w:w="7300" w:type="dxa"/>
          </w:tcPr>
          <w:p w:rsidR="00CE4641" w:rsidRDefault="00CE4641" w:rsidP="00962ED1">
            <w:pPr>
              <w:ind w:left="360"/>
            </w:pPr>
            <w:r>
              <w:rPr>
                <w:b/>
                <w:szCs w:val="21"/>
              </w:rPr>
              <w:t>Renkli Kâğıtlarla Sihirli Fenerler Yapma</w:t>
            </w:r>
          </w:p>
        </w:tc>
      </w:tr>
      <w:tr w:rsidR="00CE4641" w:rsidTr="00962ED1">
        <w:trPr>
          <w:cantSplit/>
          <w:jc w:val="center"/>
        </w:trPr>
        <w:tc>
          <w:tcPr>
            <w:tcW w:w="2817" w:type="dxa"/>
            <w:vAlign w:val="center"/>
          </w:tcPr>
          <w:p w:rsidR="00CE4641" w:rsidRDefault="00CE4641" w:rsidP="00962ED1">
            <w:pPr>
              <w:spacing w:line="180" w:lineRule="exact"/>
              <w:rPr>
                <w:b/>
                <w:color w:val="000000"/>
              </w:rPr>
            </w:pPr>
            <w:r>
              <w:rPr>
                <w:b/>
              </w:rPr>
              <w:t xml:space="preserve">KAZANIM         </w:t>
            </w:r>
          </w:p>
        </w:tc>
        <w:tc>
          <w:tcPr>
            <w:tcW w:w="7300" w:type="dxa"/>
          </w:tcPr>
          <w:p w:rsidR="00CE4641" w:rsidRDefault="00CE4641" w:rsidP="00962ED1">
            <w:pPr>
              <w:tabs>
                <w:tab w:val="left" w:pos="284"/>
              </w:tabs>
              <w:spacing w:line="240" w:lineRule="exact"/>
            </w:pPr>
            <w:r>
              <w:rPr>
                <w:b/>
                <w:sz w:val="18"/>
                <w:szCs w:val="18"/>
              </w:rPr>
              <w:t xml:space="preserve"> </w:t>
            </w:r>
            <w:r>
              <w:rPr>
                <w:szCs w:val="21"/>
              </w:rPr>
              <w:t>El işi çalışmalarıyla yapıcılık ve yaratıcılık yönlerini geliştirebilme</w:t>
            </w:r>
          </w:p>
        </w:tc>
      </w:tr>
      <w:tr w:rsidR="00CE4641"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Default="00CE4641" w:rsidP="00962ED1">
            <w:pPr>
              <w:tabs>
                <w:tab w:val="left" w:pos="907"/>
              </w:tabs>
              <w:spacing w:line="240" w:lineRule="exact"/>
              <w:rPr>
                <w:sz w:val="18"/>
                <w:szCs w:val="18"/>
              </w:rPr>
            </w:pPr>
            <w:r>
              <w:rPr>
                <w:sz w:val="18"/>
                <w:szCs w:val="18"/>
              </w:rPr>
              <w:t>1. Masalı ve öyküyü herkesin duyabileceği bir sesle anlatma.</w:t>
            </w:r>
          </w:p>
          <w:p w:rsidR="00CE4641" w:rsidRDefault="00CE4641" w:rsidP="00962ED1">
            <w:pPr>
              <w:tabs>
                <w:tab w:val="left" w:pos="907"/>
              </w:tabs>
              <w:spacing w:line="240" w:lineRule="exact"/>
              <w:rPr>
                <w:sz w:val="18"/>
                <w:szCs w:val="18"/>
              </w:rPr>
            </w:pPr>
            <w:r>
              <w:rPr>
                <w:sz w:val="18"/>
                <w:szCs w:val="18"/>
              </w:rPr>
              <w:t>2. Masalı ve öyküyü karşısındakini sıkmadan anlatma.</w:t>
            </w:r>
          </w:p>
        </w:tc>
      </w:tr>
    </w:tbl>
    <w:p w:rsidR="00CE4641" w:rsidRDefault="00CE4641" w:rsidP="00CE4641">
      <w:pPr>
        <w:ind w:firstLine="180"/>
        <w:rPr>
          <w:b/>
        </w:rPr>
      </w:pPr>
    </w:p>
    <w:p w:rsidR="00CE4641" w:rsidRDefault="00CE4641" w:rsidP="00CE4641">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CE4641" w:rsidTr="00962ED1">
        <w:trPr>
          <w:jc w:val="center"/>
        </w:trPr>
        <w:tc>
          <w:tcPr>
            <w:tcW w:w="2821" w:type="dxa"/>
            <w:vAlign w:val="center"/>
          </w:tcPr>
          <w:p w:rsidR="00CE4641" w:rsidRDefault="00CE4641" w:rsidP="00962ED1">
            <w:pPr>
              <w:pStyle w:val="Balk2"/>
              <w:spacing w:line="240" w:lineRule="auto"/>
              <w:jc w:val="left"/>
            </w:pPr>
            <w:r>
              <w:t>ÖĞRENME-ÖĞRETME YÖNTEM VE TEKNİKLERİ</w:t>
            </w:r>
          </w:p>
        </w:tc>
        <w:tc>
          <w:tcPr>
            <w:tcW w:w="7304" w:type="dxa"/>
            <w:vAlign w:val="center"/>
          </w:tcPr>
          <w:p w:rsidR="00CE4641" w:rsidRDefault="00CE4641" w:rsidP="00962ED1">
            <w:pPr>
              <w:tabs>
                <w:tab w:val="left" w:pos="284"/>
                <w:tab w:val="left" w:pos="2268"/>
                <w:tab w:val="left" w:pos="2520"/>
              </w:tabs>
              <w:spacing w:line="240" w:lineRule="exact"/>
            </w:pPr>
            <w:r>
              <w:rPr>
                <w:szCs w:val="21"/>
              </w:rPr>
              <w:t>Bireysel ve toplu çalışma</w:t>
            </w:r>
          </w:p>
        </w:tc>
      </w:tr>
      <w:tr w:rsidR="00CE4641" w:rsidTr="00962ED1">
        <w:trPr>
          <w:jc w:val="center"/>
        </w:trPr>
        <w:tc>
          <w:tcPr>
            <w:tcW w:w="2821" w:type="dxa"/>
            <w:vAlign w:val="center"/>
          </w:tcPr>
          <w:p w:rsidR="00CE4641" w:rsidRDefault="00CE4641" w:rsidP="00962ED1">
            <w:pPr>
              <w:pStyle w:val="Balk2"/>
              <w:spacing w:line="240" w:lineRule="auto"/>
              <w:jc w:val="left"/>
            </w:pPr>
            <w:r>
              <w:t>KULLANILAN EĞİTİM TEKNOLOJİLERİ ARAÇ VE GEREÇLER</w:t>
            </w:r>
          </w:p>
        </w:tc>
        <w:tc>
          <w:tcPr>
            <w:tcW w:w="7304" w:type="dxa"/>
            <w:vAlign w:val="center"/>
          </w:tcPr>
          <w:p w:rsidR="00CE4641" w:rsidRDefault="00CE4641" w:rsidP="00962ED1">
            <w:pPr>
              <w:rPr>
                <w:color w:val="000000"/>
              </w:rPr>
            </w:pPr>
            <w:r>
              <w:rPr>
                <w:szCs w:val="21"/>
              </w:rPr>
              <w:t>El işi kâğıdı, sinirli fener yapma malzemeleri</w:t>
            </w:r>
          </w:p>
        </w:tc>
      </w:tr>
      <w:tr w:rsidR="00CE4641" w:rsidTr="00962ED1">
        <w:trPr>
          <w:jc w:val="center"/>
        </w:trPr>
        <w:tc>
          <w:tcPr>
            <w:tcW w:w="2821" w:type="dxa"/>
            <w:vAlign w:val="center"/>
          </w:tcPr>
          <w:p w:rsidR="00CE4641" w:rsidRDefault="00CE4641" w:rsidP="00962ED1">
            <w:pPr>
              <w:rPr>
                <w:b/>
              </w:rPr>
            </w:pPr>
            <w:r>
              <w:rPr>
                <w:b/>
              </w:rPr>
              <w:t xml:space="preserve">DERS ALANI                   </w:t>
            </w:r>
          </w:p>
        </w:tc>
        <w:tc>
          <w:tcPr>
            <w:tcW w:w="7304" w:type="dxa"/>
            <w:vAlign w:val="center"/>
          </w:tcPr>
          <w:p w:rsidR="00CE4641" w:rsidRDefault="00CE4641" w:rsidP="00962ED1">
            <w:pPr>
              <w:tabs>
                <w:tab w:val="left" w:pos="284"/>
                <w:tab w:val="left" w:pos="2268"/>
                <w:tab w:val="left" w:pos="2520"/>
              </w:tabs>
              <w:spacing w:line="240" w:lineRule="exact"/>
            </w:pPr>
            <w:r>
              <w:t>Okul, sınıf</w:t>
            </w:r>
          </w:p>
        </w:tc>
      </w:tr>
      <w:tr w:rsidR="00CE4641" w:rsidTr="00962ED1">
        <w:trPr>
          <w:cantSplit/>
          <w:jc w:val="center"/>
        </w:trPr>
        <w:tc>
          <w:tcPr>
            <w:tcW w:w="10125" w:type="dxa"/>
            <w:gridSpan w:val="2"/>
            <w:vAlign w:val="center"/>
          </w:tcPr>
          <w:p w:rsidR="00CE4641" w:rsidRDefault="00CE4641" w:rsidP="00962ED1">
            <w:pPr>
              <w:jc w:val="center"/>
              <w:rPr>
                <w:b/>
              </w:rPr>
            </w:pPr>
          </w:p>
          <w:p w:rsidR="00CE4641" w:rsidRDefault="00CE4641" w:rsidP="00962ED1">
            <w:pPr>
              <w:jc w:val="center"/>
            </w:pPr>
            <w:r>
              <w:rPr>
                <w:b/>
              </w:rPr>
              <w:t>ÖĞRENME-ÖĞRETME SÜRECİ</w:t>
            </w:r>
          </w:p>
        </w:tc>
      </w:tr>
      <w:tr w:rsidR="00CE4641" w:rsidTr="00962ED1">
        <w:trPr>
          <w:cantSplit/>
          <w:trHeight w:val="286"/>
          <w:jc w:val="center"/>
        </w:trPr>
        <w:tc>
          <w:tcPr>
            <w:tcW w:w="2821" w:type="dxa"/>
            <w:vAlign w:val="center"/>
          </w:tcPr>
          <w:p w:rsidR="00CE4641" w:rsidRDefault="00CE4641" w:rsidP="00962ED1">
            <w:pPr>
              <w:pStyle w:val="Balk3"/>
              <w:rPr>
                <w:sz w:val="20"/>
              </w:rPr>
            </w:pPr>
            <w:r>
              <w:rPr>
                <w:bCs/>
                <w:sz w:val="20"/>
              </w:rPr>
              <w:t>ETKİNLİK ÖRNEĞİ</w:t>
            </w:r>
          </w:p>
        </w:tc>
        <w:tc>
          <w:tcPr>
            <w:tcW w:w="7304" w:type="dxa"/>
            <w:vAlign w:val="center"/>
          </w:tcPr>
          <w:p w:rsidR="00CE4641" w:rsidRDefault="00CE4641" w:rsidP="00962ED1">
            <w:pPr>
              <w:pStyle w:val="Balk2"/>
              <w:rPr>
                <w:sz w:val="18"/>
                <w:szCs w:val="18"/>
              </w:rPr>
            </w:pPr>
            <w:r>
              <w:rPr>
                <w:b w:val="0"/>
              </w:rPr>
              <w:t xml:space="preserve">Renkli </w:t>
            </w:r>
            <w:proofErr w:type="gramStart"/>
            <w:r>
              <w:rPr>
                <w:b w:val="0"/>
              </w:rPr>
              <w:t>Kağıtlarla</w:t>
            </w:r>
            <w:proofErr w:type="gramEnd"/>
            <w:r>
              <w:rPr>
                <w:b w:val="0"/>
              </w:rPr>
              <w:t xml:space="preserve"> Fener </w:t>
            </w:r>
            <w:proofErr w:type="spellStart"/>
            <w:r>
              <w:rPr>
                <w:b w:val="0"/>
              </w:rPr>
              <w:t>Vb</w:t>
            </w:r>
            <w:proofErr w:type="spellEnd"/>
            <w:r>
              <w:rPr>
                <w:b w:val="0"/>
              </w:rPr>
              <w:t xml:space="preserve"> Yapma (</w:t>
            </w:r>
            <w:proofErr w:type="spellStart"/>
            <w:r>
              <w:rPr>
                <w:b w:val="0"/>
              </w:rPr>
              <w:t>Bknz</w:t>
            </w:r>
            <w:proofErr w:type="spellEnd"/>
            <w:r>
              <w:rPr>
                <w:b w:val="0"/>
              </w:rPr>
              <w:t xml:space="preserve"> Örnekler)</w:t>
            </w:r>
          </w:p>
        </w:tc>
      </w:tr>
      <w:tr w:rsidR="00CE4641" w:rsidTr="00962ED1">
        <w:trPr>
          <w:cantSplit/>
          <w:trHeight w:val="1163"/>
          <w:jc w:val="center"/>
        </w:trPr>
        <w:tc>
          <w:tcPr>
            <w:tcW w:w="10125" w:type="dxa"/>
            <w:gridSpan w:val="2"/>
            <w:vAlign w:val="center"/>
          </w:tcPr>
          <w:p w:rsidR="00CE4641" w:rsidRDefault="00CE4641" w:rsidP="00962ED1">
            <w:pPr>
              <w:tabs>
                <w:tab w:val="left" w:pos="1134"/>
                <w:tab w:val="right" w:pos="9923"/>
              </w:tabs>
              <w:rPr>
                <w:szCs w:val="21"/>
              </w:rPr>
            </w:pPr>
            <w:r>
              <w:rPr>
                <w:szCs w:val="21"/>
              </w:rPr>
              <w:t xml:space="preserve">Şimdi bir fener yapacağım. </w:t>
            </w:r>
          </w:p>
          <w:p w:rsidR="00CE4641" w:rsidRDefault="00CE4641" w:rsidP="00962ED1">
            <w:pPr>
              <w:tabs>
                <w:tab w:val="left" w:pos="1134"/>
                <w:tab w:val="right" w:pos="9923"/>
              </w:tabs>
              <w:rPr>
                <w:szCs w:val="21"/>
              </w:rPr>
            </w:pPr>
            <w:r>
              <w:rPr>
                <w:szCs w:val="21"/>
              </w:rPr>
              <w:t>Fener yapmak için hangi malzemeleri kullanacağız?</w:t>
            </w:r>
          </w:p>
          <w:p w:rsidR="00CE4641" w:rsidRDefault="00CE4641" w:rsidP="00962ED1">
            <w:pPr>
              <w:tabs>
                <w:tab w:val="left" w:pos="1134"/>
                <w:tab w:val="right" w:pos="9923"/>
              </w:tabs>
              <w:rPr>
                <w:szCs w:val="21"/>
              </w:rPr>
            </w:pPr>
            <w:r>
              <w:rPr>
                <w:szCs w:val="21"/>
              </w:rPr>
              <w:t xml:space="preserve">El işi çalışmaları yaparken uyulması gereken kurallar ve çalışmalar hatırlatılacak. </w:t>
            </w:r>
          </w:p>
          <w:p w:rsidR="00CE4641" w:rsidRDefault="00CE4641" w:rsidP="00962ED1">
            <w:pPr>
              <w:rPr>
                <w:bCs/>
              </w:rPr>
            </w:pPr>
            <w:r>
              <w:rPr>
                <w:szCs w:val="21"/>
              </w:rPr>
              <w:t>El işi becerilerinin arttırılması için makas kullanma, kâğıt kesme, ürün ortaya çıkarma, yapılanların sergilenmesi hatırlatılacak.</w:t>
            </w:r>
          </w:p>
        </w:tc>
      </w:tr>
      <w:tr w:rsidR="00CE4641" w:rsidTr="00962ED1">
        <w:trPr>
          <w:jc w:val="center"/>
        </w:trPr>
        <w:tc>
          <w:tcPr>
            <w:tcW w:w="2821" w:type="dxa"/>
            <w:vAlign w:val="center"/>
          </w:tcPr>
          <w:p w:rsidR="00CE4641" w:rsidRDefault="00CE4641" w:rsidP="00962ED1">
            <w:pPr>
              <w:rPr>
                <w:b/>
              </w:rPr>
            </w:pPr>
            <w:r>
              <w:rPr>
                <w:b/>
              </w:rPr>
              <w:t>Bireysel Öğrenme Etkinlikleri</w:t>
            </w:r>
          </w:p>
          <w:p w:rsidR="00CE4641" w:rsidRDefault="00CE4641" w:rsidP="00962ED1">
            <w:pPr>
              <w:rPr>
                <w:b/>
              </w:rPr>
            </w:pPr>
            <w:r>
              <w:rPr>
                <w:b/>
              </w:rPr>
              <w:t>(Ödev, deney, problem çözme vb.)</w:t>
            </w:r>
          </w:p>
        </w:tc>
        <w:tc>
          <w:tcPr>
            <w:tcW w:w="7304" w:type="dxa"/>
            <w:vAlign w:val="center"/>
          </w:tcPr>
          <w:p w:rsidR="00CE4641" w:rsidRDefault="00CE4641" w:rsidP="00962ED1">
            <w:pPr>
              <w:pStyle w:val="GvdeMetniGirintisi"/>
              <w:ind w:left="0" w:firstLine="0"/>
            </w:pPr>
            <w:r>
              <w:t xml:space="preserve">Renkli </w:t>
            </w:r>
            <w:proofErr w:type="gramStart"/>
            <w:r>
              <w:t>kağıtlarla</w:t>
            </w:r>
            <w:proofErr w:type="gramEnd"/>
            <w:r>
              <w:t xml:space="preserve"> fener ve ya benzeri çalışmalar yapmak bireye neler kazandırır.</w:t>
            </w:r>
          </w:p>
        </w:tc>
      </w:tr>
      <w:tr w:rsidR="00CE4641" w:rsidTr="00962ED1">
        <w:trPr>
          <w:jc w:val="center"/>
        </w:trPr>
        <w:tc>
          <w:tcPr>
            <w:tcW w:w="2821" w:type="dxa"/>
            <w:vAlign w:val="center"/>
          </w:tcPr>
          <w:p w:rsidR="00CE4641" w:rsidRDefault="00CE4641" w:rsidP="00962ED1">
            <w:pPr>
              <w:rPr>
                <w:b/>
              </w:rPr>
            </w:pPr>
            <w:r>
              <w:rPr>
                <w:b/>
              </w:rPr>
              <w:t>Grupla Öğrenme Etkinlikleri</w:t>
            </w:r>
          </w:p>
          <w:p w:rsidR="00CE4641" w:rsidRDefault="00CE4641" w:rsidP="00962ED1">
            <w:pPr>
              <w:rPr>
                <w:b/>
              </w:rPr>
            </w:pPr>
            <w:r>
              <w:rPr>
                <w:b/>
              </w:rPr>
              <w:t>(Proje, gezi, gözlem vb.)</w:t>
            </w:r>
          </w:p>
        </w:tc>
        <w:tc>
          <w:tcPr>
            <w:tcW w:w="7304" w:type="dxa"/>
            <w:vAlign w:val="center"/>
          </w:tcPr>
          <w:p w:rsidR="00CE4641" w:rsidRDefault="00CE4641" w:rsidP="00962ED1">
            <w:r>
              <w:t xml:space="preserve">Öğrenciler, </w:t>
            </w:r>
            <w:proofErr w:type="gramStart"/>
            <w:r>
              <w:t>2,3,4</w:t>
            </w:r>
            <w:proofErr w:type="gramEnd"/>
            <w:r>
              <w:t>, gruplar halinde çalışmalar yaptırıldı.</w:t>
            </w:r>
          </w:p>
        </w:tc>
      </w:tr>
      <w:tr w:rsidR="00CE4641" w:rsidTr="00962ED1">
        <w:trPr>
          <w:jc w:val="center"/>
        </w:trPr>
        <w:tc>
          <w:tcPr>
            <w:tcW w:w="2821" w:type="dxa"/>
            <w:vAlign w:val="center"/>
          </w:tcPr>
          <w:p w:rsidR="00CE4641" w:rsidRDefault="00CE4641" w:rsidP="00962ED1">
            <w:pPr>
              <w:rPr>
                <w:b/>
              </w:rPr>
            </w:pPr>
            <w:r>
              <w:rPr>
                <w:b/>
              </w:rPr>
              <w:t>Özet</w:t>
            </w:r>
          </w:p>
        </w:tc>
        <w:tc>
          <w:tcPr>
            <w:tcW w:w="7304" w:type="dxa"/>
            <w:vAlign w:val="center"/>
          </w:tcPr>
          <w:p w:rsidR="00CE4641" w:rsidRDefault="00CE4641" w:rsidP="00962ED1">
            <w:pPr>
              <w:jc w:val="both"/>
            </w:pPr>
            <w:r>
              <w:t xml:space="preserve">Öğrencilere getirdikleri renkli el işi </w:t>
            </w:r>
            <w:proofErr w:type="gramStart"/>
            <w:r>
              <w:t>kağıtları</w:t>
            </w:r>
            <w:proofErr w:type="gramEnd"/>
            <w:r>
              <w:t xml:space="preserve"> ve el işi malzemeleri ile görsel olarak hoşlarına gidebilecek çalışmalar yaptırıldı.</w:t>
            </w:r>
          </w:p>
        </w:tc>
      </w:tr>
    </w:tbl>
    <w:p w:rsidR="00CE4641" w:rsidRDefault="00CE4641" w:rsidP="00CE4641">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CE4641" w:rsidTr="00962ED1">
        <w:trPr>
          <w:jc w:val="center"/>
        </w:trPr>
        <w:tc>
          <w:tcPr>
            <w:tcW w:w="5253" w:type="dxa"/>
          </w:tcPr>
          <w:p w:rsidR="00CE4641" w:rsidRDefault="00CE4641" w:rsidP="00962ED1">
            <w:pPr>
              <w:pStyle w:val="Balk1"/>
              <w:rPr>
                <w:sz w:val="20"/>
              </w:rPr>
            </w:pPr>
            <w:r>
              <w:rPr>
                <w:sz w:val="20"/>
              </w:rPr>
              <w:t>Ölçme-Değerlendirme:</w:t>
            </w:r>
          </w:p>
          <w:p w:rsidR="00CE4641" w:rsidRDefault="00CE4641" w:rsidP="00962ED1">
            <w:pPr>
              <w:rPr>
                <w:b/>
              </w:rPr>
            </w:pPr>
            <w:r>
              <w:rPr>
                <w:b/>
              </w:rPr>
              <w:t xml:space="preserve"> Grupla öğrenme etkinliklerine yönelik Ölçme-Değerlendirme</w:t>
            </w:r>
          </w:p>
        </w:tc>
        <w:tc>
          <w:tcPr>
            <w:tcW w:w="4915" w:type="dxa"/>
            <w:vAlign w:val="center"/>
          </w:tcPr>
          <w:p w:rsidR="00CE4641" w:rsidRDefault="00CE4641" w:rsidP="00962ED1">
            <w:pPr>
              <w:spacing w:line="240" w:lineRule="exact"/>
            </w:pPr>
            <w:r>
              <w:rPr>
                <w:b/>
              </w:rPr>
              <w:t>1.</w:t>
            </w:r>
            <w:r>
              <w:t>Yapılan çalışmaların incelenmesi</w:t>
            </w:r>
          </w:p>
          <w:p w:rsidR="00CE4641" w:rsidRDefault="00CE4641" w:rsidP="00962ED1">
            <w:pPr>
              <w:spacing w:line="240" w:lineRule="exact"/>
            </w:pPr>
            <w:r>
              <w:rPr>
                <w:b/>
              </w:rPr>
              <w:t>2.</w:t>
            </w:r>
            <w:r>
              <w:t>Yapılan çalışmaların sınıfça belirlenenlerinin sergilenmesi</w:t>
            </w:r>
          </w:p>
          <w:p w:rsidR="00CE4641" w:rsidRDefault="00CE4641" w:rsidP="00962ED1">
            <w:pPr>
              <w:tabs>
                <w:tab w:val="left" w:pos="224"/>
                <w:tab w:val="left" w:pos="366"/>
              </w:tabs>
              <w:rPr>
                <w:sz w:val="18"/>
                <w:szCs w:val="18"/>
              </w:rPr>
            </w:pPr>
            <w:r>
              <w:rPr>
                <w:b/>
              </w:rPr>
              <w:t>3.</w:t>
            </w:r>
            <w:r>
              <w:t xml:space="preserve">  Grup çalışmalarının kontrol edilmesi ve sınıf panosuna asılması.</w:t>
            </w:r>
          </w:p>
        </w:tc>
      </w:tr>
      <w:tr w:rsidR="00CE4641" w:rsidTr="00962ED1">
        <w:trPr>
          <w:jc w:val="center"/>
        </w:trPr>
        <w:tc>
          <w:tcPr>
            <w:tcW w:w="5253" w:type="dxa"/>
          </w:tcPr>
          <w:p w:rsidR="00CE4641" w:rsidRDefault="00CE4641" w:rsidP="00962ED1">
            <w:pPr>
              <w:pStyle w:val="Balk2"/>
              <w:spacing w:line="240" w:lineRule="auto"/>
            </w:pPr>
            <w:r>
              <w:t>Dersin Diğer Derslerle İlişkisi/Açıklamalar</w:t>
            </w:r>
          </w:p>
          <w:p w:rsidR="00CE4641" w:rsidRDefault="00CE4641" w:rsidP="00962ED1">
            <w:r>
              <w:t>Drama</w:t>
            </w:r>
          </w:p>
        </w:tc>
        <w:tc>
          <w:tcPr>
            <w:tcW w:w="4915" w:type="dxa"/>
          </w:tcPr>
          <w:p w:rsidR="00CE4641" w:rsidRDefault="00CE4641" w:rsidP="00962ED1">
            <w:pPr>
              <w:jc w:val="both"/>
            </w:pPr>
            <w:r>
              <w:rPr>
                <w:bCs/>
              </w:rPr>
              <w:t xml:space="preserve"> </w:t>
            </w:r>
            <w:r>
              <w:rPr>
                <w:b/>
                <w:spacing w:val="-20"/>
              </w:rPr>
              <w:t xml:space="preserve">[!] </w:t>
            </w:r>
            <w:r>
              <w:t>Sınıfça bilinen ve çocukların gelişim seviyesine uygun değişik masallar seçilebilir.</w:t>
            </w:r>
          </w:p>
        </w:tc>
      </w:tr>
    </w:tbl>
    <w:p w:rsidR="00CE4641" w:rsidRDefault="00CE4641" w:rsidP="00CE4641">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CE4641" w:rsidTr="00962ED1">
        <w:trPr>
          <w:jc w:val="center"/>
        </w:trPr>
        <w:tc>
          <w:tcPr>
            <w:tcW w:w="2576" w:type="dxa"/>
            <w:vAlign w:val="center"/>
          </w:tcPr>
          <w:p w:rsidR="00CE4641" w:rsidRDefault="00CE4641" w:rsidP="00962ED1">
            <w:pPr>
              <w:rPr>
                <w:b/>
              </w:rPr>
            </w:pPr>
            <w:r>
              <w:rPr>
                <w:b/>
              </w:rPr>
              <w:t xml:space="preserve">Planın Uygulanmasına </w:t>
            </w:r>
          </w:p>
          <w:p w:rsidR="00CE4641" w:rsidRDefault="00CE4641" w:rsidP="00962ED1">
            <w:r>
              <w:rPr>
                <w:b/>
              </w:rPr>
              <w:t>İlişkin Açıklamalar</w:t>
            </w:r>
          </w:p>
        </w:tc>
        <w:tc>
          <w:tcPr>
            <w:tcW w:w="7625" w:type="dxa"/>
            <w:vAlign w:val="center"/>
          </w:tcPr>
          <w:p w:rsidR="00CE4641" w:rsidRDefault="00CE4641" w:rsidP="00962ED1">
            <w:pPr>
              <w:jc w:val="both"/>
            </w:pPr>
            <w:r>
              <w:t>Öğrencilerin yeni kavramlar öğrenebilmeleri için başka masallarla devam edilebilir</w:t>
            </w:r>
          </w:p>
        </w:tc>
      </w:tr>
    </w:tbl>
    <w:p w:rsidR="00CE4641" w:rsidRDefault="00CE4641" w:rsidP="00CE4641">
      <w:pPr>
        <w:pStyle w:val="GvdeMetniGirintisi2"/>
        <w:tabs>
          <w:tab w:val="clear" w:pos="8222"/>
          <w:tab w:val="clear" w:pos="8505"/>
          <w:tab w:val="left" w:pos="7797"/>
          <w:tab w:val="left" w:pos="8080"/>
        </w:tabs>
        <w:rPr>
          <w:sz w:val="20"/>
        </w:rPr>
      </w:pPr>
    </w:p>
    <w:p w:rsidR="00CE4641" w:rsidRDefault="00CE4641" w:rsidP="00CE4641">
      <w:pPr>
        <w:pStyle w:val="GvdeMetniGirintisi2"/>
        <w:tabs>
          <w:tab w:val="clear" w:pos="8222"/>
          <w:tab w:val="clear" w:pos="8505"/>
          <w:tab w:val="left" w:pos="7797"/>
          <w:tab w:val="left" w:pos="8080"/>
        </w:tabs>
        <w:rPr>
          <w:sz w:val="20"/>
        </w:rPr>
      </w:pPr>
      <w:r>
        <w:rPr>
          <w:sz w:val="20"/>
        </w:rPr>
        <w:t xml:space="preserve">   </w:t>
      </w:r>
    </w:p>
    <w:p w:rsidR="005B0C2C" w:rsidRDefault="005B0C2C" w:rsidP="00CE4641">
      <w:pPr>
        <w:pStyle w:val="GvdeMetniGirintisi2"/>
        <w:tabs>
          <w:tab w:val="clear" w:pos="8222"/>
          <w:tab w:val="clear" w:pos="8505"/>
          <w:tab w:val="left" w:pos="7797"/>
          <w:tab w:val="left" w:pos="8080"/>
        </w:tabs>
        <w:rPr>
          <w:sz w:val="20"/>
        </w:rPr>
      </w:pPr>
    </w:p>
    <w:p w:rsidR="005B0C2C" w:rsidRDefault="005B0C2C" w:rsidP="00CE4641">
      <w:pPr>
        <w:pStyle w:val="GvdeMetniGirintisi2"/>
        <w:tabs>
          <w:tab w:val="clear" w:pos="8222"/>
          <w:tab w:val="clear" w:pos="8505"/>
          <w:tab w:val="left" w:pos="7797"/>
          <w:tab w:val="left" w:pos="8080"/>
        </w:tabs>
        <w:rPr>
          <w:sz w:val="20"/>
        </w:rPr>
      </w:pPr>
    </w:p>
    <w:p w:rsidR="005B0C2C" w:rsidRDefault="00CE4641" w:rsidP="005B0C2C">
      <w:r>
        <w:rPr>
          <w:b/>
        </w:rPr>
        <w:t xml:space="preserve">      </w:t>
      </w:r>
    </w:p>
    <w:p w:rsidR="00CE4641" w:rsidRDefault="00CE4641" w:rsidP="005B0C2C"/>
    <w:p w:rsidR="002D2456" w:rsidRDefault="002D2456" w:rsidP="005B0C2C"/>
    <w:p w:rsidR="002D2456" w:rsidRDefault="002D2456" w:rsidP="005B0C2C"/>
    <w:p w:rsidR="002D2456" w:rsidRDefault="002D2456" w:rsidP="005B0C2C"/>
    <w:p w:rsidR="002D2456" w:rsidRDefault="002D2456" w:rsidP="005B0C2C"/>
    <w:p w:rsidR="002D2456" w:rsidRDefault="002D2456" w:rsidP="005B0C2C"/>
    <w:p w:rsidR="00CE4641" w:rsidRDefault="00CE4641" w:rsidP="00CE4641">
      <w:pPr>
        <w:tabs>
          <w:tab w:val="left" w:pos="1740"/>
        </w:tabs>
      </w:pPr>
    </w:p>
    <w:p w:rsidR="005B0C2C" w:rsidRDefault="005B0C2C" w:rsidP="00CE4641">
      <w:pPr>
        <w:tabs>
          <w:tab w:val="left" w:pos="1740"/>
        </w:tabs>
      </w:pPr>
    </w:p>
    <w:p w:rsidR="005B0C2C" w:rsidRDefault="005B0C2C" w:rsidP="00CE4641">
      <w:pPr>
        <w:tabs>
          <w:tab w:val="left" w:pos="1740"/>
        </w:tabs>
      </w:pPr>
    </w:p>
    <w:p w:rsidR="00CE4641" w:rsidRDefault="00CE4641" w:rsidP="00CE4641">
      <w:pPr>
        <w:pStyle w:val="Balk5"/>
      </w:pPr>
      <w:r>
        <w:lastRenderedPageBreak/>
        <w:t>KAĞI İŞLERİ ÖRNEKLERİ</w:t>
      </w:r>
    </w:p>
    <w:p w:rsidR="00CE4641" w:rsidRDefault="00CE4641" w:rsidP="00CE4641"/>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40"/>
        <w:gridCol w:w="4640"/>
      </w:tblGrid>
      <w:tr w:rsidR="00CE4641" w:rsidTr="00962ED1">
        <w:tc>
          <w:tcPr>
            <w:tcW w:w="4643" w:type="dxa"/>
          </w:tcPr>
          <w:p w:rsidR="00CE4641" w:rsidRDefault="003B526F" w:rsidP="00962ED1">
            <w:r>
              <w:rPr>
                <w:noProof/>
              </w:rPr>
              <w:drawing>
                <wp:inline distT="0" distB="0" distL="0" distR="0">
                  <wp:extent cx="2181225" cy="1638300"/>
                  <wp:effectExtent l="0" t="0" r="9525" b="0"/>
                  <wp:docPr id="36" name="Resim 36" descr="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4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81225" cy="163830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438400" cy="1828800"/>
                  <wp:effectExtent l="0" t="0" r="0" b="0"/>
                  <wp:docPr id="37" name="Resim 37" descr="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4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857500" cy="2152650"/>
                  <wp:effectExtent l="0" t="0" r="0" b="0"/>
                  <wp:docPr id="38" name="Resim 38" descr="111124d62dedce1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11124d62dedce1e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215265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647950" cy="1990725"/>
                  <wp:effectExtent l="0" t="0" r="0" b="9525"/>
                  <wp:docPr id="39" name="Resim 39" descr="19634c101641bf5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9634c101641bf5a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857500" cy="2133600"/>
                  <wp:effectExtent l="0" t="0" r="0" b="0"/>
                  <wp:docPr id="40" name="Resim 40" descr="anaokulu-etkinlik1-300x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naokulu-etkinlik1-300x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857500" cy="2143125"/>
                  <wp:effectExtent l="0" t="0" r="0" b="9525"/>
                  <wp:docPr id="41" name="Resim 41" descr="DSC0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0176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tc>
      </w:tr>
      <w:tr w:rsidR="00CE4641" w:rsidTr="00962ED1">
        <w:tc>
          <w:tcPr>
            <w:tcW w:w="4643" w:type="dxa"/>
          </w:tcPr>
          <w:p w:rsidR="00CE4641" w:rsidRDefault="003B526F" w:rsidP="00962ED1">
            <w:r>
              <w:rPr>
                <w:noProof/>
              </w:rPr>
              <w:drawing>
                <wp:inline distT="0" distB="0" distL="0" distR="0">
                  <wp:extent cx="2638425" cy="2295525"/>
                  <wp:effectExtent l="0" t="0" r="9525" b="9525"/>
                  <wp:docPr id="42" name="Resim 42" descr="snf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nf_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38425" cy="2295525"/>
                          </a:xfrm>
                          <a:prstGeom prst="rect">
                            <a:avLst/>
                          </a:prstGeom>
                          <a:noFill/>
                          <a:ln>
                            <a:noFill/>
                          </a:ln>
                        </pic:spPr>
                      </pic:pic>
                    </a:graphicData>
                  </a:graphic>
                </wp:inline>
              </w:drawing>
            </w:r>
          </w:p>
        </w:tc>
        <w:tc>
          <w:tcPr>
            <w:tcW w:w="4637" w:type="dxa"/>
          </w:tcPr>
          <w:p w:rsidR="00CE4641" w:rsidRDefault="003B526F" w:rsidP="00962ED1">
            <w:r>
              <w:rPr>
                <w:noProof/>
              </w:rPr>
              <w:drawing>
                <wp:inline distT="0" distB="0" distL="0" distR="0">
                  <wp:extent cx="2438400" cy="1828800"/>
                  <wp:effectExtent l="0" t="0" r="0" b="0"/>
                  <wp:docPr id="43" name="Resim 43" descr="S500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500030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tc>
      </w:tr>
    </w:tbl>
    <w:p w:rsidR="00CE4641" w:rsidRDefault="00CE4641" w:rsidP="00CE4641">
      <w:pPr>
        <w:tabs>
          <w:tab w:val="left" w:pos="1740"/>
        </w:tabs>
      </w:pPr>
    </w:p>
    <w:p w:rsidR="00CE4641" w:rsidRDefault="00CE4641" w:rsidP="00CE4641">
      <w:pPr>
        <w:pStyle w:val="Balk5"/>
        <w:rPr>
          <w:szCs w:val="21"/>
        </w:rPr>
      </w:pPr>
      <w:r>
        <w:rPr>
          <w:szCs w:val="21"/>
        </w:rPr>
        <w:t>RENKLİ KÂĞITLARLA SİHİRLİ FENER ÖRNEKLERİ</w:t>
      </w:r>
    </w:p>
    <w:p w:rsidR="00CE4641" w:rsidRDefault="00CE4641" w:rsidP="00CE464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27"/>
        <w:gridCol w:w="4485"/>
      </w:tblGrid>
      <w:tr w:rsidR="00CE4641" w:rsidTr="00962ED1">
        <w:tc>
          <w:tcPr>
            <w:tcW w:w="4606" w:type="dxa"/>
          </w:tcPr>
          <w:p w:rsidR="00CE4641" w:rsidRDefault="003B526F" w:rsidP="00962ED1">
            <w:r>
              <w:rPr>
                <w:noProof/>
              </w:rPr>
              <w:drawing>
                <wp:inline distT="0" distB="0" distL="0" distR="0">
                  <wp:extent cx="3000375" cy="2819400"/>
                  <wp:effectExtent l="0" t="0" r="9525" b="0"/>
                  <wp:docPr id="44" name="Resim 44" descr="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7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0375" cy="2819400"/>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3057525" cy="2790825"/>
                  <wp:effectExtent l="0" t="0" r="9525" b="9525"/>
                  <wp:docPr id="45" name="Resim 45" descr="cimg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mg140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7525" cy="2790825"/>
                          </a:xfrm>
                          <a:prstGeom prst="rect">
                            <a:avLst/>
                          </a:prstGeom>
                          <a:noFill/>
                          <a:ln>
                            <a:noFill/>
                          </a:ln>
                        </pic:spPr>
                      </pic:pic>
                    </a:graphicData>
                  </a:graphic>
                </wp:inline>
              </w:drawing>
            </w:r>
          </w:p>
        </w:tc>
      </w:tr>
      <w:tr w:rsidR="00CE4641" w:rsidTr="00962ED1">
        <w:tc>
          <w:tcPr>
            <w:tcW w:w="4606" w:type="dxa"/>
          </w:tcPr>
          <w:p w:rsidR="00CE4641" w:rsidRDefault="003B526F" w:rsidP="00962ED1">
            <w:r>
              <w:rPr>
                <w:noProof/>
              </w:rPr>
              <w:drawing>
                <wp:inline distT="0" distB="0" distL="0" distR="0">
                  <wp:extent cx="3000375" cy="2962275"/>
                  <wp:effectExtent l="0" t="0" r="9525" b="9525"/>
                  <wp:docPr id="46" name="Resim 46" descr="1028foldedmagazineki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028foldedmagazinekitt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0375" cy="2962275"/>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2857500" cy="2619375"/>
                  <wp:effectExtent l="0" t="0" r="0" b="9525"/>
                  <wp:docPr id="47" name="Resim 47" descr="dscf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cf99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2619375"/>
                          </a:xfrm>
                          <a:prstGeom prst="rect">
                            <a:avLst/>
                          </a:prstGeom>
                          <a:noFill/>
                          <a:ln>
                            <a:noFill/>
                          </a:ln>
                        </pic:spPr>
                      </pic:pic>
                    </a:graphicData>
                  </a:graphic>
                </wp:inline>
              </w:drawing>
            </w:r>
          </w:p>
        </w:tc>
      </w:tr>
      <w:tr w:rsidR="00CE4641" w:rsidTr="00962ED1">
        <w:tc>
          <w:tcPr>
            <w:tcW w:w="4606" w:type="dxa"/>
          </w:tcPr>
          <w:p w:rsidR="00CE4641" w:rsidRDefault="003B526F" w:rsidP="00962ED1">
            <w:r>
              <w:rPr>
                <w:noProof/>
              </w:rPr>
              <w:drawing>
                <wp:inline distT="0" distB="0" distL="0" distR="0">
                  <wp:extent cx="3238500" cy="2171700"/>
                  <wp:effectExtent l="0" t="0" r="0" b="0"/>
                  <wp:docPr id="48" name="Resim 48" descr="finished-lant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nished-lantern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tc>
        <w:tc>
          <w:tcPr>
            <w:tcW w:w="4606" w:type="dxa"/>
          </w:tcPr>
          <w:p w:rsidR="00CE4641" w:rsidRDefault="003B526F" w:rsidP="00962ED1">
            <w:r>
              <w:rPr>
                <w:noProof/>
              </w:rPr>
              <w:drawing>
                <wp:inline distT="0" distB="0" distL="0" distR="0">
                  <wp:extent cx="3067050" cy="2286000"/>
                  <wp:effectExtent l="0" t="0" r="0" b="0"/>
                  <wp:docPr id="49" name="Resim 49" descr="flower-pinwheel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lower-pinwheels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7050" cy="2286000"/>
                          </a:xfrm>
                          <a:prstGeom prst="rect">
                            <a:avLst/>
                          </a:prstGeom>
                          <a:noFill/>
                          <a:ln>
                            <a:noFill/>
                          </a:ln>
                        </pic:spPr>
                      </pic:pic>
                    </a:graphicData>
                  </a:graphic>
                </wp:inline>
              </w:drawing>
            </w:r>
          </w:p>
        </w:tc>
      </w:tr>
    </w:tbl>
    <w:p w:rsidR="00CE4641" w:rsidRDefault="00CE4641" w:rsidP="00CE4641">
      <w:pPr>
        <w:tabs>
          <w:tab w:val="left" w:pos="1740"/>
        </w:tabs>
      </w:pPr>
    </w:p>
    <w:p w:rsidR="00CE4641" w:rsidRDefault="00CE4641" w:rsidP="00CE4641">
      <w:pPr>
        <w:tabs>
          <w:tab w:val="left" w:pos="1740"/>
        </w:tabs>
      </w:pPr>
    </w:p>
    <w:p w:rsidR="00CE4641" w:rsidRPr="003D5818" w:rsidRDefault="00CE4641" w:rsidP="00CE4641">
      <w:pPr>
        <w:pStyle w:val="KonuBal"/>
        <w:rPr>
          <w:sz w:val="20"/>
        </w:rPr>
      </w:pPr>
      <w:r w:rsidRPr="003D5818">
        <w:rPr>
          <w:sz w:val="20"/>
        </w:rPr>
        <w:t xml:space="preserve">SERBEST EKİNLİKLERİ DERSİ GÜNLÜK PLÂNI </w:t>
      </w:r>
      <w:r w:rsidR="005B0C2C">
        <w:rPr>
          <w:sz w:val="20"/>
        </w:rPr>
        <w:t>26</w:t>
      </w:r>
      <w:r w:rsidRPr="003D5818">
        <w:rPr>
          <w:sz w:val="20"/>
        </w:rPr>
        <w:t>. HAFTA</w:t>
      </w:r>
    </w:p>
    <w:p w:rsidR="00CE4641" w:rsidRPr="003D5818" w:rsidRDefault="00CE4641" w:rsidP="00CE4641">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CE4641" w:rsidRPr="003D5818" w:rsidTr="00962ED1">
        <w:trPr>
          <w:cantSplit/>
          <w:jc w:val="center"/>
        </w:trPr>
        <w:tc>
          <w:tcPr>
            <w:tcW w:w="10117" w:type="dxa"/>
            <w:gridSpan w:val="2"/>
          </w:tcPr>
          <w:p w:rsidR="00CE4641" w:rsidRPr="003D5818" w:rsidRDefault="00CE4641" w:rsidP="00962ED1">
            <w:pPr>
              <w:spacing w:line="220" w:lineRule="exact"/>
            </w:pPr>
            <w:r w:rsidRPr="003D5818">
              <w:rPr>
                <w:b/>
                <w:bCs/>
              </w:rPr>
              <w:t>Süre:</w:t>
            </w:r>
            <w:r w:rsidRPr="003D5818">
              <w:t xml:space="preserve">  40+40 dakika</w:t>
            </w:r>
          </w:p>
        </w:tc>
      </w:tr>
      <w:tr w:rsidR="00CE4641" w:rsidRPr="003D5818" w:rsidTr="00962ED1">
        <w:trPr>
          <w:cantSplit/>
          <w:trHeight w:val="325"/>
          <w:jc w:val="center"/>
        </w:trPr>
        <w:tc>
          <w:tcPr>
            <w:tcW w:w="2817" w:type="dxa"/>
            <w:vAlign w:val="center"/>
          </w:tcPr>
          <w:p w:rsidR="00CE4641" w:rsidRPr="003D5818" w:rsidRDefault="00CE4641" w:rsidP="00962ED1">
            <w:pPr>
              <w:spacing w:line="180" w:lineRule="exact"/>
              <w:rPr>
                <w:b/>
                <w:color w:val="000000"/>
              </w:rPr>
            </w:pPr>
            <w:r w:rsidRPr="003D5818">
              <w:rPr>
                <w:b/>
                <w:color w:val="000000"/>
              </w:rPr>
              <w:t xml:space="preserve">DERS </w:t>
            </w:r>
          </w:p>
        </w:tc>
        <w:tc>
          <w:tcPr>
            <w:tcW w:w="7300" w:type="dxa"/>
          </w:tcPr>
          <w:p w:rsidR="00CE4641" w:rsidRPr="003D5818" w:rsidRDefault="00CE4641" w:rsidP="00962ED1">
            <w:pPr>
              <w:tabs>
                <w:tab w:val="left" w:pos="284"/>
              </w:tabs>
              <w:spacing w:line="240" w:lineRule="exact"/>
              <w:rPr>
                <w:b/>
              </w:rPr>
            </w:pPr>
            <w:r w:rsidRPr="003D5818">
              <w:rPr>
                <w:b/>
                <w:color w:val="000000"/>
              </w:rPr>
              <w:t>SERBEST ETKİNLİKLER DERSİ</w:t>
            </w:r>
          </w:p>
        </w:tc>
      </w:tr>
      <w:tr w:rsidR="00CE4641" w:rsidRPr="003D5818" w:rsidTr="00962ED1">
        <w:trPr>
          <w:cantSplit/>
          <w:trHeight w:val="225"/>
          <w:jc w:val="center"/>
        </w:trPr>
        <w:tc>
          <w:tcPr>
            <w:tcW w:w="2817" w:type="dxa"/>
            <w:vAlign w:val="center"/>
          </w:tcPr>
          <w:p w:rsidR="00CE4641" w:rsidRPr="003D5818" w:rsidRDefault="00CE4641" w:rsidP="00962ED1">
            <w:pPr>
              <w:spacing w:line="180" w:lineRule="exact"/>
              <w:rPr>
                <w:b/>
                <w:color w:val="000000"/>
              </w:rPr>
            </w:pPr>
            <w:r w:rsidRPr="003D5818">
              <w:rPr>
                <w:b/>
                <w:color w:val="000000"/>
              </w:rPr>
              <w:t xml:space="preserve">SINIF </w:t>
            </w:r>
          </w:p>
        </w:tc>
        <w:tc>
          <w:tcPr>
            <w:tcW w:w="7300" w:type="dxa"/>
          </w:tcPr>
          <w:p w:rsidR="00CE4641" w:rsidRPr="003D5818" w:rsidRDefault="00CE4641" w:rsidP="00962ED1">
            <w:pPr>
              <w:tabs>
                <w:tab w:val="left" w:pos="284"/>
              </w:tabs>
              <w:spacing w:line="240" w:lineRule="exact"/>
              <w:rPr>
                <w:b/>
              </w:rPr>
            </w:pPr>
            <w:r w:rsidRPr="003D5818">
              <w:rPr>
                <w:b/>
              </w:rPr>
              <w:t>3</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color w:val="000000"/>
              </w:rPr>
            </w:pPr>
            <w:r w:rsidRPr="003D5818">
              <w:rPr>
                <w:b/>
              </w:rPr>
              <w:t xml:space="preserve">DERS        </w:t>
            </w:r>
          </w:p>
        </w:tc>
        <w:tc>
          <w:tcPr>
            <w:tcW w:w="7300" w:type="dxa"/>
          </w:tcPr>
          <w:p w:rsidR="00CE4641" w:rsidRPr="003D5818" w:rsidRDefault="00CE4641" w:rsidP="00962ED1">
            <w:pPr>
              <w:tabs>
                <w:tab w:val="left" w:pos="284"/>
              </w:tabs>
              <w:spacing w:line="240" w:lineRule="exact"/>
            </w:pPr>
            <w:r w:rsidRPr="003D5818">
              <w:rPr>
                <w:b/>
              </w:rPr>
              <w:t>Şiir Okuma</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rPr>
            </w:pPr>
            <w:r w:rsidRPr="003D5818">
              <w:rPr>
                <w:b/>
              </w:rPr>
              <w:t>KAZANIM</w:t>
            </w:r>
          </w:p>
        </w:tc>
        <w:tc>
          <w:tcPr>
            <w:tcW w:w="7300" w:type="dxa"/>
          </w:tcPr>
          <w:p w:rsidR="00CE4641" w:rsidRPr="003D5818" w:rsidRDefault="00CE4641" w:rsidP="00962ED1">
            <w:r w:rsidRPr="003D5818">
              <w:t>Seviyelerine uygun şiirleri doğal bir sesle okuyabilme.</w:t>
            </w:r>
          </w:p>
        </w:tc>
      </w:tr>
      <w:tr w:rsidR="00CE4641" w:rsidRPr="003D5818" w:rsidTr="00962ED1">
        <w:trPr>
          <w:cantSplit/>
          <w:jc w:val="center"/>
        </w:trPr>
        <w:tc>
          <w:tcPr>
            <w:tcW w:w="2817" w:type="dxa"/>
            <w:vAlign w:val="center"/>
          </w:tcPr>
          <w:p w:rsidR="00CE4641" w:rsidRPr="003D5818" w:rsidRDefault="00CE4641" w:rsidP="00962ED1">
            <w:pPr>
              <w:spacing w:line="180" w:lineRule="exact"/>
              <w:rPr>
                <w:b/>
              </w:rPr>
            </w:pPr>
            <w:r w:rsidRPr="003D5818">
              <w:rPr>
                <w:b/>
              </w:rPr>
              <w:t>BECERİ</w:t>
            </w:r>
          </w:p>
        </w:tc>
        <w:tc>
          <w:tcPr>
            <w:tcW w:w="7300" w:type="dxa"/>
          </w:tcPr>
          <w:p w:rsidR="00CE4641" w:rsidRPr="00804689" w:rsidRDefault="00CE4641" w:rsidP="00CE4641">
            <w:pPr>
              <w:numPr>
                <w:ilvl w:val="0"/>
                <w:numId w:val="26"/>
              </w:numPr>
              <w:tabs>
                <w:tab w:val="left" w:pos="907"/>
              </w:tabs>
              <w:rPr>
                <w:b/>
              </w:rPr>
            </w:pPr>
            <w:r w:rsidRPr="00804689">
              <w:t>Seviyesine uygun şiirleri uygun gürlükte ve tonda okuma</w:t>
            </w:r>
          </w:p>
          <w:p w:rsidR="00CE4641" w:rsidRPr="00804689" w:rsidRDefault="00CE4641" w:rsidP="00CE4641">
            <w:pPr>
              <w:numPr>
                <w:ilvl w:val="0"/>
                <w:numId w:val="26"/>
              </w:numPr>
              <w:tabs>
                <w:tab w:val="left" w:pos="907"/>
              </w:tabs>
              <w:rPr>
                <w:b/>
              </w:rPr>
            </w:pPr>
            <w:r w:rsidRPr="00804689">
              <w:t>Okunan şiirin cümlelerindeki anlamına göre ses tonunu ayarlama</w:t>
            </w:r>
          </w:p>
          <w:p w:rsidR="00CE4641" w:rsidRPr="003D5818" w:rsidRDefault="00CE4641" w:rsidP="00CE4641">
            <w:r w:rsidRPr="00804689">
              <w:t>Okunan ya da dinlenen şiiri yazma</w:t>
            </w:r>
          </w:p>
        </w:tc>
      </w:tr>
    </w:tbl>
    <w:p w:rsidR="00CE4641" w:rsidRPr="003D5818" w:rsidRDefault="00CE4641" w:rsidP="00CE4641">
      <w:pPr>
        <w:rPr>
          <w:b/>
        </w:rPr>
      </w:pPr>
    </w:p>
    <w:p w:rsidR="00CE4641" w:rsidRPr="003D5818" w:rsidRDefault="00CE4641" w:rsidP="00CE4641">
      <w:pPr>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CE4641" w:rsidRPr="003D5818" w:rsidTr="00962ED1">
        <w:trPr>
          <w:jc w:val="center"/>
        </w:trPr>
        <w:tc>
          <w:tcPr>
            <w:tcW w:w="2821" w:type="dxa"/>
            <w:vAlign w:val="center"/>
          </w:tcPr>
          <w:p w:rsidR="00CE4641" w:rsidRPr="003D5818" w:rsidRDefault="00CE4641" w:rsidP="00962ED1">
            <w:pPr>
              <w:pStyle w:val="Balk2"/>
              <w:spacing w:line="240" w:lineRule="auto"/>
              <w:jc w:val="left"/>
            </w:pPr>
            <w:r w:rsidRPr="003D5818">
              <w:t>ÖĞRENME-ÖĞRETME YÖNTEM VE TEKNİKLERİ</w:t>
            </w:r>
          </w:p>
        </w:tc>
        <w:tc>
          <w:tcPr>
            <w:tcW w:w="7304" w:type="dxa"/>
            <w:vAlign w:val="center"/>
          </w:tcPr>
          <w:p w:rsidR="00CE4641" w:rsidRPr="003D5818" w:rsidRDefault="00CE4641" w:rsidP="00962ED1">
            <w:pPr>
              <w:tabs>
                <w:tab w:val="left" w:pos="284"/>
                <w:tab w:val="left" w:pos="2268"/>
                <w:tab w:val="left" w:pos="2608"/>
              </w:tabs>
            </w:pPr>
            <w:r w:rsidRPr="003D5818">
              <w:rPr>
                <w:bCs/>
              </w:rPr>
              <w:t xml:space="preserve">Sesli </w:t>
            </w:r>
            <w:proofErr w:type="gramStart"/>
            <w:r w:rsidRPr="003D5818">
              <w:rPr>
                <w:bCs/>
              </w:rPr>
              <w:t xml:space="preserve">okuma , </w:t>
            </w:r>
            <w:r w:rsidRPr="003D5818">
              <w:t>Soru</w:t>
            </w:r>
            <w:proofErr w:type="gramEnd"/>
            <w:r w:rsidRPr="003D5818">
              <w:t xml:space="preserve"> – yanıt , Dinleme ve İzleme ,  Birlikte çalışmalar , Gözlem , Anlatım , Tartışma ,  Bireysel çalışmalar</w:t>
            </w:r>
          </w:p>
        </w:tc>
      </w:tr>
      <w:tr w:rsidR="00CE4641" w:rsidRPr="003D5818" w:rsidTr="00962ED1">
        <w:trPr>
          <w:jc w:val="center"/>
        </w:trPr>
        <w:tc>
          <w:tcPr>
            <w:tcW w:w="2821" w:type="dxa"/>
            <w:vAlign w:val="center"/>
          </w:tcPr>
          <w:p w:rsidR="00CE4641" w:rsidRPr="003D5818" w:rsidRDefault="00CE4641" w:rsidP="00962ED1">
            <w:pPr>
              <w:pStyle w:val="Balk2"/>
              <w:spacing w:line="240" w:lineRule="auto"/>
              <w:jc w:val="left"/>
            </w:pPr>
            <w:r w:rsidRPr="003D5818">
              <w:t>KULLANILAN EĞİTİM TEKNOLOJİLERİ ARAÇ VE GEREÇLER</w:t>
            </w:r>
          </w:p>
        </w:tc>
        <w:tc>
          <w:tcPr>
            <w:tcW w:w="7304" w:type="dxa"/>
            <w:vAlign w:val="center"/>
          </w:tcPr>
          <w:p w:rsidR="00CE4641" w:rsidRPr="003D5818" w:rsidRDefault="00CE4641" w:rsidP="00962ED1">
            <w:r w:rsidRPr="003D5818">
              <w:t xml:space="preserve">Ders </w:t>
            </w:r>
            <w:proofErr w:type="gramStart"/>
            <w:r w:rsidRPr="003D5818">
              <w:t>kitapları , Belirli</w:t>
            </w:r>
            <w:proofErr w:type="gramEnd"/>
            <w:r w:rsidRPr="003D5818">
              <w:t xml:space="preserve"> Günler ve Haftalar kitabı , Şiir kitapları</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 xml:space="preserve">DERS ALANI                   </w:t>
            </w:r>
          </w:p>
        </w:tc>
        <w:tc>
          <w:tcPr>
            <w:tcW w:w="7304" w:type="dxa"/>
            <w:vAlign w:val="center"/>
          </w:tcPr>
          <w:p w:rsidR="00CE4641" w:rsidRPr="003D5818" w:rsidRDefault="00CE4641" w:rsidP="00962ED1">
            <w:pPr>
              <w:tabs>
                <w:tab w:val="left" w:pos="284"/>
                <w:tab w:val="left" w:pos="2268"/>
                <w:tab w:val="left" w:pos="2520"/>
              </w:tabs>
              <w:spacing w:line="240" w:lineRule="exact"/>
            </w:pPr>
            <w:r w:rsidRPr="003D5818">
              <w:t>Okul, sınıf</w:t>
            </w:r>
          </w:p>
        </w:tc>
      </w:tr>
      <w:tr w:rsidR="00CE4641" w:rsidRPr="003D5818" w:rsidTr="00962ED1">
        <w:trPr>
          <w:cantSplit/>
          <w:jc w:val="center"/>
        </w:trPr>
        <w:tc>
          <w:tcPr>
            <w:tcW w:w="10125" w:type="dxa"/>
            <w:gridSpan w:val="2"/>
            <w:vAlign w:val="center"/>
          </w:tcPr>
          <w:p w:rsidR="00CE4641" w:rsidRPr="003D5818" w:rsidRDefault="00CE4641" w:rsidP="00962ED1">
            <w:pPr>
              <w:jc w:val="center"/>
              <w:rPr>
                <w:b/>
              </w:rPr>
            </w:pPr>
          </w:p>
          <w:p w:rsidR="00CE4641" w:rsidRPr="003D5818" w:rsidRDefault="00CE4641" w:rsidP="00962ED1">
            <w:pPr>
              <w:jc w:val="center"/>
            </w:pPr>
            <w:r w:rsidRPr="003D5818">
              <w:rPr>
                <w:b/>
              </w:rPr>
              <w:t>ÖĞRENME-ÖĞRETME SÜRECİ</w:t>
            </w:r>
          </w:p>
        </w:tc>
      </w:tr>
      <w:tr w:rsidR="00CE4641" w:rsidRPr="003D5818" w:rsidTr="00962ED1">
        <w:trPr>
          <w:cantSplit/>
          <w:trHeight w:val="286"/>
          <w:jc w:val="center"/>
        </w:trPr>
        <w:tc>
          <w:tcPr>
            <w:tcW w:w="2821" w:type="dxa"/>
            <w:vAlign w:val="center"/>
          </w:tcPr>
          <w:p w:rsidR="00CE4641" w:rsidRPr="003D5818" w:rsidRDefault="00CE4641" w:rsidP="00962ED1">
            <w:pPr>
              <w:pStyle w:val="Balk3"/>
              <w:rPr>
                <w:sz w:val="20"/>
              </w:rPr>
            </w:pPr>
            <w:r w:rsidRPr="003D5818">
              <w:rPr>
                <w:bCs/>
                <w:sz w:val="20"/>
              </w:rPr>
              <w:t>ETKİNLİK ÖRNEĞİ</w:t>
            </w:r>
          </w:p>
        </w:tc>
        <w:tc>
          <w:tcPr>
            <w:tcW w:w="7304" w:type="dxa"/>
            <w:shd w:val="clear" w:color="auto" w:fill="auto"/>
            <w:vAlign w:val="center"/>
          </w:tcPr>
          <w:p w:rsidR="00CE4641" w:rsidRPr="003D5818" w:rsidRDefault="00CE4641" w:rsidP="00962ED1">
            <w:pPr>
              <w:autoSpaceDE w:val="0"/>
              <w:autoSpaceDN w:val="0"/>
              <w:adjustRightInd w:val="0"/>
            </w:pPr>
          </w:p>
        </w:tc>
      </w:tr>
      <w:tr w:rsidR="00CE4641" w:rsidRPr="003D5818" w:rsidTr="00962ED1">
        <w:trPr>
          <w:cantSplit/>
          <w:trHeight w:val="1655"/>
          <w:jc w:val="center"/>
        </w:trPr>
        <w:tc>
          <w:tcPr>
            <w:tcW w:w="10125" w:type="dxa"/>
            <w:gridSpan w:val="2"/>
            <w:vAlign w:val="center"/>
          </w:tcPr>
          <w:p w:rsidR="00CE4641" w:rsidRPr="00804689" w:rsidRDefault="00CE4641" w:rsidP="00CE4641">
            <w:r w:rsidRPr="00804689">
              <w:t xml:space="preserve">Bilinen veya öğrencilerin beğendikleri şiirlerin ezbere </w:t>
            </w:r>
            <w:proofErr w:type="gramStart"/>
            <w:r w:rsidRPr="00804689">
              <w:t>okutturulması ,</w:t>
            </w:r>
            <w:proofErr w:type="gramEnd"/>
          </w:p>
          <w:p w:rsidR="00CE4641" w:rsidRPr="003D5818" w:rsidRDefault="00CE4641" w:rsidP="00CE4641">
            <w:r w:rsidRPr="00804689">
              <w:t>Sınıfça belirlenen şiirlerin deftere yazdırılması</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Bireysel Öğrenme Etkinlikleri</w:t>
            </w:r>
          </w:p>
          <w:p w:rsidR="00CE4641" w:rsidRPr="003D5818" w:rsidRDefault="00CE4641" w:rsidP="00962ED1">
            <w:pPr>
              <w:rPr>
                <w:b/>
              </w:rPr>
            </w:pPr>
            <w:r w:rsidRPr="003D5818">
              <w:rPr>
                <w:b/>
              </w:rPr>
              <w:t>(Ödev, deney, problem çözme vb.)</w:t>
            </w:r>
          </w:p>
        </w:tc>
        <w:tc>
          <w:tcPr>
            <w:tcW w:w="7304" w:type="dxa"/>
            <w:vAlign w:val="center"/>
          </w:tcPr>
          <w:p w:rsidR="00CE4641" w:rsidRPr="003D5818" w:rsidRDefault="00CE4641" w:rsidP="00CE4641">
            <w:pPr>
              <w:pStyle w:val="GvdeMetniGirintisi"/>
              <w:ind w:left="0" w:firstLine="0"/>
            </w:pPr>
            <w:r>
              <w:t>Şiirleri uygun gürlük ve tonda okumaya çalışmak ve sesine ona göre ayarlayabilmek</w:t>
            </w:r>
            <w:r w:rsidRPr="003D5818">
              <w:t xml:space="preserve"> bireye neler kazandırır. </w:t>
            </w:r>
          </w:p>
        </w:tc>
      </w:tr>
      <w:tr w:rsidR="00CE4641" w:rsidRPr="003D5818" w:rsidTr="00962ED1">
        <w:trPr>
          <w:jc w:val="center"/>
        </w:trPr>
        <w:tc>
          <w:tcPr>
            <w:tcW w:w="2821" w:type="dxa"/>
            <w:vAlign w:val="center"/>
          </w:tcPr>
          <w:p w:rsidR="00CE4641" w:rsidRPr="003D5818" w:rsidRDefault="00CE4641" w:rsidP="00962ED1">
            <w:pPr>
              <w:rPr>
                <w:b/>
              </w:rPr>
            </w:pPr>
            <w:r w:rsidRPr="003D5818">
              <w:rPr>
                <w:b/>
              </w:rPr>
              <w:t>Grupla Öğrenme Etkinlikleri</w:t>
            </w:r>
          </w:p>
          <w:p w:rsidR="00CE4641" w:rsidRPr="003D5818" w:rsidRDefault="00CE4641" w:rsidP="00962ED1">
            <w:pPr>
              <w:rPr>
                <w:b/>
              </w:rPr>
            </w:pPr>
            <w:r w:rsidRPr="003D5818">
              <w:rPr>
                <w:b/>
              </w:rPr>
              <w:t>(Proje, gezi, gözlem vb.)</w:t>
            </w:r>
          </w:p>
        </w:tc>
        <w:tc>
          <w:tcPr>
            <w:tcW w:w="7304" w:type="dxa"/>
            <w:vAlign w:val="center"/>
          </w:tcPr>
          <w:p w:rsidR="00CE4641" w:rsidRPr="003D5818" w:rsidRDefault="00CE4641" w:rsidP="00962ED1"/>
        </w:tc>
      </w:tr>
      <w:tr w:rsidR="00CE4641" w:rsidRPr="003D5818" w:rsidTr="00962ED1">
        <w:trPr>
          <w:jc w:val="center"/>
        </w:trPr>
        <w:tc>
          <w:tcPr>
            <w:tcW w:w="2821" w:type="dxa"/>
            <w:vAlign w:val="center"/>
          </w:tcPr>
          <w:p w:rsidR="00CE4641" w:rsidRPr="003D5818" w:rsidRDefault="00CE4641" w:rsidP="00962ED1">
            <w:pPr>
              <w:rPr>
                <w:b/>
              </w:rPr>
            </w:pPr>
            <w:r w:rsidRPr="003D5818">
              <w:rPr>
                <w:b/>
              </w:rPr>
              <w:t>Özet</w:t>
            </w:r>
          </w:p>
        </w:tc>
        <w:tc>
          <w:tcPr>
            <w:tcW w:w="7304" w:type="dxa"/>
            <w:vAlign w:val="center"/>
          </w:tcPr>
          <w:p w:rsidR="00CE4641" w:rsidRPr="003D5818" w:rsidRDefault="00CE4641" w:rsidP="00962ED1">
            <w:pPr>
              <w:jc w:val="both"/>
            </w:pPr>
            <w:r w:rsidRPr="003D5818">
              <w:t>Öğrencilerin şiir okuma becerilerini geliştirmek için öğrencilerin hoşuna gidecek değişik şiirler okutuldu.</w:t>
            </w:r>
          </w:p>
        </w:tc>
      </w:tr>
    </w:tbl>
    <w:p w:rsidR="00CE4641" w:rsidRPr="003D5818" w:rsidRDefault="00CE4641" w:rsidP="00CE4641">
      <w:pPr>
        <w:pStyle w:val="Balk6"/>
        <w:ind w:firstLine="0"/>
        <w:rPr>
          <w:sz w:val="20"/>
        </w:rPr>
      </w:pPr>
    </w:p>
    <w:p w:rsidR="00CE4641" w:rsidRPr="003D5818" w:rsidRDefault="00CE4641" w:rsidP="00CE4641">
      <w:pPr>
        <w:pStyle w:val="Balk6"/>
        <w:ind w:firstLine="180"/>
        <w:rPr>
          <w:sz w:val="20"/>
        </w:rPr>
      </w:pPr>
      <w:r w:rsidRPr="003D5818">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CE4641" w:rsidRPr="003D5818" w:rsidTr="00962ED1">
        <w:trPr>
          <w:jc w:val="center"/>
        </w:trPr>
        <w:tc>
          <w:tcPr>
            <w:tcW w:w="5253" w:type="dxa"/>
          </w:tcPr>
          <w:p w:rsidR="00CE4641" w:rsidRPr="003D5818" w:rsidRDefault="00CE4641" w:rsidP="00962ED1">
            <w:pPr>
              <w:pStyle w:val="Balk1"/>
              <w:rPr>
                <w:sz w:val="20"/>
              </w:rPr>
            </w:pPr>
            <w:r w:rsidRPr="003D5818">
              <w:rPr>
                <w:sz w:val="20"/>
              </w:rPr>
              <w:t>Ölçme-Değerlendirme:</w:t>
            </w:r>
          </w:p>
          <w:p w:rsidR="00CE4641" w:rsidRPr="003D5818" w:rsidRDefault="00CE4641" w:rsidP="00962ED1">
            <w:pPr>
              <w:rPr>
                <w:b/>
              </w:rPr>
            </w:pPr>
            <w:r w:rsidRPr="003D5818">
              <w:rPr>
                <w:b/>
              </w:rPr>
              <w:t xml:space="preserve"> Grupla öğrenme etkinliklerine yönelik Ölçme-Değerlendirme</w:t>
            </w:r>
          </w:p>
          <w:p w:rsidR="00CE4641" w:rsidRPr="003D5818" w:rsidRDefault="00CE4641" w:rsidP="00962ED1"/>
        </w:tc>
        <w:tc>
          <w:tcPr>
            <w:tcW w:w="4915" w:type="dxa"/>
            <w:vAlign w:val="center"/>
          </w:tcPr>
          <w:p w:rsidR="00CE4641" w:rsidRPr="003D5818" w:rsidRDefault="00CE4641" w:rsidP="00962ED1">
            <w:r w:rsidRPr="003D5818">
              <w:rPr>
                <w:b/>
              </w:rPr>
              <w:t>1.</w:t>
            </w:r>
            <w:r w:rsidRPr="003D5818">
              <w:t>Grup şiiri okuma başarısının değerlendirilmesi</w:t>
            </w:r>
          </w:p>
        </w:tc>
      </w:tr>
      <w:tr w:rsidR="00CE4641" w:rsidRPr="003D5818" w:rsidTr="00962ED1">
        <w:trPr>
          <w:jc w:val="center"/>
        </w:trPr>
        <w:tc>
          <w:tcPr>
            <w:tcW w:w="5253" w:type="dxa"/>
          </w:tcPr>
          <w:p w:rsidR="00CE4641" w:rsidRPr="003D5818" w:rsidRDefault="00CE4641" w:rsidP="00962ED1">
            <w:pPr>
              <w:pStyle w:val="Balk2"/>
              <w:spacing w:line="240" w:lineRule="auto"/>
            </w:pPr>
            <w:r w:rsidRPr="003D5818">
              <w:t>Dersin Diğer Derslerle İlişkisi/Açıklamalar</w:t>
            </w:r>
          </w:p>
          <w:p w:rsidR="00CE4641" w:rsidRPr="003D5818" w:rsidRDefault="00CE4641" w:rsidP="00962ED1">
            <w:r w:rsidRPr="003D5818">
              <w:t>Drama</w:t>
            </w:r>
          </w:p>
        </w:tc>
        <w:tc>
          <w:tcPr>
            <w:tcW w:w="4915" w:type="dxa"/>
          </w:tcPr>
          <w:p w:rsidR="00CE4641" w:rsidRPr="003D5818" w:rsidRDefault="00CE4641" w:rsidP="00962ED1">
            <w:pPr>
              <w:jc w:val="both"/>
            </w:pPr>
            <w:r w:rsidRPr="003D5818">
              <w:rPr>
                <w:bCs/>
              </w:rPr>
              <w:t xml:space="preserve">  Türkçe dersi şiir okuma. Belirli gün ve haftalarda okunana şiirler</w:t>
            </w:r>
          </w:p>
        </w:tc>
      </w:tr>
    </w:tbl>
    <w:p w:rsidR="00CE4641" w:rsidRPr="003D5818" w:rsidRDefault="00CE4641" w:rsidP="00CE4641">
      <w:pPr>
        <w:pStyle w:val="Balk6"/>
        <w:ind w:firstLine="0"/>
        <w:rPr>
          <w:sz w:val="20"/>
        </w:rPr>
      </w:pPr>
    </w:p>
    <w:p w:rsidR="00CE4641" w:rsidRPr="003D5818" w:rsidRDefault="00CE4641" w:rsidP="00CE4641">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CE4641" w:rsidRPr="003D5818" w:rsidTr="00962ED1">
        <w:trPr>
          <w:jc w:val="center"/>
        </w:trPr>
        <w:tc>
          <w:tcPr>
            <w:tcW w:w="2576" w:type="dxa"/>
            <w:vAlign w:val="center"/>
          </w:tcPr>
          <w:p w:rsidR="00CE4641" w:rsidRPr="003D5818" w:rsidRDefault="00CE4641" w:rsidP="00962ED1">
            <w:pPr>
              <w:rPr>
                <w:b/>
              </w:rPr>
            </w:pPr>
            <w:r w:rsidRPr="003D5818">
              <w:rPr>
                <w:b/>
              </w:rPr>
              <w:t xml:space="preserve">Planın Uygulanmasına </w:t>
            </w:r>
          </w:p>
          <w:p w:rsidR="00CE4641" w:rsidRPr="003D5818" w:rsidRDefault="00CE4641" w:rsidP="00962ED1">
            <w:r w:rsidRPr="003D5818">
              <w:rPr>
                <w:b/>
              </w:rPr>
              <w:t>İlişkin Açıklamalar</w:t>
            </w:r>
          </w:p>
        </w:tc>
        <w:tc>
          <w:tcPr>
            <w:tcW w:w="7625" w:type="dxa"/>
            <w:vAlign w:val="center"/>
          </w:tcPr>
          <w:p w:rsidR="00CE4641" w:rsidRPr="003D5818" w:rsidRDefault="00CE4641" w:rsidP="00962ED1">
            <w:pPr>
              <w:jc w:val="both"/>
            </w:pPr>
          </w:p>
        </w:tc>
      </w:tr>
    </w:tbl>
    <w:p w:rsidR="00CE4641" w:rsidRPr="003D5818" w:rsidRDefault="00CE4641" w:rsidP="00CE4641">
      <w:pPr>
        <w:pStyle w:val="GvdeMetniGirintisi2"/>
        <w:tabs>
          <w:tab w:val="clear" w:pos="8222"/>
          <w:tab w:val="clear" w:pos="8505"/>
          <w:tab w:val="left" w:pos="7797"/>
          <w:tab w:val="left" w:pos="8080"/>
        </w:tabs>
        <w:ind w:firstLine="0"/>
        <w:rPr>
          <w:sz w:val="20"/>
        </w:rPr>
      </w:pPr>
    </w:p>
    <w:p w:rsidR="00CE4641" w:rsidRDefault="00CE4641" w:rsidP="00CE4641"/>
    <w:p w:rsidR="002D2456" w:rsidRDefault="002D2456" w:rsidP="00CE4641"/>
    <w:p w:rsidR="002D2456" w:rsidRDefault="002D2456" w:rsidP="00CE4641"/>
    <w:p w:rsidR="002D2456" w:rsidRPr="003D5818" w:rsidRDefault="002D2456" w:rsidP="00CE4641"/>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Pr="00CE4641" w:rsidRDefault="00CE4641" w:rsidP="005B0C2C">
      <w:pPr>
        <w:spacing w:before="150" w:after="150"/>
        <w:rPr>
          <w:color w:val="000000"/>
          <w:sz w:val="24"/>
          <w:szCs w:val="24"/>
        </w:rPr>
      </w:pPr>
      <w:r w:rsidRPr="00CE4641">
        <w:rPr>
          <w:b/>
          <w:bCs/>
          <w:color w:val="FF0000"/>
          <w:sz w:val="24"/>
          <w:szCs w:val="24"/>
        </w:rPr>
        <w:lastRenderedPageBreak/>
        <w:t>Bizim Bayramımız</w:t>
      </w:r>
    </w:p>
    <w:p w:rsidR="00CE4641" w:rsidRPr="00CE4641" w:rsidRDefault="00CE4641" w:rsidP="005B0C2C">
      <w:pPr>
        <w:spacing w:before="150" w:after="150"/>
        <w:rPr>
          <w:color w:val="000000"/>
          <w:sz w:val="24"/>
          <w:szCs w:val="24"/>
        </w:rPr>
      </w:pPr>
      <w:r w:rsidRPr="00CE4641">
        <w:rPr>
          <w:color w:val="000000"/>
          <w:sz w:val="24"/>
          <w:szCs w:val="24"/>
        </w:rPr>
        <w:t>Bu gelen bizim bayram</w:t>
      </w:r>
      <w:r w:rsidRPr="00CE4641">
        <w:rPr>
          <w:color w:val="000000"/>
          <w:sz w:val="24"/>
          <w:szCs w:val="24"/>
        </w:rPr>
        <w:br/>
        <w:t>Yükseldi bak ünümüz.</w:t>
      </w:r>
      <w:r w:rsidRPr="00CE4641">
        <w:rPr>
          <w:color w:val="000000"/>
          <w:sz w:val="24"/>
          <w:szCs w:val="24"/>
        </w:rPr>
        <w:br/>
        <w:t>23 Nisan bizim</w:t>
      </w:r>
      <w:r w:rsidRPr="00CE4641">
        <w:rPr>
          <w:color w:val="000000"/>
          <w:sz w:val="24"/>
          <w:szCs w:val="24"/>
        </w:rPr>
        <w:br/>
        <w:t>En şerefli günümüz!</w:t>
      </w:r>
    </w:p>
    <w:p w:rsidR="00CE4641" w:rsidRPr="00CE4641" w:rsidRDefault="00CE4641" w:rsidP="005B0C2C">
      <w:pPr>
        <w:spacing w:before="150" w:after="150"/>
        <w:rPr>
          <w:color w:val="000000"/>
          <w:sz w:val="24"/>
          <w:szCs w:val="24"/>
        </w:rPr>
      </w:pPr>
      <w:r w:rsidRPr="00CE4641">
        <w:rPr>
          <w:color w:val="000000"/>
          <w:sz w:val="24"/>
          <w:szCs w:val="24"/>
        </w:rPr>
        <w:t>Al bayrağı açalım,</w:t>
      </w:r>
      <w:r w:rsidRPr="00CE4641">
        <w:rPr>
          <w:color w:val="000000"/>
          <w:sz w:val="24"/>
          <w:szCs w:val="24"/>
        </w:rPr>
        <w:br/>
        <w:t>Gel gidelim törene.</w:t>
      </w:r>
      <w:r w:rsidRPr="00CE4641">
        <w:rPr>
          <w:color w:val="000000"/>
          <w:sz w:val="24"/>
          <w:szCs w:val="24"/>
        </w:rPr>
        <w:br/>
        <w:t>Bin teşekkür, bizlere</w:t>
      </w:r>
      <w:r w:rsidRPr="00CE4641">
        <w:rPr>
          <w:color w:val="000000"/>
          <w:sz w:val="24"/>
          <w:szCs w:val="24"/>
        </w:rPr>
        <w:br/>
        <w:t>Bugünleri verene…</w:t>
      </w:r>
    </w:p>
    <w:p w:rsidR="00CE4641" w:rsidRPr="00CE4641" w:rsidRDefault="00CE4641" w:rsidP="005B0C2C">
      <w:pPr>
        <w:spacing w:before="150" w:after="150"/>
        <w:rPr>
          <w:color w:val="000000"/>
          <w:sz w:val="24"/>
          <w:szCs w:val="24"/>
        </w:rPr>
      </w:pPr>
      <w:r w:rsidRPr="00CE4641">
        <w:rPr>
          <w:color w:val="000000"/>
          <w:sz w:val="24"/>
          <w:szCs w:val="24"/>
        </w:rPr>
        <w:t>Bizim için harcanan</w:t>
      </w:r>
      <w:r w:rsidRPr="00CE4641">
        <w:rPr>
          <w:color w:val="000000"/>
          <w:sz w:val="24"/>
          <w:szCs w:val="24"/>
        </w:rPr>
        <w:br/>
        <w:t>Boşa gitmez bu emek,</w:t>
      </w:r>
      <w:r w:rsidRPr="00CE4641">
        <w:rPr>
          <w:color w:val="000000"/>
          <w:sz w:val="24"/>
          <w:szCs w:val="24"/>
        </w:rPr>
        <w:br/>
        <w:t>Çünkü her Türk çocuğu</w:t>
      </w:r>
      <w:r w:rsidRPr="00CE4641">
        <w:rPr>
          <w:color w:val="000000"/>
          <w:sz w:val="24"/>
          <w:szCs w:val="24"/>
        </w:rPr>
        <w:br/>
        <w:t>23 Nisan demek…</w:t>
      </w:r>
    </w:p>
    <w:p w:rsidR="00CE4641" w:rsidRDefault="00CE4641" w:rsidP="005B0C2C">
      <w:pPr>
        <w:spacing w:before="150" w:after="150"/>
        <w:rPr>
          <w:b/>
          <w:bCs/>
          <w:color w:val="000000"/>
          <w:sz w:val="24"/>
          <w:szCs w:val="24"/>
        </w:rPr>
      </w:pPr>
      <w:r w:rsidRPr="00CE4641">
        <w:rPr>
          <w:b/>
          <w:bCs/>
          <w:color w:val="000000"/>
          <w:sz w:val="24"/>
          <w:szCs w:val="24"/>
        </w:rPr>
        <w:t>İsmail Hakkı Sunat</w:t>
      </w:r>
    </w:p>
    <w:p w:rsidR="005B0C2C" w:rsidRPr="00CE4641" w:rsidRDefault="005B0C2C" w:rsidP="005B0C2C">
      <w:pPr>
        <w:spacing w:before="150" w:after="150"/>
        <w:rPr>
          <w:color w:val="000000"/>
          <w:sz w:val="24"/>
          <w:szCs w:val="24"/>
        </w:rPr>
      </w:pPr>
    </w:p>
    <w:p w:rsidR="00CE4641" w:rsidRPr="00CE4641" w:rsidRDefault="00CE4641" w:rsidP="005B0C2C">
      <w:pPr>
        <w:spacing w:before="150" w:after="150"/>
        <w:rPr>
          <w:color w:val="000000"/>
          <w:sz w:val="24"/>
          <w:szCs w:val="24"/>
        </w:rPr>
      </w:pPr>
      <w:r w:rsidRPr="00CE4641">
        <w:rPr>
          <w:b/>
          <w:bCs/>
          <w:color w:val="FF0000"/>
          <w:sz w:val="24"/>
          <w:szCs w:val="24"/>
        </w:rPr>
        <w:t>23 Nisan</w:t>
      </w:r>
    </w:p>
    <w:p w:rsidR="00CE4641" w:rsidRPr="00CE4641" w:rsidRDefault="00CE4641" w:rsidP="005B0C2C">
      <w:pPr>
        <w:spacing w:before="150" w:after="150"/>
        <w:rPr>
          <w:color w:val="000000"/>
          <w:sz w:val="24"/>
          <w:szCs w:val="24"/>
        </w:rPr>
      </w:pPr>
      <w:proofErr w:type="gramStart"/>
      <w:r w:rsidRPr="00CE4641">
        <w:rPr>
          <w:color w:val="000000"/>
          <w:sz w:val="24"/>
          <w:szCs w:val="24"/>
        </w:rPr>
        <w:t>Bugün bir başka aydınlık yeryüzü,</w:t>
      </w:r>
      <w:r w:rsidRPr="00CE4641">
        <w:rPr>
          <w:color w:val="000000"/>
          <w:sz w:val="24"/>
          <w:szCs w:val="24"/>
        </w:rPr>
        <w:br/>
        <w:t>Bir başka ağaçların, evlerin yüzü.</w:t>
      </w:r>
      <w:proofErr w:type="gramEnd"/>
      <w:r w:rsidRPr="00CE4641">
        <w:rPr>
          <w:color w:val="000000"/>
          <w:sz w:val="24"/>
          <w:szCs w:val="24"/>
        </w:rPr>
        <w:br/>
        <w:t>Bugün çocuklar güzel.</w:t>
      </w:r>
      <w:r w:rsidRPr="00CE4641">
        <w:rPr>
          <w:color w:val="000000"/>
          <w:sz w:val="24"/>
          <w:szCs w:val="24"/>
        </w:rPr>
        <w:br/>
        <w:t>Bugün sokaklar güzel…</w:t>
      </w:r>
      <w:r w:rsidRPr="00CE4641">
        <w:rPr>
          <w:color w:val="000000"/>
          <w:sz w:val="24"/>
          <w:szCs w:val="24"/>
        </w:rPr>
        <w:br/>
        <w:t>Elimizden tutan her el</w:t>
      </w:r>
      <w:r w:rsidRPr="00CE4641">
        <w:rPr>
          <w:color w:val="000000"/>
          <w:sz w:val="24"/>
          <w:szCs w:val="24"/>
        </w:rPr>
        <w:br/>
        <w:t>Daha sağlam</w:t>
      </w:r>
      <w:r w:rsidRPr="00CE4641">
        <w:rPr>
          <w:color w:val="000000"/>
          <w:sz w:val="24"/>
          <w:szCs w:val="24"/>
        </w:rPr>
        <w:br/>
        <w:t>Daha mavi gökyüzü;</w:t>
      </w:r>
      <w:r w:rsidRPr="00CE4641">
        <w:rPr>
          <w:color w:val="000000"/>
          <w:sz w:val="24"/>
          <w:szCs w:val="24"/>
        </w:rPr>
        <w:br/>
        <w:t>Bayraklar daha yakın.</w:t>
      </w:r>
      <w:r w:rsidRPr="00CE4641">
        <w:rPr>
          <w:color w:val="000000"/>
          <w:sz w:val="24"/>
          <w:szCs w:val="24"/>
        </w:rPr>
        <w:br/>
        <w:t>Bakın: geçiyor yarının büyükleri;</w:t>
      </w:r>
      <w:r w:rsidRPr="00CE4641">
        <w:rPr>
          <w:color w:val="000000"/>
          <w:sz w:val="24"/>
          <w:szCs w:val="24"/>
        </w:rPr>
        <w:br/>
        <w:t>Şarkılar tutuyor gökleri.</w:t>
      </w:r>
    </w:p>
    <w:p w:rsidR="00CE4641" w:rsidRPr="00CE4641" w:rsidRDefault="00CE4641" w:rsidP="005B0C2C">
      <w:pPr>
        <w:spacing w:before="150" w:after="150"/>
        <w:rPr>
          <w:color w:val="000000"/>
          <w:sz w:val="24"/>
          <w:szCs w:val="24"/>
        </w:rPr>
      </w:pPr>
      <w:r w:rsidRPr="00CE4641">
        <w:rPr>
          <w:b/>
          <w:bCs/>
          <w:color w:val="000000"/>
          <w:sz w:val="24"/>
          <w:szCs w:val="24"/>
        </w:rPr>
        <w:t>Adnan Ardağı</w:t>
      </w: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p>
    <w:p w:rsidR="002D2456" w:rsidRDefault="002D2456" w:rsidP="00CE4641">
      <w:pPr>
        <w:pStyle w:val="KonuBal"/>
        <w:rPr>
          <w:sz w:val="20"/>
        </w:rPr>
      </w:pPr>
    </w:p>
    <w:p w:rsidR="002D2456" w:rsidRDefault="002D2456" w:rsidP="00CE4641">
      <w:pPr>
        <w:pStyle w:val="KonuBal"/>
        <w:rPr>
          <w:sz w:val="20"/>
        </w:rPr>
      </w:pPr>
    </w:p>
    <w:p w:rsidR="002D2456" w:rsidRDefault="002D2456" w:rsidP="00CE4641">
      <w:pPr>
        <w:pStyle w:val="KonuBal"/>
        <w:rPr>
          <w:sz w:val="20"/>
        </w:rPr>
      </w:pPr>
    </w:p>
    <w:p w:rsidR="00CE4641" w:rsidRDefault="00CE4641" w:rsidP="00CE4641">
      <w:pPr>
        <w:pStyle w:val="KonuBal"/>
        <w:rPr>
          <w:sz w:val="20"/>
        </w:rPr>
      </w:pPr>
    </w:p>
    <w:p w:rsidR="005B0C2C" w:rsidRDefault="005B0C2C" w:rsidP="005B0C2C">
      <w:pPr>
        <w:pStyle w:val="KonuBal"/>
        <w:jc w:val="left"/>
        <w:rPr>
          <w:sz w:val="20"/>
        </w:rPr>
      </w:pPr>
    </w:p>
    <w:p w:rsidR="005B0C2C" w:rsidRDefault="005B0C2C" w:rsidP="005B0C2C">
      <w:pPr>
        <w:pStyle w:val="KonuBal"/>
        <w:jc w:val="left"/>
        <w:rPr>
          <w:sz w:val="20"/>
        </w:rPr>
      </w:pPr>
    </w:p>
    <w:p w:rsidR="005B0C2C" w:rsidRDefault="005B0C2C" w:rsidP="00CE4641">
      <w:pPr>
        <w:pStyle w:val="KonuBal"/>
        <w:rPr>
          <w:sz w:val="20"/>
        </w:rPr>
      </w:pPr>
    </w:p>
    <w:p w:rsidR="00CE4641" w:rsidRDefault="00CE4641" w:rsidP="00CE4641">
      <w:pPr>
        <w:pStyle w:val="KonuBal"/>
        <w:rPr>
          <w:sz w:val="20"/>
        </w:rPr>
      </w:pPr>
    </w:p>
    <w:p w:rsidR="00CE4641" w:rsidRDefault="00CE4641" w:rsidP="00CE4641">
      <w:pPr>
        <w:pStyle w:val="KonuBal"/>
        <w:rPr>
          <w:sz w:val="20"/>
        </w:rPr>
      </w:pPr>
      <w:r>
        <w:rPr>
          <w:sz w:val="20"/>
        </w:rPr>
        <w:lastRenderedPageBreak/>
        <w:t>SERBEST</w:t>
      </w:r>
      <w:r w:rsidRPr="004004CA">
        <w:rPr>
          <w:sz w:val="20"/>
        </w:rPr>
        <w:t xml:space="preserve"> EKİNLİKLERİ</w:t>
      </w:r>
      <w:r>
        <w:rPr>
          <w:sz w:val="20"/>
        </w:rPr>
        <w:t xml:space="preserve"> DERSİ GÜNLÜK PLÂNI 26. HAFTA</w:t>
      </w:r>
    </w:p>
    <w:p w:rsidR="005B0C2C" w:rsidRPr="004004CA" w:rsidRDefault="005B0C2C" w:rsidP="00CE4641">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CE4641" w:rsidRPr="004004CA" w:rsidTr="00962ED1">
        <w:trPr>
          <w:cantSplit/>
          <w:jc w:val="center"/>
        </w:trPr>
        <w:tc>
          <w:tcPr>
            <w:tcW w:w="10117" w:type="dxa"/>
            <w:gridSpan w:val="2"/>
          </w:tcPr>
          <w:p w:rsidR="00CE4641" w:rsidRPr="004004CA" w:rsidRDefault="00CE4641" w:rsidP="00962ED1">
            <w:pPr>
              <w:spacing w:line="220" w:lineRule="exact"/>
            </w:pPr>
            <w:r w:rsidRPr="004004CA">
              <w:rPr>
                <w:b/>
                <w:bCs/>
              </w:rPr>
              <w:t>Süre:</w:t>
            </w:r>
            <w:r w:rsidRPr="004004CA">
              <w:t xml:space="preserve">  40</w:t>
            </w:r>
            <w:r>
              <w:t>+40</w:t>
            </w:r>
            <w:r w:rsidRPr="004004CA">
              <w:t xml:space="preserve"> dakika</w:t>
            </w:r>
          </w:p>
        </w:tc>
      </w:tr>
      <w:tr w:rsidR="00CE4641" w:rsidRPr="004004CA" w:rsidTr="00962ED1">
        <w:trPr>
          <w:cantSplit/>
          <w:trHeight w:val="325"/>
          <w:jc w:val="center"/>
        </w:trPr>
        <w:tc>
          <w:tcPr>
            <w:tcW w:w="2817" w:type="dxa"/>
            <w:vAlign w:val="center"/>
          </w:tcPr>
          <w:p w:rsidR="00CE4641" w:rsidRPr="004004CA" w:rsidRDefault="00CE4641" w:rsidP="00962ED1">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CE4641" w:rsidRPr="004004CA" w:rsidRDefault="00CE4641" w:rsidP="00962ED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CE4641" w:rsidRPr="004004CA" w:rsidTr="00962ED1">
        <w:trPr>
          <w:cantSplit/>
          <w:trHeight w:val="225"/>
          <w:jc w:val="center"/>
        </w:trPr>
        <w:tc>
          <w:tcPr>
            <w:tcW w:w="2817" w:type="dxa"/>
            <w:vAlign w:val="center"/>
          </w:tcPr>
          <w:p w:rsidR="00CE4641" w:rsidRPr="004004CA" w:rsidRDefault="00CE4641" w:rsidP="00962ED1">
            <w:pPr>
              <w:spacing w:line="180" w:lineRule="exact"/>
              <w:rPr>
                <w:b/>
                <w:color w:val="000000"/>
              </w:rPr>
            </w:pPr>
            <w:r w:rsidRPr="004004CA">
              <w:rPr>
                <w:b/>
                <w:color w:val="000000"/>
              </w:rPr>
              <w:t xml:space="preserve">SINIF </w:t>
            </w:r>
          </w:p>
        </w:tc>
        <w:tc>
          <w:tcPr>
            <w:tcW w:w="7300" w:type="dxa"/>
          </w:tcPr>
          <w:p w:rsidR="00CE4641" w:rsidRPr="004004CA" w:rsidRDefault="005B0C2C" w:rsidP="00962ED1">
            <w:pPr>
              <w:tabs>
                <w:tab w:val="left" w:pos="284"/>
              </w:tabs>
              <w:spacing w:line="240" w:lineRule="exact"/>
              <w:rPr>
                <w:b/>
              </w:rPr>
            </w:pPr>
            <w:r>
              <w:rPr>
                <w:b/>
              </w:rPr>
              <w:t>3</w:t>
            </w:r>
          </w:p>
        </w:tc>
      </w:tr>
      <w:tr w:rsidR="00CE4641" w:rsidRPr="004004CA" w:rsidTr="00962ED1">
        <w:trPr>
          <w:cantSplit/>
          <w:jc w:val="center"/>
        </w:trPr>
        <w:tc>
          <w:tcPr>
            <w:tcW w:w="2817" w:type="dxa"/>
            <w:vAlign w:val="center"/>
          </w:tcPr>
          <w:p w:rsidR="00CE4641" w:rsidRPr="004004CA" w:rsidRDefault="00CE4641" w:rsidP="00962ED1">
            <w:pPr>
              <w:spacing w:line="180" w:lineRule="exact"/>
              <w:rPr>
                <w:b/>
                <w:color w:val="000000"/>
              </w:rPr>
            </w:pPr>
            <w:r>
              <w:rPr>
                <w:b/>
              </w:rPr>
              <w:t>DERS</w:t>
            </w:r>
            <w:r w:rsidRPr="004004CA">
              <w:rPr>
                <w:b/>
              </w:rPr>
              <w:t xml:space="preserve">         </w:t>
            </w:r>
          </w:p>
        </w:tc>
        <w:tc>
          <w:tcPr>
            <w:tcW w:w="7300" w:type="dxa"/>
          </w:tcPr>
          <w:p w:rsidR="00CE4641" w:rsidRPr="00E00B14" w:rsidRDefault="00CE4641" w:rsidP="00962ED1">
            <w:pPr>
              <w:tabs>
                <w:tab w:val="left" w:pos="335"/>
                <w:tab w:val="left" w:pos="868"/>
                <w:tab w:val="left" w:pos="1077"/>
              </w:tabs>
              <w:rPr>
                <w:b/>
              </w:rPr>
            </w:pPr>
            <w:r w:rsidRPr="00EB749F">
              <w:rPr>
                <w:b/>
              </w:rPr>
              <w:t>Tekerleme</w:t>
            </w:r>
          </w:p>
        </w:tc>
      </w:tr>
      <w:tr w:rsidR="00CE4641" w:rsidRPr="004004CA" w:rsidTr="00962ED1">
        <w:trPr>
          <w:cantSplit/>
          <w:jc w:val="center"/>
        </w:trPr>
        <w:tc>
          <w:tcPr>
            <w:tcW w:w="2817" w:type="dxa"/>
            <w:vAlign w:val="center"/>
          </w:tcPr>
          <w:p w:rsidR="00CE4641" w:rsidRPr="004004CA" w:rsidRDefault="00CE4641" w:rsidP="00962ED1">
            <w:pPr>
              <w:spacing w:line="180" w:lineRule="exact"/>
              <w:rPr>
                <w:b/>
                <w:color w:val="000000"/>
              </w:rPr>
            </w:pPr>
            <w:r>
              <w:rPr>
                <w:b/>
              </w:rPr>
              <w:t>KAZANIM</w:t>
            </w:r>
            <w:r w:rsidRPr="004004CA">
              <w:rPr>
                <w:b/>
              </w:rPr>
              <w:t xml:space="preserve">         </w:t>
            </w:r>
          </w:p>
        </w:tc>
        <w:tc>
          <w:tcPr>
            <w:tcW w:w="7300" w:type="dxa"/>
          </w:tcPr>
          <w:p w:rsidR="00CE4641" w:rsidRPr="00FB2BB8" w:rsidRDefault="00CE4641" w:rsidP="00962ED1">
            <w:pPr>
              <w:spacing w:line="240" w:lineRule="exact"/>
            </w:pPr>
            <w:r w:rsidRPr="00EB749F">
              <w:t>Sayışma söyleyebilme</w:t>
            </w:r>
          </w:p>
        </w:tc>
      </w:tr>
      <w:tr w:rsidR="00CE4641" w:rsidRPr="004004CA" w:rsidTr="00962ED1">
        <w:trPr>
          <w:cantSplit/>
          <w:jc w:val="center"/>
        </w:trPr>
        <w:tc>
          <w:tcPr>
            <w:tcW w:w="2817" w:type="dxa"/>
            <w:vAlign w:val="center"/>
          </w:tcPr>
          <w:p w:rsidR="00CE4641" w:rsidRDefault="00CE4641" w:rsidP="00962ED1">
            <w:pPr>
              <w:spacing w:line="180" w:lineRule="exact"/>
              <w:rPr>
                <w:b/>
              </w:rPr>
            </w:pPr>
            <w:r>
              <w:rPr>
                <w:b/>
              </w:rPr>
              <w:t>BECERİ</w:t>
            </w:r>
          </w:p>
        </w:tc>
        <w:tc>
          <w:tcPr>
            <w:tcW w:w="7300" w:type="dxa"/>
          </w:tcPr>
          <w:p w:rsidR="00CE4641" w:rsidRPr="00EB749F" w:rsidRDefault="00CE4641" w:rsidP="00962ED1">
            <w:pPr>
              <w:spacing w:line="240" w:lineRule="exact"/>
              <w:ind w:left="568" w:hanging="284"/>
              <w:jc w:val="both"/>
            </w:pPr>
            <w:r w:rsidRPr="00EB749F">
              <w:rPr>
                <w:b/>
              </w:rPr>
              <w:t>1.</w:t>
            </w:r>
            <w:r w:rsidRPr="00EB749F">
              <w:tab/>
              <w:t>Bildiği ve yeni öğrendiği bir tekerlemeyi söyleme</w:t>
            </w:r>
          </w:p>
          <w:p w:rsidR="00CE4641" w:rsidRPr="00FC1F15" w:rsidRDefault="00CE4641" w:rsidP="00962ED1">
            <w:pPr>
              <w:spacing w:line="240" w:lineRule="exact"/>
              <w:ind w:left="568" w:hanging="284"/>
              <w:jc w:val="both"/>
            </w:pPr>
            <w:r w:rsidRPr="00EB749F">
              <w:rPr>
                <w:b/>
              </w:rPr>
              <w:t>2.</w:t>
            </w:r>
            <w:r w:rsidRPr="00EB749F">
              <w:tab/>
              <w:t>Çevresindeki yeni tekerleme söyleme</w:t>
            </w:r>
          </w:p>
        </w:tc>
      </w:tr>
    </w:tbl>
    <w:p w:rsidR="00CE4641" w:rsidRDefault="00CE4641" w:rsidP="00CE4641">
      <w:pPr>
        <w:ind w:firstLine="180"/>
        <w:rPr>
          <w:b/>
        </w:rPr>
      </w:pPr>
    </w:p>
    <w:p w:rsidR="00CE4641" w:rsidRPr="004004CA" w:rsidRDefault="00CE4641" w:rsidP="00CE4641">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1124"/>
        <w:gridCol w:w="6180"/>
      </w:tblGrid>
      <w:tr w:rsidR="00CE4641" w:rsidRPr="004004CA" w:rsidTr="00962ED1">
        <w:trPr>
          <w:jc w:val="center"/>
        </w:trPr>
        <w:tc>
          <w:tcPr>
            <w:tcW w:w="2821" w:type="dxa"/>
            <w:vAlign w:val="center"/>
          </w:tcPr>
          <w:p w:rsidR="00CE4641" w:rsidRPr="004004CA" w:rsidRDefault="00CE4641" w:rsidP="00962ED1">
            <w:pPr>
              <w:pStyle w:val="Balk2"/>
              <w:spacing w:line="240" w:lineRule="auto"/>
              <w:jc w:val="left"/>
            </w:pPr>
            <w:r w:rsidRPr="004004CA">
              <w:t>ÖĞRENME-ÖĞRETME YÖNTEM VE TEKNİKLERİ</w:t>
            </w:r>
          </w:p>
        </w:tc>
        <w:tc>
          <w:tcPr>
            <w:tcW w:w="7304" w:type="dxa"/>
            <w:gridSpan w:val="2"/>
            <w:vAlign w:val="center"/>
          </w:tcPr>
          <w:p w:rsidR="00CE4641" w:rsidRPr="004B6488" w:rsidRDefault="00CE4641" w:rsidP="00962ED1">
            <w:pPr>
              <w:spacing w:line="240" w:lineRule="exact"/>
            </w:pPr>
            <w:r w:rsidRPr="00EB749F">
              <w:t>Anlatım, soru-</w:t>
            </w:r>
            <w:proofErr w:type="spellStart"/>
            <w:proofErr w:type="gramStart"/>
            <w:r w:rsidRPr="00EB749F">
              <w:t>cevap,tekerleme</w:t>
            </w:r>
            <w:proofErr w:type="spellEnd"/>
            <w:proofErr w:type="gramEnd"/>
          </w:p>
        </w:tc>
      </w:tr>
      <w:tr w:rsidR="00CE4641" w:rsidRPr="004004CA" w:rsidTr="00962ED1">
        <w:trPr>
          <w:jc w:val="center"/>
        </w:trPr>
        <w:tc>
          <w:tcPr>
            <w:tcW w:w="2821" w:type="dxa"/>
            <w:vAlign w:val="center"/>
          </w:tcPr>
          <w:p w:rsidR="00CE4641" w:rsidRPr="004004CA" w:rsidRDefault="00CE4641" w:rsidP="00962ED1">
            <w:pPr>
              <w:pStyle w:val="Balk2"/>
              <w:spacing w:line="240" w:lineRule="auto"/>
              <w:jc w:val="left"/>
            </w:pPr>
            <w:r w:rsidRPr="004004CA">
              <w:t>KULLANILAN EĞİTİM TEKNOLOJİLERİ ARAÇ VE GEREÇLER</w:t>
            </w:r>
          </w:p>
        </w:tc>
        <w:tc>
          <w:tcPr>
            <w:tcW w:w="7304" w:type="dxa"/>
            <w:gridSpan w:val="2"/>
            <w:vAlign w:val="center"/>
          </w:tcPr>
          <w:p w:rsidR="00CE4641" w:rsidRPr="004004CA" w:rsidRDefault="00CE4641" w:rsidP="00962ED1">
            <w:pPr>
              <w:rPr>
                <w:color w:val="000000"/>
              </w:rPr>
            </w:pPr>
            <w:r w:rsidRPr="003C3E94">
              <w:t>“Balon patlama” oyunu</w:t>
            </w:r>
            <w:r w:rsidRPr="004004CA">
              <w:rPr>
                <w:color w:val="000000"/>
              </w:rPr>
              <w:t xml:space="preserve"> </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 xml:space="preserve">DERS ALANI                   </w:t>
            </w:r>
          </w:p>
        </w:tc>
        <w:tc>
          <w:tcPr>
            <w:tcW w:w="7304" w:type="dxa"/>
            <w:gridSpan w:val="2"/>
            <w:vAlign w:val="center"/>
          </w:tcPr>
          <w:p w:rsidR="00CE4641" w:rsidRPr="004004CA" w:rsidRDefault="00CE4641" w:rsidP="00962ED1">
            <w:pPr>
              <w:tabs>
                <w:tab w:val="left" w:pos="284"/>
                <w:tab w:val="left" w:pos="2268"/>
                <w:tab w:val="left" w:pos="2520"/>
              </w:tabs>
              <w:spacing w:line="240" w:lineRule="exact"/>
            </w:pPr>
            <w:r w:rsidRPr="004004CA">
              <w:t>Okul, sınıf</w:t>
            </w:r>
          </w:p>
        </w:tc>
      </w:tr>
      <w:tr w:rsidR="00CE4641" w:rsidRPr="004004CA" w:rsidTr="00962ED1">
        <w:trPr>
          <w:cantSplit/>
          <w:jc w:val="center"/>
        </w:trPr>
        <w:tc>
          <w:tcPr>
            <w:tcW w:w="10125" w:type="dxa"/>
            <w:gridSpan w:val="3"/>
            <w:vAlign w:val="center"/>
          </w:tcPr>
          <w:p w:rsidR="00CE4641" w:rsidRDefault="00CE4641" w:rsidP="00962ED1">
            <w:pPr>
              <w:jc w:val="center"/>
              <w:rPr>
                <w:b/>
              </w:rPr>
            </w:pPr>
          </w:p>
          <w:p w:rsidR="00CE4641" w:rsidRPr="004004CA" w:rsidRDefault="00CE4641" w:rsidP="00962ED1">
            <w:pPr>
              <w:jc w:val="center"/>
            </w:pPr>
            <w:r w:rsidRPr="004004CA">
              <w:rPr>
                <w:b/>
              </w:rPr>
              <w:t>ÖĞRENME-ÖĞRETME SÜRECİ</w:t>
            </w:r>
          </w:p>
        </w:tc>
      </w:tr>
      <w:tr w:rsidR="00CE4641" w:rsidRPr="004004CA" w:rsidTr="00962ED1">
        <w:trPr>
          <w:cantSplit/>
          <w:trHeight w:val="286"/>
          <w:jc w:val="center"/>
        </w:trPr>
        <w:tc>
          <w:tcPr>
            <w:tcW w:w="2821" w:type="dxa"/>
            <w:vAlign w:val="center"/>
          </w:tcPr>
          <w:p w:rsidR="00CE4641" w:rsidRPr="004004CA" w:rsidRDefault="00CE4641" w:rsidP="00962ED1">
            <w:pPr>
              <w:pStyle w:val="Balk3"/>
              <w:rPr>
                <w:sz w:val="20"/>
              </w:rPr>
            </w:pPr>
            <w:r w:rsidRPr="004004CA">
              <w:rPr>
                <w:bCs/>
                <w:sz w:val="20"/>
              </w:rPr>
              <w:t>ETKİNLİK ÖRNEĞİ</w:t>
            </w:r>
          </w:p>
        </w:tc>
        <w:tc>
          <w:tcPr>
            <w:tcW w:w="7304" w:type="dxa"/>
            <w:gridSpan w:val="2"/>
            <w:shd w:val="clear" w:color="auto" w:fill="auto"/>
            <w:vAlign w:val="center"/>
          </w:tcPr>
          <w:p w:rsidR="00CE4641" w:rsidRPr="00FB2BB8" w:rsidRDefault="00CE4641" w:rsidP="00962ED1">
            <w:pPr>
              <w:ind w:left="360"/>
            </w:pPr>
            <w:r w:rsidRPr="00EB749F">
              <w:rPr>
                <w:b/>
              </w:rPr>
              <w:t>Tekerleme</w:t>
            </w:r>
          </w:p>
        </w:tc>
      </w:tr>
      <w:tr w:rsidR="00CE4641" w:rsidRPr="004004CA" w:rsidTr="00962ED1">
        <w:trPr>
          <w:cantSplit/>
          <w:trHeight w:val="1655"/>
          <w:jc w:val="center"/>
        </w:trPr>
        <w:tc>
          <w:tcPr>
            <w:tcW w:w="3945" w:type="dxa"/>
            <w:gridSpan w:val="2"/>
            <w:tcBorders>
              <w:right w:val="single" w:sz="4" w:space="0" w:color="auto"/>
            </w:tcBorders>
            <w:vAlign w:val="center"/>
          </w:tcPr>
          <w:p w:rsidR="00CE4641" w:rsidRPr="00EB749F" w:rsidRDefault="00CE4641" w:rsidP="00962ED1">
            <w:r w:rsidRPr="00EB749F">
              <w:rPr>
                <w:rStyle w:val="Gl"/>
              </w:rPr>
              <w:t>YAĞMUR</w:t>
            </w:r>
            <w:r w:rsidRPr="00EB749F">
              <w:br/>
              <w:t xml:space="preserve">Yağ yağ yağmur, </w:t>
            </w:r>
            <w:r w:rsidRPr="00EB749F">
              <w:br/>
              <w:t xml:space="preserve">Teknede hamur, </w:t>
            </w:r>
            <w:r w:rsidRPr="00EB749F">
              <w:br/>
              <w:t xml:space="preserve">Bahçede çamur, </w:t>
            </w:r>
            <w:r w:rsidRPr="00EB749F">
              <w:br/>
              <w:t xml:space="preserve">Ver Allah'ım ver, </w:t>
            </w:r>
            <w:r w:rsidRPr="00EB749F">
              <w:br/>
              <w:t>Sicim gibi yağmur.</w:t>
            </w:r>
          </w:p>
          <w:p w:rsidR="00CE4641" w:rsidRPr="00BF156B" w:rsidRDefault="00CE4641" w:rsidP="00962ED1">
            <w:pPr>
              <w:rPr>
                <w:bCs/>
                <w:color w:val="000000"/>
                <w:sz w:val="18"/>
                <w:szCs w:val="18"/>
              </w:rPr>
            </w:pPr>
          </w:p>
        </w:tc>
        <w:tc>
          <w:tcPr>
            <w:tcW w:w="6180" w:type="dxa"/>
            <w:tcBorders>
              <w:left w:val="single" w:sz="4" w:space="0" w:color="auto"/>
            </w:tcBorders>
            <w:vAlign w:val="center"/>
          </w:tcPr>
          <w:p w:rsidR="00CE4641" w:rsidRPr="00BF156B" w:rsidRDefault="00CE4641" w:rsidP="00962ED1">
            <w:pPr>
              <w:rPr>
                <w:bCs/>
                <w:color w:val="000000"/>
                <w:sz w:val="18"/>
                <w:szCs w:val="18"/>
              </w:rPr>
            </w:pPr>
            <w:r w:rsidRPr="00EB749F">
              <w:rPr>
                <w:rStyle w:val="Gl"/>
              </w:rPr>
              <w:t>TOP</w:t>
            </w:r>
            <w:r w:rsidRPr="00EB749F">
              <w:br/>
              <w:t xml:space="preserve">Bir iki üç </w:t>
            </w:r>
            <w:r w:rsidRPr="00EB749F">
              <w:br/>
              <w:t xml:space="preserve">Söylemesi güç </w:t>
            </w:r>
            <w:r w:rsidRPr="00EB749F">
              <w:br/>
              <w:t xml:space="preserve">Sana verdim bir elma </w:t>
            </w:r>
            <w:r w:rsidRPr="00EB749F">
              <w:br/>
              <w:t xml:space="preserve">Adını koydum Fatma </w:t>
            </w:r>
            <w:r w:rsidRPr="00EB749F">
              <w:br/>
              <w:t xml:space="preserve">Hop </w:t>
            </w:r>
            <w:proofErr w:type="spellStart"/>
            <w:r w:rsidRPr="00EB749F">
              <w:t>hop</w:t>
            </w:r>
            <w:proofErr w:type="spellEnd"/>
            <w:r w:rsidRPr="00EB749F">
              <w:t xml:space="preserve"> </w:t>
            </w:r>
            <w:proofErr w:type="spellStart"/>
            <w:r w:rsidRPr="00EB749F">
              <w:t>hop</w:t>
            </w:r>
            <w:proofErr w:type="spellEnd"/>
            <w:r w:rsidRPr="00EB749F">
              <w:t xml:space="preserve"> </w:t>
            </w:r>
            <w:r w:rsidRPr="00EB749F">
              <w:br/>
              <w:t xml:space="preserve">Bir büyük </w:t>
            </w:r>
            <w:proofErr w:type="gramStart"/>
            <w:r w:rsidRPr="00EB749F">
              <w:t>altın top</w:t>
            </w:r>
            <w:proofErr w:type="gramEnd"/>
          </w:p>
        </w:tc>
      </w:tr>
      <w:tr w:rsidR="00CE4641" w:rsidRPr="004004CA" w:rsidTr="00962ED1">
        <w:trPr>
          <w:jc w:val="center"/>
        </w:trPr>
        <w:tc>
          <w:tcPr>
            <w:tcW w:w="2821" w:type="dxa"/>
            <w:vAlign w:val="center"/>
          </w:tcPr>
          <w:p w:rsidR="00CE4641" w:rsidRPr="004004CA" w:rsidRDefault="00CE4641" w:rsidP="00962ED1">
            <w:pPr>
              <w:rPr>
                <w:b/>
              </w:rPr>
            </w:pPr>
            <w:r w:rsidRPr="004004CA">
              <w:rPr>
                <w:b/>
              </w:rPr>
              <w:t>Bireysel Öğrenme Etkinlikleri</w:t>
            </w:r>
          </w:p>
          <w:p w:rsidR="00CE4641" w:rsidRPr="004004CA" w:rsidRDefault="00CE4641" w:rsidP="00962ED1">
            <w:pPr>
              <w:rPr>
                <w:b/>
              </w:rPr>
            </w:pPr>
            <w:r w:rsidRPr="004004CA">
              <w:rPr>
                <w:b/>
              </w:rPr>
              <w:t>(Ödev, deney, problem çözme vb.)</w:t>
            </w:r>
          </w:p>
        </w:tc>
        <w:tc>
          <w:tcPr>
            <w:tcW w:w="7304" w:type="dxa"/>
            <w:gridSpan w:val="2"/>
            <w:vAlign w:val="center"/>
          </w:tcPr>
          <w:p w:rsidR="00CE4641" w:rsidRPr="004004CA" w:rsidRDefault="00CE4641" w:rsidP="00962ED1">
            <w:pPr>
              <w:pStyle w:val="GvdeMetniGirintisi"/>
              <w:ind w:left="0" w:firstLine="0"/>
            </w:pPr>
            <w:r>
              <w:t>Arkadaşlarla birlikte söylenen tekerlemeler bireye neler kazandırır.</w:t>
            </w:r>
          </w:p>
        </w:tc>
      </w:tr>
      <w:tr w:rsidR="00CE4641" w:rsidRPr="004004CA" w:rsidTr="00962ED1">
        <w:trPr>
          <w:jc w:val="center"/>
        </w:trPr>
        <w:tc>
          <w:tcPr>
            <w:tcW w:w="2821" w:type="dxa"/>
            <w:vAlign w:val="center"/>
          </w:tcPr>
          <w:p w:rsidR="00CE4641" w:rsidRPr="004004CA" w:rsidRDefault="00CE4641" w:rsidP="00962ED1">
            <w:pPr>
              <w:rPr>
                <w:b/>
              </w:rPr>
            </w:pPr>
            <w:r w:rsidRPr="004004CA">
              <w:rPr>
                <w:b/>
              </w:rPr>
              <w:t>Grupla Öğrenme Etkinlikleri</w:t>
            </w:r>
          </w:p>
          <w:p w:rsidR="00CE4641" w:rsidRPr="004004CA" w:rsidRDefault="00CE4641" w:rsidP="00962ED1">
            <w:pPr>
              <w:rPr>
                <w:b/>
              </w:rPr>
            </w:pPr>
            <w:r w:rsidRPr="004004CA">
              <w:rPr>
                <w:b/>
              </w:rPr>
              <w:t>(Proje, gezi, gözlem vb.)</w:t>
            </w:r>
          </w:p>
        </w:tc>
        <w:tc>
          <w:tcPr>
            <w:tcW w:w="7304" w:type="dxa"/>
            <w:gridSpan w:val="2"/>
            <w:vAlign w:val="center"/>
          </w:tcPr>
          <w:p w:rsidR="00CE4641" w:rsidRPr="004004CA" w:rsidRDefault="00CE4641" w:rsidP="00962ED1"/>
        </w:tc>
      </w:tr>
      <w:tr w:rsidR="00CE4641" w:rsidRPr="004004CA" w:rsidTr="00962ED1">
        <w:trPr>
          <w:jc w:val="center"/>
        </w:trPr>
        <w:tc>
          <w:tcPr>
            <w:tcW w:w="2821" w:type="dxa"/>
            <w:vAlign w:val="center"/>
          </w:tcPr>
          <w:p w:rsidR="00CE4641" w:rsidRPr="004004CA" w:rsidRDefault="00CE4641" w:rsidP="00962ED1">
            <w:pPr>
              <w:rPr>
                <w:b/>
              </w:rPr>
            </w:pPr>
            <w:r w:rsidRPr="004004CA">
              <w:rPr>
                <w:b/>
              </w:rPr>
              <w:t>Özet</w:t>
            </w:r>
          </w:p>
        </w:tc>
        <w:tc>
          <w:tcPr>
            <w:tcW w:w="7304" w:type="dxa"/>
            <w:gridSpan w:val="2"/>
            <w:vAlign w:val="center"/>
          </w:tcPr>
          <w:p w:rsidR="00CE4641" w:rsidRPr="004004CA" w:rsidRDefault="00CE4641" w:rsidP="00962ED1">
            <w:pPr>
              <w:jc w:val="both"/>
            </w:pPr>
            <w:proofErr w:type="gramStart"/>
            <w:r>
              <w:t>öğrencilerin</w:t>
            </w:r>
            <w:proofErr w:type="gramEnd"/>
            <w:r>
              <w:t xml:space="preserve"> konuşma kabiliyetlerinin arttırılması için değişik tekerlemeleri kendilerinin bulup söylemeleri istendi.</w:t>
            </w:r>
          </w:p>
        </w:tc>
      </w:tr>
    </w:tbl>
    <w:p w:rsidR="00CE4641" w:rsidRPr="004004CA" w:rsidRDefault="00CE4641" w:rsidP="00CE4641">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CE4641" w:rsidRPr="004004CA" w:rsidTr="00962ED1">
        <w:trPr>
          <w:jc w:val="center"/>
        </w:trPr>
        <w:tc>
          <w:tcPr>
            <w:tcW w:w="5253" w:type="dxa"/>
          </w:tcPr>
          <w:p w:rsidR="00CE4641" w:rsidRPr="004004CA" w:rsidRDefault="00CE4641" w:rsidP="00962ED1">
            <w:pPr>
              <w:pStyle w:val="Balk1"/>
              <w:rPr>
                <w:sz w:val="20"/>
              </w:rPr>
            </w:pPr>
            <w:r w:rsidRPr="004004CA">
              <w:rPr>
                <w:sz w:val="20"/>
              </w:rPr>
              <w:t>Ölçme-Değerlendirme:</w:t>
            </w:r>
          </w:p>
          <w:p w:rsidR="00CE4641" w:rsidRPr="004004CA" w:rsidRDefault="00CE4641" w:rsidP="00962ED1">
            <w:pPr>
              <w:rPr>
                <w:b/>
              </w:rPr>
            </w:pPr>
            <w:r>
              <w:rPr>
                <w:b/>
              </w:rPr>
              <w:t xml:space="preserve"> </w:t>
            </w:r>
            <w:r w:rsidRPr="004004CA">
              <w:rPr>
                <w:b/>
              </w:rPr>
              <w:t>Grupla öğrenme etkinliklerine yönelik Ölçme-Değerlendirme</w:t>
            </w:r>
          </w:p>
          <w:p w:rsidR="00CE4641" w:rsidRPr="004004CA" w:rsidRDefault="00CE4641" w:rsidP="00962ED1"/>
        </w:tc>
        <w:tc>
          <w:tcPr>
            <w:tcW w:w="4915" w:type="dxa"/>
            <w:vAlign w:val="center"/>
          </w:tcPr>
          <w:p w:rsidR="00CE4641" w:rsidRPr="00EB749F" w:rsidRDefault="00CE4641" w:rsidP="00962ED1">
            <w:pPr>
              <w:tabs>
                <w:tab w:val="left" w:pos="224"/>
                <w:tab w:val="left" w:pos="366"/>
              </w:tabs>
            </w:pPr>
            <w:r w:rsidRPr="00EB749F">
              <w:rPr>
                <w:b/>
              </w:rPr>
              <w:t>1.</w:t>
            </w:r>
            <w:r w:rsidRPr="00EB749F">
              <w:t>Tekerleme söylenirken arkadaşını dinliyor mu?</w:t>
            </w:r>
          </w:p>
          <w:p w:rsidR="00CE4641" w:rsidRPr="00464F6A" w:rsidRDefault="00CE4641" w:rsidP="00962ED1">
            <w:pPr>
              <w:tabs>
                <w:tab w:val="left" w:pos="224"/>
                <w:tab w:val="left" w:pos="366"/>
              </w:tabs>
              <w:rPr>
                <w:b/>
              </w:rPr>
            </w:pPr>
            <w:r w:rsidRPr="00EB749F">
              <w:rPr>
                <w:b/>
              </w:rPr>
              <w:t>2.</w:t>
            </w:r>
            <w:r w:rsidRPr="00EB749F">
              <w:t>En güzel tekerleme söyleyen grup seçilir, alkışlanır.</w:t>
            </w:r>
          </w:p>
        </w:tc>
      </w:tr>
      <w:tr w:rsidR="00CE4641" w:rsidRPr="004004CA" w:rsidTr="00962ED1">
        <w:trPr>
          <w:jc w:val="center"/>
        </w:trPr>
        <w:tc>
          <w:tcPr>
            <w:tcW w:w="5253" w:type="dxa"/>
          </w:tcPr>
          <w:p w:rsidR="00CE4641" w:rsidRDefault="00CE4641" w:rsidP="00962ED1">
            <w:pPr>
              <w:pStyle w:val="Balk2"/>
              <w:spacing w:line="240" w:lineRule="auto"/>
            </w:pPr>
            <w:r w:rsidRPr="004004CA">
              <w:t>Dersin Diğer Derslerle İlişkisi/Açıklamalar</w:t>
            </w:r>
          </w:p>
          <w:p w:rsidR="00CE4641" w:rsidRPr="009315DD" w:rsidRDefault="00CE4641" w:rsidP="00962ED1">
            <w:r>
              <w:t>Drama</w:t>
            </w:r>
          </w:p>
        </w:tc>
        <w:tc>
          <w:tcPr>
            <w:tcW w:w="4915" w:type="dxa"/>
          </w:tcPr>
          <w:p w:rsidR="00CE4641" w:rsidRPr="00BF156B" w:rsidRDefault="00CE4641" w:rsidP="00962ED1">
            <w:pPr>
              <w:jc w:val="both"/>
            </w:pPr>
            <w:r w:rsidRPr="004004CA">
              <w:rPr>
                <w:bCs/>
              </w:rPr>
              <w:t xml:space="preserve">  </w:t>
            </w:r>
            <w:r w:rsidRPr="004004CA">
              <w:rPr>
                <w:b/>
                <w:spacing w:val="-20"/>
              </w:rPr>
              <w:t xml:space="preserve">[!] </w:t>
            </w:r>
            <w:r w:rsidRPr="004004CA">
              <w:t xml:space="preserve">Sınıfça bilinen ve çocukların gelişim seviyesine uygun </w:t>
            </w:r>
            <w:r>
              <w:t>tekerlemeler</w:t>
            </w:r>
            <w:r w:rsidRPr="004004CA">
              <w:t xml:space="preserve"> seçilebilir.</w:t>
            </w:r>
          </w:p>
        </w:tc>
      </w:tr>
    </w:tbl>
    <w:p w:rsidR="00CE4641" w:rsidRPr="004004CA" w:rsidRDefault="00CE4641" w:rsidP="00CE4641">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CE4641" w:rsidRPr="004004CA" w:rsidTr="00962ED1">
        <w:trPr>
          <w:jc w:val="center"/>
        </w:trPr>
        <w:tc>
          <w:tcPr>
            <w:tcW w:w="2576" w:type="dxa"/>
            <w:vAlign w:val="center"/>
          </w:tcPr>
          <w:p w:rsidR="00CE4641" w:rsidRPr="004004CA" w:rsidRDefault="00CE4641" w:rsidP="00962ED1">
            <w:pPr>
              <w:rPr>
                <w:b/>
              </w:rPr>
            </w:pPr>
            <w:r w:rsidRPr="004004CA">
              <w:rPr>
                <w:b/>
              </w:rPr>
              <w:t xml:space="preserve">Planın Uygulanmasına </w:t>
            </w:r>
          </w:p>
          <w:p w:rsidR="00CE4641" w:rsidRPr="004004CA" w:rsidRDefault="00CE4641" w:rsidP="00962ED1">
            <w:r w:rsidRPr="004004CA">
              <w:rPr>
                <w:b/>
              </w:rPr>
              <w:t>İlişkin Açıklamalar</w:t>
            </w:r>
          </w:p>
        </w:tc>
        <w:tc>
          <w:tcPr>
            <w:tcW w:w="7625" w:type="dxa"/>
            <w:vAlign w:val="center"/>
          </w:tcPr>
          <w:p w:rsidR="00CE4641" w:rsidRPr="004004CA" w:rsidRDefault="00CE4641" w:rsidP="00962ED1">
            <w:pPr>
              <w:jc w:val="both"/>
            </w:pPr>
          </w:p>
        </w:tc>
      </w:tr>
    </w:tbl>
    <w:p w:rsidR="00CE4641" w:rsidRPr="004004CA" w:rsidRDefault="00CE4641" w:rsidP="00CE4641">
      <w:pPr>
        <w:pStyle w:val="GvdeMetniGirintisi2"/>
        <w:tabs>
          <w:tab w:val="clear" w:pos="8222"/>
          <w:tab w:val="clear" w:pos="8505"/>
          <w:tab w:val="left" w:pos="7797"/>
          <w:tab w:val="left" w:pos="8080"/>
        </w:tabs>
        <w:rPr>
          <w:sz w:val="20"/>
        </w:rPr>
      </w:pPr>
    </w:p>
    <w:p w:rsidR="00CE4641" w:rsidRPr="008E2234" w:rsidRDefault="00CE4641" w:rsidP="00CE4641">
      <w:pPr>
        <w:pStyle w:val="GvdeMetniGirintisi2"/>
        <w:tabs>
          <w:tab w:val="clear" w:pos="8222"/>
          <w:tab w:val="clear" w:pos="8505"/>
          <w:tab w:val="left" w:pos="7797"/>
          <w:tab w:val="left" w:pos="8080"/>
        </w:tabs>
        <w:rPr>
          <w:sz w:val="20"/>
        </w:rPr>
      </w:pPr>
      <w:r>
        <w:rPr>
          <w:sz w:val="20"/>
        </w:rPr>
        <w:t xml:space="preserve">   </w:t>
      </w:r>
    </w:p>
    <w:p w:rsidR="005B0C2C" w:rsidRDefault="00CE4641" w:rsidP="005B0C2C">
      <w:pPr>
        <w:rPr>
          <w:b/>
        </w:rPr>
      </w:pPr>
      <w:r w:rsidRPr="004004CA">
        <w:rPr>
          <w:b/>
        </w:rPr>
        <w:t xml:space="preserve">      </w:t>
      </w:r>
    </w:p>
    <w:p w:rsidR="005B0C2C" w:rsidRDefault="005B0C2C" w:rsidP="005B0C2C">
      <w:pPr>
        <w:rPr>
          <w:b/>
        </w:rPr>
      </w:pPr>
    </w:p>
    <w:p w:rsidR="005B0C2C" w:rsidRDefault="005B0C2C" w:rsidP="005B0C2C"/>
    <w:p w:rsidR="00CE4641" w:rsidRDefault="00CE4641" w:rsidP="005B0C2C"/>
    <w:p w:rsidR="002D2456" w:rsidRDefault="002D2456" w:rsidP="005B0C2C"/>
    <w:p w:rsidR="002D2456" w:rsidRDefault="002D2456" w:rsidP="005B0C2C"/>
    <w:p w:rsidR="002D2456" w:rsidRDefault="002D2456" w:rsidP="005B0C2C"/>
    <w:p w:rsidR="002D2456" w:rsidRDefault="002D2456" w:rsidP="005B0C2C"/>
    <w:p w:rsidR="002D2456" w:rsidRDefault="002D2456" w:rsidP="005B0C2C"/>
    <w:p w:rsidR="00CE4641" w:rsidRDefault="00CE4641" w:rsidP="00CE4641">
      <w:pPr>
        <w:pStyle w:val="KonuBal"/>
        <w:rPr>
          <w:sz w:val="20"/>
        </w:rPr>
      </w:pPr>
    </w:p>
    <w:p w:rsidR="0024475D" w:rsidRDefault="0024475D" w:rsidP="00CE4641">
      <w:pPr>
        <w:pStyle w:val="KonuBal"/>
        <w:rPr>
          <w:sz w:val="20"/>
        </w:rPr>
      </w:pPr>
    </w:p>
    <w:p w:rsidR="0024475D" w:rsidRDefault="0024475D" w:rsidP="0024475D">
      <w:pPr>
        <w:pStyle w:val="KonuBal"/>
        <w:jc w:val="left"/>
        <w:rPr>
          <w:sz w:val="20"/>
        </w:rPr>
      </w:pPr>
    </w:p>
    <w:p w:rsidR="0024475D" w:rsidRDefault="0024475D" w:rsidP="0024475D">
      <w:pPr>
        <w:pStyle w:val="KonuBal"/>
        <w:jc w:val="left"/>
        <w:rPr>
          <w:sz w:val="20"/>
        </w:rPr>
      </w:pPr>
    </w:p>
    <w:p w:rsidR="0024475D" w:rsidRPr="004004CA" w:rsidRDefault="0024475D" w:rsidP="0024475D">
      <w:pPr>
        <w:pStyle w:val="KonuBal"/>
        <w:rPr>
          <w:sz w:val="20"/>
        </w:rPr>
      </w:pPr>
      <w:r>
        <w:rPr>
          <w:sz w:val="20"/>
        </w:rPr>
        <w:lastRenderedPageBreak/>
        <w:t>SERBEST</w:t>
      </w:r>
      <w:r w:rsidRPr="004004CA">
        <w:rPr>
          <w:sz w:val="20"/>
        </w:rPr>
        <w:t xml:space="preserve"> EKİNLİKLERİ</w:t>
      </w:r>
      <w:r>
        <w:rPr>
          <w:sz w:val="20"/>
        </w:rPr>
        <w:t xml:space="preserve"> DERSİ GÜNLÜK PLÂNI 27.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r>
              <w:t>+40</w:t>
            </w:r>
            <w:r w:rsidRPr="004004CA">
              <w:t xml:space="preserve"> dakika</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24475D"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r w:rsidRPr="004004CA">
              <w:rPr>
                <w:b/>
              </w:rPr>
              <w:t xml:space="preserve">         </w:t>
            </w:r>
          </w:p>
        </w:tc>
        <w:tc>
          <w:tcPr>
            <w:tcW w:w="7300" w:type="dxa"/>
          </w:tcPr>
          <w:p w:rsidR="0024475D" w:rsidRPr="00E00B14" w:rsidRDefault="0024475D" w:rsidP="0044427F">
            <w:pPr>
              <w:tabs>
                <w:tab w:val="left" w:pos="335"/>
                <w:tab w:val="left" w:pos="868"/>
                <w:tab w:val="left" w:pos="1077"/>
              </w:tabs>
              <w:rPr>
                <w:b/>
              </w:rPr>
            </w:pPr>
            <w:r>
              <w:rPr>
                <w:b/>
              </w:rPr>
              <w:t xml:space="preserve"> </w:t>
            </w:r>
            <w:r w:rsidRPr="000D5452">
              <w:rPr>
                <w:b/>
              </w:rPr>
              <w:t>Sportif Etkinlik</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r w:rsidRPr="004004CA">
              <w:rPr>
                <w:b/>
              </w:rPr>
              <w:t xml:space="preserve">         </w:t>
            </w:r>
          </w:p>
        </w:tc>
        <w:tc>
          <w:tcPr>
            <w:tcW w:w="7300" w:type="dxa"/>
          </w:tcPr>
          <w:p w:rsidR="0024475D" w:rsidRPr="000D5452" w:rsidRDefault="0024475D" w:rsidP="0044427F">
            <w:pPr>
              <w:pStyle w:val="GvdeMetni"/>
              <w:rPr>
                <w:sz w:val="20"/>
              </w:rPr>
            </w:pPr>
            <w:r>
              <w:rPr>
                <w:b/>
              </w:rPr>
              <w:t xml:space="preserve"> </w:t>
            </w:r>
            <w:r w:rsidRPr="000D5452">
              <w:rPr>
                <w:sz w:val="20"/>
              </w:rPr>
              <w:t>Ders içi ve ders dışı fiziksel etkinliklere katılmaya istek duyar.</w:t>
            </w:r>
          </w:p>
          <w:p w:rsidR="0024475D" w:rsidRPr="000D5452" w:rsidRDefault="0024475D" w:rsidP="0044427F">
            <w:pPr>
              <w:tabs>
                <w:tab w:val="left" w:pos="1080"/>
              </w:tabs>
              <w:jc w:val="both"/>
            </w:pPr>
            <w:r w:rsidRPr="000D5452">
              <w:rPr>
                <w:b/>
              </w:rPr>
              <w:t>S</w:t>
            </w:r>
            <w:r w:rsidRPr="000D5452">
              <w:t xml:space="preserve">por </w:t>
            </w:r>
            <w:r w:rsidRPr="000D5452">
              <w:rPr>
                <w:b/>
              </w:rPr>
              <w:t>B</w:t>
            </w:r>
            <w:r w:rsidRPr="000D5452">
              <w:t xml:space="preserve">ilgisi ve </w:t>
            </w:r>
            <w:proofErr w:type="spellStart"/>
            <w:proofErr w:type="gramStart"/>
            <w:r w:rsidRPr="000D5452">
              <w:t>Tutumlar,</w:t>
            </w:r>
            <w:r w:rsidRPr="000D5452">
              <w:rPr>
                <w:b/>
              </w:rPr>
              <w:t>S</w:t>
            </w:r>
            <w:proofErr w:type="spellEnd"/>
            <w:proofErr w:type="gramEnd"/>
            <w:r>
              <w:rPr>
                <w:b/>
              </w:rPr>
              <w:t xml:space="preserve"> </w:t>
            </w:r>
            <w:proofErr w:type="spellStart"/>
            <w:r w:rsidRPr="000D5452">
              <w:t>ağlıklı</w:t>
            </w:r>
            <w:proofErr w:type="spellEnd"/>
            <w:r w:rsidRPr="000D5452">
              <w:t xml:space="preserve"> </w:t>
            </w:r>
            <w:r w:rsidRPr="000D5452">
              <w:rPr>
                <w:b/>
              </w:rPr>
              <w:t>Y</w:t>
            </w:r>
            <w:r w:rsidRPr="000D5452">
              <w:t>aşam ve Spor</w:t>
            </w:r>
          </w:p>
          <w:p w:rsidR="0024475D" w:rsidRPr="00E00B14" w:rsidRDefault="0024475D" w:rsidP="0044427F">
            <w:pPr>
              <w:tabs>
                <w:tab w:val="left" w:pos="335"/>
                <w:tab w:val="left" w:pos="868"/>
                <w:tab w:val="left" w:pos="1077"/>
              </w:tabs>
              <w:rPr>
                <w:b/>
              </w:rPr>
            </w:pPr>
            <w:r w:rsidRPr="000D5452">
              <w:t>2008- Sportif Etkinlikler Programı</w:t>
            </w:r>
          </w:p>
        </w:tc>
      </w:tr>
    </w:tbl>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vAlign w:val="center"/>
          </w:tcPr>
          <w:p w:rsidR="0024475D" w:rsidRPr="004004CA" w:rsidRDefault="0024475D" w:rsidP="0044427F">
            <w:pPr>
              <w:rPr>
                <w:color w:val="000000"/>
              </w:rPr>
            </w:pPr>
            <w:r w:rsidRPr="000569B1">
              <w:t>Anlatım, Gösterip Yaptırma,  Gösteri</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vAlign w:val="center"/>
          </w:tcPr>
          <w:p w:rsidR="0024475D" w:rsidRPr="004004CA" w:rsidRDefault="0024475D" w:rsidP="0044427F">
            <w:pPr>
              <w:rPr>
                <w:color w:val="000000"/>
              </w:rPr>
            </w:pPr>
            <w:r>
              <w:rPr>
                <w:color w:val="000000"/>
              </w:rPr>
              <w:t>-----</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2"/>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shd w:val="clear" w:color="auto" w:fill="auto"/>
            <w:vAlign w:val="center"/>
          </w:tcPr>
          <w:p w:rsidR="0024475D" w:rsidRPr="004004CA" w:rsidRDefault="0024475D" w:rsidP="0044427F">
            <w:pPr>
              <w:autoSpaceDE w:val="0"/>
              <w:autoSpaceDN w:val="0"/>
              <w:adjustRightInd w:val="0"/>
            </w:pPr>
          </w:p>
        </w:tc>
      </w:tr>
      <w:tr w:rsidR="0024475D" w:rsidRPr="004004CA" w:rsidTr="0044427F">
        <w:trPr>
          <w:cantSplit/>
          <w:trHeight w:val="1655"/>
          <w:jc w:val="center"/>
        </w:trPr>
        <w:tc>
          <w:tcPr>
            <w:tcW w:w="10125" w:type="dxa"/>
            <w:gridSpan w:val="2"/>
            <w:vAlign w:val="center"/>
          </w:tcPr>
          <w:p w:rsidR="0024475D" w:rsidRPr="00DA2AB8" w:rsidRDefault="0024475D" w:rsidP="0044427F">
            <w:r>
              <w:rPr>
                <w:color w:val="333333"/>
              </w:rPr>
              <w:t xml:space="preserve">       </w:t>
            </w:r>
            <w:r w:rsidRPr="00DA2AB8">
              <w:rPr>
                <w:color w:val="333333"/>
              </w:rPr>
              <w:t>Ö</w:t>
            </w:r>
            <w:r>
              <w:rPr>
                <w:color w:val="333333"/>
              </w:rPr>
              <w:t>ğrencilerin</w:t>
            </w:r>
            <w:r w:rsidRPr="00DA2AB8">
              <w:rPr>
                <w:color w:val="333333"/>
              </w:rPr>
              <w:t xml:space="preserve"> yeteneklerini keşfetmek, var olan becerilerini doğru yönlendirmek ve geliştirmek; onları çok yönlü kılabilmek, her yönleriyle kendilerini geliştirmelerine yardımcı olabilmek için " DERS </w:t>
            </w:r>
            <w:r>
              <w:rPr>
                <w:color w:val="333333"/>
              </w:rPr>
              <w:t xml:space="preserve">İÇİ VE </w:t>
            </w:r>
            <w:r w:rsidRPr="00DA2AB8">
              <w:rPr>
                <w:color w:val="333333"/>
              </w:rPr>
              <w:t xml:space="preserve">DIŞI ETKİNLİKLER </w:t>
            </w:r>
            <w:r>
              <w:rPr>
                <w:color w:val="333333"/>
              </w:rPr>
              <w:t>“ inden yararlanır.</w:t>
            </w:r>
            <w:r w:rsidRPr="00DA2AB8">
              <w:t xml:space="preserve">   </w:t>
            </w:r>
          </w:p>
          <w:p w:rsidR="0024475D" w:rsidRPr="00DA2AB8" w:rsidRDefault="0024475D" w:rsidP="0044427F">
            <w:r>
              <w:t xml:space="preserve">         </w:t>
            </w:r>
          </w:p>
          <w:p w:rsidR="0024475D" w:rsidRPr="00DA2AB8" w:rsidRDefault="0024475D" w:rsidP="0044427F">
            <w:r w:rsidRPr="00F83FB6">
              <w:t>Öğrencilere, ders içi ve ders dışında hangi tür fiziksel etkinliklere katıldıkları sorulur. Etkinliklere katılma ve katılmama nedenleri hakkında tartışılır.</w:t>
            </w:r>
          </w:p>
          <w:p w:rsidR="0024475D" w:rsidRPr="00E7192E" w:rsidRDefault="0024475D" w:rsidP="0044427F">
            <w:r>
              <w:rPr>
                <w:bCs/>
              </w:rPr>
              <w:t xml:space="preserve">        </w:t>
            </w:r>
            <w:r w:rsidRPr="000D5452">
              <w:rPr>
                <w:bCs/>
              </w:rPr>
              <w:sym w:font="Webdings" w:char="0048"/>
            </w:r>
            <w:r w:rsidRPr="000D5452">
              <w:t>: Öğrencilere, ders içi ve ders dışında hangi tür fiziksel etkinliklere katıldıkları sorulur. Etkinliklere katılma ve katılmama nedenleri hakkında tartışılır.</w:t>
            </w:r>
          </w:p>
          <w:p w:rsidR="0024475D" w:rsidRDefault="0024475D" w:rsidP="0044427F">
            <w:pPr>
              <w:rPr>
                <w:bCs/>
                <w:color w:val="000000"/>
                <w:sz w:val="18"/>
                <w:szCs w:val="18"/>
              </w:rPr>
            </w:pPr>
          </w:p>
          <w:p w:rsidR="0024475D" w:rsidRPr="00BF156B" w:rsidRDefault="0024475D" w:rsidP="0044427F">
            <w:pPr>
              <w:rPr>
                <w:bCs/>
                <w:color w:val="000000"/>
                <w:sz w:val="18"/>
                <w:szCs w:val="18"/>
              </w:rPr>
            </w:pPr>
          </w:p>
        </w:tc>
      </w:tr>
      <w:tr w:rsidR="0024475D" w:rsidRPr="004004CA" w:rsidTr="0044427F">
        <w:trPr>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vAlign w:val="center"/>
          </w:tcPr>
          <w:p w:rsidR="0024475D" w:rsidRPr="004004CA" w:rsidRDefault="0024475D" w:rsidP="0044427F">
            <w:pPr>
              <w:pStyle w:val="GvdeMetniGirintisi"/>
              <w:ind w:left="0" w:firstLine="0"/>
            </w:pPr>
            <w:r>
              <w:t>Ders içi ve ders dışı fiziksel etkinliklere katılmaya istekli olması bireye neler kazandırır.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vAlign w:val="center"/>
          </w:tcPr>
          <w:p w:rsidR="0024475D" w:rsidRPr="004004CA" w:rsidRDefault="0024475D" w:rsidP="0044427F">
            <w:r>
              <w:t>Bireysel ve toplu fiziksel etkinliklere örnekler verildi.</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vAlign w:val="center"/>
          </w:tcPr>
          <w:p w:rsidR="0024475D" w:rsidRDefault="0024475D" w:rsidP="0044427F">
            <w:pPr>
              <w:jc w:val="both"/>
              <w:rPr>
                <w:color w:val="333333"/>
              </w:rPr>
            </w:pPr>
            <w:r>
              <w:t>Öğrencilerin ders içi ve ders dışı fiziksel etkinliklere katılmaya teşvik edilir.</w:t>
            </w:r>
            <w:r>
              <w:rPr>
                <w:color w:val="333333"/>
              </w:rPr>
              <w:t xml:space="preserve"> </w:t>
            </w:r>
          </w:p>
          <w:p w:rsidR="0024475D" w:rsidRPr="004004CA" w:rsidRDefault="0024475D" w:rsidP="0044427F">
            <w:pPr>
              <w:jc w:val="both"/>
            </w:pPr>
            <w:r>
              <w:rPr>
                <w:color w:val="333333"/>
              </w:rPr>
              <w:t>Amaç; Y</w:t>
            </w:r>
            <w:r w:rsidRPr="00DA2AB8">
              <w:rPr>
                <w:color w:val="333333"/>
              </w:rPr>
              <w:t>aratıcı, üretken, kendine güvenen; yaptığı h</w:t>
            </w:r>
            <w:r>
              <w:rPr>
                <w:color w:val="333333"/>
              </w:rPr>
              <w:t>er işte en iyiye  en güzele yapm</w:t>
            </w:r>
            <w:r w:rsidRPr="00DA2AB8">
              <w:rPr>
                <w:color w:val="333333"/>
              </w:rPr>
              <w:t xml:space="preserve">ayı hedefleyen; bilgi ve becerilerini başkaları ile paylaşmaktan çekinmeyen; bireyler </w:t>
            </w:r>
            <w:r>
              <w:rPr>
                <w:color w:val="333333"/>
              </w:rPr>
              <w:t>yetiştirmektir.</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4004CA" w:rsidRDefault="0024475D" w:rsidP="0044427F">
            <w:pPr>
              <w:rPr>
                <w:b/>
              </w:rPr>
            </w:pPr>
            <w:r>
              <w:rPr>
                <w:b/>
              </w:rPr>
              <w:t xml:space="preserve"> </w:t>
            </w:r>
            <w:r w:rsidRPr="004004CA">
              <w:rPr>
                <w:b/>
              </w:rPr>
              <w:t>Grupla öğrenme etkinliklerine yönelik Ölçme-Değerlendirme</w:t>
            </w:r>
          </w:p>
          <w:p w:rsidR="0024475D" w:rsidRPr="004004CA" w:rsidRDefault="0024475D" w:rsidP="0044427F"/>
        </w:tc>
        <w:tc>
          <w:tcPr>
            <w:tcW w:w="4915" w:type="dxa"/>
            <w:vAlign w:val="center"/>
          </w:tcPr>
          <w:p w:rsidR="0024475D" w:rsidRPr="004004CA" w:rsidRDefault="0024475D" w:rsidP="0044427F">
            <w:pPr>
              <w:jc w:val="both"/>
            </w:pP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Cs/>
              </w:rPr>
              <w:t xml:space="preserve"> </w:t>
            </w:r>
            <w:r w:rsidRPr="004004CA">
              <w:rPr>
                <w:b/>
                <w:spacing w:val="-20"/>
              </w:rPr>
              <w:t xml:space="preserve">[!] </w:t>
            </w:r>
            <w:r w:rsidRPr="004004CA">
              <w:t xml:space="preserve">Sınıfça bilinen ve çocukların gelişim seviyesine uygun </w:t>
            </w:r>
            <w:r>
              <w:t>fiziksel etkinliklerin faydaları diğer derslerde de ifade edilir.</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r>
              <w:t xml:space="preserve">Öğrencilerin düşünsel becerilerini geliştirmek için değişik fiziksel etkinlikler izlettirilebilir. </w:t>
            </w:r>
          </w:p>
        </w:tc>
      </w:tr>
    </w:tbl>
    <w:p w:rsidR="0024475D" w:rsidRPr="0024475D" w:rsidRDefault="0024475D" w:rsidP="0024475D">
      <w:pPr>
        <w:pStyle w:val="GvdeMetniGirintisi2"/>
        <w:tabs>
          <w:tab w:val="clear" w:pos="8222"/>
          <w:tab w:val="clear" w:pos="8505"/>
          <w:tab w:val="left" w:pos="7797"/>
          <w:tab w:val="left" w:pos="8080"/>
        </w:tabs>
        <w:ind w:firstLine="0"/>
        <w:rPr>
          <w:sz w:val="20"/>
        </w:rPr>
      </w:pPr>
      <w:r>
        <w:rPr>
          <w:sz w:val="20"/>
        </w:rPr>
        <w:t xml:space="preserve">   </w:t>
      </w: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CE4641" w:rsidRDefault="00CE4641" w:rsidP="006F54A8">
      <w:pPr>
        <w:tabs>
          <w:tab w:val="left" w:pos="1740"/>
        </w:tabs>
      </w:pPr>
    </w:p>
    <w:p w:rsidR="0024475D" w:rsidRPr="004004CA" w:rsidRDefault="0024475D" w:rsidP="0024475D">
      <w:pPr>
        <w:pStyle w:val="KonuBal"/>
        <w:rPr>
          <w:sz w:val="20"/>
        </w:rPr>
      </w:pPr>
      <w:r>
        <w:rPr>
          <w:sz w:val="20"/>
        </w:rPr>
        <w:lastRenderedPageBreak/>
        <w:t>SERBEST</w:t>
      </w:r>
      <w:r w:rsidRPr="004004CA">
        <w:rPr>
          <w:sz w:val="20"/>
        </w:rPr>
        <w:t xml:space="preserve"> EKİNLİKLERİ</w:t>
      </w:r>
      <w:r>
        <w:rPr>
          <w:sz w:val="20"/>
        </w:rPr>
        <w:t xml:space="preserve"> DERSİ GÜNLÜK PLÂNI 27.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r>
              <w:t>+40</w:t>
            </w:r>
            <w:r w:rsidRPr="004004CA">
              <w:t xml:space="preserve"> dakika</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r>
              <w:rPr>
                <w:b/>
                <w:color w:val="000000"/>
              </w:rPr>
              <w:t>İN ADI</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24475D"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r w:rsidRPr="004004CA">
              <w:rPr>
                <w:b/>
              </w:rPr>
              <w:t xml:space="preserve">         </w:t>
            </w:r>
          </w:p>
        </w:tc>
        <w:tc>
          <w:tcPr>
            <w:tcW w:w="7300" w:type="dxa"/>
          </w:tcPr>
          <w:p w:rsidR="0024475D" w:rsidRPr="00E00B14" w:rsidRDefault="0024475D" w:rsidP="0044427F">
            <w:pPr>
              <w:tabs>
                <w:tab w:val="left" w:pos="335"/>
                <w:tab w:val="left" w:pos="868"/>
                <w:tab w:val="left" w:pos="1077"/>
              </w:tabs>
              <w:rPr>
                <w:b/>
              </w:rPr>
            </w:pPr>
            <w:r w:rsidRPr="00516D8D">
              <w:rPr>
                <w:b/>
                <w:color w:val="000000"/>
              </w:rPr>
              <w:t>Şarkı Söyleme</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r w:rsidRPr="004004CA">
              <w:rPr>
                <w:b/>
              </w:rPr>
              <w:t xml:space="preserve">         </w:t>
            </w:r>
          </w:p>
        </w:tc>
        <w:tc>
          <w:tcPr>
            <w:tcW w:w="7300" w:type="dxa"/>
          </w:tcPr>
          <w:p w:rsidR="0024475D" w:rsidRPr="00E00B14" w:rsidRDefault="0024475D" w:rsidP="0044427F">
            <w:pPr>
              <w:tabs>
                <w:tab w:val="left" w:pos="335"/>
                <w:tab w:val="left" w:pos="868"/>
                <w:tab w:val="left" w:pos="1077"/>
              </w:tabs>
              <w:rPr>
                <w:b/>
              </w:rPr>
            </w:pPr>
            <w:r>
              <w:rPr>
                <w:b/>
              </w:rPr>
              <w:t xml:space="preserve"> </w:t>
            </w:r>
            <w:r w:rsidRPr="00516D8D">
              <w:rPr>
                <w:color w:val="000000"/>
              </w:rPr>
              <w:t>Birlikte şarkı söyleyebilme, şarkı söylemeye istekli olabilme</w:t>
            </w:r>
          </w:p>
        </w:tc>
      </w:tr>
      <w:tr w:rsidR="0024475D" w:rsidRPr="004004CA" w:rsidTr="0044427F">
        <w:trPr>
          <w:cantSplit/>
          <w:jc w:val="center"/>
        </w:trPr>
        <w:tc>
          <w:tcPr>
            <w:tcW w:w="2817" w:type="dxa"/>
            <w:vAlign w:val="center"/>
          </w:tcPr>
          <w:p w:rsidR="0024475D" w:rsidRDefault="0024475D" w:rsidP="0044427F">
            <w:pPr>
              <w:spacing w:line="180" w:lineRule="exact"/>
              <w:rPr>
                <w:b/>
              </w:rPr>
            </w:pPr>
            <w:r>
              <w:rPr>
                <w:b/>
              </w:rPr>
              <w:t>BECERİ</w:t>
            </w:r>
          </w:p>
        </w:tc>
        <w:tc>
          <w:tcPr>
            <w:tcW w:w="7300" w:type="dxa"/>
          </w:tcPr>
          <w:p w:rsidR="0024475D" w:rsidRPr="00017FDE" w:rsidRDefault="0024475D" w:rsidP="0044427F">
            <w:pPr>
              <w:tabs>
                <w:tab w:val="left" w:pos="907"/>
              </w:tabs>
              <w:spacing w:line="240" w:lineRule="exact"/>
            </w:pPr>
            <w:r w:rsidRPr="00E84F6B">
              <w:t>Sevilen bir şarkıyı sınıfça söyleme</w:t>
            </w:r>
          </w:p>
        </w:tc>
      </w:tr>
    </w:tbl>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1679"/>
        <w:gridCol w:w="5625"/>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gridSpan w:val="2"/>
            <w:vAlign w:val="center"/>
          </w:tcPr>
          <w:p w:rsidR="0024475D" w:rsidRPr="00676B8C" w:rsidRDefault="0024475D" w:rsidP="0044427F">
            <w:pPr>
              <w:spacing w:line="234" w:lineRule="exact"/>
              <w:rPr>
                <w:color w:val="000000"/>
              </w:rPr>
            </w:pPr>
            <w:r w:rsidRPr="00516D8D">
              <w:rPr>
                <w:color w:val="000000"/>
              </w:rPr>
              <w:t xml:space="preserve">İyi seslendirilmiş şarkı, türkü vb. örnekleri dinleme </w:t>
            </w:r>
            <w:proofErr w:type="gramStart"/>
            <w:r w:rsidRPr="00516D8D">
              <w:rPr>
                <w:color w:val="000000"/>
              </w:rPr>
              <w:t>ve  söyleme</w:t>
            </w:r>
            <w:proofErr w:type="gramEnd"/>
            <w:r w:rsidRPr="00516D8D">
              <w:rPr>
                <w:color w:val="000000"/>
              </w:rPr>
              <w:t>, birlikte çalışmalar, tekrar.</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gridSpan w:val="2"/>
            <w:vAlign w:val="center"/>
          </w:tcPr>
          <w:p w:rsidR="0024475D" w:rsidRPr="004004CA" w:rsidRDefault="0024475D" w:rsidP="0044427F">
            <w:pPr>
              <w:rPr>
                <w:color w:val="000000"/>
              </w:rPr>
            </w:pPr>
            <w:r w:rsidRPr="00516D8D">
              <w:rPr>
                <w:color w:val="000000"/>
              </w:rPr>
              <w:t>Müzik ders kitabı,  müzik defteri, kasetçalar, kaset</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gridSpan w:val="2"/>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3"/>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gridSpan w:val="2"/>
            <w:shd w:val="clear" w:color="auto" w:fill="auto"/>
            <w:vAlign w:val="center"/>
          </w:tcPr>
          <w:p w:rsidR="0024475D" w:rsidRPr="00676B8C" w:rsidRDefault="0033384E" w:rsidP="0044427F">
            <w:pPr>
              <w:pStyle w:val="Balk2"/>
              <w:rPr>
                <w:i/>
                <w:color w:val="000000"/>
              </w:rPr>
            </w:pPr>
            <w:r w:rsidRPr="00AD5D96">
              <w:rPr>
                <w:i/>
              </w:rPr>
              <w:t>Tren Gelir</w:t>
            </w:r>
          </w:p>
        </w:tc>
      </w:tr>
      <w:tr w:rsidR="0024475D" w:rsidRPr="004004CA" w:rsidTr="0033384E">
        <w:trPr>
          <w:cantSplit/>
          <w:trHeight w:val="850"/>
          <w:jc w:val="center"/>
        </w:trPr>
        <w:tc>
          <w:tcPr>
            <w:tcW w:w="4500" w:type="dxa"/>
            <w:gridSpan w:val="2"/>
            <w:tcBorders>
              <w:right w:val="single" w:sz="4" w:space="0" w:color="auto"/>
            </w:tcBorders>
            <w:vAlign w:val="center"/>
          </w:tcPr>
          <w:p w:rsidR="0033384E" w:rsidRPr="00AD5D96" w:rsidRDefault="0033384E" w:rsidP="0033384E">
            <w:pPr>
              <w:jc w:val="both"/>
            </w:pPr>
            <w:r w:rsidRPr="00AD5D96">
              <w:t>Tren gelir hoş gelir</w:t>
            </w:r>
          </w:p>
          <w:p w:rsidR="0033384E" w:rsidRPr="00AD5D96" w:rsidRDefault="0033384E" w:rsidP="0033384E">
            <w:pPr>
              <w:jc w:val="both"/>
            </w:pPr>
            <w:r w:rsidRPr="00AD5D96">
              <w:t xml:space="preserve">Ley </w:t>
            </w:r>
            <w:proofErr w:type="spellStart"/>
            <w:r w:rsidRPr="00AD5D96">
              <w:t>ley</w:t>
            </w:r>
            <w:proofErr w:type="spellEnd"/>
            <w:r w:rsidRPr="00AD5D96">
              <w:t xml:space="preserve"> </w:t>
            </w:r>
            <w:proofErr w:type="spellStart"/>
            <w:r w:rsidRPr="00AD5D96">
              <w:t>limi</w:t>
            </w:r>
            <w:proofErr w:type="spellEnd"/>
            <w:r w:rsidRPr="00AD5D96">
              <w:t xml:space="preserve"> </w:t>
            </w:r>
            <w:proofErr w:type="spellStart"/>
            <w:r w:rsidRPr="00AD5D96">
              <w:t>limi</w:t>
            </w:r>
            <w:proofErr w:type="spellEnd"/>
            <w:r w:rsidRPr="00AD5D96">
              <w:t xml:space="preserve"> ley</w:t>
            </w:r>
          </w:p>
          <w:p w:rsidR="0033384E" w:rsidRPr="00AD5D96" w:rsidRDefault="0033384E" w:rsidP="0033384E">
            <w:pPr>
              <w:jc w:val="both"/>
            </w:pPr>
            <w:r w:rsidRPr="00AD5D96">
              <w:t>Odaları boş gelir</w:t>
            </w:r>
          </w:p>
          <w:p w:rsidR="0033384E" w:rsidRPr="00AD5D96" w:rsidRDefault="0033384E" w:rsidP="0033384E">
            <w:pPr>
              <w:jc w:val="both"/>
            </w:pPr>
            <w:r w:rsidRPr="00AD5D96">
              <w:t>Mini mini güzel gel bize</w:t>
            </w:r>
          </w:p>
          <w:p w:rsidR="0024475D" w:rsidRPr="00185F11" w:rsidRDefault="0024475D" w:rsidP="0044427F">
            <w:pPr>
              <w:ind w:left="708"/>
            </w:pPr>
          </w:p>
        </w:tc>
        <w:tc>
          <w:tcPr>
            <w:tcW w:w="5625" w:type="dxa"/>
            <w:tcBorders>
              <w:left w:val="single" w:sz="4" w:space="0" w:color="auto"/>
            </w:tcBorders>
            <w:vAlign w:val="center"/>
          </w:tcPr>
          <w:p w:rsidR="0033384E" w:rsidRPr="00AD5D96" w:rsidRDefault="0033384E" w:rsidP="0033384E">
            <w:pPr>
              <w:ind w:left="708"/>
              <w:jc w:val="both"/>
            </w:pPr>
            <w:r w:rsidRPr="00AD5D96">
              <w:t>Duydum yolcular gelir</w:t>
            </w:r>
          </w:p>
          <w:p w:rsidR="0033384E" w:rsidRPr="00AD5D96" w:rsidRDefault="0033384E" w:rsidP="0033384E">
            <w:pPr>
              <w:ind w:left="708"/>
              <w:jc w:val="both"/>
            </w:pPr>
            <w:r w:rsidRPr="00AD5D96">
              <w:t xml:space="preserve">Ley </w:t>
            </w:r>
            <w:proofErr w:type="spellStart"/>
            <w:r w:rsidRPr="00AD5D96">
              <w:t>ley</w:t>
            </w:r>
            <w:proofErr w:type="spellEnd"/>
            <w:r w:rsidRPr="00AD5D96">
              <w:t xml:space="preserve"> </w:t>
            </w:r>
            <w:proofErr w:type="spellStart"/>
            <w:r w:rsidRPr="00AD5D96">
              <w:t>limi</w:t>
            </w:r>
            <w:proofErr w:type="spellEnd"/>
            <w:r w:rsidRPr="00AD5D96">
              <w:t xml:space="preserve"> </w:t>
            </w:r>
            <w:proofErr w:type="spellStart"/>
            <w:r w:rsidRPr="00AD5D96">
              <w:t>limi</w:t>
            </w:r>
            <w:proofErr w:type="spellEnd"/>
            <w:r w:rsidRPr="00AD5D96">
              <w:t xml:space="preserve"> ley</w:t>
            </w:r>
          </w:p>
          <w:p w:rsidR="0033384E" w:rsidRPr="00AD5D96" w:rsidRDefault="0033384E" w:rsidP="0033384E">
            <w:pPr>
              <w:ind w:left="708"/>
              <w:jc w:val="both"/>
            </w:pPr>
            <w:r w:rsidRPr="00AD5D96">
              <w:t xml:space="preserve">Sefa gelir </w:t>
            </w:r>
            <w:proofErr w:type="gramStart"/>
            <w:r w:rsidRPr="00AD5D96">
              <w:t>hoş  gelir</w:t>
            </w:r>
            <w:proofErr w:type="gramEnd"/>
          </w:p>
          <w:p w:rsidR="0024475D" w:rsidRPr="00676B8C" w:rsidRDefault="0033384E" w:rsidP="0033384E">
            <w:pPr>
              <w:rPr>
                <w:color w:val="000000"/>
              </w:rPr>
            </w:pPr>
            <w:r>
              <w:t xml:space="preserve">              </w:t>
            </w:r>
            <w:r w:rsidRPr="00AD5D96">
              <w:t>Mini mini güzel gel bize</w:t>
            </w:r>
          </w:p>
        </w:tc>
      </w:tr>
      <w:tr w:rsidR="0024475D" w:rsidRPr="004004CA" w:rsidTr="0044427F">
        <w:trPr>
          <w:trHeight w:val="312"/>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gridSpan w:val="2"/>
            <w:vAlign w:val="center"/>
          </w:tcPr>
          <w:p w:rsidR="0024475D" w:rsidRPr="004004CA" w:rsidRDefault="0024475D" w:rsidP="0044427F">
            <w:pPr>
              <w:pStyle w:val="GvdeMetniGirintisi"/>
              <w:ind w:left="0" w:firstLine="0"/>
            </w:pPr>
            <w:r>
              <w:t xml:space="preserve">Öğrencilere okul şarkılarını söyleme ve sevdirmeye çalışmak için değişik araç gereçlerin yardımıyla </w:t>
            </w:r>
            <w:proofErr w:type="gramStart"/>
            <w:r>
              <w:t>(</w:t>
            </w:r>
            <w:proofErr w:type="gramEnd"/>
            <w:r>
              <w:t xml:space="preserve">kasetçalar CD </w:t>
            </w:r>
            <w:proofErr w:type="spellStart"/>
            <w:r>
              <w:t>vb</w:t>
            </w:r>
            <w:proofErr w:type="spellEnd"/>
            <w:r>
              <w:t xml:space="preserve"> araçların yardımıyla toplu olarak söylettirilmeye </w:t>
            </w:r>
            <w:proofErr w:type="spellStart"/>
            <w:r>
              <w:t>çalışırlı</w:t>
            </w:r>
            <w:proofErr w:type="spellEnd"/>
            <w:r>
              <w:t xml:space="preserve">. </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gridSpan w:val="2"/>
            <w:vAlign w:val="center"/>
          </w:tcPr>
          <w:p w:rsidR="0024475D" w:rsidRPr="004004CA" w:rsidRDefault="0024475D" w:rsidP="0044427F"/>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gridSpan w:val="2"/>
            <w:vAlign w:val="center"/>
          </w:tcPr>
          <w:p w:rsidR="0024475D" w:rsidRPr="004004CA" w:rsidRDefault="0024475D" w:rsidP="0044427F">
            <w:pPr>
              <w:jc w:val="both"/>
            </w:pPr>
            <w:r>
              <w:t>Öğrencilere okul şarkılarını sevmeleri ve söylemeye istekli olmaları için değişik şarkı örnekleri sunulur.</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4004CA" w:rsidRDefault="0024475D" w:rsidP="0044427F">
            <w:pPr>
              <w:rPr>
                <w:b/>
              </w:rPr>
            </w:pPr>
            <w:r>
              <w:rPr>
                <w:b/>
              </w:rPr>
              <w:t xml:space="preserve"> </w:t>
            </w:r>
            <w:r w:rsidRPr="004004CA">
              <w:rPr>
                <w:b/>
              </w:rPr>
              <w:t>Grupla öğrenme etkinliklerine yönelik Ölçme-Değerlendirme</w:t>
            </w:r>
          </w:p>
          <w:p w:rsidR="0024475D" w:rsidRPr="004004CA" w:rsidRDefault="0024475D" w:rsidP="0044427F"/>
        </w:tc>
        <w:tc>
          <w:tcPr>
            <w:tcW w:w="4915" w:type="dxa"/>
            <w:vAlign w:val="center"/>
          </w:tcPr>
          <w:p w:rsidR="0024475D" w:rsidRPr="00516D8D" w:rsidRDefault="0024475D" w:rsidP="0044427F">
            <w:pPr>
              <w:tabs>
                <w:tab w:val="left" w:pos="224"/>
                <w:tab w:val="left" w:pos="366"/>
              </w:tabs>
              <w:rPr>
                <w:color w:val="000000"/>
              </w:rPr>
            </w:pPr>
            <w:r w:rsidRPr="00516D8D">
              <w:rPr>
                <w:b/>
                <w:color w:val="000000"/>
              </w:rPr>
              <w:t>1.</w:t>
            </w:r>
            <w:r w:rsidRPr="00516D8D">
              <w:rPr>
                <w:color w:val="000000"/>
              </w:rPr>
              <w:t>Şarkı söyleme kurallarına dikkat ediyor mu?</w:t>
            </w:r>
          </w:p>
          <w:p w:rsidR="0024475D" w:rsidRPr="004004CA" w:rsidRDefault="0024475D" w:rsidP="0044427F">
            <w:pPr>
              <w:widowControl w:val="0"/>
              <w:tabs>
                <w:tab w:val="left" w:pos="964"/>
                <w:tab w:val="right" w:pos="9809"/>
              </w:tabs>
              <w:spacing w:line="230" w:lineRule="exact"/>
              <w:jc w:val="both"/>
            </w:pPr>
            <w:r w:rsidRPr="00516D8D">
              <w:rPr>
                <w:b/>
                <w:color w:val="000000"/>
              </w:rPr>
              <w:t>2.</w:t>
            </w:r>
            <w:r w:rsidRPr="00516D8D">
              <w:rPr>
                <w:color w:val="000000"/>
              </w:rPr>
              <w:t>Grup çalışmaları dinlenir, en güzel şarkı söyleyen grup seçilir, alkışlanır.</w:t>
            </w: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Cs/>
              </w:rPr>
              <w:t xml:space="preserve"> </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p>
        </w:tc>
      </w:tr>
    </w:tbl>
    <w:p w:rsidR="0024475D" w:rsidRPr="004004CA" w:rsidRDefault="0024475D"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33384E" w:rsidRDefault="0033384E" w:rsidP="006F54A8">
      <w:pPr>
        <w:tabs>
          <w:tab w:val="left" w:pos="1740"/>
        </w:tabs>
      </w:pPr>
    </w:p>
    <w:p w:rsidR="0024475D" w:rsidRDefault="0024475D" w:rsidP="006F54A8">
      <w:pPr>
        <w:tabs>
          <w:tab w:val="left" w:pos="1740"/>
        </w:tabs>
      </w:pPr>
    </w:p>
    <w:p w:rsidR="0024475D" w:rsidRDefault="0024475D" w:rsidP="0024475D">
      <w:pPr>
        <w:pStyle w:val="KonuBal"/>
        <w:rPr>
          <w:sz w:val="20"/>
        </w:rPr>
      </w:pPr>
      <w:r w:rsidRPr="00200747">
        <w:rPr>
          <w:sz w:val="20"/>
        </w:rPr>
        <w:lastRenderedPageBreak/>
        <w:t xml:space="preserve">SERBEST EKİNLİKLERİ DERSİ GÜNLÜK PLÂNI </w:t>
      </w:r>
      <w:r w:rsidR="0033384E">
        <w:rPr>
          <w:sz w:val="20"/>
        </w:rPr>
        <w:t>28</w:t>
      </w:r>
      <w:r w:rsidRPr="00200747">
        <w:rPr>
          <w:sz w:val="20"/>
        </w:rPr>
        <w:t>. HAFTA</w:t>
      </w:r>
    </w:p>
    <w:p w:rsidR="0024475D" w:rsidRPr="004004CA"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24475D" w:rsidRPr="004004CA" w:rsidTr="0044427F">
        <w:trPr>
          <w:cantSplit/>
          <w:jc w:val="center"/>
        </w:trPr>
        <w:tc>
          <w:tcPr>
            <w:tcW w:w="10117" w:type="dxa"/>
            <w:gridSpan w:val="2"/>
          </w:tcPr>
          <w:p w:rsidR="0024475D" w:rsidRPr="004004CA" w:rsidRDefault="0024475D" w:rsidP="0044427F">
            <w:pPr>
              <w:spacing w:line="220" w:lineRule="exact"/>
            </w:pPr>
            <w:r w:rsidRPr="004004CA">
              <w:rPr>
                <w:b/>
                <w:bCs/>
              </w:rPr>
              <w:t>Süre:</w:t>
            </w:r>
            <w:r w:rsidRPr="004004CA">
              <w:t xml:space="preserve">  40</w:t>
            </w:r>
          </w:p>
        </w:tc>
      </w:tr>
      <w:tr w:rsidR="0024475D" w:rsidRPr="004004CA" w:rsidTr="0044427F">
        <w:trPr>
          <w:cantSplit/>
          <w:trHeight w:val="3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DERS </w:t>
            </w:r>
          </w:p>
        </w:tc>
        <w:tc>
          <w:tcPr>
            <w:tcW w:w="7300" w:type="dxa"/>
          </w:tcPr>
          <w:p w:rsidR="0024475D" w:rsidRPr="004004CA" w:rsidRDefault="0024475D" w:rsidP="0044427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24475D" w:rsidRPr="004004CA" w:rsidTr="0044427F">
        <w:trPr>
          <w:cantSplit/>
          <w:trHeight w:val="225"/>
          <w:jc w:val="center"/>
        </w:trPr>
        <w:tc>
          <w:tcPr>
            <w:tcW w:w="2817" w:type="dxa"/>
            <w:vAlign w:val="center"/>
          </w:tcPr>
          <w:p w:rsidR="0024475D" w:rsidRPr="004004CA" w:rsidRDefault="0024475D" w:rsidP="0044427F">
            <w:pPr>
              <w:spacing w:line="180" w:lineRule="exact"/>
              <w:rPr>
                <w:b/>
                <w:color w:val="000000"/>
              </w:rPr>
            </w:pPr>
            <w:r w:rsidRPr="004004CA">
              <w:rPr>
                <w:b/>
                <w:color w:val="000000"/>
              </w:rPr>
              <w:t xml:space="preserve">SINIF </w:t>
            </w:r>
          </w:p>
        </w:tc>
        <w:tc>
          <w:tcPr>
            <w:tcW w:w="7300" w:type="dxa"/>
          </w:tcPr>
          <w:p w:rsidR="0024475D" w:rsidRPr="004004CA" w:rsidRDefault="0033384E" w:rsidP="0044427F">
            <w:pPr>
              <w:tabs>
                <w:tab w:val="left" w:pos="284"/>
              </w:tabs>
              <w:spacing w:line="240" w:lineRule="exact"/>
              <w:rPr>
                <w:b/>
              </w:rPr>
            </w:pPr>
            <w:r>
              <w:rPr>
                <w:b/>
              </w:rPr>
              <w:t>3</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DERS</w:t>
            </w:r>
            <w:r w:rsidRPr="004004CA">
              <w:rPr>
                <w:b/>
              </w:rPr>
              <w:t xml:space="preserve">         </w:t>
            </w:r>
          </w:p>
        </w:tc>
        <w:tc>
          <w:tcPr>
            <w:tcW w:w="7300" w:type="dxa"/>
          </w:tcPr>
          <w:p w:rsidR="0024475D" w:rsidRPr="00BF156B" w:rsidRDefault="0024475D" w:rsidP="0044427F">
            <w:pPr>
              <w:tabs>
                <w:tab w:val="left" w:pos="284"/>
              </w:tabs>
              <w:spacing w:line="240" w:lineRule="exact"/>
            </w:pPr>
            <w:r w:rsidRPr="002D0BC6">
              <w:rPr>
                <w:b/>
              </w:rPr>
              <w:t>Film izleme</w:t>
            </w:r>
          </w:p>
        </w:tc>
      </w:tr>
      <w:tr w:rsidR="0024475D" w:rsidRPr="004004CA" w:rsidTr="0044427F">
        <w:trPr>
          <w:cantSplit/>
          <w:jc w:val="center"/>
        </w:trPr>
        <w:tc>
          <w:tcPr>
            <w:tcW w:w="2817" w:type="dxa"/>
            <w:vAlign w:val="center"/>
          </w:tcPr>
          <w:p w:rsidR="0024475D" w:rsidRPr="004004CA" w:rsidRDefault="0024475D" w:rsidP="0044427F">
            <w:pPr>
              <w:spacing w:line="180" w:lineRule="exact"/>
              <w:rPr>
                <w:b/>
                <w:color w:val="000000"/>
              </w:rPr>
            </w:pPr>
            <w:r>
              <w:rPr>
                <w:b/>
              </w:rPr>
              <w:t>KAZANIM</w:t>
            </w:r>
            <w:r w:rsidRPr="004004CA">
              <w:rPr>
                <w:b/>
              </w:rPr>
              <w:t xml:space="preserve">         </w:t>
            </w:r>
          </w:p>
        </w:tc>
        <w:tc>
          <w:tcPr>
            <w:tcW w:w="7300" w:type="dxa"/>
          </w:tcPr>
          <w:p w:rsidR="0024475D" w:rsidRPr="002D0BC6" w:rsidRDefault="0024475D" w:rsidP="0044427F">
            <w:pPr>
              <w:tabs>
                <w:tab w:val="left" w:pos="284"/>
              </w:tabs>
              <w:spacing w:line="240" w:lineRule="exact"/>
            </w:pPr>
            <w:r w:rsidRPr="002D0BC6">
              <w:rPr>
                <w:b/>
              </w:rPr>
              <w:t>1.</w:t>
            </w:r>
            <w:r>
              <w:rPr>
                <w:b/>
              </w:rPr>
              <w:t xml:space="preserve"> </w:t>
            </w:r>
            <w:r w:rsidRPr="002D0BC6">
              <w:t xml:space="preserve">Düzeylerine uygun konuşmaları dinleme, olay, film vb. izleyebilme  </w:t>
            </w:r>
          </w:p>
          <w:p w:rsidR="0024475D" w:rsidRPr="00BF156B" w:rsidRDefault="0024475D" w:rsidP="0044427F">
            <w:pPr>
              <w:tabs>
                <w:tab w:val="left" w:pos="-360"/>
              </w:tabs>
              <w:spacing w:line="250" w:lineRule="exact"/>
              <w:ind w:left="1077" w:hanging="1077"/>
              <w:jc w:val="both"/>
            </w:pPr>
            <w:r w:rsidRPr="002D0BC6">
              <w:rPr>
                <w:b/>
              </w:rPr>
              <w:t>2.</w:t>
            </w:r>
            <w:r w:rsidRPr="002D0BC6">
              <w:t>Düzeylerine uygun zengin bir kelime dağarcığı kazanabilme</w:t>
            </w:r>
            <w:r w:rsidRPr="002D0BC6">
              <w:rPr>
                <w:b/>
              </w:rPr>
              <w:t xml:space="preserve">    </w:t>
            </w:r>
          </w:p>
        </w:tc>
      </w:tr>
    </w:tbl>
    <w:p w:rsidR="0024475D" w:rsidRDefault="0024475D" w:rsidP="0024475D">
      <w:pPr>
        <w:ind w:firstLine="180"/>
        <w:rPr>
          <w:b/>
        </w:rPr>
      </w:pPr>
    </w:p>
    <w:p w:rsidR="0024475D" w:rsidRDefault="0024475D" w:rsidP="0024475D">
      <w:pPr>
        <w:ind w:firstLine="180"/>
        <w:rPr>
          <w:b/>
        </w:rPr>
      </w:pPr>
    </w:p>
    <w:p w:rsidR="0024475D" w:rsidRPr="004004CA" w:rsidRDefault="0024475D" w:rsidP="0024475D">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ÖĞRENME-ÖĞRETME YÖNTEM VE TEKNİKLERİ</w:t>
            </w:r>
          </w:p>
        </w:tc>
        <w:tc>
          <w:tcPr>
            <w:tcW w:w="7304" w:type="dxa"/>
            <w:vAlign w:val="center"/>
          </w:tcPr>
          <w:p w:rsidR="0024475D" w:rsidRPr="00424D02" w:rsidRDefault="0033384E" w:rsidP="0033384E">
            <w:pPr>
              <w:tabs>
                <w:tab w:val="left" w:pos="284"/>
                <w:tab w:val="left" w:pos="2268"/>
                <w:tab w:val="left" w:pos="2520"/>
              </w:tabs>
            </w:pPr>
            <w:r w:rsidRPr="00AD5D96">
              <w:t xml:space="preserve">Dinleme ve </w:t>
            </w:r>
            <w:proofErr w:type="spellStart"/>
            <w:proofErr w:type="gramStart"/>
            <w:r w:rsidRPr="00AD5D96">
              <w:t>İzleme,Yorumlama</w:t>
            </w:r>
            <w:proofErr w:type="spellEnd"/>
            <w:proofErr w:type="gramEnd"/>
            <w:r w:rsidRPr="00AD5D96">
              <w:t>, Anlatma, Soru-Yanıt, Tüme Varım, Tümdengelim</w:t>
            </w:r>
          </w:p>
        </w:tc>
      </w:tr>
      <w:tr w:rsidR="0024475D" w:rsidRPr="004004CA" w:rsidTr="0044427F">
        <w:trPr>
          <w:jc w:val="center"/>
        </w:trPr>
        <w:tc>
          <w:tcPr>
            <w:tcW w:w="2821" w:type="dxa"/>
            <w:vAlign w:val="center"/>
          </w:tcPr>
          <w:p w:rsidR="0024475D" w:rsidRPr="004004CA" w:rsidRDefault="0024475D" w:rsidP="0044427F">
            <w:pPr>
              <w:pStyle w:val="Balk2"/>
              <w:spacing w:line="240" w:lineRule="auto"/>
              <w:jc w:val="left"/>
            </w:pPr>
            <w:r w:rsidRPr="004004CA">
              <w:t>KULLANILAN EĞİTİM TEKNOLOJİLERİ ARAÇ VE GEREÇLER</w:t>
            </w:r>
          </w:p>
        </w:tc>
        <w:tc>
          <w:tcPr>
            <w:tcW w:w="7304" w:type="dxa"/>
            <w:vAlign w:val="center"/>
          </w:tcPr>
          <w:p w:rsidR="0033384E" w:rsidRPr="00AD5D96" w:rsidRDefault="0033384E" w:rsidP="0033384E">
            <w:r w:rsidRPr="00AD5D96">
              <w:t>İzlenen bir film, okunan bir kitap, öykü, sözlük</w:t>
            </w:r>
          </w:p>
          <w:p w:rsidR="0024475D" w:rsidRPr="004004CA" w:rsidRDefault="0024475D" w:rsidP="0044427F">
            <w:pPr>
              <w:rPr>
                <w:color w:val="000000"/>
              </w:rPr>
            </w:pPr>
          </w:p>
        </w:tc>
      </w:tr>
      <w:tr w:rsidR="0024475D" w:rsidRPr="004004CA" w:rsidTr="0044427F">
        <w:trPr>
          <w:jc w:val="center"/>
        </w:trPr>
        <w:tc>
          <w:tcPr>
            <w:tcW w:w="2821" w:type="dxa"/>
            <w:vAlign w:val="center"/>
          </w:tcPr>
          <w:p w:rsidR="0024475D" w:rsidRPr="004004CA" w:rsidRDefault="0024475D" w:rsidP="0044427F">
            <w:pPr>
              <w:rPr>
                <w:b/>
              </w:rPr>
            </w:pPr>
            <w:r w:rsidRPr="004004CA">
              <w:rPr>
                <w:b/>
              </w:rPr>
              <w:t xml:space="preserve">DERS ALANI                   </w:t>
            </w:r>
          </w:p>
        </w:tc>
        <w:tc>
          <w:tcPr>
            <w:tcW w:w="7304" w:type="dxa"/>
            <w:vAlign w:val="center"/>
          </w:tcPr>
          <w:p w:rsidR="0024475D" w:rsidRPr="004004CA" w:rsidRDefault="0024475D" w:rsidP="0044427F">
            <w:pPr>
              <w:tabs>
                <w:tab w:val="left" w:pos="284"/>
                <w:tab w:val="left" w:pos="2268"/>
                <w:tab w:val="left" w:pos="2520"/>
              </w:tabs>
              <w:spacing w:line="240" w:lineRule="exact"/>
            </w:pPr>
            <w:r w:rsidRPr="004004CA">
              <w:t>Okul, sınıf</w:t>
            </w:r>
          </w:p>
        </w:tc>
      </w:tr>
      <w:tr w:rsidR="0024475D" w:rsidRPr="004004CA" w:rsidTr="0044427F">
        <w:trPr>
          <w:cantSplit/>
          <w:jc w:val="center"/>
        </w:trPr>
        <w:tc>
          <w:tcPr>
            <w:tcW w:w="10125" w:type="dxa"/>
            <w:gridSpan w:val="2"/>
            <w:vAlign w:val="center"/>
          </w:tcPr>
          <w:p w:rsidR="0024475D" w:rsidRDefault="0024475D" w:rsidP="0044427F">
            <w:pPr>
              <w:jc w:val="center"/>
              <w:rPr>
                <w:b/>
              </w:rPr>
            </w:pPr>
          </w:p>
          <w:p w:rsidR="0024475D" w:rsidRPr="004004CA" w:rsidRDefault="0024475D" w:rsidP="0044427F">
            <w:pPr>
              <w:jc w:val="center"/>
            </w:pPr>
            <w:r w:rsidRPr="004004CA">
              <w:rPr>
                <w:b/>
              </w:rPr>
              <w:t>ÖĞRENME-ÖĞRETME SÜRECİ</w:t>
            </w:r>
          </w:p>
        </w:tc>
      </w:tr>
      <w:tr w:rsidR="0024475D" w:rsidRPr="004004CA" w:rsidTr="0044427F">
        <w:trPr>
          <w:cantSplit/>
          <w:trHeight w:val="286"/>
          <w:jc w:val="center"/>
        </w:trPr>
        <w:tc>
          <w:tcPr>
            <w:tcW w:w="2821" w:type="dxa"/>
            <w:vAlign w:val="center"/>
          </w:tcPr>
          <w:p w:rsidR="0024475D" w:rsidRPr="004004CA" w:rsidRDefault="0024475D" w:rsidP="0044427F">
            <w:pPr>
              <w:pStyle w:val="Balk3"/>
              <w:rPr>
                <w:sz w:val="20"/>
              </w:rPr>
            </w:pPr>
            <w:r w:rsidRPr="004004CA">
              <w:rPr>
                <w:bCs/>
                <w:sz w:val="20"/>
              </w:rPr>
              <w:t>ETKİNLİK ÖRNEĞİ</w:t>
            </w:r>
          </w:p>
        </w:tc>
        <w:tc>
          <w:tcPr>
            <w:tcW w:w="7304" w:type="dxa"/>
            <w:shd w:val="clear" w:color="auto" w:fill="auto"/>
            <w:vAlign w:val="center"/>
          </w:tcPr>
          <w:p w:rsidR="0024475D" w:rsidRPr="00044C97" w:rsidRDefault="0024475D" w:rsidP="0044427F">
            <w:pPr>
              <w:pStyle w:val="Balk2"/>
              <w:rPr>
                <w:sz w:val="18"/>
                <w:szCs w:val="18"/>
              </w:rPr>
            </w:pPr>
            <w:r>
              <w:rPr>
                <w:rStyle w:val="Gl"/>
                <w:sz w:val="18"/>
                <w:szCs w:val="18"/>
              </w:rPr>
              <w:t>Çizgi film</w:t>
            </w:r>
          </w:p>
        </w:tc>
      </w:tr>
      <w:tr w:rsidR="0024475D" w:rsidRPr="004004CA" w:rsidTr="0044427F">
        <w:trPr>
          <w:cantSplit/>
          <w:trHeight w:val="1163"/>
          <w:jc w:val="center"/>
        </w:trPr>
        <w:tc>
          <w:tcPr>
            <w:tcW w:w="10125" w:type="dxa"/>
            <w:gridSpan w:val="2"/>
            <w:vAlign w:val="center"/>
          </w:tcPr>
          <w:p w:rsidR="0033384E" w:rsidRPr="00AD5D96" w:rsidRDefault="0033384E" w:rsidP="0033384E">
            <w:pPr>
              <w:numPr>
                <w:ilvl w:val="0"/>
                <w:numId w:val="14"/>
              </w:numPr>
              <w:tabs>
                <w:tab w:val="clear" w:pos="720"/>
                <w:tab w:val="num" w:pos="432"/>
              </w:tabs>
              <w:ind w:left="432" w:hanging="218"/>
            </w:pPr>
            <w:r w:rsidRPr="00AD5D96">
              <w:t>İzlenen bir filmin, bir oyunun, okunan bir öykünün düzgün ve doğru cümlelerle öğrenciler tarafından anlatılması,</w:t>
            </w:r>
          </w:p>
          <w:p w:rsidR="0033384E" w:rsidRPr="00AD5D96" w:rsidRDefault="0033384E" w:rsidP="0033384E">
            <w:pPr>
              <w:numPr>
                <w:ilvl w:val="0"/>
                <w:numId w:val="14"/>
              </w:numPr>
              <w:tabs>
                <w:tab w:val="clear" w:pos="720"/>
                <w:tab w:val="num" w:pos="432"/>
              </w:tabs>
              <w:ind w:left="432" w:hanging="218"/>
            </w:pPr>
            <w:r w:rsidRPr="00AD5D96">
              <w:t>Olayların,  bu olayların sırasının, neden ve sonuçlarının, olayın belli başlı kişilerinin fiziksel ve karakter</w:t>
            </w:r>
          </w:p>
          <w:p w:rsidR="0024475D" w:rsidRPr="00192602" w:rsidRDefault="0033384E" w:rsidP="0033384E">
            <w:pPr>
              <w:widowControl w:val="0"/>
              <w:tabs>
                <w:tab w:val="left" w:pos="964"/>
                <w:tab w:val="right" w:pos="9809"/>
              </w:tabs>
              <w:spacing w:line="250" w:lineRule="exact"/>
              <w:jc w:val="both"/>
            </w:pPr>
            <w:proofErr w:type="gramStart"/>
            <w:r w:rsidRPr="00AD5D96">
              <w:t>niteliklerinin</w:t>
            </w:r>
            <w:proofErr w:type="gramEnd"/>
            <w:r w:rsidRPr="00AD5D96">
              <w:t>,  olayın geçtiği yerin, zamanın niteliklerinin açıklanması,</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Bireysel Öğrenme Etkinlikleri</w:t>
            </w:r>
          </w:p>
          <w:p w:rsidR="0024475D" w:rsidRPr="004004CA" w:rsidRDefault="0024475D" w:rsidP="0044427F">
            <w:pPr>
              <w:rPr>
                <w:b/>
              </w:rPr>
            </w:pPr>
            <w:r w:rsidRPr="004004CA">
              <w:rPr>
                <w:b/>
              </w:rPr>
              <w:t>(Ödev, deney, problem çözme vb.)</w:t>
            </w:r>
          </w:p>
        </w:tc>
        <w:tc>
          <w:tcPr>
            <w:tcW w:w="7304" w:type="dxa"/>
            <w:vAlign w:val="center"/>
          </w:tcPr>
          <w:p w:rsidR="0024475D" w:rsidRPr="004004CA" w:rsidRDefault="0024475D" w:rsidP="0044427F">
            <w:pPr>
              <w:pStyle w:val="GvdeMetniGirintisi"/>
              <w:ind w:left="0" w:firstLine="0"/>
            </w:pPr>
            <w:r>
              <w:t>Seviyelerine uygun seçilen bir çizgi filmi izlemek bireye neler kazandırır.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Grupla Öğrenme Etkinlikleri</w:t>
            </w:r>
          </w:p>
          <w:p w:rsidR="0024475D" w:rsidRPr="004004CA" w:rsidRDefault="0024475D" w:rsidP="0044427F">
            <w:pPr>
              <w:rPr>
                <w:b/>
              </w:rPr>
            </w:pPr>
            <w:r w:rsidRPr="004004CA">
              <w:rPr>
                <w:b/>
              </w:rPr>
              <w:t>(Proje, gezi, gözlem vb.)</w:t>
            </w:r>
          </w:p>
        </w:tc>
        <w:tc>
          <w:tcPr>
            <w:tcW w:w="7304" w:type="dxa"/>
            <w:vAlign w:val="center"/>
          </w:tcPr>
          <w:p w:rsidR="0024475D" w:rsidRPr="004004CA" w:rsidRDefault="0024475D" w:rsidP="0044427F">
            <w:r>
              <w:t>Seyredilen çizgi filmdeki kahramanları taklit edebilmek ve gösterilen filmi canlandırmak için bir grup seçilir ve gösteri yapmaları istenir.</w:t>
            </w:r>
          </w:p>
        </w:tc>
      </w:tr>
      <w:tr w:rsidR="0024475D" w:rsidRPr="004004CA" w:rsidTr="0044427F">
        <w:trPr>
          <w:jc w:val="center"/>
        </w:trPr>
        <w:tc>
          <w:tcPr>
            <w:tcW w:w="2821" w:type="dxa"/>
            <w:vAlign w:val="center"/>
          </w:tcPr>
          <w:p w:rsidR="0024475D" w:rsidRPr="004004CA" w:rsidRDefault="0024475D" w:rsidP="0044427F">
            <w:pPr>
              <w:rPr>
                <w:b/>
              </w:rPr>
            </w:pPr>
            <w:r w:rsidRPr="004004CA">
              <w:rPr>
                <w:b/>
              </w:rPr>
              <w:t>Özet</w:t>
            </w:r>
          </w:p>
        </w:tc>
        <w:tc>
          <w:tcPr>
            <w:tcW w:w="7304" w:type="dxa"/>
            <w:vAlign w:val="center"/>
          </w:tcPr>
          <w:p w:rsidR="0024475D" w:rsidRPr="004004CA" w:rsidRDefault="0024475D" w:rsidP="0044427F">
            <w:pPr>
              <w:jc w:val="both"/>
            </w:pPr>
            <w:r>
              <w:t xml:space="preserve">Seyrettirilen düzeye uygun film anlattırıldıktan sonra canlandırmaları istendi. </w:t>
            </w:r>
          </w:p>
        </w:tc>
      </w:tr>
    </w:tbl>
    <w:p w:rsidR="0024475D" w:rsidRPr="004004CA" w:rsidRDefault="0024475D" w:rsidP="0024475D">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24475D" w:rsidRPr="004004CA" w:rsidTr="0044427F">
        <w:trPr>
          <w:jc w:val="center"/>
        </w:trPr>
        <w:tc>
          <w:tcPr>
            <w:tcW w:w="5253" w:type="dxa"/>
          </w:tcPr>
          <w:p w:rsidR="0024475D" w:rsidRPr="004004CA" w:rsidRDefault="0024475D" w:rsidP="0044427F">
            <w:pPr>
              <w:pStyle w:val="Balk1"/>
              <w:rPr>
                <w:sz w:val="20"/>
              </w:rPr>
            </w:pPr>
            <w:r w:rsidRPr="004004CA">
              <w:rPr>
                <w:sz w:val="20"/>
              </w:rPr>
              <w:t>Ölçme-Değerlendirme:</w:t>
            </w:r>
          </w:p>
          <w:p w:rsidR="0024475D" w:rsidRPr="00044C97" w:rsidRDefault="0024475D" w:rsidP="0044427F">
            <w:pPr>
              <w:rPr>
                <w:b/>
              </w:rPr>
            </w:pPr>
            <w:r>
              <w:rPr>
                <w:b/>
              </w:rPr>
              <w:t xml:space="preserve"> </w:t>
            </w:r>
            <w:r w:rsidRPr="004004CA">
              <w:rPr>
                <w:b/>
              </w:rPr>
              <w:t>Grupla öğrenme etkinlikler</w:t>
            </w:r>
            <w:r>
              <w:rPr>
                <w:b/>
              </w:rPr>
              <w:t>ine yönelik Ölçme-Değerlendirme</w:t>
            </w:r>
          </w:p>
        </w:tc>
        <w:tc>
          <w:tcPr>
            <w:tcW w:w="4915" w:type="dxa"/>
            <w:vAlign w:val="center"/>
          </w:tcPr>
          <w:p w:rsidR="0033384E" w:rsidRPr="00AD5D96" w:rsidRDefault="0033384E" w:rsidP="0033384E">
            <w:pPr>
              <w:tabs>
                <w:tab w:val="left" w:pos="224"/>
                <w:tab w:val="left" w:pos="366"/>
              </w:tabs>
            </w:pPr>
            <w:r w:rsidRPr="00AD5D96">
              <w:rPr>
                <w:b/>
              </w:rPr>
              <w:t>1</w:t>
            </w:r>
            <w:r w:rsidRPr="00AD5D96">
              <w:t xml:space="preserve">.Sözlü anlatımda; kelimeleri söyleme, kullanma, cümle kurma ile </w:t>
            </w:r>
            <w:proofErr w:type="spellStart"/>
            <w:r w:rsidRPr="00AD5D96">
              <w:t>ilgilidavranışlarının</w:t>
            </w:r>
            <w:proofErr w:type="spellEnd"/>
            <w:r w:rsidRPr="00AD5D96">
              <w:t xml:space="preserve"> gözlenmesi - değerlendirilmesi</w:t>
            </w:r>
          </w:p>
          <w:p w:rsidR="0024475D" w:rsidRPr="003751B6" w:rsidRDefault="0033384E" w:rsidP="0033384E">
            <w:pPr>
              <w:tabs>
                <w:tab w:val="left" w:pos="224"/>
                <w:tab w:val="left" w:pos="366"/>
              </w:tabs>
              <w:rPr>
                <w:b/>
              </w:rPr>
            </w:pPr>
            <w:r w:rsidRPr="00AD5D96">
              <w:rPr>
                <w:b/>
              </w:rPr>
              <w:t>2.</w:t>
            </w:r>
            <w:r w:rsidRPr="00AD5D96">
              <w:t>Dinleme ve izleme ile ilgili davranışları gözleme, değerlendirme</w:t>
            </w:r>
          </w:p>
        </w:tc>
      </w:tr>
      <w:tr w:rsidR="0024475D" w:rsidRPr="004004CA" w:rsidTr="0044427F">
        <w:trPr>
          <w:jc w:val="center"/>
        </w:trPr>
        <w:tc>
          <w:tcPr>
            <w:tcW w:w="5253" w:type="dxa"/>
          </w:tcPr>
          <w:p w:rsidR="0024475D" w:rsidRDefault="0024475D" w:rsidP="0044427F">
            <w:pPr>
              <w:pStyle w:val="Balk2"/>
              <w:spacing w:line="240" w:lineRule="auto"/>
            </w:pPr>
            <w:r w:rsidRPr="004004CA">
              <w:t>Dersin Diğer Derslerle İlişkisi/Açıklamalar</w:t>
            </w:r>
          </w:p>
          <w:p w:rsidR="0024475D" w:rsidRPr="009315DD" w:rsidRDefault="0024475D" w:rsidP="0044427F">
            <w:r>
              <w:t>Drama</w:t>
            </w:r>
          </w:p>
        </w:tc>
        <w:tc>
          <w:tcPr>
            <w:tcW w:w="4915" w:type="dxa"/>
          </w:tcPr>
          <w:p w:rsidR="0024475D" w:rsidRPr="00BF156B" w:rsidRDefault="0024475D" w:rsidP="0044427F">
            <w:pPr>
              <w:jc w:val="both"/>
            </w:pPr>
            <w:r w:rsidRPr="004004CA">
              <w:rPr>
                <w:bCs/>
              </w:rPr>
              <w:t xml:space="preserve"> </w:t>
            </w:r>
          </w:p>
        </w:tc>
      </w:tr>
    </w:tbl>
    <w:p w:rsidR="0024475D" w:rsidRPr="004004CA" w:rsidRDefault="0024475D" w:rsidP="0024475D">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24475D" w:rsidRPr="004004CA" w:rsidTr="0044427F">
        <w:trPr>
          <w:jc w:val="center"/>
        </w:trPr>
        <w:tc>
          <w:tcPr>
            <w:tcW w:w="2576" w:type="dxa"/>
            <w:vAlign w:val="center"/>
          </w:tcPr>
          <w:p w:rsidR="0024475D" w:rsidRPr="004004CA" w:rsidRDefault="0024475D" w:rsidP="0044427F">
            <w:pPr>
              <w:rPr>
                <w:b/>
              </w:rPr>
            </w:pPr>
            <w:r w:rsidRPr="004004CA">
              <w:rPr>
                <w:b/>
              </w:rPr>
              <w:t xml:space="preserve">Planın Uygulanmasına </w:t>
            </w:r>
          </w:p>
          <w:p w:rsidR="0024475D" w:rsidRPr="004004CA" w:rsidRDefault="0024475D" w:rsidP="0044427F">
            <w:r w:rsidRPr="004004CA">
              <w:rPr>
                <w:b/>
              </w:rPr>
              <w:t>İlişkin Açıklamalar</w:t>
            </w:r>
          </w:p>
        </w:tc>
        <w:tc>
          <w:tcPr>
            <w:tcW w:w="7625" w:type="dxa"/>
            <w:vAlign w:val="center"/>
          </w:tcPr>
          <w:p w:rsidR="0024475D" w:rsidRPr="004004CA" w:rsidRDefault="0024475D" w:rsidP="0044427F">
            <w:pPr>
              <w:jc w:val="both"/>
            </w:pPr>
          </w:p>
        </w:tc>
      </w:tr>
    </w:tbl>
    <w:p w:rsidR="0024475D" w:rsidRPr="004004CA" w:rsidRDefault="0024475D"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Default="0024475D" w:rsidP="006F54A8">
      <w:pPr>
        <w:tabs>
          <w:tab w:val="left" w:pos="1740"/>
        </w:tabs>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24475D" w:rsidRDefault="0024475D" w:rsidP="006F54A8">
      <w:pPr>
        <w:tabs>
          <w:tab w:val="left" w:pos="1740"/>
        </w:tabs>
      </w:pPr>
    </w:p>
    <w:p w:rsidR="0033384E" w:rsidRDefault="0033384E" w:rsidP="006F54A8">
      <w:pPr>
        <w:tabs>
          <w:tab w:val="left" w:pos="1740"/>
        </w:tabs>
      </w:pPr>
    </w:p>
    <w:p w:rsidR="0033384E" w:rsidRDefault="0033384E" w:rsidP="006F54A8">
      <w:pPr>
        <w:tabs>
          <w:tab w:val="left" w:pos="1740"/>
        </w:tabs>
      </w:pPr>
    </w:p>
    <w:p w:rsidR="0024475D" w:rsidRDefault="0024475D" w:rsidP="0024475D">
      <w:pPr>
        <w:pStyle w:val="KonuBal"/>
        <w:rPr>
          <w:sz w:val="20"/>
        </w:rPr>
      </w:pPr>
      <w:r>
        <w:rPr>
          <w:sz w:val="20"/>
        </w:rPr>
        <w:lastRenderedPageBreak/>
        <w:t xml:space="preserve">SERBEST EKİNLİKLERİ DERSİ GÜNLÜK PLÂNI </w:t>
      </w:r>
      <w:r w:rsidR="0033384E">
        <w:rPr>
          <w:sz w:val="20"/>
        </w:rPr>
        <w:t>28</w:t>
      </w:r>
      <w:r>
        <w:rPr>
          <w:sz w:val="20"/>
        </w:rPr>
        <w:t>. HAFTA</w:t>
      </w:r>
    </w:p>
    <w:p w:rsidR="0024475D" w:rsidRDefault="0024475D" w:rsidP="0024475D">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24475D" w:rsidTr="0044427F">
        <w:trPr>
          <w:cantSplit/>
          <w:jc w:val="center"/>
        </w:trPr>
        <w:tc>
          <w:tcPr>
            <w:tcW w:w="10117" w:type="dxa"/>
            <w:gridSpan w:val="2"/>
          </w:tcPr>
          <w:p w:rsidR="0024475D" w:rsidRDefault="0024475D" w:rsidP="0044427F">
            <w:pPr>
              <w:spacing w:line="220" w:lineRule="exact"/>
            </w:pPr>
            <w:r>
              <w:rPr>
                <w:b/>
                <w:bCs/>
              </w:rPr>
              <w:t>Süre:</w:t>
            </w:r>
            <w:r>
              <w:t xml:space="preserve">  40 +40 dakika</w:t>
            </w:r>
          </w:p>
        </w:tc>
      </w:tr>
      <w:tr w:rsidR="0024475D" w:rsidTr="0044427F">
        <w:trPr>
          <w:cantSplit/>
          <w:trHeight w:val="325"/>
          <w:jc w:val="center"/>
        </w:trPr>
        <w:tc>
          <w:tcPr>
            <w:tcW w:w="2817" w:type="dxa"/>
            <w:vAlign w:val="center"/>
          </w:tcPr>
          <w:p w:rsidR="0024475D" w:rsidRDefault="0024475D" w:rsidP="0044427F">
            <w:pPr>
              <w:spacing w:line="180" w:lineRule="exact"/>
              <w:rPr>
                <w:b/>
                <w:color w:val="000000"/>
              </w:rPr>
            </w:pPr>
            <w:r>
              <w:rPr>
                <w:b/>
                <w:color w:val="000000"/>
              </w:rPr>
              <w:t xml:space="preserve">DERS </w:t>
            </w:r>
          </w:p>
        </w:tc>
        <w:tc>
          <w:tcPr>
            <w:tcW w:w="7300" w:type="dxa"/>
          </w:tcPr>
          <w:p w:rsidR="0024475D" w:rsidRDefault="0024475D" w:rsidP="0044427F">
            <w:pPr>
              <w:tabs>
                <w:tab w:val="left" w:pos="284"/>
              </w:tabs>
              <w:spacing w:line="240" w:lineRule="exact"/>
              <w:rPr>
                <w:b/>
              </w:rPr>
            </w:pPr>
            <w:r>
              <w:rPr>
                <w:b/>
                <w:color w:val="000000"/>
              </w:rPr>
              <w:t>SERBEST ETKİNLİKLER DERSİ</w:t>
            </w:r>
          </w:p>
        </w:tc>
      </w:tr>
      <w:tr w:rsidR="0024475D" w:rsidTr="0044427F">
        <w:trPr>
          <w:cantSplit/>
          <w:trHeight w:val="225"/>
          <w:jc w:val="center"/>
        </w:trPr>
        <w:tc>
          <w:tcPr>
            <w:tcW w:w="2817" w:type="dxa"/>
            <w:vAlign w:val="center"/>
          </w:tcPr>
          <w:p w:rsidR="0024475D" w:rsidRDefault="0024475D" w:rsidP="0044427F">
            <w:pPr>
              <w:spacing w:line="180" w:lineRule="exact"/>
              <w:rPr>
                <w:b/>
                <w:color w:val="000000"/>
              </w:rPr>
            </w:pPr>
            <w:r>
              <w:rPr>
                <w:b/>
                <w:color w:val="000000"/>
              </w:rPr>
              <w:t xml:space="preserve">SINIF </w:t>
            </w:r>
          </w:p>
        </w:tc>
        <w:tc>
          <w:tcPr>
            <w:tcW w:w="7300" w:type="dxa"/>
          </w:tcPr>
          <w:p w:rsidR="0024475D" w:rsidRDefault="0033384E" w:rsidP="0044427F">
            <w:pPr>
              <w:tabs>
                <w:tab w:val="left" w:pos="284"/>
              </w:tabs>
              <w:spacing w:line="240" w:lineRule="exact"/>
              <w:rPr>
                <w:b/>
              </w:rPr>
            </w:pPr>
            <w:r>
              <w:rPr>
                <w:b/>
              </w:rPr>
              <w:t>3</w:t>
            </w:r>
          </w:p>
        </w:tc>
      </w:tr>
      <w:tr w:rsidR="0024475D" w:rsidTr="0044427F">
        <w:trPr>
          <w:cantSplit/>
          <w:jc w:val="center"/>
        </w:trPr>
        <w:tc>
          <w:tcPr>
            <w:tcW w:w="2817" w:type="dxa"/>
            <w:vAlign w:val="center"/>
          </w:tcPr>
          <w:p w:rsidR="0024475D" w:rsidRDefault="0024475D" w:rsidP="0044427F">
            <w:pPr>
              <w:spacing w:line="180" w:lineRule="exact"/>
              <w:rPr>
                <w:b/>
                <w:color w:val="000000"/>
              </w:rPr>
            </w:pPr>
            <w:r>
              <w:rPr>
                <w:b/>
              </w:rPr>
              <w:t xml:space="preserve">DERS        </w:t>
            </w:r>
          </w:p>
        </w:tc>
        <w:tc>
          <w:tcPr>
            <w:tcW w:w="7300" w:type="dxa"/>
          </w:tcPr>
          <w:p w:rsidR="0024475D" w:rsidRDefault="0024475D" w:rsidP="0044427F">
            <w:pPr>
              <w:ind w:left="360"/>
              <w:rPr>
                <w:b/>
              </w:rPr>
            </w:pPr>
            <w:r>
              <w:rPr>
                <w:b/>
              </w:rPr>
              <w:t>Okuma</w:t>
            </w:r>
          </w:p>
        </w:tc>
      </w:tr>
      <w:tr w:rsidR="0024475D" w:rsidTr="0044427F">
        <w:trPr>
          <w:cantSplit/>
          <w:jc w:val="center"/>
        </w:trPr>
        <w:tc>
          <w:tcPr>
            <w:tcW w:w="2817" w:type="dxa"/>
            <w:vAlign w:val="center"/>
          </w:tcPr>
          <w:p w:rsidR="0024475D" w:rsidRDefault="0024475D" w:rsidP="0044427F">
            <w:pPr>
              <w:spacing w:line="180" w:lineRule="exact"/>
              <w:rPr>
                <w:b/>
              </w:rPr>
            </w:pPr>
            <w:r>
              <w:rPr>
                <w:b/>
              </w:rPr>
              <w:t xml:space="preserve">KAZANIM         </w:t>
            </w:r>
          </w:p>
        </w:tc>
        <w:tc>
          <w:tcPr>
            <w:tcW w:w="7300" w:type="dxa"/>
          </w:tcPr>
          <w:p w:rsidR="0024475D" w:rsidRDefault="0024475D" w:rsidP="0044427F">
            <w:pPr>
              <w:spacing w:line="240" w:lineRule="exact"/>
            </w:pPr>
            <w:r>
              <w:rPr>
                <w:b/>
                <w:sz w:val="18"/>
                <w:szCs w:val="18"/>
              </w:rPr>
              <w:t xml:space="preserve"> </w:t>
            </w:r>
            <w:r>
              <w:rPr>
                <w:b/>
                <w:bCs/>
              </w:rPr>
              <w:t>1.</w:t>
            </w:r>
            <w:r>
              <w:t xml:space="preserve"> Sesli ve sessiz okuyabilme;</w:t>
            </w:r>
          </w:p>
          <w:p w:rsidR="0024475D" w:rsidRDefault="0024475D" w:rsidP="0044427F">
            <w:pPr>
              <w:spacing w:line="240" w:lineRule="exact"/>
            </w:pPr>
            <w:r>
              <w:rPr>
                <w:b/>
                <w:bCs/>
              </w:rPr>
              <w:t>2.</w:t>
            </w:r>
            <w:r>
              <w:t xml:space="preserve"> Dinlediklerini, izlediklerini, okuduklarını doğru anlayabilme ve yorumlayabilme;</w:t>
            </w:r>
          </w:p>
        </w:tc>
      </w:tr>
    </w:tbl>
    <w:p w:rsidR="0024475D" w:rsidRDefault="0024475D" w:rsidP="0024475D">
      <w:pPr>
        <w:ind w:firstLine="180"/>
        <w:rPr>
          <w:b/>
        </w:rPr>
      </w:pPr>
    </w:p>
    <w:p w:rsidR="0024475D" w:rsidRDefault="0024475D" w:rsidP="0024475D">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24475D" w:rsidTr="0044427F">
        <w:trPr>
          <w:jc w:val="center"/>
        </w:trPr>
        <w:tc>
          <w:tcPr>
            <w:tcW w:w="2821" w:type="dxa"/>
            <w:vAlign w:val="center"/>
          </w:tcPr>
          <w:p w:rsidR="0024475D" w:rsidRDefault="0024475D" w:rsidP="0044427F">
            <w:pPr>
              <w:pStyle w:val="Balk2"/>
              <w:spacing w:line="240" w:lineRule="auto"/>
              <w:jc w:val="left"/>
            </w:pPr>
            <w:r>
              <w:t>ÖĞRENME-ÖĞRETME YÖNTEM VE TEKNİKLERİ</w:t>
            </w:r>
          </w:p>
        </w:tc>
        <w:tc>
          <w:tcPr>
            <w:tcW w:w="7304" w:type="dxa"/>
            <w:vAlign w:val="center"/>
          </w:tcPr>
          <w:p w:rsidR="0024475D" w:rsidRDefault="0024475D" w:rsidP="0044427F">
            <w:pPr>
              <w:tabs>
                <w:tab w:val="left" w:pos="213"/>
                <w:tab w:val="left" w:pos="355"/>
              </w:tabs>
              <w:spacing w:line="230" w:lineRule="exact"/>
              <w:rPr>
                <w:sz w:val="18"/>
                <w:szCs w:val="18"/>
              </w:rPr>
            </w:pPr>
            <w:r>
              <w:rPr>
                <w:szCs w:val="22"/>
              </w:rPr>
              <w:t>Sessiz Okuma, Yorumlama, Anlatma, Soru-Yanıt, Tartışma, Tümevarım, Tümdengelim</w:t>
            </w:r>
          </w:p>
        </w:tc>
      </w:tr>
      <w:tr w:rsidR="0024475D" w:rsidTr="0044427F">
        <w:trPr>
          <w:jc w:val="center"/>
        </w:trPr>
        <w:tc>
          <w:tcPr>
            <w:tcW w:w="2821" w:type="dxa"/>
            <w:vAlign w:val="center"/>
          </w:tcPr>
          <w:p w:rsidR="0024475D" w:rsidRDefault="0024475D" w:rsidP="0044427F">
            <w:pPr>
              <w:pStyle w:val="Balk2"/>
              <w:spacing w:line="240" w:lineRule="auto"/>
              <w:jc w:val="left"/>
            </w:pPr>
            <w:r>
              <w:t>KULLANILAN EĞİTİM TEKNOLOJİLERİ ARAÇ VE GEREÇLER</w:t>
            </w:r>
          </w:p>
        </w:tc>
        <w:tc>
          <w:tcPr>
            <w:tcW w:w="7304" w:type="dxa"/>
            <w:vAlign w:val="center"/>
          </w:tcPr>
          <w:p w:rsidR="0024475D" w:rsidRDefault="0024475D" w:rsidP="0044427F">
            <w:pPr>
              <w:rPr>
                <w:color w:val="000000"/>
              </w:rPr>
            </w:pPr>
            <w:r>
              <w:rPr>
                <w:szCs w:val="22"/>
              </w:rPr>
              <w:t xml:space="preserve">Okuma </w:t>
            </w:r>
            <w:proofErr w:type="gramStart"/>
            <w:r>
              <w:rPr>
                <w:szCs w:val="22"/>
              </w:rPr>
              <w:t>parçası , parçaya</w:t>
            </w:r>
            <w:proofErr w:type="gramEnd"/>
            <w:r>
              <w:rPr>
                <w:szCs w:val="22"/>
              </w:rPr>
              <w:t xml:space="preserve"> ait resimler</w:t>
            </w:r>
          </w:p>
        </w:tc>
      </w:tr>
      <w:tr w:rsidR="0024475D" w:rsidTr="0044427F">
        <w:trPr>
          <w:jc w:val="center"/>
        </w:trPr>
        <w:tc>
          <w:tcPr>
            <w:tcW w:w="2821" w:type="dxa"/>
            <w:vAlign w:val="center"/>
          </w:tcPr>
          <w:p w:rsidR="0024475D" w:rsidRDefault="0024475D" w:rsidP="0044427F">
            <w:pPr>
              <w:rPr>
                <w:b/>
              </w:rPr>
            </w:pPr>
            <w:r>
              <w:rPr>
                <w:b/>
              </w:rPr>
              <w:t xml:space="preserve">DERS ALANI                   </w:t>
            </w:r>
          </w:p>
        </w:tc>
        <w:tc>
          <w:tcPr>
            <w:tcW w:w="7304" w:type="dxa"/>
            <w:vAlign w:val="center"/>
          </w:tcPr>
          <w:p w:rsidR="0024475D" w:rsidRDefault="0024475D" w:rsidP="0044427F">
            <w:pPr>
              <w:tabs>
                <w:tab w:val="left" w:pos="284"/>
                <w:tab w:val="left" w:pos="2268"/>
                <w:tab w:val="left" w:pos="2520"/>
              </w:tabs>
              <w:spacing w:line="240" w:lineRule="exact"/>
            </w:pPr>
            <w:r>
              <w:t>Okul, sınıf</w:t>
            </w:r>
          </w:p>
        </w:tc>
      </w:tr>
      <w:tr w:rsidR="0024475D" w:rsidTr="0044427F">
        <w:trPr>
          <w:cantSplit/>
          <w:jc w:val="center"/>
        </w:trPr>
        <w:tc>
          <w:tcPr>
            <w:tcW w:w="10125" w:type="dxa"/>
            <w:gridSpan w:val="2"/>
            <w:vAlign w:val="center"/>
          </w:tcPr>
          <w:p w:rsidR="0024475D" w:rsidRDefault="0024475D" w:rsidP="0044427F">
            <w:pPr>
              <w:jc w:val="center"/>
              <w:rPr>
                <w:b/>
              </w:rPr>
            </w:pPr>
          </w:p>
          <w:p w:rsidR="0024475D" w:rsidRDefault="0024475D" w:rsidP="0044427F">
            <w:pPr>
              <w:jc w:val="center"/>
            </w:pPr>
            <w:r>
              <w:rPr>
                <w:b/>
              </w:rPr>
              <w:t>ÖĞRENME-ÖĞRETME SÜRECİ</w:t>
            </w:r>
          </w:p>
        </w:tc>
      </w:tr>
      <w:tr w:rsidR="0024475D" w:rsidTr="0044427F">
        <w:trPr>
          <w:cantSplit/>
          <w:trHeight w:val="286"/>
          <w:jc w:val="center"/>
        </w:trPr>
        <w:tc>
          <w:tcPr>
            <w:tcW w:w="2821" w:type="dxa"/>
            <w:vAlign w:val="center"/>
          </w:tcPr>
          <w:p w:rsidR="0024475D" w:rsidRDefault="0024475D" w:rsidP="0044427F">
            <w:pPr>
              <w:pStyle w:val="Balk3"/>
              <w:rPr>
                <w:sz w:val="20"/>
              </w:rPr>
            </w:pPr>
            <w:r>
              <w:rPr>
                <w:bCs/>
                <w:sz w:val="20"/>
              </w:rPr>
              <w:t>ETKİNLİK ÖRNEĞİ</w:t>
            </w:r>
          </w:p>
        </w:tc>
        <w:tc>
          <w:tcPr>
            <w:tcW w:w="7304" w:type="dxa"/>
            <w:vAlign w:val="center"/>
          </w:tcPr>
          <w:p w:rsidR="0024475D" w:rsidRDefault="0024475D" w:rsidP="0044427F">
            <w:pPr>
              <w:pStyle w:val="Balk2"/>
              <w:rPr>
                <w:sz w:val="18"/>
                <w:szCs w:val="18"/>
              </w:rPr>
            </w:pPr>
            <w:r>
              <w:t>Serbest Okuma</w:t>
            </w:r>
          </w:p>
        </w:tc>
      </w:tr>
      <w:tr w:rsidR="0024475D" w:rsidTr="0044427F">
        <w:trPr>
          <w:cantSplit/>
          <w:trHeight w:val="1163"/>
          <w:jc w:val="center"/>
        </w:trPr>
        <w:tc>
          <w:tcPr>
            <w:tcW w:w="10125" w:type="dxa"/>
            <w:gridSpan w:val="2"/>
            <w:vAlign w:val="center"/>
          </w:tcPr>
          <w:p w:rsidR="0024475D" w:rsidRDefault="0024475D" w:rsidP="0044427F">
            <w:pPr>
              <w:rPr>
                <w:szCs w:val="22"/>
              </w:rPr>
            </w:pPr>
            <w:r>
              <w:rPr>
                <w:szCs w:val="22"/>
              </w:rPr>
              <w:t>“Okuduğumuz parçanın adı neydi?”</w:t>
            </w:r>
          </w:p>
          <w:p w:rsidR="0024475D" w:rsidRDefault="0024475D" w:rsidP="0044427F">
            <w:pPr>
              <w:rPr>
                <w:szCs w:val="22"/>
              </w:rPr>
            </w:pPr>
            <w:r>
              <w:rPr>
                <w:szCs w:val="22"/>
              </w:rPr>
              <w:t>“Bu metinde yer alan olay kahramanları kimler?”</w:t>
            </w:r>
          </w:p>
          <w:p w:rsidR="0024475D" w:rsidRDefault="0024475D" w:rsidP="0044427F">
            <w:pPr>
              <w:rPr>
                <w:szCs w:val="22"/>
              </w:rPr>
            </w:pPr>
            <w:r>
              <w:rPr>
                <w:szCs w:val="22"/>
              </w:rPr>
              <w:t xml:space="preserve"> “Sizce okuduğumuz metnin ana düşüncesi ne olabilir?”</w:t>
            </w:r>
          </w:p>
          <w:p w:rsidR="0024475D" w:rsidRDefault="0024475D" w:rsidP="0044427F">
            <w:pPr>
              <w:numPr>
                <w:ilvl w:val="0"/>
                <w:numId w:val="6"/>
              </w:numPr>
              <w:rPr>
                <w:szCs w:val="22"/>
              </w:rPr>
            </w:pPr>
            <w:r>
              <w:rPr>
                <w:szCs w:val="22"/>
              </w:rPr>
              <w:t>Metnin sessiz olarak okunması,</w:t>
            </w:r>
          </w:p>
          <w:p w:rsidR="0024475D" w:rsidRDefault="0024475D" w:rsidP="0044427F">
            <w:pPr>
              <w:numPr>
                <w:ilvl w:val="0"/>
                <w:numId w:val="6"/>
              </w:numPr>
              <w:rPr>
                <w:szCs w:val="22"/>
              </w:rPr>
            </w:pPr>
            <w:r>
              <w:rPr>
                <w:szCs w:val="22"/>
              </w:rPr>
              <w:t>Metnin olay kahramanları ve özelliklerinin açıklanması,</w:t>
            </w:r>
          </w:p>
          <w:p w:rsidR="0024475D" w:rsidRDefault="0024475D" w:rsidP="0044427F">
            <w:pPr>
              <w:rPr>
                <w:szCs w:val="22"/>
              </w:rPr>
            </w:pPr>
            <w:r>
              <w:rPr>
                <w:szCs w:val="22"/>
              </w:rPr>
              <w:t>Metnin ana düşüncesinin bulunması</w:t>
            </w:r>
          </w:p>
          <w:p w:rsidR="0033384E" w:rsidRDefault="0033384E" w:rsidP="0044427F">
            <w:pPr>
              <w:rPr>
                <w:sz w:val="18"/>
                <w:szCs w:val="18"/>
              </w:rPr>
            </w:pPr>
            <w:r w:rsidRPr="00AD5D96">
              <w:rPr>
                <w:b/>
              </w:rPr>
              <w:t xml:space="preserve">* 23 Nisan Ulusal Egemenlik ve Çocuk </w:t>
            </w:r>
            <w:proofErr w:type="gramStart"/>
            <w:r w:rsidRPr="00AD5D96">
              <w:rPr>
                <w:b/>
              </w:rPr>
              <w:t xml:space="preserve">Bayramı </w:t>
            </w:r>
            <w:r w:rsidRPr="00AD5D96">
              <w:t xml:space="preserve"> etkinliklerine</w:t>
            </w:r>
            <w:proofErr w:type="gramEnd"/>
            <w:r w:rsidRPr="00AD5D96">
              <w:t xml:space="preserve"> de yer verilebilir.</w:t>
            </w:r>
          </w:p>
        </w:tc>
      </w:tr>
      <w:tr w:rsidR="0024475D" w:rsidTr="0044427F">
        <w:trPr>
          <w:jc w:val="center"/>
        </w:trPr>
        <w:tc>
          <w:tcPr>
            <w:tcW w:w="2821" w:type="dxa"/>
            <w:vAlign w:val="center"/>
          </w:tcPr>
          <w:p w:rsidR="0024475D" w:rsidRDefault="0024475D" w:rsidP="0044427F">
            <w:pPr>
              <w:rPr>
                <w:b/>
              </w:rPr>
            </w:pPr>
            <w:r>
              <w:rPr>
                <w:b/>
              </w:rPr>
              <w:t>Bireysel Öğrenme Etkinlikleri</w:t>
            </w:r>
          </w:p>
          <w:p w:rsidR="0024475D" w:rsidRDefault="0024475D" w:rsidP="0044427F">
            <w:pPr>
              <w:rPr>
                <w:b/>
              </w:rPr>
            </w:pPr>
            <w:r>
              <w:rPr>
                <w:b/>
              </w:rPr>
              <w:t>(Ödev, deney, problem çözme vb.)</w:t>
            </w:r>
          </w:p>
        </w:tc>
        <w:tc>
          <w:tcPr>
            <w:tcW w:w="7304" w:type="dxa"/>
            <w:vAlign w:val="center"/>
          </w:tcPr>
          <w:p w:rsidR="0024475D" w:rsidRDefault="0024475D" w:rsidP="0044427F">
            <w:pPr>
              <w:pStyle w:val="GvdeMetniGirintisi"/>
              <w:ind w:left="0" w:firstLine="0"/>
            </w:pPr>
            <w:r>
              <w:t xml:space="preserve">sesli ve sessiz okuma tekniklerini bilip uygulamaya </w:t>
            </w:r>
            <w:proofErr w:type="gramStart"/>
            <w:r>
              <w:t>çalışmak  bireye</w:t>
            </w:r>
            <w:proofErr w:type="gramEnd"/>
            <w:r>
              <w:t xml:space="preserve"> neler kazandırır.</w:t>
            </w:r>
          </w:p>
        </w:tc>
      </w:tr>
      <w:tr w:rsidR="0024475D" w:rsidTr="0044427F">
        <w:trPr>
          <w:jc w:val="center"/>
        </w:trPr>
        <w:tc>
          <w:tcPr>
            <w:tcW w:w="2821" w:type="dxa"/>
            <w:vAlign w:val="center"/>
          </w:tcPr>
          <w:p w:rsidR="0024475D" w:rsidRDefault="0024475D" w:rsidP="0044427F">
            <w:pPr>
              <w:rPr>
                <w:b/>
              </w:rPr>
            </w:pPr>
            <w:r>
              <w:rPr>
                <w:b/>
              </w:rPr>
              <w:t>Grupla Öğrenme Etkinlikleri</w:t>
            </w:r>
          </w:p>
          <w:p w:rsidR="0024475D" w:rsidRDefault="0024475D" w:rsidP="0044427F">
            <w:pPr>
              <w:rPr>
                <w:b/>
              </w:rPr>
            </w:pPr>
            <w:r>
              <w:rPr>
                <w:b/>
              </w:rPr>
              <w:t>(Proje, gezi, gözlem vb.)</w:t>
            </w:r>
          </w:p>
        </w:tc>
        <w:tc>
          <w:tcPr>
            <w:tcW w:w="7304" w:type="dxa"/>
            <w:vAlign w:val="center"/>
          </w:tcPr>
          <w:p w:rsidR="0024475D" w:rsidRDefault="0024475D" w:rsidP="0044427F"/>
        </w:tc>
      </w:tr>
      <w:tr w:rsidR="0024475D" w:rsidTr="0044427F">
        <w:trPr>
          <w:jc w:val="center"/>
        </w:trPr>
        <w:tc>
          <w:tcPr>
            <w:tcW w:w="2821" w:type="dxa"/>
            <w:vAlign w:val="center"/>
          </w:tcPr>
          <w:p w:rsidR="0024475D" w:rsidRDefault="0024475D" w:rsidP="0044427F">
            <w:pPr>
              <w:rPr>
                <w:b/>
              </w:rPr>
            </w:pPr>
            <w:r>
              <w:rPr>
                <w:b/>
              </w:rPr>
              <w:t>Özet</w:t>
            </w:r>
          </w:p>
        </w:tc>
        <w:tc>
          <w:tcPr>
            <w:tcW w:w="7304" w:type="dxa"/>
            <w:vAlign w:val="center"/>
          </w:tcPr>
          <w:p w:rsidR="0024475D" w:rsidRDefault="0024475D" w:rsidP="0044427F">
            <w:pPr>
              <w:jc w:val="both"/>
            </w:pPr>
            <w:r>
              <w:t>Öğrencilerin sesli ve sessiz okuma tekniklerini kavratmanın yanında okuma becerilerinin arttırıcı çalışmalar da yapılarak okuma becerileri geliştirildi</w:t>
            </w:r>
          </w:p>
        </w:tc>
      </w:tr>
    </w:tbl>
    <w:p w:rsidR="0024475D" w:rsidRDefault="0024475D" w:rsidP="0024475D">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24475D" w:rsidTr="0044427F">
        <w:trPr>
          <w:jc w:val="center"/>
        </w:trPr>
        <w:tc>
          <w:tcPr>
            <w:tcW w:w="5253" w:type="dxa"/>
          </w:tcPr>
          <w:p w:rsidR="0024475D" w:rsidRDefault="0024475D" w:rsidP="0044427F">
            <w:pPr>
              <w:pStyle w:val="Balk1"/>
              <w:rPr>
                <w:sz w:val="20"/>
              </w:rPr>
            </w:pPr>
            <w:r>
              <w:rPr>
                <w:sz w:val="20"/>
              </w:rPr>
              <w:t>Ölçme-Değerlendirme:</w:t>
            </w:r>
          </w:p>
          <w:p w:rsidR="0024475D" w:rsidRDefault="0024475D" w:rsidP="0044427F">
            <w:pPr>
              <w:rPr>
                <w:b/>
              </w:rPr>
            </w:pPr>
            <w:r>
              <w:rPr>
                <w:b/>
              </w:rPr>
              <w:t xml:space="preserve"> Grupla öğrenme etkinliklerine yönelik Ölçme-Değerlendirme</w:t>
            </w:r>
          </w:p>
        </w:tc>
        <w:tc>
          <w:tcPr>
            <w:tcW w:w="4915" w:type="dxa"/>
            <w:vAlign w:val="center"/>
          </w:tcPr>
          <w:p w:rsidR="0024475D" w:rsidRDefault="0024475D" w:rsidP="0044427F">
            <w:pPr>
              <w:tabs>
                <w:tab w:val="left" w:pos="224"/>
                <w:tab w:val="left" w:pos="366"/>
              </w:tabs>
              <w:rPr>
                <w:szCs w:val="22"/>
              </w:rPr>
            </w:pPr>
            <w:r>
              <w:rPr>
                <w:b/>
                <w:szCs w:val="22"/>
              </w:rPr>
              <w:t>1.</w:t>
            </w:r>
            <w:r>
              <w:rPr>
                <w:szCs w:val="22"/>
              </w:rPr>
              <w:t>Metnin anlatılması</w:t>
            </w:r>
          </w:p>
          <w:p w:rsidR="0024475D" w:rsidRDefault="0024475D" w:rsidP="0044427F">
            <w:pPr>
              <w:tabs>
                <w:tab w:val="left" w:pos="224"/>
                <w:tab w:val="left" w:pos="366"/>
              </w:tabs>
              <w:rPr>
                <w:bCs/>
                <w:szCs w:val="22"/>
              </w:rPr>
            </w:pPr>
            <w:r>
              <w:rPr>
                <w:b/>
                <w:bCs/>
                <w:szCs w:val="22"/>
              </w:rPr>
              <w:t>2.</w:t>
            </w:r>
            <w:proofErr w:type="gramStart"/>
            <w:r>
              <w:rPr>
                <w:bCs/>
                <w:szCs w:val="22"/>
              </w:rPr>
              <w:t>Olay ,yer</w:t>
            </w:r>
            <w:proofErr w:type="gramEnd"/>
            <w:r>
              <w:rPr>
                <w:bCs/>
                <w:szCs w:val="22"/>
              </w:rPr>
              <w:t xml:space="preserve"> ,zaman ve kişiler ile ilgili soru-cevap çalışmaları</w:t>
            </w:r>
          </w:p>
          <w:p w:rsidR="0024475D" w:rsidRDefault="0024475D" w:rsidP="0044427F">
            <w:pPr>
              <w:tabs>
                <w:tab w:val="left" w:pos="224"/>
                <w:tab w:val="left" w:pos="366"/>
              </w:tabs>
              <w:rPr>
                <w:bCs/>
              </w:rPr>
            </w:pPr>
            <w:r>
              <w:rPr>
                <w:b/>
                <w:bCs/>
                <w:szCs w:val="22"/>
              </w:rPr>
              <w:t>3.</w:t>
            </w:r>
            <w:r>
              <w:rPr>
                <w:bCs/>
                <w:szCs w:val="22"/>
              </w:rPr>
              <w:t>Dinleme – izlemeye ilişkin davranışların değerlendirilmesi</w:t>
            </w:r>
          </w:p>
        </w:tc>
      </w:tr>
      <w:tr w:rsidR="0024475D" w:rsidTr="0044427F">
        <w:trPr>
          <w:jc w:val="center"/>
        </w:trPr>
        <w:tc>
          <w:tcPr>
            <w:tcW w:w="5253" w:type="dxa"/>
          </w:tcPr>
          <w:p w:rsidR="0024475D" w:rsidRDefault="0024475D" w:rsidP="0044427F">
            <w:pPr>
              <w:pStyle w:val="Balk2"/>
              <w:spacing w:line="240" w:lineRule="auto"/>
            </w:pPr>
            <w:r>
              <w:t>Dersin Diğer Derslerle İlişkisi/Açıklamalar</w:t>
            </w:r>
          </w:p>
          <w:p w:rsidR="0024475D" w:rsidRDefault="0024475D" w:rsidP="0044427F">
            <w:r>
              <w:t>Drama</w:t>
            </w:r>
          </w:p>
        </w:tc>
        <w:tc>
          <w:tcPr>
            <w:tcW w:w="4915" w:type="dxa"/>
          </w:tcPr>
          <w:p w:rsidR="0024475D" w:rsidRDefault="0024475D" w:rsidP="0044427F">
            <w:pPr>
              <w:jc w:val="both"/>
            </w:pPr>
            <w:r>
              <w:rPr>
                <w:bCs/>
              </w:rPr>
              <w:t xml:space="preserve"> </w:t>
            </w:r>
            <w:r>
              <w:rPr>
                <w:b/>
                <w:spacing w:val="-20"/>
              </w:rPr>
              <w:t xml:space="preserve">[!] </w:t>
            </w:r>
            <w:r>
              <w:t>okuma becerilerinin artması diğer tüm dersleri olumlu yönde etkiler ve daha kolay anlamaları sağlanır.</w:t>
            </w:r>
          </w:p>
        </w:tc>
      </w:tr>
    </w:tbl>
    <w:p w:rsidR="0024475D" w:rsidRDefault="0024475D" w:rsidP="0024475D">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24475D" w:rsidTr="0044427F">
        <w:trPr>
          <w:jc w:val="center"/>
        </w:trPr>
        <w:tc>
          <w:tcPr>
            <w:tcW w:w="2576" w:type="dxa"/>
            <w:vAlign w:val="center"/>
          </w:tcPr>
          <w:p w:rsidR="0024475D" w:rsidRDefault="0024475D" w:rsidP="0044427F">
            <w:pPr>
              <w:rPr>
                <w:b/>
              </w:rPr>
            </w:pPr>
            <w:r>
              <w:rPr>
                <w:b/>
              </w:rPr>
              <w:t xml:space="preserve">Planın Uygulanmasına </w:t>
            </w:r>
          </w:p>
          <w:p w:rsidR="0024475D" w:rsidRDefault="0024475D" w:rsidP="0044427F">
            <w:r>
              <w:rPr>
                <w:b/>
              </w:rPr>
              <w:t>İlişkin Açıklamalar</w:t>
            </w:r>
          </w:p>
        </w:tc>
        <w:tc>
          <w:tcPr>
            <w:tcW w:w="7625" w:type="dxa"/>
            <w:vAlign w:val="center"/>
          </w:tcPr>
          <w:p w:rsidR="0024475D" w:rsidRDefault="0024475D" w:rsidP="0044427F">
            <w:pPr>
              <w:jc w:val="both"/>
            </w:pPr>
            <w:r>
              <w:t>Öğrencilerin okuma becerilerini geliştirmenin yanında sesli ve sessiz okuma tekniklerini de kavramaları sağlanır.</w:t>
            </w:r>
          </w:p>
        </w:tc>
      </w:tr>
    </w:tbl>
    <w:p w:rsidR="0024475D" w:rsidRDefault="0024475D" w:rsidP="0024475D">
      <w:pPr>
        <w:pStyle w:val="GvdeMetniGirintisi2"/>
        <w:tabs>
          <w:tab w:val="clear" w:pos="8222"/>
          <w:tab w:val="clear" w:pos="8505"/>
          <w:tab w:val="left" w:pos="7797"/>
          <w:tab w:val="left" w:pos="8080"/>
        </w:tabs>
        <w:rPr>
          <w:sz w:val="20"/>
        </w:rPr>
      </w:pPr>
    </w:p>
    <w:p w:rsidR="0024475D" w:rsidRPr="003D5818" w:rsidRDefault="0024475D" w:rsidP="0024475D">
      <w:pPr>
        <w:tabs>
          <w:tab w:val="left" w:pos="1740"/>
        </w:tabs>
      </w:pPr>
    </w:p>
    <w:p w:rsidR="0024475D" w:rsidRDefault="0024475D"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D2456" w:rsidRDefault="002D2456" w:rsidP="0024475D">
      <w:pPr>
        <w:pStyle w:val="GvdeMetniGirintisi2"/>
        <w:tabs>
          <w:tab w:val="clear" w:pos="8222"/>
          <w:tab w:val="clear" w:pos="8505"/>
          <w:tab w:val="left" w:pos="7797"/>
          <w:tab w:val="left" w:pos="8080"/>
        </w:tabs>
        <w:rPr>
          <w:sz w:val="20"/>
        </w:rPr>
      </w:pPr>
    </w:p>
    <w:p w:rsidR="0024475D" w:rsidRDefault="0024475D"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Default="00A6033A" w:rsidP="006F54A8">
      <w:pPr>
        <w:tabs>
          <w:tab w:val="left" w:pos="1740"/>
        </w:tabs>
      </w:pPr>
    </w:p>
    <w:p w:rsidR="00A6033A" w:rsidRPr="004004CA" w:rsidRDefault="00A6033A" w:rsidP="00A6033A">
      <w:pPr>
        <w:pStyle w:val="KonuBal"/>
        <w:rPr>
          <w:sz w:val="20"/>
        </w:rPr>
      </w:pPr>
      <w:r>
        <w:rPr>
          <w:sz w:val="20"/>
        </w:rPr>
        <w:lastRenderedPageBreak/>
        <w:t>SERBEST</w:t>
      </w:r>
      <w:r w:rsidRPr="004004CA">
        <w:rPr>
          <w:sz w:val="20"/>
        </w:rPr>
        <w:t xml:space="preserve"> EKİNLİKLERİ</w:t>
      </w:r>
      <w:r>
        <w:rPr>
          <w:sz w:val="20"/>
        </w:rPr>
        <w:t xml:space="preserve"> DERSİ GÜNLÜK PLÂNI 29. HAFTA</w:t>
      </w:r>
    </w:p>
    <w:p w:rsidR="00A6033A" w:rsidRPr="004004CA" w:rsidRDefault="00A6033A" w:rsidP="00A6033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A6033A" w:rsidRPr="004004CA" w:rsidTr="00D2260F">
        <w:trPr>
          <w:cantSplit/>
          <w:jc w:val="center"/>
        </w:trPr>
        <w:tc>
          <w:tcPr>
            <w:tcW w:w="10117" w:type="dxa"/>
            <w:gridSpan w:val="2"/>
          </w:tcPr>
          <w:p w:rsidR="00A6033A" w:rsidRPr="004004CA" w:rsidRDefault="00A6033A" w:rsidP="00D2260F">
            <w:pPr>
              <w:spacing w:line="220" w:lineRule="exact"/>
            </w:pPr>
            <w:r w:rsidRPr="004004CA">
              <w:rPr>
                <w:b/>
                <w:bCs/>
              </w:rPr>
              <w:t>Süre:</w:t>
            </w:r>
            <w:r w:rsidRPr="004004CA">
              <w:t xml:space="preserve">  40</w:t>
            </w:r>
            <w:r>
              <w:t>+ 40</w:t>
            </w:r>
            <w:r w:rsidRPr="004004CA">
              <w:t xml:space="preserve"> dakika</w:t>
            </w:r>
          </w:p>
        </w:tc>
      </w:tr>
      <w:tr w:rsidR="00A6033A" w:rsidRPr="004004CA" w:rsidTr="00D2260F">
        <w:trPr>
          <w:cantSplit/>
          <w:trHeight w:val="3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DERS </w:t>
            </w:r>
          </w:p>
        </w:tc>
        <w:tc>
          <w:tcPr>
            <w:tcW w:w="7300" w:type="dxa"/>
          </w:tcPr>
          <w:p w:rsidR="00A6033A" w:rsidRPr="004004CA" w:rsidRDefault="00A6033A"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6033A" w:rsidRPr="004004CA" w:rsidTr="00D2260F">
        <w:trPr>
          <w:cantSplit/>
          <w:trHeight w:val="2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SINIF </w:t>
            </w:r>
          </w:p>
        </w:tc>
        <w:tc>
          <w:tcPr>
            <w:tcW w:w="7300" w:type="dxa"/>
          </w:tcPr>
          <w:p w:rsidR="00A6033A" w:rsidRPr="004004CA" w:rsidRDefault="00A6033A" w:rsidP="00D2260F">
            <w:pPr>
              <w:tabs>
                <w:tab w:val="left" w:pos="284"/>
              </w:tabs>
              <w:spacing w:line="240" w:lineRule="exact"/>
              <w:rPr>
                <w:b/>
              </w:rPr>
            </w:pPr>
            <w:r>
              <w:rPr>
                <w:b/>
              </w:rPr>
              <w:t>3</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DERS</w:t>
            </w:r>
            <w:r w:rsidRPr="004004CA">
              <w:rPr>
                <w:b/>
              </w:rPr>
              <w:t xml:space="preserve">        </w:t>
            </w:r>
          </w:p>
        </w:tc>
        <w:tc>
          <w:tcPr>
            <w:tcW w:w="7300" w:type="dxa"/>
          </w:tcPr>
          <w:p w:rsidR="00A6033A" w:rsidRPr="00B265D1" w:rsidRDefault="00A6033A" w:rsidP="00D2260F">
            <w:pPr>
              <w:ind w:left="357"/>
              <w:rPr>
                <w:b/>
              </w:rPr>
            </w:pPr>
            <w:r w:rsidRPr="003D6A82">
              <w:rPr>
                <w:b/>
              </w:rPr>
              <w:t>Duygu ve düşüncelerini ifade etme</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rPr>
            </w:pPr>
            <w:r>
              <w:rPr>
                <w:b/>
              </w:rPr>
              <w:t>KAZANIM</w:t>
            </w:r>
          </w:p>
        </w:tc>
        <w:tc>
          <w:tcPr>
            <w:tcW w:w="7300" w:type="dxa"/>
          </w:tcPr>
          <w:p w:rsidR="00A6033A" w:rsidRPr="00BF156B" w:rsidRDefault="00A6033A" w:rsidP="00D2260F">
            <w:pPr>
              <w:tabs>
                <w:tab w:val="left" w:pos="284"/>
              </w:tabs>
              <w:spacing w:line="240" w:lineRule="exact"/>
            </w:pPr>
            <w:proofErr w:type="gramStart"/>
            <w:r w:rsidRPr="003D6A82">
              <w:t>Yaşadığı bir olayı güçlük çekmeden sözcükleri yerinde kullanarak anlatabilme.</w:t>
            </w:r>
            <w:proofErr w:type="gramEnd"/>
          </w:p>
        </w:tc>
      </w:tr>
      <w:tr w:rsidR="00A6033A" w:rsidRPr="004004CA" w:rsidTr="00D2260F">
        <w:trPr>
          <w:cantSplit/>
          <w:jc w:val="center"/>
        </w:trPr>
        <w:tc>
          <w:tcPr>
            <w:tcW w:w="2817" w:type="dxa"/>
            <w:vAlign w:val="center"/>
          </w:tcPr>
          <w:p w:rsidR="00A6033A" w:rsidRDefault="00A6033A" w:rsidP="00D2260F">
            <w:pPr>
              <w:spacing w:line="180" w:lineRule="exact"/>
              <w:rPr>
                <w:b/>
              </w:rPr>
            </w:pPr>
            <w:r>
              <w:rPr>
                <w:b/>
              </w:rPr>
              <w:t>BECERİ</w:t>
            </w:r>
          </w:p>
        </w:tc>
        <w:tc>
          <w:tcPr>
            <w:tcW w:w="7300" w:type="dxa"/>
          </w:tcPr>
          <w:p w:rsidR="00A6033A" w:rsidRPr="003D6A82" w:rsidRDefault="00A6033A" w:rsidP="00D2260F">
            <w:pPr>
              <w:tabs>
                <w:tab w:val="left" w:pos="2268"/>
                <w:tab w:val="left" w:pos="2608"/>
              </w:tabs>
              <w:spacing w:line="240" w:lineRule="exact"/>
            </w:pPr>
            <w:r w:rsidRPr="003D6A82">
              <w:rPr>
                <w:b/>
              </w:rPr>
              <w:t>1.</w:t>
            </w:r>
            <w:r w:rsidRPr="003D6A82">
              <w:t xml:space="preserve"> Duyulabilecek, anlaşılabilecek biçimde konuşabilmek.</w:t>
            </w:r>
          </w:p>
          <w:p w:rsidR="00A6033A" w:rsidRPr="003D6A82" w:rsidRDefault="00A6033A" w:rsidP="00D2260F">
            <w:pPr>
              <w:tabs>
                <w:tab w:val="left" w:pos="284"/>
              </w:tabs>
              <w:spacing w:line="240" w:lineRule="exact"/>
            </w:pPr>
            <w:r w:rsidRPr="003D6A82">
              <w:rPr>
                <w:b/>
              </w:rPr>
              <w:t>2.</w:t>
            </w:r>
            <w:r w:rsidRPr="003D6A82">
              <w:t xml:space="preserve"> Konuşmalarında konuşma kurallarına uyabilmek.</w:t>
            </w:r>
          </w:p>
        </w:tc>
      </w:tr>
    </w:tbl>
    <w:p w:rsidR="00A6033A" w:rsidRDefault="00A6033A" w:rsidP="00A6033A">
      <w:pPr>
        <w:ind w:firstLine="180"/>
        <w:rPr>
          <w:b/>
        </w:rPr>
      </w:pPr>
    </w:p>
    <w:p w:rsidR="00A6033A" w:rsidRPr="004004CA" w:rsidRDefault="00A6033A" w:rsidP="00A6033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ÖĞRENME-ÖĞRETME YÖNTEM VE TEKNİKLERİ</w:t>
            </w:r>
          </w:p>
        </w:tc>
        <w:tc>
          <w:tcPr>
            <w:tcW w:w="7304" w:type="dxa"/>
            <w:vAlign w:val="center"/>
          </w:tcPr>
          <w:p w:rsidR="00A6033A" w:rsidRPr="004004CA" w:rsidRDefault="00A6033A" w:rsidP="00D2260F">
            <w:pPr>
              <w:rPr>
                <w:color w:val="000000"/>
              </w:rPr>
            </w:pPr>
            <w:r w:rsidRPr="003D6A82">
              <w:t>Anlatım, soru – yanıt, örnek olay, izleme.</w:t>
            </w:r>
          </w:p>
        </w:tc>
      </w:tr>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KULLANILAN EĞİTİM TEKNOLOJİLERİ ARAÇ VE GEREÇLER</w:t>
            </w:r>
          </w:p>
        </w:tc>
        <w:tc>
          <w:tcPr>
            <w:tcW w:w="7304" w:type="dxa"/>
            <w:vAlign w:val="center"/>
          </w:tcPr>
          <w:p w:rsidR="00A6033A" w:rsidRPr="004004CA" w:rsidRDefault="00A6033A" w:rsidP="00D2260F">
            <w:pPr>
              <w:rPr>
                <w:color w:val="000000"/>
              </w:rPr>
            </w:pPr>
            <w:r>
              <w:rPr>
                <w:color w:val="000000"/>
              </w:rPr>
              <w:t>-----</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 xml:space="preserve">DERS ALANI                   </w:t>
            </w:r>
          </w:p>
        </w:tc>
        <w:tc>
          <w:tcPr>
            <w:tcW w:w="7304" w:type="dxa"/>
            <w:vAlign w:val="center"/>
          </w:tcPr>
          <w:p w:rsidR="00A6033A" w:rsidRPr="004004CA" w:rsidRDefault="00A6033A" w:rsidP="00D2260F">
            <w:pPr>
              <w:tabs>
                <w:tab w:val="left" w:pos="284"/>
                <w:tab w:val="left" w:pos="2268"/>
                <w:tab w:val="left" w:pos="2520"/>
              </w:tabs>
              <w:spacing w:line="240" w:lineRule="exact"/>
            </w:pPr>
            <w:r w:rsidRPr="004004CA">
              <w:t>Okul, sınıf</w:t>
            </w:r>
          </w:p>
        </w:tc>
      </w:tr>
      <w:tr w:rsidR="00A6033A" w:rsidRPr="004004CA" w:rsidTr="00D2260F">
        <w:trPr>
          <w:cantSplit/>
          <w:jc w:val="center"/>
        </w:trPr>
        <w:tc>
          <w:tcPr>
            <w:tcW w:w="10125" w:type="dxa"/>
            <w:gridSpan w:val="2"/>
            <w:vAlign w:val="center"/>
          </w:tcPr>
          <w:p w:rsidR="00A6033A" w:rsidRDefault="00A6033A" w:rsidP="00D2260F">
            <w:pPr>
              <w:jc w:val="center"/>
              <w:rPr>
                <w:b/>
              </w:rPr>
            </w:pPr>
          </w:p>
          <w:p w:rsidR="00A6033A" w:rsidRPr="004004CA" w:rsidRDefault="00A6033A" w:rsidP="00D2260F">
            <w:pPr>
              <w:jc w:val="center"/>
            </w:pPr>
            <w:r w:rsidRPr="004004CA">
              <w:rPr>
                <w:b/>
              </w:rPr>
              <w:t>ÖĞRENME-ÖĞRETME SÜRECİ</w:t>
            </w:r>
          </w:p>
        </w:tc>
      </w:tr>
      <w:tr w:rsidR="00A6033A" w:rsidRPr="004004CA" w:rsidTr="00D2260F">
        <w:trPr>
          <w:cantSplit/>
          <w:trHeight w:val="286"/>
          <w:jc w:val="center"/>
        </w:trPr>
        <w:tc>
          <w:tcPr>
            <w:tcW w:w="2821" w:type="dxa"/>
            <w:vAlign w:val="center"/>
          </w:tcPr>
          <w:p w:rsidR="00A6033A" w:rsidRPr="004004CA" w:rsidRDefault="00A6033A" w:rsidP="00D2260F">
            <w:pPr>
              <w:pStyle w:val="Balk3"/>
              <w:rPr>
                <w:sz w:val="20"/>
              </w:rPr>
            </w:pPr>
            <w:r w:rsidRPr="004004CA">
              <w:rPr>
                <w:bCs/>
                <w:sz w:val="20"/>
              </w:rPr>
              <w:t>ETKİNLİK ÖRNEĞİ</w:t>
            </w:r>
          </w:p>
        </w:tc>
        <w:tc>
          <w:tcPr>
            <w:tcW w:w="7304" w:type="dxa"/>
            <w:shd w:val="clear" w:color="auto" w:fill="auto"/>
            <w:vAlign w:val="center"/>
          </w:tcPr>
          <w:p w:rsidR="00A6033A" w:rsidRPr="004004CA" w:rsidRDefault="00A6033A" w:rsidP="00D2260F">
            <w:pPr>
              <w:autoSpaceDE w:val="0"/>
              <w:autoSpaceDN w:val="0"/>
              <w:adjustRightInd w:val="0"/>
            </w:pPr>
            <w:r w:rsidRPr="00384FBA">
              <w:rPr>
                <w:b/>
                <w:sz w:val="18"/>
                <w:szCs w:val="18"/>
              </w:rPr>
              <w:t xml:space="preserve">Masalları </w:t>
            </w:r>
            <w:proofErr w:type="gramStart"/>
            <w:r w:rsidRPr="00384FBA">
              <w:rPr>
                <w:b/>
                <w:sz w:val="18"/>
                <w:szCs w:val="18"/>
              </w:rPr>
              <w:t>seslendiriyorum !</w:t>
            </w:r>
            <w:proofErr w:type="gramEnd"/>
          </w:p>
        </w:tc>
      </w:tr>
      <w:tr w:rsidR="00A6033A" w:rsidRPr="004004CA" w:rsidTr="00D2260F">
        <w:trPr>
          <w:cantSplit/>
          <w:trHeight w:val="1655"/>
          <w:jc w:val="center"/>
        </w:trPr>
        <w:tc>
          <w:tcPr>
            <w:tcW w:w="10125" w:type="dxa"/>
            <w:gridSpan w:val="2"/>
            <w:vAlign w:val="center"/>
          </w:tcPr>
          <w:p w:rsidR="00A6033A" w:rsidRPr="003D6A82" w:rsidRDefault="00A6033A" w:rsidP="00D2260F">
            <w:r w:rsidRPr="003D6A82">
              <w:t>Kimler yaşadığı bir olayı arkadaşlarına anlatmak ister?</w:t>
            </w:r>
          </w:p>
          <w:p w:rsidR="00A6033A" w:rsidRPr="003D6A82" w:rsidRDefault="00A6033A" w:rsidP="00D2260F">
            <w:r w:rsidRPr="003D6A82">
              <w:t>Bu dersimizde arkadaşlarınızın anlatacaklarını iyi dinleyin.</w:t>
            </w:r>
          </w:p>
          <w:p w:rsidR="00A6033A" w:rsidRPr="003D6A82" w:rsidRDefault="00A6033A" w:rsidP="00D2260F">
            <w:r w:rsidRPr="003D6A82">
              <w:t>Konuşma sırasında ses tonumuzu iyi ayarlayalım.</w:t>
            </w:r>
          </w:p>
          <w:p w:rsidR="00A6033A" w:rsidRPr="00BF156B" w:rsidRDefault="00A6033A" w:rsidP="00D2260F">
            <w:pPr>
              <w:rPr>
                <w:bCs/>
                <w:color w:val="000000"/>
                <w:sz w:val="18"/>
                <w:szCs w:val="18"/>
              </w:rPr>
            </w:pPr>
            <w:r w:rsidRPr="003D6A82">
              <w:t>Öğrencilerin yaşadıkları olayları düzgün ve doğru cümlelerle, konuşma kurallarına uyarak anlatmaları istenecek.</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Bireysel Öğrenme Etkinlikleri</w:t>
            </w:r>
          </w:p>
          <w:p w:rsidR="00A6033A" w:rsidRPr="004004CA" w:rsidRDefault="00A6033A" w:rsidP="00D2260F">
            <w:pPr>
              <w:rPr>
                <w:b/>
              </w:rPr>
            </w:pPr>
            <w:r w:rsidRPr="004004CA">
              <w:rPr>
                <w:b/>
              </w:rPr>
              <w:t>(Ödev, deney, problem çözme vb.)</w:t>
            </w:r>
          </w:p>
        </w:tc>
        <w:tc>
          <w:tcPr>
            <w:tcW w:w="7304" w:type="dxa"/>
            <w:vAlign w:val="center"/>
          </w:tcPr>
          <w:p w:rsidR="00A6033A" w:rsidRPr="004004CA" w:rsidRDefault="00A6033A" w:rsidP="00D2260F">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Grupla Öğrenme Etkinlikleri</w:t>
            </w:r>
          </w:p>
          <w:p w:rsidR="00A6033A" w:rsidRPr="004004CA" w:rsidRDefault="00A6033A" w:rsidP="00D2260F">
            <w:pPr>
              <w:rPr>
                <w:b/>
              </w:rPr>
            </w:pPr>
            <w:r w:rsidRPr="004004CA">
              <w:rPr>
                <w:b/>
              </w:rPr>
              <w:t>(Proje, gezi, gözlem vb.)</w:t>
            </w:r>
          </w:p>
        </w:tc>
        <w:tc>
          <w:tcPr>
            <w:tcW w:w="7304" w:type="dxa"/>
            <w:vAlign w:val="center"/>
          </w:tcPr>
          <w:p w:rsidR="00A6033A" w:rsidRPr="004004CA" w:rsidRDefault="00A6033A" w:rsidP="00D2260F">
            <w:r>
              <w:t>Anlatılacak olayın durumuna göre grupça da piyes şeklinde anlattırılabilir.</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Özet</w:t>
            </w:r>
          </w:p>
        </w:tc>
        <w:tc>
          <w:tcPr>
            <w:tcW w:w="7304" w:type="dxa"/>
            <w:vAlign w:val="center"/>
          </w:tcPr>
          <w:p w:rsidR="00A6033A" w:rsidRPr="004004CA" w:rsidRDefault="00A6033A" w:rsidP="00D2260F">
            <w:pPr>
              <w:jc w:val="both"/>
            </w:pPr>
            <w:r>
              <w:t>Duygu ve düşüncelerini ifade uygun dil ve ses tonuyla ifade etmeye özen göstermeye çalışır.</w:t>
            </w:r>
          </w:p>
        </w:tc>
      </w:tr>
    </w:tbl>
    <w:p w:rsidR="00A6033A" w:rsidRPr="004004CA" w:rsidRDefault="00A6033A" w:rsidP="00A6033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A6033A" w:rsidRPr="004004CA" w:rsidTr="00D2260F">
        <w:trPr>
          <w:jc w:val="center"/>
        </w:trPr>
        <w:tc>
          <w:tcPr>
            <w:tcW w:w="5253" w:type="dxa"/>
          </w:tcPr>
          <w:p w:rsidR="00A6033A" w:rsidRPr="004004CA" w:rsidRDefault="00A6033A" w:rsidP="00D2260F">
            <w:pPr>
              <w:pStyle w:val="Balk1"/>
              <w:rPr>
                <w:sz w:val="20"/>
              </w:rPr>
            </w:pPr>
            <w:r w:rsidRPr="004004CA">
              <w:rPr>
                <w:sz w:val="20"/>
              </w:rPr>
              <w:t>Ölçme-Değerlendirme:</w:t>
            </w:r>
          </w:p>
          <w:p w:rsidR="00A6033A" w:rsidRPr="004004CA" w:rsidRDefault="00A6033A" w:rsidP="00D2260F">
            <w:pPr>
              <w:rPr>
                <w:b/>
              </w:rPr>
            </w:pPr>
            <w:r>
              <w:rPr>
                <w:b/>
              </w:rPr>
              <w:t xml:space="preserve"> </w:t>
            </w:r>
            <w:r w:rsidRPr="004004CA">
              <w:rPr>
                <w:b/>
              </w:rPr>
              <w:t>Grupla öğrenme etkinliklerine yönelik Ölçme-Değerlendirme</w:t>
            </w:r>
          </w:p>
          <w:p w:rsidR="00A6033A" w:rsidRPr="004004CA" w:rsidRDefault="00A6033A" w:rsidP="00D2260F"/>
        </w:tc>
        <w:tc>
          <w:tcPr>
            <w:tcW w:w="4915" w:type="dxa"/>
            <w:vAlign w:val="center"/>
          </w:tcPr>
          <w:p w:rsidR="00A6033A" w:rsidRPr="003D6A82" w:rsidRDefault="00A6033A" w:rsidP="00D2260F">
            <w:pPr>
              <w:tabs>
                <w:tab w:val="left" w:pos="224"/>
                <w:tab w:val="left" w:pos="366"/>
              </w:tabs>
            </w:pPr>
            <w:r w:rsidRPr="003D6A82">
              <w:rPr>
                <w:b/>
              </w:rPr>
              <w:t>1.</w:t>
            </w:r>
            <w:r w:rsidRPr="003D6A82">
              <w:t>Sözcüklerin doğru söylenip, söylenmediği kontrol edilmesi.</w:t>
            </w:r>
          </w:p>
          <w:p w:rsidR="00A6033A" w:rsidRPr="003D6A82" w:rsidRDefault="00A6033A" w:rsidP="00D2260F">
            <w:pPr>
              <w:tabs>
                <w:tab w:val="left" w:pos="224"/>
                <w:tab w:val="left" w:pos="366"/>
              </w:tabs>
            </w:pPr>
            <w:r w:rsidRPr="003D6A82">
              <w:rPr>
                <w:b/>
              </w:rPr>
              <w:t>2.</w:t>
            </w:r>
            <w:r w:rsidRPr="003D6A82">
              <w:t>Konuşmacı öğrencilerin anlatımlarını dinleyici öğrencilerin sözlerini kesmeden dinlemeleri.</w:t>
            </w:r>
          </w:p>
          <w:p w:rsidR="00A6033A" w:rsidRPr="00B265D1" w:rsidRDefault="00A6033A" w:rsidP="00D2260F">
            <w:pPr>
              <w:tabs>
                <w:tab w:val="left" w:pos="224"/>
                <w:tab w:val="left" w:pos="366"/>
              </w:tabs>
              <w:rPr>
                <w:b/>
              </w:rPr>
            </w:pPr>
            <w:r w:rsidRPr="003D6A82">
              <w:rPr>
                <w:b/>
              </w:rPr>
              <w:t>3.</w:t>
            </w:r>
            <w:r w:rsidRPr="003D6A82">
              <w:t xml:space="preserve"> Konuşma güçlüğü olan öğrencilerle çalışmalar.</w:t>
            </w:r>
          </w:p>
        </w:tc>
      </w:tr>
      <w:tr w:rsidR="00A6033A" w:rsidRPr="004004CA" w:rsidTr="00D2260F">
        <w:trPr>
          <w:jc w:val="center"/>
        </w:trPr>
        <w:tc>
          <w:tcPr>
            <w:tcW w:w="5253" w:type="dxa"/>
          </w:tcPr>
          <w:p w:rsidR="00A6033A" w:rsidRDefault="00A6033A" w:rsidP="00D2260F">
            <w:pPr>
              <w:pStyle w:val="Balk2"/>
              <w:spacing w:line="240" w:lineRule="auto"/>
            </w:pPr>
            <w:r w:rsidRPr="004004CA">
              <w:t>Dersin Diğer Derslerle İlişkisi/Açıklamalar</w:t>
            </w:r>
          </w:p>
          <w:p w:rsidR="00A6033A" w:rsidRPr="009315DD" w:rsidRDefault="00A6033A" w:rsidP="00D2260F">
            <w:r>
              <w:t>Drama</w:t>
            </w:r>
          </w:p>
        </w:tc>
        <w:tc>
          <w:tcPr>
            <w:tcW w:w="4915" w:type="dxa"/>
          </w:tcPr>
          <w:p w:rsidR="00A6033A" w:rsidRPr="00BF156B" w:rsidRDefault="00A6033A" w:rsidP="00D2260F">
            <w:pPr>
              <w:jc w:val="both"/>
            </w:pPr>
          </w:p>
        </w:tc>
      </w:tr>
    </w:tbl>
    <w:p w:rsidR="00A6033A" w:rsidRPr="004004CA" w:rsidRDefault="00A6033A" w:rsidP="00A6033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A6033A" w:rsidRPr="004004CA" w:rsidTr="00D2260F">
        <w:trPr>
          <w:jc w:val="center"/>
        </w:trPr>
        <w:tc>
          <w:tcPr>
            <w:tcW w:w="2576" w:type="dxa"/>
            <w:vAlign w:val="center"/>
          </w:tcPr>
          <w:p w:rsidR="00A6033A" w:rsidRPr="004004CA" w:rsidRDefault="00A6033A" w:rsidP="00D2260F">
            <w:pPr>
              <w:rPr>
                <w:b/>
              </w:rPr>
            </w:pPr>
            <w:r w:rsidRPr="004004CA">
              <w:rPr>
                <w:b/>
              </w:rPr>
              <w:t xml:space="preserve">Planın Uygulanmasına </w:t>
            </w:r>
          </w:p>
          <w:p w:rsidR="00A6033A" w:rsidRPr="004004CA" w:rsidRDefault="00A6033A" w:rsidP="00D2260F">
            <w:r w:rsidRPr="004004CA">
              <w:rPr>
                <w:b/>
              </w:rPr>
              <w:t>İlişkin Açıklamalar</w:t>
            </w:r>
          </w:p>
        </w:tc>
        <w:tc>
          <w:tcPr>
            <w:tcW w:w="7625" w:type="dxa"/>
            <w:vAlign w:val="center"/>
          </w:tcPr>
          <w:p w:rsidR="00A6033A" w:rsidRPr="004004CA" w:rsidRDefault="00A6033A" w:rsidP="00D2260F">
            <w:pPr>
              <w:jc w:val="both"/>
            </w:pPr>
            <w:r>
              <w:t xml:space="preserve">Öğrencilerin düşünsel becerilerini geliştirmek için başka oyunlara devam </w:t>
            </w:r>
            <w:proofErr w:type="spellStart"/>
            <w:r>
              <w:t>edilebilinir</w:t>
            </w:r>
            <w:proofErr w:type="spellEnd"/>
            <w:r>
              <w:t>.</w:t>
            </w:r>
          </w:p>
        </w:tc>
      </w:tr>
    </w:tbl>
    <w:p w:rsidR="00A6033A" w:rsidRPr="004004CA" w:rsidRDefault="00A6033A" w:rsidP="00A6033A">
      <w:pPr>
        <w:pStyle w:val="GvdeMetniGirintisi2"/>
        <w:tabs>
          <w:tab w:val="clear" w:pos="8222"/>
          <w:tab w:val="clear" w:pos="8505"/>
          <w:tab w:val="left" w:pos="7797"/>
          <w:tab w:val="left" w:pos="8080"/>
        </w:tabs>
        <w:rPr>
          <w:sz w:val="20"/>
        </w:rPr>
      </w:pPr>
    </w:p>
    <w:p w:rsidR="00A6033A" w:rsidRPr="008E2234" w:rsidRDefault="00A6033A" w:rsidP="00A6033A">
      <w:pPr>
        <w:pStyle w:val="GvdeMetniGirintisi2"/>
        <w:tabs>
          <w:tab w:val="clear" w:pos="8222"/>
          <w:tab w:val="clear" w:pos="8505"/>
          <w:tab w:val="left" w:pos="7797"/>
          <w:tab w:val="left" w:pos="8080"/>
        </w:tabs>
        <w:rPr>
          <w:sz w:val="20"/>
        </w:rPr>
      </w:pPr>
      <w:r>
        <w:rPr>
          <w:sz w:val="20"/>
        </w:rPr>
        <w:t xml:space="preserve">   </w:t>
      </w:r>
    </w:p>
    <w:p w:rsidR="00A6033A" w:rsidRDefault="00A6033A" w:rsidP="00A6033A">
      <w:pPr>
        <w:pStyle w:val="KonuBal"/>
        <w:jc w:val="left"/>
        <w:rPr>
          <w:sz w:val="20"/>
        </w:rPr>
      </w:pPr>
    </w:p>
    <w:p w:rsidR="00A6033A"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GvdeMetniGirintisi2"/>
        <w:tabs>
          <w:tab w:val="clear" w:pos="8222"/>
          <w:tab w:val="clear" w:pos="8505"/>
          <w:tab w:val="left" w:pos="7797"/>
          <w:tab w:val="left" w:pos="8080"/>
        </w:tabs>
        <w:rPr>
          <w:sz w:val="20"/>
        </w:rPr>
      </w:pPr>
    </w:p>
    <w:p w:rsidR="00A6033A" w:rsidRPr="008E2234" w:rsidRDefault="00A6033A" w:rsidP="00A6033A">
      <w:pPr>
        <w:pStyle w:val="GvdeMetniGirintisi2"/>
        <w:tabs>
          <w:tab w:val="clear" w:pos="8222"/>
          <w:tab w:val="clear" w:pos="8505"/>
          <w:tab w:val="left" w:pos="7797"/>
          <w:tab w:val="left" w:pos="8080"/>
        </w:tabs>
        <w:rPr>
          <w:sz w:val="20"/>
        </w:rPr>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2D2456" w:rsidRDefault="002D2456" w:rsidP="00A6033A">
      <w:pPr>
        <w:tabs>
          <w:tab w:val="left" w:pos="7797"/>
        </w:tabs>
      </w:pPr>
    </w:p>
    <w:p w:rsidR="00A6033A" w:rsidRDefault="00A6033A" w:rsidP="00A6033A">
      <w:pPr>
        <w:tabs>
          <w:tab w:val="left" w:pos="7797"/>
        </w:tabs>
      </w:pPr>
      <w:r>
        <w:t xml:space="preserve">                                             </w:t>
      </w:r>
    </w:p>
    <w:p w:rsidR="00A6033A" w:rsidRDefault="00A6033A" w:rsidP="006F54A8">
      <w:pPr>
        <w:tabs>
          <w:tab w:val="left" w:pos="1740"/>
        </w:tabs>
      </w:pPr>
    </w:p>
    <w:p w:rsidR="00A6033A" w:rsidRPr="00200747" w:rsidRDefault="00A6033A" w:rsidP="00A6033A">
      <w:pPr>
        <w:jc w:val="center"/>
        <w:rPr>
          <w:b/>
        </w:rPr>
      </w:pPr>
      <w:r w:rsidRPr="00200747">
        <w:rPr>
          <w:b/>
        </w:rPr>
        <w:lastRenderedPageBreak/>
        <w:t xml:space="preserve">SERBEST EKİNLİKLERİ DERSİ GÜNLÜK PLÂNI </w:t>
      </w:r>
      <w:r>
        <w:rPr>
          <w:b/>
        </w:rPr>
        <w:t>29</w:t>
      </w:r>
      <w:r w:rsidRPr="00200747">
        <w:rPr>
          <w:b/>
        </w:rPr>
        <w:t>. HAFTA</w:t>
      </w:r>
    </w:p>
    <w:p w:rsidR="00A6033A" w:rsidRPr="004004CA" w:rsidRDefault="00A6033A" w:rsidP="00A6033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A6033A" w:rsidRPr="004004CA" w:rsidTr="00D2260F">
        <w:trPr>
          <w:cantSplit/>
          <w:jc w:val="center"/>
        </w:trPr>
        <w:tc>
          <w:tcPr>
            <w:tcW w:w="10117" w:type="dxa"/>
            <w:gridSpan w:val="2"/>
          </w:tcPr>
          <w:p w:rsidR="00A6033A" w:rsidRPr="004004CA" w:rsidRDefault="00A6033A" w:rsidP="00D2260F">
            <w:pPr>
              <w:spacing w:line="220" w:lineRule="exact"/>
            </w:pPr>
            <w:r w:rsidRPr="004004CA">
              <w:rPr>
                <w:b/>
                <w:bCs/>
              </w:rPr>
              <w:t>Süre:</w:t>
            </w:r>
            <w:r w:rsidRPr="004004CA">
              <w:t xml:space="preserve">  40</w:t>
            </w:r>
            <w:r>
              <w:t>+40</w:t>
            </w:r>
            <w:r w:rsidRPr="004004CA">
              <w:t xml:space="preserve"> dakika</w:t>
            </w:r>
          </w:p>
        </w:tc>
      </w:tr>
      <w:tr w:rsidR="00A6033A" w:rsidRPr="004004CA" w:rsidTr="00D2260F">
        <w:trPr>
          <w:cantSplit/>
          <w:trHeight w:val="3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A6033A" w:rsidRPr="004004CA" w:rsidRDefault="00A6033A"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6033A" w:rsidRPr="004004CA" w:rsidTr="00D2260F">
        <w:trPr>
          <w:cantSplit/>
          <w:trHeight w:val="225"/>
          <w:jc w:val="center"/>
        </w:trPr>
        <w:tc>
          <w:tcPr>
            <w:tcW w:w="2817" w:type="dxa"/>
            <w:vAlign w:val="center"/>
          </w:tcPr>
          <w:p w:rsidR="00A6033A" w:rsidRPr="004004CA" w:rsidRDefault="00A6033A" w:rsidP="00D2260F">
            <w:pPr>
              <w:spacing w:line="180" w:lineRule="exact"/>
              <w:rPr>
                <w:b/>
                <w:color w:val="000000"/>
              </w:rPr>
            </w:pPr>
            <w:r w:rsidRPr="004004CA">
              <w:rPr>
                <w:b/>
                <w:color w:val="000000"/>
              </w:rPr>
              <w:t xml:space="preserve">SINIF </w:t>
            </w:r>
          </w:p>
        </w:tc>
        <w:tc>
          <w:tcPr>
            <w:tcW w:w="7300" w:type="dxa"/>
          </w:tcPr>
          <w:p w:rsidR="00A6033A" w:rsidRPr="004004CA" w:rsidRDefault="00A6033A" w:rsidP="00D2260F">
            <w:pPr>
              <w:tabs>
                <w:tab w:val="left" w:pos="284"/>
              </w:tabs>
              <w:spacing w:line="240" w:lineRule="exact"/>
              <w:rPr>
                <w:b/>
              </w:rPr>
            </w:pPr>
            <w:r>
              <w:rPr>
                <w:b/>
              </w:rPr>
              <w:t>3</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DERS</w:t>
            </w:r>
            <w:r w:rsidRPr="004004CA">
              <w:rPr>
                <w:b/>
              </w:rPr>
              <w:t xml:space="preserve">         </w:t>
            </w:r>
          </w:p>
        </w:tc>
        <w:tc>
          <w:tcPr>
            <w:tcW w:w="7300" w:type="dxa"/>
          </w:tcPr>
          <w:p w:rsidR="00A6033A" w:rsidRPr="00E00B14" w:rsidRDefault="00A6033A" w:rsidP="00D2260F">
            <w:pPr>
              <w:tabs>
                <w:tab w:val="left" w:pos="335"/>
                <w:tab w:val="left" w:pos="868"/>
                <w:tab w:val="left" w:pos="1077"/>
              </w:tabs>
              <w:rPr>
                <w:b/>
              </w:rPr>
            </w:pPr>
            <w:r w:rsidRPr="00033FE6">
              <w:rPr>
                <w:b/>
              </w:rPr>
              <w:t>Gözleme Dayalı Çalışmalar</w:t>
            </w:r>
          </w:p>
        </w:tc>
      </w:tr>
      <w:tr w:rsidR="00A6033A" w:rsidRPr="004004CA" w:rsidTr="00D2260F">
        <w:trPr>
          <w:cantSplit/>
          <w:jc w:val="center"/>
        </w:trPr>
        <w:tc>
          <w:tcPr>
            <w:tcW w:w="2817" w:type="dxa"/>
            <w:vAlign w:val="center"/>
          </w:tcPr>
          <w:p w:rsidR="00A6033A" w:rsidRPr="004004CA" w:rsidRDefault="00A6033A" w:rsidP="00D2260F">
            <w:pPr>
              <w:spacing w:line="180" w:lineRule="exact"/>
              <w:rPr>
                <w:b/>
                <w:color w:val="000000"/>
              </w:rPr>
            </w:pPr>
            <w:r>
              <w:rPr>
                <w:b/>
              </w:rPr>
              <w:t>KAZANIM</w:t>
            </w:r>
            <w:r w:rsidRPr="004004CA">
              <w:rPr>
                <w:b/>
              </w:rPr>
              <w:t xml:space="preserve">         </w:t>
            </w:r>
          </w:p>
        </w:tc>
        <w:tc>
          <w:tcPr>
            <w:tcW w:w="7300" w:type="dxa"/>
          </w:tcPr>
          <w:p w:rsidR="00A6033A" w:rsidRPr="00E00B14" w:rsidRDefault="00A6033A" w:rsidP="00D2260F">
            <w:pPr>
              <w:tabs>
                <w:tab w:val="left" w:pos="335"/>
                <w:tab w:val="left" w:pos="868"/>
                <w:tab w:val="left" w:pos="1077"/>
              </w:tabs>
              <w:rPr>
                <w:b/>
              </w:rPr>
            </w:pPr>
            <w:r>
              <w:rPr>
                <w:b/>
              </w:rPr>
              <w:t xml:space="preserve"> </w:t>
            </w:r>
            <w:r w:rsidRPr="00033FE6">
              <w:t>Yakın çevresi ile ilgili gözlemlerine düşüncelerini katarak iki boyutlu çalışmaları aktarabilme.</w:t>
            </w:r>
          </w:p>
        </w:tc>
      </w:tr>
      <w:tr w:rsidR="00A6033A" w:rsidRPr="004004CA" w:rsidTr="00D2260F">
        <w:trPr>
          <w:cantSplit/>
          <w:jc w:val="center"/>
        </w:trPr>
        <w:tc>
          <w:tcPr>
            <w:tcW w:w="2817" w:type="dxa"/>
            <w:vAlign w:val="center"/>
          </w:tcPr>
          <w:p w:rsidR="00A6033A" w:rsidRDefault="00A6033A" w:rsidP="00D2260F">
            <w:pPr>
              <w:spacing w:line="180" w:lineRule="exact"/>
              <w:rPr>
                <w:b/>
              </w:rPr>
            </w:pPr>
            <w:r>
              <w:rPr>
                <w:b/>
              </w:rPr>
              <w:t>BECERİ</w:t>
            </w:r>
          </w:p>
        </w:tc>
        <w:tc>
          <w:tcPr>
            <w:tcW w:w="7300" w:type="dxa"/>
          </w:tcPr>
          <w:p w:rsidR="00A6033A" w:rsidRPr="00033FE6" w:rsidRDefault="00A6033A" w:rsidP="00D2260F">
            <w:pPr>
              <w:tabs>
                <w:tab w:val="left" w:pos="907"/>
              </w:tabs>
              <w:spacing w:line="240" w:lineRule="exact"/>
            </w:pPr>
            <w:r w:rsidRPr="00033FE6">
              <w:t>1. Çevresi ile gözlemlerine düşüncelerini katarak gerece aktarma.</w:t>
            </w:r>
          </w:p>
          <w:p w:rsidR="00A6033A" w:rsidRPr="00033FE6" w:rsidRDefault="00A6033A" w:rsidP="00D2260F">
            <w:pPr>
              <w:tabs>
                <w:tab w:val="left" w:pos="907"/>
              </w:tabs>
              <w:spacing w:line="240" w:lineRule="exact"/>
            </w:pPr>
            <w:r w:rsidRPr="00033FE6">
              <w:t>2. Düşündüğü çalışma için istediği renkleri seçme.</w:t>
            </w:r>
          </w:p>
          <w:p w:rsidR="00A6033A" w:rsidRPr="00E6763C" w:rsidRDefault="00A6033A" w:rsidP="00D2260F">
            <w:pPr>
              <w:tabs>
                <w:tab w:val="left" w:pos="907"/>
              </w:tabs>
              <w:spacing w:line="240" w:lineRule="exact"/>
            </w:pPr>
            <w:r w:rsidRPr="00033FE6">
              <w:t xml:space="preserve">3. Düşüncelerini serbestçe </w:t>
            </w:r>
            <w:proofErr w:type="gramStart"/>
            <w:r w:rsidRPr="00033FE6">
              <w:t>kağıda</w:t>
            </w:r>
            <w:proofErr w:type="gramEnd"/>
            <w:r w:rsidRPr="00033FE6">
              <w:t xml:space="preserve"> aktarma.</w:t>
            </w:r>
          </w:p>
        </w:tc>
      </w:tr>
    </w:tbl>
    <w:p w:rsidR="00A6033A" w:rsidRDefault="00A6033A" w:rsidP="00A6033A">
      <w:pPr>
        <w:ind w:firstLine="180"/>
        <w:rPr>
          <w:b/>
        </w:rPr>
      </w:pPr>
    </w:p>
    <w:p w:rsidR="00A6033A" w:rsidRPr="004004CA" w:rsidRDefault="00A6033A" w:rsidP="00A6033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ÖĞRENME-ÖĞRETME YÖNTEM VE TEKNİKLERİ</w:t>
            </w:r>
          </w:p>
        </w:tc>
        <w:tc>
          <w:tcPr>
            <w:tcW w:w="7304" w:type="dxa"/>
            <w:vAlign w:val="center"/>
          </w:tcPr>
          <w:p w:rsidR="00A6033A" w:rsidRPr="009935AB" w:rsidRDefault="00A6033A" w:rsidP="00D2260F">
            <w:pPr>
              <w:tabs>
                <w:tab w:val="left" w:pos="213"/>
                <w:tab w:val="left" w:pos="355"/>
              </w:tabs>
              <w:spacing w:line="230" w:lineRule="exact"/>
              <w:rPr>
                <w:color w:val="000000"/>
              </w:rPr>
            </w:pPr>
            <w:r w:rsidRPr="00033FE6">
              <w:t>Gözlem, inceleme, gösterip yaptırma, bireysel ve birlikte çalışma,</w:t>
            </w:r>
          </w:p>
        </w:tc>
      </w:tr>
      <w:tr w:rsidR="00A6033A" w:rsidRPr="004004CA" w:rsidTr="00D2260F">
        <w:trPr>
          <w:jc w:val="center"/>
        </w:trPr>
        <w:tc>
          <w:tcPr>
            <w:tcW w:w="2821" w:type="dxa"/>
            <w:vAlign w:val="center"/>
          </w:tcPr>
          <w:p w:rsidR="00A6033A" w:rsidRPr="004004CA" w:rsidRDefault="00A6033A" w:rsidP="00D2260F">
            <w:pPr>
              <w:pStyle w:val="Balk2"/>
              <w:spacing w:line="240" w:lineRule="auto"/>
              <w:jc w:val="left"/>
            </w:pPr>
            <w:r w:rsidRPr="004004CA">
              <w:t>KULLANILAN EĞİTİM TEKNOLOJİLERİ ARAÇ VE GEREÇLER</w:t>
            </w:r>
          </w:p>
        </w:tc>
        <w:tc>
          <w:tcPr>
            <w:tcW w:w="7304" w:type="dxa"/>
            <w:vAlign w:val="center"/>
          </w:tcPr>
          <w:p w:rsidR="00A6033A" w:rsidRPr="00AD27F3" w:rsidRDefault="00AD27F3" w:rsidP="00D2260F">
            <w:r w:rsidRPr="00D679AA">
              <w:t xml:space="preserve">Resim, boya, kalem, silgi, resim defteri, pastel boya, sulu boya, guaş boya, palet, fırça, su kabı, gözlem, duygu, düşünce, renk, nesne. </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 xml:space="preserve">DERS ALANI                   </w:t>
            </w:r>
          </w:p>
        </w:tc>
        <w:tc>
          <w:tcPr>
            <w:tcW w:w="7304" w:type="dxa"/>
            <w:vAlign w:val="center"/>
          </w:tcPr>
          <w:p w:rsidR="00A6033A" w:rsidRPr="004004CA" w:rsidRDefault="00A6033A" w:rsidP="00D2260F">
            <w:pPr>
              <w:tabs>
                <w:tab w:val="left" w:pos="284"/>
                <w:tab w:val="left" w:pos="2268"/>
                <w:tab w:val="left" w:pos="2520"/>
              </w:tabs>
              <w:spacing w:line="240" w:lineRule="exact"/>
            </w:pPr>
            <w:r w:rsidRPr="004004CA">
              <w:t>Okul, sınıf</w:t>
            </w:r>
          </w:p>
        </w:tc>
      </w:tr>
      <w:tr w:rsidR="00A6033A" w:rsidRPr="004004CA" w:rsidTr="00D2260F">
        <w:trPr>
          <w:cantSplit/>
          <w:jc w:val="center"/>
        </w:trPr>
        <w:tc>
          <w:tcPr>
            <w:tcW w:w="10125" w:type="dxa"/>
            <w:gridSpan w:val="2"/>
            <w:vAlign w:val="center"/>
          </w:tcPr>
          <w:p w:rsidR="00A6033A" w:rsidRDefault="00A6033A" w:rsidP="00D2260F">
            <w:pPr>
              <w:jc w:val="center"/>
              <w:rPr>
                <w:b/>
              </w:rPr>
            </w:pPr>
          </w:p>
          <w:p w:rsidR="00A6033A" w:rsidRPr="004004CA" w:rsidRDefault="00A6033A" w:rsidP="00D2260F">
            <w:pPr>
              <w:jc w:val="center"/>
            </w:pPr>
            <w:r w:rsidRPr="004004CA">
              <w:rPr>
                <w:b/>
              </w:rPr>
              <w:t>ÖĞRENME-ÖĞRETME SÜRECİ</w:t>
            </w:r>
          </w:p>
        </w:tc>
      </w:tr>
      <w:tr w:rsidR="00A6033A" w:rsidRPr="004004CA" w:rsidTr="00D2260F">
        <w:trPr>
          <w:cantSplit/>
          <w:trHeight w:val="133"/>
          <w:jc w:val="center"/>
        </w:trPr>
        <w:tc>
          <w:tcPr>
            <w:tcW w:w="2821" w:type="dxa"/>
            <w:vAlign w:val="center"/>
          </w:tcPr>
          <w:p w:rsidR="00A6033A" w:rsidRPr="004004CA" w:rsidRDefault="00A6033A" w:rsidP="00D2260F">
            <w:pPr>
              <w:pStyle w:val="Balk3"/>
              <w:rPr>
                <w:sz w:val="20"/>
              </w:rPr>
            </w:pPr>
            <w:r w:rsidRPr="004004CA">
              <w:rPr>
                <w:bCs/>
                <w:sz w:val="20"/>
              </w:rPr>
              <w:t>ETKİNLİK ÖRNEĞİ</w:t>
            </w:r>
          </w:p>
        </w:tc>
        <w:tc>
          <w:tcPr>
            <w:tcW w:w="7304" w:type="dxa"/>
            <w:shd w:val="clear" w:color="auto" w:fill="auto"/>
            <w:vAlign w:val="center"/>
          </w:tcPr>
          <w:p w:rsidR="00A6033A" w:rsidRPr="00E84F06" w:rsidRDefault="00A6033A" w:rsidP="00D2260F">
            <w:pPr>
              <w:pStyle w:val="Balk2"/>
              <w:rPr>
                <w:b w:val="0"/>
              </w:rPr>
            </w:pPr>
          </w:p>
        </w:tc>
      </w:tr>
      <w:tr w:rsidR="00A6033A" w:rsidRPr="004004CA" w:rsidTr="00D2260F">
        <w:trPr>
          <w:cantSplit/>
          <w:trHeight w:val="1655"/>
          <w:jc w:val="center"/>
        </w:trPr>
        <w:tc>
          <w:tcPr>
            <w:tcW w:w="10125" w:type="dxa"/>
            <w:gridSpan w:val="2"/>
            <w:vAlign w:val="center"/>
          </w:tcPr>
          <w:p w:rsidR="00A6033A" w:rsidRPr="00033FE6" w:rsidRDefault="00A6033A" w:rsidP="00D2260F">
            <w:r w:rsidRPr="00033FE6">
              <w:t>Yaşadığı bir olayı sınıfa kim anlatmak ister?</w:t>
            </w:r>
          </w:p>
          <w:p w:rsidR="00A6033A" w:rsidRPr="00033FE6" w:rsidRDefault="00A6033A" w:rsidP="00D2260F">
            <w:proofErr w:type="gramStart"/>
            <w:r w:rsidRPr="00033FE6">
              <w:t>……</w:t>
            </w:r>
            <w:proofErr w:type="gramEnd"/>
            <w:r w:rsidRPr="00033FE6">
              <w:t xml:space="preserve"> </w:t>
            </w:r>
            <w:proofErr w:type="gramStart"/>
            <w:r w:rsidRPr="00033FE6">
              <w:t>anlattığın</w:t>
            </w:r>
            <w:proofErr w:type="gramEnd"/>
            <w:r w:rsidRPr="00033FE6">
              <w:t xml:space="preserve"> bu olayın resmini çizebilir misin?</w:t>
            </w:r>
          </w:p>
          <w:p w:rsidR="00A6033A" w:rsidRPr="00033FE6" w:rsidRDefault="00A6033A" w:rsidP="00D2260F">
            <w:r w:rsidRPr="00033FE6">
              <w:t>Evet. Konumuzu belirledik. Şimdi herkes araç-gerecini hazırlasın.</w:t>
            </w:r>
          </w:p>
          <w:p w:rsidR="00A6033A" w:rsidRPr="00033FE6" w:rsidRDefault="00A6033A" w:rsidP="00D2260F">
            <w:r w:rsidRPr="00033FE6">
              <w:t>Yapacağınız çalışmada istediğiniz boyama tekniğini kullanabilirsiniz.</w:t>
            </w:r>
          </w:p>
          <w:p w:rsidR="00A6033A" w:rsidRPr="00033FE6" w:rsidRDefault="00A6033A" w:rsidP="00D2260F">
            <w:r w:rsidRPr="00033FE6">
              <w:t xml:space="preserve">Yaşadığı çevre ile ilgili gözlemlerini </w:t>
            </w:r>
            <w:proofErr w:type="gramStart"/>
            <w:r w:rsidRPr="00033FE6">
              <w:t>yada</w:t>
            </w:r>
            <w:proofErr w:type="gramEnd"/>
            <w:r w:rsidRPr="00033FE6">
              <w:t xml:space="preserve"> yaşadığı olaylar ile ilgili duygu ve düşüncelerini resim yoluyla anlatmaları istenecek.</w:t>
            </w:r>
          </w:p>
          <w:p w:rsidR="00A6033A" w:rsidRPr="00BF156B" w:rsidRDefault="00A6033A" w:rsidP="00D2260F">
            <w:pPr>
              <w:rPr>
                <w:bCs/>
                <w:color w:val="000000"/>
                <w:sz w:val="18"/>
                <w:szCs w:val="18"/>
              </w:rPr>
            </w:pPr>
            <w:r w:rsidRPr="00033FE6">
              <w:t xml:space="preserve">Çalışma sırasında dilediği boyama tekniğini ve dilediği renkleri seçmesi, resmi </w:t>
            </w:r>
            <w:proofErr w:type="gramStart"/>
            <w:r w:rsidRPr="00033FE6">
              <w:t>kağıdın</w:t>
            </w:r>
            <w:proofErr w:type="gramEnd"/>
            <w:r w:rsidRPr="00033FE6">
              <w:t xml:space="preserve"> büyüklüğüne uygun olarak yapması istenecek.</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Bireysel Öğrenme Etkinlikleri</w:t>
            </w:r>
          </w:p>
          <w:p w:rsidR="00A6033A" w:rsidRPr="004004CA" w:rsidRDefault="00A6033A" w:rsidP="00D2260F">
            <w:pPr>
              <w:rPr>
                <w:b/>
              </w:rPr>
            </w:pPr>
            <w:r w:rsidRPr="004004CA">
              <w:rPr>
                <w:b/>
              </w:rPr>
              <w:t>(Ödev, deney, problem çözme vb.)</w:t>
            </w:r>
          </w:p>
        </w:tc>
        <w:tc>
          <w:tcPr>
            <w:tcW w:w="7304" w:type="dxa"/>
            <w:vAlign w:val="center"/>
          </w:tcPr>
          <w:p w:rsidR="00A6033A" w:rsidRPr="004004CA" w:rsidRDefault="00A6033A" w:rsidP="00D2260F">
            <w:pPr>
              <w:pStyle w:val="GvdeMetniGirintisi"/>
              <w:ind w:left="0" w:firstLine="0"/>
            </w:pPr>
            <w:r>
              <w:t xml:space="preserve">Gözleme dayalı çalışmaları yapmak bireye neler kazandırır. </w:t>
            </w:r>
          </w:p>
        </w:tc>
      </w:tr>
      <w:tr w:rsidR="00A6033A" w:rsidRPr="004004CA" w:rsidTr="00D2260F">
        <w:trPr>
          <w:jc w:val="center"/>
        </w:trPr>
        <w:tc>
          <w:tcPr>
            <w:tcW w:w="2821" w:type="dxa"/>
            <w:vAlign w:val="center"/>
          </w:tcPr>
          <w:p w:rsidR="00A6033A" w:rsidRPr="004004CA" w:rsidRDefault="00A6033A" w:rsidP="00D2260F">
            <w:pPr>
              <w:rPr>
                <w:b/>
              </w:rPr>
            </w:pPr>
            <w:r w:rsidRPr="004004CA">
              <w:rPr>
                <w:b/>
              </w:rPr>
              <w:t>Grupla Öğrenme Etkinlikleri</w:t>
            </w:r>
          </w:p>
          <w:p w:rsidR="00A6033A" w:rsidRPr="004004CA" w:rsidRDefault="00A6033A" w:rsidP="00D2260F">
            <w:pPr>
              <w:rPr>
                <w:b/>
              </w:rPr>
            </w:pPr>
            <w:r w:rsidRPr="004004CA">
              <w:rPr>
                <w:b/>
              </w:rPr>
              <w:t>(Proje, gezi, gözlem vb.)</w:t>
            </w:r>
          </w:p>
        </w:tc>
        <w:tc>
          <w:tcPr>
            <w:tcW w:w="7304" w:type="dxa"/>
            <w:vAlign w:val="center"/>
          </w:tcPr>
          <w:p w:rsidR="00A6033A" w:rsidRPr="004004CA" w:rsidRDefault="00A6033A" w:rsidP="00D2260F"/>
        </w:tc>
      </w:tr>
      <w:tr w:rsidR="00A6033A" w:rsidRPr="004004CA" w:rsidTr="00D2260F">
        <w:trPr>
          <w:jc w:val="center"/>
        </w:trPr>
        <w:tc>
          <w:tcPr>
            <w:tcW w:w="2821" w:type="dxa"/>
            <w:vAlign w:val="center"/>
          </w:tcPr>
          <w:p w:rsidR="00A6033A" w:rsidRPr="004004CA" w:rsidRDefault="00A6033A" w:rsidP="00D2260F">
            <w:pPr>
              <w:rPr>
                <w:b/>
              </w:rPr>
            </w:pPr>
            <w:r w:rsidRPr="004004CA">
              <w:rPr>
                <w:b/>
              </w:rPr>
              <w:t>Özet</w:t>
            </w:r>
          </w:p>
        </w:tc>
        <w:tc>
          <w:tcPr>
            <w:tcW w:w="7304" w:type="dxa"/>
            <w:vAlign w:val="center"/>
          </w:tcPr>
          <w:p w:rsidR="00A6033A" w:rsidRPr="004004CA" w:rsidRDefault="00A6033A" w:rsidP="00D2260F">
            <w:pPr>
              <w:jc w:val="both"/>
            </w:pPr>
            <w:r>
              <w:t>Yaşadığı veya başından geçen bir olayı öğrenciler anlattıktan sonra iki boyutlu çalışmalara aktarıldı.</w:t>
            </w:r>
          </w:p>
        </w:tc>
      </w:tr>
    </w:tbl>
    <w:p w:rsidR="00A6033A" w:rsidRPr="004004CA" w:rsidRDefault="00A6033A" w:rsidP="00A6033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A6033A" w:rsidRPr="004004CA" w:rsidTr="00D2260F">
        <w:trPr>
          <w:jc w:val="center"/>
        </w:trPr>
        <w:tc>
          <w:tcPr>
            <w:tcW w:w="5253" w:type="dxa"/>
          </w:tcPr>
          <w:p w:rsidR="00A6033A" w:rsidRPr="004004CA" w:rsidRDefault="00A6033A" w:rsidP="00D2260F">
            <w:pPr>
              <w:pStyle w:val="Balk1"/>
              <w:rPr>
                <w:sz w:val="20"/>
              </w:rPr>
            </w:pPr>
            <w:r w:rsidRPr="004004CA">
              <w:rPr>
                <w:sz w:val="20"/>
              </w:rPr>
              <w:t>Ölçme-Değerlendirme:</w:t>
            </w:r>
          </w:p>
          <w:p w:rsidR="00A6033A" w:rsidRPr="004004CA" w:rsidRDefault="00A6033A" w:rsidP="00D2260F">
            <w:pPr>
              <w:rPr>
                <w:b/>
              </w:rPr>
            </w:pPr>
            <w:r>
              <w:rPr>
                <w:b/>
              </w:rPr>
              <w:t xml:space="preserve"> </w:t>
            </w:r>
            <w:r w:rsidRPr="004004CA">
              <w:rPr>
                <w:b/>
              </w:rPr>
              <w:t>Grupla öğrenme etkinliklerine yönelik Ölçme-Değerlendirme</w:t>
            </w:r>
          </w:p>
          <w:p w:rsidR="00A6033A" w:rsidRPr="004004CA" w:rsidRDefault="00A6033A" w:rsidP="00D2260F"/>
        </w:tc>
        <w:tc>
          <w:tcPr>
            <w:tcW w:w="4915" w:type="dxa"/>
            <w:vAlign w:val="center"/>
          </w:tcPr>
          <w:p w:rsidR="00A6033A" w:rsidRPr="00033FE6" w:rsidRDefault="00A6033A" w:rsidP="00D2260F">
            <w:pPr>
              <w:tabs>
                <w:tab w:val="left" w:pos="224"/>
                <w:tab w:val="left" w:pos="366"/>
              </w:tabs>
            </w:pPr>
            <w:r w:rsidRPr="00033FE6">
              <w:rPr>
                <w:b/>
              </w:rPr>
              <w:t>1.</w:t>
            </w:r>
            <w:r w:rsidRPr="00033FE6">
              <w:t xml:space="preserve">Yapılan çalışmaların kontrol edilmesi. </w:t>
            </w:r>
          </w:p>
          <w:p w:rsidR="00A6033A" w:rsidRPr="00033FE6" w:rsidRDefault="00A6033A" w:rsidP="00D2260F">
            <w:pPr>
              <w:tabs>
                <w:tab w:val="left" w:pos="224"/>
                <w:tab w:val="left" w:pos="366"/>
              </w:tabs>
              <w:rPr>
                <w:b/>
              </w:rPr>
            </w:pPr>
            <w:r w:rsidRPr="00033FE6">
              <w:rPr>
                <w:b/>
              </w:rPr>
              <w:t>2.</w:t>
            </w:r>
            <w:r w:rsidRPr="00033FE6">
              <w:t xml:space="preserve"> Sınıfça belirlenen çalışmaların panoya asılması.</w:t>
            </w:r>
          </w:p>
          <w:p w:rsidR="00A6033A" w:rsidRPr="000809CF" w:rsidRDefault="00A6033A" w:rsidP="00D2260F">
            <w:pPr>
              <w:tabs>
                <w:tab w:val="left" w:pos="224"/>
                <w:tab w:val="left" w:pos="366"/>
              </w:tabs>
              <w:rPr>
                <w:b/>
              </w:rPr>
            </w:pPr>
          </w:p>
          <w:p w:rsidR="00A6033A" w:rsidRPr="009935AB" w:rsidRDefault="00A6033A" w:rsidP="00D2260F">
            <w:pPr>
              <w:tabs>
                <w:tab w:val="left" w:pos="224"/>
                <w:tab w:val="left" w:pos="366"/>
              </w:tabs>
              <w:rPr>
                <w:color w:val="000000"/>
              </w:rPr>
            </w:pPr>
          </w:p>
        </w:tc>
      </w:tr>
      <w:tr w:rsidR="00A6033A" w:rsidRPr="004004CA" w:rsidTr="00D2260F">
        <w:trPr>
          <w:jc w:val="center"/>
        </w:trPr>
        <w:tc>
          <w:tcPr>
            <w:tcW w:w="5253" w:type="dxa"/>
          </w:tcPr>
          <w:p w:rsidR="00A6033A" w:rsidRDefault="00A6033A" w:rsidP="00D2260F">
            <w:pPr>
              <w:pStyle w:val="Balk2"/>
              <w:spacing w:line="240" w:lineRule="auto"/>
            </w:pPr>
            <w:r w:rsidRPr="004004CA">
              <w:t>Dersin Diğer Derslerle İlişkisi/Açıklamalar</w:t>
            </w:r>
          </w:p>
          <w:p w:rsidR="00A6033A" w:rsidRPr="009315DD" w:rsidRDefault="00A6033A" w:rsidP="00D2260F">
            <w:r>
              <w:t>Drama</w:t>
            </w:r>
          </w:p>
        </w:tc>
        <w:tc>
          <w:tcPr>
            <w:tcW w:w="4915" w:type="dxa"/>
          </w:tcPr>
          <w:p w:rsidR="00A6033A" w:rsidRPr="00BF156B" w:rsidRDefault="00A6033A" w:rsidP="00D2260F">
            <w:pPr>
              <w:jc w:val="both"/>
            </w:pPr>
            <w:r w:rsidRPr="004004CA">
              <w:rPr>
                <w:bCs/>
              </w:rPr>
              <w:t xml:space="preserve"> </w:t>
            </w:r>
          </w:p>
        </w:tc>
      </w:tr>
    </w:tbl>
    <w:p w:rsidR="00A6033A" w:rsidRPr="004004CA" w:rsidRDefault="00A6033A" w:rsidP="00A6033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A6033A" w:rsidRPr="004004CA" w:rsidTr="00D2260F">
        <w:trPr>
          <w:jc w:val="center"/>
        </w:trPr>
        <w:tc>
          <w:tcPr>
            <w:tcW w:w="2576" w:type="dxa"/>
            <w:vAlign w:val="center"/>
          </w:tcPr>
          <w:p w:rsidR="00A6033A" w:rsidRPr="004004CA" w:rsidRDefault="00A6033A" w:rsidP="00D2260F">
            <w:pPr>
              <w:rPr>
                <w:b/>
              </w:rPr>
            </w:pPr>
            <w:r w:rsidRPr="004004CA">
              <w:rPr>
                <w:b/>
              </w:rPr>
              <w:t xml:space="preserve">Planın Uygulanmasına </w:t>
            </w:r>
          </w:p>
          <w:p w:rsidR="00A6033A" w:rsidRPr="004004CA" w:rsidRDefault="00A6033A" w:rsidP="00D2260F">
            <w:r w:rsidRPr="004004CA">
              <w:rPr>
                <w:b/>
              </w:rPr>
              <w:t>İlişkin Açıklamalar</w:t>
            </w:r>
          </w:p>
        </w:tc>
        <w:tc>
          <w:tcPr>
            <w:tcW w:w="7625" w:type="dxa"/>
            <w:vAlign w:val="center"/>
          </w:tcPr>
          <w:p w:rsidR="00A6033A" w:rsidRPr="004004CA" w:rsidRDefault="00A6033A" w:rsidP="00D2260F">
            <w:pPr>
              <w:jc w:val="both"/>
            </w:pPr>
          </w:p>
        </w:tc>
      </w:tr>
    </w:tbl>
    <w:p w:rsidR="00A6033A" w:rsidRPr="004004CA" w:rsidRDefault="00A6033A" w:rsidP="00A6033A">
      <w:pPr>
        <w:pStyle w:val="GvdeMetniGirintisi2"/>
        <w:tabs>
          <w:tab w:val="clear" w:pos="8222"/>
          <w:tab w:val="clear" w:pos="8505"/>
          <w:tab w:val="left" w:pos="7797"/>
          <w:tab w:val="left" w:pos="8080"/>
        </w:tabs>
        <w:rPr>
          <w:sz w:val="20"/>
        </w:rPr>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A6033A" w:rsidRDefault="00A6033A" w:rsidP="00A6033A">
      <w:pPr>
        <w:pStyle w:val="KonuBal"/>
        <w:jc w:val="left"/>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AD27F3" w:rsidRDefault="00AD27F3" w:rsidP="00AD27F3">
      <w:pPr>
        <w:pStyle w:val="KonuBal"/>
        <w:rPr>
          <w:sz w:val="20"/>
        </w:rPr>
      </w:pPr>
      <w:r>
        <w:rPr>
          <w:sz w:val="20"/>
        </w:rPr>
        <w:lastRenderedPageBreak/>
        <w:t>SERBEST</w:t>
      </w:r>
      <w:r w:rsidRPr="004004CA">
        <w:rPr>
          <w:sz w:val="20"/>
        </w:rPr>
        <w:t xml:space="preserve"> EKİNLİKLERİ</w:t>
      </w:r>
      <w:r>
        <w:rPr>
          <w:sz w:val="20"/>
        </w:rPr>
        <w:t xml:space="preserve"> DERSİ GÜNLÜK PLÂNI 30. HAFTA</w:t>
      </w:r>
    </w:p>
    <w:p w:rsidR="00AD27F3" w:rsidRPr="004004CA" w:rsidRDefault="00AD27F3" w:rsidP="00AD27F3">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AD27F3" w:rsidRPr="004004CA" w:rsidTr="00D2260F">
        <w:trPr>
          <w:cantSplit/>
          <w:jc w:val="center"/>
        </w:trPr>
        <w:tc>
          <w:tcPr>
            <w:tcW w:w="10117" w:type="dxa"/>
            <w:gridSpan w:val="2"/>
          </w:tcPr>
          <w:p w:rsidR="00AD27F3" w:rsidRPr="004004CA" w:rsidRDefault="00AD27F3" w:rsidP="00D2260F">
            <w:pPr>
              <w:spacing w:line="220" w:lineRule="exact"/>
            </w:pPr>
            <w:r w:rsidRPr="004004CA">
              <w:rPr>
                <w:b/>
                <w:bCs/>
              </w:rPr>
              <w:t>Süre:</w:t>
            </w:r>
            <w:r w:rsidRPr="004004CA">
              <w:t xml:space="preserve">  40</w:t>
            </w:r>
            <w:r>
              <w:t>+40</w:t>
            </w:r>
            <w:r w:rsidRPr="004004CA">
              <w:t xml:space="preserve"> dakika</w:t>
            </w:r>
          </w:p>
        </w:tc>
      </w:tr>
      <w:tr w:rsidR="00AD27F3" w:rsidRPr="004004CA" w:rsidTr="00D2260F">
        <w:trPr>
          <w:cantSplit/>
          <w:trHeight w:val="3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AD27F3" w:rsidRPr="004004CA" w:rsidRDefault="00AD27F3"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D27F3" w:rsidRPr="004004CA" w:rsidTr="00D2260F">
        <w:trPr>
          <w:cantSplit/>
          <w:trHeight w:val="2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SINIF </w:t>
            </w:r>
          </w:p>
        </w:tc>
        <w:tc>
          <w:tcPr>
            <w:tcW w:w="7300" w:type="dxa"/>
          </w:tcPr>
          <w:p w:rsidR="00AD27F3" w:rsidRPr="004004CA" w:rsidRDefault="00AD27F3" w:rsidP="00D2260F">
            <w:pPr>
              <w:tabs>
                <w:tab w:val="left" w:pos="284"/>
              </w:tabs>
              <w:spacing w:line="240" w:lineRule="exact"/>
              <w:rPr>
                <w:b/>
              </w:rPr>
            </w:pPr>
            <w:r>
              <w:rPr>
                <w:b/>
              </w:rPr>
              <w:t>3</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DERS</w:t>
            </w:r>
            <w:r w:rsidRPr="004004CA">
              <w:rPr>
                <w:b/>
              </w:rPr>
              <w:t xml:space="preserve">         </w:t>
            </w:r>
          </w:p>
        </w:tc>
        <w:tc>
          <w:tcPr>
            <w:tcW w:w="7300" w:type="dxa"/>
          </w:tcPr>
          <w:p w:rsidR="00AD27F3" w:rsidRPr="00E00B14" w:rsidRDefault="00AD27F3" w:rsidP="00D2260F">
            <w:pPr>
              <w:tabs>
                <w:tab w:val="left" w:pos="335"/>
                <w:tab w:val="left" w:pos="868"/>
                <w:tab w:val="left" w:pos="1077"/>
              </w:tabs>
              <w:rPr>
                <w:b/>
              </w:rPr>
            </w:pPr>
            <w:r w:rsidRPr="00983DCF">
              <w:rPr>
                <w:b/>
              </w:rPr>
              <w:t>Okuma</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KAZANIM</w:t>
            </w:r>
            <w:r w:rsidRPr="004004CA">
              <w:rPr>
                <w:b/>
              </w:rPr>
              <w:t xml:space="preserve">         </w:t>
            </w:r>
          </w:p>
        </w:tc>
        <w:tc>
          <w:tcPr>
            <w:tcW w:w="7300" w:type="dxa"/>
          </w:tcPr>
          <w:p w:rsidR="00AD27F3" w:rsidRPr="00983DCF" w:rsidRDefault="00AD27F3" w:rsidP="00D2260F">
            <w:pPr>
              <w:spacing w:line="240" w:lineRule="exact"/>
            </w:pPr>
            <w:r>
              <w:rPr>
                <w:b/>
              </w:rPr>
              <w:t xml:space="preserve"> </w:t>
            </w:r>
            <w:r w:rsidRPr="00983DCF">
              <w:rPr>
                <w:b/>
                <w:bCs/>
              </w:rPr>
              <w:t>1.</w:t>
            </w:r>
            <w:r w:rsidRPr="00983DCF">
              <w:t xml:space="preserve"> Sesli ve sessiz okuyabilme;</w:t>
            </w:r>
          </w:p>
          <w:p w:rsidR="00AD27F3" w:rsidRPr="00FB2BB8" w:rsidRDefault="00AD27F3" w:rsidP="00D2260F">
            <w:pPr>
              <w:spacing w:line="240" w:lineRule="exact"/>
            </w:pPr>
            <w:r w:rsidRPr="00983DCF">
              <w:rPr>
                <w:b/>
                <w:bCs/>
              </w:rPr>
              <w:t>2.</w:t>
            </w:r>
            <w:r w:rsidRPr="00983DCF">
              <w:t xml:space="preserve"> Dinlediklerini, izlediklerini, okuduklarını doğru anlayabilme ve yorumlayabilme;</w:t>
            </w:r>
          </w:p>
        </w:tc>
      </w:tr>
      <w:tr w:rsidR="00AD27F3" w:rsidRPr="004004CA" w:rsidTr="00D2260F">
        <w:trPr>
          <w:cantSplit/>
          <w:jc w:val="center"/>
        </w:trPr>
        <w:tc>
          <w:tcPr>
            <w:tcW w:w="2817" w:type="dxa"/>
            <w:vAlign w:val="center"/>
          </w:tcPr>
          <w:p w:rsidR="00AD27F3" w:rsidRDefault="00AD27F3" w:rsidP="00D2260F">
            <w:pPr>
              <w:spacing w:line="180" w:lineRule="exact"/>
              <w:rPr>
                <w:b/>
              </w:rPr>
            </w:pPr>
            <w:r>
              <w:rPr>
                <w:b/>
              </w:rPr>
              <w:t>BECERİ</w:t>
            </w:r>
          </w:p>
        </w:tc>
        <w:tc>
          <w:tcPr>
            <w:tcW w:w="7300" w:type="dxa"/>
          </w:tcPr>
          <w:p w:rsidR="00AD27F3" w:rsidRPr="004B6488" w:rsidRDefault="00AD27F3" w:rsidP="00D2260F">
            <w:pPr>
              <w:tabs>
                <w:tab w:val="left" w:pos="907"/>
              </w:tabs>
              <w:spacing w:line="240" w:lineRule="exact"/>
            </w:pPr>
          </w:p>
        </w:tc>
      </w:tr>
    </w:tbl>
    <w:p w:rsidR="00AD27F3" w:rsidRDefault="00AD27F3" w:rsidP="00AD27F3">
      <w:pPr>
        <w:ind w:firstLine="180"/>
        <w:rPr>
          <w:b/>
        </w:rPr>
      </w:pPr>
    </w:p>
    <w:p w:rsidR="00AD27F3" w:rsidRPr="004004CA" w:rsidRDefault="00AD27F3" w:rsidP="00AD27F3">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ÖĞRENME-ÖĞRETME YÖNTEM VE TEKNİKLERİ</w:t>
            </w:r>
          </w:p>
        </w:tc>
        <w:tc>
          <w:tcPr>
            <w:tcW w:w="7304" w:type="dxa"/>
            <w:vAlign w:val="center"/>
          </w:tcPr>
          <w:p w:rsidR="00AD27F3" w:rsidRPr="004B6488" w:rsidRDefault="00AD27F3" w:rsidP="00AD27F3">
            <w:pPr>
              <w:tabs>
                <w:tab w:val="left" w:pos="213"/>
                <w:tab w:val="left" w:pos="355"/>
              </w:tabs>
            </w:pPr>
            <w:r w:rsidRPr="00D679AA">
              <w:t>Sessiz Okuma, Yorumlama, Anlatma, Soru-Yanıt, Tartışma, Tümevarım, Tümdengelim</w:t>
            </w:r>
          </w:p>
        </w:tc>
      </w:tr>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KULLANILAN EĞİTİM TEKNOLOJİLERİ ARAÇ VE GEREÇLER</w:t>
            </w:r>
          </w:p>
        </w:tc>
        <w:tc>
          <w:tcPr>
            <w:tcW w:w="7304" w:type="dxa"/>
            <w:vAlign w:val="center"/>
          </w:tcPr>
          <w:p w:rsidR="00AD27F3" w:rsidRPr="004004CA" w:rsidRDefault="00AD27F3" w:rsidP="00D2260F">
            <w:pPr>
              <w:rPr>
                <w:color w:val="000000"/>
              </w:rPr>
            </w:pPr>
            <w:r w:rsidRPr="00D679AA">
              <w:t xml:space="preserve">Okuma </w:t>
            </w:r>
            <w:proofErr w:type="gramStart"/>
            <w:r w:rsidRPr="00D679AA">
              <w:t>parçası , parçaya</w:t>
            </w:r>
            <w:proofErr w:type="gramEnd"/>
            <w:r w:rsidRPr="00D679AA">
              <w:t xml:space="preserve"> ait resimler</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 xml:space="preserve">DERS ALANI                   </w:t>
            </w:r>
          </w:p>
        </w:tc>
        <w:tc>
          <w:tcPr>
            <w:tcW w:w="7304" w:type="dxa"/>
            <w:vAlign w:val="center"/>
          </w:tcPr>
          <w:p w:rsidR="00AD27F3" w:rsidRPr="004004CA" w:rsidRDefault="00AD27F3" w:rsidP="00D2260F">
            <w:pPr>
              <w:tabs>
                <w:tab w:val="left" w:pos="284"/>
                <w:tab w:val="left" w:pos="2268"/>
                <w:tab w:val="left" w:pos="2520"/>
              </w:tabs>
              <w:spacing w:line="240" w:lineRule="exact"/>
            </w:pPr>
            <w:r w:rsidRPr="004004CA">
              <w:t>Okul</w:t>
            </w:r>
            <w:r>
              <w:t xml:space="preserve"> </w:t>
            </w:r>
            <w:proofErr w:type="gramStart"/>
            <w:r>
              <w:t xml:space="preserve">kütüphanesi </w:t>
            </w:r>
            <w:r w:rsidRPr="004004CA">
              <w:t>, sınıf</w:t>
            </w:r>
            <w:proofErr w:type="gramEnd"/>
          </w:p>
        </w:tc>
      </w:tr>
      <w:tr w:rsidR="00AD27F3" w:rsidRPr="004004CA" w:rsidTr="00D2260F">
        <w:trPr>
          <w:cantSplit/>
          <w:jc w:val="center"/>
        </w:trPr>
        <w:tc>
          <w:tcPr>
            <w:tcW w:w="10125" w:type="dxa"/>
            <w:gridSpan w:val="2"/>
            <w:vAlign w:val="center"/>
          </w:tcPr>
          <w:p w:rsidR="00AD27F3" w:rsidRDefault="00AD27F3" w:rsidP="00D2260F">
            <w:pPr>
              <w:jc w:val="center"/>
              <w:rPr>
                <w:b/>
              </w:rPr>
            </w:pPr>
          </w:p>
          <w:p w:rsidR="00AD27F3" w:rsidRPr="004004CA" w:rsidRDefault="00AD27F3" w:rsidP="00D2260F">
            <w:pPr>
              <w:jc w:val="center"/>
            </w:pPr>
            <w:r w:rsidRPr="004004CA">
              <w:rPr>
                <w:b/>
              </w:rPr>
              <w:t>ÖĞRENME-ÖĞRETME SÜRECİ</w:t>
            </w:r>
          </w:p>
        </w:tc>
      </w:tr>
      <w:tr w:rsidR="00AD27F3" w:rsidRPr="004004CA" w:rsidTr="00D2260F">
        <w:trPr>
          <w:cantSplit/>
          <w:trHeight w:val="286"/>
          <w:jc w:val="center"/>
        </w:trPr>
        <w:tc>
          <w:tcPr>
            <w:tcW w:w="2821" w:type="dxa"/>
            <w:vAlign w:val="center"/>
          </w:tcPr>
          <w:p w:rsidR="00AD27F3" w:rsidRPr="004004CA" w:rsidRDefault="00AD27F3" w:rsidP="00D2260F">
            <w:pPr>
              <w:pStyle w:val="Balk3"/>
              <w:rPr>
                <w:sz w:val="20"/>
              </w:rPr>
            </w:pPr>
            <w:r w:rsidRPr="004004CA">
              <w:rPr>
                <w:bCs/>
                <w:sz w:val="20"/>
              </w:rPr>
              <w:t>ETKİNLİK ÖRNEĞİ</w:t>
            </w:r>
          </w:p>
        </w:tc>
        <w:tc>
          <w:tcPr>
            <w:tcW w:w="7304" w:type="dxa"/>
            <w:shd w:val="clear" w:color="auto" w:fill="auto"/>
            <w:vAlign w:val="center"/>
          </w:tcPr>
          <w:p w:rsidR="00AD27F3" w:rsidRPr="00FB2BB8" w:rsidRDefault="00AD27F3" w:rsidP="00D2260F">
            <w:pPr>
              <w:numPr>
                <w:ilvl w:val="0"/>
                <w:numId w:val="6"/>
              </w:numPr>
            </w:pPr>
            <w:r w:rsidRPr="00983DCF">
              <w:t>Serbest okuma</w:t>
            </w:r>
          </w:p>
        </w:tc>
      </w:tr>
      <w:tr w:rsidR="00AD27F3" w:rsidRPr="004004CA" w:rsidTr="00D2260F">
        <w:trPr>
          <w:cantSplit/>
          <w:trHeight w:val="1655"/>
          <w:jc w:val="center"/>
        </w:trPr>
        <w:tc>
          <w:tcPr>
            <w:tcW w:w="10125" w:type="dxa"/>
            <w:gridSpan w:val="2"/>
            <w:vAlign w:val="center"/>
          </w:tcPr>
          <w:p w:rsidR="00AD27F3" w:rsidRPr="00D679AA" w:rsidRDefault="00AD27F3" w:rsidP="00AD27F3">
            <w:r w:rsidRPr="00D679AA">
              <w:t>“Sizce okuduğumuz metnin ana düşüncesi ne olabilir?”</w:t>
            </w:r>
          </w:p>
          <w:p w:rsidR="00AD27F3" w:rsidRPr="00D679AA" w:rsidRDefault="00AD27F3" w:rsidP="00AD27F3">
            <w:pPr>
              <w:numPr>
                <w:ilvl w:val="0"/>
                <w:numId w:val="6"/>
              </w:numPr>
            </w:pPr>
            <w:r w:rsidRPr="00D679AA">
              <w:t>Metnin sessiz olarak okunması,</w:t>
            </w:r>
          </w:p>
          <w:p w:rsidR="00AD27F3" w:rsidRPr="00D679AA" w:rsidRDefault="00AD27F3" w:rsidP="00AD27F3">
            <w:pPr>
              <w:numPr>
                <w:ilvl w:val="0"/>
                <w:numId w:val="6"/>
              </w:numPr>
            </w:pPr>
            <w:r w:rsidRPr="00D679AA">
              <w:t>Metnin olay kahramanları ve özelliklerinin açıklanması,</w:t>
            </w:r>
          </w:p>
          <w:p w:rsidR="00AD27F3" w:rsidRPr="00BF156B" w:rsidRDefault="00AD27F3" w:rsidP="00AD27F3">
            <w:pPr>
              <w:rPr>
                <w:bCs/>
                <w:color w:val="000000"/>
                <w:sz w:val="18"/>
                <w:szCs w:val="18"/>
              </w:rPr>
            </w:pPr>
            <w:r w:rsidRPr="00D679AA">
              <w:t>Metnin ana düşüncesinin bulunması</w:t>
            </w:r>
            <w:r w:rsidRPr="00BF156B">
              <w:rPr>
                <w:bCs/>
                <w:color w:val="000000"/>
                <w:sz w:val="18"/>
                <w:szCs w:val="18"/>
              </w:rPr>
              <w:t xml:space="preserve">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Bireysel Öğrenme Etkinlikleri</w:t>
            </w:r>
          </w:p>
          <w:p w:rsidR="00AD27F3" w:rsidRPr="004004CA" w:rsidRDefault="00AD27F3" w:rsidP="00D2260F">
            <w:pPr>
              <w:rPr>
                <w:b/>
              </w:rPr>
            </w:pPr>
            <w:r w:rsidRPr="004004CA">
              <w:rPr>
                <w:b/>
              </w:rPr>
              <w:t>(Ödev, deney, problem çözme vb.)</w:t>
            </w:r>
          </w:p>
        </w:tc>
        <w:tc>
          <w:tcPr>
            <w:tcW w:w="7304" w:type="dxa"/>
            <w:vAlign w:val="center"/>
          </w:tcPr>
          <w:p w:rsidR="00AD27F3" w:rsidRPr="004004CA" w:rsidRDefault="00AD27F3" w:rsidP="00D2260F">
            <w:pPr>
              <w:pStyle w:val="GvdeMetniGirintisi"/>
              <w:ind w:left="0" w:firstLine="0"/>
            </w:pPr>
            <w:r>
              <w:t xml:space="preserve">Öğrencilerin okutturulan kitaplar bireye neler kazandırır.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Grupla Öğrenme Etkinlikleri</w:t>
            </w:r>
          </w:p>
          <w:p w:rsidR="00AD27F3" w:rsidRPr="004004CA" w:rsidRDefault="00AD27F3" w:rsidP="00D2260F">
            <w:pPr>
              <w:rPr>
                <w:b/>
              </w:rPr>
            </w:pPr>
            <w:r w:rsidRPr="004004CA">
              <w:rPr>
                <w:b/>
              </w:rPr>
              <w:t>(Proje, gezi, gözlem vb.)</w:t>
            </w:r>
          </w:p>
        </w:tc>
        <w:tc>
          <w:tcPr>
            <w:tcW w:w="7304" w:type="dxa"/>
            <w:vAlign w:val="center"/>
          </w:tcPr>
          <w:p w:rsidR="00AD27F3" w:rsidRPr="004004CA" w:rsidRDefault="00AD27F3" w:rsidP="00D2260F"/>
        </w:tc>
      </w:tr>
      <w:tr w:rsidR="00AD27F3" w:rsidRPr="004004CA" w:rsidTr="00D2260F">
        <w:trPr>
          <w:jc w:val="center"/>
        </w:trPr>
        <w:tc>
          <w:tcPr>
            <w:tcW w:w="2821" w:type="dxa"/>
            <w:vAlign w:val="center"/>
          </w:tcPr>
          <w:p w:rsidR="00AD27F3" w:rsidRPr="004004CA" w:rsidRDefault="00AD27F3" w:rsidP="00D2260F">
            <w:pPr>
              <w:rPr>
                <w:b/>
              </w:rPr>
            </w:pPr>
            <w:r w:rsidRPr="004004CA">
              <w:rPr>
                <w:b/>
              </w:rPr>
              <w:t>Özet</w:t>
            </w:r>
          </w:p>
        </w:tc>
        <w:tc>
          <w:tcPr>
            <w:tcW w:w="7304" w:type="dxa"/>
            <w:vAlign w:val="center"/>
          </w:tcPr>
          <w:p w:rsidR="00AD27F3" w:rsidRPr="004004CA" w:rsidRDefault="00AD27F3" w:rsidP="00D2260F">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AD27F3" w:rsidRPr="004004CA" w:rsidRDefault="00AD27F3" w:rsidP="00AD27F3">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AD27F3" w:rsidRPr="004004CA" w:rsidTr="00D2260F">
        <w:trPr>
          <w:jc w:val="center"/>
        </w:trPr>
        <w:tc>
          <w:tcPr>
            <w:tcW w:w="5253" w:type="dxa"/>
          </w:tcPr>
          <w:p w:rsidR="00AD27F3" w:rsidRPr="004004CA" w:rsidRDefault="00AD27F3" w:rsidP="00D2260F">
            <w:pPr>
              <w:pStyle w:val="Balk1"/>
              <w:rPr>
                <w:sz w:val="20"/>
              </w:rPr>
            </w:pPr>
            <w:r w:rsidRPr="004004CA">
              <w:rPr>
                <w:sz w:val="20"/>
              </w:rPr>
              <w:t>Ölçme-Değerlendirme:</w:t>
            </w:r>
          </w:p>
          <w:p w:rsidR="00AD27F3" w:rsidRPr="004004CA" w:rsidRDefault="00AD27F3" w:rsidP="00D2260F">
            <w:pPr>
              <w:rPr>
                <w:b/>
              </w:rPr>
            </w:pPr>
            <w:r>
              <w:rPr>
                <w:b/>
              </w:rPr>
              <w:t xml:space="preserve"> </w:t>
            </w:r>
            <w:r w:rsidRPr="004004CA">
              <w:rPr>
                <w:b/>
              </w:rPr>
              <w:t>Grupla öğrenme etkinliklerine yönelik Ölçme-Değerlendirme</w:t>
            </w:r>
          </w:p>
          <w:p w:rsidR="00AD27F3" w:rsidRPr="004004CA" w:rsidRDefault="00AD27F3" w:rsidP="00D2260F"/>
        </w:tc>
        <w:tc>
          <w:tcPr>
            <w:tcW w:w="4915" w:type="dxa"/>
            <w:vAlign w:val="center"/>
          </w:tcPr>
          <w:p w:rsidR="00AD27F3" w:rsidRPr="00983DCF" w:rsidRDefault="00AD27F3" w:rsidP="00D2260F">
            <w:pPr>
              <w:tabs>
                <w:tab w:val="left" w:pos="224"/>
                <w:tab w:val="left" w:pos="366"/>
              </w:tabs>
            </w:pPr>
            <w:r w:rsidRPr="00983DCF">
              <w:rPr>
                <w:b/>
              </w:rPr>
              <w:t>1.</w:t>
            </w:r>
            <w:r w:rsidRPr="00983DCF">
              <w:t>Metnin anlatılması</w:t>
            </w:r>
          </w:p>
          <w:p w:rsidR="00AD27F3" w:rsidRPr="00983DCF" w:rsidRDefault="00AD27F3" w:rsidP="00D2260F">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AD27F3" w:rsidRPr="004004CA" w:rsidRDefault="00AD27F3" w:rsidP="00D2260F">
            <w:pPr>
              <w:tabs>
                <w:tab w:val="left" w:pos="224"/>
                <w:tab w:val="left" w:pos="366"/>
              </w:tabs>
            </w:pPr>
            <w:r w:rsidRPr="00983DCF">
              <w:rPr>
                <w:b/>
                <w:bCs/>
              </w:rPr>
              <w:t>3.</w:t>
            </w:r>
            <w:r w:rsidRPr="00983DCF">
              <w:rPr>
                <w:bCs/>
              </w:rPr>
              <w:t>Dinleme – izlemeye ilişkin davranışların değerlendirilmesi</w:t>
            </w:r>
          </w:p>
        </w:tc>
      </w:tr>
      <w:tr w:rsidR="00AD27F3" w:rsidRPr="004004CA" w:rsidTr="00D2260F">
        <w:trPr>
          <w:jc w:val="center"/>
        </w:trPr>
        <w:tc>
          <w:tcPr>
            <w:tcW w:w="5253" w:type="dxa"/>
          </w:tcPr>
          <w:p w:rsidR="00AD27F3" w:rsidRDefault="00AD27F3" w:rsidP="00D2260F">
            <w:pPr>
              <w:pStyle w:val="Balk2"/>
              <w:spacing w:line="240" w:lineRule="auto"/>
            </w:pPr>
            <w:r w:rsidRPr="004004CA">
              <w:t>Dersin Diğer Derslerle İlişkisi/Açıklamalar</w:t>
            </w:r>
          </w:p>
          <w:p w:rsidR="00AD27F3" w:rsidRPr="009315DD" w:rsidRDefault="00AD27F3" w:rsidP="00D2260F">
            <w:r>
              <w:t>Drama</w:t>
            </w:r>
          </w:p>
        </w:tc>
        <w:tc>
          <w:tcPr>
            <w:tcW w:w="4915" w:type="dxa"/>
          </w:tcPr>
          <w:p w:rsidR="00AD27F3" w:rsidRPr="00BF156B" w:rsidRDefault="00AD27F3" w:rsidP="00D2260F">
            <w:pPr>
              <w:jc w:val="both"/>
            </w:pPr>
            <w:r w:rsidRPr="004004CA">
              <w:rPr>
                <w:bCs/>
              </w:rPr>
              <w:t xml:space="preserve"> </w:t>
            </w:r>
          </w:p>
        </w:tc>
      </w:tr>
    </w:tbl>
    <w:p w:rsidR="00AD27F3" w:rsidRPr="004004CA" w:rsidRDefault="00AD27F3" w:rsidP="00AD27F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AD27F3" w:rsidRPr="004004CA" w:rsidTr="00D2260F">
        <w:trPr>
          <w:jc w:val="center"/>
        </w:trPr>
        <w:tc>
          <w:tcPr>
            <w:tcW w:w="2576" w:type="dxa"/>
            <w:vAlign w:val="center"/>
          </w:tcPr>
          <w:p w:rsidR="00AD27F3" w:rsidRPr="004004CA" w:rsidRDefault="00AD27F3" w:rsidP="00D2260F">
            <w:pPr>
              <w:rPr>
                <w:b/>
              </w:rPr>
            </w:pPr>
            <w:r w:rsidRPr="004004CA">
              <w:rPr>
                <w:b/>
              </w:rPr>
              <w:t xml:space="preserve">Planın Uygulanmasına </w:t>
            </w:r>
          </w:p>
          <w:p w:rsidR="00AD27F3" w:rsidRPr="004004CA" w:rsidRDefault="00AD27F3" w:rsidP="00D2260F">
            <w:r w:rsidRPr="004004CA">
              <w:rPr>
                <w:b/>
              </w:rPr>
              <w:t>İlişkin Açıklamalar</w:t>
            </w:r>
          </w:p>
        </w:tc>
        <w:tc>
          <w:tcPr>
            <w:tcW w:w="7625" w:type="dxa"/>
            <w:vAlign w:val="center"/>
          </w:tcPr>
          <w:p w:rsidR="00AD27F3" w:rsidRPr="004004CA" w:rsidRDefault="00AD27F3" w:rsidP="00D2260F">
            <w:pPr>
              <w:jc w:val="both"/>
            </w:pPr>
          </w:p>
        </w:tc>
      </w:tr>
    </w:tbl>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AD27F3" w:rsidRDefault="00AD27F3" w:rsidP="00AD27F3">
      <w:pPr>
        <w:tabs>
          <w:tab w:val="left" w:pos="1740"/>
        </w:tabs>
      </w:pPr>
    </w:p>
    <w:p w:rsidR="001E1130" w:rsidRDefault="001E1130"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2D2456" w:rsidRDefault="002D2456" w:rsidP="00AD27F3">
      <w:pPr>
        <w:pStyle w:val="KonuBal"/>
        <w:rPr>
          <w:sz w:val="20"/>
        </w:rPr>
      </w:pPr>
    </w:p>
    <w:p w:rsidR="001E1130" w:rsidRDefault="001E1130" w:rsidP="00AD27F3">
      <w:pPr>
        <w:pStyle w:val="KonuBal"/>
        <w:rPr>
          <w:sz w:val="20"/>
        </w:rPr>
      </w:pPr>
    </w:p>
    <w:p w:rsidR="001E1130" w:rsidRDefault="001E1130" w:rsidP="00AD27F3">
      <w:pPr>
        <w:pStyle w:val="KonuBal"/>
        <w:rPr>
          <w:sz w:val="20"/>
        </w:rPr>
      </w:pPr>
    </w:p>
    <w:p w:rsidR="00CE5126" w:rsidRDefault="00CE5126" w:rsidP="00CE5126">
      <w:pPr>
        <w:jc w:val="center"/>
        <w:rPr>
          <w:b/>
          <w:bCs/>
        </w:rPr>
      </w:pPr>
      <w:r w:rsidRPr="00CE5126">
        <w:rPr>
          <w:b/>
          <w:bCs/>
        </w:rPr>
        <w:t>ANNE AYI, YAVRUSUNA BALIK TUTMAYI NASIL ÖĞRETİR?</w:t>
      </w:r>
    </w:p>
    <w:p w:rsidR="00CE5126" w:rsidRPr="00CE5126" w:rsidRDefault="00CE5126" w:rsidP="00CE5126">
      <w:pPr>
        <w:jc w:val="center"/>
        <w:rPr>
          <w:b/>
          <w:bCs/>
        </w:rPr>
      </w:pPr>
    </w:p>
    <w:p w:rsidR="00CE5126" w:rsidRPr="00CE5126" w:rsidRDefault="00CE5126" w:rsidP="00CE5126">
      <w:pPr>
        <w:jc w:val="both"/>
      </w:pPr>
      <w:r w:rsidRPr="00CE5126">
        <w:t xml:space="preserve">         Anne ayı iyi bir avcıdır. Bu bilgisini yavrusuna da aktarmak ister</w:t>
      </w:r>
      <w:proofErr w:type="gramStart"/>
      <w:r w:rsidRPr="00CE5126">
        <w:t>....</w:t>
      </w:r>
      <w:proofErr w:type="gramEnd"/>
    </w:p>
    <w:p w:rsidR="00CE5126" w:rsidRPr="00CE5126" w:rsidRDefault="00CE5126" w:rsidP="00CE5126">
      <w:pPr>
        <w:pStyle w:val="GvdeMetni"/>
        <w:rPr>
          <w:sz w:val="20"/>
        </w:rPr>
      </w:pPr>
      <w:r w:rsidRPr="00CE5126">
        <w:rPr>
          <w:sz w:val="20"/>
        </w:rPr>
        <w:t xml:space="preserve">         Balık avlarken üç dört aylık yavru da annesinin yanındadır. Birlikte suya girerler...</w:t>
      </w:r>
    </w:p>
    <w:p w:rsidR="00CE5126" w:rsidRPr="00CE5126" w:rsidRDefault="00CE5126" w:rsidP="00CE5126">
      <w:pPr>
        <w:jc w:val="both"/>
      </w:pPr>
      <w:r w:rsidRPr="00CE5126">
        <w:t xml:space="preserve">         Anne ayı balık yakalar, birlikte yerler.</w:t>
      </w:r>
    </w:p>
    <w:p w:rsidR="00CE5126" w:rsidRPr="00CE5126" w:rsidRDefault="00CE5126" w:rsidP="00CE5126">
      <w:pPr>
        <w:jc w:val="both"/>
      </w:pPr>
      <w:r w:rsidRPr="00CE5126">
        <w:t xml:space="preserve">         Bu arada bir gelişme olur. Anne ayı, yakaladığı balığı ağzından düşürür; ancak balık ölüdür, yavru ayı, balığı hemen yakalar! </w:t>
      </w:r>
    </w:p>
    <w:p w:rsidR="00CE5126" w:rsidRPr="00CE5126" w:rsidRDefault="00CE5126" w:rsidP="00CE5126">
      <w:pPr>
        <w:jc w:val="both"/>
      </w:pPr>
      <w:r w:rsidRPr="00CE5126">
        <w:t xml:space="preserve">         Bu oyun haftalarca sürer. Anne ayının ağzından düşürdüğü balık her defasında biraz daha canlıdır</w:t>
      </w:r>
      <w:proofErr w:type="gramStart"/>
      <w:r w:rsidRPr="00CE5126">
        <w:t>!...</w:t>
      </w:r>
      <w:proofErr w:type="gramEnd"/>
      <w:r w:rsidRPr="00CE5126">
        <w:t xml:space="preserve"> Yavru ayı yine de o balıkları yakalar</w:t>
      </w:r>
      <w:proofErr w:type="gramStart"/>
      <w:r w:rsidRPr="00CE5126">
        <w:t>!...</w:t>
      </w:r>
      <w:proofErr w:type="gramEnd"/>
      <w:r w:rsidRPr="00CE5126">
        <w:t xml:space="preserve"> </w:t>
      </w:r>
    </w:p>
    <w:p w:rsidR="00CE5126" w:rsidRPr="00CE5126" w:rsidRDefault="00CE5126" w:rsidP="00CE5126">
      <w:pPr>
        <w:jc w:val="both"/>
      </w:pPr>
      <w:r w:rsidRPr="00CE5126">
        <w:t xml:space="preserve">         Suya düşen balıklar her defasında daha canlıdır ama yavru ayı da her gün daha usta bir avcı olmaktadır...</w:t>
      </w:r>
    </w:p>
    <w:p w:rsidR="00CE5126" w:rsidRPr="00CE5126" w:rsidRDefault="00CE5126" w:rsidP="00CE5126">
      <w:pPr>
        <w:jc w:val="both"/>
      </w:pPr>
      <w:r w:rsidRPr="00CE5126">
        <w:t xml:space="preserve">         Sonunda yavru ayı kendi başına balık yakalayacak kadar ustalaşır. Anne ayı bunu anlar. Artık ona balık vermez. </w:t>
      </w:r>
    </w:p>
    <w:p w:rsidR="00CE5126" w:rsidRPr="00CE5126" w:rsidRDefault="00CE5126" w:rsidP="00CE5126">
      <w:pPr>
        <w:jc w:val="both"/>
      </w:pPr>
      <w:r w:rsidRPr="00CE5126">
        <w:t xml:space="preserve">         Kendi artıklarından yemesini ve çevreden meyve toplamasını engeller... Yanına gelmek isterse ona vurur, taşlar... </w:t>
      </w:r>
    </w:p>
    <w:p w:rsidR="00CE5126" w:rsidRPr="00CE5126" w:rsidRDefault="00CE5126" w:rsidP="00CE5126">
      <w:pPr>
        <w:jc w:val="both"/>
      </w:pPr>
      <w:r w:rsidRPr="00CE5126">
        <w:t xml:space="preserve">         Yavru ayı aç kalır.</w:t>
      </w:r>
    </w:p>
    <w:p w:rsidR="00CE5126" w:rsidRPr="00CE5126" w:rsidRDefault="00CE5126" w:rsidP="00CE5126">
      <w:pPr>
        <w:jc w:val="both"/>
      </w:pPr>
      <w:r w:rsidRPr="00CE5126">
        <w:t xml:space="preserve">         Balık yakalar...</w:t>
      </w:r>
    </w:p>
    <w:p w:rsidR="00CE5126" w:rsidRPr="00CE5126" w:rsidRDefault="00CE5126" w:rsidP="00CE5126"/>
    <w:p w:rsidR="00CE5126" w:rsidRPr="00CE5126" w:rsidRDefault="00CE5126" w:rsidP="00CE5126">
      <w:pPr>
        <w:rPr>
          <w:b/>
          <w:bCs/>
        </w:rPr>
      </w:pPr>
      <w:r w:rsidRPr="00CE5126">
        <w:rPr>
          <w:b/>
          <w:bCs/>
        </w:rPr>
        <w:t>Soruları parçaya göre yanıtlayınız.</w:t>
      </w:r>
    </w:p>
    <w:p w:rsidR="00CE5126" w:rsidRPr="00CE5126" w:rsidRDefault="00CE5126" w:rsidP="00CE5126">
      <w:pPr>
        <w:rPr>
          <w:b/>
          <w:bCs/>
        </w:rPr>
      </w:pPr>
    </w:p>
    <w:p w:rsidR="00CE5126" w:rsidRPr="00CE5126" w:rsidRDefault="00CE5126" w:rsidP="00CE5126">
      <w:r w:rsidRPr="00CE5126">
        <w:rPr>
          <w:b/>
          <w:bCs/>
        </w:rPr>
        <w:t xml:space="preserve">1. </w:t>
      </w:r>
      <w:r w:rsidRPr="00CE5126">
        <w:t>Parçada kaç tane hayvandan söz ediliyor?</w:t>
      </w:r>
    </w:p>
    <w:p w:rsidR="00CE5126" w:rsidRPr="00CE5126" w:rsidRDefault="00CE5126" w:rsidP="00CE5126">
      <w:proofErr w:type="gramStart"/>
      <w:r w:rsidRPr="00CE5126">
        <w:t>...................................................................................................................................................................................................................</w:t>
      </w:r>
      <w:proofErr w:type="gramEnd"/>
    </w:p>
    <w:p w:rsidR="00CE5126" w:rsidRPr="00CE5126" w:rsidRDefault="00CE5126" w:rsidP="00CE5126"/>
    <w:p w:rsidR="00CE5126" w:rsidRPr="00CE5126" w:rsidRDefault="00CE5126" w:rsidP="00CE5126">
      <w:r w:rsidRPr="00CE5126">
        <w:rPr>
          <w:b/>
          <w:bCs/>
        </w:rPr>
        <w:t>2.</w:t>
      </w:r>
      <w:r w:rsidRPr="00CE5126">
        <w:t>Yavru ayı kaç aylıkken annesinin yanında avlanmaya başlar?</w:t>
      </w:r>
    </w:p>
    <w:p w:rsidR="00CE5126" w:rsidRPr="00CE5126" w:rsidRDefault="00CE5126" w:rsidP="00CE5126">
      <w:proofErr w:type="gramStart"/>
      <w:r w:rsidRPr="00CE5126">
        <w:t>..............................................................................................................................................................................................................................................................................................................................</w:t>
      </w:r>
      <w:proofErr w:type="gramEnd"/>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pPr>
        <w:rPr>
          <w:b/>
          <w:bCs/>
        </w:rPr>
      </w:pPr>
    </w:p>
    <w:p w:rsidR="00CE5126" w:rsidRPr="00CE5126" w:rsidRDefault="00CE5126" w:rsidP="00CE5126">
      <w:r w:rsidRPr="00CE5126">
        <w:rPr>
          <w:b/>
          <w:bCs/>
        </w:rPr>
        <w:t>3.</w:t>
      </w:r>
      <w:r w:rsidRPr="00CE5126">
        <w:t>Anne ayı ne avlamaktadır?</w:t>
      </w:r>
    </w:p>
    <w:p w:rsidR="00CE5126" w:rsidRPr="00CE5126" w:rsidRDefault="00CE5126" w:rsidP="00CE5126">
      <w:proofErr w:type="gramStart"/>
      <w:r w:rsidRPr="00CE5126">
        <w:t>....................................................................................................................................................................................................................</w:t>
      </w:r>
      <w:proofErr w:type="gramEnd"/>
    </w:p>
    <w:p w:rsidR="00CE5126" w:rsidRPr="00CE5126" w:rsidRDefault="00CE5126" w:rsidP="00CE5126">
      <w:r w:rsidRPr="00CE5126">
        <w:rPr>
          <w:b/>
          <w:bCs/>
        </w:rPr>
        <w:t>4.</w:t>
      </w:r>
      <w:r w:rsidRPr="00CE5126">
        <w:t>Anne ve yavrusu nerede balık avlıyorlar?</w:t>
      </w:r>
      <w:r w:rsidRPr="00CE5126">
        <w:br/>
      </w:r>
      <w:proofErr w:type="gramStart"/>
      <w:r w:rsidRPr="00CE5126">
        <w:t>..............................................................................................................................................................................................................................................................................................................</w:t>
      </w:r>
      <w:proofErr w:type="gramEnd"/>
    </w:p>
    <w:p w:rsidR="00CE5126" w:rsidRPr="00CE5126" w:rsidRDefault="00CE5126" w:rsidP="00CE5126">
      <w:pPr>
        <w:rPr>
          <w:b/>
          <w:bCs/>
        </w:rPr>
      </w:pPr>
    </w:p>
    <w:p w:rsidR="00CE5126" w:rsidRPr="00CE5126" w:rsidRDefault="00CE5126" w:rsidP="00CE5126">
      <w:r w:rsidRPr="00CE5126">
        <w:rPr>
          <w:b/>
          <w:bCs/>
        </w:rPr>
        <w:t>5.</w:t>
      </w:r>
      <w:r w:rsidRPr="00CE5126">
        <w:t>Anne ayı yavrusuna balık tutmayı öğretmek için ne yapıyor?</w:t>
      </w:r>
      <w:r w:rsidRPr="00CE5126">
        <w:br/>
      </w:r>
      <w:proofErr w:type="gramStart"/>
      <w:r w:rsidRPr="00CE5126">
        <w:t>..............................................................................................................................................................................................................................................................................................</w:t>
      </w:r>
      <w:proofErr w:type="gramEnd"/>
    </w:p>
    <w:p w:rsidR="00CE5126" w:rsidRPr="00CE5126" w:rsidRDefault="00CE5126" w:rsidP="00CE5126"/>
    <w:p w:rsidR="00CE5126" w:rsidRPr="00CE5126" w:rsidRDefault="00CE5126" w:rsidP="00CE5126">
      <w:r w:rsidRPr="00CE5126">
        <w:rPr>
          <w:b/>
          <w:bCs/>
        </w:rPr>
        <w:t>6.</w:t>
      </w:r>
      <w:r w:rsidRPr="00CE5126">
        <w:t>Anne ayı neden yavrusuna balık vermiyor?</w:t>
      </w:r>
    </w:p>
    <w:p w:rsidR="00CE5126" w:rsidRPr="00CE5126" w:rsidRDefault="00CE5126" w:rsidP="00CE5126">
      <w:proofErr w:type="gramStart"/>
      <w:r w:rsidRPr="00CE5126">
        <w:t>.................................................................................................................................................................................................................</w:t>
      </w:r>
      <w:proofErr w:type="gramEnd"/>
    </w:p>
    <w:p w:rsidR="00CE5126" w:rsidRPr="00CE5126" w:rsidRDefault="00CE5126" w:rsidP="00CE5126"/>
    <w:p w:rsidR="00CE5126" w:rsidRPr="00CE5126" w:rsidRDefault="00CE5126" w:rsidP="00CE5126">
      <w:r w:rsidRPr="00CE5126">
        <w:rPr>
          <w:b/>
          <w:bCs/>
        </w:rPr>
        <w:t xml:space="preserve">7. </w:t>
      </w:r>
      <w:r w:rsidRPr="00CE5126">
        <w:t>Anne ayının davranışını nasıl değerlendiriyorsun?</w:t>
      </w:r>
    </w:p>
    <w:p w:rsidR="00CE5126" w:rsidRPr="00CE5126" w:rsidRDefault="00CE5126" w:rsidP="00CE5126">
      <w:proofErr w:type="gramStart"/>
      <w:r w:rsidRPr="00CE5126">
        <w:t>...............................................................................................................................................................................................................</w:t>
      </w:r>
      <w:proofErr w:type="gramEnd"/>
    </w:p>
    <w:p w:rsidR="00CE5126" w:rsidRPr="00CE5126" w:rsidRDefault="00CE5126" w:rsidP="00CE5126">
      <w:proofErr w:type="gramStart"/>
      <w:r w:rsidRPr="00CE5126">
        <w:t>..........................................................................................................................................................................</w:t>
      </w:r>
      <w:proofErr w:type="gramEnd"/>
    </w:p>
    <w:p w:rsidR="00CE5126" w:rsidRPr="00CE5126" w:rsidRDefault="00CE5126" w:rsidP="00CE5126"/>
    <w:p w:rsidR="00CE5126" w:rsidRPr="00CE5126" w:rsidRDefault="00CE5126" w:rsidP="00CE5126">
      <w:r w:rsidRPr="00CE5126">
        <w:rPr>
          <w:b/>
          <w:bCs/>
        </w:rPr>
        <w:t xml:space="preserve">8. </w:t>
      </w:r>
      <w:r w:rsidRPr="00CE5126">
        <w:t>Sen anne ayının yerinde olsaydın nasıl davranırdın?</w:t>
      </w:r>
    </w:p>
    <w:p w:rsidR="00CE5126" w:rsidRPr="00CE5126" w:rsidRDefault="00CE5126" w:rsidP="00CE5126">
      <w:pPr>
        <w:rPr>
          <w:b/>
          <w:bCs/>
        </w:rPr>
      </w:pPr>
      <w:proofErr w:type="gramStart"/>
      <w:r w:rsidRPr="00CE5126">
        <w:t>............................................................................................................................................................................................................................................................................................................................................................................................................................</w:t>
      </w:r>
      <w:proofErr w:type="gramEnd"/>
      <w:r w:rsidRPr="00CE5126">
        <w:rPr>
          <w:b/>
          <w:bCs/>
        </w:rPr>
        <w:t xml:space="preserve">                                                                                      </w:t>
      </w:r>
    </w:p>
    <w:p w:rsidR="00CE5126" w:rsidRPr="00CE5126" w:rsidRDefault="00CE5126" w:rsidP="00CE5126"/>
    <w:p w:rsidR="001E1130" w:rsidRPr="001E1130" w:rsidRDefault="001E1130" w:rsidP="001E1130">
      <w:pPr>
        <w:rPr>
          <w:rFonts w:ascii="Hand writing Mutlu" w:hAnsi="Hand writing Mutlu"/>
          <w:sz w:val="24"/>
          <w:szCs w:val="24"/>
        </w:rPr>
      </w:pPr>
    </w:p>
    <w:p w:rsidR="001E1130" w:rsidRDefault="001E1130" w:rsidP="001E1130">
      <w:pPr>
        <w:pStyle w:val="KonuBal"/>
        <w:jc w:val="left"/>
        <w:rPr>
          <w:sz w:val="20"/>
        </w:rPr>
      </w:pPr>
    </w:p>
    <w:p w:rsidR="00CE5126" w:rsidRDefault="00CE5126" w:rsidP="001E1130">
      <w:pPr>
        <w:pStyle w:val="KonuBal"/>
        <w:jc w:val="left"/>
        <w:rPr>
          <w:sz w:val="20"/>
        </w:rPr>
      </w:pPr>
    </w:p>
    <w:p w:rsidR="001E1130" w:rsidRDefault="001E1130" w:rsidP="001E1130">
      <w:pPr>
        <w:pStyle w:val="KonuBal"/>
        <w:jc w:val="left"/>
        <w:rPr>
          <w:sz w:val="20"/>
        </w:rPr>
      </w:pPr>
    </w:p>
    <w:p w:rsidR="001E1130" w:rsidRDefault="001E1130" w:rsidP="001E1130">
      <w:pPr>
        <w:pStyle w:val="KonuBal"/>
        <w:jc w:val="left"/>
        <w:rPr>
          <w:sz w:val="20"/>
        </w:rPr>
      </w:pPr>
    </w:p>
    <w:p w:rsidR="001E1130" w:rsidRDefault="001E1130" w:rsidP="001E1130">
      <w:pPr>
        <w:pStyle w:val="KonuBal"/>
        <w:jc w:val="left"/>
        <w:rPr>
          <w:sz w:val="20"/>
        </w:rPr>
      </w:pPr>
    </w:p>
    <w:p w:rsidR="00AD27F3" w:rsidRPr="004004CA" w:rsidRDefault="00AD27F3" w:rsidP="00AD27F3">
      <w:pPr>
        <w:pStyle w:val="KonuBal"/>
        <w:rPr>
          <w:sz w:val="20"/>
        </w:rPr>
      </w:pPr>
      <w:r>
        <w:rPr>
          <w:sz w:val="20"/>
        </w:rPr>
        <w:t>SERBEST</w:t>
      </w:r>
      <w:r w:rsidRPr="004004CA">
        <w:rPr>
          <w:sz w:val="20"/>
        </w:rPr>
        <w:t xml:space="preserve"> EKİNLİKLERİ</w:t>
      </w:r>
      <w:r>
        <w:rPr>
          <w:sz w:val="20"/>
        </w:rPr>
        <w:t xml:space="preserve"> DERSİ GÜNLÜK PLÂNI 30. HAFTA</w:t>
      </w:r>
    </w:p>
    <w:p w:rsidR="00AD27F3" w:rsidRPr="004004CA" w:rsidRDefault="00AD27F3" w:rsidP="00AD27F3">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AD27F3" w:rsidRPr="004004CA" w:rsidTr="00D2260F">
        <w:trPr>
          <w:cantSplit/>
          <w:jc w:val="center"/>
        </w:trPr>
        <w:tc>
          <w:tcPr>
            <w:tcW w:w="10117" w:type="dxa"/>
            <w:gridSpan w:val="2"/>
          </w:tcPr>
          <w:p w:rsidR="00AD27F3" w:rsidRPr="004004CA" w:rsidRDefault="00AD27F3" w:rsidP="00D2260F">
            <w:pPr>
              <w:spacing w:line="220" w:lineRule="exact"/>
            </w:pPr>
            <w:r w:rsidRPr="004004CA">
              <w:rPr>
                <w:b/>
                <w:bCs/>
              </w:rPr>
              <w:t>Süre:</w:t>
            </w:r>
            <w:r w:rsidRPr="004004CA">
              <w:t xml:space="preserve">  40</w:t>
            </w:r>
            <w:r>
              <w:t>+40</w:t>
            </w:r>
            <w:r w:rsidRPr="004004CA">
              <w:t xml:space="preserve"> dakika</w:t>
            </w:r>
          </w:p>
        </w:tc>
      </w:tr>
      <w:tr w:rsidR="00AD27F3" w:rsidRPr="004004CA" w:rsidTr="00D2260F">
        <w:trPr>
          <w:cantSplit/>
          <w:trHeight w:val="3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DERS </w:t>
            </w:r>
          </w:p>
        </w:tc>
        <w:tc>
          <w:tcPr>
            <w:tcW w:w="7300" w:type="dxa"/>
          </w:tcPr>
          <w:p w:rsidR="00AD27F3" w:rsidRPr="004004CA" w:rsidRDefault="00AD27F3" w:rsidP="00D2260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D27F3" w:rsidRPr="004004CA" w:rsidTr="00D2260F">
        <w:trPr>
          <w:cantSplit/>
          <w:trHeight w:val="225"/>
          <w:jc w:val="center"/>
        </w:trPr>
        <w:tc>
          <w:tcPr>
            <w:tcW w:w="2817" w:type="dxa"/>
            <w:vAlign w:val="center"/>
          </w:tcPr>
          <w:p w:rsidR="00AD27F3" w:rsidRPr="004004CA" w:rsidRDefault="00AD27F3" w:rsidP="00D2260F">
            <w:pPr>
              <w:spacing w:line="180" w:lineRule="exact"/>
              <w:rPr>
                <w:b/>
                <w:color w:val="000000"/>
              </w:rPr>
            </w:pPr>
            <w:r w:rsidRPr="004004CA">
              <w:rPr>
                <w:b/>
                <w:color w:val="000000"/>
              </w:rPr>
              <w:t xml:space="preserve">SINIF </w:t>
            </w:r>
          </w:p>
        </w:tc>
        <w:tc>
          <w:tcPr>
            <w:tcW w:w="7300" w:type="dxa"/>
          </w:tcPr>
          <w:p w:rsidR="00AD27F3" w:rsidRPr="004004CA" w:rsidRDefault="00AD27F3" w:rsidP="00D2260F">
            <w:pPr>
              <w:tabs>
                <w:tab w:val="left" w:pos="284"/>
              </w:tabs>
              <w:spacing w:line="240" w:lineRule="exact"/>
              <w:rPr>
                <w:b/>
              </w:rPr>
            </w:pPr>
            <w:r>
              <w:rPr>
                <w:b/>
              </w:rPr>
              <w:t>3</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color w:val="000000"/>
              </w:rPr>
            </w:pPr>
            <w:r>
              <w:rPr>
                <w:b/>
              </w:rPr>
              <w:t>DERS</w:t>
            </w:r>
            <w:r w:rsidRPr="004004CA">
              <w:rPr>
                <w:b/>
              </w:rPr>
              <w:t xml:space="preserve">        </w:t>
            </w:r>
          </w:p>
        </w:tc>
        <w:tc>
          <w:tcPr>
            <w:tcW w:w="7300" w:type="dxa"/>
          </w:tcPr>
          <w:p w:rsidR="00AD27F3" w:rsidRPr="008A0ED9" w:rsidRDefault="00AD27F3" w:rsidP="00D2260F">
            <w:pPr>
              <w:tabs>
                <w:tab w:val="left" w:pos="284"/>
              </w:tabs>
              <w:spacing w:line="240" w:lineRule="exact"/>
            </w:pPr>
            <w:r w:rsidRPr="008A0ED9">
              <w:rPr>
                <w:b/>
              </w:rPr>
              <w:t>Harf Bulmacası Çözme</w:t>
            </w:r>
          </w:p>
        </w:tc>
      </w:tr>
      <w:tr w:rsidR="00AD27F3" w:rsidRPr="004004CA" w:rsidTr="00D2260F">
        <w:trPr>
          <w:cantSplit/>
          <w:jc w:val="center"/>
        </w:trPr>
        <w:tc>
          <w:tcPr>
            <w:tcW w:w="2817" w:type="dxa"/>
            <w:vAlign w:val="center"/>
          </w:tcPr>
          <w:p w:rsidR="00AD27F3" w:rsidRPr="004004CA" w:rsidRDefault="00AD27F3" w:rsidP="00D2260F">
            <w:pPr>
              <w:spacing w:line="180" w:lineRule="exact"/>
              <w:rPr>
                <w:b/>
              </w:rPr>
            </w:pPr>
            <w:r>
              <w:rPr>
                <w:b/>
              </w:rPr>
              <w:t>KAZANIM</w:t>
            </w:r>
          </w:p>
        </w:tc>
        <w:tc>
          <w:tcPr>
            <w:tcW w:w="7300" w:type="dxa"/>
          </w:tcPr>
          <w:p w:rsidR="00AD27F3" w:rsidRPr="00BF156B" w:rsidRDefault="00AD27F3" w:rsidP="00D2260F">
            <w:r w:rsidRPr="00DE6EDD">
              <w:t>Seviyelerine uygun harf bulmacalarını çözebilmekten zevk alabilme</w:t>
            </w:r>
          </w:p>
        </w:tc>
      </w:tr>
    </w:tbl>
    <w:p w:rsidR="00AD27F3" w:rsidRDefault="00AD27F3" w:rsidP="00AD27F3">
      <w:pPr>
        <w:rPr>
          <w:b/>
        </w:rPr>
      </w:pPr>
    </w:p>
    <w:p w:rsidR="00AD27F3" w:rsidRPr="004004CA" w:rsidRDefault="00AD27F3" w:rsidP="00AD27F3">
      <w:pPr>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ÖĞRENME-ÖĞRETME YÖNTEM VE TEKNİKLERİ</w:t>
            </w:r>
          </w:p>
        </w:tc>
        <w:tc>
          <w:tcPr>
            <w:tcW w:w="7304" w:type="dxa"/>
            <w:vAlign w:val="center"/>
          </w:tcPr>
          <w:p w:rsidR="00AD27F3" w:rsidRPr="00885B1E" w:rsidRDefault="00AD27F3" w:rsidP="00D2260F">
            <w:r w:rsidRPr="00DE6EDD">
              <w:t xml:space="preserve">Anlatım, Gösterip Yaptırma,  Gösteri, Beyin Fırtınası, Benzetim, Drama, </w:t>
            </w:r>
          </w:p>
        </w:tc>
      </w:tr>
      <w:tr w:rsidR="00AD27F3" w:rsidRPr="004004CA" w:rsidTr="00D2260F">
        <w:trPr>
          <w:jc w:val="center"/>
        </w:trPr>
        <w:tc>
          <w:tcPr>
            <w:tcW w:w="2821" w:type="dxa"/>
            <w:vAlign w:val="center"/>
          </w:tcPr>
          <w:p w:rsidR="00AD27F3" w:rsidRPr="004004CA" w:rsidRDefault="00AD27F3" w:rsidP="00D2260F">
            <w:pPr>
              <w:pStyle w:val="Balk2"/>
              <w:spacing w:line="240" w:lineRule="auto"/>
              <w:jc w:val="left"/>
            </w:pPr>
            <w:r w:rsidRPr="004004CA">
              <w:t>KULLANILAN EĞİTİM TEKNOLOJİLERİ ARAÇ VE GEREÇLER</w:t>
            </w:r>
          </w:p>
        </w:tc>
        <w:tc>
          <w:tcPr>
            <w:tcW w:w="7304" w:type="dxa"/>
            <w:vAlign w:val="center"/>
          </w:tcPr>
          <w:p w:rsidR="00AD27F3" w:rsidRPr="00F15F2C" w:rsidRDefault="00AD27F3" w:rsidP="00D2260F">
            <w:r>
              <w:t>Bulmaca</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 xml:space="preserve">DERS ALANI                   </w:t>
            </w:r>
          </w:p>
        </w:tc>
        <w:tc>
          <w:tcPr>
            <w:tcW w:w="7304" w:type="dxa"/>
            <w:vAlign w:val="center"/>
          </w:tcPr>
          <w:p w:rsidR="00AD27F3" w:rsidRPr="004004CA" w:rsidRDefault="00AD27F3" w:rsidP="00D2260F">
            <w:pPr>
              <w:tabs>
                <w:tab w:val="left" w:pos="284"/>
                <w:tab w:val="left" w:pos="2268"/>
                <w:tab w:val="left" w:pos="2520"/>
              </w:tabs>
              <w:spacing w:line="240" w:lineRule="exact"/>
            </w:pPr>
            <w:r w:rsidRPr="004004CA">
              <w:t>Okul, sınıf</w:t>
            </w:r>
          </w:p>
        </w:tc>
      </w:tr>
      <w:tr w:rsidR="00AD27F3" w:rsidRPr="004004CA" w:rsidTr="00D2260F">
        <w:trPr>
          <w:cantSplit/>
          <w:jc w:val="center"/>
        </w:trPr>
        <w:tc>
          <w:tcPr>
            <w:tcW w:w="10125" w:type="dxa"/>
            <w:gridSpan w:val="2"/>
            <w:vAlign w:val="center"/>
          </w:tcPr>
          <w:p w:rsidR="00AD27F3" w:rsidRDefault="00AD27F3" w:rsidP="00D2260F">
            <w:pPr>
              <w:jc w:val="center"/>
              <w:rPr>
                <w:b/>
              </w:rPr>
            </w:pPr>
          </w:p>
          <w:p w:rsidR="00AD27F3" w:rsidRPr="004004CA" w:rsidRDefault="00AD27F3" w:rsidP="00D2260F">
            <w:pPr>
              <w:jc w:val="center"/>
            </w:pPr>
            <w:r w:rsidRPr="004004CA">
              <w:rPr>
                <w:b/>
              </w:rPr>
              <w:t>ÖĞRENME-ÖĞRETME SÜRECİ</w:t>
            </w:r>
          </w:p>
        </w:tc>
      </w:tr>
      <w:tr w:rsidR="00AD27F3" w:rsidRPr="004004CA" w:rsidTr="00D2260F">
        <w:trPr>
          <w:cantSplit/>
          <w:trHeight w:val="286"/>
          <w:jc w:val="center"/>
        </w:trPr>
        <w:tc>
          <w:tcPr>
            <w:tcW w:w="2821" w:type="dxa"/>
            <w:vAlign w:val="center"/>
          </w:tcPr>
          <w:p w:rsidR="00AD27F3" w:rsidRPr="004004CA" w:rsidRDefault="00AD27F3" w:rsidP="00D2260F">
            <w:pPr>
              <w:pStyle w:val="Balk3"/>
              <w:rPr>
                <w:sz w:val="20"/>
              </w:rPr>
            </w:pPr>
            <w:r w:rsidRPr="004004CA">
              <w:rPr>
                <w:bCs/>
                <w:sz w:val="20"/>
              </w:rPr>
              <w:t>ETKİNLİK ÖRNEĞİ</w:t>
            </w:r>
          </w:p>
        </w:tc>
        <w:tc>
          <w:tcPr>
            <w:tcW w:w="7304" w:type="dxa"/>
            <w:shd w:val="clear" w:color="auto" w:fill="auto"/>
            <w:vAlign w:val="center"/>
          </w:tcPr>
          <w:p w:rsidR="00AD27F3" w:rsidRPr="004004CA" w:rsidRDefault="00AD27F3" w:rsidP="00D2260F">
            <w:pPr>
              <w:autoSpaceDE w:val="0"/>
              <w:autoSpaceDN w:val="0"/>
              <w:adjustRightInd w:val="0"/>
            </w:pPr>
          </w:p>
        </w:tc>
      </w:tr>
      <w:tr w:rsidR="00AD27F3" w:rsidRPr="004004CA" w:rsidTr="00D2260F">
        <w:trPr>
          <w:cantSplit/>
          <w:trHeight w:val="1655"/>
          <w:jc w:val="center"/>
        </w:trPr>
        <w:tc>
          <w:tcPr>
            <w:tcW w:w="10125" w:type="dxa"/>
            <w:gridSpan w:val="2"/>
            <w:vAlign w:val="center"/>
          </w:tcPr>
          <w:p w:rsidR="00AD27F3" w:rsidRPr="00DE6EDD" w:rsidRDefault="00AD27F3" w:rsidP="00D2260F">
            <w:r w:rsidRPr="00DE6EDD">
              <w:t>“Hayat bilgisi dersimizin konuları nelerdi?”</w:t>
            </w:r>
          </w:p>
          <w:p w:rsidR="00AD27F3" w:rsidRPr="00DE6EDD" w:rsidRDefault="00AD27F3" w:rsidP="00D2260F">
            <w:r w:rsidRPr="00DE6EDD">
              <w:t>“Dersimizde, bu konuların yer aldığı bir bulmaca çözeceğiz.”</w:t>
            </w:r>
          </w:p>
          <w:p w:rsidR="00AD27F3" w:rsidRPr="00DE6EDD" w:rsidRDefault="00AD27F3" w:rsidP="00D2260F">
            <w:r w:rsidRPr="00DE6EDD">
              <w:t xml:space="preserve">“Hazırladığım bulmacayı sıra arkadaşlarınızla beraber çözeceksiniz.” </w:t>
            </w:r>
          </w:p>
          <w:p w:rsidR="00AD27F3" w:rsidRPr="00DE6EDD" w:rsidRDefault="00AD27F3" w:rsidP="00D2260F">
            <w:r w:rsidRPr="00DE6EDD">
              <w:t xml:space="preserve">Hayat bilgisi dersinde </w:t>
            </w:r>
            <w:proofErr w:type="gramStart"/>
            <w:r w:rsidRPr="00DE6EDD">
              <w:t>işlenen , ünitenin</w:t>
            </w:r>
            <w:proofErr w:type="gramEnd"/>
            <w:r w:rsidRPr="00DE6EDD">
              <w:t xml:space="preserve"> konuları ile ilgili olarak öğretmen tarafından hazırlanmış bulmaca fotokopilerinin sınıfa dağıtılması ,</w:t>
            </w:r>
          </w:p>
          <w:p w:rsidR="00AD27F3" w:rsidRPr="00DE6EDD" w:rsidRDefault="00AD27F3" w:rsidP="00D2260F">
            <w:r w:rsidRPr="00DE6EDD">
              <w:t xml:space="preserve">Öğrencilerin arasında dolaşılarak gerektiğinde ip ucu </w:t>
            </w:r>
            <w:proofErr w:type="gramStart"/>
            <w:r w:rsidRPr="00DE6EDD">
              <w:t>verilmesi ,</w:t>
            </w:r>
            <w:proofErr w:type="gramEnd"/>
          </w:p>
          <w:p w:rsidR="00AD27F3" w:rsidRPr="00885B1E" w:rsidRDefault="00AD27F3" w:rsidP="00D2260F">
            <w:proofErr w:type="gramStart"/>
            <w:r w:rsidRPr="00DE6EDD">
              <w:t>Bulmacanın , sıra</w:t>
            </w:r>
            <w:proofErr w:type="gramEnd"/>
            <w:r w:rsidRPr="00DE6EDD">
              <w:t xml:space="preserve"> grupları tarafından çözülmesi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Bireysel Öğrenme Etkinlikleri</w:t>
            </w:r>
          </w:p>
          <w:p w:rsidR="00AD27F3" w:rsidRPr="004004CA" w:rsidRDefault="00AD27F3" w:rsidP="00D2260F">
            <w:pPr>
              <w:rPr>
                <w:b/>
              </w:rPr>
            </w:pPr>
            <w:r w:rsidRPr="004004CA">
              <w:rPr>
                <w:b/>
              </w:rPr>
              <w:t>(Ödev, deney, problem çözme vb.)</w:t>
            </w:r>
          </w:p>
        </w:tc>
        <w:tc>
          <w:tcPr>
            <w:tcW w:w="7304" w:type="dxa"/>
            <w:vAlign w:val="center"/>
          </w:tcPr>
          <w:p w:rsidR="00AD27F3" w:rsidRPr="004004CA" w:rsidRDefault="00AD27F3" w:rsidP="00D2260F">
            <w:pPr>
              <w:pStyle w:val="GvdeMetniGirintisi"/>
              <w:ind w:left="0" w:firstLine="0"/>
            </w:pPr>
            <w:r>
              <w:t xml:space="preserve">Ünite konularıyla ilgili bulmacalar </w:t>
            </w:r>
            <w:proofErr w:type="gramStart"/>
            <w:r>
              <w:t>çözebilmek  bireye</w:t>
            </w:r>
            <w:proofErr w:type="gramEnd"/>
            <w:r>
              <w:t xml:space="preserve"> neler kazandırır. </w:t>
            </w:r>
          </w:p>
        </w:tc>
      </w:tr>
      <w:tr w:rsidR="00AD27F3" w:rsidRPr="004004CA" w:rsidTr="00D2260F">
        <w:trPr>
          <w:jc w:val="center"/>
        </w:trPr>
        <w:tc>
          <w:tcPr>
            <w:tcW w:w="2821" w:type="dxa"/>
            <w:vAlign w:val="center"/>
          </w:tcPr>
          <w:p w:rsidR="00AD27F3" w:rsidRPr="004004CA" w:rsidRDefault="00AD27F3" w:rsidP="00D2260F">
            <w:pPr>
              <w:rPr>
                <w:b/>
              </w:rPr>
            </w:pPr>
            <w:r w:rsidRPr="004004CA">
              <w:rPr>
                <w:b/>
              </w:rPr>
              <w:t>Grupla Öğrenme Etkinlikleri</w:t>
            </w:r>
          </w:p>
          <w:p w:rsidR="00AD27F3" w:rsidRPr="004004CA" w:rsidRDefault="00AD27F3" w:rsidP="00D2260F">
            <w:pPr>
              <w:rPr>
                <w:b/>
              </w:rPr>
            </w:pPr>
            <w:r w:rsidRPr="004004CA">
              <w:rPr>
                <w:b/>
              </w:rPr>
              <w:t>(Proje, gezi, gözlem vb.)</w:t>
            </w:r>
          </w:p>
        </w:tc>
        <w:tc>
          <w:tcPr>
            <w:tcW w:w="7304" w:type="dxa"/>
            <w:vAlign w:val="center"/>
          </w:tcPr>
          <w:p w:rsidR="00AD27F3" w:rsidRPr="004004CA" w:rsidRDefault="00AD27F3" w:rsidP="00D2260F"/>
        </w:tc>
      </w:tr>
      <w:tr w:rsidR="00AD27F3" w:rsidRPr="004004CA" w:rsidTr="00D2260F">
        <w:trPr>
          <w:jc w:val="center"/>
        </w:trPr>
        <w:tc>
          <w:tcPr>
            <w:tcW w:w="2821" w:type="dxa"/>
            <w:vAlign w:val="center"/>
          </w:tcPr>
          <w:p w:rsidR="00AD27F3" w:rsidRPr="004004CA" w:rsidRDefault="00AD27F3" w:rsidP="00D2260F">
            <w:pPr>
              <w:rPr>
                <w:b/>
              </w:rPr>
            </w:pPr>
            <w:r w:rsidRPr="004004CA">
              <w:rPr>
                <w:b/>
              </w:rPr>
              <w:t>Özet</w:t>
            </w:r>
          </w:p>
        </w:tc>
        <w:tc>
          <w:tcPr>
            <w:tcW w:w="7304" w:type="dxa"/>
            <w:vAlign w:val="center"/>
          </w:tcPr>
          <w:p w:rsidR="00AD27F3" w:rsidRPr="004004CA" w:rsidRDefault="00AD27F3" w:rsidP="00D2260F">
            <w:pPr>
              <w:jc w:val="both"/>
            </w:pPr>
            <w:r>
              <w:t xml:space="preserve">Öğrencilerin kelime haznesini geliştirmeye ve bulmaca çözmeye </w:t>
            </w:r>
            <w:proofErr w:type="gramStart"/>
            <w:r>
              <w:t>yöneltmeye  yönelik</w:t>
            </w:r>
            <w:proofErr w:type="gramEnd"/>
            <w:r>
              <w:t xml:space="preserve"> çalışmalar yaptırıldı.</w:t>
            </w:r>
          </w:p>
        </w:tc>
      </w:tr>
    </w:tbl>
    <w:p w:rsidR="00AD27F3" w:rsidRDefault="00AD27F3" w:rsidP="00AD27F3">
      <w:pPr>
        <w:pStyle w:val="Balk6"/>
        <w:ind w:firstLine="180"/>
        <w:rPr>
          <w:sz w:val="20"/>
        </w:rPr>
      </w:pPr>
    </w:p>
    <w:p w:rsidR="00AD27F3" w:rsidRDefault="00AD27F3" w:rsidP="00AD27F3">
      <w:pPr>
        <w:pStyle w:val="Balk6"/>
        <w:ind w:firstLine="180"/>
        <w:rPr>
          <w:sz w:val="20"/>
        </w:rPr>
      </w:pPr>
    </w:p>
    <w:p w:rsidR="00AD27F3" w:rsidRPr="004004CA" w:rsidRDefault="00AD27F3" w:rsidP="00AD27F3">
      <w:pPr>
        <w:pStyle w:val="Balk6"/>
        <w:ind w:firstLine="180"/>
        <w:rPr>
          <w:sz w:val="20"/>
        </w:rPr>
      </w:pPr>
      <w:r w:rsidRPr="004004CA">
        <w:rPr>
          <w:sz w:val="20"/>
        </w:rPr>
        <w:t>BÖLÜM III</w:t>
      </w:r>
    </w:p>
    <w:tbl>
      <w:tblPr>
        <w:tblW w:w="10168"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AD27F3" w:rsidRPr="004004CA" w:rsidTr="00D2260F">
        <w:trPr>
          <w:jc w:val="center"/>
        </w:trPr>
        <w:tc>
          <w:tcPr>
            <w:tcW w:w="5253" w:type="dxa"/>
          </w:tcPr>
          <w:p w:rsidR="00AD27F3" w:rsidRPr="004004CA" w:rsidRDefault="00AD27F3" w:rsidP="00D2260F">
            <w:pPr>
              <w:pStyle w:val="Balk1"/>
              <w:rPr>
                <w:sz w:val="20"/>
              </w:rPr>
            </w:pPr>
            <w:r w:rsidRPr="004004CA">
              <w:rPr>
                <w:sz w:val="20"/>
              </w:rPr>
              <w:t>Ölçme-Değerlendirme:</w:t>
            </w:r>
          </w:p>
          <w:p w:rsidR="00AD27F3" w:rsidRPr="004004CA" w:rsidRDefault="00AD27F3" w:rsidP="00D2260F">
            <w:pPr>
              <w:rPr>
                <w:b/>
              </w:rPr>
            </w:pPr>
            <w:r>
              <w:rPr>
                <w:b/>
              </w:rPr>
              <w:t xml:space="preserve"> </w:t>
            </w:r>
            <w:r w:rsidRPr="004004CA">
              <w:rPr>
                <w:b/>
              </w:rPr>
              <w:t>Grupla öğrenme etkinliklerine yönelik Ölçme-Değerlendirme</w:t>
            </w:r>
          </w:p>
          <w:p w:rsidR="00AD27F3" w:rsidRPr="004004CA" w:rsidRDefault="00AD27F3" w:rsidP="00D2260F"/>
        </w:tc>
        <w:tc>
          <w:tcPr>
            <w:tcW w:w="4915" w:type="dxa"/>
            <w:vAlign w:val="center"/>
          </w:tcPr>
          <w:p w:rsidR="00AD27F3" w:rsidRPr="00DE6EDD" w:rsidRDefault="00AD27F3" w:rsidP="00AD27F3">
            <w:pPr>
              <w:numPr>
                <w:ilvl w:val="0"/>
                <w:numId w:val="27"/>
              </w:numPr>
            </w:pPr>
            <w:r w:rsidRPr="00DE6EDD">
              <w:t>Okuduğum masalı dinler misiniz?</w:t>
            </w:r>
          </w:p>
          <w:p w:rsidR="00AD27F3" w:rsidRPr="00DE6EDD" w:rsidRDefault="00AD27F3" w:rsidP="00AD27F3">
            <w:pPr>
              <w:numPr>
                <w:ilvl w:val="0"/>
                <w:numId w:val="27"/>
              </w:numPr>
            </w:pPr>
            <w:r w:rsidRPr="00DE6EDD">
              <w:t>Okuduğum masalda hangi canlı varlıkların olduğunu söyleyebilir misiniz?</w:t>
            </w:r>
          </w:p>
          <w:p w:rsidR="00AD27F3" w:rsidRPr="00DE6EDD" w:rsidRDefault="00AD27F3" w:rsidP="00AD27F3">
            <w:pPr>
              <w:numPr>
                <w:ilvl w:val="0"/>
                <w:numId w:val="27"/>
              </w:numPr>
            </w:pPr>
            <w:r w:rsidRPr="00DE6EDD">
              <w:t>Bu canlı varlıklar nasıl ses çıkartmaktalar?</w:t>
            </w:r>
          </w:p>
          <w:p w:rsidR="00AD27F3" w:rsidRPr="004004CA" w:rsidRDefault="00AD27F3" w:rsidP="00AD27F3">
            <w:pPr>
              <w:numPr>
                <w:ilvl w:val="0"/>
                <w:numId w:val="27"/>
              </w:numPr>
            </w:pPr>
            <w:r w:rsidRPr="00DE6EDD">
              <w:t>Bana bu sesleri taklit eder misiniz?</w:t>
            </w:r>
          </w:p>
        </w:tc>
      </w:tr>
      <w:tr w:rsidR="00AD27F3" w:rsidRPr="004004CA" w:rsidTr="00D2260F">
        <w:trPr>
          <w:jc w:val="center"/>
        </w:trPr>
        <w:tc>
          <w:tcPr>
            <w:tcW w:w="5253" w:type="dxa"/>
          </w:tcPr>
          <w:p w:rsidR="00AD27F3" w:rsidRDefault="00AD27F3" w:rsidP="00D2260F">
            <w:pPr>
              <w:pStyle w:val="Balk2"/>
              <w:spacing w:line="240" w:lineRule="auto"/>
            </w:pPr>
            <w:r w:rsidRPr="004004CA">
              <w:t>Dersin Diğer Derslerle İlişkisi/Açıklamalar</w:t>
            </w:r>
          </w:p>
          <w:p w:rsidR="00AD27F3" w:rsidRPr="009315DD" w:rsidRDefault="00AD27F3" w:rsidP="00D2260F">
            <w:r>
              <w:t>Drama</w:t>
            </w:r>
          </w:p>
        </w:tc>
        <w:tc>
          <w:tcPr>
            <w:tcW w:w="4915" w:type="dxa"/>
          </w:tcPr>
          <w:p w:rsidR="00AD27F3" w:rsidRPr="00BF156B" w:rsidRDefault="00AD27F3" w:rsidP="00D2260F">
            <w:pPr>
              <w:jc w:val="both"/>
            </w:pPr>
            <w:r w:rsidRPr="004004CA">
              <w:rPr>
                <w:bCs/>
              </w:rPr>
              <w:t xml:space="preserve">  </w:t>
            </w:r>
          </w:p>
        </w:tc>
      </w:tr>
    </w:tbl>
    <w:p w:rsidR="00AD27F3" w:rsidRDefault="00AD27F3" w:rsidP="00AD27F3">
      <w:pPr>
        <w:pStyle w:val="Balk6"/>
        <w:ind w:firstLine="180"/>
        <w:rPr>
          <w:sz w:val="20"/>
        </w:rPr>
      </w:pPr>
    </w:p>
    <w:p w:rsidR="00AD27F3" w:rsidRDefault="00AD27F3" w:rsidP="00AD27F3">
      <w:pPr>
        <w:pStyle w:val="Balk6"/>
        <w:ind w:firstLine="180"/>
        <w:rPr>
          <w:sz w:val="20"/>
        </w:rPr>
      </w:pPr>
    </w:p>
    <w:p w:rsidR="00AD27F3" w:rsidRPr="004004CA" w:rsidRDefault="00AD27F3" w:rsidP="00AD27F3">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AD27F3" w:rsidRPr="004004CA" w:rsidTr="00D2260F">
        <w:trPr>
          <w:jc w:val="center"/>
        </w:trPr>
        <w:tc>
          <w:tcPr>
            <w:tcW w:w="2576" w:type="dxa"/>
            <w:vAlign w:val="center"/>
          </w:tcPr>
          <w:p w:rsidR="00AD27F3" w:rsidRPr="004004CA" w:rsidRDefault="00AD27F3" w:rsidP="00D2260F">
            <w:pPr>
              <w:rPr>
                <w:b/>
              </w:rPr>
            </w:pPr>
            <w:r w:rsidRPr="004004CA">
              <w:rPr>
                <w:b/>
              </w:rPr>
              <w:t xml:space="preserve">Planın Uygulanmasına </w:t>
            </w:r>
          </w:p>
          <w:p w:rsidR="00AD27F3" w:rsidRPr="004004CA" w:rsidRDefault="00AD27F3" w:rsidP="00D2260F">
            <w:r w:rsidRPr="004004CA">
              <w:rPr>
                <w:b/>
              </w:rPr>
              <w:t>İlişkin Açıklamalar</w:t>
            </w:r>
          </w:p>
        </w:tc>
        <w:tc>
          <w:tcPr>
            <w:tcW w:w="7625" w:type="dxa"/>
            <w:vAlign w:val="center"/>
          </w:tcPr>
          <w:p w:rsidR="00AD27F3" w:rsidRPr="004004CA" w:rsidRDefault="00AD27F3" w:rsidP="00D2260F">
            <w:pPr>
              <w:jc w:val="both"/>
            </w:pPr>
          </w:p>
        </w:tc>
      </w:tr>
    </w:tbl>
    <w:p w:rsidR="00AD27F3" w:rsidRPr="001E1130" w:rsidRDefault="00AD27F3" w:rsidP="001E1130">
      <w:pPr>
        <w:pStyle w:val="GvdeMetniGirintisi2"/>
        <w:tabs>
          <w:tab w:val="clear" w:pos="8222"/>
          <w:tab w:val="clear" w:pos="8505"/>
          <w:tab w:val="left" w:pos="7797"/>
          <w:tab w:val="left" w:pos="8080"/>
        </w:tabs>
        <w:ind w:firstLine="0"/>
        <w:rPr>
          <w:sz w:val="20"/>
        </w:rPr>
      </w:pPr>
    </w:p>
    <w:p w:rsidR="00AD27F3" w:rsidRDefault="00AD27F3" w:rsidP="00AD27F3"/>
    <w:p w:rsidR="002D2456" w:rsidRDefault="002D2456" w:rsidP="00AD27F3"/>
    <w:p w:rsidR="002D2456" w:rsidRDefault="002D2456" w:rsidP="00AD27F3"/>
    <w:p w:rsidR="002D2456" w:rsidRDefault="002D2456" w:rsidP="00AD27F3"/>
    <w:p w:rsidR="002D2456" w:rsidRDefault="002D2456" w:rsidP="00AD27F3"/>
    <w:p w:rsidR="002D2456" w:rsidRDefault="002D2456" w:rsidP="00AD27F3"/>
    <w:p w:rsidR="002D2456" w:rsidRDefault="002D2456" w:rsidP="00AD27F3"/>
    <w:p w:rsidR="00AD27F3" w:rsidRDefault="00AD27F3" w:rsidP="00AD27F3"/>
    <w:tbl>
      <w:tblPr>
        <w:tblpPr w:leftFromText="141" w:rightFromText="141" w:vertAnchor="text" w:horzAnchor="margin" w:tblpXSpec="center" w:tblpY="158"/>
        <w:tblW w:w="8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12"/>
        <w:gridCol w:w="611"/>
        <w:gridCol w:w="611"/>
        <w:gridCol w:w="611"/>
        <w:gridCol w:w="611"/>
        <w:gridCol w:w="611"/>
        <w:gridCol w:w="611"/>
        <w:gridCol w:w="611"/>
        <w:gridCol w:w="611"/>
        <w:gridCol w:w="611"/>
        <w:gridCol w:w="611"/>
        <w:gridCol w:w="611"/>
        <w:gridCol w:w="612"/>
        <w:gridCol w:w="612"/>
      </w:tblGrid>
      <w:tr w:rsidR="001E1130" w:rsidRPr="001E1130" w:rsidTr="001E1130">
        <w:trPr>
          <w:trHeight w:val="310"/>
        </w:trPr>
        <w:tc>
          <w:tcPr>
            <w:tcW w:w="612" w:type="dxa"/>
            <w:vAlign w:val="center"/>
          </w:tcPr>
          <w:p w:rsidR="001E1130" w:rsidRDefault="001E1130" w:rsidP="001E1130">
            <w:pPr>
              <w:rPr>
                <w:rFonts w:ascii="ALFABET98" w:hAnsi="ALFABET98"/>
                <w:b/>
              </w:rPr>
            </w:pPr>
          </w:p>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G</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T</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D</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U</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N</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B</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Ö</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Y</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O</w:t>
            </w:r>
          </w:p>
        </w:tc>
        <w:tc>
          <w:tcPr>
            <w:tcW w:w="611" w:type="dxa"/>
            <w:vAlign w:val="center"/>
          </w:tcPr>
          <w:p w:rsidR="001E1130" w:rsidRPr="001E1130" w:rsidRDefault="001E1130" w:rsidP="001E1130">
            <w:pPr>
              <w:rPr>
                <w:rFonts w:ascii="ALFABET98" w:hAnsi="ALFABET98"/>
                <w:b/>
              </w:rPr>
            </w:pPr>
            <w:r w:rsidRPr="001E1130">
              <w:rPr>
                <w:rFonts w:ascii="ALFABET98" w:hAnsi="ALFABET98"/>
                <w:b/>
              </w:rPr>
              <w:t>D</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B</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Y</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R</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H</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S</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V</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G</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A</w:t>
            </w:r>
          </w:p>
        </w:tc>
      </w:tr>
      <w:tr w:rsidR="001E1130" w:rsidRPr="001E1130" w:rsidTr="001E1130">
        <w:trPr>
          <w:trHeight w:val="310"/>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B</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Ü</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M</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N</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İ</w:t>
            </w:r>
          </w:p>
        </w:tc>
        <w:tc>
          <w:tcPr>
            <w:tcW w:w="611" w:type="dxa"/>
            <w:vAlign w:val="center"/>
          </w:tcPr>
          <w:p w:rsidR="001E1130" w:rsidRPr="001E1130" w:rsidRDefault="001E1130" w:rsidP="001E1130">
            <w:pPr>
              <w:rPr>
                <w:rFonts w:ascii="ALFABET98" w:hAnsi="ALFABET98"/>
                <w:b/>
              </w:rPr>
            </w:pPr>
            <w:r w:rsidRPr="001E1130">
              <w:rPr>
                <w:rFonts w:ascii="ALFABET98" w:hAnsi="ALFABET98"/>
                <w:b/>
              </w:rPr>
              <w:t>U</w:t>
            </w:r>
          </w:p>
        </w:tc>
        <w:tc>
          <w:tcPr>
            <w:tcW w:w="611" w:type="dxa"/>
            <w:vAlign w:val="center"/>
          </w:tcPr>
          <w:p w:rsidR="001E1130" w:rsidRPr="001E1130" w:rsidRDefault="001E1130" w:rsidP="001E1130">
            <w:pPr>
              <w:rPr>
                <w:rFonts w:ascii="ALFABET98" w:hAnsi="ALFABET98"/>
                <w:b/>
              </w:rPr>
            </w:pPr>
            <w:r w:rsidRPr="001E1130">
              <w:rPr>
                <w:rFonts w:ascii="ALFABET98" w:hAnsi="ALFABET98"/>
                <w:b/>
              </w:rPr>
              <w:t>Ö</w:t>
            </w:r>
          </w:p>
        </w:tc>
        <w:tc>
          <w:tcPr>
            <w:tcW w:w="611" w:type="dxa"/>
            <w:vAlign w:val="center"/>
          </w:tcPr>
          <w:p w:rsidR="001E1130" w:rsidRPr="001E1130" w:rsidRDefault="001E1130" w:rsidP="001E1130">
            <w:pPr>
              <w:rPr>
                <w:rFonts w:ascii="ALFABET98" w:hAnsi="ALFABET98"/>
                <w:b/>
              </w:rPr>
            </w:pPr>
            <w:r w:rsidRPr="001E1130">
              <w:rPr>
                <w:rFonts w:ascii="ALFABET98" w:hAnsi="ALFABET98"/>
                <w:b/>
              </w:rPr>
              <w:t>H</w:t>
            </w:r>
          </w:p>
        </w:tc>
        <w:tc>
          <w:tcPr>
            <w:tcW w:w="611" w:type="dxa"/>
            <w:vAlign w:val="center"/>
          </w:tcPr>
          <w:p w:rsidR="001E1130" w:rsidRPr="001E1130" w:rsidRDefault="001E1130" w:rsidP="001E1130">
            <w:pPr>
              <w:rPr>
                <w:rFonts w:ascii="ALFABET98" w:hAnsi="ALFABET98"/>
                <w:b/>
              </w:rPr>
            </w:pPr>
            <w:r w:rsidRPr="001E1130">
              <w:rPr>
                <w:rFonts w:ascii="ALFABET98" w:hAnsi="ALFABET98"/>
                <w:b/>
              </w:rPr>
              <w:t>Z</w:t>
            </w:r>
          </w:p>
        </w:tc>
        <w:tc>
          <w:tcPr>
            <w:tcW w:w="611" w:type="dxa"/>
            <w:vAlign w:val="center"/>
          </w:tcPr>
          <w:p w:rsidR="001E1130" w:rsidRPr="001E1130" w:rsidRDefault="001E1130" w:rsidP="001E1130">
            <w:pPr>
              <w:rPr>
                <w:rFonts w:ascii="ALFABET98" w:hAnsi="ALFABET98"/>
                <w:b/>
              </w:rPr>
            </w:pPr>
            <w:r w:rsidRPr="001E1130">
              <w:rPr>
                <w:rFonts w:ascii="ALFABET98" w:hAnsi="ALFABET98"/>
                <w:b/>
              </w:rPr>
              <w:t>Y</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1" w:type="dxa"/>
            <w:vAlign w:val="center"/>
          </w:tcPr>
          <w:p w:rsidR="001E1130" w:rsidRPr="001E1130" w:rsidRDefault="001E1130" w:rsidP="001E1130">
            <w:pPr>
              <w:rPr>
                <w:rFonts w:ascii="ALFABET98" w:hAnsi="ALFABET98"/>
                <w:b/>
              </w:rPr>
            </w:pPr>
            <w:r w:rsidRPr="001E1130">
              <w:rPr>
                <w:rFonts w:ascii="ALFABET98" w:hAnsi="ALFABET98"/>
                <w:b/>
              </w:rPr>
              <w:t>M</w:t>
            </w:r>
          </w:p>
        </w:tc>
        <w:tc>
          <w:tcPr>
            <w:tcW w:w="611"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Ğ</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O</w:t>
            </w:r>
          </w:p>
        </w:tc>
      </w:tr>
      <w:tr w:rsidR="001E1130" w:rsidRPr="001E1130" w:rsidTr="001E1130">
        <w:trPr>
          <w:trHeight w:val="311"/>
        </w:trPr>
        <w:tc>
          <w:tcPr>
            <w:tcW w:w="612" w:type="dxa"/>
            <w:vAlign w:val="center"/>
          </w:tcPr>
          <w:p w:rsidR="001E1130" w:rsidRPr="001E1130" w:rsidRDefault="001E1130" w:rsidP="001E1130">
            <w:pPr>
              <w:rPr>
                <w:rFonts w:ascii="ALFABET98" w:hAnsi="ALFABET98"/>
                <w:b/>
              </w:rPr>
            </w:pPr>
            <w:r w:rsidRPr="001E1130">
              <w:rPr>
                <w:rFonts w:ascii="ALFABET98" w:hAnsi="ALFABET98"/>
                <w:b/>
              </w:rPr>
              <w:t>K</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R</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T</w:t>
            </w:r>
          </w:p>
        </w:tc>
        <w:tc>
          <w:tcPr>
            <w:tcW w:w="611" w:type="dxa"/>
            <w:vAlign w:val="center"/>
          </w:tcPr>
          <w:p w:rsidR="001E1130" w:rsidRPr="001E1130" w:rsidRDefault="001E1130" w:rsidP="001E1130">
            <w:pPr>
              <w:rPr>
                <w:rFonts w:ascii="ALFABET98" w:hAnsi="ALFABET98"/>
                <w:b/>
              </w:rPr>
            </w:pPr>
            <w:r w:rsidRPr="001E1130">
              <w:rPr>
                <w:rFonts w:ascii="ALFABET98" w:hAnsi="ALFABET98"/>
                <w:b/>
              </w:rPr>
              <w:t>E</w:t>
            </w:r>
          </w:p>
        </w:tc>
        <w:tc>
          <w:tcPr>
            <w:tcW w:w="611" w:type="dxa"/>
            <w:vAlign w:val="center"/>
          </w:tcPr>
          <w:p w:rsidR="001E1130" w:rsidRPr="001E1130" w:rsidRDefault="001E1130" w:rsidP="001E1130">
            <w:pPr>
              <w:rPr>
                <w:rFonts w:ascii="ALFABET98" w:hAnsi="ALFABET98"/>
                <w:b/>
              </w:rPr>
            </w:pPr>
            <w:r w:rsidRPr="001E1130">
              <w:rPr>
                <w:rFonts w:ascii="ALFABET98" w:hAnsi="ALFABET98"/>
                <w:b/>
              </w:rPr>
              <w:t>Ş</w:t>
            </w:r>
          </w:p>
        </w:tc>
        <w:tc>
          <w:tcPr>
            <w:tcW w:w="611" w:type="dxa"/>
            <w:vAlign w:val="center"/>
          </w:tcPr>
          <w:p w:rsidR="001E1130" w:rsidRPr="001E1130" w:rsidRDefault="001E1130" w:rsidP="001E1130">
            <w:pPr>
              <w:rPr>
                <w:rFonts w:ascii="ALFABET98" w:hAnsi="ALFABET98"/>
                <w:b/>
              </w:rPr>
            </w:pPr>
            <w:r w:rsidRPr="001E1130">
              <w:rPr>
                <w:rFonts w:ascii="ALFABET98" w:hAnsi="ALFABET98"/>
                <w:b/>
              </w:rPr>
              <w:t>Ğ</w:t>
            </w:r>
          </w:p>
        </w:tc>
        <w:tc>
          <w:tcPr>
            <w:tcW w:w="611" w:type="dxa"/>
            <w:vAlign w:val="center"/>
          </w:tcPr>
          <w:p w:rsidR="001E1130" w:rsidRPr="001E1130" w:rsidRDefault="001E1130" w:rsidP="001E1130">
            <w:pPr>
              <w:rPr>
                <w:rFonts w:ascii="ALFABET98" w:hAnsi="ALFABET98"/>
                <w:b/>
              </w:rPr>
            </w:pPr>
            <w:r w:rsidRPr="001E1130">
              <w:rPr>
                <w:rFonts w:ascii="ALFABET98" w:hAnsi="ALFABET98"/>
                <w:b/>
              </w:rPr>
              <w:t>C</w:t>
            </w:r>
          </w:p>
        </w:tc>
        <w:tc>
          <w:tcPr>
            <w:tcW w:w="611" w:type="dxa"/>
            <w:vAlign w:val="center"/>
          </w:tcPr>
          <w:p w:rsidR="001E1130" w:rsidRPr="001E1130" w:rsidRDefault="001E1130" w:rsidP="001E1130">
            <w:pPr>
              <w:rPr>
                <w:rFonts w:ascii="ALFABET98" w:hAnsi="ALFABET98"/>
                <w:b/>
              </w:rPr>
            </w:pPr>
            <w:r w:rsidRPr="001E1130">
              <w:rPr>
                <w:rFonts w:ascii="ALFABET98" w:hAnsi="ALFABET98"/>
                <w:b/>
              </w:rPr>
              <w:t>A</w:t>
            </w:r>
          </w:p>
        </w:tc>
        <w:tc>
          <w:tcPr>
            <w:tcW w:w="611" w:type="dxa"/>
            <w:vAlign w:val="center"/>
          </w:tcPr>
          <w:p w:rsidR="001E1130" w:rsidRPr="001E1130" w:rsidRDefault="001E1130" w:rsidP="001E1130">
            <w:pPr>
              <w:rPr>
                <w:rFonts w:ascii="ALFABET98" w:hAnsi="ALFABET98"/>
                <w:b/>
              </w:rPr>
            </w:pPr>
            <w:r w:rsidRPr="001E1130">
              <w:rPr>
                <w:rFonts w:ascii="ALFABET98" w:hAnsi="ALFABET98"/>
                <w:b/>
              </w:rPr>
              <w:t>N</w:t>
            </w:r>
          </w:p>
        </w:tc>
        <w:tc>
          <w:tcPr>
            <w:tcW w:w="611" w:type="dxa"/>
            <w:vAlign w:val="center"/>
          </w:tcPr>
          <w:p w:rsidR="001E1130" w:rsidRPr="001E1130" w:rsidRDefault="001E1130" w:rsidP="001E1130">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1E1130">
            <w:pPr>
              <w:rPr>
                <w:rFonts w:ascii="ALFABET98" w:hAnsi="ALFABET98"/>
                <w:b/>
              </w:rPr>
            </w:pPr>
            <w:r w:rsidRPr="001E1130">
              <w:rPr>
                <w:rFonts w:ascii="ALFABET98" w:hAnsi="ALFABET98"/>
                <w:b/>
              </w:rPr>
              <w:t>S</w:t>
            </w:r>
          </w:p>
        </w:tc>
      </w:tr>
    </w:tbl>
    <w:p w:rsidR="00AD27F3" w:rsidRDefault="00AD27F3" w:rsidP="00AD27F3">
      <w:pPr>
        <w:jc w:val="center"/>
        <w:rPr>
          <w:rFonts w:ascii="Algerian" w:hAnsi="Algerian"/>
          <w:sz w:val="32"/>
          <w:szCs w:val="32"/>
        </w:rPr>
      </w:pPr>
    </w:p>
    <w:p w:rsidR="001E1130" w:rsidRDefault="001E1130" w:rsidP="001E1130">
      <w:pPr>
        <w:rPr>
          <w:rFonts w:ascii="Hand writing Mutlu" w:hAnsi="Hand writing Mutlu"/>
          <w:sz w:val="30"/>
          <w:szCs w:val="30"/>
        </w:rPr>
      </w:pPr>
      <w:r>
        <w:rPr>
          <w:rFonts w:ascii="Hand writing Mutlu" w:hAnsi="Hand writing Mutlu"/>
          <w:sz w:val="30"/>
          <w:szCs w:val="30"/>
        </w:rPr>
        <w:t>Okyanus</w:t>
      </w:r>
      <w:r>
        <w:rPr>
          <w:rFonts w:ascii="Hand writing Mutlu" w:hAnsi="Hand writing Mutlu"/>
          <w:sz w:val="30"/>
          <w:szCs w:val="30"/>
        </w:rPr>
        <w:tab/>
        <w:t>Deniz</w:t>
      </w:r>
      <w:r>
        <w:rPr>
          <w:rFonts w:ascii="Hand writing Mutlu" w:hAnsi="Hand writing Mutlu"/>
          <w:sz w:val="30"/>
          <w:szCs w:val="30"/>
        </w:rPr>
        <w:tab/>
        <w:t>Gündüz</w:t>
      </w:r>
      <w:r>
        <w:rPr>
          <w:rFonts w:ascii="Hand writing Mutlu" w:hAnsi="Hand writing Mutlu"/>
          <w:sz w:val="30"/>
          <w:szCs w:val="30"/>
        </w:rPr>
        <w:tab/>
      </w:r>
      <w:r w:rsidRPr="001E1130">
        <w:rPr>
          <w:rFonts w:ascii="Hand writing Mutlu" w:hAnsi="Hand writing Mutlu"/>
          <w:sz w:val="30"/>
          <w:szCs w:val="30"/>
        </w:rPr>
        <w:t>Mevsim</w:t>
      </w:r>
      <w:r>
        <w:rPr>
          <w:rFonts w:ascii="Hand writing Mutlu" w:hAnsi="Hand writing Mutlu"/>
          <w:sz w:val="30"/>
          <w:szCs w:val="30"/>
        </w:rPr>
        <w:tab/>
        <w:t>Gece</w:t>
      </w:r>
      <w:r>
        <w:rPr>
          <w:rFonts w:ascii="Hand writing Mutlu" w:hAnsi="Hand writing Mutlu"/>
          <w:sz w:val="30"/>
          <w:szCs w:val="30"/>
        </w:rPr>
        <w:tab/>
        <w:t>Ay</w:t>
      </w:r>
      <w:r>
        <w:rPr>
          <w:rFonts w:ascii="Hand writing Mutlu" w:hAnsi="Hand writing Mutlu"/>
          <w:sz w:val="30"/>
          <w:szCs w:val="30"/>
        </w:rPr>
        <w:tab/>
        <w:t xml:space="preserve">Kara </w:t>
      </w:r>
      <w:r w:rsidRPr="001E1130">
        <w:rPr>
          <w:rFonts w:ascii="Hand writing Mutlu" w:hAnsi="Hand writing Mutlu"/>
          <w:sz w:val="30"/>
          <w:szCs w:val="30"/>
        </w:rPr>
        <w:t>Hilal</w:t>
      </w:r>
      <w:r>
        <w:rPr>
          <w:rFonts w:ascii="Hand writing Mutlu" w:hAnsi="Hand writing Mutlu"/>
          <w:sz w:val="30"/>
          <w:szCs w:val="30"/>
        </w:rPr>
        <w:tab/>
      </w:r>
      <w:r w:rsidRPr="001E1130">
        <w:rPr>
          <w:rFonts w:ascii="Hand writing Mutlu" w:hAnsi="Hand writing Mutlu"/>
          <w:sz w:val="30"/>
          <w:szCs w:val="30"/>
        </w:rPr>
        <w:t>Sonbahar</w:t>
      </w:r>
      <w:r>
        <w:rPr>
          <w:rFonts w:ascii="Hand writing Mutlu" w:hAnsi="Hand writing Mutlu"/>
          <w:sz w:val="30"/>
          <w:szCs w:val="30"/>
        </w:rPr>
        <w:tab/>
      </w:r>
      <w:r w:rsidRPr="001E1130">
        <w:rPr>
          <w:rFonts w:ascii="Hand writing Mutlu" w:hAnsi="Hand writing Mutlu"/>
          <w:sz w:val="30"/>
          <w:szCs w:val="30"/>
        </w:rPr>
        <w:t>Göl</w:t>
      </w:r>
      <w:r>
        <w:rPr>
          <w:rFonts w:ascii="Hand writing Mutlu" w:hAnsi="Hand writing Mutlu"/>
          <w:sz w:val="30"/>
          <w:szCs w:val="30"/>
        </w:rPr>
        <w:tab/>
      </w:r>
      <w:r w:rsidRPr="001E1130">
        <w:rPr>
          <w:rFonts w:ascii="Hand writing Mutlu" w:hAnsi="Hand writing Mutlu"/>
          <w:sz w:val="30"/>
          <w:szCs w:val="30"/>
        </w:rPr>
        <w:t>Kış</w:t>
      </w:r>
      <w:r>
        <w:rPr>
          <w:rFonts w:ascii="Hand writing Mutlu" w:hAnsi="Hand writing Mutlu"/>
          <w:sz w:val="30"/>
          <w:szCs w:val="30"/>
        </w:rPr>
        <w:tab/>
      </w:r>
      <w:r w:rsidRPr="001E1130">
        <w:rPr>
          <w:rFonts w:ascii="Hand writing Mutlu" w:hAnsi="Hand writing Mutlu"/>
          <w:sz w:val="30"/>
          <w:szCs w:val="30"/>
        </w:rPr>
        <w:t>Ankara</w:t>
      </w:r>
      <w:r>
        <w:rPr>
          <w:rFonts w:ascii="Hand writing Mutlu" w:hAnsi="Hand writing Mutlu"/>
          <w:sz w:val="30"/>
          <w:szCs w:val="30"/>
        </w:rPr>
        <w:tab/>
        <w:t>Yaz</w:t>
      </w:r>
      <w:r>
        <w:rPr>
          <w:rFonts w:ascii="Hand writing Mutlu" w:hAnsi="Hand writing Mutlu"/>
          <w:sz w:val="30"/>
          <w:szCs w:val="30"/>
        </w:rPr>
        <w:tab/>
      </w:r>
      <w:r w:rsidRPr="001E1130">
        <w:rPr>
          <w:rFonts w:ascii="Hand writing Mutlu" w:hAnsi="Hand writing Mutlu"/>
          <w:sz w:val="30"/>
          <w:szCs w:val="30"/>
        </w:rPr>
        <w:t>İlkbahar</w:t>
      </w:r>
    </w:p>
    <w:p w:rsidR="00AD27F3" w:rsidRPr="001E1130" w:rsidRDefault="001E1130" w:rsidP="001E1130">
      <w:pPr>
        <w:rPr>
          <w:rFonts w:ascii="Hand writing Mutlu" w:hAnsi="Hand writing Mutlu"/>
          <w:sz w:val="30"/>
          <w:szCs w:val="30"/>
        </w:rPr>
      </w:pPr>
      <w:r w:rsidRPr="001E1130">
        <w:rPr>
          <w:rFonts w:ascii="Hand writing Mutlu" w:hAnsi="Hand writing Mutlu"/>
          <w:sz w:val="30"/>
          <w:szCs w:val="30"/>
        </w:rPr>
        <w:t>Dünya</w:t>
      </w:r>
      <w:r>
        <w:rPr>
          <w:rFonts w:ascii="Hand writing Mutlu" w:hAnsi="Hand writing Mutlu"/>
          <w:sz w:val="30"/>
          <w:szCs w:val="30"/>
        </w:rPr>
        <w:tab/>
      </w:r>
      <w:r w:rsidRPr="001E1130">
        <w:rPr>
          <w:rFonts w:ascii="Hand writing Mutlu" w:hAnsi="Hand writing Mutlu"/>
          <w:sz w:val="30"/>
          <w:szCs w:val="30"/>
        </w:rPr>
        <w:t>Bulut</w:t>
      </w:r>
      <w:r>
        <w:rPr>
          <w:rFonts w:ascii="Hand writing Mutlu" w:hAnsi="Hand writing Mutlu"/>
          <w:sz w:val="30"/>
          <w:szCs w:val="30"/>
        </w:rPr>
        <w:tab/>
        <w:t>Kaya</w:t>
      </w:r>
      <w:r>
        <w:rPr>
          <w:rFonts w:ascii="Hand writing Mutlu" w:hAnsi="Hand writing Mutlu"/>
          <w:sz w:val="30"/>
          <w:szCs w:val="30"/>
        </w:rPr>
        <w:tab/>
        <w:t>Canlı</w:t>
      </w:r>
      <w:r>
        <w:rPr>
          <w:rFonts w:ascii="Hand writing Mutlu" w:hAnsi="Hand writing Mutlu"/>
          <w:sz w:val="30"/>
          <w:szCs w:val="30"/>
        </w:rPr>
        <w:tab/>
        <w:t>Gökyüzü</w:t>
      </w:r>
      <w:r>
        <w:rPr>
          <w:rFonts w:ascii="Hand writing Mutlu" w:hAnsi="Hand writing Mutlu"/>
          <w:sz w:val="30"/>
          <w:szCs w:val="30"/>
        </w:rPr>
        <w:tab/>
        <w:t>Harita Dolunay</w:t>
      </w:r>
      <w:r>
        <w:rPr>
          <w:rFonts w:ascii="Hand writing Mutlu" w:hAnsi="Hand writing Mutlu"/>
          <w:sz w:val="30"/>
          <w:szCs w:val="30"/>
        </w:rPr>
        <w:tab/>
        <w:t>Akarsu</w:t>
      </w:r>
      <w:r>
        <w:rPr>
          <w:rFonts w:ascii="Hand writing Mutlu" w:hAnsi="Hand writing Mutlu"/>
          <w:sz w:val="30"/>
          <w:szCs w:val="30"/>
        </w:rPr>
        <w:tab/>
        <w:t>Yeryüzü</w:t>
      </w:r>
      <w:r>
        <w:rPr>
          <w:rFonts w:ascii="Hand writing Mutlu" w:hAnsi="Hand writing Mutlu"/>
          <w:sz w:val="30"/>
          <w:szCs w:val="30"/>
        </w:rPr>
        <w:tab/>
        <w:t>Gün</w:t>
      </w:r>
      <w:r>
        <w:rPr>
          <w:rFonts w:ascii="Hand writing Mutlu" w:hAnsi="Hand writing Mutlu"/>
          <w:sz w:val="30"/>
          <w:szCs w:val="30"/>
        </w:rPr>
        <w:tab/>
        <w:t>Işık</w:t>
      </w:r>
      <w:r>
        <w:rPr>
          <w:rFonts w:ascii="Hand writing Mutlu" w:hAnsi="Hand writing Mutlu"/>
          <w:sz w:val="30"/>
          <w:szCs w:val="30"/>
        </w:rPr>
        <w:tab/>
      </w:r>
      <w:proofErr w:type="gramStart"/>
      <w:r>
        <w:rPr>
          <w:rFonts w:ascii="Hand writing Mutlu" w:hAnsi="Hand writing Mutlu"/>
          <w:sz w:val="30"/>
          <w:szCs w:val="30"/>
        </w:rPr>
        <w:t xml:space="preserve">Ateş  </w:t>
      </w:r>
      <w:r w:rsidRPr="001E1130">
        <w:rPr>
          <w:rFonts w:ascii="Hand writing Mutlu" w:hAnsi="Hand writing Mutlu"/>
          <w:sz w:val="30"/>
          <w:szCs w:val="30"/>
        </w:rPr>
        <w:t>Yağmur</w:t>
      </w:r>
      <w:proofErr w:type="gramEnd"/>
      <w:r w:rsidRPr="001E1130">
        <w:rPr>
          <w:rFonts w:ascii="Hand writing Mutlu" w:hAnsi="Hand writing Mutlu"/>
          <w:sz w:val="30"/>
          <w:szCs w:val="30"/>
        </w:rPr>
        <w:tab/>
      </w:r>
    </w:p>
    <w:p w:rsidR="00AD27F3" w:rsidRDefault="00AD27F3" w:rsidP="00AD27F3">
      <w:pPr>
        <w:tabs>
          <w:tab w:val="left" w:pos="1740"/>
        </w:tabs>
      </w:pPr>
    </w:p>
    <w:tbl>
      <w:tblPr>
        <w:tblpPr w:leftFromText="141" w:rightFromText="141" w:vertAnchor="text" w:horzAnchor="margin" w:tblpXSpec="center" w:tblpY="158"/>
        <w:tblW w:w="8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12"/>
        <w:gridCol w:w="611"/>
        <w:gridCol w:w="611"/>
        <w:gridCol w:w="611"/>
        <w:gridCol w:w="611"/>
        <w:gridCol w:w="611"/>
        <w:gridCol w:w="611"/>
        <w:gridCol w:w="611"/>
        <w:gridCol w:w="611"/>
        <w:gridCol w:w="611"/>
        <w:gridCol w:w="611"/>
        <w:gridCol w:w="611"/>
        <w:gridCol w:w="612"/>
        <w:gridCol w:w="612"/>
      </w:tblGrid>
      <w:tr w:rsidR="001E1130" w:rsidRPr="001E1130" w:rsidTr="006B350C">
        <w:trPr>
          <w:trHeight w:val="310"/>
        </w:trPr>
        <w:tc>
          <w:tcPr>
            <w:tcW w:w="612" w:type="dxa"/>
            <w:vAlign w:val="center"/>
          </w:tcPr>
          <w:p w:rsidR="001E1130" w:rsidRDefault="001E1130" w:rsidP="006B350C">
            <w:pPr>
              <w:rPr>
                <w:rFonts w:ascii="ALFABET98" w:hAnsi="ALFABET98"/>
                <w:b/>
              </w:rPr>
            </w:pPr>
          </w:p>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G</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T</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D</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U</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N</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B</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Ö</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Y</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O</w:t>
            </w:r>
          </w:p>
        </w:tc>
        <w:tc>
          <w:tcPr>
            <w:tcW w:w="611" w:type="dxa"/>
            <w:vAlign w:val="center"/>
          </w:tcPr>
          <w:p w:rsidR="001E1130" w:rsidRPr="001E1130" w:rsidRDefault="001E1130" w:rsidP="006B350C">
            <w:pPr>
              <w:rPr>
                <w:rFonts w:ascii="ALFABET98" w:hAnsi="ALFABET98"/>
                <w:b/>
              </w:rPr>
            </w:pPr>
            <w:r w:rsidRPr="001E1130">
              <w:rPr>
                <w:rFonts w:ascii="ALFABET98" w:hAnsi="ALFABET98"/>
                <w:b/>
              </w:rPr>
              <w:t>D</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B</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Y</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R</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H</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V</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H</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S</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V</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G</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A</w:t>
            </w:r>
          </w:p>
        </w:tc>
      </w:tr>
      <w:tr w:rsidR="001E1130" w:rsidRPr="001E1130" w:rsidTr="006B350C">
        <w:trPr>
          <w:trHeight w:val="310"/>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Ü</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B</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Ü</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M</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N</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İ</w:t>
            </w:r>
          </w:p>
        </w:tc>
        <w:tc>
          <w:tcPr>
            <w:tcW w:w="611" w:type="dxa"/>
            <w:vAlign w:val="center"/>
          </w:tcPr>
          <w:p w:rsidR="001E1130" w:rsidRPr="001E1130" w:rsidRDefault="001E1130" w:rsidP="006B350C">
            <w:pPr>
              <w:rPr>
                <w:rFonts w:ascii="ALFABET98" w:hAnsi="ALFABET98"/>
                <w:b/>
              </w:rPr>
            </w:pPr>
            <w:r w:rsidRPr="001E1130">
              <w:rPr>
                <w:rFonts w:ascii="ALFABET98" w:hAnsi="ALFABET98"/>
                <w:b/>
              </w:rPr>
              <w:t>U</w:t>
            </w:r>
          </w:p>
        </w:tc>
        <w:tc>
          <w:tcPr>
            <w:tcW w:w="611" w:type="dxa"/>
            <w:vAlign w:val="center"/>
          </w:tcPr>
          <w:p w:rsidR="001E1130" w:rsidRPr="001E1130" w:rsidRDefault="001E1130" w:rsidP="006B350C">
            <w:pPr>
              <w:rPr>
                <w:rFonts w:ascii="ALFABET98" w:hAnsi="ALFABET98"/>
                <w:b/>
              </w:rPr>
            </w:pPr>
            <w:r w:rsidRPr="001E1130">
              <w:rPr>
                <w:rFonts w:ascii="ALFABET98" w:hAnsi="ALFABET98"/>
                <w:b/>
              </w:rPr>
              <w:t>Ö</w:t>
            </w:r>
          </w:p>
        </w:tc>
        <w:tc>
          <w:tcPr>
            <w:tcW w:w="611" w:type="dxa"/>
            <w:vAlign w:val="center"/>
          </w:tcPr>
          <w:p w:rsidR="001E1130" w:rsidRPr="001E1130" w:rsidRDefault="001E1130" w:rsidP="006B350C">
            <w:pPr>
              <w:rPr>
                <w:rFonts w:ascii="ALFABET98" w:hAnsi="ALFABET98"/>
                <w:b/>
              </w:rPr>
            </w:pPr>
            <w:r w:rsidRPr="001E1130">
              <w:rPr>
                <w:rFonts w:ascii="ALFABET98" w:hAnsi="ALFABET98"/>
                <w:b/>
              </w:rPr>
              <w:t>H</w:t>
            </w:r>
          </w:p>
        </w:tc>
        <w:tc>
          <w:tcPr>
            <w:tcW w:w="611" w:type="dxa"/>
            <w:vAlign w:val="center"/>
          </w:tcPr>
          <w:p w:rsidR="001E1130" w:rsidRPr="001E1130" w:rsidRDefault="001E1130" w:rsidP="006B350C">
            <w:pPr>
              <w:rPr>
                <w:rFonts w:ascii="ALFABET98" w:hAnsi="ALFABET98"/>
                <w:b/>
              </w:rPr>
            </w:pPr>
            <w:r w:rsidRPr="001E1130">
              <w:rPr>
                <w:rFonts w:ascii="ALFABET98" w:hAnsi="ALFABET98"/>
                <w:b/>
              </w:rPr>
              <w:t>Z</w:t>
            </w:r>
          </w:p>
        </w:tc>
        <w:tc>
          <w:tcPr>
            <w:tcW w:w="611" w:type="dxa"/>
            <w:vAlign w:val="center"/>
          </w:tcPr>
          <w:p w:rsidR="001E1130" w:rsidRPr="001E1130" w:rsidRDefault="001E1130" w:rsidP="006B350C">
            <w:pPr>
              <w:rPr>
                <w:rFonts w:ascii="ALFABET98" w:hAnsi="ALFABET98"/>
                <w:b/>
              </w:rPr>
            </w:pPr>
            <w:r w:rsidRPr="001E1130">
              <w:rPr>
                <w:rFonts w:ascii="ALFABET98" w:hAnsi="ALFABET98"/>
                <w:b/>
              </w:rPr>
              <w:t>Y</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1" w:type="dxa"/>
            <w:vAlign w:val="center"/>
          </w:tcPr>
          <w:p w:rsidR="001E1130" w:rsidRPr="001E1130" w:rsidRDefault="001E1130" w:rsidP="006B350C">
            <w:pPr>
              <w:rPr>
                <w:rFonts w:ascii="ALFABET98" w:hAnsi="ALFABET98"/>
                <w:b/>
              </w:rPr>
            </w:pPr>
            <w:r w:rsidRPr="001E1130">
              <w:rPr>
                <w:rFonts w:ascii="ALFABET98" w:hAnsi="ALFABET98"/>
                <w:b/>
              </w:rPr>
              <w:t>M</w:t>
            </w:r>
          </w:p>
        </w:tc>
        <w:tc>
          <w:tcPr>
            <w:tcW w:w="611"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P</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Ğ</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O</w:t>
            </w:r>
          </w:p>
        </w:tc>
      </w:tr>
      <w:tr w:rsidR="001E1130" w:rsidRPr="001E1130" w:rsidTr="006B350C">
        <w:trPr>
          <w:trHeight w:val="311"/>
        </w:trPr>
        <w:tc>
          <w:tcPr>
            <w:tcW w:w="612" w:type="dxa"/>
            <w:vAlign w:val="center"/>
          </w:tcPr>
          <w:p w:rsidR="001E1130" w:rsidRPr="001E1130" w:rsidRDefault="001E1130" w:rsidP="006B350C">
            <w:pPr>
              <w:rPr>
                <w:rFonts w:ascii="ALFABET98" w:hAnsi="ALFABET98"/>
                <w:b/>
              </w:rPr>
            </w:pPr>
            <w:r w:rsidRPr="001E1130">
              <w:rPr>
                <w:rFonts w:ascii="ALFABET98" w:hAnsi="ALFABET98"/>
                <w:b/>
              </w:rPr>
              <w:t>K</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R</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T</w:t>
            </w:r>
          </w:p>
        </w:tc>
        <w:tc>
          <w:tcPr>
            <w:tcW w:w="611" w:type="dxa"/>
            <w:vAlign w:val="center"/>
          </w:tcPr>
          <w:p w:rsidR="001E1130" w:rsidRPr="001E1130" w:rsidRDefault="001E1130" w:rsidP="006B350C">
            <w:pPr>
              <w:rPr>
                <w:rFonts w:ascii="ALFABET98" w:hAnsi="ALFABET98"/>
                <w:b/>
              </w:rPr>
            </w:pPr>
            <w:r w:rsidRPr="001E1130">
              <w:rPr>
                <w:rFonts w:ascii="ALFABET98" w:hAnsi="ALFABET98"/>
                <w:b/>
              </w:rPr>
              <w:t>E</w:t>
            </w:r>
          </w:p>
        </w:tc>
        <w:tc>
          <w:tcPr>
            <w:tcW w:w="611" w:type="dxa"/>
            <w:vAlign w:val="center"/>
          </w:tcPr>
          <w:p w:rsidR="001E1130" w:rsidRPr="001E1130" w:rsidRDefault="001E1130" w:rsidP="006B350C">
            <w:pPr>
              <w:rPr>
                <w:rFonts w:ascii="ALFABET98" w:hAnsi="ALFABET98"/>
                <w:b/>
              </w:rPr>
            </w:pPr>
            <w:r w:rsidRPr="001E1130">
              <w:rPr>
                <w:rFonts w:ascii="ALFABET98" w:hAnsi="ALFABET98"/>
                <w:b/>
              </w:rPr>
              <w:t>Ş</w:t>
            </w:r>
          </w:p>
        </w:tc>
        <w:tc>
          <w:tcPr>
            <w:tcW w:w="611" w:type="dxa"/>
            <w:vAlign w:val="center"/>
          </w:tcPr>
          <w:p w:rsidR="001E1130" w:rsidRPr="001E1130" w:rsidRDefault="001E1130" w:rsidP="006B350C">
            <w:pPr>
              <w:rPr>
                <w:rFonts w:ascii="ALFABET98" w:hAnsi="ALFABET98"/>
                <w:b/>
              </w:rPr>
            </w:pPr>
            <w:r w:rsidRPr="001E1130">
              <w:rPr>
                <w:rFonts w:ascii="ALFABET98" w:hAnsi="ALFABET98"/>
                <w:b/>
              </w:rPr>
              <w:t>Ğ</w:t>
            </w:r>
          </w:p>
        </w:tc>
        <w:tc>
          <w:tcPr>
            <w:tcW w:w="611" w:type="dxa"/>
            <w:vAlign w:val="center"/>
          </w:tcPr>
          <w:p w:rsidR="001E1130" w:rsidRPr="001E1130" w:rsidRDefault="001E1130" w:rsidP="006B350C">
            <w:pPr>
              <w:rPr>
                <w:rFonts w:ascii="ALFABET98" w:hAnsi="ALFABET98"/>
                <w:b/>
              </w:rPr>
            </w:pPr>
            <w:r w:rsidRPr="001E1130">
              <w:rPr>
                <w:rFonts w:ascii="ALFABET98" w:hAnsi="ALFABET98"/>
                <w:b/>
              </w:rPr>
              <w:t>C</w:t>
            </w:r>
          </w:p>
        </w:tc>
        <w:tc>
          <w:tcPr>
            <w:tcW w:w="611" w:type="dxa"/>
            <w:vAlign w:val="center"/>
          </w:tcPr>
          <w:p w:rsidR="001E1130" w:rsidRPr="001E1130" w:rsidRDefault="001E1130" w:rsidP="006B350C">
            <w:pPr>
              <w:rPr>
                <w:rFonts w:ascii="ALFABET98" w:hAnsi="ALFABET98"/>
                <w:b/>
              </w:rPr>
            </w:pPr>
            <w:r w:rsidRPr="001E1130">
              <w:rPr>
                <w:rFonts w:ascii="ALFABET98" w:hAnsi="ALFABET98"/>
                <w:b/>
              </w:rPr>
              <w:t>A</w:t>
            </w:r>
          </w:p>
        </w:tc>
        <w:tc>
          <w:tcPr>
            <w:tcW w:w="611" w:type="dxa"/>
            <w:vAlign w:val="center"/>
          </w:tcPr>
          <w:p w:rsidR="001E1130" w:rsidRPr="001E1130" w:rsidRDefault="001E1130" w:rsidP="006B350C">
            <w:pPr>
              <w:rPr>
                <w:rFonts w:ascii="ALFABET98" w:hAnsi="ALFABET98"/>
                <w:b/>
              </w:rPr>
            </w:pPr>
            <w:r w:rsidRPr="001E1130">
              <w:rPr>
                <w:rFonts w:ascii="ALFABET98" w:hAnsi="ALFABET98"/>
                <w:b/>
              </w:rPr>
              <w:t>N</w:t>
            </w:r>
          </w:p>
        </w:tc>
        <w:tc>
          <w:tcPr>
            <w:tcW w:w="611" w:type="dxa"/>
            <w:vAlign w:val="center"/>
          </w:tcPr>
          <w:p w:rsidR="001E1130" w:rsidRPr="001E1130" w:rsidRDefault="001E1130" w:rsidP="006B350C">
            <w:pPr>
              <w:rPr>
                <w:rFonts w:ascii="ALFABET98" w:hAnsi="ALFABET98"/>
                <w:b/>
              </w:rPr>
            </w:pPr>
            <w:r w:rsidRPr="001E1130">
              <w:rPr>
                <w:rFonts w:ascii="ALFABET98" w:hAnsi="ALFABET98"/>
                <w:b/>
              </w:rPr>
              <w:t>L</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I</w:t>
            </w:r>
          </w:p>
        </w:tc>
        <w:tc>
          <w:tcPr>
            <w:tcW w:w="612" w:type="dxa"/>
            <w:shd w:val="clear" w:color="auto" w:fill="auto"/>
            <w:vAlign w:val="center"/>
          </w:tcPr>
          <w:p w:rsidR="001E1130" w:rsidRPr="001E1130" w:rsidRDefault="001E1130" w:rsidP="006B350C">
            <w:pPr>
              <w:rPr>
                <w:rFonts w:ascii="ALFABET98" w:hAnsi="ALFABET98"/>
                <w:b/>
              </w:rPr>
            </w:pPr>
            <w:r w:rsidRPr="001E1130">
              <w:rPr>
                <w:rFonts w:ascii="ALFABET98" w:hAnsi="ALFABET98"/>
                <w:b/>
              </w:rPr>
              <w:t>S</w:t>
            </w:r>
          </w:p>
        </w:tc>
      </w:tr>
    </w:tbl>
    <w:p w:rsidR="001E1130" w:rsidRDefault="001E1130" w:rsidP="001E1130">
      <w:pPr>
        <w:jc w:val="center"/>
        <w:rPr>
          <w:rFonts w:ascii="Algerian" w:hAnsi="Algerian"/>
          <w:sz w:val="32"/>
          <w:szCs w:val="32"/>
        </w:rPr>
      </w:pPr>
    </w:p>
    <w:p w:rsidR="001E1130" w:rsidRDefault="001E1130" w:rsidP="001E1130">
      <w:pPr>
        <w:rPr>
          <w:rFonts w:ascii="Hand writing Mutlu" w:hAnsi="Hand writing Mutlu"/>
          <w:sz w:val="30"/>
          <w:szCs w:val="30"/>
        </w:rPr>
      </w:pPr>
      <w:r>
        <w:rPr>
          <w:rFonts w:ascii="Hand writing Mutlu" w:hAnsi="Hand writing Mutlu"/>
          <w:sz w:val="30"/>
          <w:szCs w:val="30"/>
        </w:rPr>
        <w:t>Okyanus</w:t>
      </w:r>
      <w:r>
        <w:rPr>
          <w:rFonts w:ascii="Hand writing Mutlu" w:hAnsi="Hand writing Mutlu"/>
          <w:sz w:val="30"/>
          <w:szCs w:val="30"/>
        </w:rPr>
        <w:tab/>
        <w:t>Deniz</w:t>
      </w:r>
      <w:r>
        <w:rPr>
          <w:rFonts w:ascii="Hand writing Mutlu" w:hAnsi="Hand writing Mutlu"/>
          <w:sz w:val="30"/>
          <w:szCs w:val="30"/>
        </w:rPr>
        <w:tab/>
        <w:t>Gündüz</w:t>
      </w:r>
      <w:r>
        <w:rPr>
          <w:rFonts w:ascii="Hand writing Mutlu" w:hAnsi="Hand writing Mutlu"/>
          <w:sz w:val="30"/>
          <w:szCs w:val="30"/>
        </w:rPr>
        <w:tab/>
      </w:r>
      <w:r w:rsidRPr="001E1130">
        <w:rPr>
          <w:rFonts w:ascii="Hand writing Mutlu" w:hAnsi="Hand writing Mutlu"/>
          <w:sz w:val="30"/>
          <w:szCs w:val="30"/>
        </w:rPr>
        <w:t>Mevsim</w:t>
      </w:r>
      <w:r>
        <w:rPr>
          <w:rFonts w:ascii="Hand writing Mutlu" w:hAnsi="Hand writing Mutlu"/>
          <w:sz w:val="30"/>
          <w:szCs w:val="30"/>
        </w:rPr>
        <w:tab/>
        <w:t>Gece</w:t>
      </w:r>
      <w:r>
        <w:rPr>
          <w:rFonts w:ascii="Hand writing Mutlu" w:hAnsi="Hand writing Mutlu"/>
          <w:sz w:val="30"/>
          <w:szCs w:val="30"/>
        </w:rPr>
        <w:tab/>
        <w:t>Ay</w:t>
      </w:r>
      <w:r>
        <w:rPr>
          <w:rFonts w:ascii="Hand writing Mutlu" w:hAnsi="Hand writing Mutlu"/>
          <w:sz w:val="30"/>
          <w:szCs w:val="30"/>
        </w:rPr>
        <w:tab/>
        <w:t xml:space="preserve">Kara </w:t>
      </w:r>
      <w:r w:rsidRPr="001E1130">
        <w:rPr>
          <w:rFonts w:ascii="Hand writing Mutlu" w:hAnsi="Hand writing Mutlu"/>
          <w:sz w:val="30"/>
          <w:szCs w:val="30"/>
        </w:rPr>
        <w:t>Hilal</w:t>
      </w:r>
      <w:r>
        <w:rPr>
          <w:rFonts w:ascii="Hand writing Mutlu" w:hAnsi="Hand writing Mutlu"/>
          <w:sz w:val="30"/>
          <w:szCs w:val="30"/>
        </w:rPr>
        <w:tab/>
      </w:r>
      <w:r w:rsidRPr="001E1130">
        <w:rPr>
          <w:rFonts w:ascii="Hand writing Mutlu" w:hAnsi="Hand writing Mutlu"/>
          <w:sz w:val="30"/>
          <w:szCs w:val="30"/>
        </w:rPr>
        <w:t>Sonbahar</w:t>
      </w:r>
      <w:r>
        <w:rPr>
          <w:rFonts w:ascii="Hand writing Mutlu" w:hAnsi="Hand writing Mutlu"/>
          <w:sz w:val="30"/>
          <w:szCs w:val="30"/>
        </w:rPr>
        <w:tab/>
      </w:r>
      <w:r w:rsidRPr="001E1130">
        <w:rPr>
          <w:rFonts w:ascii="Hand writing Mutlu" w:hAnsi="Hand writing Mutlu"/>
          <w:sz w:val="30"/>
          <w:szCs w:val="30"/>
        </w:rPr>
        <w:t>Göl</w:t>
      </w:r>
      <w:r>
        <w:rPr>
          <w:rFonts w:ascii="Hand writing Mutlu" w:hAnsi="Hand writing Mutlu"/>
          <w:sz w:val="30"/>
          <w:szCs w:val="30"/>
        </w:rPr>
        <w:tab/>
      </w:r>
      <w:r w:rsidRPr="001E1130">
        <w:rPr>
          <w:rFonts w:ascii="Hand writing Mutlu" w:hAnsi="Hand writing Mutlu"/>
          <w:sz w:val="30"/>
          <w:szCs w:val="30"/>
        </w:rPr>
        <w:t>Kış</w:t>
      </w:r>
      <w:r>
        <w:rPr>
          <w:rFonts w:ascii="Hand writing Mutlu" w:hAnsi="Hand writing Mutlu"/>
          <w:sz w:val="30"/>
          <w:szCs w:val="30"/>
        </w:rPr>
        <w:tab/>
      </w:r>
      <w:r w:rsidRPr="001E1130">
        <w:rPr>
          <w:rFonts w:ascii="Hand writing Mutlu" w:hAnsi="Hand writing Mutlu"/>
          <w:sz w:val="30"/>
          <w:szCs w:val="30"/>
        </w:rPr>
        <w:t>Ankara</w:t>
      </w:r>
      <w:r>
        <w:rPr>
          <w:rFonts w:ascii="Hand writing Mutlu" w:hAnsi="Hand writing Mutlu"/>
          <w:sz w:val="30"/>
          <w:szCs w:val="30"/>
        </w:rPr>
        <w:tab/>
        <w:t>Yaz</w:t>
      </w:r>
      <w:r>
        <w:rPr>
          <w:rFonts w:ascii="Hand writing Mutlu" w:hAnsi="Hand writing Mutlu"/>
          <w:sz w:val="30"/>
          <w:szCs w:val="30"/>
        </w:rPr>
        <w:tab/>
      </w:r>
      <w:r w:rsidRPr="001E1130">
        <w:rPr>
          <w:rFonts w:ascii="Hand writing Mutlu" w:hAnsi="Hand writing Mutlu"/>
          <w:sz w:val="30"/>
          <w:szCs w:val="30"/>
        </w:rPr>
        <w:t>İlkbahar</w:t>
      </w:r>
    </w:p>
    <w:p w:rsidR="00AD27F3" w:rsidRDefault="001E1130" w:rsidP="006F54A8">
      <w:pPr>
        <w:tabs>
          <w:tab w:val="left" w:pos="1740"/>
        </w:tabs>
      </w:pPr>
      <w:r w:rsidRPr="001E1130">
        <w:rPr>
          <w:rFonts w:ascii="Hand writing Mutlu" w:hAnsi="Hand writing Mutlu"/>
          <w:sz w:val="30"/>
          <w:szCs w:val="30"/>
        </w:rPr>
        <w:lastRenderedPageBreak/>
        <w:t>Dünya</w:t>
      </w:r>
      <w:r>
        <w:rPr>
          <w:rFonts w:ascii="Hand writing Mutlu" w:hAnsi="Hand writing Mutlu"/>
          <w:sz w:val="30"/>
          <w:szCs w:val="30"/>
        </w:rPr>
        <w:tab/>
      </w:r>
      <w:r w:rsidRPr="001E1130">
        <w:rPr>
          <w:rFonts w:ascii="Hand writing Mutlu" w:hAnsi="Hand writing Mutlu"/>
          <w:sz w:val="30"/>
          <w:szCs w:val="30"/>
        </w:rPr>
        <w:t>Bulut</w:t>
      </w:r>
      <w:r>
        <w:rPr>
          <w:rFonts w:ascii="Hand writing Mutlu" w:hAnsi="Hand writing Mutlu"/>
          <w:sz w:val="30"/>
          <w:szCs w:val="30"/>
        </w:rPr>
        <w:tab/>
        <w:t>Kaya</w:t>
      </w:r>
      <w:r>
        <w:rPr>
          <w:rFonts w:ascii="Hand writing Mutlu" w:hAnsi="Hand writing Mutlu"/>
          <w:sz w:val="30"/>
          <w:szCs w:val="30"/>
        </w:rPr>
        <w:tab/>
        <w:t>Canlı</w:t>
      </w:r>
      <w:r>
        <w:rPr>
          <w:rFonts w:ascii="Hand writing Mutlu" w:hAnsi="Hand writing Mutlu"/>
          <w:sz w:val="30"/>
          <w:szCs w:val="30"/>
        </w:rPr>
        <w:tab/>
        <w:t>Gökyüzü</w:t>
      </w:r>
      <w:r>
        <w:rPr>
          <w:rFonts w:ascii="Hand writing Mutlu" w:hAnsi="Hand writing Mutlu"/>
          <w:sz w:val="30"/>
          <w:szCs w:val="30"/>
        </w:rPr>
        <w:tab/>
        <w:t>Harita Dolunay</w:t>
      </w:r>
      <w:r>
        <w:rPr>
          <w:rFonts w:ascii="Hand writing Mutlu" w:hAnsi="Hand writing Mutlu"/>
          <w:sz w:val="30"/>
          <w:szCs w:val="30"/>
        </w:rPr>
        <w:tab/>
        <w:t>Akarsu</w:t>
      </w:r>
      <w:r>
        <w:rPr>
          <w:rFonts w:ascii="Hand writing Mutlu" w:hAnsi="Hand writing Mutlu"/>
          <w:sz w:val="30"/>
          <w:szCs w:val="30"/>
        </w:rPr>
        <w:tab/>
        <w:t>Yeryüzü</w:t>
      </w:r>
      <w:r>
        <w:rPr>
          <w:rFonts w:ascii="Hand writing Mutlu" w:hAnsi="Hand writing Mutlu"/>
          <w:sz w:val="30"/>
          <w:szCs w:val="30"/>
        </w:rPr>
        <w:tab/>
        <w:t>Gün</w:t>
      </w:r>
      <w:r>
        <w:rPr>
          <w:rFonts w:ascii="Hand writing Mutlu" w:hAnsi="Hand writing Mutlu"/>
          <w:sz w:val="30"/>
          <w:szCs w:val="30"/>
        </w:rPr>
        <w:tab/>
        <w:t>Işık</w:t>
      </w:r>
      <w:r>
        <w:rPr>
          <w:rFonts w:ascii="Hand writing Mutlu" w:hAnsi="Hand writing Mutlu"/>
          <w:sz w:val="30"/>
          <w:szCs w:val="30"/>
        </w:rPr>
        <w:tab/>
      </w:r>
      <w:proofErr w:type="gramStart"/>
      <w:r>
        <w:rPr>
          <w:rFonts w:ascii="Hand writing Mutlu" w:hAnsi="Hand writing Mutlu"/>
          <w:sz w:val="30"/>
          <w:szCs w:val="30"/>
        </w:rPr>
        <w:t xml:space="preserve">Ateş  </w:t>
      </w:r>
      <w:r w:rsidRPr="001E1130">
        <w:rPr>
          <w:rFonts w:ascii="Hand writing Mutlu" w:hAnsi="Hand writing Mutlu"/>
          <w:sz w:val="30"/>
          <w:szCs w:val="30"/>
        </w:rPr>
        <w:t>Yağmur</w:t>
      </w:r>
      <w:proofErr w:type="gramEnd"/>
    </w:p>
    <w:p w:rsidR="00AD27F3" w:rsidRDefault="00AD27F3" w:rsidP="006F54A8">
      <w:pPr>
        <w:tabs>
          <w:tab w:val="left" w:pos="1740"/>
        </w:tabs>
      </w:pPr>
    </w:p>
    <w:p w:rsidR="00AA22BB" w:rsidRDefault="00AA22BB" w:rsidP="00AD27F3">
      <w:pPr>
        <w:pStyle w:val="KonuBal"/>
        <w:rPr>
          <w:sz w:val="20"/>
        </w:rPr>
      </w:pPr>
    </w:p>
    <w:p w:rsidR="002D2456" w:rsidRDefault="002D2456" w:rsidP="008D1BB7">
      <w:pPr>
        <w:pStyle w:val="KonuBal"/>
        <w:rPr>
          <w:sz w:val="20"/>
        </w:rPr>
      </w:pPr>
    </w:p>
    <w:p w:rsidR="008D1BB7" w:rsidRDefault="008D1BB7" w:rsidP="008D1BB7">
      <w:pPr>
        <w:pStyle w:val="KonuBal"/>
        <w:rPr>
          <w:sz w:val="20"/>
        </w:rPr>
      </w:pPr>
      <w:r>
        <w:rPr>
          <w:sz w:val="20"/>
        </w:rPr>
        <w:t>SERBEST</w:t>
      </w:r>
      <w:r w:rsidRPr="004004CA">
        <w:rPr>
          <w:sz w:val="20"/>
        </w:rPr>
        <w:t xml:space="preserve"> EKİNLİKLERİ</w:t>
      </w:r>
      <w:r>
        <w:rPr>
          <w:sz w:val="20"/>
        </w:rPr>
        <w:t xml:space="preserve"> DERSİ GÜNLÜK PLÂNI 31. HAFTA</w:t>
      </w:r>
    </w:p>
    <w:p w:rsidR="008D1BB7" w:rsidRPr="004004CA" w:rsidRDefault="008D1BB7" w:rsidP="008D1BB7">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r w:rsidRPr="004004CA">
              <w:t xml:space="preserve"> dakika</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E00B14" w:rsidRDefault="008D1BB7" w:rsidP="00164613">
            <w:pPr>
              <w:tabs>
                <w:tab w:val="left" w:pos="335"/>
                <w:tab w:val="left" w:pos="868"/>
                <w:tab w:val="left" w:pos="1077"/>
              </w:tabs>
              <w:rPr>
                <w:b/>
              </w:rPr>
            </w:pPr>
            <w:r w:rsidRPr="00983DCF">
              <w:rPr>
                <w:b/>
              </w:rPr>
              <w:t>Okuma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983DCF" w:rsidRDefault="008D1BB7" w:rsidP="00164613">
            <w:pPr>
              <w:spacing w:line="240" w:lineRule="exact"/>
            </w:pPr>
            <w:r>
              <w:rPr>
                <w:b/>
              </w:rPr>
              <w:t xml:space="preserve"> </w:t>
            </w:r>
            <w:r w:rsidRPr="00983DCF">
              <w:rPr>
                <w:b/>
                <w:bCs/>
              </w:rPr>
              <w:t>1.</w:t>
            </w:r>
            <w:r w:rsidRPr="00983DCF">
              <w:t xml:space="preserve"> Sesli ve sessiz okuyabilme;</w:t>
            </w:r>
          </w:p>
          <w:p w:rsidR="008D1BB7" w:rsidRPr="00FB2BB8" w:rsidRDefault="008D1BB7" w:rsidP="00164613">
            <w:pPr>
              <w:spacing w:line="240" w:lineRule="exact"/>
            </w:pPr>
            <w:r w:rsidRPr="00983DCF">
              <w:rPr>
                <w:b/>
                <w:bCs/>
              </w:rPr>
              <w:t>2.</w:t>
            </w:r>
            <w:r w:rsidRPr="00983DCF">
              <w:t xml:space="preserve"> Dinlediklerini, izlediklerini, okuduklarını doğru anlayabilme ve yorumlayabilme;</w:t>
            </w:r>
          </w:p>
        </w:tc>
      </w:tr>
      <w:tr w:rsidR="008D1BB7" w:rsidRPr="004004CA" w:rsidTr="00164613">
        <w:trPr>
          <w:cantSplit/>
          <w:jc w:val="center"/>
        </w:trPr>
        <w:tc>
          <w:tcPr>
            <w:tcW w:w="2817" w:type="dxa"/>
            <w:vAlign w:val="center"/>
          </w:tcPr>
          <w:p w:rsidR="008D1BB7" w:rsidRDefault="008D1BB7" w:rsidP="00164613">
            <w:pPr>
              <w:spacing w:line="180" w:lineRule="exact"/>
              <w:rPr>
                <w:b/>
              </w:rPr>
            </w:pPr>
            <w:r>
              <w:rPr>
                <w:b/>
              </w:rPr>
              <w:t>BECERİ</w:t>
            </w:r>
          </w:p>
        </w:tc>
        <w:tc>
          <w:tcPr>
            <w:tcW w:w="7300" w:type="dxa"/>
          </w:tcPr>
          <w:p w:rsidR="008D1BB7" w:rsidRPr="004B6488" w:rsidRDefault="008D1BB7" w:rsidP="00164613">
            <w:pPr>
              <w:tabs>
                <w:tab w:val="left" w:pos="907"/>
              </w:tabs>
              <w:spacing w:line="240" w:lineRule="exact"/>
            </w:pP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4B6488" w:rsidRDefault="008D1BB7" w:rsidP="008D1BB7">
            <w:pPr>
              <w:tabs>
                <w:tab w:val="left" w:pos="213"/>
                <w:tab w:val="left" w:pos="355"/>
              </w:tabs>
            </w:pPr>
            <w:r w:rsidRPr="001B083F">
              <w:t>Sessiz Okuma, Yorumlama, Anlatma, Soru-Yanıt, T</w:t>
            </w:r>
            <w:r>
              <w:t>artışma, Tümevarım, Tümdengelim</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Default="008D1BB7" w:rsidP="00164613">
            <w:pPr>
              <w:rPr>
                <w:color w:val="000000"/>
              </w:rPr>
            </w:pPr>
            <w:r>
              <w:rPr>
                <w:color w:val="000000"/>
              </w:rPr>
              <w:t xml:space="preserve">Öğrencilerin seviyelerine uygun seçilmiş değişik </w:t>
            </w:r>
            <w:proofErr w:type="gramStart"/>
            <w:r>
              <w:rPr>
                <w:color w:val="000000"/>
              </w:rPr>
              <w:t>Hikaye</w:t>
            </w:r>
            <w:proofErr w:type="gramEnd"/>
            <w:r>
              <w:rPr>
                <w:color w:val="000000"/>
              </w:rPr>
              <w:t xml:space="preserve"> Roman ve Masallar</w:t>
            </w:r>
          </w:p>
          <w:p w:rsidR="008D1BB7" w:rsidRPr="004004CA" w:rsidRDefault="008D1BB7" w:rsidP="00164613">
            <w:pPr>
              <w:rPr>
                <w:color w:val="000000"/>
              </w:rPr>
            </w:pPr>
            <w:r w:rsidRPr="001B083F">
              <w:t xml:space="preserve">Okuma </w:t>
            </w:r>
            <w:proofErr w:type="gramStart"/>
            <w:r w:rsidRPr="001B083F">
              <w:t>parçası , parçaya</w:t>
            </w:r>
            <w:proofErr w:type="gramEnd"/>
            <w:r w:rsidRPr="001B083F">
              <w:t xml:space="preserve"> ait resimler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w:t>
            </w:r>
            <w:r>
              <w:t xml:space="preserve"> </w:t>
            </w:r>
            <w:proofErr w:type="gramStart"/>
            <w:r>
              <w:t xml:space="preserve">kütüphanesi </w:t>
            </w:r>
            <w:r w:rsidRPr="004004CA">
              <w:t>, sınıf</w:t>
            </w:r>
            <w:proofErr w:type="gramEnd"/>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FB2BB8" w:rsidRDefault="008D1BB7" w:rsidP="00164613">
            <w:pPr>
              <w:numPr>
                <w:ilvl w:val="0"/>
                <w:numId w:val="6"/>
              </w:numPr>
            </w:pPr>
            <w:r w:rsidRPr="00983DCF">
              <w:t>Serbest okuma</w:t>
            </w:r>
          </w:p>
        </w:tc>
      </w:tr>
      <w:tr w:rsidR="008D1BB7" w:rsidRPr="004004CA" w:rsidTr="00164613">
        <w:trPr>
          <w:cantSplit/>
          <w:trHeight w:val="1655"/>
          <w:jc w:val="center"/>
        </w:trPr>
        <w:tc>
          <w:tcPr>
            <w:tcW w:w="10125" w:type="dxa"/>
            <w:gridSpan w:val="2"/>
            <w:vAlign w:val="center"/>
          </w:tcPr>
          <w:p w:rsidR="008D1BB7" w:rsidRPr="001B083F" w:rsidRDefault="008D1BB7" w:rsidP="008D1BB7">
            <w:r w:rsidRPr="001B083F">
              <w:t>“Sizce okuduğumuz metnin ana düşüncesi ne olabilir?”</w:t>
            </w:r>
          </w:p>
          <w:p w:rsidR="008D1BB7" w:rsidRPr="001B083F" w:rsidRDefault="008D1BB7" w:rsidP="008D1BB7">
            <w:pPr>
              <w:numPr>
                <w:ilvl w:val="0"/>
                <w:numId w:val="6"/>
              </w:numPr>
            </w:pPr>
            <w:r w:rsidRPr="001B083F">
              <w:t>Metnin sessiz olarak okunması,</w:t>
            </w:r>
          </w:p>
          <w:p w:rsidR="008D1BB7" w:rsidRPr="001B083F" w:rsidRDefault="008D1BB7" w:rsidP="008D1BB7">
            <w:pPr>
              <w:numPr>
                <w:ilvl w:val="0"/>
                <w:numId w:val="6"/>
              </w:numPr>
            </w:pPr>
            <w:r w:rsidRPr="001B083F">
              <w:t>Metnin olay kahramanları ve özelliklerinin açıklanması,</w:t>
            </w:r>
          </w:p>
          <w:p w:rsidR="008D1BB7" w:rsidRPr="00BF156B" w:rsidRDefault="008D1BB7" w:rsidP="008D1BB7">
            <w:pPr>
              <w:rPr>
                <w:bCs/>
                <w:color w:val="000000"/>
                <w:sz w:val="18"/>
                <w:szCs w:val="18"/>
              </w:rPr>
            </w:pPr>
            <w:r w:rsidRPr="001B083F">
              <w:t>Metnin ana düşüncesinin bulunması</w:t>
            </w:r>
            <w:r w:rsidRPr="00BF156B">
              <w:rPr>
                <w:bCs/>
                <w:color w:val="000000"/>
                <w:sz w:val="18"/>
                <w:szCs w:val="18"/>
              </w:rPr>
              <w:t xml:space="preserve">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 xml:space="preserve">Öğrencilerin okutturulan kitaplar bireye neler kazandırır.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t xml:space="preserve">Öğrencilerin okuma kabiliyetlerinin yanında hayal dünyalarının gelişmesi için masal ve </w:t>
            </w:r>
            <w:proofErr w:type="gramStart"/>
            <w:r>
              <w:t>hikayeler</w:t>
            </w:r>
            <w:proofErr w:type="gramEnd"/>
            <w:r>
              <w:t xml:space="preserve"> okutturuldu.</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4004CA" w:rsidRDefault="008D1BB7" w:rsidP="00164613">
            <w:pPr>
              <w:rPr>
                <w:b/>
              </w:rPr>
            </w:pPr>
            <w:r>
              <w:rPr>
                <w:b/>
              </w:rPr>
              <w:t xml:space="preserve"> </w:t>
            </w:r>
            <w:r w:rsidRPr="004004CA">
              <w:rPr>
                <w:b/>
              </w:rPr>
              <w:t>Grupla öğrenme etkinliklerine yönelik Ölçme-Değerlendirme</w:t>
            </w:r>
          </w:p>
          <w:p w:rsidR="008D1BB7" w:rsidRPr="004004CA" w:rsidRDefault="008D1BB7" w:rsidP="00164613"/>
        </w:tc>
        <w:tc>
          <w:tcPr>
            <w:tcW w:w="4915" w:type="dxa"/>
            <w:vAlign w:val="center"/>
          </w:tcPr>
          <w:p w:rsidR="008D1BB7" w:rsidRPr="00983DCF" w:rsidRDefault="008D1BB7" w:rsidP="00164613">
            <w:pPr>
              <w:tabs>
                <w:tab w:val="left" w:pos="224"/>
                <w:tab w:val="left" w:pos="366"/>
              </w:tabs>
            </w:pPr>
            <w:r w:rsidRPr="00983DCF">
              <w:rPr>
                <w:b/>
              </w:rPr>
              <w:t>1.</w:t>
            </w:r>
            <w:r w:rsidRPr="00983DCF">
              <w:t>Metnin anlatılması</w:t>
            </w:r>
          </w:p>
          <w:p w:rsidR="008D1BB7" w:rsidRPr="00983DCF" w:rsidRDefault="008D1BB7" w:rsidP="00164613">
            <w:pPr>
              <w:tabs>
                <w:tab w:val="left" w:pos="224"/>
                <w:tab w:val="left" w:pos="366"/>
              </w:tabs>
              <w:rPr>
                <w:bCs/>
              </w:rPr>
            </w:pPr>
            <w:r w:rsidRPr="00983DCF">
              <w:rPr>
                <w:b/>
                <w:bCs/>
              </w:rPr>
              <w:t>2.</w:t>
            </w:r>
            <w:proofErr w:type="gramStart"/>
            <w:r w:rsidRPr="00983DCF">
              <w:rPr>
                <w:bCs/>
              </w:rPr>
              <w:t>Olay ,yer</w:t>
            </w:r>
            <w:proofErr w:type="gramEnd"/>
            <w:r w:rsidRPr="00983DCF">
              <w:rPr>
                <w:bCs/>
              </w:rPr>
              <w:t xml:space="preserve"> ,zaman ve kişiler ile ilgili soru-cevap çalışmaları</w:t>
            </w:r>
          </w:p>
          <w:p w:rsidR="008D1BB7" w:rsidRPr="004004CA" w:rsidRDefault="008D1BB7" w:rsidP="00164613">
            <w:pPr>
              <w:tabs>
                <w:tab w:val="left" w:pos="224"/>
                <w:tab w:val="left" w:pos="366"/>
              </w:tabs>
            </w:pPr>
            <w:r w:rsidRPr="00983DCF">
              <w:rPr>
                <w:b/>
                <w:bCs/>
              </w:rPr>
              <w:t>3.</w:t>
            </w:r>
            <w:r w:rsidRPr="00983DCF">
              <w:rPr>
                <w:bCs/>
              </w:rPr>
              <w:t>Dinleme – izlemeye ilişkin davranışların değerlendirilmesi</w:t>
            </w: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r w:rsidRPr="004004CA">
              <w:rPr>
                <w:bCs/>
              </w:rPr>
              <w:t xml:space="preserve"> </w:t>
            </w: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444C99" w:rsidRDefault="008D1BB7" w:rsidP="008D1BB7"/>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8D1BB7" w:rsidRDefault="008D1BB7" w:rsidP="008D1BB7">
      <w:pPr>
        <w:tabs>
          <w:tab w:val="left" w:pos="1740"/>
        </w:tabs>
      </w:pPr>
    </w:p>
    <w:p w:rsidR="002D2456" w:rsidRDefault="002D2456" w:rsidP="008D1BB7">
      <w:pPr>
        <w:tabs>
          <w:tab w:val="left" w:pos="1740"/>
        </w:tabs>
      </w:pPr>
    </w:p>
    <w:p w:rsidR="002D2456" w:rsidRDefault="002D2456" w:rsidP="008D1BB7">
      <w:pPr>
        <w:tabs>
          <w:tab w:val="left" w:pos="1740"/>
        </w:tabs>
      </w:pPr>
    </w:p>
    <w:p w:rsidR="002D2456" w:rsidRDefault="002D2456" w:rsidP="008D1BB7">
      <w:pPr>
        <w:tabs>
          <w:tab w:val="left" w:pos="1740"/>
        </w:tabs>
      </w:pPr>
    </w:p>
    <w:p w:rsidR="008D1BB7" w:rsidRDefault="008D1BB7" w:rsidP="008D1BB7">
      <w:pPr>
        <w:tabs>
          <w:tab w:val="left" w:pos="1740"/>
        </w:tabs>
      </w:pPr>
    </w:p>
    <w:p w:rsidR="00A3732B" w:rsidRPr="00A3732B" w:rsidRDefault="00A3732B" w:rsidP="00A3732B">
      <w:pPr>
        <w:pStyle w:val="Balk7"/>
        <w:jc w:val="center"/>
        <w:rPr>
          <w:rFonts w:ascii="Times New Roman" w:hAnsi="Times New Roman"/>
          <w:b/>
          <w:sz w:val="22"/>
          <w:szCs w:val="22"/>
        </w:rPr>
      </w:pPr>
      <w:r w:rsidRPr="00A3732B">
        <w:rPr>
          <w:rFonts w:ascii="Times New Roman" w:hAnsi="Times New Roman"/>
          <w:b/>
          <w:sz w:val="22"/>
          <w:szCs w:val="22"/>
        </w:rPr>
        <w:t>AŞI</w:t>
      </w:r>
    </w:p>
    <w:p w:rsidR="00A3732B" w:rsidRPr="00A3732B" w:rsidRDefault="00A3732B" w:rsidP="00A3732B">
      <w:pPr>
        <w:jc w:val="both"/>
        <w:rPr>
          <w:sz w:val="22"/>
          <w:szCs w:val="22"/>
        </w:rPr>
      </w:pPr>
    </w:p>
    <w:p w:rsidR="00A3732B" w:rsidRPr="00A3732B" w:rsidRDefault="00A3732B" w:rsidP="00A3732B">
      <w:pPr>
        <w:jc w:val="both"/>
        <w:rPr>
          <w:sz w:val="22"/>
          <w:szCs w:val="22"/>
        </w:rPr>
      </w:pPr>
      <w:r w:rsidRPr="00A3732B">
        <w:rPr>
          <w:sz w:val="22"/>
          <w:szCs w:val="22"/>
        </w:rPr>
        <w:tab/>
        <w:t>Onu sevmeyen yok gibiydi. Hatta ona kızanlar bile kalplerinde ona karşı bir sıcaklık duyarlardı. Daha on ikisine yeni basmıştı. Canlı, sıhhatli, güzel hem de çok güzel bir çocuktu.</w:t>
      </w:r>
    </w:p>
    <w:p w:rsidR="00A3732B" w:rsidRPr="00A3732B" w:rsidRDefault="00A3732B" w:rsidP="00A3732B">
      <w:pPr>
        <w:jc w:val="both"/>
        <w:rPr>
          <w:sz w:val="22"/>
          <w:szCs w:val="22"/>
        </w:rPr>
      </w:pPr>
      <w:r w:rsidRPr="00A3732B">
        <w:rPr>
          <w:sz w:val="22"/>
          <w:szCs w:val="22"/>
        </w:rPr>
        <w:tab/>
        <w:t>Siyah, yumuşak ve kıvırcık gür saçları daima alnının üzerine düşer, ona biraz daha çekicilik verirdi.</w:t>
      </w:r>
    </w:p>
    <w:p w:rsidR="00A3732B" w:rsidRPr="00A3732B" w:rsidRDefault="00A3732B" w:rsidP="00A3732B">
      <w:pPr>
        <w:jc w:val="both"/>
        <w:rPr>
          <w:sz w:val="22"/>
          <w:szCs w:val="22"/>
        </w:rPr>
      </w:pPr>
      <w:r w:rsidRPr="00A3732B">
        <w:rPr>
          <w:sz w:val="22"/>
          <w:szCs w:val="22"/>
        </w:rPr>
        <w:tab/>
        <w:t>Çok zengin bir ailenin biricik yavrusu idi. Her arzusu hemen yerine getiriliyor, bir dediği iki olmuyordu.</w:t>
      </w:r>
    </w:p>
    <w:p w:rsidR="00A3732B" w:rsidRPr="00A3732B" w:rsidRDefault="00A3732B" w:rsidP="00A3732B">
      <w:pPr>
        <w:jc w:val="both"/>
        <w:rPr>
          <w:sz w:val="22"/>
          <w:szCs w:val="22"/>
        </w:rPr>
      </w:pPr>
      <w:r w:rsidRPr="00A3732B">
        <w:rPr>
          <w:sz w:val="22"/>
          <w:szCs w:val="22"/>
        </w:rPr>
        <w:tab/>
        <w:t>Okulda da onu seviyorlardı. Çalışkandı, terbiyeli idi. Biraz mağrur olmasına rağmen kendine birçok arkadaş da edinmişti. Kendisi elinden geldiği kadar arkadaşlarına yardım ettiği gibi babasını da her sene okulun fakir öğrencilerine büyük para yardımında bulunmaya alıştırmıştı.</w:t>
      </w:r>
    </w:p>
    <w:p w:rsidR="00A3732B" w:rsidRPr="00A3732B" w:rsidRDefault="00A3732B" w:rsidP="00A3732B">
      <w:pPr>
        <w:jc w:val="both"/>
        <w:rPr>
          <w:sz w:val="22"/>
          <w:szCs w:val="22"/>
        </w:rPr>
      </w:pPr>
      <w:r w:rsidRPr="00A3732B">
        <w:rPr>
          <w:sz w:val="22"/>
          <w:szCs w:val="22"/>
        </w:rPr>
        <w:tab/>
        <w:t xml:space="preserve">Onun okul hayatında sevmediği bir şey vardı. O da aşı olmaktı. </w:t>
      </w:r>
      <w:proofErr w:type="gramStart"/>
      <w:r w:rsidRPr="00A3732B">
        <w:rPr>
          <w:sz w:val="22"/>
          <w:szCs w:val="22"/>
        </w:rPr>
        <w:t>Onu  en</w:t>
      </w:r>
      <w:proofErr w:type="gramEnd"/>
      <w:r w:rsidRPr="00A3732B">
        <w:rPr>
          <w:sz w:val="22"/>
          <w:szCs w:val="22"/>
        </w:rPr>
        <w:t xml:space="preserve"> çok korkutan bu aşı günleriydi. İlk yıl aşı olmuştu. Birkaç gün yatakta yatmıştı. Bu çok gücüne gidiyordu.</w:t>
      </w:r>
    </w:p>
    <w:p w:rsidR="00A3732B" w:rsidRPr="00A3732B" w:rsidRDefault="00A3732B" w:rsidP="00A3732B">
      <w:pPr>
        <w:jc w:val="both"/>
        <w:rPr>
          <w:sz w:val="22"/>
          <w:szCs w:val="22"/>
        </w:rPr>
      </w:pPr>
      <w:r w:rsidRPr="00A3732B">
        <w:rPr>
          <w:sz w:val="22"/>
          <w:szCs w:val="22"/>
        </w:rPr>
        <w:tab/>
        <w:t xml:space="preserve">İlkokulun son </w:t>
      </w:r>
      <w:proofErr w:type="gramStart"/>
      <w:r w:rsidRPr="00A3732B">
        <w:rPr>
          <w:sz w:val="22"/>
          <w:szCs w:val="22"/>
        </w:rPr>
        <w:t>sınıfında  buna</w:t>
      </w:r>
      <w:proofErr w:type="gramEnd"/>
      <w:r w:rsidRPr="00A3732B">
        <w:rPr>
          <w:sz w:val="22"/>
          <w:szCs w:val="22"/>
        </w:rPr>
        <w:t xml:space="preserve"> bir çare bulmuştu. Aşı günü doktorun önünde sıra ile eş olmuş beklerken, bir fırsatını bulup aşı olanlar tarafına geçmiş, bu suretle aşı olmaktan kurtulmuştu. </w:t>
      </w:r>
    </w:p>
    <w:p w:rsidR="00A3732B" w:rsidRPr="00A3732B" w:rsidRDefault="00A3732B" w:rsidP="00A3732B">
      <w:pPr>
        <w:jc w:val="both"/>
        <w:rPr>
          <w:sz w:val="22"/>
          <w:szCs w:val="22"/>
        </w:rPr>
      </w:pPr>
      <w:r w:rsidRPr="00A3732B">
        <w:rPr>
          <w:sz w:val="22"/>
          <w:szCs w:val="22"/>
        </w:rPr>
        <w:tab/>
        <w:t>Okulun tatil olması yaklaşmıştı. Onun hastalandığını haber verdiler. Tabii öğretmen ve arkadaşları buna üzülmüşlerdi. Birkaç gün sonra onun tifo olduğunu söylediklerinde herkesin üzüntüsü bir kat daha arttı. Halbuki aşı olmuştu</w:t>
      </w:r>
      <w:proofErr w:type="gramStart"/>
      <w:r w:rsidRPr="00A3732B">
        <w:rPr>
          <w:sz w:val="22"/>
          <w:szCs w:val="22"/>
        </w:rPr>
        <w:t>!...</w:t>
      </w:r>
      <w:proofErr w:type="gramEnd"/>
    </w:p>
    <w:p w:rsidR="00A3732B" w:rsidRPr="00A3732B" w:rsidRDefault="00A3732B" w:rsidP="00A3732B">
      <w:pPr>
        <w:jc w:val="both"/>
        <w:rPr>
          <w:sz w:val="22"/>
          <w:szCs w:val="22"/>
        </w:rPr>
      </w:pPr>
      <w:r w:rsidRPr="00A3732B">
        <w:rPr>
          <w:sz w:val="22"/>
          <w:szCs w:val="22"/>
        </w:rPr>
        <w:tab/>
        <w:t>Sağlam ve kuvvetli vücudu sayesinde hastalığı atlatmıştı ama onun artık o kıvır kıvır siyah ipek saçları yoktu. Üstelik kulakları da biraz ağır işitiyordu.</w:t>
      </w:r>
    </w:p>
    <w:p w:rsidR="00A3732B" w:rsidRDefault="00A3732B" w:rsidP="00A3732B">
      <w:pPr>
        <w:pStyle w:val="Balk8"/>
        <w:rPr>
          <w:rFonts w:ascii="Times New Roman" w:hAnsi="Times New Roman"/>
          <w:sz w:val="22"/>
          <w:szCs w:val="22"/>
        </w:rPr>
      </w:pP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r>
      <w:r w:rsidRPr="00A3732B">
        <w:rPr>
          <w:rFonts w:ascii="Times New Roman" w:hAnsi="Times New Roman"/>
          <w:sz w:val="22"/>
          <w:szCs w:val="22"/>
        </w:rPr>
        <w:tab/>
        <w:t>Muhittin Nalbantoğlu</w:t>
      </w:r>
    </w:p>
    <w:p w:rsidR="00A3732B" w:rsidRDefault="00A3732B" w:rsidP="00A3732B"/>
    <w:p w:rsidR="00A3732B" w:rsidRDefault="00A3732B" w:rsidP="00A3732B"/>
    <w:p w:rsidR="00A3732B" w:rsidRPr="00A3732B" w:rsidRDefault="00A3732B" w:rsidP="00A3732B"/>
    <w:p w:rsidR="00A3732B" w:rsidRDefault="00A3732B" w:rsidP="00A3732B">
      <w:pPr>
        <w:jc w:val="both"/>
        <w:rPr>
          <w:sz w:val="22"/>
          <w:szCs w:val="22"/>
        </w:rPr>
      </w:pPr>
      <w:r w:rsidRPr="00A3732B">
        <w:rPr>
          <w:sz w:val="22"/>
          <w:szCs w:val="22"/>
        </w:rPr>
        <w:tab/>
        <w:t>Aşağıdaki soruları parçaya göre yanıtlayın.</w:t>
      </w:r>
    </w:p>
    <w:p w:rsidR="00A3732B" w:rsidRPr="00A3732B" w:rsidRDefault="00A3732B" w:rsidP="00A3732B">
      <w:pPr>
        <w:jc w:val="both"/>
        <w:rPr>
          <w:sz w:val="22"/>
          <w:szCs w:val="22"/>
        </w:rPr>
      </w:pPr>
    </w:p>
    <w:p w:rsidR="00A3732B" w:rsidRPr="00A3732B" w:rsidRDefault="00A3732B" w:rsidP="00A3732B">
      <w:pPr>
        <w:numPr>
          <w:ilvl w:val="0"/>
          <w:numId w:val="29"/>
        </w:numPr>
        <w:jc w:val="both"/>
        <w:rPr>
          <w:sz w:val="22"/>
          <w:szCs w:val="22"/>
        </w:rPr>
      </w:pPr>
      <w:r w:rsidRPr="00A3732B">
        <w:rPr>
          <w:sz w:val="22"/>
          <w:szCs w:val="22"/>
        </w:rPr>
        <w:t>Okuduğunuz parça kaç paragraftır?</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A3732B">
      <w:pPr>
        <w:numPr>
          <w:ilvl w:val="0"/>
          <w:numId w:val="29"/>
        </w:numPr>
        <w:jc w:val="both"/>
        <w:rPr>
          <w:sz w:val="22"/>
          <w:szCs w:val="22"/>
        </w:rPr>
      </w:pPr>
      <w:r w:rsidRPr="00A3732B">
        <w:rPr>
          <w:sz w:val="22"/>
          <w:szCs w:val="22"/>
        </w:rPr>
        <w:t>Parçada ünlem işareti kullanılan cümleyi yazın?</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A3732B">
      <w:pPr>
        <w:numPr>
          <w:ilvl w:val="0"/>
          <w:numId w:val="29"/>
        </w:numPr>
        <w:jc w:val="both"/>
        <w:rPr>
          <w:sz w:val="22"/>
          <w:szCs w:val="22"/>
        </w:rPr>
      </w:pPr>
      <w:r w:rsidRPr="00A3732B">
        <w:rPr>
          <w:sz w:val="22"/>
          <w:szCs w:val="22"/>
        </w:rPr>
        <w:t>Son paragraf kaç cümledir?</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A3732B">
      <w:pPr>
        <w:numPr>
          <w:ilvl w:val="0"/>
          <w:numId w:val="29"/>
        </w:numPr>
        <w:jc w:val="both"/>
        <w:rPr>
          <w:sz w:val="22"/>
          <w:szCs w:val="22"/>
        </w:rPr>
      </w:pPr>
      <w:r w:rsidRPr="00A3732B">
        <w:rPr>
          <w:sz w:val="22"/>
          <w:szCs w:val="22"/>
        </w:rPr>
        <w:t>Çocuk kaç yaşındaymış?</w:t>
      </w:r>
    </w:p>
    <w:p w:rsidR="00A3732B" w:rsidRPr="00A3732B" w:rsidRDefault="00A3732B" w:rsidP="00A3732B">
      <w:pPr>
        <w:jc w:val="both"/>
        <w:rPr>
          <w:sz w:val="22"/>
          <w:szCs w:val="22"/>
        </w:rPr>
      </w:pPr>
      <w:proofErr w:type="gramStart"/>
      <w:r w:rsidRPr="00A3732B">
        <w:rPr>
          <w:sz w:val="22"/>
          <w:szCs w:val="22"/>
        </w:rPr>
        <w:t>........................................................................................................................................</w:t>
      </w:r>
      <w:proofErr w:type="gramEnd"/>
    </w:p>
    <w:p w:rsidR="00A3732B" w:rsidRPr="00A3732B" w:rsidRDefault="00A3732B" w:rsidP="008D1BB7">
      <w:pPr>
        <w:pStyle w:val="KonuBal"/>
        <w:rPr>
          <w:sz w:val="22"/>
          <w:szCs w:val="22"/>
        </w:rPr>
      </w:pPr>
    </w:p>
    <w:p w:rsidR="00A3732B" w:rsidRPr="00A3732B" w:rsidRDefault="00A3732B" w:rsidP="008D1BB7">
      <w:pPr>
        <w:pStyle w:val="KonuBal"/>
        <w:rPr>
          <w:sz w:val="22"/>
          <w:szCs w:val="22"/>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A3732B" w:rsidRDefault="00A3732B" w:rsidP="008D1BB7">
      <w:pPr>
        <w:pStyle w:val="KonuBal"/>
        <w:rPr>
          <w:sz w:val="20"/>
        </w:rPr>
      </w:pPr>
    </w:p>
    <w:p w:rsidR="002D2456" w:rsidRDefault="002D2456" w:rsidP="008D1BB7">
      <w:pPr>
        <w:pStyle w:val="KonuBal"/>
        <w:rPr>
          <w:sz w:val="20"/>
        </w:rPr>
      </w:pPr>
    </w:p>
    <w:p w:rsidR="002D2456" w:rsidRDefault="002D2456" w:rsidP="008D1BB7">
      <w:pPr>
        <w:pStyle w:val="KonuBal"/>
        <w:rPr>
          <w:sz w:val="20"/>
        </w:rPr>
      </w:pPr>
    </w:p>
    <w:p w:rsidR="008D1BB7" w:rsidRPr="004004CA" w:rsidRDefault="008D1BB7" w:rsidP="008D1BB7">
      <w:pPr>
        <w:pStyle w:val="KonuBal"/>
        <w:rPr>
          <w:sz w:val="20"/>
        </w:rPr>
      </w:pPr>
      <w:r>
        <w:rPr>
          <w:sz w:val="20"/>
        </w:rPr>
        <w:t>SERBEST</w:t>
      </w:r>
      <w:r w:rsidRPr="004004CA">
        <w:rPr>
          <w:sz w:val="20"/>
        </w:rPr>
        <w:t xml:space="preserve"> EKİNLİKLERİ</w:t>
      </w:r>
      <w:r>
        <w:rPr>
          <w:sz w:val="20"/>
        </w:rPr>
        <w:t xml:space="preserve"> DERSİ GÜNLÜK PLÂNI 31. HAFTA</w:t>
      </w:r>
    </w:p>
    <w:p w:rsidR="008D1BB7" w:rsidRPr="004004CA" w:rsidRDefault="008D1BB7" w:rsidP="008D1BB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4441E0" w:rsidRDefault="008D1BB7" w:rsidP="00164613">
            <w:pPr>
              <w:rPr>
                <w:b/>
              </w:rPr>
            </w:pPr>
            <w:r w:rsidRPr="003C3E94">
              <w:rPr>
                <w:b/>
                <w:sz w:val="18"/>
                <w:szCs w:val="18"/>
              </w:rPr>
              <w:t>Güzel Konuşma ve Yazma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BF156B" w:rsidRDefault="008D1BB7" w:rsidP="00164613">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rPr>
            </w:pPr>
            <w:r>
              <w:rPr>
                <w:b/>
              </w:rPr>
              <w:t>BECERİ</w:t>
            </w:r>
          </w:p>
        </w:tc>
        <w:tc>
          <w:tcPr>
            <w:tcW w:w="7300" w:type="dxa"/>
          </w:tcPr>
          <w:p w:rsidR="008D1BB7" w:rsidRPr="00B14D3E" w:rsidRDefault="00B14D3E" w:rsidP="00B14D3E">
            <w:pPr>
              <w:tabs>
                <w:tab w:val="left" w:pos="284"/>
              </w:tabs>
              <w:spacing w:line="248" w:lineRule="exact"/>
              <w:ind w:left="568" w:hanging="284"/>
              <w:jc w:val="both"/>
              <w:rPr>
                <w:b/>
                <w:sz w:val="18"/>
                <w:szCs w:val="18"/>
              </w:rPr>
            </w:pPr>
            <w:r>
              <w:rPr>
                <w:b/>
                <w:sz w:val="18"/>
                <w:szCs w:val="18"/>
              </w:rPr>
              <w:t>1</w:t>
            </w:r>
            <w:r w:rsidR="008D1BB7" w:rsidRPr="003C3E94">
              <w:rPr>
                <w:b/>
                <w:sz w:val="18"/>
                <w:szCs w:val="18"/>
              </w:rPr>
              <w:t>.</w:t>
            </w:r>
            <w:r w:rsidR="008D1BB7" w:rsidRPr="003C3E94">
              <w:rPr>
                <w:sz w:val="18"/>
                <w:szCs w:val="18"/>
              </w:rPr>
              <w:tab/>
              <w:t>Masalı doğal bir sesle anlatma</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3C3E94" w:rsidRDefault="008D1BB7" w:rsidP="00164613">
            <w:pPr>
              <w:spacing w:line="240" w:lineRule="exact"/>
              <w:rPr>
                <w:sz w:val="18"/>
                <w:szCs w:val="18"/>
              </w:rPr>
            </w:pPr>
            <w:r w:rsidRPr="003C3E94">
              <w:rPr>
                <w:sz w:val="18"/>
                <w:szCs w:val="18"/>
              </w:rPr>
              <w:t>Bireysel birlikte çalışmalar, birlikte çalışmalar, uygulama, yaparak-</w:t>
            </w:r>
            <w:proofErr w:type="spellStart"/>
            <w:r w:rsidRPr="003C3E94">
              <w:rPr>
                <w:sz w:val="18"/>
                <w:szCs w:val="18"/>
              </w:rPr>
              <w:t>yaşarak</w:t>
            </w:r>
            <w:proofErr w:type="spellEnd"/>
            <w:r w:rsidRPr="003C3E94">
              <w:rPr>
                <w:sz w:val="18"/>
                <w:szCs w:val="18"/>
              </w:rPr>
              <w:t xml:space="preserve"> öğrenme</w:t>
            </w:r>
          </w:p>
          <w:p w:rsidR="008D1BB7" w:rsidRPr="009935AB" w:rsidRDefault="008D1BB7" w:rsidP="00164613">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516D8D">
              <w:rPr>
                <w:color w:val="000000"/>
              </w:rPr>
              <w:t>Ders kitabı, yardımcı kitaplar.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B14D3E" w:rsidRDefault="00B14D3E" w:rsidP="00B14D3E">
            <w:pPr>
              <w:pStyle w:val="Balk1"/>
              <w:rPr>
                <w:sz w:val="20"/>
              </w:rPr>
            </w:pPr>
            <w:r w:rsidRPr="00B14D3E">
              <w:rPr>
                <w:sz w:val="20"/>
              </w:rPr>
              <w:t>KURTLA LEYLEK</w:t>
            </w:r>
          </w:p>
        </w:tc>
      </w:tr>
      <w:tr w:rsidR="008D1BB7" w:rsidRPr="004004CA" w:rsidTr="00164613">
        <w:trPr>
          <w:cantSplit/>
          <w:trHeight w:val="1163"/>
          <w:jc w:val="center"/>
        </w:trPr>
        <w:tc>
          <w:tcPr>
            <w:tcW w:w="10125" w:type="dxa"/>
            <w:gridSpan w:val="2"/>
            <w:vAlign w:val="center"/>
          </w:tcPr>
          <w:p w:rsidR="008D1BB7" w:rsidRPr="009935AB" w:rsidRDefault="008D1BB7" w:rsidP="00164613">
            <w:pPr>
              <w:rPr>
                <w:bCs/>
              </w:rPr>
            </w:pPr>
            <w:r w:rsidRPr="001B083F">
              <w:t xml:space="preserve">Öğretmen tarafından okunan öykünün; öğrenciler tarafından düzgün ve </w:t>
            </w:r>
            <w:proofErr w:type="gramStart"/>
            <w:r w:rsidRPr="001B083F">
              <w:t>doğru  cümlelerle</w:t>
            </w:r>
            <w:proofErr w:type="gramEnd"/>
            <w:r w:rsidRPr="001B083F">
              <w:t xml:space="preserve"> olayların oluş  sırasını bozmadan anlatılması.</w:t>
            </w:r>
          </w:p>
        </w:tc>
      </w:tr>
      <w:tr w:rsidR="008D1BB7" w:rsidRPr="004004CA" w:rsidTr="00164613">
        <w:trPr>
          <w:trHeight w:val="368"/>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Okunup anlattırılan kısa öyküler bireye neler kazandırır.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rsidRPr="003C3E94">
              <w:rPr>
                <w:sz w:val="18"/>
                <w:szCs w:val="18"/>
              </w:rPr>
              <w:t>Öğretmen tarafından okunan öykünün; öğrenciler tarafından düzgün ve doğru cümlelerle olayların oluş sırasını bozmadan anlatılması.</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044C97" w:rsidRDefault="008D1BB7" w:rsidP="00164613">
            <w:pPr>
              <w:rPr>
                <w:b/>
              </w:rPr>
            </w:pPr>
            <w:r>
              <w:rPr>
                <w:b/>
              </w:rPr>
              <w:t xml:space="preserve"> </w:t>
            </w:r>
            <w:r w:rsidRPr="004004CA">
              <w:rPr>
                <w:b/>
              </w:rPr>
              <w:t>Grupla öğrenme etkinlikler</w:t>
            </w:r>
            <w:r>
              <w:rPr>
                <w:b/>
              </w:rPr>
              <w:t>ine yönelik Ölçme-Değerlendirme</w:t>
            </w:r>
          </w:p>
        </w:tc>
        <w:tc>
          <w:tcPr>
            <w:tcW w:w="4915" w:type="dxa"/>
            <w:vAlign w:val="center"/>
          </w:tcPr>
          <w:p w:rsidR="008D1BB7" w:rsidRPr="003C3E94" w:rsidRDefault="008D1BB7" w:rsidP="00164613">
            <w:pPr>
              <w:tabs>
                <w:tab w:val="left" w:pos="224"/>
                <w:tab w:val="left" w:pos="366"/>
              </w:tabs>
              <w:rPr>
                <w:sz w:val="18"/>
                <w:szCs w:val="18"/>
              </w:rPr>
            </w:pPr>
            <w:r w:rsidRPr="003C3E94">
              <w:rPr>
                <w:b/>
                <w:sz w:val="18"/>
                <w:szCs w:val="18"/>
              </w:rPr>
              <w:t>1.</w:t>
            </w:r>
            <w:r w:rsidRPr="003C3E94">
              <w:rPr>
                <w:sz w:val="18"/>
                <w:szCs w:val="18"/>
              </w:rPr>
              <w:t>Oyun kurallarına uyuyor mu?</w:t>
            </w:r>
          </w:p>
          <w:p w:rsidR="008D1BB7" w:rsidRPr="003C3E94" w:rsidRDefault="008D1BB7" w:rsidP="00164613">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8D1BB7" w:rsidRPr="005F4CA4" w:rsidRDefault="008D1BB7" w:rsidP="00164613">
            <w:pPr>
              <w:tabs>
                <w:tab w:val="left" w:pos="224"/>
                <w:tab w:val="left" w:pos="366"/>
              </w:tabs>
              <w:rPr>
                <w:b/>
              </w:rPr>
            </w:pP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Pr="004004CA"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r>
        <w:rPr>
          <w:sz w:val="20"/>
        </w:rPr>
        <w:t xml:space="preserve">   </w:t>
      </w: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8E2234" w:rsidRDefault="008D1BB7" w:rsidP="008D1BB7">
      <w:pPr>
        <w:pStyle w:val="GvdeMetniGirintisi2"/>
        <w:tabs>
          <w:tab w:val="clear" w:pos="8222"/>
          <w:tab w:val="clear" w:pos="8505"/>
          <w:tab w:val="left" w:pos="7797"/>
          <w:tab w:val="left" w:pos="8080"/>
        </w:tabs>
        <w:rPr>
          <w:sz w:val="20"/>
        </w:rPr>
      </w:pPr>
    </w:p>
    <w:p w:rsidR="008D1BB7" w:rsidRPr="003D5818" w:rsidRDefault="008D1BB7" w:rsidP="008D1BB7"/>
    <w:p w:rsidR="002D2456" w:rsidRDefault="008D1BB7" w:rsidP="008D1BB7">
      <w:pPr>
        <w:tabs>
          <w:tab w:val="left" w:pos="7797"/>
        </w:tabs>
      </w:pPr>
      <w:r>
        <w:t xml:space="preserve">                                                                </w:t>
      </w:r>
    </w:p>
    <w:p w:rsidR="002D2456" w:rsidRDefault="002D2456" w:rsidP="008D1BB7">
      <w:pPr>
        <w:tabs>
          <w:tab w:val="left" w:pos="7797"/>
        </w:tabs>
      </w:pPr>
    </w:p>
    <w:p w:rsidR="002D2456" w:rsidRDefault="002D2456" w:rsidP="008D1BB7">
      <w:pPr>
        <w:tabs>
          <w:tab w:val="left" w:pos="7797"/>
        </w:tabs>
      </w:pPr>
    </w:p>
    <w:p w:rsidR="008D1BB7" w:rsidRDefault="008D1BB7" w:rsidP="008D1BB7">
      <w:pPr>
        <w:tabs>
          <w:tab w:val="left" w:pos="7797"/>
        </w:tabs>
      </w:pPr>
      <w:r>
        <w:t xml:space="preserve">                                                                                          </w:t>
      </w:r>
    </w:p>
    <w:p w:rsidR="008D1BB7" w:rsidRDefault="008D1BB7"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B14D3E">
      <w:pPr>
        <w:pStyle w:val="Balk1"/>
        <w:rPr>
          <w:sz w:val="20"/>
        </w:rPr>
      </w:pPr>
      <w:r w:rsidRPr="00B14D3E">
        <w:rPr>
          <w:sz w:val="20"/>
        </w:rPr>
        <w:t>KURTLA LEYLEK</w:t>
      </w:r>
    </w:p>
    <w:p w:rsidR="00B14D3E" w:rsidRPr="00B14D3E" w:rsidRDefault="00B14D3E" w:rsidP="00B14D3E"/>
    <w:p w:rsidR="00B14D3E" w:rsidRPr="00B14D3E" w:rsidRDefault="00B14D3E" w:rsidP="00B14D3E">
      <w:pPr>
        <w:rPr>
          <w:sz w:val="24"/>
          <w:szCs w:val="24"/>
        </w:rPr>
      </w:pPr>
      <w:r w:rsidRPr="00B14D3E">
        <w:rPr>
          <w:sz w:val="24"/>
          <w:szCs w:val="24"/>
        </w:rPr>
        <w:t xml:space="preserve">               Kurt günün birinde oburluğu yüzünden büyük bir tehlikeyle karşılaştı. Neredeyse ölüp gidecekti. Et yerken boğazına bir kemik takılıp kalmıştı. Soluk alamıyor, gözünden oluk </w:t>
      </w:r>
      <w:proofErr w:type="spellStart"/>
      <w:r w:rsidRPr="00B14D3E">
        <w:rPr>
          <w:sz w:val="24"/>
          <w:szCs w:val="24"/>
        </w:rPr>
        <w:t>oluk</w:t>
      </w:r>
      <w:proofErr w:type="spellEnd"/>
      <w:r w:rsidRPr="00B14D3E">
        <w:rPr>
          <w:sz w:val="24"/>
          <w:szCs w:val="24"/>
        </w:rPr>
        <w:t xml:space="preserve"> yaşlar akıyordu. Üstelik yardım istemek için bağıramıyordu da. </w:t>
      </w:r>
    </w:p>
    <w:p w:rsidR="00B14D3E" w:rsidRPr="00B14D3E" w:rsidRDefault="00B14D3E" w:rsidP="00B14D3E">
      <w:pPr>
        <w:rPr>
          <w:sz w:val="24"/>
          <w:szCs w:val="24"/>
        </w:rPr>
      </w:pPr>
      <w:r w:rsidRPr="00B14D3E">
        <w:rPr>
          <w:sz w:val="24"/>
          <w:szCs w:val="24"/>
        </w:rPr>
        <w:t xml:space="preserve">               Tam bu sırada oradan </w:t>
      </w:r>
      <w:proofErr w:type="gramStart"/>
      <w:r w:rsidRPr="00B14D3E">
        <w:rPr>
          <w:sz w:val="24"/>
          <w:szCs w:val="24"/>
        </w:rPr>
        <w:t>bir  leylek</w:t>
      </w:r>
      <w:proofErr w:type="gramEnd"/>
      <w:r w:rsidRPr="00B14D3E">
        <w:rPr>
          <w:sz w:val="24"/>
          <w:szCs w:val="24"/>
        </w:rPr>
        <w:t xml:space="preserve"> geçiyordu. Kurt işaret ederek, onu yanına çağırdı. Açık ağzını göstererek inledi. Leylek durumu anlamıştı. Gagasını kurdun ağzına sokup boğazındaki kemiği çıkardı. Kurt, derin bir soluk aldı.</w:t>
      </w:r>
    </w:p>
    <w:p w:rsidR="00B14D3E" w:rsidRPr="00B14D3E" w:rsidRDefault="00B14D3E" w:rsidP="00B14D3E">
      <w:pPr>
        <w:rPr>
          <w:sz w:val="24"/>
          <w:szCs w:val="24"/>
        </w:rPr>
      </w:pPr>
      <w:r w:rsidRPr="00B14D3E">
        <w:rPr>
          <w:sz w:val="24"/>
          <w:szCs w:val="24"/>
        </w:rPr>
        <w:t xml:space="preserve">               Leylek:</w:t>
      </w:r>
    </w:p>
    <w:p w:rsidR="00B14D3E" w:rsidRPr="00B14D3E" w:rsidRDefault="00B14D3E" w:rsidP="00B14D3E">
      <w:pPr>
        <w:rPr>
          <w:sz w:val="24"/>
          <w:szCs w:val="24"/>
        </w:rPr>
      </w:pPr>
      <w:r w:rsidRPr="00B14D3E">
        <w:rPr>
          <w:sz w:val="24"/>
          <w:szCs w:val="24"/>
        </w:rPr>
        <w:t xml:space="preserve">               ‘’</w:t>
      </w:r>
      <w:proofErr w:type="gramStart"/>
      <w:r w:rsidRPr="00B14D3E">
        <w:rPr>
          <w:sz w:val="24"/>
          <w:szCs w:val="24"/>
        </w:rPr>
        <w:t>Sizi  ölümden</w:t>
      </w:r>
      <w:proofErr w:type="gramEnd"/>
      <w:r w:rsidRPr="00B14D3E">
        <w:rPr>
          <w:sz w:val="24"/>
          <w:szCs w:val="24"/>
        </w:rPr>
        <w:t xml:space="preserve"> kurtardım. Ücretini ödemeyecek misiniz?’’ dedi.</w:t>
      </w:r>
    </w:p>
    <w:p w:rsidR="00B14D3E" w:rsidRPr="00B14D3E" w:rsidRDefault="00B14D3E" w:rsidP="00B14D3E">
      <w:pPr>
        <w:rPr>
          <w:sz w:val="24"/>
          <w:szCs w:val="24"/>
        </w:rPr>
      </w:pPr>
      <w:r w:rsidRPr="00B14D3E">
        <w:rPr>
          <w:sz w:val="24"/>
          <w:szCs w:val="24"/>
        </w:rPr>
        <w:t xml:space="preserve">               Kurt hışımla ona çıkıştı:</w:t>
      </w:r>
    </w:p>
    <w:p w:rsidR="00B14D3E" w:rsidRPr="00B14D3E" w:rsidRDefault="00B14D3E" w:rsidP="00B14D3E">
      <w:pPr>
        <w:rPr>
          <w:sz w:val="24"/>
          <w:szCs w:val="24"/>
        </w:rPr>
      </w:pPr>
      <w:r w:rsidRPr="00B14D3E">
        <w:rPr>
          <w:sz w:val="24"/>
          <w:szCs w:val="24"/>
        </w:rPr>
        <w:t xml:space="preserve">               ‘’Ne, bir de ücret mi istiyorsun? Yetmedi mi ağzımın içindeyken kafanı kurtarmak? Haydi defol buradan ve bir daha gözüme görünme!’’ diye bağırdı.</w:t>
      </w:r>
    </w:p>
    <w:p w:rsidR="00B14D3E" w:rsidRPr="00B14D3E" w:rsidRDefault="00B14D3E" w:rsidP="00B14D3E">
      <w:pPr>
        <w:rPr>
          <w:sz w:val="24"/>
          <w:szCs w:val="24"/>
        </w:rPr>
      </w:pPr>
      <w:r w:rsidRPr="00B14D3E">
        <w:rPr>
          <w:sz w:val="24"/>
          <w:szCs w:val="24"/>
        </w:rPr>
        <w:t xml:space="preserve">               Leylek, kurdu kurtardığına pişman, kafasını kurtardığına sevinerek oradan ayrıldı.</w:t>
      </w:r>
    </w:p>
    <w:p w:rsidR="00B14D3E" w:rsidRPr="00B14D3E" w:rsidRDefault="00B14D3E" w:rsidP="00B14D3E">
      <w:pPr>
        <w:rPr>
          <w:sz w:val="24"/>
          <w:szCs w:val="24"/>
        </w:rPr>
      </w:pPr>
    </w:p>
    <w:p w:rsidR="00B14D3E" w:rsidRPr="00B14D3E" w:rsidRDefault="00B14D3E" w:rsidP="00B14D3E">
      <w:pPr>
        <w:rPr>
          <w:b/>
          <w:bCs/>
          <w:sz w:val="24"/>
          <w:szCs w:val="24"/>
        </w:rPr>
      </w:pPr>
      <w:r w:rsidRPr="00B14D3E">
        <w:rPr>
          <w:b/>
          <w:bCs/>
          <w:sz w:val="24"/>
          <w:szCs w:val="24"/>
        </w:rPr>
        <w:t>Yukarıdaki parçayı dikkatlice okuyarak aşağıdaki soruları yanıtlayınız.</w:t>
      </w:r>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1.</w:t>
      </w:r>
      <w:r w:rsidRPr="00B14D3E">
        <w:rPr>
          <w:sz w:val="24"/>
          <w:szCs w:val="24"/>
        </w:rPr>
        <w:t>Kurt nasıl bir tehlikeyle karşılaşmış?</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2.</w:t>
      </w:r>
      <w:r w:rsidRPr="00B14D3E">
        <w:rPr>
          <w:sz w:val="24"/>
          <w:szCs w:val="24"/>
        </w:rPr>
        <w:t>Kurdun boğazına kemik takılınca ne yaptı?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 xml:space="preserve">3. </w:t>
      </w:r>
      <w:r w:rsidRPr="00B14D3E">
        <w:rPr>
          <w:sz w:val="24"/>
          <w:szCs w:val="24"/>
        </w:rPr>
        <w:t>Leylek kurdun boğazındaki kemiği nasıl çıkardı?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4.</w:t>
      </w:r>
      <w:r w:rsidRPr="00B14D3E">
        <w:rPr>
          <w:sz w:val="24"/>
          <w:szCs w:val="24"/>
        </w:rPr>
        <w:t>Leylek kurdun boğazındaki kemiği çıkardıktan sonra kurda ne dedi?</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5.</w:t>
      </w:r>
      <w:r w:rsidRPr="00B14D3E">
        <w:rPr>
          <w:sz w:val="24"/>
          <w:szCs w:val="24"/>
        </w:rPr>
        <w:t>Kurt leyleğe ne cevap verdi?</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6.</w:t>
      </w:r>
      <w:r w:rsidRPr="00B14D3E">
        <w:rPr>
          <w:sz w:val="24"/>
          <w:szCs w:val="24"/>
        </w:rPr>
        <w:t>Leylek sonuçta ne yaptı?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sz w:val="24"/>
          <w:szCs w:val="24"/>
        </w:rPr>
      </w:pPr>
    </w:p>
    <w:p w:rsidR="00B14D3E" w:rsidRPr="00B14D3E" w:rsidRDefault="00B14D3E" w:rsidP="00B14D3E">
      <w:pPr>
        <w:rPr>
          <w:sz w:val="24"/>
          <w:szCs w:val="24"/>
        </w:rPr>
      </w:pPr>
      <w:r w:rsidRPr="00B14D3E">
        <w:rPr>
          <w:b/>
          <w:bCs/>
          <w:sz w:val="24"/>
          <w:szCs w:val="24"/>
        </w:rPr>
        <w:t>7.</w:t>
      </w:r>
      <w:r w:rsidRPr="00B14D3E">
        <w:rPr>
          <w:sz w:val="24"/>
          <w:szCs w:val="24"/>
        </w:rPr>
        <w:t>Sizce bu olay nasıl sonuçlanmalıydı?</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b/>
          <w:bCs/>
          <w:sz w:val="24"/>
          <w:szCs w:val="24"/>
        </w:rPr>
      </w:pPr>
    </w:p>
    <w:p w:rsidR="00B14D3E" w:rsidRPr="00B14D3E" w:rsidRDefault="00B14D3E" w:rsidP="00B14D3E">
      <w:pPr>
        <w:rPr>
          <w:sz w:val="24"/>
          <w:szCs w:val="24"/>
        </w:rPr>
      </w:pPr>
      <w:r w:rsidRPr="00B14D3E">
        <w:rPr>
          <w:b/>
          <w:bCs/>
          <w:sz w:val="24"/>
          <w:szCs w:val="24"/>
        </w:rPr>
        <w:t>8.</w:t>
      </w:r>
      <w:r w:rsidRPr="00B14D3E">
        <w:rPr>
          <w:sz w:val="24"/>
          <w:szCs w:val="24"/>
        </w:rPr>
        <w:t>Leyleğin yerinde sen olsaydın nasıl davranırdın?</w:t>
      </w:r>
    </w:p>
    <w:p w:rsidR="00B14D3E" w:rsidRPr="00B14D3E" w:rsidRDefault="00B14D3E" w:rsidP="00B14D3E">
      <w:pPr>
        <w:rPr>
          <w:sz w:val="24"/>
          <w:szCs w:val="24"/>
        </w:rPr>
      </w:pPr>
      <w:proofErr w:type="gramStart"/>
      <w:r w:rsidRPr="00B14D3E">
        <w:rPr>
          <w:sz w:val="24"/>
          <w:szCs w:val="24"/>
        </w:rPr>
        <w:t>............................................................................................</w:t>
      </w:r>
      <w:proofErr w:type="gramEnd"/>
    </w:p>
    <w:p w:rsidR="00B14D3E" w:rsidRPr="00B14D3E" w:rsidRDefault="00B14D3E" w:rsidP="00B14D3E">
      <w:pPr>
        <w:rPr>
          <w:b/>
          <w:bCs/>
          <w:sz w:val="24"/>
          <w:szCs w:val="24"/>
        </w:rPr>
      </w:pPr>
    </w:p>
    <w:p w:rsidR="00B14D3E" w:rsidRPr="00B14D3E" w:rsidRDefault="00B14D3E" w:rsidP="00B14D3E">
      <w:pPr>
        <w:rPr>
          <w:sz w:val="24"/>
          <w:szCs w:val="24"/>
        </w:rPr>
      </w:pPr>
      <w:r w:rsidRPr="00B14D3E">
        <w:rPr>
          <w:b/>
          <w:bCs/>
          <w:sz w:val="24"/>
          <w:szCs w:val="24"/>
        </w:rPr>
        <w:t>9.</w:t>
      </w:r>
      <w:r w:rsidRPr="00B14D3E">
        <w:rPr>
          <w:sz w:val="24"/>
          <w:szCs w:val="24"/>
        </w:rPr>
        <w:t>Kurdun yerinde sen olsaydın nasıl davranırdın?</w:t>
      </w:r>
    </w:p>
    <w:p w:rsidR="00B14D3E" w:rsidRPr="00B14D3E" w:rsidRDefault="00B14D3E" w:rsidP="00B14D3E">
      <w:pPr>
        <w:rPr>
          <w:b/>
          <w:bCs/>
          <w:sz w:val="24"/>
          <w:szCs w:val="24"/>
        </w:rPr>
      </w:pPr>
      <w:proofErr w:type="gramStart"/>
      <w:r w:rsidRPr="00B14D3E">
        <w:rPr>
          <w:sz w:val="24"/>
          <w:szCs w:val="24"/>
        </w:rPr>
        <w:t>............................................................................................</w:t>
      </w:r>
      <w:proofErr w:type="gramEnd"/>
      <w:r w:rsidRPr="00B14D3E">
        <w:rPr>
          <w:b/>
          <w:bCs/>
          <w:sz w:val="24"/>
          <w:szCs w:val="24"/>
        </w:rPr>
        <w:t xml:space="preserve"> </w:t>
      </w:r>
    </w:p>
    <w:p w:rsidR="00B14D3E" w:rsidRPr="00B14D3E" w:rsidRDefault="00B14D3E" w:rsidP="00B14D3E">
      <w:pPr>
        <w:rPr>
          <w:b/>
          <w:bCs/>
          <w:sz w:val="24"/>
          <w:szCs w:val="24"/>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B14D3E" w:rsidRDefault="00B14D3E" w:rsidP="008D1BB7">
      <w:pPr>
        <w:pStyle w:val="KonuBal"/>
        <w:jc w:val="left"/>
        <w:rPr>
          <w:sz w:val="20"/>
        </w:rPr>
      </w:pPr>
    </w:p>
    <w:p w:rsidR="00A3732B" w:rsidRDefault="00A3732B" w:rsidP="008D1BB7">
      <w:pPr>
        <w:pStyle w:val="KonuBal"/>
        <w:jc w:val="left"/>
        <w:rPr>
          <w:sz w:val="20"/>
        </w:rPr>
      </w:pPr>
    </w:p>
    <w:p w:rsidR="00B14D3E" w:rsidRDefault="00B14D3E" w:rsidP="008D1BB7">
      <w:pPr>
        <w:pStyle w:val="KonuBal"/>
        <w:jc w:val="left"/>
        <w:rPr>
          <w:sz w:val="20"/>
        </w:rPr>
      </w:pPr>
    </w:p>
    <w:p w:rsidR="002D2456" w:rsidRDefault="002D2456" w:rsidP="008D1BB7">
      <w:pPr>
        <w:pStyle w:val="KonuBal"/>
        <w:rPr>
          <w:sz w:val="20"/>
        </w:rPr>
      </w:pPr>
    </w:p>
    <w:p w:rsidR="002D2456" w:rsidRDefault="002D2456" w:rsidP="008D1BB7">
      <w:pPr>
        <w:pStyle w:val="KonuBal"/>
        <w:rPr>
          <w:sz w:val="20"/>
        </w:rPr>
      </w:pPr>
    </w:p>
    <w:p w:rsidR="002D2456" w:rsidRDefault="002D2456" w:rsidP="008D1BB7">
      <w:pPr>
        <w:pStyle w:val="KonuBal"/>
        <w:rPr>
          <w:sz w:val="20"/>
        </w:rPr>
      </w:pPr>
    </w:p>
    <w:p w:rsidR="008D1BB7" w:rsidRPr="003D5818" w:rsidRDefault="008D1BB7" w:rsidP="008D1BB7">
      <w:pPr>
        <w:pStyle w:val="KonuBal"/>
        <w:rPr>
          <w:sz w:val="20"/>
        </w:rPr>
      </w:pPr>
      <w:r w:rsidRPr="003D5818">
        <w:rPr>
          <w:sz w:val="20"/>
        </w:rPr>
        <w:t xml:space="preserve">SERBEST EKİNLİKLERİ DERSİ GÜNLÜK PLÂNI </w:t>
      </w:r>
      <w:r>
        <w:rPr>
          <w:sz w:val="20"/>
        </w:rPr>
        <w:t>32</w:t>
      </w:r>
      <w:r w:rsidRPr="003D5818">
        <w:rPr>
          <w:sz w:val="20"/>
        </w:rPr>
        <w:t>. HAFTA</w:t>
      </w:r>
    </w:p>
    <w:p w:rsidR="008D1BB7" w:rsidRPr="004004CA" w:rsidRDefault="008D1BB7" w:rsidP="008D1BB7">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r w:rsidRPr="004004CA">
              <w:t xml:space="preserve"> dakika</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E00B14" w:rsidRDefault="008D1BB7" w:rsidP="00164613">
            <w:pPr>
              <w:tabs>
                <w:tab w:val="left" w:pos="335"/>
                <w:tab w:val="left" w:pos="868"/>
                <w:tab w:val="left" w:pos="1077"/>
              </w:tabs>
              <w:rPr>
                <w:b/>
              </w:rPr>
            </w:pPr>
            <w:r w:rsidRPr="00AB3833">
              <w:rPr>
                <w:b/>
              </w:rPr>
              <w:t>Eğitici Oyunlar Oynama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FB2BB8" w:rsidRDefault="008D1BB7" w:rsidP="00164613">
            <w:pPr>
              <w:spacing w:line="240" w:lineRule="exact"/>
            </w:pPr>
            <w:r w:rsidRPr="00AB3833">
              <w:t>Boş zamanlarını eğitici oyunlar oynayarak değerlendirebilme</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4B6488" w:rsidRDefault="008D1BB7" w:rsidP="00164613">
            <w:r w:rsidRPr="00AB3833">
              <w:t>Anlatım, bireysel birlikte çalışmalar, birlikte çalışmalar, soru-cevap, inceleme, uygulama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AB3833">
              <w:t>“Balon patlama” oyunu</w:t>
            </w:r>
            <w:r w:rsidRPr="004004CA">
              <w:rPr>
                <w:color w:val="000000"/>
              </w:rPr>
              <w:t xml:space="preserve">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8D1BB7" w:rsidRDefault="008D1BB7" w:rsidP="008D1BB7">
            <w:pPr>
              <w:tabs>
                <w:tab w:val="left" w:pos="252"/>
              </w:tabs>
              <w:ind w:left="252"/>
              <w:rPr>
                <w:b/>
              </w:rPr>
            </w:pPr>
            <w:proofErr w:type="gramStart"/>
            <w:r w:rsidRPr="001B083F">
              <w:rPr>
                <w:b/>
              </w:rPr>
              <w:t>Örnek : Kutu</w:t>
            </w:r>
            <w:proofErr w:type="gramEnd"/>
            <w:r w:rsidRPr="001B083F">
              <w:rPr>
                <w:b/>
              </w:rPr>
              <w:t xml:space="preserve"> </w:t>
            </w:r>
            <w:proofErr w:type="spellStart"/>
            <w:r w:rsidRPr="001B083F">
              <w:rPr>
                <w:b/>
              </w:rPr>
              <w:t>kutu</w:t>
            </w:r>
            <w:proofErr w:type="spellEnd"/>
            <w:r w:rsidRPr="001B083F">
              <w:rPr>
                <w:b/>
              </w:rPr>
              <w:t xml:space="preserve"> pense</w:t>
            </w:r>
          </w:p>
        </w:tc>
      </w:tr>
      <w:tr w:rsidR="008D1BB7" w:rsidRPr="004004CA" w:rsidTr="00164613">
        <w:trPr>
          <w:cantSplit/>
          <w:trHeight w:val="1655"/>
          <w:jc w:val="center"/>
        </w:trPr>
        <w:tc>
          <w:tcPr>
            <w:tcW w:w="10125" w:type="dxa"/>
            <w:gridSpan w:val="2"/>
            <w:vAlign w:val="center"/>
          </w:tcPr>
          <w:p w:rsidR="008D1BB7" w:rsidRPr="001B083F" w:rsidRDefault="008D1BB7" w:rsidP="008D1BB7">
            <w:pPr>
              <w:tabs>
                <w:tab w:val="left" w:pos="252"/>
              </w:tabs>
              <w:ind w:left="252" w:firstLine="348"/>
            </w:pPr>
            <w:r w:rsidRPr="001B083F">
              <w:t xml:space="preserve">Çocuklar el ele tutuşur bir halka oluştururlar. Aşağıdaki sözleri şarkısıyla söyleyerek sağa </w:t>
            </w:r>
            <w:proofErr w:type="gramStart"/>
            <w:r w:rsidRPr="001B083F">
              <w:t>yada</w:t>
            </w:r>
            <w:proofErr w:type="gramEnd"/>
            <w:r w:rsidRPr="001B083F">
              <w:t xml:space="preserve"> sola dönmeye başlarlar. Şarkı içinde adı söylenen çocuk arkasını döner, halka içinde dönerek ve şarkı söyleyerek oyunu böylece sürdürür. Bütün çocuklar arkasını dönünce, şarkı sözleri "bütün çocuklar önüne dönse" biçiminde söylenir ve çocuklar önlerine dönerler. İstenirse oyun bir kez daha yinelenir.</w:t>
            </w:r>
          </w:p>
          <w:p w:rsidR="008D1BB7" w:rsidRPr="001B083F" w:rsidRDefault="008D1BB7" w:rsidP="008D1BB7">
            <w:pPr>
              <w:tabs>
                <w:tab w:val="left" w:pos="252"/>
              </w:tabs>
              <w:ind w:left="252"/>
            </w:pPr>
            <w:r w:rsidRPr="001B083F">
              <w:t xml:space="preserve">Kutu </w:t>
            </w:r>
            <w:proofErr w:type="spellStart"/>
            <w:r w:rsidRPr="001B083F">
              <w:t>kutu</w:t>
            </w:r>
            <w:proofErr w:type="spellEnd"/>
            <w:r w:rsidRPr="001B083F">
              <w:t xml:space="preserve"> pense</w:t>
            </w:r>
          </w:p>
          <w:p w:rsidR="008D1BB7" w:rsidRPr="001B083F" w:rsidRDefault="008D1BB7" w:rsidP="008D1BB7">
            <w:pPr>
              <w:tabs>
                <w:tab w:val="left" w:pos="252"/>
              </w:tabs>
              <w:ind w:left="252"/>
            </w:pPr>
            <w:r w:rsidRPr="001B083F">
              <w:t>Elmayı yense</w:t>
            </w:r>
          </w:p>
          <w:p w:rsidR="008D1BB7" w:rsidRPr="001B083F" w:rsidRDefault="008D1BB7" w:rsidP="008D1BB7">
            <w:pPr>
              <w:tabs>
                <w:tab w:val="left" w:pos="252"/>
              </w:tabs>
              <w:ind w:left="252"/>
            </w:pPr>
            <w:r w:rsidRPr="001B083F">
              <w:t>Arkadaşım Ayşe ( dönmesi istenilen çocuğun adı söylenir.)</w:t>
            </w:r>
          </w:p>
          <w:p w:rsidR="008D1BB7" w:rsidRPr="00BF156B" w:rsidRDefault="008D1BB7" w:rsidP="008D1BB7">
            <w:pPr>
              <w:rPr>
                <w:bCs/>
                <w:color w:val="000000"/>
                <w:sz w:val="18"/>
                <w:szCs w:val="18"/>
              </w:rPr>
            </w:pPr>
            <w:r w:rsidRPr="001B083F">
              <w:t>Arkasını dönse</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 xml:space="preserve">Sınıf içinde oynanan </w:t>
            </w:r>
            <w:proofErr w:type="gramStart"/>
            <w:r>
              <w:t>oyunlar  bireye</w:t>
            </w:r>
            <w:proofErr w:type="gramEnd"/>
            <w:r>
              <w:t xml:space="preserve"> neler kazandırır. </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r>
              <w:t xml:space="preserve">Grup olarak ta oyunlar </w:t>
            </w:r>
            <w:proofErr w:type="spellStart"/>
            <w:r>
              <w:t>oynatılabilinir</w:t>
            </w:r>
            <w:proofErr w:type="spellEnd"/>
          </w:p>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4004CA" w:rsidRDefault="008D1BB7" w:rsidP="00164613">
            <w:pPr>
              <w:rPr>
                <w:b/>
              </w:rPr>
            </w:pPr>
            <w:r>
              <w:rPr>
                <w:b/>
              </w:rPr>
              <w:t xml:space="preserve"> </w:t>
            </w:r>
            <w:r w:rsidRPr="004004CA">
              <w:rPr>
                <w:b/>
              </w:rPr>
              <w:t>Grupla öğrenme etkinliklerine yönelik Ölçme-Değerlendirme</w:t>
            </w:r>
          </w:p>
          <w:p w:rsidR="008D1BB7" w:rsidRPr="004004CA" w:rsidRDefault="008D1BB7" w:rsidP="00164613"/>
        </w:tc>
        <w:tc>
          <w:tcPr>
            <w:tcW w:w="4915" w:type="dxa"/>
            <w:vAlign w:val="center"/>
          </w:tcPr>
          <w:p w:rsidR="008D1BB7" w:rsidRPr="00AB3833" w:rsidRDefault="008D1BB7" w:rsidP="00164613">
            <w:pPr>
              <w:tabs>
                <w:tab w:val="left" w:pos="224"/>
                <w:tab w:val="left" w:pos="366"/>
              </w:tabs>
            </w:pPr>
            <w:r w:rsidRPr="00AB3833">
              <w:rPr>
                <w:b/>
              </w:rPr>
              <w:t>1</w:t>
            </w:r>
            <w:r w:rsidRPr="00AB3833">
              <w:t>. Oyun kurallarına uyuyor mu?</w:t>
            </w:r>
          </w:p>
          <w:p w:rsidR="008D1BB7" w:rsidRPr="004004CA" w:rsidRDefault="008D1BB7" w:rsidP="00164613">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r w:rsidRPr="004004CA">
              <w:rPr>
                <w:bCs/>
              </w:rPr>
              <w:t xml:space="preserve"> </w:t>
            </w: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2D2456" w:rsidRDefault="002D2456" w:rsidP="008D1BB7">
      <w:pPr>
        <w:pStyle w:val="GvdeMetniGirintisi2"/>
        <w:tabs>
          <w:tab w:val="clear" w:pos="8222"/>
          <w:tab w:val="clear" w:pos="8505"/>
          <w:tab w:val="left" w:pos="7797"/>
          <w:tab w:val="left" w:pos="8080"/>
        </w:tabs>
        <w:rPr>
          <w:sz w:val="20"/>
        </w:rPr>
      </w:pPr>
    </w:p>
    <w:p w:rsidR="002D2456" w:rsidRDefault="002D2456"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4004CA" w:rsidRDefault="008D1BB7" w:rsidP="008D1BB7">
      <w:pPr>
        <w:pStyle w:val="GvdeMetniGirintisi2"/>
        <w:tabs>
          <w:tab w:val="clear" w:pos="8222"/>
          <w:tab w:val="clear" w:pos="8505"/>
          <w:tab w:val="left" w:pos="7797"/>
          <w:tab w:val="left" w:pos="8080"/>
        </w:tabs>
        <w:rPr>
          <w:sz w:val="20"/>
        </w:rPr>
      </w:pPr>
    </w:p>
    <w:p w:rsidR="008D1BB7" w:rsidRPr="003D5818" w:rsidRDefault="008D1BB7" w:rsidP="008D1BB7"/>
    <w:p w:rsidR="008D1BB7" w:rsidRDefault="008D1BB7" w:rsidP="008D1BB7">
      <w:pPr>
        <w:tabs>
          <w:tab w:val="left" w:pos="1740"/>
        </w:tabs>
      </w:pPr>
    </w:p>
    <w:p w:rsidR="008D1BB7" w:rsidRDefault="008D1BB7" w:rsidP="008D1BB7">
      <w:pPr>
        <w:pStyle w:val="KonuBal"/>
        <w:jc w:val="left"/>
        <w:rPr>
          <w:sz w:val="20"/>
        </w:rPr>
      </w:pPr>
    </w:p>
    <w:p w:rsidR="008D1BB7" w:rsidRPr="004004CA" w:rsidRDefault="008D1BB7" w:rsidP="008D1BB7">
      <w:pPr>
        <w:pStyle w:val="KonuBal"/>
        <w:rPr>
          <w:sz w:val="20"/>
        </w:rPr>
      </w:pPr>
      <w:r>
        <w:rPr>
          <w:sz w:val="20"/>
        </w:rPr>
        <w:t>SERBEST</w:t>
      </w:r>
      <w:r w:rsidRPr="004004CA">
        <w:rPr>
          <w:sz w:val="20"/>
        </w:rPr>
        <w:t xml:space="preserve"> EKİNLİKLERİ</w:t>
      </w:r>
      <w:r>
        <w:rPr>
          <w:sz w:val="20"/>
        </w:rPr>
        <w:t xml:space="preserve"> DERSİ GÜNLÜK PLÂNI </w:t>
      </w:r>
      <w:r w:rsidR="00B14D3E">
        <w:rPr>
          <w:sz w:val="20"/>
        </w:rPr>
        <w:t>32</w:t>
      </w:r>
      <w:r>
        <w:rPr>
          <w:sz w:val="20"/>
        </w:rPr>
        <w:t>. HAFTA</w:t>
      </w:r>
    </w:p>
    <w:p w:rsidR="008D1BB7" w:rsidRPr="004004CA" w:rsidRDefault="008D1BB7" w:rsidP="008D1BB7">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8D1BB7" w:rsidRPr="004004CA" w:rsidTr="00164613">
        <w:trPr>
          <w:cantSplit/>
          <w:jc w:val="center"/>
        </w:trPr>
        <w:tc>
          <w:tcPr>
            <w:tcW w:w="10117" w:type="dxa"/>
            <w:gridSpan w:val="2"/>
          </w:tcPr>
          <w:p w:rsidR="008D1BB7" w:rsidRPr="004004CA" w:rsidRDefault="008D1BB7" w:rsidP="00164613">
            <w:pPr>
              <w:spacing w:line="220" w:lineRule="exact"/>
            </w:pPr>
            <w:r w:rsidRPr="004004CA">
              <w:rPr>
                <w:b/>
                <w:bCs/>
              </w:rPr>
              <w:t>Süre:</w:t>
            </w:r>
            <w:r w:rsidRPr="004004CA">
              <w:t xml:space="preserve">  40</w:t>
            </w:r>
            <w:r>
              <w:t>+40</w:t>
            </w:r>
          </w:p>
        </w:tc>
      </w:tr>
      <w:tr w:rsidR="008D1BB7" w:rsidRPr="004004CA" w:rsidTr="00164613">
        <w:trPr>
          <w:cantSplit/>
          <w:trHeight w:val="3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DERS </w:t>
            </w:r>
            <w:r>
              <w:rPr>
                <w:b/>
                <w:color w:val="000000"/>
              </w:rPr>
              <w:t>İN ADI</w:t>
            </w:r>
          </w:p>
        </w:tc>
        <w:tc>
          <w:tcPr>
            <w:tcW w:w="7300" w:type="dxa"/>
          </w:tcPr>
          <w:p w:rsidR="008D1BB7" w:rsidRPr="004004CA" w:rsidRDefault="008D1BB7" w:rsidP="00164613">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8D1BB7" w:rsidRPr="004004CA" w:rsidTr="00164613">
        <w:trPr>
          <w:cantSplit/>
          <w:trHeight w:val="225"/>
          <w:jc w:val="center"/>
        </w:trPr>
        <w:tc>
          <w:tcPr>
            <w:tcW w:w="2817" w:type="dxa"/>
            <w:vAlign w:val="center"/>
          </w:tcPr>
          <w:p w:rsidR="008D1BB7" w:rsidRPr="004004CA" w:rsidRDefault="008D1BB7" w:rsidP="00164613">
            <w:pPr>
              <w:spacing w:line="180" w:lineRule="exact"/>
              <w:rPr>
                <w:b/>
                <w:color w:val="000000"/>
              </w:rPr>
            </w:pPr>
            <w:r w:rsidRPr="004004CA">
              <w:rPr>
                <w:b/>
                <w:color w:val="000000"/>
              </w:rPr>
              <w:t xml:space="preserve">SINIF </w:t>
            </w:r>
          </w:p>
        </w:tc>
        <w:tc>
          <w:tcPr>
            <w:tcW w:w="7300" w:type="dxa"/>
          </w:tcPr>
          <w:p w:rsidR="008D1BB7" w:rsidRPr="004004CA" w:rsidRDefault="008D1BB7" w:rsidP="00164613">
            <w:pPr>
              <w:tabs>
                <w:tab w:val="left" w:pos="284"/>
              </w:tabs>
              <w:spacing w:line="240" w:lineRule="exact"/>
              <w:rPr>
                <w:b/>
              </w:rPr>
            </w:pPr>
            <w:r>
              <w:rPr>
                <w:b/>
              </w:rPr>
              <w:t>3</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DERS</w:t>
            </w:r>
            <w:r w:rsidRPr="004004CA">
              <w:rPr>
                <w:b/>
              </w:rPr>
              <w:t xml:space="preserve">         </w:t>
            </w:r>
          </w:p>
        </w:tc>
        <w:tc>
          <w:tcPr>
            <w:tcW w:w="7300" w:type="dxa"/>
          </w:tcPr>
          <w:p w:rsidR="008D1BB7" w:rsidRPr="004441E0" w:rsidRDefault="008D1BB7" w:rsidP="00164613">
            <w:pPr>
              <w:rPr>
                <w:b/>
              </w:rPr>
            </w:pPr>
            <w:r w:rsidRPr="003C3E94">
              <w:rPr>
                <w:b/>
                <w:sz w:val="18"/>
                <w:szCs w:val="18"/>
              </w:rPr>
              <w:t>Güzel Konuşma ve Yazma</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color w:val="000000"/>
              </w:rPr>
            </w:pPr>
            <w:r>
              <w:rPr>
                <w:b/>
              </w:rPr>
              <w:t>KAZANIM</w:t>
            </w:r>
            <w:r w:rsidRPr="004004CA">
              <w:rPr>
                <w:b/>
              </w:rPr>
              <w:t xml:space="preserve">         </w:t>
            </w:r>
          </w:p>
        </w:tc>
        <w:tc>
          <w:tcPr>
            <w:tcW w:w="7300" w:type="dxa"/>
          </w:tcPr>
          <w:p w:rsidR="008D1BB7" w:rsidRPr="00BF156B" w:rsidRDefault="008D1BB7" w:rsidP="00164613">
            <w:pPr>
              <w:tabs>
                <w:tab w:val="left" w:pos="907"/>
              </w:tabs>
              <w:spacing w:line="240" w:lineRule="exact"/>
            </w:pPr>
            <w:r>
              <w:rPr>
                <w:b/>
                <w:sz w:val="18"/>
                <w:szCs w:val="18"/>
              </w:rPr>
              <w:t xml:space="preserve"> </w:t>
            </w:r>
            <w:r w:rsidRPr="003C3E94">
              <w:rPr>
                <w:sz w:val="18"/>
                <w:szCs w:val="18"/>
              </w:rPr>
              <w:t>Seviyelerine uygun masalları olayların sırasını bozmadan anlatabilme</w:t>
            </w:r>
          </w:p>
        </w:tc>
      </w:tr>
      <w:tr w:rsidR="008D1BB7" w:rsidRPr="004004CA" w:rsidTr="00164613">
        <w:trPr>
          <w:cantSplit/>
          <w:jc w:val="center"/>
        </w:trPr>
        <w:tc>
          <w:tcPr>
            <w:tcW w:w="2817" w:type="dxa"/>
            <w:vAlign w:val="center"/>
          </w:tcPr>
          <w:p w:rsidR="008D1BB7" w:rsidRPr="004004CA" w:rsidRDefault="008D1BB7" w:rsidP="00164613">
            <w:pPr>
              <w:spacing w:line="180" w:lineRule="exact"/>
              <w:rPr>
                <w:b/>
              </w:rPr>
            </w:pPr>
            <w:r>
              <w:rPr>
                <w:b/>
              </w:rPr>
              <w:t>BECERİ</w:t>
            </w:r>
          </w:p>
        </w:tc>
        <w:tc>
          <w:tcPr>
            <w:tcW w:w="7300" w:type="dxa"/>
          </w:tcPr>
          <w:p w:rsidR="008D1BB7" w:rsidRPr="008D1BB7" w:rsidRDefault="008D1BB7" w:rsidP="008D1BB7">
            <w:pPr>
              <w:tabs>
                <w:tab w:val="left" w:pos="284"/>
              </w:tabs>
              <w:spacing w:line="248" w:lineRule="exact"/>
              <w:ind w:left="568" w:hanging="284"/>
              <w:jc w:val="both"/>
              <w:rPr>
                <w:b/>
                <w:sz w:val="18"/>
                <w:szCs w:val="18"/>
              </w:rPr>
            </w:pPr>
            <w:r>
              <w:rPr>
                <w:b/>
                <w:sz w:val="18"/>
                <w:szCs w:val="18"/>
              </w:rPr>
              <w:t>1</w:t>
            </w:r>
            <w:r w:rsidRPr="003C3E94">
              <w:rPr>
                <w:b/>
                <w:sz w:val="18"/>
                <w:szCs w:val="18"/>
              </w:rPr>
              <w:t>.</w:t>
            </w:r>
            <w:r w:rsidRPr="003C3E94">
              <w:rPr>
                <w:sz w:val="18"/>
                <w:szCs w:val="18"/>
              </w:rPr>
              <w:tab/>
              <w:t>Masalı doğal bir sesle anlatma</w:t>
            </w:r>
          </w:p>
        </w:tc>
      </w:tr>
    </w:tbl>
    <w:p w:rsidR="008D1BB7" w:rsidRDefault="008D1BB7" w:rsidP="008D1BB7">
      <w:pPr>
        <w:ind w:firstLine="180"/>
        <w:rPr>
          <w:b/>
        </w:rPr>
      </w:pPr>
    </w:p>
    <w:p w:rsidR="008D1BB7" w:rsidRPr="004004CA" w:rsidRDefault="008D1BB7" w:rsidP="008D1BB7">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ÖĞRENME-ÖĞRETME YÖNTEM VE TEKNİKLERİ</w:t>
            </w:r>
          </w:p>
        </w:tc>
        <w:tc>
          <w:tcPr>
            <w:tcW w:w="7304" w:type="dxa"/>
            <w:vAlign w:val="center"/>
          </w:tcPr>
          <w:p w:rsidR="008D1BB7" w:rsidRPr="003C3E94" w:rsidRDefault="008D1BB7" w:rsidP="00164613">
            <w:pPr>
              <w:spacing w:line="240" w:lineRule="exact"/>
              <w:rPr>
                <w:sz w:val="18"/>
                <w:szCs w:val="18"/>
              </w:rPr>
            </w:pPr>
            <w:r w:rsidRPr="003C3E94">
              <w:rPr>
                <w:sz w:val="18"/>
                <w:szCs w:val="18"/>
              </w:rPr>
              <w:t>Bireysel birlikte çalışmalar, birlikte çalışmalar, uygulama, yaparak-</w:t>
            </w:r>
            <w:proofErr w:type="spellStart"/>
            <w:r w:rsidRPr="003C3E94">
              <w:rPr>
                <w:sz w:val="18"/>
                <w:szCs w:val="18"/>
              </w:rPr>
              <w:t>yaşarak</w:t>
            </w:r>
            <w:proofErr w:type="spellEnd"/>
            <w:r w:rsidRPr="003C3E94">
              <w:rPr>
                <w:sz w:val="18"/>
                <w:szCs w:val="18"/>
              </w:rPr>
              <w:t xml:space="preserve"> öğrenme</w:t>
            </w:r>
          </w:p>
          <w:p w:rsidR="008D1BB7" w:rsidRPr="009935AB" w:rsidRDefault="008D1BB7" w:rsidP="00164613">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8D1BB7" w:rsidRPr="004004CA" w:rsidTr="00164613">
        <w:trPr>
          <w:jc w:val="center"/>
        </w:trPr>
        <w:tc>
          <w:tcPr>
            <w:tcW w:w="2821" w:type="dxa"/>
            <w:vAlign w:val="center"/>
          </w:tcPr>
          <w:p w:rsidR="008D1BB7" w:rsidRPr="004004CA" w:rsidRDefault="008D1BB7" w:rsidP="00164613">
            <w:pPr>
              <w:pStyle w:val="Balk2"/>
              <w:spacing w:line="240" w:lineRule="auto"/>
              <w:jc w:val="left"/>
            </w:pPr>
            <w:r w:rsidRPr="004004CA">
              <w:t>KULLANILAN EĞİTİM TEKNOLOJİLERİ ARAÇ VE GEREÇLER</w:t>
            </w:r>
          </w:p>
        </w:tc>
        <w:tc>
          <w:tcPr>
            <w:tcW w:w="7304" w:type="dxa"/>
            <w:vAlign w:val="center"/>
          </w:tcPr>
          <w:p w:rsidR="008D1BB7" w:rsidRPr="004004CA" w:rsidRDefault="008D1BB7" w:rsidP="00164613">
            <w:pPr>
              <w:rPr>
                <w:color w:val="000000"/>
              </w:rPr>
            </w:pPr>
            <w:r w:rsidRPr="00516D8D">
              <w:rPr>
                <w:color w:val="000000"/>
              </w:rPr>
              <w:t>Ders kitabı, yardımcı kitaplar.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 xml:space="preserve">DERS ALANI                   </w:t>
            </w:r>
          </w:p>
        </w:tc>
        <w:tc>
          <w:tcPr>
            <w:tcW w:w="7304" w:type="dxa"/>
            <w:vAlign w:val="center"/>
          </w:tcPr>
          <w:p w:rsidR="008D1BB7" w:rsidRPr="004004CA" w:rsidRDefault="008D1BB7" w:rsidP="00164613">
            <w:pPr>
              <w:tabs>
                <w:tab w:val="left" w:pos="284"/>
                <w:tab w:val="left" w:pos="2268"/>
                <w:tab w:val="left" w:pos="2520"/>
              </w:tabs>
              <w:spacing w:line="240" w:lineRule="exact"/>
            </w:pPr>
            <w:r w:rsidRPr="004004CA">
              <w:t>Okul, sınıf</w:t>
            </w:r>
          </w:p>
        </w:tc>
      </w:tr>
      <w:tr w:rsidR="008D1BB7" w:rsidRPr="004004CA" w:rsidTr="00164613">
        <w:trPr>
          <w:cantSplit/>
          <w:jc w:val="center"/>
        </w:trPr>
        <w:tc>
          <w:tcPr>
            <w:tcW w:w="10125" w:type="dxa"/>
            <w:gridSpan w:val="2"/>
            <w:vAlign w:val="center"/>
          </w:tcPr>
          <w:p w:rsidR="008D1BB7" w:rsidRDefault="008D1BB7" w:rsidP="00164613">
            <w:pPr>
              <w:jc w:val="center"/>
              <w:rPr>
                <w:b/>
              </w:rPr>
            </w:pPr>
          </w:p>
          <w:p w:rsidR="008D1BB7" w:rsidRPr="004004CA" w:rsidRDefault="008D1BB7" w:rsidP="00164613">
            <w:pPr>
              <w:jc w:val="center"/>
            </w:pPr>
            <w:r w:rsidRPr="004004CA">
              <w:rPr>
                <w:b/>
              </w:rPr>
              <w:t>ÖĞRENME-ÖĞRETME SÜRECİ</w:t>
            </w:r>
          </w:p>
        </w:tc>
      </w:tr>
      <w:tr w:rsidR="008D1BB7" w:rsidRPr="004004CA" w:rsidTr="00164613">
        <w:trPr>
          <w:cantSplit/>
          <w:trHeight w:val="286"/>
          <w:jc w:val="center"/>
        </w:trPr>
        <w:tc>
          <w:tcPr>
            <w:tcW w:w="2821" w:type="dxa"/>
            <w:vAlign w:val="center"/>
          </w:tcPr>
          <w:p w:rsidR="008D1BB7" w:rsidRPr="004004CA" w:rsidRDefault="008D1BB7" w:rsidP="00164613">
            <w:pPr>
              <w:pStyle w:val="Balk3"/>
              <w:rPr>
                <w:sz w:val="20"/>
              </w:rPr>
            </w:pPr>
            <w:r w:rsidRPr="004004CA">
              <w:rPr>
                <w:bCs/>
                <w:sz w:val="20"/>
              </w:rPr>
              <w:t>ETKİNLİK ÖRNEĞİ</w:t>
            </w:r>
          </w:p>
        </w:tc>
        <w:tc>
          <w:tcPr>
            <w:tcW w:w="7304" w:type="dxa"/>
            <w:shd w:val="clear" w:color="auto" w:fill="auto"/>
            <w:vAlign w:val="center"/>
          </w:tcPr>
          <w:p w:rsidR="008D1BB7" w:rsidRPr="00FB2BB8" w:rsidRDefault="008D1BB7" w:rsidP="00164613">
            <w:pPr>
              <w:jc w:val="both"/>
              <w:rPr>
                <w:b/>
                <w:bCs/>
              </w:rPr>
            </w:pPr>
          </w:p>
        </w:tc>
      </w:tr>
      <w:tr w:rsidR="008D1BB7" w:rsidRPr="004004CA" w:rsidTr="00164613">
        <w:trPr>
          <w:cantSplit/>
          <w:trHeight w:val="1163"/>
          <w:jc w:val="center"/>
        </w:trPr>
        <w:tc>
          <w:tcPr>
            <w:tcW w:w="10125" w:type="dxa"/>
            <w:gridSpan w:val="2"/>
            <w:vAlign w:val="center"/>
          </w:tcPr>
          <w:p w:rsidR="008D1BB7" w:rsidRPr="001B083F" w:rsidRDefault="008D1BB7" w:rsidP="008D1BB7">
            <w:r w:rsidRPr="001B083F">
              <w:t xml:space="preserve">Öğretmen tarafından okunan öykünün; öğrenciler tarafından düzgün ve </w:t>
            </w:r>
            <w:proofErr w:type="gramStart"/>
            <w:r w:rsidRPr="001B083F">
              <w:t>doğru  cümlelerle</w:t>
            </w:r>
            <w:proofErr w:type="gramEnd"/>
            <w:r w:rsidRPr="001B083F">
              <w:t xml:space="preserve"> olayların oluş  sırasını bozmadan anlatılması.</w:t>
            </w:r>
          </w:p>
          <w:p w:rsidR="008D1BB7" w:rsidRPr="001B083F" w:rsidRDefault="008D1BB7" w:rsidP="008D1BB7"/>
          <w:p w:rsidR="008D1BB7" w:rsidRPr="009935AB" w:rsidRDefault="008D1BB7" w:rsidP="008D1BB7">
            <w:pPr>
              <w:rPr>
                <w:bCs/>
              </w:rPr>
            </w:pPr>
            <w:r w:rsidRPr="001B083F">
              <w:rPr>
                <w:b/>
              </w:rPr>
              <w:t xml:space="preserve">* 19 Mayıs Gençlik ve Spor </w:t>
            </w:r>
            <w:proofErr w:type="gramStart"/>
            <w:r w:rsidRPr="001B083F">
              <w:rPr>
                <w:b/>
              </w:rPr>
              <w:t xml:space="preserve">Bayramı  </w:t>
            </w:r>
            <w:proofErr w:type="spellStart"/>
            <w:r w:rsidRPr="001B083F">
              <w:rPr>
                <w:b/>
              </w:rPr>
              <w:t>Bayramı</w:t>
            </w:r>
            <w:proofErr w:type="spellEnd"/>
            <w:proofErr w:type="gramEnd"/>
            <w:r w:rsidRPr="001B083F">
              <w:t xml:space="preserve"> etkinliklerine de yer ver ilebilir.</w:t>
            </w:r>
          </w:p>
        </w:tc>
      </w:tr>
      <w:tr w:rsidR="008D1BB7" w:rsidRPr="004004CA" w:rsidTr="00164613">
        <w:trPr>
          <w:trHeight w:val="368"/>
          <w:jc w:val="center"/>
        </w:trPr>
        <w:tc>
          <w:tcPr>
            <w:tcW w:w="2821" w:type="dxa"/>
            <w:vAlign w:val="center"/>
          </w:tcPr>
          <w:p w:rsidR="008D1BB7" w:rsidRPr="004004CA" w:rsidRDefault="008D1BB7" w:rsidP="00164613">
            <w:pPr>
              <w:rPr>
                <w:b/>
              </w:rPr>
            </w:pPr>
            <w:r w:rsidRPr="004004CA">
              <w:rPr>
                <w:b/>
              </w:rPr>
              <w:t>Bireysel Öğrenme Etkinlikleri</w:t>
            </w:r>
          </w:p>
          <w:p w:rsidR="008D1BB7" w:rsidRPr="004004CA" w:rsidRDefault="008D1BB7" w:rsidP="00164613">
            <w:pPr>
              <w:rPr>
                <w:b/>
              </w:rPr>
            </w:pPr>
            <w:r w:rsidRPr="004004CA">
              <w:rPr>
                <w:b/>
              </w:rPr>
              <w:t>(Ödev, deney, problem çözme vb.)</w:t>
            </w:r>
          </w:p>
        </w:tc>
        <w:tc>
          <w:tcPr>
            <w:tcW w:w="7304" w:type="dxa"/>
            <w:vAlign w:val="center"/>
          </w:tcPr>
          <w:p w:rsidR="008D1BB7" w:rsidRPr="004004CA" w:rsidRDefault="008D1BB7" w:rsidP="00164613">
            <w:pPr>
              <w:pStyle w:val="GvdeMetniGirintisi"/>
              <w:ind w:left="0" w:firstLine="0"/>
            </w:pPr>
            <w:r>
              <w:t>Okunup anlattırılan kısa öyküler bireye neler kazandırır.</w:t>
            </w:r>
          </w:p>
        </w:tc>
      </w:tr>
      <w:tr w:rsidR="008D1BB7" w:rsidRPr="004004CA" w:rsidTr="00164613">
        <w:trPr>
          <w:jc w:val="center"/>
        </w:trPr>
        <w:tc>
          <w:tcPr>
            <w:tcW w:w="2821" w:type="dxa"/>
            <w:vAlign w:val="center"/>
          </w:tcPr>
          <w:p w:rsidR="008D1BB7" w:rsidRPr="004004CA" w:rsidRDefault="008D1BB7" w:rsidP="00164613">
            <w:pPr>
              <w:rPr>
                <w:b/>
              </w:rPr>
            </w:pPr>
            <w:r w:rsidRPr="004004CA">
              <w:rPr>
                <w:b/>
              </w:rPr>
              <w:t>Grupla Öğrenme Etkinlikleri</w:t>
            </w:r>
          </w:p>
          <w:p w:rsidR="008D1BB7" w:rsidRPr="004004CA" w:rsidRDefault="008D1BB7" w:rsidP="00164613">
            <w:pPr>
              <w:rPr>
                <w:b/>
              </w:rPr>
            </w:pPr>
            <w:r w:rsidRPr="004004CA">
              <w:rPr>
                <w:b/>
              </w:rPr>
              <w:t>(Proje, gezi, gözlem vb.)</w:t>
            </w:r>
          </w:p>
        </w:tc>
        <w:tc>
          <w:tcPr>
            <w:tcW w:w="7304" w:type="dxa"/>
            <w:vAlign w:val="center"/>
          </w:tcPr>
          <w:p w:rsidR="008D1BB7" w:rsidRPr="004004CA" w:rsidRDefault="008D1BB7" w:rsidP="00164613"/>
        </w:tc>
      </w:tr>
      <w:tr w:rsidR="008D1BB7" w:rsidRPr="004004CA" w:rsidTr="00164613">
        <w:trPr>
          <w:jc w:val="center"/>
        </w:trPr>
        <w:tc>
          <w:tcPr>
            <w:tcW w:w="2821" w:type="dxa"/>
            <w:vAlign w:val="center"/>
          </w:tcPr>
          <w:p w:rsidR="008D1BB7" w:rsidRPr="004004CA" w:rsidRDefault="008D1BB7" w:rsidP="00164613">
            <w:pPr>
              <w:rPr>
                <w:b/>
              </w:rPr>
            </w:pPr>
            <w:r w:rsidRPr="004004CA">
              <w:rPr>
                <w:b/>
              </w:rPr>
              <w:t>Özet</w:t>
            </w:r>
          </w:p>
        </w:tc>
        <w:tc>
          <w:tcPr>
            <w:tcW w:w="7304" w:type="dxa"/>
            <w:vAlign w:val="center"/>
          </w:tcPr>
          <w:p w:rsidR="008D1BB7" w:rsidRPr="004004CA" w:rsidRDefault="008D1BB7" w:rsidP="00164613">
            <w:pPr>
              <w:jc w:val="both"/>
            </w:pPr>
            <w:r w:rsidRPr="003C3E94">
              <w:rPr>
                <w:sz w:val="18"/>
                <w:szCs w:val="18"/>
              </w:rPr>
              <w:t>Öğretmen tarafından okunan öykünün; öğrenciler tarafından düzgün ve doğru cümlelerle olayların oluş sırasını bozmadan anlatılması.</w:t>
            </w:r>
          </w:p>
        </w:tc>
      </w:tr>
    </w:tbl>
    <w:p w:rsidR="008D1BB7" w:rsidRPr="004004CA" w:rsidRDefault="008D1BB7" w:rsidP="008D1BB7">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8D1BB7" w:rsidRPr="004004CA" w:rsidTr="00164613">
        <w:trPr>
          <w:jc w:val="center"/>
        </w:trPr>
        <w:tc>
          <w:tcPr>
            <w:tcW w:w="5253" w:type="dxa"/>
          </w:tcPr>
          <w:p w:rsidR="008D1BB7" w:rsidRPr="004004CA" w:rsidRDefault="008D1BB7" w:rsidP="00164613">
            <w:pPr>
              <w:pStyle w:val="Balk1"/>
              <w:rPr>
                <w:sz w:val="20"/>
              </w:rPr>
            </w:pPr>
            <w:r w:rsidRPr="004004CA">
              <w:rPr>
                <w:sz w:val="20"/>
              </w:rPr>
              <w:t>Ölçme-Değerlendirme:</w:t>
            </w:r>
          </w:p>
          <w:p w:rsidR="008D1BB7" w:rsidRPr="00044C97" w:rsidRDefault="008D1BB7" w:rsidP="00164613">
            <w:pPr>
              <w:rPr>
                <w:b/>
              </w:rPr>
            </w:pPr>
            <w:r>
              <w:rPr>
                <w:b/>
              </w:rPr>
              <w:t xml:space="preserve"> </w:t>
            </w:r>
            <w:r w:rsidRPr="004004CA">
              <w:rPr>
                <w:b/>
              </w:rPr>
              <w:t>Grupla öğrenme etkinlikler</w:t>
            </w:r>
            <w:r>
              <w:rPr>
                <w:b/>
              </w:rPr>
              <w:t>ine yönelik Ölçme-Değerlendirme</w:t>
            </w:r>
          </w:p>
        </w:tc>
        <w:tc>
          <w:tcPr>
            <w:tcW w:w="4915" w:type="dxa"/>
            <w:vAlign w:val="center"/>
          </w:tcPr>
          <w:p w:rsidR="008D1BB7" w:rsidRPr="005F4CA4" w:rsidRDefault="008D1BB7" w:rsidP="008D1BB7">
            <w:pPr>
              <w:tabs>
                <w:tab w:val="left" w:pos="224"/>
                <w:tab w:val="left" w:pos="366"/>
              </w:tabs>
              <w:rPr>
                <w:b/>
              </w:rPr>
            </w:pPr>
          </w:p>
        </w:tc>
      </w:tr>
      <w:tr w:rsidR="008D1BB7" w:rsidRPr="004004CA" w:rsidTr="00164613">
        <w:trPr>
          <w:jc w:val="center"/>
        </w:trPr>
        <w:tc>
          <w:tcPr>
            <w:tcW w:w="5253" w:type="dxa"/>
          </w:tcPr>
          <w:p w:rsidR="008D1BB7" w:rsidRDefault="008D1BB7" w:rsidP="00164613">
            <w:pPr>
              <w:pStyle w:val="Balk2"/>
              <w:spacing w:line="240" w:lineRule="auto"/>
            </w:pPr>
            <w:r w:rsidRPr="004004CA">
              <w:t>Dersin Diğer Derslerle İlişkisi/Açıklamalar</w:t>
            </w:r>
          </w:p>
          <w:p w:rsidR="008D1BB7" w:rsidRPr="009315DD" w:rsidRDefault="008D1BB7" w:rsidP="00164613">
            <w:r>
              <w:t>Drama</w:t>
            </w:r>
          </w:p>
        </w:tc>
        <w:tc>
          <w:tcPr>
            <w:tcW w:w="4915" w:type="dxa"/>
          </w:tcPr>
          <w:p w:rsidR="008D1BB7" w:rsidRPr="00BF156B" w:rsidRDefault="008D1BB7" w:rsidP="00164613">
            <w:pPr>
              <w:jc w:val="both"/>
            </w:pPr>
          </w:p>
        </w:tc>
      </w:tr>
    </w:tbl>
    <w:p w:rsidR="008D1BB7" w:rsidRPr="004004CA" w:rsidRDefault="008D1BB7" w:rsidP="008D1BB7">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8D1BB7" w:rsidRPr="004004CA" w:rsidTr="00164613">
        <w:trPr>
          <w:jc w:val="center"/>
        </w:trPr>
        <w:tc>
          <w:tcPr>
            <w:tcW w:w="2576" w:type="dxa"/>
            <w:vAlign w:val="center"/>
          </w:tcPr>
          <w:p w:rsidR="008D1BB7" w:rsidRPr="004004CA" w:rsidRDefault="008D1BB7" w:rsidP="00164613">
            <w:pPr>
              <w:rPr>
                <w:b/>
              </w:rPr>
            </w:pPr>
            <w:r w:rsidRPr="004004CA">
              <w:rPr>
                <w:b/>
              </w:rPr>
              <w:t xml:space="preserve">Planın Uygulanmasına </w:t>
            </w:r>
          </w:p>
          <w:p w:rsidR="008D1BB7" w:rsidRPr="004004CA" w:rsidRDefault="008D1BB7" w:rsidP="00164613">
            <w:r w:rsidRPr="004004CA">
              <w:rPr>
                <w:b/>
              </w:rPr>
              <w:t>İlişkin Açıklamalar</w:t>
            </w:r>
          </w:p>
        </w:tc>
        <w:tc>
          <w:tcPr>
            <w:tcW w:w="7625" w:type="dxa"/>
            <w:vAlign w:val="center"/>
          </w:tcPr>
          <w:p w:rsidR="008D1BB7" w:rsidRPr="004004CA" w:rsidRDefault="008D1BB7" w:rsidP="00164613">
            <w:pPr>
              <w:jc w:val="both"/>
            </w:pPr>
          </w:p>
        </w:tc>
      </w:tr>
    </w:tbl>
    <w:p w:rsidR="008D1BB7" w:rsidRPr="004004CA"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r>
        <w:rPr>
          <w:sz w:val="20"/>
        </w:rPr>
        <w:t xml:space="preserve">   </w:t>
      </w: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Default="008D1BB7" w:rsidP="008D1BB7">
      <w:pPr>
        <w:pStyle w:val="GvdeMetniGirintisi2"/>
        <w:tabs>
          <w:tab w:val="clear" w:pos="8222"/>
          <w:tab w:val="clear" w:pos="8505"/>
          <w:tab w:val="left" w:pos="7797"/>
          <w:tab w:val="left" w:pos="8080"/>
        </w:tabs>
        <w:rPr>
          <w:sz w:val="20"/>
        </w:rPr>
      </w:pPr>
    </w:p>
    <w:p w:rsidR="008D1BB7" w:rsidRPr="008E2234" w:rsidRDefault="008D1BB7" w:rsidP="008D1BB7">
      <w:pPr>
        <w:pStyle w:val="GvdeMetniGirintisi2"/>
        <w:tabs>
          <w:tab w:val="clear" w:pos="8222"/>
          <w:tab w:val="clear" w:pos="8505"/>
          <w:tab w:val="left" w:pos="7797"/>
          <w:tab w:val="left" w:pos="8080"/>
        </w:tabs>
        <w:rPr>
          <w:sz w:val="20"/>
        </w:rPr>
      </w:pPr>
    </w:p>
    <w:p w:rsidR="008D1BB7" w:rsidRDefault="008D1BB7" w:rsidP="008D1BB7"/>
    <w:p w:rsidR="002D2456" w:rsidRDefault="002D2456" w:rsidP="008D1BB7"/>
    <w:p w:rsidR="002D2456" w:rsidRDefault="002D2456" w:rsidP="008D1BB7"/>
    <w:p w:rsidR="002D2456" w:rsidRDefault="002D2456" w:rsidP="008D1BB7"/>
    <w:p w:rsidR="002D2456" w:rsidRDefault="002D2456" w:rsidP="008D1BB7"/>
    <w:p w:rsidR="002D2456" w:rsidRDefault="002D2456" w:rsidP="008D1BB7"/>
    <w:p w:rsidR="002D2456" w:rsidRPr="003D5818" w:rsidRDefault="002D2456" w:rsidP="008D1BB7"/>
    <w:p w:rsidR="008D1BB7" w:rsidRDefault="008D1BB7" w:rsidP="008D1BB7">
      <w:pPr>
        <w:tabs>
          <w:tab w:val="left" w:pos="7797"/>
        </w:tabs>
      </w:pPr>
      <w:r>
        <w:t xml:space="preserve">                                                                                                                                                          </w:t>
      </w:r>
    </w:p>
    <w:p w:rsidR="008D1BB7" w:rsidRDefault="008D1BB7" w:rsidP="008D1BB7">
      <w:pPr>
        <w:pStyle w:val="KonuBal"/>
        <w:jc w:val="left"/>
        <w:rPr>
          <w:sz w:val="20"/>
        </w:rPr>
      </w:pPr>
    </w:p>
    <w:p w:rsidR="008D1BB7" w:rsidRDefault="008D1BB7" w:rsidP="008D1BB7">
      <w:pPr>
        <w:tabs>
          <w:tab w:val="left" w:pos="1740"/>
        </w:tabs>
      </w:pPr>
    </w:p>
    <w:p w:rsidR="008D1BB7" w:rsidRDefault="008D1BB7" w:rsidP="008D1BB7">
      <w:pPr>
        <w:tabs>
          <w:tab w:val="left" w:pos="1740"/>
        </w:tabs>
      </w:pPr>
    </w:p>
    <w:p w:rsidR="008D1BB7" w:rsidRPr="005F206E" w:rsidRDefault="008D1BB7" w:rsidP="008D1BB7">
      <w:pPr>
        <w:tabs>
          <w:tab w:val="left" w:pos="1740"/>
        </w:tabs>
      </w:pPr>
    </w:p>
    <w:p w:rsidR="005F206E" w:rsidRDefault="005F206E" w:rsidP="005F206E">
      <w:pPr>
        <w:jc w:val="center"/>
        <w:rPr>
          <w:b/>
        </w:rPr>
      </w:pPr>
      <w:r w:rsidRPr="005F206E">
        <w:rPr>
          <w:b/>
        </w:rPr>
        <w:t>CUMHURİYET</w:t>
      </w:r>
    </w:p>
    <w:p w:rsidR="005F206E" w:rsidRPr="005F206E" w:rsidRDefault="005F206E" w:rsidP="005F206E">
      <w:pPr>
        <w:jc w:val="center"/>
        <w:rPr>
          <w:b/>
        </w:rPr>
      </w:pPr>
    </w:p>
    <w:p w:rsidR="005F206E" w:rsidRPr="005F206E" w:rsidRDefault="005F206E" w:rsidP="005F206E">
      <w:r w:rsidRPr="005F206E">
        <w:tab/>
      </w:r>
      <w:r w:rsidRPr="005F206E">
        <w:tab/>
        <w:t>Kurtuluş Savaşı gazisi Halil Dayı ile köyün öğretmeni konuşuyorlardı.</w:t>
      </w:r>
    </w:p>
    <w:p w:rsidR="005F206E" w:rsidRPr="005F206E" w:rsidRDefault="005F206E" w:rsidP="005F206E">
      <w:r w:rsidRPr="005F206E">
        <w:tab/>
      </w:r>
      <w:r w:rsidRPr="005F206E">
        <w:tab/>
        <w:t>Öğretmen:</w:t>
      </w:r>
    </w:p>
    <w:p w:rsidR="005F206E" w:rsidRPr="005F206E" w:rsidRDefault="005F206E" w:rsidP="005F206E">
      <w:pPr>
        <w:ind w:left="1416"/>
      </w:pPr>
      <w:r w:rsidRPr="005F206E">
        <w:t>- Halil Dayı Kurtuluş Savaşı ve Cumhuriyetin ilk yıllarını anlatır mısın?</w:t>
      </w:r>
    </w:p>
    <w:p w:rsidR="005F206E" w:rsidRPr="005F206E" w:rsidRDefault="005F206E" w:rsidP="005F206E">
      <w:pPr>
        <w:ind w:left="1413" w:firstLine="3"/>
      </w:pPr>
      <w:r w:rsidRPr="005F206E">
        <w:t>Halil Dayı başladı anlatmaya:</w:t>
      </w:r>
    </w:p>
    <w:p w:rsidR="005F206E" w:rsidRPr="005F206E" w:rsidRDefault="005F206E" w:rsidP="005F206E">
      <w:pPr>
        <w:ind w:left="708" w:firstLine="705"/>
      </w:pPr>
      <w:r w:rsidRPr="005F206E">
        <w:t>- Öğretmen bey. Kurtuluş Savaşı’nda düşmanla millet olarak çok boğuştuk. Aç kaldık, açıkta kaldık. Dağlardaki otları yedik. Çamur içinde su aradık. Köylerimizi yıktılar, sularımızı zehirlediler. Çoluk çocuk kadın, yaşlı demeden öldürdüler. Ama Gazi Mustafa Kemal Samsun’da güneş gibi doğdu. Tüm yurt ayağa kalktı. Onun önderliğinde düşmanı yendik.</w:t>
      </w:r>
    </w:p>
    <w:p w:rsidR="005F206E" w:rsidRPr="005F206E" w:rsidRDefault="005F206E" w:rsidP="005F206E">
      <w:pPr>
        <w:ind w:left="708" w:firstLine="705"/>
      </w:pPr>
      <w:r w:rsidRPr="005F206E">
        <w:t>Öğretmen:</w:t>
      </w:r>
    </w:p>
    <w:p w:rsidR="005F206E" w:rsidRPr="005F206E" w:rsidRDefault="005F206E" w:rsidP="005F206E">
      <w:pPr>
        <w:ind w:left="708" w:firstLine="705"/>
      </w:pPr>
      <w:r w:rsidRPr="005F206E">
        <w:t xml:space="preserve">- </w:t>
      </w:r>
      <w:proofErr w:type="gramStart"/>
      <w:r w:rsidRPr="005F206E">
        <w:t>Peki</w:t>
      </w:r>
      <w:proofErr w:type="gramEnd"/>
      <w:r w:rsidRPr="005F206E">
        <w:t xml:space="preserve"> Halil Dayı. Kurtuluş Savaşı’ndan sonra neler yaptınız? Neler oldu? Anlatır mısın?</w:t>
      </w:r>
    </w:p>
    <w:p w:rsidR="005F206E" w:rsidRPr="005F206E" w:rsidRDefault="005F206E" w:rsidP="005F206E">
      <w:pPr>
        <w:ind w:left="708" w:firstLine="705"/>
      </w:pPr>
      <w:r w:rsidRPr="005F206E">
        <w:t>Halil Dayı’nın gözleri doldu. Anlatmaya devam etti:</w:t>
      </w:r>
    </w:p>
    <w:p w:rsidR="005F206E" w:rsidRPr="005F206E" w:rsidRDefault="005F206E" w:rsidP="005F206E">
      <w:pPr>
        <w:ind w:left="708" w:firstLine="705"/>
      </w:pPr>
      <w:r w:rsidRPr="005F206E">
        <w:t xml:space="preserve">_ Öğretmen, Allah o günleri milletime bir daha göstermesin. Çok acı çektik, çok. Ama özgürlüğümüze kavuştuk ya. O her şeye değerdi. Çünkü milletimiz esaret altında yaşamaktansa ölmeyi yeğlerdi. Büyük Atatürk hemen kolları sıvadı. Esas savaş şimdi başlıyor dedi. Cumhuriyeti kurdu. Seçimler yapıldı. İlk Cumhurbaşkanı Atatürk oldu. Memleketin her yanı kalkınma hamlesine geçti. Şimdi ülkemiz çok iyi. </w:t>
      </w:r>
      <w:proofErr w:type="spellStart"/>
      <w:r w:rsidRPr="005F206E">
        <w:t>Ahh</w:t>
      </w:r>
      <w:proofErr w:type="spellEnd"/>
      <w:proofErr w:type="gramStart"/>
      <w:r w:rsidRPr="005F206E">
        <w:t>!...</w:t>
      </w:r>
      <w:proofErr w:type="gramEnd"/>
      <w:r w:rsidRPr="005F206E">
        <w:t xml:space="preserve"> Ata’mız biraz daha yaşasa idi.</w:t>
      </w:r>
    </w:p>
    <w:p w:rsidR="005F206E" w:rsidRPr="005F206E" w:rsidRDefault="005F206E" w:rsidP="005F206E">
      <w:pPr>
        <w:ind w:left="708" w:firstLine="705"/>
      </w:pPr>
      <w:r w:rsidRPr="005F206E">
        <w:t>Öğretmen:</w:t>
      </w:r>
    </w:p>
    <w:p w:rsidR="005F206E" w:rsidRPr="005F206E" w:rsidRDefault="005F206E" w:rsidP="005F206E">
      <w:pPr>
        <w:ind w:left="708" w:firstLine="705"/>
      </w:pPr>
      <w:r w:rsidRPr="005F206E">
        <w:t>- Halil Dayı çok teşekkür ederim. Ağzına sağlık. Son olarak diyeceğin var mı?</w:t>
      </w:r>
    </w:p>
    <w:p w:rsidR="005F206E" w:rsidRDefault="005F206E" w:rsidP="005F206E">
      <w:pPr>
        <w:ind w:left="708" w:firstLine="705"/>
      </w:pPr>
      <w:r w:rsidRPr="005F206E">
        <w:t>- Oğlum öğrencilerine söyle Cumhuriyet’e sahip çıksınlar. Onu koruyup gözetsinler...</w:t>
      </w:r>
    </w:p>
    <w:p w:rsidR="00B14D3E" w:rsidRDefault="00B14D3E" w:rsidP="005F206E">
      <w:pPr>
        <w:ind w:left="708" w:firstLine="705"/>
      </w:pPr>
    </w:p>
    <w:p w:rsidR="00B14D3E" w:rsidRDefault="00B14D3E" w:rsidP="005F206E">
      <w:pPr>
        <w:ind w:left="360"/>
      </w:pPr>
    </w:p>
    <w:p w:rsidR="005F206E" w:rsidRPr="005F206E" w:rsidRDefault="005F206E" w:rsidP="005F206E">
      <w:pPr>
        <w:ind w:left="360"/>
        <w:rPr>
          <w:u w:val="single"/>
        </w:rPr>
      </w:pPr>
      <w:proofErr w:type="gramStart"/>
      <w:r w:rsidRPr="005F206E">
        <w:rPr>
          <w:u w:val="single"/>
        </w:rPr>
        <w:t xml:space="preserve">Metni </w:t>
      </w:r>
      <w:r w:rsidR="00B14D3E">
        <w:rPr>
          <w:u w:val="single"/>
        </w:rPr>
        <w:t xml:space="preserve"> </w:t>
      </w:r>
      <w:r w:rsidRPr="005F206E">
        <w:rPr>
          <w:u w:val="single"/>
        </w:rPr>
        <w:t>okuyun</w:t>
      </w:r>
      <w:proofErr w:type="gramEnd"/>
      <w:r w:rsidRPr="005F206E">
        <w:rPr>
          <w:u w:val="single"/>
        </w:rPr>
        <w:t>. Yönergeleri dikkatlice okuyup soruları yanıtlayın lütfen.</w:t>
      </w:r>
    </w:p>
    <w:p w:rsidR="005F206E" w:rsidRPr="005F206E" w:rsidRDefault="005F206E" w:rsidP="005F206E">
      <w:pPr>
        <w:ind w:left="360"/>
        <w:rPr>
          <w:u w:val="single"/>
        </w:rPr>
      </w:pPr>
    </w:p>
    <w:p w:rsidR="005F206E" w:rsidRPr="005F206E" w:rsidRDefault="005F206E" w:rsidP="005F206E">
      <w:pPr>
        <w:ind w:left="180"/>
      </w:pPr>
      <w:r w:rsidRPr="005F206E">
        <w:t xml:space="preserve">  </w:t>
      </w:r>
      <w:r w:rsidRPr="005F206E">
        <w:rPr>
          <w:b/>
        </w:rPr>
        <w:sym w:font="Wingdings" w:char="F076"/>
      </w:r>
      <w:r w:rsidRPr="005F206E">
        <w:t xml:space="preserve">. </w:t>
      </w:r>
      <w:r w:rsidRPr="005F206E">
        <w:rPr>
          <w:b/>
        </w:rPr>
        <w:t>Aşağıdaki sözcükleri metnin içinden bulup anlamlarını tahmin etmeye çalışın. Sonra sözlükten sözcüklerin anlamlarını bulup yazın.</w:t>
      </w:r>
    </w:p>
    <w:p w:rsidR="005F206E" w:rsidRPr="005F206E" w:rsidRDefault="005F206E" w:rsidP="005F206E">
      <w:pPr>
        <w:ind w:left="180"/>
      </w:pPr>
      <w:r w:rsidRPr="005F206E">
        <w:t xml:space="preserve">Cumhuriyet </w:t>
      </w:r>
      <w:proofErr w:type="gramStart"/>
      <w:r w:rsidRPr="005F206E">
        <w:t>:................................................................................................................................................................................................................................</w:t>
      </w:r>
      <w:proofErr w:type="gramEnd"/>
    </w:p>
    <w:p w:rsidR="005F206E" w:rsidRPr="005F206E" w:rsidRDefault="005F206E" w:rsidP="005F206E">
      <w:pPr>
        <w:ind w:left="180"/>
      </w:pPr>
      <w:r w:rsidRPr="005F206E">
        <w:t xml:space="preserve">Özgürlük </w:t>
      </w:r>
      <w:proofErr w:type="gramStart"/>
      <w:r w:rsidRPr="005F206E">
        <w:t>:....................................................................................................................................................................................................................................</w:t>
      </w:r>
      <w:proofErr w:type="gramEnd"/>
    </w:p>
    <w:p w:rsidR="005F206E" w:rsidRPr="005F206E" w:rsidRDefault="005F206E" w:rsidP="005F206E">
      <w:pPr>
        <w:ind w:left="180"/>
      </w:pPr>
      <w:r w:rsidRPr="005F206E">
        <w:t xml:space="preserve">Yurt </w:t>
      </w:r>
      <w:proofErr w:type="gramStart"/>
      <w:r w:rsidRPr="005F206E">
        <w:t>:...............................................................................................................................................................................................................................................</w:t>
      </w:r>
      <w:proofErr w:type="gramEnd"/>
    </w:p>
    <w:p w:rsidR="005F206E" w:rsidRPr="005F206E" w:rsidRDefault="005F206E" w:rsidP="005F206E">
      <w:pPr>
        <w:ind w:left="180"/>
      </w:pPr>
      <w:r w:rsidRPr="005F206E">
        <w:t xml:space="preserve">Önder </w:t>
      </w:r>
      <w:proofErr w:type="gramStart"/>
      <w:r w:rsidRPr="005F206E">
        <w:t>:..........................................................................................................................................................................................................................................</w:t>
      </w:r>
      <w:proofErr w:type="gramEnd"/>
    </w:p>
    <w:p w:rsidR="005F206E" w:rsidRPr="005F206E" w:rsidRDefault="005F206E" w:rsidP="005F206E">
      <w:pPr>
        <w:ind w:left="180"/>
      </w:pPr>
      <w:r w:rsidRPr="005F206E">
        <w:t xml:space="preserve">Hamle </w:t>
      </w:r>
      <w:proofErr w:type="gramStart"/>
      <w:r w:rsidRPr="005F206E">
        <w:t>:.........................................................................................................................................................................................................................................</w:t>
      </w:r>
      <w:proofErr w:type="gramEnd"/>
    </w:p>
    <w:p w:rsidR="005F206E" w:rsidRPr="005F206E" w:rsidRDefault="005F206E" w:rsidP="005F206E">
      <w:pPr>
        <w:ind w:left="180"/>
      </w:pPr>
    </w:p>
    <w:p w:rsidR="005F206E" w:rsidRPr="005F206E" w:rsidRDefault="005F206E" w:rsidP="005F206E">
      <w:pPr>
        <w:ind w:left="180"/>
      </w:pPr>
      <w:r w:rsidRPr="005F206E">
        <w:rPr>
          <w:b/>
        </w:rPr>
        <w:sym w:font="Wingdings" w:char="F076"/>
      </w:r>
      <w:r w:rsidRPr="005F206E">
        <w:rPr>
          <w:b/>
        </w:rPr>
        <w:t>.</w:t>
      </w:r>
      <w:r w:rsidRPr="005F206E">
        <w:t xml:space="preserve"> </w:t>
      </w:r>
      <w:r w:rsidRPr="005F206E">
        <w:rPr>
          <w:b/>
        </w:rPr>
        <w:t>Yukarıdaki sözcükleri alfabetik sıraya koyun.</w:t>
      </w:r>
    </w:p>
    <w:p w:rsidR="005F206E" w:rsidRPr="005F206E" w:rsidRDefault="005F206E" w:rsidP="005F206E">
      <w:pPr>
        <w:ind w:left="180"/>
      </w:pPr>
      <w:proofErr w:type="gramStart"/>
      <w:r w:rsidRPr="005F206E">
        <w:t>.........................................................................................................................................................................................................................................................</w:t>
      </w:r>
      <w:proofErr w:type="gramEnd"/>
    </w:p>
    <w:p w:rsidR="005F206E" w:rsidRPr="005F206E" w:rsidRDefault="005F206E" w:rsidP="005F206E">
      <w:pPr>
        <w:ind w:left="180"/>
      </w:pPr>
    </w:p>
    <w:p w:rsidR="005F206E" w:rsidRPr="005F206E" w:rsidRDefault="005F206E" w:rsidP="005F206E">
      <w:pPr>
        <w:ind w:left="180"/>
      </w:pPr>
      <w:r w:rsidRPr="005F206E">
        <w:tab/>
      </w:r>
      <w:r w:rsidRPr="005F206E">
        <w:tab/>
      </w:r>
      <w:r w:rsidRPr="005F206E">
        <w:tab/>
      </w:r>
      <w:r w:rsidRPr="005F206E">
        <w:tab/>
      </w:r>
      <w:r w:rsidRPr="005F206E">
        <w:tab/>
      </w:r>
    </w:p>
    <w:p w:rsidR="005F206E" w:rsidRPr="005F206E" w:rsidRDefault="005F206E" w:rsidP="005F206E">
      <w:pPr>
        <w:ind w:left="3012" w:firstLine="528"/>
      </w:pPr>
      <w:r w:rsidRPr="005F206E">
        <w:sym w:font="Wingdings" w:char="F05A"/>
      </w:r>
      <w:r w:rsidRPr="005F206E">
        <w:t xml:space="preserve">   </w:t>
      </w:r>
      <w:proofErr w:type="gramStart"/>
      <w:r w:rsidRPr="005F206E">
        <w:t>HİKAYE</w:t>
      </w:r>
      <w:proofErr w:type="gramEnd"/>
      <w:r w:rsidRPr="005F206E">
        <w:t xml:space="preserve"> HARİTASI  </w:t>
      </w:r>
      <w:r w:rsidRPr="005F206E">
        <w:sym w:font="Wingdings" w:char="F05A"/>
      </w:r>
    </w:p>
    <w:p w:rsidR="005F206E" w:rsidRPr="005F206E" w:rsidRDefault="005F206E" w:rsidP="005F206E">
      <w:pPr>
        <w:ind w:left="180"/>
      </w:pPr>
    </w:p>
    <w:p w:rsidR="005F206E" w:rsidRPr="005F206E" w:rsidRDefault="003B526F" w:rsidP="005F206E">
      <w:pPr>
        <w:ind w:left="180"/>
      </w:pPr>
      <w:r w:rsidRPr="005F206E">
        <w:rPr>
          <w:noProof/>
        </w:rPr>
        <mc:AlternateContent>
          <mc:Choice Requires="wps">
            <w:drawing>
              <wp:anchor distT="0" distB="0" distL="114300" distR="114300" simplePos="0" relativeHeight="251753472" behindDoc="0" locked="0" layoutInCell="1" allowOverlap="1">
                <wp:simplePos x="0" y="0"/>
                <wp:positionH relativeFrom="column">
                  <wp:posOffset>4171950</wp:posOffset>
                </wp:positionH>
                <wp:positionV relativeFrom="paragraph">
                  <wp:posOffset>45085</wp:posOffset>
                </wp:positionV>
                <wp:extent cx="2057400" cy="594360"/>
                <wp:effectExtent l="13970" t="10795" r="14605" b="13970"/>
                <wp:wrapNone/>
                <wp:docPr id="15" name="AutoShape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94360"/>
                        </a:xfrm>
                        <a:prstGeom prst="roundRect">
                          <a:avLst>
                            <a:gd name="adj" fmla="val 16667"/>
                          </a:avLst>
                        </a:prstGeom>
                        <a:solidFill>
                          <a:srgbClr val="FFFFFF"/>
                        </a:solidFill>
                        <a:ln w="190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F206E" w:rsidRPr="005308D1" w:rsidRDefault="005F206E" w:rsidP="005F206E">
                            <w:pPr>
                              <w:rPr>
                                <w:rFonts w:ascii="ALFABET98" w:hAnsi="ALFABET98"/>
                                <w:b/>
                              </w:rPr>
                            </w:pPr>
                            <w:r w:rsidRPr="005308D1">
                              <w:rPr>
                                <w:rFonts w:ascii="ALFABET98" w:hAnsi="ALFABET98"/>
                                <w:b/>
                              </w:rPr>
                              <w:t xml:space="preserve">Yer </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id="AutoShape 383" o:spid="_x0000_s1062" style="position:absolute;left:0;text-align:left;margin-left:328.5pt;margin-top:3.55pt;width:162pt;height:46.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6PE1AIAAMUFAAAOAAAAZHJzL2Uyb0RvYy54bWysVN9v0zAQfkfif7D83iVp0qaNlk5d1yIk&#10;fkwMxLMbO03AsYPtNh2I/53zJSvdxgNCJFLki8+fv7v77i6vjo0kB2FsrVVOo4uQEqEKzWu1y+mn&#10;j5vRjBLrmOJMaiVyei8svVq8fHHZtZkY60pLLgwBEGWzrs1p5VybBYEtKtEwe6FboWCz1KZhDkyz&#10;C7hhHaA3MhiH4TTotOGt0YWwFv7e9Jt0gfhlKQr3viytcETmFLg5/Br8bv03WFyybGdYW9XFQIP9&#10;A4uG1QouPUHdMMfI3tTPoJq6MNrq0l0Uugl0WdaFwBggmih8Es1dxVqBsUBybHtKk/1/sMW7w60h&#10;NYfaTShRrIEaLfdO49UknsU+Q11rM3C8a2+Nj9G2b3Tx1RKlVxVTO7E0RneVYBx4Rd4/eHTAGxaO&#10;km33VnPAZ4CPyTqWpvGAkAZyxJrcn2oijo4U8HMcTtIkhNIVsDeZJ/EUixaw7OF0a6x7JXRD/CKn&#10;Ru8V/wCFxyvY4Y11WBg+RMf4F0rKRkKZD0ySaDqdpkiaZYMzYD9gYrha1nxTS4mG2W1X0hA4mtMN&#10;PsNhe+4mFekgGfNwEiKNR5v2HCPE508YGAjq0+d2rTiuHatlvwaaUnlOAnUOcaIDJG4I2acQNfhj&#10;uZmEaRLPRmk6iUdJvA5H17PNarRcQfjp+np1vY5+eqJRklU150KtEdM+tESU/J3khubsxXxqihNB&#10;z1bvnTB3Fe8Ir3294sl8HFEwoCvHaZ8NwuQOxknhDCVGu8+1q1CQXh3PqjCb+nfI4AkdVHiWGW89&#10;ja33OII6vOeQNZSuV2uvenfcHrE7YrzAS3mr+T2IGWihYmH2waLS5jslHcyRnNpve2YEJfK1goaY&#10;R0niBw8aySQdg2HOd7bnO0wVAJVTR0m/XLl+WO1bU+8quCnCBCjtm7SsfcmRcs9qMGBWYFDDXPPD&#10;6NxGr9/Td/ELAAD//wMAUEsDBBQABgAIAAAAIQCa3CXA3gAAAAkBAAAPAAAAZHJzL2Rvd25yZXYu&#10;eG1sTI/NTsMwEITvSLyDtUjcqB0kmpLGqSoQP+qtbeDsxNskaryOYrcNb89yKsfRjGa+yVeT68UZ&#10;x9B50pDMFAik2tuOGg3l/u1hASJEQ9b0nlDDDwZYFbc3ucmsv9AWz7vYCC6hkBkNbYxDJmWoW3Qm&#10;zPyAxN7Bj85ElmMj7WguXO56+ajUXDrTES+0ZsCXFuvj7uQ0xO91WZVd/bFN34evYf+6OX6WG63v&#10;76b1EkTEKV7D8IfP6FAwU+VPZIPoNcyfUv4SNaQJCPafFwnrioNKpSCLXP5/UPwCAAD//wMAUEsB&#10;Ai0AFAAGAAgAAAAhALaDOJL+AAAA4QEAABMAAAAAAAAAAAAAAAAAAAAAAFtDb250ZW50X1R5cGVz&#10;XS54bWxQSwECLQAUAAYACAAAACEAOP0h/9YAAACUAQAACwAAAAAAAAAAAAAAAAAvAQAAX3JlbHMv&#10;LnJlbHNQSwECLQAUAAYACAAAACEANMejxNQCAADFBQAADgAAAAAAAAAAAAAAAAAuAgAAZHJzL2Uy&#10;b0RvYy54bWxQSwECLQAUAAYACAAAACEAmtwlwN4AAAAJAQAADwAAAAAAAAAAAAAAAAAuBQAAZHJz&#10;L2Rvd25yZXYueG1sUEsFBgAAAAAEAAQA8wAAADkGAAAAAA==&#10;" strokeweight="1.5pt">
                <v:shadow color="#868686"/>
                <v:textbox>
                  <w:txbxContent>
                    <w:p w:rsidR="005F206E" w:rsidRPr="005308D1" w:rsidRDefault="005F206E" w:rsidP="005F206E">
                      <w:pPr>
                        <w:rPr>
                          <w:rFonts w:ascii="ALFABET98" w:hAnsi="ALFABET98"/>
                          <w:b/>
                        </w:rPr>
                      </w:pPr>
                      <w:r w:rsidRPr="005308D1">
                        <w:rPr>
                          <w:rFonts w:ascii="ALFABET98" w:hAnsi="ALFABET98"/>
                          <w:b/>
                        </w:rPr>
                        <w:t>Yer :..................................................</w:t>
                      </w:r>
                    </w:p>
                    <w:p w:rsidR="005F206E" w:rsidRPr="005308D1" w:rsidRDefault="005F206E" w:rsidP="005F206E">
                      <w:pPr>
                        <w:rPr>
                          <w:rFonts w:ascii="ALFABET98" w:hAnsi="ALFABET98"/>
                          <w:b/>
                        </w:rPr>
                      </w:pPr>
                      <w:r w:rsidRPr="005308D1">
                        <w:rPr>
                          <w:rFonts w:ascii="ALFABET98" w:hAnsi="ALFABET98"/>
                          <w:b/>
                        </w:rPr>
                        <w:t>.............................................................</w:t>
                      </w:r>
                    </w:p>
                  </w:txbxContent>
                </v:textbox>
              </v:roundrect>
            </w:pict>
          </mc:Fallback>
        </mc:AlternateContent>
      </w:r>
      <w:r w:rsidRPr="005F206E">
        <w:rPr>
          <w:noProof/>
        </w:rPr>
        <mc:AlternateContent>
          <mc:Choice Requires="wps">
            <w:drawing>
              <wp:anchor distT="0" distB="0" distL="114300" distR="114300" simplePos="0" relativeHeight="251751424" behindDoc="0" locked="0" layoutInCell="1" allowOverlap="1">
                <wp:simplePos x="0" y="0"/>
                <wp:positionH relativeFrom="column">
                  <wp:posOffset>-123825</wp:posOffset>
                </wp:positionH>
                <wp:positionV relativeFrom="paragraph">
                  <wp:posOffset>22225</wp:posOffset>
                </wp:positionV>
                <wp:extent cx="2057400" cy="594360"/>
                <wp:effectExtent l="13970" t="16510" r="14605" b="17780"/>
                <wp:wrapNone/>
                <wp:docPr id="14" name="AutoShape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94360"/>
                        </a:xfrm>
                        <a:prstGeom prst="roundRect">
                          <a:avLst>
                            <a:gd name="adj" fmla="val 16667"/>
                          </a:avLst>
                        </a:prstGeom>
                        <a:solidFill>
                          <a:srgbClr val="FFFFFF"/>
                        </a:solidFill>
                        <a:ln w="190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F206E" w:rsidRPr="005308D1" w:rsidRDefault="005F206E" w:rsidP="005F206E">
                            <w:pPr>
                              <w:rPr>
                                <w:rFonts w:ascii="ALFABET98" w:hAnsi="ALFABET98"/>
                                <w:b/>
                              </w:rPr>
                            </w:pPr>
                            <w:r w:rsidRPr="005308D1">
                              <w:rPr>
                                <w:rFonts w:ascii="ALFABET98" w:hAnsi="ALFABET98"/>
                                <w:b/>
                              </w:rPr>
                              <w:t>Ana karakterler</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id="AutoShape 381" o:spid="_x0000_s1063" style="position:absolute;left:0;text-align:left;margin-left:-9.75pt;margin-top:1.75pt;width:162pt;height:46.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cG0gIAAMUFAAAOAAAAZHJzL2Uyb0RvYy54bWysVFFv0zAQfkfiP1h+75K0adNWS6euaxHS&#10;gImBeHZjpzE4drDdpQPx3zlf0tIxHhAikSJffP589913d3l1qBV5ENZJo3OaXMSUCF0YLvUupx8/&#10;bAZTSpxnmjNltMjpo3D0avHyxWXbzMXQVEZxYQmAaDdvm5xW3jfzKHJFJWrmLkwjNGyWxtbMg2l3&#10;EbesBfRaRcM4nkStsbyxphDOwd+bbpMuEL8sReHflaUTnqicQmwevxa/2/CNFpdsvrOsqWTRh8H+&#10;IYqaSQ2XnqBumGdkb+UzqFoW1jhT+ovC1JEpS1kIzAGySeLfsrmvWCMwFyDHNSea3P+DLd4+3Fki&#10;OdQupUSzGmq03HuDV5PRNAkMtY2bg+N9c2dDjq65NcUXR7RZVUzvxNJa01aCcYgL/aMnB4Lh4CjZ&#10;tm8MB3wG+EjWobR1AAQayAFr8niqiTh4UsDPYTzO0hhKV8DeeJaOJli0iM2Ppxvr/CthahIWObVm&#10;r/l7KDxewR5uncfC8D47xj9TUtYKyvzAFEkmk0kWkgTE3hlWR0xM1yjJN1IpNOxuu1KWwNGcbvDp&#10;D7tzN6VJC2TM4nGMYTzZdOcYMT5/wsBEUJ+B27XmuPZMqm4NYSodYhKoc8gTHYC4PuVAIWrw+3Iz&#10;jrN0NB1k2Xg0SEfreHA93awGyxWkn62vV9fr5EcINEnnleRc6DViumNLJOnfSa5vzk7Mp6Y4BRii&#10;NXsv7H3FW8JlqNdoPBsmFAzoymHWsUGY2sE4KbylxBr/SfoKBRnU8awK00l4ewZP6FjQs4ujZ7l1&#10;HgdQBzB5ZA2lG9Taqd4ftgfsjhFqJEh5a/gjiBnCQsXC7INFZew3SlqYIzl1X/fMCkrUaw0NMUvS&#10;NAweNNJxNgTDnu9sz3eYLgAqp56Sbrny3bDaN1buKrgpQQK0CU1aylByDLmLqjdgVmBS/VwLw+jc&#10;Rq9f03fxEwAA//8DAFBLAwQUAAYACAAAACEApIU3ed8AAAAIAQAADwAAAGRycy9kb3ducmV2Lnht&#10;bEyPS0/DQAyE70j8h5WRuLWbUKA0jVNVIB7qrW3oeZM1SdTsQ9ltG/495gQn25rR+Jt8NZpenGkI&#10;nbMI6TQBQbZ2urMNQrl/nTyBCFFZrXpnCeGbAqyK66tcZdpd7JbOu9gIDrEhUwhtjD6TMtQtGRWm&#10;zpNl7csNRkU+h0bqQV043PTyLkkepVGd5Q+t8vTcUn3cnQxCPKzLquzq9+38zX/6/cvm+FFuEG9v&#10;xvUSRKQx/pnhF5/RoWCmyp2sDqJHmKSLB7YizHiwPkvueakQFvMUZJHL/wWKHwAAAP//AwBQSwEC&#10;LQAUAAYACAAAACEAtoM4kv4AAADhAQAAEwAAAAAAAAAAAAAAAAAAAAAAW0NvbnRlbnRfVHlwZXNd&#10;LnhtbFBLAQItABQABgAIAAAAIQA4/SH/1gAAAJQBAAALAAAAAAAAAAAAAAAAAC8BAABfcmVscy8u&#10;cmVsc1BLAQItABQABgAIAAAAIQAjoLcG0gIAAMUFAAAOAAAAAAAAAAAAAAAAAC4CAABkcnMvZTJv&#10;RG9jLnhtbFBLAQItABQABgAIAAAAIQCkhTd53wAAAAgBAAAPAAAAAAAAAAAAAAAAACwFAABkcnMv&#10;ZG93bnJldi54bWxQSwUGAAAAAAQABADzAAAAOAYAAAAA&#10;" strokeweight="1.5pt">
                <v:shadow color="#868686"/>
                <v:textbox>
                  <w:txbxContent>
                    <w:p w:rsidR="005F206E" w:rsidRPr="005308D1" w:rsidRDefault="005F206E" w:rsidP="005F206E">
                      <w:pPr>
                        <w:rPr>
                          <w:rFonts w:ascii="ALFABET98" w:hAnsi="ALFABET98"/>
                          <w:b/>
                        </w:rPr>
                      </w:pPr>
                      <w:r w:rsidRPr="005308D1">
                        <w:rPr>
                          <w:rFonts w:ascii="ALFABET98" w:hAnsi="ALFABET98"/>
                          <w:b/>
                        </w:rPr>
                        <w:t>Ana karakterler:..........................</w:t>
                      </w:r>
                    </w:p>
                    <w:p w:rsidR="005F206E" w:rsidRPr="005308D1" w:rsidRDefault="005F206E" w:rsidP="005F206E">
                      <w:pPr>
                        <w:rPr>
                          <w:rFonts w:ascii="ALFABET98" w:hAnsi="ALFABET98"/>
                          <w:b/>
                        </w:rPr>
                      </w:pPr>
                      <w:r w:rsidRPr="005308D1">
                        <w:rPr>
                          <w:rFonts w:ascii="ALFABET98" w:hAnsi="ALFABET98"/>
                          <w:b/>
                        </w:rPr>
                        <w:t>.................................................................</w:t>
                      </w:r>
                    </w:p>
                  </w:txbxContent>
                </v:textbox>
              </v:roundrect>
            </w:pict>
          </mc:Fallback>
        </mc:AlternateContent>
      </w:r>
    </w:p>
    <w:p w:rsidR="005F206E" w:rsidRPr="005F206E" w:rsidRDefault="003B526F" w:rsidP="005F206E">
      <w:pPr>
        <w:ind w:left="180"/>
      </w:pPr>
      <w:r w:rsidRPr="005F206E">
        <w:rPr>
          <w:noProof/>
        </w:rPr>
        <mc:AlternateContent>
          <mc:Choice Requires="wps">
            <w:drawing>
              <wp:anchor distT="0" distB="0" distL="114300" distR="114300" simplePos="0" relativeHeight="251756544" behindDoc="0" locked="0" layoutInCell="1" allowOverlap="1">
                <wp:simplePos x="0" y="0"/>
                <wp:positionH relativeFrom="column">
                  <wp:posOffset>1990725</wp:posOffset>
                </wp:positionH>
                <wp:positionV relativeFrom="paragraph">
                  <wp:posOffset>57785</wp:posOffset>
                </wp:positionV>
                <wp:extent cx="457200" cy="342900"/>
                <wp:effectExtent l="52070" t="64770" r="14605" b="20955"/>
                <wp:wrapNone/>
                <wp:docPr id="13" name="Line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3429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C529BC8" id="Line 386" o:spid="_x0000_s1026" style="position:absolute;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75pt,4.55pt" to="192.7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D4GOQIAAGYEAAAOAAAAZHJzL2Uyb0RvYy54bWysVMGO2jAQvVfqP1i+syEQWIg2rCoC7WHb&#10;Iu22d2M7xKpjW7YhoKr/vjOGpd32UlXlYMb2zJs3M8+5uz92mhykD8qaiuY3Q0qk4VYos6vol6f1&#10;YEZJiMwIpq2RFT3JQO8Xb9/c9a6UI9taLaQnAGJC2buKtjG6MssCb2XHwo110sBlY33HImz9LhOe&#10;9YDe6Ww0HE6z3nrhvOUyBDitz5d0kfCbRvL4uWmCjERXFLjFtPq0bnHNFnes3HnmWsUvNNg/sOiY&#10;MpD0ClWzyMjeqz+gOsW9DbaJN9x2mW0axWWqAarJh79V89gyJ1Mt0Jzgrm0K/w+WfzpsPFECZjem&#10;xLAOZvSgjCTj2RSb07tQgs/SbDyWx4/m0T1Y/i0QY5ctMzuZSD6dHATmGJG9CsFNcJBi23+0AnzY&#10;PtrUqWPjO9Jo5T5gYLK+ooVpoC/kmIZ0ug5JHiPhcFhMbmHwlHC4GhejOdiYlZUIiMHOh/he2o6g&#10;UVEN1SRQdngI8ez64oLuxq6V1nDOSm1IX9HRpABM3AerlcDbtPG77VJ7cmAopfS7JH7l5u3eiITW&#10;SiZWFzsypcEmMfUpegWd05Jiuk4KSrSE14PWmZ82mBEqBsYX66ym7/PhfDVbzYpBMZquBsWwrgfv&#10;1stiMF3nt5N6XC+Xdf4DyedF2SohpEH+L8rOi79TzuWNnTV51fa1U9lr9NR9IPvyn0gnGeDkzxra&#10;WnHaeKwOFQFiTs6Xh4ev5dd98vr5eVg8AwAA//8DAFBLAwQUAAYACAAAACEAqjQ8X94AAAAIAQAA&#10;DwAAAGRycy9kb3ducmV2LnhtbEyPwU7DMBBE70j8g7VI3KhjrIQ2ZFNBJYQqTg0gcdzGJg7Edojd&#10;Nvw95gTH0Yxm3lTr2Q7sqKfQe4cgFhkw7VqvetchvDw/XC2BhUhO0eCdRvjWAdb1+VlFpfInt9PH&#10;JnYslbhQEoKJcSw5D63RlsLCj9ol791PlmKSU8fVRKdUbgd+nWUFt9S7tGBo1Buj28/mYBG6zev9&#10;ozBvXx9h26xu8pye5LZAvLyY726BRT3HvzD84id0qBPT3h+cCmxAkELmKYqwEsCSL5d50nuEQgrg&#10;dcX/H6h/AAAA//8DAFBLAQItABQABgAIAAAAIQC2gziS/gAAAOEBAAATAAAAAAAAAAAAAAAAAAAA&#10;AABbQ29udGVudF9UeXBlc10ueG1sUEsBAi0AFAAGAAgAAAAhADj9If/WAAAAlAEAAAsAAAAAAAAA&#10;AAAAAAAALwEAAF9yZWxzLy5yZWxzUEsBAi0AFAAGAAgAAAAhAPBoPgY5AgAAZgQAAA4AAAAAAAAA&#10;AAAAAAAALgIAAGRycy9lMm9Eb2MueG1sUEsBAi0AFAAGAAgAAAAhAKo0PF/eAAAACAEAAA8AAAAA&#10;AAAAAAAAAAAAkwQAAGRycy9kb3ducmV2LnhtbFBLBQYAAAAABAAEAPMAAACeBQAAAAA=&#10;" strokeweight="2pt">
                <v:stroke endarrow="block"/>
              </v:line>
            </w:pict>
          </mc:Fallback>
        </mc:AlternateContent>
      </w:r>
    </w:p>
    <w:p w:rsidR="005F206E" w:rsidRPr="005F206E" w:rsidRDefault="003B526F" w:rsidP="005F206E">
      <w:pPr>
        <w:ind w:left="180"/>
      </w:pPr>
      <w:r w:rsidRPr="005F206E">
        <w:rPr>
          <w:noProof/>
        </w:rPr>
        <w:lastRenderedPageBreak/>
        <mc:AlternateContent>
          <mc:Choice Requires="wps">
            <w:drawing>
              <wp:anchor distT="0" distB="0" distL="114300" distR="114300" simplePos="0" relativeHeight="251755520" behindDoc="0" locked="0" layoutInCell="1" allowOverlap="1">
                <wp:simplePos x="0" y="0"/>
                <wp:positionH relativeFrom="column">
                  <wp:posOffset>3619500</wp:posOffset>
                </wp:positionH>
                <wp:positionV relativeFrom="paragraph">
                  <wp:posOffset>44450</wp:posOffset>
                </wp:positionV>
                <wp:extent cx="571500" cy="219710"/>
                <wp:effectExtent l="13970" t="64135" r="43180" b="20955"/>
                <wp:wrapNone/>
                <wp:docPr id="12"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 cy="21971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1A496F2" id="Line 385" o:spid="_x0000_s1026"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3.5pt" to="330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L8NAIAAFwEAAAOAAAAZHJzL2Uyb0RvYy54bWysVMFu2zAMvQ/YPwi6p7ZTJ02NOsUQJ7tk&#10;W4B2uyuSHAuTJUFS4wTD/n2kkqZrdxmG+SBTJvn0SD757v7Qa7KXPihralpc5ZRIw61QZlfTr4+r&#10;0YySEJkRTFsja3qUgd7P37+7G1wlx7azWkhPAMSEanA17WJ0VZYF3smehSvrpAFna33PImz9LhOe&#10;DYDe62yc59NssF44b7kMAb42JyedJ/y2lTx+adsgI9E1BW4xrT6tW1yz+R2rdp65TvEzDfYPLHqm&#10;DBx6gWpYZOTJqz+gesW9DbaNV9z2mW1bxWWqAaop8jfVPHTMyVQLNCe4S5vC/4Pln/cbT5SA2Y0p&#10;MayHGa2VkeR6NsHmDC5UELMwG4/l8YN5cGvLvwdi7KJjZicTycejg8QCM7JXKbgJDo7YDp+sgBj2&#10;FG3q1KH1PWm1ct8wEcGhG+SQRnO8jEYeIuHwcXJTTHIYIAfXuLi9KdLoMlYhDCY7H+JHaXuCRk01&#10;1JBA2X4dItJ6CcFwY1dK6zR9bcgAoJMS8NEVrFYCvWnjd9uF9mTPUEDpSUW+CfP2yYiE1kkmlmc7&#10;MqXBJjF1J3oF/dKS4nG9FJRoCXcGrRM/bfBEqBgYn62Thn7c5rfL2XJWjsrxdDkq86YZfVgtytF0&#10;VdxMmutmsWiKn0i+KKtOCSEN8n/Wc1H+nV7ON+ukxIuiL53KXqOnlgLZ53cinYaP8z4pZ2vFceOx&#10;OtQBSDgFn68b3pHf9ynq5acw/wUAAP//AwBQSwMEFAAGAAgAAAAhAKH8yPbdAAAACAEAAA8AAABk&#10;cnMvZG93bnJldi54bWxMj8FOwzAQRO9I/IO1SFwQdYogLSGbqhTKvSnivI2XOGpsR7HbJH+Pe6Kn&#10;1WhGs2/y1WhacebeN84izGcJCLaVU42tEb7328clCB/IKmqdZYSJPayK25ucMuUGu+NzGWoRS6zP&#10;CEGH0GVS+kqzIT9zHdvo/breUIiyr6XqaYjlppVPSZJKQ42NHzR1vNFcHcuTQdh/fn28ruujnoaf&#10;7fS+pPJh128Q7+/G9RuIwGP4D8MFP6JDEZkO7mSVFy3CyyKJWwLCIp7op+lFHxCe5ynIIpfXA4o/&#10;AAAA//8DAFBLAQItABQABgAIAAAAIQC2gziS/gAAAOEBAAATAAAAAAAAAAAAAAAAAAAAAABbQ29u&#10;dGVudF9UeXBlc10ueG1sUEsBAi0AFAAGAAgAAAAhADj9If/WAAAAlAEAAAsAAAAAAAAAAAAAAAAA&#10;LwEAAF9yZWxzLy5yZWxzUEsBAi0AFAAGAAgAAAAhAGcWEvw0AgAAXAQAAA4AAAAAAAAAAAAAAAAA&#10;LgIAAGRycy9lMm9Eb2MueG1sUEsBAi0AFAAGAAgAAAAhAKH8yPbdAAAACAEAAA8AAAAAAAAAAAAA&#10;AAAAjgQAAGRycy9kb3ducmV2LnhtbFBLBQYAAAAABAAEAPMAAACYBQAAAAA=&#10;" strokeweight="2pt">
                <v:stroke endarrow="block"/>
              </v:line>
            </w:pict>
          </mc:Fallback>
        </mc:AlternateContent>
      </w:r>
      <w:r w:rsidRPr="005F206E">
        <w:rPr>
          <w:noProof/>
        </w:rPr>
        <mc:AlternateContent>
          <mc:Choice Requires="wps">
            <w:drawing>
              <wp:anchor distT="0" distB="0" distL="114300" distR="114300" simplePos="0" relativeHeight="251750400" behindDoc="0" locked="0" layoutInCell="1" allowOverlap="1">
                <wp:simplePos x="0" y="0"/>
                <wp:positionH relativeFrom="column">
                  <wp:posOffset>2238375</wp:posOffset>
                </wp:positionH>
                <wp:positionV relativeFrom="paragraph">
                  <wp:posOffset>89535</wp:posOffset>
                </wp:positionV>
                <wp:extent cx="1714500" cy="800100"/>
                <wp:effectExtent l="23495" t="23495" r="24130" b="24130"/>
                <wp:wrapNone/>
                <wp:docPr id="11"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800100"/>
                        </a:xfrm>
                        <a:prstGeom prst="wedgeEllipseCallout">
                          <a:avLst>
                            <a:gd name="adj1" fmla="val -29852"/>
                            <a:gd name="adj2" fmla="val 29523"/>
                          </a:avLst>
                        </a:prstGeom>
                        <a:solidFill>
                          <a:srgbClr val="FFFF99">
                            <a:alpha val="57001"/>
                          </a:srgbClr>
                        </a:solidFill>
                        <a:ln w="34925" cmpd="dbl">
                          <a:solidFill>
                            <a:srgbClr val="000000"/>
                          </a:solidFill>
                          <a:miter lim="800000"/>
                          <a:headEnd/>
                          <a:tailEnd/>
                        </a:ln>
                      </wps:spPr>
                      <wps:txbx>
                        <w:txbxContent>
                          <w:p w:rsidR="005F206E" w:rsidRPr="0095055C" w:rsidRDefault="005F206E" w:rsidP="005F206E">
                            <w:pPr>
                              <w:jc w:val="center"/>
                              <w:rPr>
                                <w:rFonts w:ascii="ALFABET98" w:hAnsi="ALFABET98"/>
                                <w:b/>
                              </w:rPr>
                            </w:pPr>
                          </w:p>
                          <w:p w:rsidR="005F206E" w:rsidRPr="00C86FE8" w:rsidRDefault="005F206E" w:rsidP="005F206E">
                            <w:pPr>
                              <w:jc w:val="center"/>
                              <w:rPr>
                                <w:rFonts w:ascii="ALFABET98" w:hAnsi="ALFABET98"/>
                                <w:b/>
                                <w:sz w:val="26"/>
                                <w:szCs w:val="26"/>
                              </w:rPr>
                            </w:pPr>
                            <w:r w:rsidRPr="00C86FE8">
                              <w:rPr>
                                <w:rFonts w:ascii="ALFABET98" w:hAnsi="ALFABET98"/>
                                <w:b/>
                                <w:sz w:val="26"/>
                                <w:szCs w:val="26"/>
                              </w:rPr>
                              <w:t>CUMHURİYET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80" o:spid="_x0000_s1064" type="#_x0000_t63" style="position:absolute;left:0;text-align:left;margin-left:176.25pt;margin-top:7.05pt;width:135pt;height:6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ZkUdAIAAOAEAAAOAAAAZHJzL2Uyb0RvYy54bWysVF1v2yAUfZ+0/4B4b/2RZE2sOlWVttOk&#10;bqvU7QdgwDYbXwMSp/v1u2Anc7e3aX5AXLgczj2H6+ubo5LowJ0XRte4uMwx4poaJnRX469fHi7W&#10;GPlANCPSaF7jF+7xzfbtm+vBVrw0vZGMOwQg2leDrXEfgq2yzNOeK+IvjeUaNlvjFAkQui5jjgyA&#10;rmRW5vm7bDCOWWco9x5W78ZNvE34bctp+Ny2ngckawzcQhpdGps4ZttrUnWO2F7QiQb5BxaKCA2X&#10;nqHuSCBo78RfUEpQZ7xpwyU1KjNtKyhPNUA1Rf5HNc89sTzVAuJ4e5bJ/z9Y+unw5JBg4F2BkSYK&#10;PLrdB5OuRot1UmiwvoLEZ/vkYo3ePhr63SNtdj3RHb91zgw9Jwx4FVHR7NWBGHg4iprho2GATwA/&#10;iXVsnYqAIAM6Jk9ezp7wY0AUFourYrnKwToKe+scREqUMlKdTlvnw3tuFIqTGg+cdfxeSmE93xEp&#10;zT6ky8jh0YdkEZvqJOwb1NwqCY4fiEQX5Wa9KqcnMUsq50nlZlUuUpGkmiCBy4lDksdIwR6ElClw&#10;XbOTDgF+jR/g22xGNtL2ZFxdXUFVE6If00FCkHmOIzUaarxYbsoVSKEsGMYamaBe5U0AI3KevhP0&#10;HE6JAG0nhUqaQtpYdTTxXrPUFIEIOc6Bi9STq9HI2Fy+CsfmmB7OYh0Px6XGsBfw2ZmxzeC3AJPe&#10;uJ8YDdBiNfY/9sRxjOQHDW9lUyyXsSdTsFxdlRC4+U4z3yGaAlSNA0bjdBfGPt5bJ7oebiqSHNrE&#10;99uKcHqII6uJP7RREndq+din8zhl/f4xbX8BAAD//wMAUEsDBBQABgAIAAAAIQBiVs0J3AAAAAoB&#10;AAAPAAAAZHJzL2Rvd25yZXYueG1sTI/NTsMwEITvSLyDtUjcqJ1AK5TGqfhR4UyhB25bexNHje0Q&#10;u2l4e5wTPe7Mp9mZcjPZjo00hNY7CdlCACOnvG5dI+Hrc3v3CCxEdBo770jCLwXYVNdXJRban90H&#10;jbvYsBTiQoESTIx9wXlQhiyGhe/JJa/2g8WYzqHhesBzCrcdz4VYcYutSx8M9vRiSB13Jyvh532r&#10;vBntq6qf67e9wP3UfmdS3t5MT2tgkab4D8NcP1WHKnU6+JPTgXUS7pf5MqHJeMiAJWCVz8JhFkQG&#10;vCr55YTqDwAA//8DAFBLAQItABQABgAIAAAAIQC2gziS/gAAAOEBAAATAAAAAAAAAAAAAAAAAAAA&#10;AABbQ29udGVudF9UeXBlc10ueG1sUEsBAi0AFAAGAAgAAAAhADj9If/WAAAAlAEAAAsAAAAAAAAA&#10;AAAAAAAALwEAAF9yZWxzLy5yZWxzUEsBAi0AFAAGAAgAAAAhAKn1mRR0AgAA4AQAAA4AAAAAAAAA&#10;AAAAAAAALgIAAGRycy9lMm9Eb2MueG1sUEsBAi0AFAAGAAgAAAAhAGJWzQncAAAACgEAAA8AAAAA&#10;AAAAAAAAAAAAzgQAAGRycy9kb3ducmV2LnhtbFBLBQYAAAAABAAEAPMAAADXBQAAAAA=&#10;" adj="4352,17177" fillcolor="#ff9" strokeweight="2.75pt">
                <v:fill opacity="37265f"/>
                <v:stroke linestyle="thinThin"/>
                <v:textbox>
                  <w:txbxContent>
                    <w:p w:rsidR="005F206E" w:rsidRPr="0095055C" w:rsidRDefault="005F206E" w:rsidP="005F206E">
                      <w:pPr>
                        <w:jc w:val="center"/>
                        <w:rPr>
                          <w:rFonts w:ascii="ALFABET98" w:hAnsi="ALFABET98"/>
                          <w:b/>
                        </w:rPr>
                      </w:pPr>
                    </w:p>
                    <w:p w:rsidR="005F206E" w:rsidRPr="00C86FE8" w:rsidRDefault="005F206E" w:rsidP="005F206E">
                      <w:pPr>
                        <w:jc w:val="center"/>
                        <w:rPr>
                          <w:rFonts w:ascii="ALFABET98" w:hAnsi="ALFABET98"/>
                          <w:b/>
                          <w:sz w:val="26"/>
                          <w:szCs w:val="26"/>
                        </w:rPr>
                      </w:pPr>
                      <w:r w:rsidRPr="00C86FE8">
                        <w:rPr>
                          <w:rFonts w:ascii="ALFABET98" w:hAnsi="ALFABET98"/>
                          <w:b/>
                          <w:sz w:val="26"/>
                          <w:szCs w:val="26"/>
                        </w:rPr>
                        <w:t>CUMHURİYET</w:t>
                      </w:r>
                    </w:p>
                  </w:txbxContent>
                </v:textbox>
              </v:shape>
            </w:pict>
          </mc:Fallback>
        </mc:AlternateContent>
      </w:r>
    </w:p>
    <w:p w:rsidR="005F206E" w:rsidRPr="005F206E" w:rsidRDefault="005F206E" w:rsidP="005F206E">
      <w:pPr>
        <w:ind w:left="180"/>
      </w:pPr>
    </w:p>
    <w:p w:rsidR="005F206E" w:rsidRPr="005F206E" w:rsidRDefault="005F206E" w:rsidP="005F206E">
      <w:pPr>
        <w:ind w:left="180"/>
      </w:pPr>
    </w:p>
    <w:p w:rsidR="005F206E" w:rsidRPr="005F206E" w:rsidRDefault="005F206E" w:rsidP="005F206E">
      <w:pPr>
        <w:ind w:left="180"/>
      </w:pPr>
    </w:p>
    <w:p w:rsidR="005F206E" w:rsidRPr="005F206E" w:rsidRDefault="003B526F" w:rsidP="005F206E">
      <w:pPr>
        <w:ind w:left="180"/>
      </w:pPr>
      <w:r w:rsidRPr="005F206E">
        <w:rPr>
          <w:noProof/>
        </w:rPr>
        <mc:AlternateContent>
          <mc:Choice Requires="wps">
            <w:drawing>
              <wp:anchor distT="0" distB="0" distL="114300" distR="114300" simplePos="0" relativeHeight="251754496" behindDoc="0" locked="0" layoutInCell="1" allowOverlap="1">
                <wp:simplePos x="0" y="0"/>
                <wp:positionH relativeFrom="column">
                  <wp:posOffset>4152900</wp:posOffset>
                </wp:positionH>
                <wp:positionV relativeFrom="paragraph">
                  <wp:posOffset>10795</wp:posOffset>
                </wp:positionV>
                <wp:extent cx="2057400" cy="1028700"/>
                <wp:effectExtent l="13970" t="14605" r="14605" b="13970"/>
                <wp:wrapNone/>
                <wp:docPr id="10" name="AutoShape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028700"/>
                        </a:xfrm>
                        <a:prstGeom prst="roundRect">
                          <a:avLst>
                            <a:gd name="adj" fmla="val 16667"/>
                          </a:avLst>
                        </a:prstGeom>
                        <a:solidFill>
                          <a:srgbClr val="FFFFFF"/>
                        </a:solidFill>
                        <a:ln w="190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F206E" w:rsidRPr="005308D1" w:rsidRDefault="005F206E" w:rsidP="005F206E">
                            <w:pPr>
                              <w:rPr>
                                <w:rFonts w:ascii="ALFABET98" w:hAnsi="ALFABET98"/>
                                <w:b/>
                              </w:rPr>
                            </w:pPr>
                            <w:r w:rsidRPr="005308D1">
                              <w:rPr>
                                <w:rFonts w:ascii="ALFABET98" w:hAnsi="ALFABET98"/>
                                <w:b/>
                              </w:rPr>
                              <w:t xml:space="preserve">Olay : </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id="AutoShape 384" o:spid="_x0000_s1065" style="position:absolute;left:0;text-align:left;margin-left:327pt;margin-top:.85pt;width:162pt;height:81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WNl1AIAAMYFAAAOAAAAZHJzL2Uyb0RvYy54bWysVFFv0zAQfkfiP1h+75K0adNWS6euaxHS&#10;gImBeHZjpzE4drDdpgXx3zlf09IxHhAikSJffP783d13d32zrxXZCeuk0TlNrmJKhC4Ml3qT048f&#10;Vr0xJc4zzZkyWuT0IBy9mb18cd02U9E3lVFcWAIg2k3bJqeV9800ilxRiZq5K9MIDZulsTXzYNpN&#10;xC1rAb1WUT+OR1FrLG+sKYRz8PfuuElniF+WovDvytIJT1ROgZvHr8XvOnyj2TWbbixrKll0NNg/&#10;sKiZ1HDpGeqOeUa2Vj6DqmVhjTOlvypMHZmylIXAGCCaJP4tmseKNQJjgeS45pwm9/9gi7e7B0sk&#10;h9pBejSroUbzrTd4NRmM05ChtnFTcHxsHmyI0TX3pvjiiDaLiumNmFtr2kowDryS4B89ORAMB0fJ&#10;un1jOOAzwMdk7UtbB0BIA9ljTQ7nmoi9JwX87MfDLI2BWwF7SdwfZ2CEO9j0dLyxzr8SpiZhkVNr&#10;tpq/h8rjHWx37zxWhnfhMf6ZkrJWUOcdUyQZjUZZh9g5A/YJE+M1SvKVVAoNu1kvlCVwNKcrfLrD&#10;7tJNadIC30k8jJHGk013iRHj8ycMDAQFGpK71BzXnkl1XANNpQMngUKHONEBMteFHHKIIvw+Xw3j&#10;LB2Me1k2HPTSwTLu3Y5Xi958AeFny9vF7TL5EYgm6bSSnAu9REx36okk/TvNdd15VPO5K84EA1uz&#10;9cI+VrwlXIZ6DYaTfkLBgLbsQ3XhoYSpDcyTwltKrPGfpK9QkUEez6owHoW3y+AZHSVycXH0LLaj&#10;xx7UAZk8ZQ21G+R6lL3fr/fYHoNJuCBoeW34AdQMtFCyMPxgURn7jZIWBklO3dcts4IS9VpDR0yS&#10;NA2TB410mPXBsJc768sdpguAyqmHFOBy4Y/TattYuangpgQToE3o0lKGkiPlI6vOgGGBQXWDLUyj&#10;Sxu9fo3f2U8AAAD//wMAUEsDBBQABgAIAAAAIQCyP+fJ3QAAAAkBAAAPAAAAZHJzL2Rvd25yZXYu&#10;eG1sTI/LTsMwEEX3SPyDNUjsqMMraUOcqgLxUHdtQ9dOPCRR47EVu234e4YVLI/u6M65xXKygzjh&#10;GHpHCm5nCQikxpmeWgXV7vVmDiJETUYPjlDBNwZYlpcXhc6NO9MGT9vYCi6hkGsFXYw+lzI0HVod&#10;Zs4jcfblRqsj49hKM+ozl9tB3iVJKq3uiT902uNzh81he7QK4n5V1VXfvG+yN//pdy/rw0e1Vur6&#10;alo9gYg4xb9j+NVndSjZqXZHMkEMCtLHB94SOchAcL7I5sw1c3qfgSwL+X9B+QMAAP//AwBQSwEC&#10;LQAUAAYACAAAACEAtoM4kv4AAADhAQAAEwAAAAAAAAAAAAAAAAAAAAAAW0NvbnRlbnRfVHlwZXNd&#10;LnhtbFBLAQItABQABgAIAAAAIQA4/SH/1gAAAJQBAAALAAAAAAAAAAAAAAAAAC8BAABfcmVscy8u&#10;cmVsc1BLAQItABQABgAIAAAAIQCfhWNl1AIAAMYFAAAOAAAAAAAAAAAAAAAAAC4CAABkcnMvZTJv&#10;RG9jLnhtbFBLAQItABQABgAIAAAAIQCyP+fJ3QAAAAkBAAAPAAAAAAAAAAAAAAAAAC4FAABkcnMv&#10;ZG93bnJldi54bWxQSwUGAAAAAAQABADzAAAAOAYAAAAA&#10;" strokeweight="1.5pt">
                <v:shadow color="#868686"/>
                <v:textbox>
                  <w:txbxContent>
                    <w:p w:rsidR="005F206E" w:rsidRPr="005308D1" w:rsidRDefault="005F206E" w:rsidP="005F206E">
                      <w:pPr>
                        <w:rPr>
                          <w:rFonts w:ascii="ALFABET98" w:hAnsi="ALFABET98"/>
                          <w:b/>
                        </w:rPr>
                      </w:pPr>
                      <w:r w:rsidRPr="005308D1">
                        <w:rPr>
                          <w:rFonts w:ascii="ALFABET98" w:hAnsi="ALFABET98"/>
                          <w:b/>
                        </w:rPr>
                        <w:t>Olay : ..............................................</w:t>
                      </w:r>
                    </w:p>
                    <w:p w:rsidR="005F206E" w:rsidRPr="005308D1" w:rsidRDefault="005F206E" w:rsidP="005F206E">
                      <w:pPr>
                        <w:rPr>
                          <w:rFonts w:ascii="ALFABET98" w:hAnsi="ALFABET98"/>
                          <w:b/>
                        </w:rPr>
                      </w:pPr>
                      <w:r w:rsidRPr="005308D1">
                        <w:rPr>
                          <w:rFonts w:ascii="ALFABET98" w:hAnsi="ALFABET98"/>
                          <w:b/>
                        </w:rPr>
                        <w:t>................................................................................................................................................................................................</w:t>
                      </w:r>
                    </w:p>
                    <w:p w:rsidR="005F206E" w:rsidRPr="005308D1" w:rsidRDefault="005F206E" w:rsidP="005F206E">
                      <w:pPr>
                        <w:rPr>
                          <w:rFonts w:ascii="ALFABET98" w:hAnsi="ALFABET98"/>
                          <w:b/>
                        </w:rPr>
                      </w:pPr>
                      <w:r w:rsidRPr="005308D1">
                        <w:rPr>
                          <w:rFonts w:ascii="ALFABET98" w:hAnsi="ALFABET98"/>
                          <w:b/>
                        </w:rPr>
                        <w:t>.......................................................</w:t>
                      </w:r>
                    </w:p>
                  </w:txbxContent>
                </v:textbox>
              </v:roundrect>
            </w:pict>
          </mc:Fallback>
        </mc:AlternateContent>
      </w:r>
      <w:r w:rsidRPr="005F206E">
        <w:rPr>
          <w:noProof/>
        </w:rPr>
        <mc:AlternateContent>
          <mc:Choice Requires="wps">
            <w:drawing>
              <wp:anchor distT="0" distB="0" distL="114300" distR="114300" simplePos="0" relativeHeight="251758592" behindDoc="0" locked="0" layoutInCell="1" allowOverlap="1">
                <wp:simplePos x="0" y="0"/>
                <wp:positionH relativeFrom="column">
                  <wp:posOffset>3705225</wp:posOffset>
                </wp:positionH>
                <wp:positionV relativeFrom="paragraph">
                  <wp:posOffset>10795</wp:posOffset>
                </wp:positionV>
                <wp:extent cx="571500" cy="457200"/>
                <wp:effectExtent l="13970" t="14605" r="52705" b="61595"/>
                <wp:wrapNone/>
                <wp:docPr id="9" name="Line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4572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5A6E77E" id="Line 388"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75pt,.85pt" to="336.7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qLQIAAFEEAAAOAAAAZHJzL2Uyb0RvYy54bWysVE2P2jAQvVfqf7B8hyRs+IoIq4pAL7SL&#10;tNsfYGyHWHVsyzYEVPW/d2wCLe2lqpqDM86M37yZN87i+dxKdOLWCa1KnA1TjLiimgl1KPGXt81g&#10;hpHzRDEiteIlvnCHn5fv3y06U/CRbrRk3CIAUa7oTIkb702RJI42vCVuqA1X4Ky1bYmHrT0kzJIO&#10;0FuZjNJ0knTaMmM15c7B1+rqxMuIX9ec+pe6dtwjWWLg5uNq47oPa7JckOJgiWkE7WmQf2DREqEg&#10;6R2qIp6goxV/QLWCWu107YdUt4mua0F5rAGqydLfqnltiOGxFmiOM/c2uf8HSz+fdhYJVuI5Roq0&#10;INFWKI6eZrPQm864AkJWamdDdfSsXs1W068OKb1qiDrwyPHtYuBgFk4kD0fCxhnIsO8+aQYx5Oh1&#10;bNS5tm2AhBagc9TjcteDnz2i8HE8zcYpqEbBlY+noHfMQIrbYWOd/8h1i4JRYgnMIzg5bZ0PZEhx&#10;Cwm5lN4IKaPkUqGuxKNxDpjB5bQULHjjxh72K2nRiYSpiU+f+CHM6qNiEa3hhK172xMhwUY+9sRb&#10;AV2SHId0LWcYSQ4XJVhXflKFjFAxMO6t6+B8m6fz9Ww9ywf5aLIe5GlVDT5sVvlgssmm4+qpWq2q&#10;7Hsgn+VFIxjjKvC/DXGW/92Q9NfpOn73Mb53KnlEjy0Fsrd3JB0lDypf52Wv2WVnQ3VBfZjbGNzf&#10;sXAxft3HqJ9/guUPAAAA//8DAFBLAwQUAAYACAAAACEAMq0k19kAAAAIAQAADwAAAGRycy9kb3du&#10;cmV2LnhtbEyPQU7DMBBF90jcwRokdtSBKk1J41RVVA5Amu7deEiixuNgu224PdMVLL/+15s3xXa2&#10;o7iiD4MjBa+LBARS68xAnYLm8PGyBhGiJqNHR6jgBwNsy8eHQufG3egTr3XsBEMo5FpBH+OUSxna&#10;Hq0OCzchcfflvNWRo++k8frGcDvKtyRZSasH4gu9nrDqsT3XF8uUcT+l1f64S21Tfzf64Kvw7pV6&#10;fpp3GxAR5/g3hrs+q0PJTid3IRPEqCBdL1OecpGB4H6V3fNJQbbMQJaF/P9A+QsAAP//AwBQSwEC&#10;LQAUAAYACAAAACEAtoM4kv4AAADhAQAAEwAAAAAAAAAAAAAAAAAAAAAAW0NvbnRlbnRfVHlwZXNd&#10;LnhtbFBLAQItABQABgAIAAAAIQA4/SH/1gAAAJQBAAALAAAAAAAAAAAAAAAAAC8BAABfcmVscy8u&#10;cmVsc1BLAQItABQABgAIAAAAIQD//iEqLQIAAFEEAAAOAAAAAAAAAAAAAAAAAC4CAABkcnMvZTJv&#10;RG9jLnhtbFBLAQItABQABgAIAAAAIQAyrSTX2QAAAAgBAAAPAAAAAAAAAAAAAAAAAIcEAABkcnMv&#10;ZG93bnJldi54bWxQSwUGAAAAAAQABADzAAAAjQUAAAAA&#10;" strokeweight="2pt">
                <v:stroke endarrow="block"/>
              </v:line>
            </w:pict>
          </mc:Fallback>
        </mc:AlternateContent>
      </w:r>
      <w:r w:rsidRPr="005F206E">
        <w:rPr>
          <w:noProof/>
        </w:rPr>
        <mc:AlternateContent>
          <mc:Choice Requires="wps">
            <w:drawing>
              <wp:anchor distT="0" distB="0" distL="114300" distR="114300" simplePos="0" relativeHeight="251757568" behindDoc="0" locked="0" layoutInCell="1" allowOverlap="1">
                <wp:simplePos x="0" y="0"/>
                <wp:positionH relativeFrom="column">
                  <wp:posOffset>1933575</wp:posOffset>
                </wp:positionH>
                <wp:positionV relativeFrom="paragraph">
                  <wp:posOffset>10795</wp:posOffset>
                </wp:positionV>
                <wp:extent cx="457200" cy="457200"/>
                <wp:effectExtent l="61595" t="14605" r="14605" b="61595"/>
                <wp:wrapNone/>
                <wp:docPr id="8" name="Line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4572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0057E8D" id="Line 387" o:spid="_x0000_s1026" style="position:absolute;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25pt,.85pt" to="188.25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AxIMQIAAFsEAAAOAAAAZHJzL2Uyb0RvYy54bWysVM2O2jAQvlfqO1i+QxI2sGxEWFUE2gPd&#10;Iu32AYztEKuObdmGgKq+e8dOoN3tparKwczYM99885fF47mV6MStE1qVOBunGHFFNRPqUOKvL5vR&#10;HCPniWJEasVLfOEOPy7fv1t0puAT3WjJuEUAolzRmRI33psiSRxteEvcWBuu4LHWtiUeVHtImCUd&#10;oLcymaTpLOm0ZcZqyp2D26p/xMuIX9ec+i917bhHssTAzcfTxnMfzmS5IMXBEtMIOtAg/8CiJUJB&#10;0BtURTxBRyv+gGoFtdrp2o+pbhNd14LymANkk6VvsnluiOExFyiOM7cyuf8HS59OO4sEKzE0SpEW&#10;WrQViqO7+X2oTWdcASYrtbMhO3pWz2ar6TeHlF41RB145PhyMeCYBY/klUtQnIEI++6zZmBDjl7H&#10;Qp1r26JaCvMpOAZwKAY6x85cbp3hZ48oXObTe+g2RhSeBjnEIkWACc7GOv+R6xYFocQScoig5LR1&#10;vje9mgRzpTdCSrgnhVSoK/FkmgN+0J2WgoXXqNjDfiUtOpEwP/EXk3xjZvVRsYjWcMLWg+yJkCAj&#10;H6vjrYB6SY5DuJYzjCSHlQlSz0+qEBEyBsaD1I/Q94f0YT1fz/NRPpmtR3laVaMPm1U+mm2y+2l1&#10;V61WVfYjkM/yohGMcRX4X8c5y/9uXIbF6gfxNtC3SiWv0WP1gez1P5KOzQ/97idnr9llZ0N2YQ5g&#10;gqPxsG1hRX7Xo9Wvb8LyJwAAAP//AwBQSwMEFAAGAAgAAAAhAOpdVPPcAAAACAEAAA8AAABkcnMv&#10;ZG93bnJldi54bWxMj8FOwzAQRO9I/IO1SFwQdSDQtCFOVQrl3hT17MZLHDW2I9ttkr9nOZXj6I1m&#10;3xar0XTsgj60zgp4miXA0NZOtbYR8L3fPi6AhSitkp2zKGDCAKvy9qaQuXKD3eGlig2jERtyKUDH&#10;2Oech1qjkWHmerTEfpw3MlL0DVdeDjRuOv6cJHNuZGvpgpY9bjTWp+psBOw/vz6W6+akp+Gwnd4X&#10;snrY+Y0Q93fj+g1YxDFey/CnT+pQktPRna0KrBOQJi+vVCWQASOeZnPKRwFZmgEvC/7/gfIXAAD/&#10;/wMAUEsBAi0AFAAGAAgAAAAhALaDOJL+AAAA4QEAABMAAAAAAAAAAAAAAAAAAAAAAFtDb250ZW50&#10;X1R5cGVzXS54bWxQSwECLQAUAAYACAAAACEAOP0h/9YAAACUAQAACwAAAAAAAAAAAAAAAAAvAQAA&#10;X3JlbHMvLnJlbHNQSwECLQAUAAYACAAAACEA9SwMSDECAABbBAAADgAAAAAAAAAAAAAAAAAuAgAA&#10;ZHJzL2Uyb0RvYy54bWxQSwECLQAUAAYACAAAACEA6l1U89wAAAAIAQAADwAAAAAAAAAAAAAAAACL&#10;BAAAZHJzL2Rvd25yZXYueG1sUEsFBgAAAAAEAAQA8wAAAJQFAAAAAA==&#10;" strokeweight="2pt">
                <v:stroke endarrow="block"/>
              </v:line>
            </w:pict>
          </mc:Fallback>
        </mc:AlternateContent>
      </w:r>
      <w:r w:rsidRPr="005F206E">
        <w:rPr>
          <w:noProof/>
        </w:rPr>
        <mc:AlternateContent>
          <mc:Choice Requires="wps">
            <w:drawing>
              <wp:anchor distT="0" distB="0" distL="114300" distR="114300" simplePos="0" relativeHeight="251752448" behindDoc="0" locked="0" layoutInCell="1" allowOverlap="1">
                <wp:simplePos x="0" y="0"/>
                <wp:positionH relativeFrom="column">
                  <wp:posOffset>-114300</wp:posOffset>
                </wp:positionH>
                <wp:positionV relativeFrom="paragraph">
                  <wp:posOffset>10795</wp:posOffset>
                </wp:positionV>
                <wp:extent cx="2057400" cy="1028700"/>
                <wp:effectExtent l="13970" t="14605" r="14605" b="13970"/>
                <wp:wrapNone/>
                <wp:docPr id="7" name="AutoShape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028700"/>
                        </a:xfrm>
                        <a:prstGeom prst="roundRect">
                          <a:avLst>
                            <a:gd name="adj" fmla="val 16667"/>
                          </a:avLst>
                        </a:prstGeom>
                        <a:solidFill>
                          <a:srgbClr val="FFFFFF"/>
                        </a:solidFill>
                        <a:ln w="190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5F206E" w:rsidRPr="005308D1" w:rsidRDefault="005F206E" w:rsidP="005F206E">
                            <w:pPr>
                              <w:rPr>
                                <w:rFonts w:ascii="ALFABET98" w:hAnsi="ALFABET98"/>
                                <w:b/>
                              </w:rPr>
                            </w:pPr>
                            <w:r w:rsidRPr="005308D1">
                              <w:rPr>
                                <w:rFonts w:ascii="ALFABET98" w:hAnsi="ALFABET98"/>
                                <w:b/>
                              </w:rPr>
                              <w:t xml:space="preserve">Zaman </w:t>
                            </w: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p w:rsidR="005F206E" w:rsidRPr="005308D1" w:rsidRDefault="005F206E" w:rsidP="005F206E">
                            <w:pPr>
                              <w:rPr>
                                <w:rFonts w:ascii="ALFABET98" w:hAnsi="ALFABET98"/>
                                <w:b/>
                              </w:rPr>
                            </w:pPr>
                            <w:proofErr w:type="gramStart"/>
                            <w:r w:rsidRPr="005308D1">
                              <w:rPr>
                                <w:rFonts w:ascii="ALFABET98" w:hAnsi="ALFABET98"/>
                                <w:b/>
                              </w:rP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id="AutoShape 382" o:spid="_x0000_s1066" style="position:absolute;left:0;text-align:left;margin-left:-9pt;margin-top:.85pt;width:162pt;height:81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H0Q0wIAAMUFAAAOAAAAZHJzL2Uyb0RvYy54bWysVN9v0zAQfkfif7D83uVH06arlk5d1yKk&#10;ARMD8ezGTmNw7GC7TQfif+d8TUvHeECIRIp88fnzd3ff3dX1vlFkJ6yTRhc0uYgpEbo0XOpNQT9+&#10;WA0mlDjPNGfKaFHQR+Ho9ezli6uunYrU1EZxYQmAaDft2oLW3rfTKHJlLRrmLkwrNGxWxjbMg2k3&#10;EbesA/RGRWkcj6POWN5aUwrn4O/tYZPOEL+qROnfVZUTnqiCAjePX4vfdfhGsys23VjW1rLsabB/&#10;YNEwqeHSE9Qt84xsrXwG1cjSGmcqf1GaJjJVJUuBMUA0SfxbNA81awXGAslx7SlN7v/Blm9395ZI&#10;XtCcEs0aKNF86w3eTIaTNCSoa90U/B7aextCdO2dKb84os2iZnoj5taarhaMA60k+EdPDgTDwVGy&#10;7t4YDvgM8DFX+8o2ARCyQPZYksdTScTekxJ+pvEoz2KoXAl7SZxOcjDCHWx6PN5a518J05CwKKg1&#10;W83fQ+HxDra7cx4Lw/vwGP9MSdUoKPOOKZKMx+O8R+ydAfuIifEaJflKKoWG3awXyhI4WtAVPv1h&#10;d+6mNOmA72U8ipHGk013jhHj8ycMDAT1GZK71BzXnkl1WANNpQMngTqHONEBMteHHHKIGvw+X43i&#10;PBtOBnk+Gg6y4TIe3ExWi8F8AeHny5vFzTL5EYgm2bSWnAu9REx3bIkk+zvJ9c15EPOpKU4EA1uz&#10;9cI+1LwjXIZ6DUeXaULBgK5MobrwUMLUBsZJ6S0l1vhP0teoyCCPZ1WYjMPbZ/CEjhI5uzh6FtvB&#10;Yw/qgEwes4baDXI9yN7v13vsjgxVF7S8NvwR1Ay0ULIw+2BRG/uNkg7mSEHd1y2zghL1WkNHXCYZ&#10;nCUejWyUp2DY8531+Q7TJUAV1EMKcLnwh2G1ba3c1HBTggnQJnRpJUPJkfKBVW/ArMCg+rkWhtG5&#10;jV6/pu/sJwAAAP//AwBQSwMEFAAGAAgAAAAhANJldpXdAAAACQEAAA8AAABkcnMvZG93bnJldi54&#10;bWxMj8tuwjAQRfeV+g/WIHUHDkVKUBoHoVZ9iB2Qdu3EQxIRj63YQPr3na7a5dEd3Tm32Ex2EFcc&#10;Q+9IwXKRgEBqnOmpVVAdX+drECFqMnpwhAq+McCmvL8rdG7cjfZ4PcRWcAmFXCvoYvS5lKHp0Oqw&#10;cB6Js5MbrY6MYyvNqG9cbgf5mCSptLon/tBpj88dNufDxSqIX9uqrvrmfZ+9+U9/fNmdP6qdUg+z&#10;afsEIuIU/47hV5/VoWSn2l3IBDEomC/XvCVykIHgfJWkzDVzuspAloX8v6D8AQAA//8DAFBLAQIt&#10;ABQABgAIAAAAIQC2gziS/gAAAOEBAAATAAAAAAAAAAAAAAAAAAAAAABbQ29udGVudF9UeXBlc10u&#10;eG1sUEsBAi0AFAAGAAgAAAAhADj9If/WAAAAlAEAAAsAAAAAAAAAAAAAAAAALwEAAF9yZWxzLy5y&#10;ZWxzUEsBAi0AFAAGAAgAAAAhAMzYfRDTAgAAxQUAAA4AAAAAAAAAAAAAAAAALgIAAGRycy9lMm9E&#10;b2MueG1sUEsBAi0AFAAGAAgAAAAhANJldpXdAAAACQEAAA8AAAAAAAAAAAAAAAAALQUAAGRycy9k&#10;b3ducmV2LnhtbFBLBQYAAAAABAAEAPMAAAA3BgAAAAA=&#10;" strokeweight="1.5pt">
                <v:shadow color="#868686"/>
                <v:textbox>
                  <w:txbxContent>
                    <w:p w:rsidR="005F206E" w:rsidRPr="005308D1" w:rsidRDefault="005F206E" w:rsidP="005F206E">
                      <w:pPr>
                        <w:rPr>
                          <w:rFonts w:ascii="ALFABET98" w:hAnsi="ALFABET98"/>
                          <w:b/>
                        </w:rPr>
                      </w:pPr>
                      <w:r w:rsidRPr="005308D1">
                        <w:rPr>
                          <w:rFonts w:ascii="ALFABET98" w:hAnsi="ALFABET98"/>
                          <w:b/>
                        </w:rPr>
                        <w:t>Zaman ..............................................</w:t>
                      </w:r>
                    </w:p>
                    <w:p w:rsidR="005F206E" w:rsidRPr="005308D1" w:rsidRDefault="005F206E" w:rsidP="005F206E">
                      <w:pPr>
                        <w:rPr>
                          <w:rFonts w:ascii="ALFABET98" w:hAnsi="ALFABET98"/>
                          <w:b/>
                        </w:rPr>
                      </w:pPr>
                      <w:r w:rsidRPr="005308D1">
                        <w:rPr>
                          <w:rFonts w:ascii="ALFABET98" w:hAnsi="ALFABET98"/>
                          <w:b/>
                        </w:rPr>
                        <w:t>................................................................................................................................</w:t>
                      </w:r>
                    </w:p>
                    <w:p w:rsidR="005F206E" w:rsidRPr="005308D1" w:rsidRDefault="005F206E" w:rsidP="005F206E">
                      <w:pPr>
                        <w:rPr>
                          <w:rFonts w:ascii="ALFABET98" w:hAnsi="ALFABET98"/>
                          <w:b/>
                        </w:rPr>
                      </w:pPr>
                      <w:r w:rsidRPr="005308D1">
                        <w:rPr>
                          <w:rFonts w:ascii="ALFABET98" w:hAnsi="ALFABET98"/>
                          <w:b/>
                        </w:rPr>
                        <w:t>..................................................................</w:t>
                      </w:r>
                    </w:p>
                  </w:txbxContent>
                </v:textbox>
              </v:roundrect>
            </w:pict>
          </mc:Fallback>
        </mc:AlternateContent>
      </w:r>
    </w:p>
    <w:p w:rsidR="005F206E" w:rsidRPr="005F206E" w:rsidRDefault="005F206E" w:rsidP="005F206E">
      <w:pPr>
        <w:ind w:left="180"/>
      </w:pPr>
    </w:p>
    <w:p w:rsidR="005F206E" w:rsidRPr="005F206E" w:rsidRDefault="005F206E" w:rsidP="005F206E">
      <w:pPr>
        <w:ind w:left="180"/>
      </w:pPr>
    </w:p>
    <w:p w:rsidR="005F206E" w:rsidRPr="005F206E" w:rsidRDefault="005F206E" w:rsidP="005F206E">
      <w:r w:rsidRPr="005F206E">
        <w:t xml:space="preserve">                 </w:t>
      </w:r>
      <w:r w:rsidR="00B14D3E">
        <w:t xml:space="preserve">                               </w:t>
      </w:r>
    </w:p>
    <w:p w:rsidR="005F206E" w:rsidRPr="005F206E" w:rsidRDefault="005F206E" w:rsidP="005F206E">
      <w:pPr>
        <w:rPr>
          <w:b/>
        </w:rPr>
      </w:pPr>
      <w:r w:rsidRPr="005F206E">
        <w:rPr>
          <w:b/>
        </w:rPr>
        <w:sym w:font="Wingdings" w:char="F076"/>
      </w:r>
      <w:r w:rsidRPr="005F206E">
        <w:rPr>
          <w:b/>
        </w:rPr>
        <w:t>. Aşağıdaki soruları soru kalıbına uygun olarak yanıtlayın lütfen.</w:t>
      </w:r>
    </w:p>
    <w:p w:rsidR="005F206E" w:rsidRPr="005F206E" w:rsidRDefault="005F206E" w:rsidP="005F206E"/>
    <w:p w:rsidR="005F206E" w:rsidRPr="005F206E" w:rsidRDefault="005F206E" w:rsidP="005F206E">
      <w:pPr>
        <w:numPr>
          <w:ilvl w:val="0"/>
          <w:numId w:val="28"/>
        </w:numPr>
      </w:pPr>
      <w:r w:rsidRPr="005F206E">
        <w:t>Halil Dayı kimdir?</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Kurtuluş Savaşı’nda neler yaşanmış?</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İlk cumhurbaşkanımız kimdir?</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Halil Dayı son olarak ne istiyor?</w:t>
      </w:r>
    </w:p>
    <w:p w:rsidR="005F206E" w:rsidRPr="005F206E" w:rsidRDefault="005F206E" w:rsidP="005F206E">
      <w:pPr>
        <w:ind w:left="360"/>
      </w:pPr>
      <w:proofErr w:type="gramStart"/>
      <w:r w:rsidRPr="005F206E">
        <w:t>........................................................................................................................................................................................................................................................</w:t>
      </w:r>
      <w:proofErr w:type="gramEnd"/>
    </w:p>
    <w:p w:rsidR="005F206E" w:rsidRPr="005F206E" w:rsidRDefault="005F206E" w:rsidP="005F206E">
      <w:pPr>
        <w:numPr>
          <w:ilvl w:val="0"/>
          <w:numId w:val="28"/>
        </w:numPr>
      </w:pPr>
      <w:r w:rsidRPr="005F206E">
        <w:t>Metnin ana fikri nedir?</w:t>
      </w:r>
    </w:p>
    <w:p w:rsidR="005F206E" w:rsidRPr="005F206E" w:rsidRDefault="005F206E" w:rsidP="005F206E">
      <w:pPr>
        <w:ind w:left="360"/>
      </w:pPr>
      <w:proofErr w:type="gramStart"/>
      <w:r w:rsidRPr="005F206E">
        <w:t>........................................................................................................................................................................................................................................................</w:t>
      </w:r>
      <w:proofErr w:type="gramEnd"/>
    </w:p>
    <w:p w:rsidR="005F206E" w:rsidRPr="005F206E" w:rsidRDefault="005F206E" w:rsidP="005F206E">
      <w:pPr>
        <w:ind w:left="360"/>
      </w:pPr>
    </w:p>
    <w:p w:rsidR="005F206E" w:rsidRPr="005F206E" w:rsidRDefault="005F206E" w:rsidP="005F206E">
      <w:pPr>
        <w:ind w:left="360"/>
        <w:rPr>
          <w:b/>
        </w:rPr>
      </w:pPr>
      <w:r w:rsidRPr="005F206E">
        <w:rPr>
          <w:b/>
        </w:rPr>
        <w:sym w:font="Wingdings" w:char="F076"/>
      </w:r>
      <w:r w:rsidRPr="005F206E">
        <w:rPr>
          <w:b/>
        </w:rPr>
        <w:t>. Metinden eş anlamlı sözcükler bulup yazın.</w:t>
      </w:r>
    </w:p>
    <w:p w:rsidR="005F206E" w:rsidRPr="005F206E" w:rsidRDefault="005F206E" w:rsidP="005F206E">
      <w:pPr>
        <w:ind w:left="360"/>
      </w:pPr>
      <w:r w:rsidRPr="005F206E">
        <w:rPr>
          <w:b/>
          <w:u w:val="single"/>
        </w:rPr>
        <w:t>Örnek:</w:t>
      </w:r>
      <w:r w:rsidRPr="005F206E">
        <w:t xml:space="preserve">     </w:t>
      </w:r>
      <w:r w:rsidRPr="005F206E">
        <w:rPr>
          <w:b/>
        </w:rPr>
        <w:t>yıl = sene</w:t>
      </w:r>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roofErr w:type="gramStart"/>
      <w:r w:rsidRPr="005F206E">
        <w:t>..........................................................................</w:t>
      </w:r>
      <w:proofErr w:type="gramEnd"/>
      <w:r w:rsidRPr="005F206E">
        <w:t xml:space="preserve">               </w:t>
      </w:r>
      <w:proofErr w:type="gramStart"/>
      <w:r w:rsidRPr="005F206E">
        <w:t>......................................................................</w:t>
      </w:r>
      <w:proofErr w:type="gramEnd"/>
    </w:p>
    <w:p w:rsidR="005F206E" w:rsidRPr="005F206E" w:rsidRDefault="005F206E" w:rsidP="005F206E">
      <w:pPr>
        <w:ind w:left="360"/>
      </w:pPr>
    </w:p>
    <w:p w:rsidR="005F206E" w:rsidRPr="005F206E" w:rsidRDefault="005F206E" w:rsidP="005F206E">
      <w:pPr>
        <w:ind w:left="360"/>
        <w:rPr>
          <w:b/>
        </w:rPr>
      </w:pPr>
      <w:r w:rsidRPr="005F206E">
        <w:t xml:space="preserve">      </w:t>
      </w:r>
      <w:r w:rsidRPr="005F206E">
        <w:rPr>
          <w:b/>
        </w:rPr>
        <w:t xml:space="preserve">Sebep                    </w:t>
      </w:r>
      <w:r w:rsidR="00B14D3E">
        <w:rPr>
          <w:b/>
        </w:rPr>
        <w:t xml:space="preserve">            </w:t>
      </w:r>
      <w:r w:rsidRPr="005F206E">
        <w:rPr>
          <w:b/>
        </w:rPr>
        <w:t xml:space="preserve">    Sonuç                        </w:t>
      </w:r>
      <w:r w:rsidR="00B14D3E">
        <w:rPr>
          <w:b/>
        </w:rPr>
        <w:t xml:space="preserve">             </w:t>
      </w:r>
      <w:r w:rsidRPr="005F206E">
        <w:rPr>
          <w:b/>
        </w:rPr>
        <w:t xml:space="preserve">     Sebep                    </w:t>
      </w:r>
      <w:r w:rsidR="00B14D3E">
        <w:rPr>
          <w:b/>
        </w:rPr>
        <w:t xml:space="preserve">               </w:t>
      </w:r>
      <w:r w:rsidRPr="005F206E">
        <w:rPr>
          <w:b/>
        </w:rPr>
        <w:t xml:space="preserve">    Sonuç</w:t>
      </w:r>
    </w:p>
    <w:p w:rsidR="005F206E" w:rsidRPr="005F206E" w:rsidRDefault="003B526F" w:rsidP="005F206E">
      <w:pPr>
        <w:ind w:left="360"/>
      </w:pPr>
      <w:r w:rsidRPr="005F206E">
        <w:rPr>
          <w:noProof/>
        </w:rPr>
        <mc:AlternateContent>
          <mc:Choice Requires="wps">
            <w:drawing>
              <wp:anchor distT="0" distB="0" distL="114300" distR="114300" simplePos="0" relativeHeight="251762688" behindDoc="0" locked="0" layoutInCell="1" allowOverlap="1">
                <wp:simplePos x="0" y="0"/>
                <wp:positionH relativeFrom="column">
                  <wp:posOffset>4676775</wp:posOffset>
                </wp:positionH>
                <wp:positionV relativeFrom="paragraph">
                  <wp:posOffset>40005</wp:posOffset>
                </wp:positionV>
                <wp:extent cx="1371600" cy="1028700"/>
                <wp:effectExtent l="13970" t="15240" r="14605" b="13335"/>
                <wp:wrapNone/>
                <wp:docPr id="6" name="AutoShape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028700"/>
                        </a:xfrm>
                        <a:prstGeom prst="wedgeEllipseCallout">
                          <a:avLst>
                            <a:gd name="adj1" fmla="val -41852"/>
                            <a:gd name="adj2" fmla="val 18333"/>
                          </a:avLst>
                        </a:prstGeom>
                        <a:solidFill>
                          <a:srgbClr val="FFFFFF"/>
                        </a:solidFill>
                        <a:ln w="15875">
                          <a:solidFill>
                            <a:srgbClr val="000000"/>
                          </a:solidFill>
                          <a:miter lim="800000"/>
                          <a:headEnd/>
                          <a:tailEnd/>
                        </a:ln>
                      </wps:spPr>
                      <wps:txbx>
                        <w:txbxContent>
                          <w:p w:rsidR="005F206E" w:rsidRPr="00F17373" w:rsidRDefault="005F206E" w:rsidP="005F206E">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392" o:spid="_x0000_s1067" type="#_x0000_t63" style="position:absolute;left:0;text-align:left;margin-left:368.25pt;margin-top:3.15pt;width:108pt;height:8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INnWQIAALQEAAAOAAAAZHJzL2Uyb0RvYy54bWysVNtu1DAQfUfiHyy/d5PsvVGzVbXtIqQC&#10;lQof4LWdxOAbtnezy9czdtIlBZ4QebA8nvHxmTkzubk9KYmO3HlhdIWLSY4R19QwoZsKf/m8u1pj&#10;5APRjEijeYXP3OPbzds3N50t+dS0RjLuEIBoX3a2wm0ItswyT1uuiJ8YyzU4a+MUCWC6JmOOdICu&#10;ZDbN82XWGcesM5R7D6f3vRNvEn5dcxo+1bXnAckKA7eQVpfWfVyzzQ0pG0dsK+hAg/wDC0WEhkcv&#10;UPckEHRw4g8oJagz3tRhQo3KTF0LylMOkE2R/5bNc0ssT7lAcby9lMn/P1j68fjkkGAVXmKkiQKJ&#10;7g7BpJfR7HoaC9RZX0Lcs31yMUVvHw395pE225boht85Z7qWEwa0ihifvboQDQ9X0b77YBjgE8BP&#10;tTrVTkVAqAI6JUnOF0n4KSAKh8VsVSxzUI6Cr8in6xUY8Q1Svly3zod33CgUNxXuOGv4g5TCer4l&#10;UppDSK+R46MPSSI2JErY1wKjWklQ/EgkupoX60XKGHQcBU3HQcV6NpsNDAZI4PLCIdXHSMF2Qspk&#10;uGa/lQ4BfoV36Rsu+3GY1KiD/Bbr1SKRfeX0Y4w8fX/DUCLAKEmhKry+BJEyKvOgWWr0QITs98BZ&#10;6kGqqE6vcjjtT6kZ5knIKN3esDOI50w/OjDqsGmN+4FRB2NTYf/9QBzHSL7X0ADXxXwe5ywZ88Vq&#10;CoYbe/ZjD9EUoCocMOq329DP5sE60bTwUpHKoU1sylqEl+7qWQ38YTRSQwxjHGdvbKeoXz+bzU8A&#10;AAD//wMAUEsDBBQABgAIAAAAIQC14TNa3QAAAAkBAAAPAAAAZHJzL2Rvd25yZXYueG1sTI9BTsMw&#10;EEX3SNzBmkpsEHVoaGjSOBWidNEloQdwYzeOao8j223D7RlWsPz6T3/e1JvJWXbVIQ4eBTzPM2Aa&#10;O68G7AUcvnZPK2AxSVTSetQCvnWETXN/V8tK+Rt+6mubekYjGCspwKQ0VpzHzmgn49yPGqk7+eBk&#10;ohh6roK80bizfJFlBXdyQLpg5Kjfje7O7cUJsPuTM+n8Yrbltv9oH4M98HInxMNselsDS3pKfzD8&#10;6pM6NOR09BdUkVkBr3mxJFRAkQOjvlwuKB8JLFY58Kbm/z9ofgAAAP//AwBQSwECLQAUAAYACAAA&#10;ACEAtoM4kv4AAADhAQAAEwAAAAAAAAAAAAAAAAAAAAAAW0NvbnRlbnRfVHlwZXNdLnhtbFBLAQIt&#10;ABQABgAIAAAAIQA4/SH/1gAAAJQBAAALAAAAAAAAAAAAAAAAAC8BAABfcmVscy8ucmVsc1BLAQIt&#10;ABQABgAIAAAAIQCS5INnWQIAALQEAAAOAAAAAAAAAAAAAAAAAC4CAABkcnMvZTJvRG9jLnhtbFBL&#10;AQItABQABgAIAAAAIQC14TNa3QAAAAkBAAAPAAAAAAAAAAAAAAAAALMEAABkcnMvZG93bnJldi54&#10;bWxQSwUGAAAAAAQABADzAAAAvQUAAAAA&#10;" adj="1760,14760" strokeweight="1.25pt">
                <v:textbox>
                  <w:txbxContent>
                    <w:p w:rsidR="005F206E" w:rsidRPr="00F17373" w:rsidRDefault="005F206E" w:rsidP="005F206E">
                      <w:r>
                        <w:t>...............................................................</w:t>
                      </w:r>
                    </w:p>
                  </w:txbxContent>
                </v:textbox>
              </v:shape>
            </w:pict>
          </mc:Fallback>
        </mc:AlternateContent>
      </w:r>
      <w:r w:rsidRPr="005F206E">
        <w:rPr>
          <w:noProof/>
        </w:rPr>
        <mc:AlternateContent>
          <mc:Choice Requires="wps">
            <w:drawing>
              <wp:anchor distT="0" distB="0" distL="114300" distR="114300" simplePos="0" relativeHeight="251761664" behindDoc="0" locked="0" layoutInCell="1" allowOverlap="1">
                <wp:simplePos x="0" y="0"/>
                <wp:positionH relativeFrom="column">
                  <wp:posOffset>2943225</wp:posOffset>
                </wp:positionH>
                <wp:positionV relativeFrom="paragraph">
                  <wp:posOffset>40005</wp:posOffset>
                </wp:positionV>
                <wp:extent cx="1371600" cy="1028700"/>
                <wp:effectExtent l="13970" t="15240" r="14605" b="13335"/>
                <wp:wrapNone/>
                <wp:docPr id="5" name="AutoShape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028700"/>
                        </a:xfrm>
                        <a:prstGeom prst="wedgeEllipseCallout">
                          <a:avLst>
                            <a:gd name="adj1" fmla="val -41852"/>
                            <a:gd name="adj2" fmla="val 18333"/>
                          </a:avLst>
                        </a:prstGeom>
                        <a:solidFill>
                          <a:srgbClr val="CC99FF">
                            <a:alpha val="27000"/>
                          </a:srgbClr>
                        </a:solidFill>
                        <a:ln w="15875">
                          <a:solidFill>
                            <a:srgbClr val="000000"/>
                          </a:solidFill>
                          <a:miter lim="800000"/>
                          <a:headEnd/>
                          <a:tailEnd/>
                        </a:ln>
                      </wps:spPr>
                      <wps:txb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proofErr w:type="gramStart"/>
                            <w:r w:rsidRPr="00F17373">
                              <w:rPr>
                                <w:rFonts w:ascii="ALFABET98" w:hAnsi="ALFABET98"/>
                                <w:b/>
                              </w:rPr>
                              <w:t>yenildi</w:t>
                            </w:r>
                            <w:proofErr w:type="gramEnd"/>
                            <w:r w:rsidRPr="00F17373">
                              <w:rPr>
                                <w:rFonts w:ascii="ALFABET98" w:hAnsi="ALFABET98"/>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391" o:spid="_x0000_s1068" type="#_x0000_t63" style="position:absolute;left:0;text-align:left;margin-left:231.75pt;margin-top:3.15pt;width:108pt;height:81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2YOagIAANUEAAAOAAAAZHJzL2Uyb0RvYy54bWysVFFv2yAQfp+0/4B4bx07SZNYcaoqbaZJ&#10;3Vap2w+4ALbZMDAgcbpfvzN2Und7m/aCOO74+O67O9a3p0aRo3BeGl3Q9HpCidDMcKmrgn77urta&#10;UuIDaA7KaFHQF+Hp7eb9u3Vrc5GZ2iguHEEQ7fPWFrQOweZJ4lktGvDXxgqNztK4BgKarkq4gxbR&#10;G5Vkk8lN0hrHrTNMeI+n972TbiJ+WQoWvpSlF4GogiK3EFcX1323Jps15JUDW0s20IB/YNGA1Pjo&#10;BeoeApCDk39BNZI5400ZrplpElOWkomYA2aTTv7I5rkGK2IuKI63F5n8/4Nln49Pjkhe0DklGhos&#10;0d0hmPgyma7STqDW+hzjnu2T61L09tGwH55os61BV+LOOdPWAjjSivHJmwud4fEq2befDEd8QPyo&#10;1al0TQeIKpBTLMnLpSTiFAjDw3S6SG8mWDmGvnSSLRdoIKcE8vN163z4IExDuk1BW8Er8aCUtF5s&#10;QSlzCPE1OD76EEvEh0SBf08pKRuFFT+CIlezdDnPhpYYBWXjoHQ5nU4HBgMkcjlziPoYJflOKhUN&#10;V+23yhHEL+h2u1rtdj0bZWvoTzNM6ZyT78Njfn6MozRpUYD5cjGP9984h1s9HIKN8MYYjQw4a0o2&#10;BV1egiDvSvegeZyEAFL1e0xKaeRxLl/fBuG0P8VumUWdOufe8BesrjP9bOFfgJvauF+UtDhXBfU/&#10;D+AEJeqjxg5ZpbNZN4jRmM0XGRpu7NmPPaAZQhU0UNJvt6Ef3oN1sqrxpTTKoU3XtaUMXWu8shoM&#10;nJ2o6DDn3XCO7Rj1+httfgMAAP//AwBQSwMEFAAGAAgAAAAhAAcJRGXfAAAACQEAAA8AAABkcnMv&#10;ZG93bnJldi54bWxMjzFPwzAQhXck/oN1SN2oE1KcNMSpqkpdKhZSOrC58TWJiO0Qu0349xwTjE/v&#10;07vvis1senbD0XfOSoiXETC0tdOdbSS8H/ePGTAflNWqdxYlfKOHTXl/V6hcu8m+4a0KDaMR63Ml&#10;oQ1hyDn3dYtG+aUb0FJ3caNRgeLYcD2qicZNz5+iSHCjOksXWjXgrsX6s7oaCcf4azqsL6fXON2e&#10;PvQkdplOKykXD/P2BVjAOfzB8KtP6lCS09ldrfasl7ASyTOhEkQCjHqRrimfCRRZArws+P8Pyh8A&#10;AAD//wMAUEsBAi0AFAAGAAgAAAAhALaDOJL+AAAA4QEAABMAAAAAAAAAAAAAAAAAAAAAAFtDb250&#10;ZW50X1R5cGVzXS54bWxQSwECLQAUAAYACAAAACEAOP0h/9YAAACUAQAACwAAAAAAAAAAAAAAAAAv&#10;AQAAX3JlbHMvLnJlbHNQSwECLQAUAAYACAAAACEAps9mDmoCAADVBAAADgAAAAAAAAAAAAAAAAAu&#10;AgAAZHJzL2Uyb0RvYy54bWxQSwECLQAUAAYACAAAACEABwlEZd8AAAAJAQAADwAAAAAAAAAAAAAA&#10;AADEBAAAZHJzL2Rvd25yZXYueG1sUEsFBgAAAAAEAAQA8wAAANAFAAAAAA==&#10;" adj="1760,14760" fillcolor="#c9f" strokeweight="1.25pt">
                <v:fill opacity="17733f"/>
                <v:textbo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r w:rsidRPr="00F17373">
                        <w:rPr>
                          <w:rFonts w:ascii="ALFABET98" w:hAnsi="ALFABET98"/>
                          <w:b/>
                        </w:rPr>
                        <w:t>yenildi.</w:t>
                      </w:r>
                    </w:p>
                  </w:txbxContent>
                </v:textbox>
              </v:shape>
            </w:pict>
          </mc:Fallback>
        </mc:AlternateContent>
      </w:r>
      <w:r w:rsidRPr="005F206E">
        <w:rPr>
          <w:noProof/>
        </w:rPr>
        <mc:AlternateContent>
          <mc:Choice Requires="wps">
            <w:drawing>
              <wp:anchor distT="0" distB="0" distL="114300" distR="114300" simplePos="0" relativeHeight="251759616" behindDoc="0" locked="0" layoutInCell="1" allowOverlap="1">
                <wp:simplePos x="0" y="0"/>
                <wp:positionH relativeFrom="column">
                  <wp:posOffset>1457325</wp:posOffset>
                </wp:positionH>
                <wp:positionV relativeFrom="paragraph">
                  <wp:posOffset>40005</wp:posOffset>
                </wp:positionV>
                <wp:extent cx="1371600" cy="1028700"/>
                <wp:effectExtent l="13970" t="15240" r="14605" b="13335"/>
                <wp:wrapNone/>
                <wp:docPr id="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028700"/>
                        </a:xfrm>
                        <a:prstGeom prst="wedgeEllipseCallout">
                          <a:avLst>
                            <a:gd name="adj1" fmla="val -41852"/>
                            <a:gd name="adj2" fmla="val 18333"/>
                          </a:avLst>
                        </a:prstGeom>
                        <a:solidFill>
                          <a:srgbClr val="CCFFCC">
                            <a:alpha val="55000"/>
                          </a:srgbClr>
                        </a:solidFill>
                        <a:ln w="15875">
                          <a:solidFill>
                            <a:srgbClr val="000000"/>
                          </a:solidFill>
                          <a:miter lim="800000"/>
                          <a:headEnd/>
                          <a:tailEnd/>
                        </a:ln>
                      </wps:spPr>
                      <wps:txb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proofErr w:type="gramStart"/>
                            <w:r w:rsidRPr="00F17373">
                              <w:rPr>
                                <w:rFonts w:ascii="ALFABET98" w:hAnsi="ALFABET98"/>
                                <w:b/>
                              </w:rPr>
                              <w:t>denize</w:t>
                            </w:r>
                            <w:proofErr w:type="gramEnd"/>
                          </w:p>
                          <w:p w:rsidR="005F206E" w:rsidRPr="00F17373" w:rsidRDefault="005F206E" w:rsidP="005F206E">
                            <w:pPr>
                              <w:jc w:val="center"/>
                              <w:rPr>
                                <w:rFonts w:ascii="ALFABET98" w:hAnsi="ALFABET98"/>
                                <w:b/>
                              </w:rPr>
                            </w:pPr>
                            <w:proofErr w:type="gramStart"/>
                            <w:r w:rsidRPr="00F17373">
                              <w:rPr>
                                <w:rFonts w:ascii="ALFABET98" w:hAnsi="ALFABET98"/>
                                <w:b/>
                              </w:rPr>
                              <w:t>döküldü</w:t>
                            </w:r>
                            <w:proofErr w:type="gramEnd"/>
                            <w:r w:rsidRPr="00F17373">
                              <w:rPr>
                                <w:rFonts w:ascii="ALFABET98" w:hAnsi="ALFABET98"/>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389" o:spid="_x0000_s1069" type="#_x0000_t63" style="position:absolute;left:0;text-align:left;margin-left:114.75pt;margin-top:3.15pt;width:108pt;height:81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BDdaQIAANUEAAAOAAAAZHJzL2Uyb0RvYy54bWysVMlu2zAQvRfoPxC8J5K8xIoQOQiUuCjQ&#10;JUDaD6BJSmLLrSRtOf36DinFVdpb0QvB4cy8Wd4Mb25PSqIjd14YXePiMseIa2qY0F2Nv37ZXZQY&#10;+UA0I9JoXuNn7vHt9u2bm8FWfGF6Ixl3CEC0rwZb4z4EW2WZpz1XxF8ayzUoW+MUCSC6LmOODICu&#10;ZLbI86tsMI5ZZyj3Hl7vRyXeJvy25TR8blvPA5I1htxCOl069/HMtjek6hyxvaBTGuQfslBEaAh6&#10;hrongaCDE39BKUGd8aYNl9SozLStoDzVANUU+R/VPPXE8lQLNMfbc5v8/4Oln46PDglW4xVGmiig&#10;6O4QTIqMluV1bNBgfQV2T/bRxRK9/WDod4+0aXqiO37nnBl6ThikVUT77JVDFDy4ov3w0TDAJ4Cf&#10;enVqnYqA0AV0SpQ8nynhp4AoPBbLTXGVA3MUdEW+KDcgxBikenG3zod33CgULzUeOOv4g5TCet4Q&#10;Kc0hpGjk+MGHRBGbCiXsW4FRqyQwfiQSXayKcr2YRmJmtJgbFeVyuZwymCAhl5ccUn+MFGwnpEyC&#10;6/aNdAjwa9w0u13TjNlI25Pxdb3OzzX50TzV5+c4UqMBGrAuN+vk/0o5eY1wADbDm2MoEWDXpFA1&#10;Ls9GpIrUPWiWNiEQIcc7FCX1xGWkbxyDcNqfxmlJPYjc7g17BnadGXcL/gK49Mb9xGiAvaqx/3Eg&#10;jmMk32uYkOtitYqLmITVerMAwc01+7mGaApQNQ4YjdcmjMt7sE50PUQqUju0iVPbivAyfmNWU/6w&#10;O6mj057H5ZzLyer3b7T9BQAA//8DAFBLAwQUAAYACAAAACEAp0+wz94AAAAJAQAADwAAAGRycy9k&#10;b3ducmV2LnhtbEyPQUvDQBCF70L/wzKCN7tpmoaaZlPEWJSCB6v0vM2OSWh2NmS3Tfz3jic9Pt7H&#10;m2/y7WQ7ccXBt44ULOYRCKTKmZZqBZ8fu/s1CB80Gd05QgXf6GFbzG5ynRk30jteD6EWPEI+0wqa&#10;EPpMSl81aLWfux6Juy83WB04DrU0gx553HYyjqJUWt0SX2h0j08NVufDxSp4WyRjXe2eS3/chyl+&#10;xbK0L6VSd7fT4wZEwCn8wfCrz+pQsNPJXch40SmI44cVowrSJQjuk2TF+cRgul6CLHL5/4PiBwAA&#10;//8DAFBLAQItABQABgAIAAAAIQC2gziS/gAAAOEBAAATAAAAAAAAAAAAAAAAAAAAAABbQ29udGVu&#10;dF9UeXBlc10ueG1sUEsBAi0AFAAGAAgAAAAhADj9If/WAAAAlAEAAAsAAAAAAAAAAAAAAAAALwEA&#10;AF9yZWxzLy5yZWxzUEsBAi0AFAAGAAgAAAAhAOC0EN1pAgAA1QQAAA4AAAAAAAAAAAAAAAAALgIA&#10;AGRycy9lMm9Eb2MueG1sUEsBAi0AFAAGAAgAAAAhAKdPsM/eAAAACQEAAA8AAAAAAAAAAAAAAAAA&#10;wwQAAGRycy9kb3ducmV2LnhtbFBLBQYAAAAABAAEAPMAAADOBQAAAAA=&#10;" adj="1760,14760" fillcolor="#cfc" strokeweight="1.25pt">
                <v:fill opacity="35980f"/>
                <v:textbox>
                  <w:txbxContent>
                    <w:p w:rsidR="005F206E" w:rsidRPr="00F17373" w:rsidRDefault="005F206E" w:rsidP="005F206E">
                      <w:pPr>
                        <w:jc w:val="center"/>
                        <w:rPr>
                          <w:rFonts w:ascii="ALFABET98" w:hAnsi="ALFABET98"/>
                          <w:b/>
                        </w:rPr>
                      </w:pPr>
                      <w:r w:rsidRPr="00F17373">
                        <w:rPr>
                          <w:rFonts w:ascii="ALFABET98" w:hAnsi="ALFABET98"/>
                          <w:b/>
                        </w:rPr>
                        <w:t>Düşman</w:t>
                      </w:r>
                    </w:p>
                    <w:p w:rsidR="005F206E" w:rsidRPr="00F17373" w:rsidRDefault="005F206E" w:rsidP="005F206E">
                      <w:pPr>
                        <w:jc w:val="center"/>
                        <w:rPr>
                          <w:rFonts w:ascii="ALFABET98" w:hAnsi="ALFABET98"/>
                          <w:b/>
                        </w:rPr>
                      </w:pPr>
                      <w:r w:rsidRPr="00F17373">
                        <w:rPr>
                          <w:rFonts w:ascii="ALFABET98" w:hAnsi="ALFABET98"/>
                          <w:b/>
                        </w:rPr>
                        <w:t>denize</w:t>
                      </w:r>
                    </w:p>
                    <w:p w:rsidR="005F206E" w:rsidRPr="00F17373" w:rsidRDefault="005F206E" w:rsidP="005F206E">
                      <w:pPr>
                        <w:jc w:val="center"/>
                        <w:rPr>
                          <w:rFonts w:ascii="ALFABET98" w:hAnsi="ALFABET98"/>
                          <w:b/>
                        </w:rPr>
                      </w:pPr>
                      <w:r w:rsidRPr="00F17373">
                        <w:rPr>
                          <w:rFonts w:ascii="ALFABET98" w:hAnsi="ALFABET98"/>
                          <w:b/>
                        </w:rPr>
                        <w:t>döküldü.</w:t>
                      </w:r>
                    </w:p>
                  </w:txbxContent>
                </v:textbox>
              </v:shape>
            </w:pict>
          </mc:Fallback>
        </mc:AlternateContent>
      </w:r>
      <w:r w:rsidRPr="005F206E">
        <w:rPr>
          <w:noProof/>
        </w:rPr>
        <mc:AlternateContent>
          <mc:Choice Requires="wps">
            <w:drawing>
              <wp:anchor distT="0" distB="0" distL="114300" distR="114300" simplePos="0" relativeHeight="251760640" behindDoc="0" locked="0" layoutInCell="1" allowOverlap="1">
                <wp:simplePos x="0" y="0"/>
                <wp:positionH relativeFrom="column">
                  <wp:posOffset>-333375</wp:posOffset>
                </wp:positionH>
                <wp:positionV relativeFrom="paragraph">
                  <wp:posOffset>40005</wp:posOffset>
                </wp:positionV>
                <wp:extent cx="1371600" cy="1028700"/>
                <wp:effectExtent l="13970" t="15240" r="14605" b="13335"/>
                <wp:wrapNone/>
                <wp:docPr id="3" name="AutoShape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028700"/>
                        </a:xfrm>
                        <a:prstGeom prst="wedgeEllipseCallout">
                          <a:avLst>
                            <a:gd name="adj1" fmla="val -41852"/>
                            <a:gd name="adj2" fmla="val 18333"/>
                          </a:avLst>
                        </a:prstGeom>
                        <a:solidFill>
                          <a:srgbClr val="FFFFFF"/>
                        </a:solidFill>
                        <a:ln w="15875">
                          <a:solidFill>
                            <a:srgbClr val="000000"/>
                          </a:solidFill>
                          <a:miter lim="800000"/>
                          <a:headEnd/>
                          <a:tailEnd/>
                        </a:ln>
                      </wps:spPr>
                      <wps:txbx>
                        <w:txbxContent>
                          <w:p w:rsidR="005F206E" w:rsidRPr="00F17373" w:rsidRDefault="005F206E" w:rsidP="005F206E">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AutoShape 390" o:spid="_x0000_s1070" type="#_x0000_t63" style="position:absolute;left:0;text-align:left;margin-left:-26.25pt;margin-top:3.15pt;width:108pt;height:81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PzlWgIAALQEAAAOAAAAZHJzL2Uyb0RvYy54bWysVNuO0zAQfUfiHyy/b5P0ss1GTVer7hYh&#10;LbDSwge4tpMYfMN2my5fz9hNSxZ4QuTB8nhmzpy5ZXV7VBIduPPC6BoXkxwjrqlhQrc1/vJ5e1Vi&#10;5APRjEijeY1fuMe367dvVr2t+NR0RjLuEIBoX/W2xl0ItsoyTzuuiJ8YyzUoG+MUCSC6NmOO9ICu&#10;ZDbN8+usN45ZZyj3Hl7vT0q8TvhNw2n41DSeByRrDNxCOl06d/HM1itStY7YTtCBBvkHFooIDUEv&#10;UPckELR34g8oJagz3jRhQo3KTNMIylMOkE2R/5bNc0csT7lAcby9lMn/P1j68fDkkGA1nmGkiYIW&#10;3e2DSZHR7CYVqLe+Artn++Riit4+GvrNI202HdEtv3PO9B0nDGgVsaDZK4coeHBFu/6DYYBPAD/V&#10;6tg4FQGhCuiYWvJyaQk/BkThsZgti+scOkdBV+TTcglCjEGqs7t1PrzjRqF4qXHPWcsfpBTW8w2R&#10;0uxDikYOjz6kFrEhUcK+Fhg1SkLHD0Siq3lRLqbDSIyMpmOjopzNZgODARK4nDmk+hgp2FZImQTX&#10;7jbSIcCv8TZ9g7Mfm0mNeshvUS4XiewrpR9j5On7G4YSAVZJClXj8mJEqtiZB83SoAci5OkOnKUe&#10;WhW7ExfGV+G4O6ZhmM9jhPi0M+wFmufMaXVg1eHSGfcDox7Wpsb++544jpF8r2EAbor5PO5ZEuaL&#10;5RQEN9bsxhqiKUDVOGB0um7CaTf31om2g0hFKoc2cSgbEc7TdWI18IfVSAMxrHHcvbGcrH79bNY/&#10;AQAA//8DAFBLAwQUAAYACAAAACEArEdYPNwAAAAJAQAADwAAAGRycy9kb3ducmV2LnhtbEyPwW7C&#10;MBBE75X6D9ZW6qUCp6REkMZBVSmHHpvyASZe4gh7HdkG0r+vc4LbjmY0+6bajNawC/rQOxLwOs+A&#10;IbVO9dQJ2P/uZitgIUpS0jhCAX8YYFM/PlSyVO5KP3hpYsdSCYVSCtAxDiXnodVoZZi7ASl5R+et&#10;jEn6jisvr6ncGr7IsoJb2VP6oOWAnxrbU3O2Asz30ep4etPb9bb7al682fP1Tojnp/HjHVjEMd7C&#10;MOEndKgT08GdSQVmBMyWi2WKCihyYJNf5EkfpmOVA68rfr+g/gcAAP//AwBQSwECLQAUAAYACAAA&#10;ACEAtoM4kv4AAADhAQAAEwAAAAAAAAAAAAAAAAAAAAAAW0NvbnRlbnRfVHlwZXNdLnhtbFBLAQIt&#10;ABQABgAIAAAAIQA4/SH/1gAAAJQBAAALAAAAAAAAAAAAAAAAAC8BAABfcmVscy8ucmVsc1BLAQIt&#10;ABQABgAIAAAAIQCcSPzlWgIAALQEAAAOAAAAAAAAAAAAAAAAAC4CAABkcnMvZTJvRG9jLnhtbFBL&#10;AQItABQABgAIAAAAIQCsR1g83AAAAAkBAAAPAAAAAAAAAAAAAAAAALQEAABkcnMvZG93bnJldi54&#10;bWxQSwUGAAAAAAQABADzAAAAvQUAAAAA&#10;" adj="1760,14760" strokeweight="1.25pt">
                <v:textbox>
                  <w:txbxContent>
                    <w:p w:rsidR="005F206E" w:rsidRPr="00F17373" w:rsidRDefault="005F206E" w:rsidP="005F206E">
                      <w:r>
                        <w:t>...............................................................</w:t>
                      </w:r>
                    </w:p>
                  </w:txbxContent>
                </v:textbox>
              </v:shape>
            </w:pict>
          </mc:Fallback>
        </mc:AlternateContent>
      </w:r>
    </w:p>
    <w:p w:rsidR="005F206E" w:rsidRPr="005F206E" w:rsidRDefault="005F206E" w:rsidP="005F206E">
      <w:pPr>
        <w:ind w:left="360"/>
      </w:pPr>
    </w:p>
    <w:p w:rsidR="005F206E" w:rsidRPr="005F206E" w:rsidRDefault="003B526F" w:rsidP="005F206E">
      <w:pPr>
        <w:ind w:left="360"/>
      </w:pPr>
      <w:r w:rsidRPr="005F206E">
        <w:rPr>
          <w:noProof/>
        </w:rPr>
        <mc:AlternateContent>
          <mc:Choice Requires="wps">
            <w:drawing>
              <wp:anchor distT="0" distB="0" distL="114300" distR="114300" simplePos="0" relativeHeight="251764736" behindDoc="0" locked="0" layoutInCell="1" allowOverlap="1">
                <wp:simplePos x="0" y="0"/>
                <wp:positionH relativeFrom="column">
                  <wp:posOffset>4400550</wp:posOffset>
                </wp:positionH>
                <wp:positionV relativeFrom="paragraph">
                  <wp:posOffset>30480</wp:posOffset>
                </wp:positionV>
                <wp:extent cx="342900" cy="228600"/>
                <wp:effectExtent l="13970" t="31115" r="14605" b="26035"/>
                <wp:wrapNone/>
                <wp:docPr id="2" name="AutoShape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stripedRightArrow">
                          <a:avLst>
                            <a:gd name="adj1" fmla="val 50000"/>
                            <a:gd name="adj2" fmla="val 37500"/>
                          </a:avLst>
                        </a:prstGeom>
                        <a:solidFill>
                          <a:srgbClr val="CC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47D20F9"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394" o:spid="_x0000_s1026" type="#_x0000_t93" style="position:absolute;margin-left:346.5pt;margin-top:2.4pt;width:27pt;height:18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5gRwIAAJwEAAAOAAAAZHJzL2Uyb0RvYy54bWysVNtuEzEQfUfiHyy/k002aZussqmqlCKk&#10;AhWFD3Bsb9bgG2Mnm/L1jL2bNAWJB8Q+WDP2+PjMnJldXh+MJnsJQTlb08loTIm03AlltzX9+uXu&#10;zZySEJkVTDsra/okA71evX617HwlS9c6LSQQBLGh6nxN2xh9VRSBt9KwMHJeWjxsHBgW0YVtIYB1&#10;iG50UY7Hl0XnQHhwXIaAu7f9IV1l/KaRPH5qmiAj0TVFbjGvkNdNWovVklVbYL5VfKDB/oGFYcri&#10;oyeoWxYZ2YH6A8ooDi64Jo64M4VrGsVlzgGzmYx/y+axZV7mXLA4wZ/KFP4fLP+4fwCiRE1LSiwz&#10;KNHNLrr8MpkuZqlAnQ8Vxj36B0gpBn/v+PdArFu3zG7lDYDrWskE0pqk+OLFheQEvEo23QcnEJ8h&#10;fq7VoQGTALEK5JAleTpJIg+RcNyczsrFGIXjeFSW80u00wusOl72EOI76QxJRk1DBOWl+Ky2bczE&#10;8ktsfx9ilkcMSTLxbUJJYzSqvWeaXIzxG7rhLAaL8hwzvcKo4fkBEYkcCeTSOK3EndI6O7DdrDUQ&#10;hK/pen2H33A5nIdpSzosXHmF2H/HSBRPBF5gGBVxirQyNZ2fgliVRHlrRe7xyJTubeSs7aBSEqYX&#10;eOPEE4oErh8RHGk0Wgc/KelwPLCyP3YMJCX6vUWhF5PZLM1TdmYXVyU6cH6yOT9hliNUTSMlvbmO&#10;/QzuPCSlUuOk3K1LzdeoeOyintVAFkcgSz+Ma5qxcz9HPf9UVr8AAAD//wMAUEsDBBQABgAIAAAA&#10;IQAF2KPK3AAAAAgBAAAPAAAAZHJzL2Rvd25yZXYueG1sTI9BTsMwEEX3SL2DNZXYUbultCXEqRAI&#10;CcSqKQdw42kS1R6H2G3S2zOsYPn1R3/ey7ejd+KCfWwDaZjPFAikKtiWag1f+7e7DYiYDFnjAqGG&#10;K0bYFpOb3GQ2DLTDS5lqwSMUM6OhSanLpIxVg97EWeiQuDuG3pvEsa+l7c3A497JhVIr6U1L/KEx&#10;Hb40WJ3Ks9cw7Dt3fbVp96nkeykX48Ox/P7Q+nY6Pj+BSDimv2P4xWd0KJjpEM5ko3AaVo/37JI0&#10;LNmA+/VyzfnAWW1AFrn8L1D8AAAA//8DAFBLAQItABQABgAIAAAAIQC2gziS/gAAAOEBAAATAAAA&#10;AAAAAAAAAAAAAAAAAABbQ29udGVudF9UeXBlc10ueG1sUEsBAi0AFAAGAAgAAAAhADj9If/WAAAA&#10;lAEAAAsAAAAAAAAAAAAAAAAALwEAAF9yZWxzLy5yZWxzUEsBAi0AFAAGAAgAAAAhAPH4PmBHAgAA&#10;nAQAAA4AAAAAAAAAAAAAAAAALgIAAGRycy9lMm9Eb2MueG1sUEsBAi0AFAAGAAgAAAAhAAXYo8rc&#10;AAAACAEAAA8AAAAAAAAAAAAAAAAAoQQAAGRycy9kb3ducmV2LnhtbFBLBQYAAAAABAAEAPMAAACq&#10;BQAAAAA=&#10;" fillcolor="#cff" strokeweight="1pt"/>
            </w:pict>
          </mc:Fallback>
        </mc:AlternateContent>
      </w:r>
      <w:r w:rsidRPr="005F206E">
        <w:rPr>
          <w:noProof/>
        </w:rPr>
        <mc:AlternateContent>
          <mc:Choice Requires="wps">
            <w:drawing>
              <wp:anchor distT="0" distB="0" distL="114300" distR="114300" simplePos="0" relativeHeight="251763712" behindDoc="0" locked="0" layoutInCell="1" allowOverlap="1">
                <wp:simplePos x="0" y="0"/>
                <wp:positionH relativeFrom="column">
                  <wp:posOffset>1123950</wp:posOffset>
                </wp:positionH>
                <wp:positionV relativeFrom="paragraph">
                  <wp:posOffset>30480</wp:posOffset>
                </wp:positionV>
                <wp:extent cx="342900" cy="228600"/>
                <wp:effectExtent l="13970" t="31115" r="14605" b="26035"/>
                <wp:wrapNone/>
                <wp:docPr id="1" name="AutoShape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stripedRightArrow">
                          <a:avLst>
                            <a:gd name="adj1" fmla="val 50000"/>
                            <a:gd name="adj2" fmla="val 37500"/>
                          </a:avLst>
                        </a:prstGeom>
                        <a:solidFill>
                          <a:srgbClr val="CC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3D630B2" id="AutoShape 393" o:spid="_x0000_s1026" type="#_x0000_t93" style="position:absolute;margin-left:88.5pt;margin-top:2.4pt;width:27pt;height:18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mdoRQIAAJwEAAAOAAAAZHJzL2Uyb0RvYy54bWysVG1v0zAQ/o7Ef7D8nSVNu62Llk5TRxHS&#10;gInBD3BtpzH4jbPbtPv1nJ2sdCDxAZEPls93fu65e3y5vtkbTXYSgnK2oZOzkhJpuRPKbhr69cvq&#10;zZySEJkVTDsrG3qQgd4sXr+67n0tK9c5LSQQBLGh7n1Duxh9XRSBd9KwcOa8tOhsHRgW0YRNIYD1&#10;iG50UZXlRdE7EB4clyHg6d3gpIuM37aSx09tG2QkuqHILeYV8rpOa7G4ZvUGmO8UH2mwf2BhmLKY&#10;9Ah1xyIjW1B/QBnFwQXXxjPuTOHaVnGZa8BqJuVv1Tx2zMtcCzYn+GObwv+D5R93D0CUQO0oscyg&#10;RLfb6HJmMr2apgb1PtQY9+gfIJUY/L3j3wOxbtkxu5G3AK7vJBNIa5LiixcXkhHwKln3H5xAfIb4&#10;uVf7FkwCxC6QfZbkcJRE7iPheDidVVclCsfRVVXzC9ynDKx+vuwhxHfSGZI2DQ0RlJfis9p0MRPL&#10;mdjuPsQsjxiLZOIbFtwajWrvmCbnJX7jaziJqU5jppcYNaYfEZHIM4HcGqeVWCmtswGb9VIDQfiG&#10;Lpcr/MbL4TRMW9Jj46pLxP47RqJ4JPACw6iIU6SVaej8GMTqJMpbK/Ibj0zpYY+ctR1VSsIMAq+d&#10;OKBI4IYRwZHGTefgiZIexwM7+2PLQFKi31sU+moym6V5ysbs/LJCA04961MPsxyhGhopGbbLOMzg&#10;1kNSKj2cVLt16fG1Kj6/ooHVSBZHIEs/jmuasVM7R/36qSx+AgAA//8DAFBLAwQUAAYACAAAACEA&#10;YzlHn9sAAAAIAQAADwAAAGRycy9kb3ducmV2LnhtbEyPQU7DMBBF90i9gzVI7KjdFGgV4lSICgnE&#10;qikHcONpEmGP09ht0tszrGD59Ed/3i82k3figkPsAmlYzBUIpDrYjhoNX/u3+zWImAxZ4wKhhitG&#10;2JSzm8LkNoy0w0uVGsElFHOjoU2pz6WMdYvexHnokTg7hsGbxDg00g5m5HLvZKbUk/SmI/7Qmh5f&#10;W6y/q7PXMO57d93atPtU8r2S2fR4rE4fWt/dTi/PIBJO6e8YfvVZHUp2OoQz2Sgc82rFW5KGB17A&#10;ebZcMB+Y1RpkWcj/A8ofAAAA//8DAFBLAQItABQABgAIAAAAIQC2gziS/gAAAOEBAAATAAAAAAAA&#10;AAAAAAAAAAAAAABbQ29udGVudF9UeXBlc10ueG1sUEsBAi0AFAAGAAgAAAAhADj9If/WAAAAlAEA&#10;AAsAAAAAAAAAAAAAAAAALwEAAF9yZWxzLy5yZWxzUEsBAi0AFAAGAAgAAAAhAIVWZ2hFAgAAnAQA&#10;AA4AAAAAAAAAAAAAAAAALgIAAGRycy9lMm9Eb2MueG1sUEsBAi0AFAAGAAgAAAAhAGM5R5/bAAAA&#10;CAEAAA8AAAAAAAAAAAAAAAAAnwQAAGRycy9kb3ducmV2LnhtbFBLBQYAAAAABAAEAPMAAACnBQAA&#10;AAA=&#10;" fillcolor="#cff" strokeweight="1pt"/>
            </w:pict>
          </mc:Fallback>
        </mc:AlternateContent>
      </w:r>
    </w:p>
    <w:p w:rsidR="005F206E" w:rsidRPr="005F206E" w:rsidRDefault="005F206E" w:rsidP="005F206E">
      <w:pPr>
        <w:ind w:left="360"/>
      </w:pPr>
    </w:p>
    <w:p w:rsidR="005F206E" w:rsidRPr="005F206E" w:rsidRDefault="005F206E" w:rsidP="005F206E"/>
    <w:p w:rsidR="005F206E" w:rsidRDefault="005F206E" w:rsidP="005F206E"/>
    <w:p w:rsidR="00B14D3E" w:rsidRDefault="00B14D3E" w:rsidP="005F206E"/>
    <w:p w:rsidR="00B14D3E" w:rsidRDefault="00B14D3E" w:rsidP="005F206E"/>
    <w:p w:rsidR="00B14D3E" w:rsidRDefault="00B14D3E" w:rsidP="005F206E"/>
    <w:p w:rsidR="00B14D3E" w:rsidRDefault="00B14D3E" w:rsidP="005F206E"/>
    <w:p w:rsidR="00B14D3E" w:rsidRPr="005F206E" w:rsidRDefault="00B14D3E" w:rsidP="005F206E"/>
    <w:p w:rsidR="005F206E" w:rsidRPr="005F206E" w:rsidRDefault="005F206E" w:rsidP="005F206E">
      <w:pPr>
        <w:rPr>
          <w:b/>
        </w:rPr>
      </w:pPr>
      <w:r w:rsidRPr="005F206E">
        <w:t xml:space="preserve">    </w:t>
      </w:r>
      <w:r w:rsidRPr="005F206E">
        <w:rPr>
          <w:b/>
        </w:rPr>
        <w:sym w:font="Wingdings" w:char="F076"/>
      </w:r>
      <w:r w:rsidRPr="005F206E">
        <w:rPr>
          <w:b/>
        </w:rPr>
        <w:t>. Cumhuriyetin ilanı ile birlikte milletimiz hangi hak ve özgürlüklere kavuşmuştur?</w:t>
      </w:r>
    </w:p>
    <w:p w:rsidR="005F206E" w:rsidRPr="005F206E" w:rsidRDefault="005F206E" w:rsidP="005F206E">
      <w:r w:rsidRPr="005F206E">
        <w:tab/>
        <w:t xml:space="preserve">*. </w:t>
      </w:r>
      <w:proofErr w:type="gramStart"/>
      <w:r w:rsidRPr="005F206E">
        <w:t>..........................................................................................................</w:t>
      </w:r>
      <w:proofErr w:type="gramEnd"/>
      <w:r w:rsidRPr="005F206E">
        <w:t xml:space="preserve">     *. </w:t>
      </w:r>
      <w:proofErr w:type="gramStart"/>
      <w:r w:rsidRPr="005F206E">
        <w:t>..................................................................................................................</w:t>
      </w:r>
      <w:proofErr w:type="gramEnd"/>
    </w:p>
    <w:p w:rsidR="005F206E" w:rsidRPr="005F206E" w:rsidRDefault="005F206E" w:rsidP="005F206E">
      <w:r w:rsidRPr="005F206E">
        <w:tab/>
        <w:t xml:space="preserve">*. </w:t>
      </w:r>
      <w:proofErr w:type="gramStart"/>
      <w:r w:rsidRPr="005F206E">
        <w:t>..........................................................................................................</w:t>
      </w:r>
      <w:proofErr w:type="gramEnd"/>
      <w:r w:rsidRPr="005F206E">
        <w:t xml:space="preserve">     *. </w:t>
      </w:r>
      <w:proofErr w:type="gramStart"/>
      <w:r w:rsidRPr="005F206E">
        <w:t>..................................................................................................................</w:t>
      </w:r>
      <w:proofErr w:type="gramEnd"/>
    </w:p>
    <w:p w:rsidR="005F206E" w:rsidRPr="005F206E" w:rsidRDefault="005F206E" w:rsidP="005F206E">
      <w:r w:rsidRPr="005F206E">
        <w:tab/>
        <w:t xml:space="preserve">*. </w:t>
      </w:r>
      <w:proofErr w:type="gramStart"/>
      <w:r w:rsidRPr="005F206E">
        <w:t>..........................................................................................................</w:t>
      </w:r>
      <w:proofErr w:type="gramEnd"/>
      <w:r w:rsidRPr="005F206E">
        <w:t xml:space="preserve">     *. </w:t>
      </w:r>
      <w:proofErr w:type="gramStart"/>
      <w:r w:rsidRPr="005F206E">
        <w:t>..................................................................................................................</w:t>
      </w:r>
      <w:proofErr w:type="gramEnd"/>
    </w:p>
    <w:p w:rsidR="008D1BB7" w:rsidRPr="005F206E" w:rsidRDefault="008D1BB7" w:rsidP="008D1BB7">
      <w:pPr>
        <w:tabs>
          <w:tab w:val="left" w:pos="1740"/>
        </w:tabs>
      </w:pPr>
    </w:p>
    <w:p w:rsidR="008D1BB7" w:rsidRDefault="008D1BB7"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Default="009F78D9" w:rsidP="006F54A8">
      <w:pPr>
        <w:tabs>
          <w:tab w:val="left" w:pos="1740"/>
        </w:tabs>
      </w:pPr>
    </w:p>
    <w:p w:rsidR="009F78D9" w:rsidRPr="004004CA" w:rsidRDefault="009F78D9" w:rsidP="009F78D9">
      <w:pPr>
        <w:pStyle w:val="KonuBal"/>
        <w:rPr>
          <w:sz w:val="20"/>
        </w:rPr>
      </w:pPr>
      <w:r>
        <w:rPr>
          <w:sz w:val="20"/>
        </w:rPr>
        <w:t>SERBEST</w:t>
      </w:r>
      <w:r w:rsidRPr="004004CA">
        <w:rPr>
          <w:sz w:val="20"/>
        </w:rPr>
        <w:t xml:space="preserve"> EKİNLİKLERİ</w:t>
      </w:r>
      <w:r>
        <w:rPr>
          <w:sz w:val="20"/>
        </w:rPr>
        <w:t xml:space="preserve"> DERSİ GÜNLÜK PLÂNI 33. HAFTA</w:t>
      </w:r>
    </w:p>
    <w:p w:rsidR="009F78D9" w:rsidRPr="004004CA" w:rsidRDefault="009F78D9" w:rsidP="009F78D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9F78D9" w:rsidRPr="004004CA" w:rsidTr="00284176">
        <w:trPr>
          <w:cantSplit/>
          <w:jc w:val="center"/>
        </w:trPr>
        <w:tc>
          <w:tcPr>
            <w:tcW w:w="10117" w:type="dxa"/>
            <w:gridSpan w:val="2"/>
          </w:tcPr>
          <w:p w:rsidR="009F78D9" w:rsidRPr="004004CA" w:rsidRDefault="009F78D9" w:rsidP="00284176">
            <w:pPr>
              <w:spacing w:line="220" w:lineRule="exact"/>
            </w:pPr>
            <w:r w:rsidRPr="004004CA">
              <w:rPr>
                <w:b/>
                <w:bCs/>
              </w:rPr>
              <w:t>Süre:</w:t>
            </w:r>
            <w:r w:rsidRPr="004004CA">
              <w:t xml:space="preserve">  40</w:t>
            </w:r>
            <w:r>
              <w:t>+40</w:t>
            </w:r>
            <w:r w:rsidRPr="004004CA">
              <w:t xml:space="preserve"> dakika</w:t>
            </w:r>
          </w:p>
        </w:tc>
      </w:tr>
      <w:tr w:rsidR="009F78D9" w:rsidRPr="004004CA" w:rsidTr="00284176">
        <w:trPr>
          <w:cantSplit/>
          <w:trHeight w:val="3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DERS </w:t>
            </w:r>
          </w:p>
        </w:tc>
        <w:tc>
          <w:tcPr>
            <w:tcW w:w="7300" w:type="dxa"/>
          </w:tcPr>
          <w:p w:rsidR="009F78D9" w:rsidRPr="004004CA" w:rsidRDefault="009F78D9"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F78D9" w:rsidRPr="004004CA" w:rsidTr="00284176">
        <w:trPr>
          <w:cantSplit/>
          <w:trHeight w:val="2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SINIF </w:t>
            </w:r>
          </w:p>
        </w:tc>
        <w:tc>
          <w:tcPr>
            <w:tcW w:w="7300" w:type="dxa"/>
          </w:tcPr>
          <w:p w:rsidR="009F78D9" w:rsidRPr="004004CA" w:rsidRDefault="00C76047" w:rsidP="00284176">
            <w:pPr>
              <w:tabs>
                <w:tab w:val="left" w:pos="284"/>
              </w:tabs>
              <w:spacing w:line="240" w:lineRule="exact"/>
              <w:rPr>
                <w:b/>
              </w:rPr>
            </w:pPr>
            <w:r>
              <w:rPr>
                <w:b/>
              </w:rPr>
              <w:t>3</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DERS</w:t>
            </w:r>
            <w:r w:rsidRPr="004004CA">
              <w:rPr>
                <w:b/>
              </w:rPr>
              <w:t xml:space="preserve">        </w:t>
            </w:r>
          </w:p>
        </w:tc>
        <w:tc>
          <w:tcPr>
            <w:tcW w:w="7300" w:type="dxa"/>
          </w:tcPr>
          <w:p w:rsidR="009F78D9" w:rsidRPr="00B265D1" w:rsidRDefault="009F78D9" w:rsidP="00284176">
            <w:pPr>
              <w:rPr>
                <w:b/>
              </w:rPr>
            </w:pPr>
            <w:r w:rsidRPr="00885783">
              <w:rPr>
                <w:b/>
              </w:rPr>
              <w:t>Film izleme</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rPr>
            </w:pPr>
            <w:r>
              <w:rPr>
                <w:b/>
              </w:rPr>
              <w:t>KAZANIM</w:t>
            </w:r>
          </w:p>
        </w:tc>
        <w:tc>
          <w:tcPr>
            <w:tcW w:w="7300" w:type="dxa"/>
          </w:tcPr>
          <w:p w:rsidR="009F78D9" w:rsidRDefault="00DA24DA" w:rsidP="00284176">
            <w:pPr>
              <w:tabs>
                <w:tab w:val="left" w:pos="284"/>
              </w:tabs>
              <w:spacing w:line="240" w:lineRule="exact"/>
            </w:pPr>
            <w:r>
              <w:t xml:space="preserve">1. </w:t>
            </w:r>
            <w:r w:rsidR="009F78D9" w:rsidRPr="00885783">
              <w:t>Düzeylerine uygun konuşmaları dinleme, olay, film vb. izleyebilme,</w:t>
            </w:r>
          </w:p>
          <w:p w:rsidR="00DA24DA" w:rsidRPr="00BF156B" w:rsidRDefault="00DA24DA" w:rsidP="00284176">
            <w:pPr>
              <w:tabs>
                <w:tab w:val="left" w:pos="284"/>
              </w:tabs>
              <w:spacing w:line="240" w:lineRule="exact"/>
            </w:pPr>
            <w:r w:rsidRPr="00885783">
              <w:rPr>
                <w:b/>
                <w:bCs/>
              </w:rPr>
              <w:t>2.</w:t>
            </w:r>
            <w:r w:rsidRPr="00885783">
              <w:t xml:space="preserve"> Düzeylerine uygun olarak kelime dağarcığının zenginleştirebilme;  </w:t>
            </w:r>
          </w:p>
        </w:tc>
      </w:tr>
    </w:tbl>
    <w:p w:rsidR="009F78D9" w:rsidRDefault="009F78D9" w:rsidP="009F78D9">
      <w:pPr>
        <w:ind w:firstLine="180"/>
        <w:rPr>
          <w:b/>
        </w:rPr>
      </w:pPr>
    </w:p>
    <w:p w:rsidR="009F78D9" w:rsidRPr="004004CA" w:rsidRDefault="009F78D9" w:rsidP="009F78D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ÖĞRENME-ÖĞRETME YÖNTEM VE TEKNİKLERİ</w:t>
            </w:r>
          </w:p>
        </w:tc>
        <w:tc>
          <w:tcPr>
            <w:tcW w:w="7304" w:type="dxa"/>
            <w:vAlign w:val="center"/>
          </w:tcPr>
          <w:p w:rsidR="009F78D9" w:rsidRPr="000F1AFD" w:rsidRDefault="009F78D9" w:rsidP="00284176">
            <w:pPr>
              <w:tabs>
                <w:tab w:val="left" w:pos="284"/>
                <w:tab w:val="left" w:pos="2268"/>
                <w:tab w:val="left" w:pos="2520"/>
              </w:tabs>
              <w:spacing w:line="240" w:lineRule="exact"/>
            </w:pPr>
            <w:r w:rsidRPr="00885783">
              <w:t xml:space="preserve">Dinleme ve </w:t>
            </w:r>
            <w:proofErr w:type="spellStart"/>
            <w:proofErr w:type="gramStart"/>
            <w:r w:rsidRPr="00885783">
              <w:t>İzleme,Yorumlama</w:t>
            </w:r>
            <w:proofErr w:type="spellEnd"/>
            <w:proofErr w:type="gramEnd"/>
            <w:r w:rsidRPr="00885783">
              <w:t>, Anlatma, Soru-Yanıt, Tüme Varım, Tümdengelim</w:t>
            </w:r>
          </w:p>
        </w:tc>
      </w:tr>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KULLANILAN EĞİTİM TEKNOLOJİLERİ ARAÇ VE GEREÇLER</w:t>
            </w:r>
          </w:p>
        </w:tc>
        <w:tc>
          <w:tcPr>
            <w:tcW w:w="7304" w:type="dxa"/>
            <w:vAlign w:val="center"/>
          </w:tcPr>
          <w:p w:rsidR="009F78D9" w:rsidRPr="004004CA" w:rsidRDefault="009F78D9" w:rsidP="00284176">
            <w:pPr>
              <w:rPr>
                <w:color w:val="000000"/>
              </w:rPr>
            </w:pPr>
            <w:r w:rsidRPr="00885783">
              <w:t>İzlenen bir film, okunan bir kitap, öykü, sözl</w:t>
            </w:r>
            <w:r w:rsidRPr="00885783">
              <w:rPr>
                <w:rFonts w:cs="Tahoma"/>
              </w:rPr>
              <w:t>ük</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 xml:space="preserve">DERS ALANI                   </w:t>
            </w:r>
          </w:p>
        </w:tc>
        <w:tc>
          <w:tcPr>
            <w:tcW w:w="7304" w:type="dxa"/>
            <w:vAlign w:val="center"/>
          </w:tcPr>
          <w:p w:rsidR="009F78D9" w:rsidRPr="004004CA" w:rsidRDefault="009F78D9" w:rsidP="00284176">
            <w:pPr>
              <w:tabs>
                <w:tab w:val="left" w:pos="284"/>
                <w:tab w:val="left" w:pos="2268"/>
                <w:tab w:val="left" w:pos="2520"/>
              </w:tabs>
              <w:spacing w:line="240" w:lineRule="exact"/>
            </w:pPr>
            <w:r w:rsidRPr="004004CA">
              <w:t>Okul, sınıf</w:t>
            </w:r>
          </w:p>
        </w:tc>
      </w:tr>
      <w:tr w:rsidR="009F78D9" w:rsidRPr="004004CA" w:rsidTr="00284176">
        <w:trPr>
          <w:cantSplit/>
          <w:jc w:val="center"/>
        </w:trPr>
        <w:tc>
          <w:tcPr>
            <w:tcW w:w="10125" w:type="dxa"/>
            <w:gridSpan w:val="2"/>
            <w:vAlign w:val="center"/>
          </w:tcPr>
          <w:p w:rsidR="009F78D9" w:rsidRDefault="009F78D9" w:rsidP="00284176">
            <w:pPr>
              <w:jc w:val="center"/>
              <w:rPr>
                <w:b/>
              </w:rPr>
            </w:pPr>
          </w:p>
          <w:p w:rsidR="009F78D9" w:rsidRPr="004004CA" w:rsidRDefault="009F78D9" w:rsidP="00284176">
            <w:pPr>
              <w:jc w:val="center"/>
            </w:pPr>
            <w:r w:rsidRPr="004004CA">
              <w:rPr>
                <w:b/>
              </w:rPr>
              <w:t>ÖĞRENME-ÖĞRETME SÜRECİ</w:t>
            </w:r>
          </w:p>
        </w:tc>
      </w:tr>
      <w:tr w:rsidR="009F78D9" w:rsidRPr="004004CA" w:rsidTr="00284176">
        <w:trPr>
          <w:cantSplit/>
          <w:trHeight w:val="286"/>
          <w:jc w:val="center"/>
        </w:trPr>
        <w:tc>
          <w:tcPr>
            <w:tcW w:w="2821" w:type="dxa"/>
            <w:vAlign w:val="center"/>
          </w:tcPr>
          <w:p w:rsidR="009F78D9" w:rsidRPr="004004CA" w:rsidRDefault="009F78D9" w:rsidP="00284176">
            <w:pPr>
              <w:pStyle w:val="Balk3"/>
              <w:rPr>
                <w:sz w:val="20"/>
              </w:rPr>
            </w:pPr>
            <w:r w:rsidRPr="004004CA">
              <w:rPr>
                <w:bCs/>
                <w:sz w:val="20"/>
              </w:rPr>
              <w:t>ETKİNLİK ÖRNEĞİ</w:t>
            </w:r>
          </w:p>
        </w:tc>
        <w:tc>
          <w:tcPr>
            <w:tcW w:w="7304" w:type="dxa"/>
            <w:shd w:val="clear" w:color="auto" w:fill="auto"/>
            <w:vAlign w:val="center"/>
          </w:tcPr>
          <w:p w:rsidR="009F78D9" w:rsidRPr="004004CA" w:rsidRDefault="009F78D9" w:rsidP="00670B31">
            <w:pPr>
              <w:autoSpaceDE w:val="0"/>
              <w:autoSpaceDN w:val="0"/>
              <w:adjustRightInd w:val="0"/>
            </w:pPr>
            <w:r>
              <w:rPr>
                <w:b/>
              </w:rPr>
              <w:t>Filmleri</w:t>
            </w:r>
            <w:r w:rsidRPr="00EB749F">
              <w:rPr>
                <w:b/>
              </w:rPr>
              <w:t xml:space="preserve"> Yorumlama</w:t>
            </w:r>
            <w:r>
              <w:rPr>
                <w:b/>
              </w:rPr>
              <w:t xml:space="preserve"> </w:t>
            </w:r>
            <w:r w:rsidR="00670B31">
              <w:rPr>
                <w:b/>
              </w:rPr>
              <w:t>(Arı Sokması)</w:t>
            </w:r>
          </w:p>
        </w:tc>
      </w:tr>
      <w:tr w:rsidR="009F78D9" w:rsidRPr="004004CA" w:rsidTr="00284176">
        <w:trPr>
          <w:cantSplit/>
          <w:trHeight w:val="1133"/>
          <w:jc w:val="center"/>
        </w:trPr>
        <w:tc>
          <w:tcPr>
            <w:tcW w:w="10125" w:type="dxa"/>
            <w:gridSpan w:val="2"/>
            <w:vAlign w:val="center"/>
          </w:tcPr>
          <w:p w:rsidR="009F78D9" w:rsidRDefault="009F78D9" w:rsidP="00284176"/>
          <w:p w:rsidR="009F78D9" w:rsidRPr="00885783" w:rsidRDefault="009F78D9" w:rsidP="00284176">
            <w:pPr>
              <w:numPr>
                <w:ilvl w:val="0"/>
                <w:numId w:val="14"/>
              </w:numPr>
              <w:tabs>
                <w:tab w:val="clear" w:pos="720"/>
                <w:tab w:val="num" w:pos="355"/>
              </w:tabs>
              <w:ind w:hanging="506"/>
            </w:pPr>
            <w:r w:rsidRPr="00885783">
              <w:t xml:space="preserve">İzlenen </w:t>
            </w:r>
            <w:r w:rsidR="00670B31">
              <w:t xml:space="preserve">‘Arı Sokması’ </w:t>
            </w:r>
            <w:r>
              <w:t xml:space="preserve"> çizgi filmini</w:t>
            </w:r>
            <w:r w:rsidRPr="00885783">
              <w:t xml:space="preserve"> düzgün ve doğru cümlelerle öğrenciler tarafından</w:t>
            </w:r>
            <w:r w:rsidR="00670B31">
              <w:t xml:space="preserve"> </w:t>
            </w:r>
            <w:r w:rsidRPr="00885783">
              <w:t>anlatılması,</w:t>
            </w:r>
          </w:p>
          <w:p w:rsidR="00C76047" w:rsidRPr="00C97911" w:rsidRDefault="00C76047" w:rsidP="00C76047">
            <w:pPr>
              <w:numPr>
                <w:ilvl w:val="0"/>
                <w:numId w:val="14"/>
              </w:numPr>
              <w:tabs>
                <w:tab w:val="clear" w:pos="720"/>
              </w:tabs>
              <w:ind w:left="613" w:hanging="399"/>
            </w:pPr>
            <w:r w:rsidRPr="00C97911">
              <w:t>Olayların,  bu olayların sırasının, neden ve sonuçlarının, olayın belli başlı kişilerinin fiziksel ve karakter</w:t>
            </w:r>
            <w:r w:rsidR="00670B31">
              <w:t xml:space="preserve"> </w:t>
            </w:r>
            <w:r w:rsidRPr="00C97911">
              <w:t>niteliklerinin,  olayın geçtiği yerin, zamanın niteliklerinin açıklanması,</w:t>
            </w:r>
          </w:p>
          <w:p w:rsidR="009F78D9" w:rsidRPr="00BF156B" w:rsidRDefault="009F78D9" w:rsidP="00284176">
            <w:pPr>
              <w:rPr>
                <w:bCs/>
                <w:color w:val="000000"/>
                <w:sz w:val="18"/>
                <w:szCs w:val="18"/>
              </w:rPr>
            </w:pPr>
          </w:p>
        </w:tc>
      </w:tr>
      <w:tr w:rsidR="009F78D9" w:rsidRPr="004004CA" w:rsidTr="00284176">
        <w:trPr>
          <w:jc w:val="center"/>
        </w:trPr>
        <w:tc>
          <w:tcPr>
            <w:tcW w:w="2821" w:type="dxa"/>
            <w:vAlign w:val="center"/>
          </w:tcPr>
          <w:p w:rsidR="009F78D9" w:rsidRPr="004004CA" w:rsidRDefault="009F78D9" w:rsidP="00284176">
            <w:pPr>
              <w:rPr>
                <w:b/>
              </w:rPr>
            </w:pPr>
            <w:r w:rsidRPr="004004CA">
              <w:rPr>
                <w:b/>
              </w:rPr>
              <w:t>Bireysel Öğrenme Etkinlikleri</w:t>
            </w:r>
          </w:p>
          <w:p w:rsidR="009F78D9" w:rsidRPr="004004CA" w:rsidRDefault="009F78D9" w:rsidP="00284176">
            <w:pPr>
              <w:rPr>
                <w:b/>
              </w:rPr>
            </w:pPr>
            <w:r w:rsidRPr="004004CA">
              <w:rPr>
                <w:b/>
              </w:rPr>
              <w:t>(Ödev, deney, problem çözme vb.)</w:t>
            </w:r>
          </w:p>
        </w:tc>
        <w:tc>
          <w:tcPr>
            <w:tcW w:w="7304" w:type="dxa"/>
            <w:vAlign w:val="center"/>
          </w:tcPr>
          <w:p w:rsidR="009F78D9" w:rsidRPr="004004CA" w:rsidRDefault="009F78D9" w:rsidP="00284176">
            <w:pPr>
              <w:spacing w:line="240" w:lineRule="exact"/>
            </w:pPr>
            <w:r>
              <w:t>Düzeylerine uygun bir filmi izleyip yorumlar yapmak ve film üzerinde konuşmak bireye neler kazandırır.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Grupla Öğrenme Etkinlikleri</w:t>
            </w:r>
          </w:p>
          <w:p w:rsidR="009F78D9" w:rsidRPr="004004CA" w:rsidRDefault="009F78D9" w:rsidP="00284176">
            <w:pPr>
              <w:rPr>
                <w:b/>
              </w:rPr>
            </w:pPr>
            <w:r w:rsidRPr="004004CA">
              <w:rPr>
                <w:b/>
              </w:rPr>
              <w:t>(Proje, gezi, gözlem vb.)</w:t>
            </w:r>
          </w:p>
        </w:tc>
        <w:tc>
          <w:tcPr>
            <w:tcW w:w="7304" w:type="dxa"/>
            <w:vAlign w:val="center"/>
          </w:tcPr>
          <w:p w:rsidR="009F78D9" w:rsidRPr="004004CA" w:rsidRDefault="009F78D9" w:rsidP="00284176"/>
        </w:tc>
      </w:tr>
      <w:tr w:rsidR="009F78D9" w:rsidRPr="004004CA" w:rsidTr="00284176">
        <w:trPr>
          <w:jc w:val="center"/>
        </w:trPr>
        <w:tc>
          <w:tcPr>
            <w:tcW w:w="2821" w:type="dxa"/>
            <w:vAlign w:val="center"/>
          </w:tcPr>
          <w:p w:rsidR="009F78D9" w:rsidRPr="004004CA" w:rsidRDefault="009F78D9" w:rsidP="00284176">
            <w:pPr>
              <w:rPr>
                <w:b/>
              </w:rPr>
            </w:pPr>
            <w:r w:rsidRPr="004004CA">
              <w:rPr>
                <w:b/>
              </w:rPr>
              <w:t>Özet</w:t>
            </w:r>
          </w:p>
        </w:tc>
        <w:tc>
          <w:tcPr>
            <w:tcW w:w="7304" w:type="dxa"/>
            <w:vAlign w:val="center"/>
          </w:tcPr>
          <w:p w:rsidR="009F78D9" w:rsidRPr="004004CA" w:rsidRDefault="009F78D9" w:rsidP="00284176">
            <w:pPr>
              <w:jc w:val="both"/>
            </w:pPr>
            <w:r>
              <w:t>Duygu ve düşüncelerini ifade uygun dil ve ses tonuyla ifade etmeye özen göstermeye çalışır.</w:t>
            </w:r>
          </w:p>
        </w:tc>
      </w:tr>
    </w:tbl>
    <w:p w:rsidR="009F78D9" w:rsidRPr="004004CA" w:rsidRDefault="009F78D9" w:rsidP="009F78D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9F78D9" w:rsidRPr="004004CA" w:rsidTr="00284176">
        <w:trPr>
          <w:jc w:val="center"/>
        </w:trPr>
        <w:tc>
          <w:tcPr>
            <w:tcW w:w="5253" w:type="dxa"/>
          </w:tcPr>
          <w:p w:rsidR="009F78D9" w:rsidRPr="004004CA" w:rsidRDefault="009F78D9" w:rsidP="00284176">
            <w:pPr>
              <w:pStyle w:val="Balk1"/>
              <w:rPr>
                <w:sz w:val="20"/>
              </w:rPr>
            </w:pPr>
            <w:r w:rsidRPr="004004CA">
              <w:rPr>
                <w:sz w:val="20"/>
              </w:rPr>
              <w:t>Ölçme-Değerlendirme:</w:t>
            </w:r>
          </w:p>
          <w:p w:rsidR="009F78D9" w:rsidRPr="004004CA" w:rsidRDefault="009F78D9" w:rsidP="00284176">
            <w:pPr>
              <w:rPr>
                <w:b/>
              </w:rPr>
            </w:pPr>
            <w:r>
              <w:rPr>
                <w:b/>
              </w:rPr>
              <w:t xml:space="preserve"> </w:t>
            </w:r>
            <w:r w:rsidRPr="004004CA">
              <w:rPr>
                <w:b/>
              </w:rPr>
              <w:t>Grupla öğrenme etkinliklerine yönelik Ölçme-Değerlendirme</w:t>
            </w:r>
          </w:p>
          <w:p w:rsidR="009F78D9" w:rsidRPr="004004CA" w:rsidRDefault="009F78D9" w:rsidP="00284176"/>
        </w:tc>
        <w:tc>
          <w:tcPr>
            <w:tcW w:w="4915" w:type="dxa"/>
            <w:vAlign w:val="center"/>
          </w:tcPr>
          <w:p w:rsidR="009F78D9" w:rsidRPr="00885783" w:rsidRDefault="009F78D9" w:rsidP="00284176">
            <w:pPr>
              <w:tabs>
                <w:tab w:val="left" w:pos="224"/>
                <w:tab w:val="left" w:pos="366"/>
              </w:tabs>
            </w:pPr>
            <w:r w:rsidRPr="00885783">
              <w:rPr>
                <w:b/>
              </w:rPr>
              <w:t>1</w:t>
            </w:r>
            <w:r w:rsidRPr="00885783">
              <w:t>.Sözlü anlatımda; kelimeleri söyleme, kullanma, cümle kurma ile ilgili davranışlarının gözlenmesi - değerlendirilmesi</w:t>
            </w:r>
          </w:p>
          <w:p w:rsidR="009F78D9" w:rsidRPr="00B265D1" w:rsidRDefault="009F78D9" w:rsidP="00284176">
            <w:pPr>
              <w:tabs>
                <w:tab w:val="left" w:pos="224"/>
                <w:tab w:val="left" w:pos="366"/>
              </w:tabs>
              <w:rPr>
                <w:b/>
              </w:rPr>
            </w:pPr>
            <w:r w:rsidRPr="00885783">
              <w:rPr>
                <w:b/>
              </w:rPr>
              <w:t>2.</w:t>
            </w:r>
            <w:r w:rsidRPr="00885783">
              <w:t>Dinleme ve izleme ile ilgili davranışları gözleme, değerlendirme</w:t>
            </w:r>
          </w:p>
        </w:tc>
      </w:tr>
      <w:tr w:rsidR="009F78D9" w:rsidRPr="004004CA" w:rsidTr="00284176">
        <w:trPr>
          <w:jc w:val="center"/>
        </w:trPr>
        <w:tc>
          <w:tcPr>
            <w:tcW w:w="5253" w:type="dxa"/>
          </w:tcPr>
          <w:p w:rsidR="009F78D9" w:rsidRDefault="009F78D9" w:rsidP="00284176">
            <w:pPr>
              <w:pStyle w:val="Balk2"/>
              <w:spacing w:line="240" w:lineRule="auto"/>
            </w:pPr>
            <w:r w:rsidRPr="004004CA">
              <w:t>Dersin Diğer Derslerle İlişkisi/Açıklamalar</w:t>
            </w:r>
          </w:p>
          <w:p w:rsidR="009F78D9" w:rsidRPr="009315DD" w:rsidRDefault="009F78D9" w:rsidP="00284176">
            <w:r>
              <w:t>Drama</w:t>
            </w:r>
          </w:p>
        </w:tc>
        <w:tc>
          <w:tcPr>
            <w:tcW w:w="4915" w:type="dxa"/>
          </w:tcPr>
          <w:p w:rsidR="009F78D9" w:rsidRPr="00BF156B" w:rsidRDefault="009F78D9" w:rsidP="00284176">
            <w:pPr>
              <w:jc w:val="both"/>
            </w:pPr>
          </w:p>
        </w:tc>
      </w:tr>
    </w:tbl>
    <w:p w:rsidR="009F78D9" w:rsidRPr="004004CA" w:rsidRDefault="009F78D9" w:rsidP="009F78D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9F78D9" w:rsidRPr="004004CA" w:rsidTr="00284176">
        <w:trPr>
          <w:jc w:val="center"/>
        </w:trPr>
        <w:tc>
          <w:tcPr>
            <w:tcW w:w="2576" w:type="dxa"/>
            <w:vAlign w:val="center"/>
          </w:tcPr>
          <w:p w:rsidR="009F78D9" w:rsidRPr="004004CA" w:rsidRDefault="009F78D9" w:rsidP="00284176">
            <w:pPr>
              <w:rPr>
                <w:b/>
              </w:rPr>
            </w:pPr>
            <w:r w:rsidRPr="004004CA">
              <w:rPr>
                <w:b/>
              </w:rPr>
              <w:t xml:space="preserve">Planın Uygulanmasına </w:t>
            </w:r>
          </w:p>
          <w:p w:rsidR="009F78D9" w:rsidRPr="004004CA" w:rsidRDefault="009F78D9" w:rsidP="00284176">
            <w:r w:rsidRPr="004004CA">
              <w:rPr>
                <w:b/>
              </w:rPr>
              <w:t>İlişkin Açıklamalar</w:t>
            </w:r>
          </w:p>
        </w:tc>
        <w:tc>
          <w:tcPr>
            <w:tcW w:w="7625" w:type="dxa"/>
            <w:vAlign w:val="center"/>
          </w:tcPr>
          <w:p w:rsidR="009F78D9" w:rsidRPr="004004CA" w:rsidRDefault="009F78D9" w:rsidP="00284176">
            <w:pPr>
              <w:jc w:val="both"/>
            </w:pPr>
            <w:r>
              <w:t xml:space="preserve">Öğrencilerin düşünsel becerilerini geliştirmek için değişik resim örnekleri </w:t>
            </w:r>
            <w:proofErr w:type="spellStart"/>
            <w:r>
              <w:t>gösterilebilinir</w:t>
            </w:r>
            <w:proofErr w:type="spellEnd"/>
            <w:r>
              <w:t xml:space="preserve">. </w:t>
            </w:r>
          </w:p>
        </w:tc>
      </w:tr>
    </w:tbl>
    <w:p w:rsidR="009F78D9" w:rsidRPr="004004CA"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r>
        <w:rPr>
          <w:sz w:val="20"/>
        </w:rPr>
        <w:t xml:space="preserve">   </w:t>
      </w:r>
    </w:p>
    <w:p w:rsidR="009F78D9" w:rsidRDefault="009F78D9" w:rsidP="009F78D9">
      <w:pPr>
        <w:pStyle w:val="GvdeMetniGirintisi2"/>
        <w:tabs>
          <w:tab w:val="clear" w:pos="8222"/>
          <w:tab w:val="clear" w:pos="8505"/>
          <w:tab w:val="left" w:pos="7797"/>
          <w:tab w:val="left" w:pos="8080"/>
        </w:tabs>
        <w:rPr>
          <w:sz w:val="20"/>
        </w:rPr>
      </w:pPr>
    </w:p>
    <w:p w:rsidR="009F78D9" w:rsidRDefault="009F78D9" w:rsidP="009F78D9">
      <w:pPr>
        <w:pStyle w:val="GvdeMetniGirintisi2"/>
        <w:tabs>
          <w:tab w:val="clear" w:pos="8222"/>
          <w:tab w:val="clear" w:pos="8505"/>
          <w:tab w:val="left" w:pos="7797"/>
          <w:tab w:val="left" w:pos="8080"/>
        </w:tabs>
        <w:rPr>
          <w:sz w:val="20"/>
        </w:rPr>
      </w:pPr>
    </w:p>
    <w:p w:rsidR="009F78D9" w:rsidRPr="008E2234" w:rsidRDefault="009F78D9" w:rsidP="009F78D9">
      <w:pPr>
        <w:pStyle w:val="GvdeMetniGirintisi2"/>
        <w:tabs>
          <w:tab w:val="clear" w:pos="8222"/>
          <w:tab w:val="clear" w:pos="8505"/>
          <w:tab w:val="left" w:pos="7797"/>
          <w:tab w:val="left" w:pos="8080"/>
        </w:tabs>
        <w:rPr>
          <w:sz w:val="20"/>
        </w:rPr>
      </w:pPr>
    </w:p>
    <w:p w:rsidR="009F78D9" w:rsidRDefault="009F78D9" w:rsidP="009F78D9">
      <w:r w:rsidRPr="004004CA">
        <w:rPr>
          <w:b/>
        </w:rPr>
        <w:t xml:space="preserve">      </w:t>
      </w:r>
    </w:p>
    <w:p w:rsidR="009F78D9" w:rsidRDefault="009F78D9" w:rsidP="009F78D9"/>
    <w:p w:rsidR="002D2456" w:rsidRDefault="002D2456" w:rsidP="009F78D9"/>
    <w:p w:rsidR="002D2456" w:rsidRDefault="002D2456" w:rsidP="009F78D9"/>
    <w:p w:rsidR="002D2456" w:rsidRDefault="002D2456" w:rsidP="009F78D9"/>
    <w:p w:rsidR="002D2456" w:rsidRDefault="002D2456" w:rsidP="009F78D9"/>
    <w:p w:rsidR="009F78D9" w:rsidRDefault="009F78D9" w:rsidP="009F78D9">
      <w:pPr>
        <w:pStyle w:val="KonuBal"/>
        <w:rPr>
          <w:sz w:val="20"/>
        </w:rPr>
      </w:pPr>
    </w:p>
    <w:p w:rsidR="009F78D9" w:rsidRDefault="009F78D9" w:rsidP="009F78D9">
      <w:pPr>
        <w:pStyle w:val="KonuBal"/>
        <w:rPr>
          <w:sz w:val="20"/>
        </w:rPr>
      </w:pPr>
    </w:p>
    <w:p w:rsidR="009F78D9" w:rsidRDefault="009F78D9" w:rsidP="009F78D9">
      <w:pPr>
        <w:pStyle w:val="KonuBal"/>
        <w:rPr>
          <w:sz w:val="20"/>
        </w:rPr>
      </w:pPr>
    </w:p>
    <w:p w:rsidR="009F78D9" w:rsidRDefault="009F78D9" w:rsidP="009F78D9">
      <w:pPr>
        <w:pStyle w:val="KonuBal"/>
        <w:jc w:val="left"/>
        <w:rPr>
          <w:sz w:val="20"/>
        </w:rPr>
      </w:pPr>
    </w:p>
    <w:p w:rsidR="009F78D9" w:rsidRDefault="009F78D9" w:rsidP="009F78D9">
      <w:pPr>
        <w:pStyle w:val="KonuBal"/>
        <w:rPr>
          <w:sz w:val="20"/>
        </w:rPr>
      </w:pPr>
    </w:p>
    <w:p w:rsidR="009F78D9" w:rsidRPr="004004CA" w:rsidRDefault="009F78D9" w:rsidP="009F78D9">
      <w:pPr>
        <w:pStyle w:val="KonuBal"/>
        <w:rPr>
          <w:sz w:val="20"/>
        </w:rPr>
      </w:pPr>
      <w:r>
        <w:rPr>
          <w:sz w:val="20"/>
        </w:rPr>
        <w:t>SERBEST</w:t>
      </w:r>
      <w:r w:rsidRPr="004004CA">
        <w:rPr>
          <w:sz w:val="20"/>
        </w:rPr>
        <w:t xml:space="preserve"> EKİNLİKLERİ</w:t>
      </w:r>
      <w:r>
        <w:rPr>
          <w:sz w:val="20"/>
        </w:rPr>
        <w:t xml:space="preserve"> DERSİ GÜNLÜK PLÂNI 33.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9F78D9" w:rsidRPr="004004CA" w:rsidTr="00284176">
        <w:trPr>
          <w:cantSplit/>
          <w:jc w:val="center"/>
        </w:trPr>
        <w:tc>
          <w:tcPr>
            <w:tcW w:w="10117" w:type="dxa"/>
            <w:gridSpan w:val="2"/>
          </w:tcPr>
          <w:p w:rsidR="009F78D9" w:rsidRPr="004004CA" w:rsidRDefault="009F78D9" w:rsidP="00284176">
            <w:pPr>
              <w:spacing w:line="220" w:lineRule="exact"/>
            </w:pPr>
            <w:r w:rsidRPr="004004CA">
              <w:rPr>
                <w:b/>
                <w:bCs/>
              </w:rPr>
              <w:t>Süre:</w:t>
            </w:r>
            <w:r w:rsidRPr="004004CA">
              <w:t xml:space="preserve">  40</w:t>
            </w:r>
            <w:r>
              <w:t>+40</w:t>
            </w:r>
            <w:r w:rsidRPr="004004CA">
              <w:t xml:space="preserve"> dakika</w:t>
            </w:r>
          </w:p>
        </w:tc>
      </w:tr>
      <w:tr w:rsidR="009F78D9" w:rsidRPr="004004CA" w:rsidTr="00284176">
        <w:trPr>
          <w:cantSplit/>
          <w:trHeight w:val="3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9F78D9" w:rsidRPr="004004CA" w:rsidRDefault="009F78D9"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F78D9" w:rsidRPr="004004CA" w:rsidTr="00284176">
        <w:trPr>
          <w:cantSplit/>
          <w:trHeight w:val="225"/>
          <w:jc w:val="center"/>
        </w:trPr>
        <w:tc>
          <w:tcPr>
            <w:tcW w:w="2817" w:type="dxa"/>
            <w:vAlign w:val="center"/>
          </w:tcPr>
          <w:p w:rsidR="009F78D9" w:rsidRPr="004004CA" w:rsidRDefault="009F78D9" w:rsidP="00284176">
            <w:pPr>
              <w:spacing w:line="180" w:lineRule="exact"/>
              <w:rPr>
                <w:b/>
                <w:color w:val="000000"/>
              </w:rPr>
            </w:pPr>
            <w:r w:rsidRPr="004004CA">
              <w:rPr>
                <w:b/>
                <w:color w:val="000000"/>
              </w:rPr>
              <w:t xml:space="preserve">SINIF </w:t>
            </w:r>
          </w:p>
        </w:tc>
        <w:tc>
          <w:tcPr>
            <w:tcW w:w="7300" w:type="dxa"/>
          </w:tcPr>
          <w:p w:rsidR="009F78D9" w:rsidRPr="004004CA" w:rsidRDefault="00670B31" w:rsidP="00284176">
            <w:pPr>
              <w:tabs>
                <w:tab w:val="left" w:pos="284"/>
              </w:tabs>
              <w:spacing w:line="240" w:lineRule="exact"/>
              <w:rPr>
                <w:b/>
              </w:rPr>
            </w:pPr>
            <w:r>
              <w:rPr>
                <w:b/>
              </w:rPr>
              <w:t>3</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DERS</w:t>
            </w:r>
            <w:r w:rsidRPr="004004CA">
              <w:rPr>
                <w:b/>
              </w:rPr>
              <w:t xml:space="preserve">         </w:t>
            </w:r>
          </w:p>
        </w:tc>
        <w:tc>
          <w:tcPr>
            <w:tcW w:w="7300" w:type="dxa"/>
          </w:tcPr>
          <w:p w:rsidR="009F78D9" w:rsidRPr="00E00B14" w:rsidRDefault="009F78D9" w:rsidP="00284176">
            <w:pPr>
              <w:tabs>
                <w:tab w:val="left" w:pos="335"/>
                <w:tab w:val="left" w:pos="868"/>
                <w:tab w:val="left" w:pos="1077"/>
              </w:tabs>
              <w:rPr>
                <w:b/>
              </w:rPr>
            </w:pPr>
            <w:r w:rsidRPr="00885783">
              <w:rPr>
                <w:b/>
              </w:rPr>
              <w:t>Okuma</w:t>
            </w:r>
          </w:p>
        </w:tc>
      </w:tr>
      <w:tr w:rsidR="009F78D9" w:rsidRPr="004004CA" w:rsidTr="00284176">
        <w:trPr>
          <w:cantSplit/>
          <w:jc w:val="center"/>
        </w:trPr>
        <w:tc>
          <w:tcPr>
            <w:tcW w:w="2817" w:type="dxa"/>
            <w:vAlign w:val="center"/>
          </w:tcPr>
          <w:p w:rsidR="009F78D9" w:rsidRPr="004004CA" w:rsidRDefault="009F78D9" w:rsidP="00284176">
            <w:pPr>
              <w:spacing w:line="180" w:lineRule="exact"/>
              <w:rPr>
                <w:b/>
                <w:color w:val="000000"/>
              </w:rPr>
            </w:pPr>
            <w:r>
              <w:rPr>
                <w:b/>
              </w:rPr>
              <w:t>KAZANIM</w:t>
            </w:r>
            <w:r w:rsidRPr="004004CA">
              <w:rPr>
                <w:b/>
              </w:rPr>
              <w:t xml:space="preserve">         </w:t>
            </w:r>
          </w:p>
        </w:tc>
        <w:tc>
          <w:tcPr>
            <w:tcW w:w="7300" w:type="dxa"/>
          </w:tcPr>
          <w:p w:rsidR="009F78D9" w:rsidRPr="00885783" w:rsidRDefault="009F78D9" w:rsidP="00284176">
            <w:pPr>
              <w:spacing w:line="240" w:lineRule="exact"/>
            </w:pPr>
            <w:r w:rsidRPr="00885783">
              <w:rPr>
                <w:b/>
                <w:bCs/>
              </w:rPr>
              <w:t>1.</w:t>
            </w:r>
            <w:r w:rsidRPr="00885783">
              <w:t xml:space="preserve"> Sesli ve sessiz okuyabilme;</w:t>
            </w:r>
          </w:p>
          <w:p w:rsidR="009F78D9" w:rsidRPr="00FB2BB8" w:rsidRDefault="009F78D9" w:rsidP="00284176">
            <w:pPr>
              <w:spacing w:line="240" w:lineRule="exact"/>
            </w:pPr>
            <w:r w:rsidRPr="00885783">
              <w:rPr>
                <w:b/>
                <w:bCs/>
              </w:rPr>
              <w:t>2.</w:t>
            </w:r>
            <w:r w:rsidRPr="00885783">
              <w:t xml:space="preserve"> Dinlediklerini, izlediklerini, okuduklarını doğru anlayabilme ve yorumlayabilme;</w:t>
            </w:r>
          </w:p>
        </w:tc>
      </w:tr>
    </w:tbl>
    <w:p w:rsidR="009F78D9" w:rsidRDefault="009F78D9" w:rsidP="009F78D9">
      <w:pPr>
        <w:ind w:firstLine="180"/>
        <w:rPr>
          <w:b/>
        </w:rPr>
      </w:pPr>
    </w:p>
    <w:p w:rsidR="009F78D9" w:rsidRDefault="009F78D9" w:rsidP="009F78D9">
      <w:pPr>
        <w:ind w:firstLine="180"/>
        <w:rPr>
          <w:b/>
        </w:rPr>
      </w:pPr>
    </w:p>
    <w:p w:rsidR="009F78D9" w:rsidRPr="004004CA" w:rsidRDefault="009F78D9" w:rsidP="009F78D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ÖĞRENME-ÖĞRETME YÖNTEM VE TEKNİKLERİ</w:t>
            </w:r>
          </w:p>
        </w:tc>
        <w:tc>
          <w:tcPr>
            <w:tcW w:w="7304" w:type="dxa"/>
            <w:vAlign w:val="center"/>
          </w:tcPr>
          <w:p w:rsidR="009F78D9" w:rsidRPr="004B6488" w:rsidRDefault="009F78D9" w:rsidP="00284176">
            <w:pPr>
              <w:tabs>
                <w:tab w:val="left" w:pos="213"/>
                <w:tab w:val="left" w:pos="355"/>
              </w:tabs>
              <w:spacing w:line="230" w:lineRule="exact"/>
            </w:pPr>
            <w:r w:rsidRPr="00885783">
              <w:t>Sessiz Okuma, Yorumlama, Anlatma, Soru-Yanıt, Tartışma, Tümevarım, Tümdengelim</w:t>
            </w:r>
          </w:p>
        </w:tc>
      </w:tr>
      <w:tr w:rsidR="009F78D9" w:rsidRPr="004004CA" w:rsidTr="00284176">
        <w:trPr>
          <w:jc w:val="center"/>
        </w:trPr>
        <w:tc>
          <w:tcPr>
            <w:tcW w:w="2821" w:type="dxa"/>
            <w:vAlign w:val="center"/>
          </w:tcPr>
          <w:p w:rsidR="009F78D9" w:rsidRPr="004004CA" w:rsidRDefault="009F78D9" w:rsidP="00284176">
            <w:pPr>
              <w:pStyle w:val="Balk2"/>
              <w:spacing w:line="240" w:lineRule="auto"/>
              <w:jc w:val="left"/>
            </w:pPr>
            <w:r w:rsidRPr="004004CA">
              <w:t>KULLANILAN EĞİTİM TEKNOLOJİLERİ ARAÇ VE GEREÇLER</w:t>
            </w:r>
          </w:p>
        </w:tc>
        <w:tc>
          <w:tcPr>
            <w:tcW w:w="7304" w:type="dxa"/>
            <w:vAlign w:val="center"/>
          </w:tcPr>
          <w:p w:rsidR="009F78D9" w:rsidRPr="004004CA" w:rsidRDefault="009F78D9" w:rsidP="00284176">
            <w:pPr>
              <w:rPr>
                <w:color w:val="000000"/>
              </w:rPr>
            </w:pPr>
            <w:r w:rsidRPr="00885783">
              <w:t>Okuma parçası, parçaya ait resimler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 xml:space="preserve">DERS ALANI                   </w:t>
            </w:r>
          </w:p>
        </w:tc>
        <w:tc>
          <w:tcPr>
            <w:tcW w:w="7304" w:type="dxa"/>
            <w:vAlign w:val="center"/>
          </w:tcPr>
          <w:p w:rsidR="009F78D9" w:rsidRPr="004004CA" w:rsidRDefault="009F78D9" w:rsidP="00284176">
            <w:pPr>
              <w:tabs>
                <w:tab w:val="left" w:pos="284"/>
                <w:tab w:val="left" w:pos="2268"/>
                <w:tab w:val="left" w:pos="2520"/>
              </w:tabs>
              <w:spacing w:line="240" w:lineRule="exact"/>
            </w:pPr>
            <w:r w:rsidRPr="004004CA">
              <w:t>Okul, sınıf</w:t>
            </w:r>
          </w:p>
        </w:tc>
      </w:tr>
      <w:tr w:rsidR="009F78D9" w:rsidRPr="004004CA" w:rsidTr="00284176">
        <w:trPr>
          <w:cantSplit/>
          <w:jc w:val="center"/>
        </w:trPr>
        <w:tc>
          <w:tcPr>
            <w:tcW w:w="10125" w:type="dxa"/>
            <w:gridSpan w:val="2"/>
            <w:vAlign w:val="center"/>
          </w:tcPr>
          <w:p w:rsidR="009F78D9" w:rsidRDefault="009F78D9" w:rsidP="00284176">
            <w:pPr>
              <w:jc w:val="center"/>
              <w:rPr>
                <w:b/>
              </w:rPr>
            </w:pPr>
          </w:p>
          <w:p w:rsidR="009F78D9" w:rsidRPr="004004CA" w:rsidRDefault="009F78D9" w:rsidP="00284176">
            <w:pPr>
              <w:jc w:val="center"/>
            </w:pPr>
            <w:r w:rsidRPr="004004CA">
              <w:rPr>
                <w:b/>
              </w:rPr>
              <w:t>ÖĞRENME-ÖĞRETME SÜRECİ</w:t>
            </w:r>
          </w:p>
        </w:tc>
      </w:tr>
      <w:tr w:rsidR="009F78D9" w:rsidRPr="004004CA" w:rsidTr="00284176">
        <w:trPr>
          <w:cantSplit/>
          <w:trHeight w:val="286"/>
          <w:jc w:val="center"/>
        </w:trPr>
        <w:tc>
          <w:tcPr>
            <w:tcW w:w="2821" w:type="dxa"/>
            <w:vAlign w:val="center"/>
          </w:tcPr>
          <w:p w:rsidR="009F78D9" w:rsidRPr="004004CA" w:rsidRDefault="009F78D9" w:rsidP="00284176">
            <w:pPr>
              <w:pStyle w:val="Balk3"/>
              <w:rPr>
                <w:sz w:val="20"/>
              </w:rPr>
            </w:pPr>
            <w:r w:rsidRPr="004004CA">
              <w:rPr>
                <w:bCs/>
                <w:sz w:val="20"/>
              </w:rPr>
              <w:t>ETKİNLİK ÖRNEĞİ</w:t>
            </w:r>
          </w:p>
        </w:tc>
        <w:tc>
          <w:tcPr>
            <w:tcW w:w="7304" w:type="dxa"/>
            <w:shd w:val="clear" w:color="auto" w:fill="auto"/>
            <w:vAlign w:val="center"/>
          </w:tcPr>
          <w:p w:rsidR="009F78D9" w:rsidRPr="00FB2BB8" w:rsidRDefault="009F78D9" w:rsidP="00284176">
            <w:pPr>
              <w:ind w:left="360"/>
            </w:pPr>
            <w:r>
              <w:rPr>
                <w:b/>
              </w:rPr>
              <w:t xml:space="preserve">Okuma </w:t>
            </w:r>
          </w:p>
        </w:tc>
      </w:tr>
      <w:tr w:rsidR="009F78D9" w:rsidRPr="004004CA" w:rsidTr="00284176">
        <w:trPr>
          <w:cantSplit/>
          <w:trHeight w:val="1655"/>
          <w:jc w:val="center"/>
        </w:trPr>
        <w:tc>
          <w:tcPr>
            <w:tcW w:w="10125" w:type="dxa"/>
            <w:gridSpan w:val="2"/>
            <w:vAlign w:val="center"/>
          </w:tcPr>
          <w:p w:rsidR="009F78D9" w:rsidRPr="00885783" w:rsidRDefault="009F78D9" w:rsidP="00284176">
            <w:r w:rsidRPr="00885783">
              <w:t>“Okuduğumuz parçanın adı neydi?”</w:t>
            </w:r>
          </w:p>
          <w:p w:rsidR="009F78D9" w:rsidRPr="00885783" w:rsidRDefault="009F78D9" w:rsidP="00284176">
            <w:r w:rsidRPr="00885783">
              <w:t>“Bu metinde yer alan olay kahramanları kimler?”</w:t>
            </w:r>
          </w:p>
          <w:p w:rsidR="009F78D9" w:rsidRPr="00885783" w:rsidRDefault="009F78D9" w:rsidP="00284176">
            <w:r w:rsidRPr="00885783">
              <w:t xml:space="preserve"> “Sizce okuduğumuz metnin ana düşüncesi ne olabilir?”</w:t>
            </w:r>
          </w:p>
          <w:p w:rsidR="009F78D9" w:rsidRPr="00885783" w:rsidRDefault="009F78D9" w:rsidP="009F78D9">
            <w:pPr>
              <w:numPr>
                <w:ilvl w:val="0"/>
                <w:numId w:val="6"/>
              </w:numPr>
            </w:pPr>
            <w:r w:rsidRPr="00885783">
              <w:t>Metnin sessiz olarak okunması,</w:t>
            </w:r>
          </w:p>
          <w:p w:rsidR="009F78D9" w:rsidRPr="00885783" w:rsidRDefault="009F78D9" w:rsidP="009F78D9">
            <w:pPr>
              <w:numPr>
                <w:ilvl w:val="0"/>
                <w:numId w:val="6"/>
              </w:numPr>
            </w:pPr>
            <w:r w:rsidRPr="00885783">
              <w:t>Metnin olay kahramanları ve özelliklerinin açıklanması,</w:t>
            </w:r>
          </w:p>
          <w:p w:rsidR="009F78D9" w:rsidRPr="00885783" w:rsidRDefault="009F78D9" w:rsidP="009F78D9">
            <w:pPr>
              <w:numPr>
                <w:ilvl w:val="0"/>
                <w:numId w:val="6"/>
              </w:numPr>
            </w:pPr>
            <w:r w:rsidRPr="00885783">
              <w:t>Metnin ana düşüncesinin bulunması</w:t>
            </w:r>
          </w:p>
          <w:p w:rsidR="009F78D9" w:rsidRPr="00BF156B" w:rsidRDefault="009F78D9" w:rsidP="00284176">
            <w:pPr>
              <w:rPr>
                <w:bCs/>
                <w:color w:val="000000"/>
                <w:sz w:val="18"/>
                <w:szCs w:val="18"/>
              </w:rPr>
            </w:pPr>
          </w:p>
        </w:tc>
      </w:tr>
      <w:tr w:rsidR="009F78D9" w:rsidRPr="004004CA" w:rsidTr="00284176">
        <w:trPr>
          <w:jc w:val="center"/>
        </w:trPr>
        <w:tc>
          <w:tcPr>
            <w:tcW w:w="2821" w:type="dxa"/>
            <w:vAlign w:val="center"/>
          </w:tcPr>
          <w:p w:rsidR="009F78D9" w:rsidRPr="004004CA" w:rsidRDefault="009F78D9" w:rsidP="00284176">
            <w:pPr>
              <w:rPr>
                <w:b/>
              </w:rPr>
            </w:pPr>
            <w:r w:rsidRPr="004004CA">
              <w:rPr>
                <w:b/>
              </w:rPr>
              <w:t>Bireysel Öğrenme Etkinlikleri</w:t>
            </w:r>
          </w:p>
          <w:p w:rsidR="009F78D9" w:rsidRPr="004004CA" w:rsidRDefault="009F78D9" w:rsidP="00284176">
            <w:pPr>
              <w:rPr>
                <w:b/>
              </w:rPr>
            </w:pPr>
            <w:r w:rsidRPr="004004CA">
              <w:rPr>
                <w:b/>
              </w:rPr>
              <w:t>(Ödev, deney, problem çözme vb.)</w:t>
            </w:r>
          </w:p>
        </w:tc>
        <w:tc>
          <w:tcPr>
            <w:tcW w:w="7304" w:type="dxa"/>
            <w:vAlign w:val="center"/>
          </w:tcPr>
          <w:p w:rsidR="009F78D9" w:rsidRPr="004004CA" w:rsidRDefault="009F78D9" w:rsidP="00284176">
            <w:pPr>
              <w:pStyle w:val="GvdeMetniGirintisi"/>
              <w:ind w:left="0" w:firstLine="0"/>
            </w:pPr>
            <w:r>
              <w:t xml:space="preserve">Okuduğu bir metin, yazı, </w:t>
            </w:r>
            <w:proofErr w:type="gramStart"/>
            <w:r>
              <w:t>hikaye</w:t>
            </w:r>
            <w:proofErr w:type="gramEnd"/>
            <w:r>
              <w:t xml:space="preserve"> vb. ile ilgili sorulan sorulara cevaplar arması ve bu cevapları arkadaşlarıyla tartışması bireye neler kazandırır.</w:t>
            </w:r>
          </w:p>
        </w:tc>
      </w:tr>
      <w:tr w:rsidR="009F78D9" w:rsidRPr="004004CA" w:rsidTr="00284176">
        <w:trPr>
          <w:jc w:val="center"/>
        </w:trPr>
        <w:tc>
          <w:tcPr>
            <w:tcW w:w="2821" w:type="dxa"/>
            <w:vAlign w:val="center"/>
          </w:tcPr>
          <w:p w:rsidR="009F78D9" w:rsidRPr="004004CA" w:rsidRDefault="009F78D9" w:rsidP="00284176">
            <w:pPr>
              <w:rPr>
                <w:b/>
              </w:rPr>
            </w:pPr>
            <w:r w:rsidRPr="004004CA">
              <w:rPr>
                <w:b/>
              </w:rPr>
              <w:t>Grupla Öğrenme Etkinlikleri</w:t>
            </w:r>
          </w:p>
          <w:p w:rsidR="009F78D9" w:rsidRPr="004004CA" w:rsidRDefault="009F78D9" w:rsidP="00284176">
            <w:pPr>
              <w:rPr>
                <w:b/>
              </w:rPr>
            </w:pPr>
            <w:r w:rsidRPr="004004CA">
              <w:rPr>
                <w:b/>
              </w:rPr>
              <w:t>(Proje, gezi, gözlem vb.)</w:t>
            </w:r>
          </w:p>
        </w:tc>
        <w:tc>
          <w:tcPr>
            <w:tcW w:w="7304" w:type="dxa"/>
            <w:vAlign w:val="center"/>
          </w:tcPr>
          <w:p w:rsidR="009F78D9" w:rsidRPr="004004CA" w:rsidRDefault="009F78D9" w:rsidP="00284176"/>
        </w:tc>
      </w:tr>
      <w:tr w:rsidR="009F78D9" w:rsidRPr="004004CA" w:rsidTr="00284176">
        <w:trPr>
          <w:jc w:val="center"/>
        </w:trPr>
        <w:tc>
          <w:tcPr>
            <w:tcW w:w="2821" w:type="dxa"/>
            <w:vAlign w:val="center"/>
          </w:tcPr>
          <w:p w:rsidR="009F78D9" w:rsidRPr="004004CA" w:rsidRDefault="009F78D9" w:rsidP="00284176">
            <w:pPr>
              <w:rPr>
                <w:b/>
              </w:rPr>
            </w:pPr>
            <w:r w:rsidRPr="004004CA">
              <w:rPr>
                <w:b/>
              </w:rPr>
              <w:t>Özet</w:t>
            </w:r>
          </w:p>
        </w:tc>
        <w:tc>
          <w:tcPr>
            <w:tcW w:w="7304" w:type="dxa"/>
            <w:vAlign w:val="center"/>
          </w:tcPr>
          <w:p w:rsidR="009F78D9" w:rsidRPr="004004CA" w:rsidRDefault="009F78D9" w:rsidP="00284176">
            <w:pPr>
              <w:jc w:val="both"/>
            </w:pPr>
            <w:r>
              <w:t>Öğrencilerin konuşma ve okuma kabiliyetlerinin arttırılması için değişik metinler okutulur ve anlattırılır.</w:t>
            </w:r>
          </w:p>
        </w:tc>
      </w:tr>
    </w:tbl>
    <w:p w:rsidR="009F78D9" w:rsidRPr="004004CA" w:rsidRDefault="009F78D9" w:rsidP="009F78D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9F78D9" w:rsidRPr="004004CA" w:rsidTr="00284176">
        <w:trPr>
          <w:jc w:val="center"/>
        </w:trPr>
        <w:tc>
          <w:tcPr>
            <w:tcW w:w="5253" w:type="dxa"/>
          </w:tcPr>
          <w:p w:rsidR="009F78D9" w:rsidRPr="004004CA" w:rsidRDefault="009F78D9" w:rsidP="00284176">
            <w:pPr>
              <w:pStyle w:val="Balk1"/>
              <w:rPr>
                <w:sz w:val="20"/>
              </w:rPr>
            </w:pPr>
            <w:r w:rsidRPr="004004CA">
              <w:rPr>
                <w:sz w:val="20"/>
              </w:rPr>
              <w:t>Ölçme-Değerlendirme:</w:t>
            </w:r>
          </w:p>
          <w:p w:rsidR="009F78D9" w:rsidRPr="004004CA" w:rsidRDefault="009F78D9" w:rsidP="00284176">
            <w:pPr>
              <w:rPr>
                <w:b/>
              </w:rPr>
            </w:pPr>
            <w:r>
              <w:rPr>
                <w:b/>
              </w:rPr>
              <w:t xml:space="preserve"> </w:t>
            </w:r>
            <w:r w:rsidRPr="004004CA">
              <w:rPr>
                <w:b/>
              </w:rPr>
              <w:t>Grupla öğrenme etkinliklerine yönelik Ölçme-Değerlendirme</w:t>
            </w:r>
          </w:p>
          <w:p w:rsidR="009F78D9" w:rsidRPr="004004CA" w:rsidRDefault="009F78D9" w:rsidP="00284176"/>
        </w:tc>
        <w:tc>
          <w:tcPr>
            <w:tcW w:w="4915" w:type="dxa"/>
            <w:vAlign w:val="center"/>
          </w:tcPr>
          <w:p w:rsidR="009F78D9" w:rsidRPr="00885783" w:rsidRDefault="009F78D9" w:rsidP="00284176">
            <w:pPr>
              <w:tabs>
                <w:tab w:val="left" w:pos="224"/>
                <w:tab w:val="left" w:pos="366"/>
              </w:tabs>
            </w:pPr>
            <w:r w:rsidRPr="00885783">
              <w:rPr>
                <w:b/>
              </w:rPr>
              <w:t>1.</w:t>
            </w:r>
            <w:r w:rsidRPr="00885783">
              <w:t>Metnin anlatılması</w:t>
            </w:r>
          </w:p>
          <w:p w:rsidR="009F78D9" w:rsidRPr="00885783" w:rsidRDefault="009F78D9" w:rsidP="00284176">
            <w:pPr>
              <w:tabs>
                <w:tab w:val="left" w:pos="224"/>
                <w:tab w:val="left" w:pos="366"/>
              </w:tabs>
              <w:rPr>
                <w:bCs/>
              </w:rPr>
            </w:pPr>
            <w:r w:rsidRPr="00885783">
              <w:rPr>
                <w:b/>
                <w:bCs/>
              </w:rPr>
              <w:t>2.</w:t>
            </w:r>
            <w:r>
              <w:rPr>
                <w:b/>
                <w:bCs/>
              </w:rPr>
              <w:t xml:space="preserve"> </w:t>
            </w:r>
            <w:r w:rsidRPr="00885783">
              <w:rPr>
                <w:bCs/>
              </w:rPr>
              <w:t>Olay, yer, zaman ve kişiler ile ilgili soru-cevap çalışmaları</w:t>
            </w:r>
          </w:p>
          <w:p w:rsidR="009F78D9" w:rsidRPr="00583644" w:rsidRDefault="009F78D9" w:rsidP="00284176">
            <w:pPr>
              <w:tabs>
                <w:tab w:val="left" w:pos="224"/>
                <w:tab w:val="left" w:pos="366"/>
              </w:tabs>
            </w:pPr>
            <w:r w:rsidRPr="00885783">
              <w:rPr>
                <w:b/>
                <w:bCs/>
              </w:rPr>
              <w:t>3.</w:t>
            </w:r>
            <w:r w:rsidRPr="00885783">
              <w:rPr>
                <w:bCs/>
              </w:rPr>
              <w:t>Dinleme – izlemeye ilişkin davranışların değerlendirilmesi</w:t>
            </w:r>
          </w:p>
        </w:tc>
      </w:tr>
      <w:tr w:rsidR="009F78D9" w:rsidRPr="004004CA" w:rsidTr="00284176">
        <w:trPr>
          <w:jc w:val="center"/>
        </w:trPr>
        <w:tc>
          <w:tcPr>
            <w:tcW w:w="5253" w:type="dxa"/>
          </w:tcPr>
          <w:p w:rsidR="009F78D9" w:rsidRDefault="009F78D9" w:rsidP="00284176">
            <w:pPr>
              <w:pStyle w:val="Balk2"/>
              <w:spacing w:line="240" w:lineRule="auto"/>
            </w:pPr>
            <w:r w:rsidRPr="004004CA">
              <w:t>Dersin Diğer Derslerle İlişkisi/Açıklamalar</w:t>
            </w:r>
          </w:p>
          <w:p w:rsidR="009F78D9" w:rsidRPr="009315DD" w:rsidRDefault="009F78D9" w:rsidP="00284176">
            <w:r>
              <w:t>Drama</w:t>
            </w:r>
          </w:p>
        </w:tc>
        <w:tc>
          <w:tcPr>
            <w:tcW w:w="4915" w:type="dxa"/>
          </w:tcPr>
          <w:p w:rsidR="009F78D9" w:rsidRPr="00BF156B" w:rsidRDefault="009F78D9" w:rsidP="00284176">
            <w:pPr>
              <w:jc w:val="both"/>
            </w:pPr>
            <w:r w:rsidRPr="004004CA">
              <w:rPr>
                <w:bCs/>
              </w:rPr>
              <w:t xml:space="preserve">  </w:t>
            </w:r>
            <w:r w:rsidRPr="004004CA">
              <w:rPr>
                <w:b/>
                <w:spacing w:val="-20"/>
              </w:rPr>
              <w:t xml:space="preserve">[!] </w:t>
            </w:r>
            <w:r w:rsidRPr="004004CA">
              <w:t xml:space="preserve">Sınıfça bilinen ve çocukların gelişim seviyesine uygun </w:t>
            </w:r>
            <w:proofErr w:type="gramStart"/>
            <w:r>
              <w:t>hikaye</w:t>
            </w:r>
            <w:proofErr w:type="gramEnd"/>
            <w:r>
              <w:t xml:space="preserve"> ve masal kitapları</w:t>
            </w:r>
            <w:r w:rsidRPr="004004CA">
              <w:t xml:space="preserve"> seçilebilir.</w:t>
            </w:r>
          </w:p>
        </w:tc>
      </w:tr>
    </w:tbl>
    <w:p w:rsidR="009F78D9" w:rsidRPr="004004CA" w:rsidRDefault="009F78D9" w:rsidP="009F78D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9F78D9" w:rsidRPr="004004CA" w:rsidTr="00284176">
        <w:trPr>
          <w:jc w:val="center"/>
        </w:trPr>
        <w:tc>
          <w:tcPr>
            <w:tcW w:w="2576" w:type="dxa"/>
            <w:vAlign w:val="center"/>
          </w:tcPr>
          <w:p w:rsidR="009F78D9" w:rsidRPr="004004CA" w:rsidRDefault="009F78D9" w:rsidP="00284176">
            <w:pPr>
              <w:rPr>
                <w:b/>
              </w:rPr>
            </w:pPr>
            <w:r w:rsidRPr="004004CA">
              <w:rPr>
                <w:b/>
              </w:rPr>
              <w:t xml:space="preserve">Planın Uygulanmasına </w:t>
            </w:r>
          </w:p>
          <w:p w:rsidR="009F78D9" w:rsidRPr="004004CA" w:rsidRDefault="009F78D9" w:rsidP="00284176">
            <w:r w:rsidRPr="004004CA">
              <w:rPr>
                <w:b/>
              </w:rPr>
              <w:t>İlişkin Açıklamalar</w:t>
            </w:r>
          </w:p>
        </w:tc>
        <w:tc>
          <w:tcPr>
            <w:tcW w:w="7625" w:type="dxa"/>
            <w:vAlign w:val="center"/>
          </w:tcPr>
          <w:p w:rsidR="009F78D9" w:rsidRPr="004004CA" w:rsidRDefault="009F78D9" w:rsidP="00284176">
            <w:pPr>
              <w:jc w:val="both"/>
            </w:pPr>
          </w:p>
        </w:tc>
      </w:tr>
    </w:tbl>
    <w:p w:rsidR="009F78D9" w:rsidRPr="004004CA" w:rsidRDefault="009F78D9" w:rsidP="009F78D9">
      <w:pPr>
        <w:pStyle w:val="GvdeMetniGirintisi2"/>
        <w:tabs>
          <w:tab w:val="clear" w:pos="8222"/>
          <w:tab w:val="clear" w:pos="8505"/>
          <w:tab w:val="left" w:pos="7797"/>
          <w:tab w:val="left" w:pos="8080"/>
        </w:tabs>
        <w:rPr>
          <w:sz w:val="20"/>
        </w:rPr>
      </w:pPr>
    </w:p>
    <w:p w:rsidR="009F78D9" w:rsidRPr="008E2234" w:rsidRDefault="009F78D9" w:rsidP="009F78D9">
      <w:pPr>
        <w:pStyle w:val="GvdeMetniGirintisi2"/>
        <w:tabs>
          <w:tab w:val="clear" w:pos="8222"/>
          <w:tab w:val="clear" w:pos="8505"/>
          <w:tab w:val="left" w:pos="7797"/>
          <w:tab w:val="left" w:pos="8080"/>
        </w:tabs>
        <w:rPr>
          <w:sz w:val="20"/>
        </w:rPr>
      </w:pPr>
      <w:r>
        <w:rPr>
          <w:sz w:val="20"/>
        </w:rPr>
        <w:t xml:space="preserve">   </w:t>
      </w:r>
    </w:p>
    <w:p w:rsidR="009F78D9" w:rsidRDefault="009F78D9" w:rsidP="009F78D9">
      <w:r w:rsidRPr="004004CA">
        <w:rPr>
          <w:b/>
        </w:rPr>
        <w:t xml:space="preserve">      </w:t>
      </w:r>
    </w:p>
    <w:p w:rsidR="009F78D9" w:rsidRDefault="009F78D9" w:rsidP="009F78D9"/>
    <w:p w:rsidR="002D2456" w:rsidRDefault="002D2456" w:rsidP="009F78D9"/>
    <w:p w:rsidR="002D2456" w:rsidRDefault="002D2456" w:rsidP="009F78D9"/>
    <w:p w:rsidR="002D2456" w:rsidRDefault="002D2456" w:rsidP="009F78D9"/>
    <w:p w:rsidR="002D2456" w:rsidRDefault="002D2456" w:rsidP="009F78D9"/>
    <w:p w:rsidR="009F78D9" w:rsidRDefault="009F78D9" w:rsidP="009F78D9">
      <w:pPr>
        <w:pStyle w:val="KonuBal"/>
        <w:rPr>
          <w:sz w:val="20"/>
        </w:rPr>
      </w:pPr>
    </w:p>
    <w:p w:rsidR="009F78D9" w:rsidRDefault="009F78D9" w:rsidP="009F78D9">
      <w:pPr>
        <w:tabs>
          <w:tab w:val="left" w:pos="1740"/>
        </w:tabs>
      </w:pPr>
    </w:p>
    <w:p w:rsidR="009F78D9" w:rsidRDefault="009F78D9" w:rsidP="009F78D9">
      <w:pPr>
        <w:pStyle w:val="GvdeMetniGirintisi2"/>
        <w:tabs>
          <w:tab w:val="left" w:pos="7797"/>
          <w:tab w:val="left" w:pos="8080"/>
        </w:tabs>
        <w:ind w:firstLine="0"/>
        <w:rPr>
          <w:b/>
          <w:sz w:val="24"/>
          <w:szCs w:val="24"/>
        </w:rPr>
      </w:pPr>
    </w:p>
    <w:p w:rsidR="009F78D9" w:rsidRDefault="009F78D9" w:rsidP="009F78D9">
      <w:pPr>
        <w:pStyle w:val="GvdeMetniGirintisi2"/>
        <w:tabs>
          <w:tab w:val="left" w:pos="7797"/>
          <w:tab w:val="left" w:pos="8080"/>
        </w:tabs>
        <w:ind w:firstLine="0"/>
        <w:rPr>
          <w:b/>
          <w:sz w:val="24"/>
          <w:szCs w:val="24"/>
        </w:rPr>
      </w:pPr>
    </w:p>
    <w:p w:rsidR="00DA24DA" w:rsidRDefault="00DA24DA" w:rsidP="00DA24DA">
      <w:pPr>
        <w:tabs>
          <w:tab w:val="left" w:pos="1740"/>
        </w:tabs>
        <w:rPr>
          <w:b/>
          <w:sz w:val="24"/>
          <w:szCs w:val="24"/>
        </w:rPr>
      </w:pPr>
    </w:p>
    <w:p w:rsidR="00670B31" w:rsidRDefault="00670B31" w:rsidP="00DA24DA">
      <w:pPr>
        <w:tabs>
          <w:tab w:val="left" w:pos="1740"/>
        </w:tabs>
      </w:pPr>
    </w:p>
    <w:p w:rsidR="00DA24DA" w:rsidRPr="004004CA" w:rsidRDefault="00DA24DA" w:rsidP="00DA24DA">
      <w:pPr>
        <w:pStyle w:val="KonuBal"/>
        <w:rPr>
          <w:sz w:val="20"/>
        </w:rPr>
      </w:pPr>
      <w:r>
        <w:rPr>
          <w:sz w:val="20"/>
        </w:rPr>
        <w:t>SERBEST</w:t>
      </w:r>
      <w:r w:rsidRPr="004004CA">
        <w:rPr>
          <w:sz w:val="20"/>
        </w:rPr>
        <w:t xml:space="preserve"> EKİNLİKLERİ</w:t>
      </w:r>
      <w:r>
        <w:rPr>
          <w:sz w:val="20"/>
        </w:rPr>
        <w:t xml:space="preserve"> DERSİ GÜNLÜK PLÂNI</w:t>
      </w:r>
      <w:r w:rsidR="00670B31">
        <w:rPr>
          <w:sz w:val="20"/>
        </w:rPr>
        <w:t xml:space="preserve"> </w:t>
      </w:r>
      <w:r>
        <w:rPr>
          <w:sz w:val="20"/>
        </w:rPr>
        <w:t>3</w:t>
      </w:r>
      <w:r w:rsidR="00CE1D96">
        <w:rPr>
          <w:sz w:val="20"/>
        </w:rPr>
        <w:t>4</w:t>
      </w:r>
      <w:r>
        <w:rPr>
          <w:sz w:val="20"/>
        </w:rPr>
        <w:t>. HAFTA</w:t>
      </w:r>
    </w:p>
    <w:p w:rsidR="00DA24DA" w:rsidRPr="004004CA" w:rsidRDefault="00DA24DA" w:rsidP="00DA24D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DA24DA" w:rsidRPr="004004CA" w:rsidTr="00284176">
        <w:trPr>
          <w:cantSplit/>
          <w:jc w:val="center"/>
        </w:trPr>
        <w:tc>
          <w:tcPr>
            <w:tcW w:w="10117" w:type="dxa"/>
            <w:gridSpan w:val="2"/>
          </w:tcPr>
          <w:p w:rsidR="00DA24DA" w:rsidRPr="004004CA" w:rsidRDefault="00DA24DA" w:rsidP="00284176">
            <w:pPr>
              <w:spacing w:line="220" w:lineRule="exact"/>
            </w:pPr>
            <w:r w:rsidRPr="004004CA">
              <w:rPr>
                <w:b/>
                <w:bCs/>
              </w:rPr>
              <w:t>Süre:</w:t>
            </w:r>
            <w:r w:rsidRPr="004004CA">
              <w:t xml:space="preserve">  40</w:t>
            </w:r>
            <w:r>
              <w:t>+40</w:t>
            </w:r>
          </w:p>
        </w:tc>
      </w:tr>
      <w:tr w:rsidR="00DA24DA" w:rsidRPr="004004CA" w:rsidTr="00284176">
        <w:trPr>
          <w:cantSplit/>
          <w:trHeight w:val="3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DERS </w:t>
            </w:r>
          </w:p>
        </w:tc>
        <w:tc>
          <w:tcPr>
            <w:tcW w:w="7300" w:type="dxa"/>
          </w:tcPr>
          <w:p w:rsidR="00DA24DA" w:rsidRPr="004004CA" w:rsidRDefault="00DA24DA"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A24DA" w:rsidRPr="004004CA" w:rsidTr="00284176">
        <w:trPr>
          <w:cantSplit/>
          <w:trHeight w:val="2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SINIF </w:t>
            </w:r>
          </w:p>
        </w:tc>
        <w:tc>
          <w:tcPr>
            <w:tcW w:w="7300" w:type="dxa"/>
          </w:tcPr>
          <w:p w:rsidR="00DA24DA" w:rsidRPr="004004CA" w:rsidRDefault="00670B31" w:rsidP="00284176">
            <w:pPr>
              <w:tabs>
                <w:tab w:val="left" w:pos="284"/>
              </w:tabs>
              <w:spacing w:line="240" w:lineRule="exact"/>
              <w:rPr>
                <w:b/>
              </w:rPr>
            </w:pPr>
            <w:r>
              <w:rPr>
                <w:b/>
              </w:rPr>
              <w:t>3</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DERS</w:t>
            </w:r>
            <w:r w:rsidRPr="004004CA">
              <w:rPr>
                <w:b/>
              </w:rPr>
              <w:t xml:space="preserve">         </w:t>
            </w:r>
          </w:p>
        </w:tc>
        <w:tc>
          <w:tcPr>
            <w:tcW w:w="7300" w:type="dxa"/>
          </w:tcPr>
          <w:p w:rsidR="00DA24DA" w:rsidRPr="00BF156B" w:rsidRDefault="00DA24DA" w:rsidP="00284176">
            <w:pPr>
              <w:tabs>
                <w:tab w:val="left" w:pos="284"/>
              </w:tabs>
              <w:spacing w:line="240" w:lineRule="exact"/>
            </w:pPr>
            <w:r w:rsidRPr="009B5F61">
              <w:rPr>
                <w:b/>
              </w:rPr>
              <w:t>Fıkra Anlatma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KAZANIM</w:t>
            </w:r>
            <w:r w:rsidRPr="004004CA">
              <w:rPr>
                <w:b/>
              </w:rPr>
              <w:t xml:space="preserve">         </w:t>
            </w:r>
          </w:p>
        </w:tc>
        <w:tc>
          <w:tcPr>
            <w:tcW w:w="7300" w:type="dxa"/>
          </w:tcPr>
          <w:p w:rsidR="00DA24DA" w:rsidRPr="00BF156B" w:rsidRDefault="00DA24DA" w:rsidP="00284176">
            <w:pPr>
              <w:tabs>
                <w:tab w:val="left" w:pos="284"/>
              </w:tabs>
              <w:spacing w:line="240" w:lineRule="exact"/>
            </w:pPr>
            <w:r>
              <w:rPr>
                <w:b/>
                <w:sz w:val="18"/>
                <w:szCs w:val="18"/>
              </w:rPr>
              <w:t xml:space="preserve"> </w:t>
            </w:r>
            <w:r w:rsidRPr="009B5F61">
              <w:t>Fıkra Anlatma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rPr>
            </w:pPr>
            <w:r>
              <w:rPr>
                <w:b/>
              </w:rPr>
              <w:t>BECERİ</w:t>
            </w:r>
          </w:p>
        </w:tc>
        <w:tc>
          <w:tcPr>
            <w:tcW w:w="7300" w:type="dxa"/>
          </w:tcPr>
          <w:p w:rsidR="00DA24DA" w:rsidRPr="009B5F61" w:rsidRDefault="00DA24DA" w:rsidP="00284176">
            <w:pPr>
              <w:spacing w:line="240" w:lineRule="exact"/>
              <w:ind w:left="568" w:hanging="284"/>
              <w:jc w:val="both"/>
              <w:rPr>
                <w:b/>
              </w:rPr>
            </w:pPr>
            <w:r w:rsidRPr="009B5F61">
              <w:rPr>
                <w:b/>
              </w:rPr>
              <w:t>1.</w:t>
            </w:r>
            <w:r w:rsidRPr="009B5F61">
              <w:tab/>
              <w:t>Bildiği ve yeni öğrendiği bir fıkra anlatma</w:t>
            </w:r>
            <w:r w:rsidRPr="009B5F61">
              <w:rPr>
                <w:b/>
              </w:rPr>
              <w:t xml:space="preserve"> </w:t>
            </w:r>
          </w:p>
          <w:p w:rsidR="00DA24DA" w:rsidRPr="005F4CA4" w:rsidRDefault="00DA24DA" w:rsidP="00284176">
            <w:pPr>
              <w:spacing w:line="240" w:lineRule="exact"/>
              <w:ind w:left="568" w:hanging="284"/>
              <w:jc w:val="both"/>
            </w:pPr>
            <w:r w:rsidRPr="009B5F61">
              <w:rPr>
                <w:b/>
              </w:rPr>
              <w:t>2.</w:t>
            </w:r>
            <w:r w:rsidRPr="009B5F61">
              <w:tab/>
              <w:t>Çevresindeki yeni fıkra</w:t>
            </w:r>
            <w:r>
              <w:t>ları öğrenme.</w:t>
            </w:r>
          </w:p>
        </w:tc>
      </w:tr>
    </w:tbl>
    <w:p w:rsidR="00DA24DA" w:rsidRDefault="00DA24DA" w:rsidP="00DA24DA">
      <w:pPr>
        <w:ind w:firstLine="180"/>
        <w:rPr>
          <w:b/>
        </w:rPr>
      </w:pPr>
    </w:p>
    <w:p w:rsidR="00DA24DA" w:rsidRPr="004004CA" w:rsidRDefault="00DA24DA" w:rsidP="00DA24D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ÖĞRENME-ÖĞRETME YÖNTEM VE TEKNİKLERİ</w:t>
            </w:r>
          </w:p>
        </w:tc>
        <w:tc>
          <w:tcPr>
            <w:tcW w:w="7304" w:type="dxa"/>
            <w:vAlign w:val="center"/>
          </w:tcPr>
          <w:p w:rsidR="00DA24DA" w:rsidRPr="009B5F61" w:rsidRDefault="00DA24DA" w:rsidP="00284176">
            <w:pPr>
              <w:spacing w:line="240" w:lineRule="exact"/>
            </w:pPr>
            <w:r w:rsidRPr="009B5F61">
              <w:t xml:space="preserve">Fıkralar, soru-cevap, </w:t>
            </w:r>
          </w:p>
          <w:p w:rsidR="00DA24DA" w:rsidRPr="00424D02" w:rsidRDefault="00DA24DA" w:rsidP="00284176"/>
        </w:tc>
      </w:tr>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KULLANILAN EĞİTİM TEKNOLOJİLERİ ARAÇ VE GEREÇLER</w:t>
            </w:r>
          </w:p>
        </w:tc>
        <w:tc>
          <w:tcPr>
            <w:tcW w:w="7304" w:type="dxa"/>
            <w:vAlign w:val="center"/>
          </w:tcPr>
          <w:p w:rsidR="00DA24DA" w:rsidRPr="004004CA" w:rsidRDefault="00DA24DA" w:rsidP="00284176">
            <w:pPr>
              <w:rPr>
                <w:color w:val="000000"/>
              </w:rPr>
            </w:pPr>
          </w:p>
        </w:tc>
      </w:tr>
      <w:tr w:rsidR="00DA24DA" w:rsidRPr="004004CA" w:rsidTr="00284176">
        <w:trPr>
          <w:jc w:val="center"/>
        </w:trPr>
        <w:tc>
          <w:tcPr>
            <w:tcW w:w="2821" w:type="dxa"/>
            <w:vAlign w:val="center"/>
          </w:tcPr>
          <w:p w:rsidR="00DA24DA" w:rsidRPr="004004CA" w:rsidRDefault="00DA24DA" w:rsidP="00284176">
            <w:pPr>
              <w:rPr>
                <w:b/>
              </w:rPr>
            </w:pPr>
            <w:r w:rsidRPr="004004CA">
              <w:rPr>
                <w:b/>
              </w:rPr>
              <w:t xml:space="preserve">DERS ALANI                   </w:t>
            </w:r>
          </w:p>
        </w:tc>
        <w:tc>
          <w:tcPr>
            <w:tcW w:w="7304" w:type="dxa"/>
            <w:vAlign w:val="center"/>
          </w:tcPr>
          <w:p w:rsidR="00DA24DA" w:rsidRPr="004004CA" w:rsidRDefault="00DA24DA" w:rsidP="00284176">
            <w:pPr>
              <w:tabs>
                <w:tab w:val="left" w:pos="284"/>
                <w:tab w:val="left" w:pos="2268"/>
                <w:tab w:val="left" w:pos="2520"/>
              </w:tabs>
              <w:spacing w:line="240" w:lineRule="exact"/>
            </w:pPr>
            <w:r w:rsidRPr="004004CA">
              <w:t>Okul, sınıf</w:t>
            </w:r>
          </w:p>
        </w:tc>
      </w:tr>
      <w:tr w:rsidR="00DA24DA" w:rsidRPr="004004CA" w:rsidTr="00284176">
        <w:trPr>
          <w:cantSplit/>
          <w:jc w:val="center"/>
        </w:trPr>
        <w:tc>
          <w:tcPr>
            <w:tcW w:w="10125" w:type="dxa"/>
            <w:gridSpan w:val="2"/>
            <w:vAlign w:val="center"/>
          </w:tcPr>
          <w:p w:rsidR="00DA24DA" w:rsidRDefault="00DA24DA" w:rsidP="00284176">
            <w:pPr>
              <w:jc w:val="center"/>
              <w:rPr>
                <w:b/>
              </w:rPr>
            </w:pPr>
          </w:p>
          <w:p w:rsidR="00DA24DA" w:rsidRPr="004004CA" w:rsidRDefault="00DA24DA" w:rsidP="00284176">
            <w:pPr>
              <w:jc w:val="center"/>
            </w:pPr>
            <w:r w:rsidRPr="004004CA">
              <w:rPr>
                <w:b/>
              </w:rPr>
              <w:t>ÖĞRENME-ÖĞRETME SÜRECİ</w:t>
            </w:r>
          </w:p>
        </w:tc>
      </w:tr>
      <w:tr w:rsidR="00DA24DA" w:rsidRPr="004004CA" w:rsidTr="00284176">
        <w:trPr>
          <w:cantSplit/>
          <w:trHeight w:val="286"/>
          <w:jc w:val="center"/>
        </w:trPr>
        <w:tc>
          <w:tcPr>
            <w:tcW w:w="2821" w:type="dxa"/>
            <w:vAlign w:val="center"/>
          </w:tcPr>
          <w:p w:rsidR="00DA24DA" w:rsidRPr="004004CA" w:rsidRDefault="00DA24DA" w:rsidP="00284176">
            <w:pPr>
              <w:pStyle w:val="Balk3"/>
              <w:rPr>
                <w:sz w:val="20"/>
              </w:rPr>
            </w:pPr>
            <w:r w:rsidRPr="004004CA">
              <w:rPr>
                <w:bCs/>
                <w:sz w:val="20"/>
              </w:rPr>
              <w:t>ETKİNLİK ÖRNEĞİ</w:t>
            </w:r>
          </w:p>
        </w:tc>
        <w:tc>
          <w:tcPr>
            <w:tcW w:w="7304" w:type="dxa"/>
            <w:shd w:val="clear" w:color="auto" w:fill="auto"/>
            <w:vAlign w:val="center"/>
          </w:tcPr>
          <w:p w:rsidR="00DA24DA" w:rsidRPr="005F4CA4" w:rsidRDefault="00DA24DA" w:rsidP="00284176">
            <w:pPr>
              <w:pStyle w:val="Balk2"/>
              <w:rPr>
                <w:b w:val="0"/>
                <w:sz w:val="18"/>
                <w:szCs w:val="18"/>
              </w:rPr>
            </w:pPr>
            <w:r w:rsidRPr="005F4CA4">
              <w:rPr>
                <w:b w:val="0"/>
              </w:rPr>
              <w:t>Fıkra Anlatma</w:t>
            </w:r>
          </w:p>
        </w:tc>
      </w:tr>
      <w:tr w:rsidR="00DA24DA" w:rsidRPr="004004CA" w:rsidTr="00284176">
        <w:trPr>
          <w:cantSplit/>
          <w:trHeight w:val="1163"/>
          <w:jc w:val="center"/>
        </w:trPr>
        <w:tc>
          <w:tcPr>
            <w:tcW w:w="10125" w:type="dxa"/>
            <w:gridSpan w:val="2"/>
            <w:vAlign w:val="center"/>
          </w:tcPr>
          <w:p w:rsidR="00DA24DA" w:rsidRPr="00424D02" w:rsidRDefault="00DA24DA" w:rsidP="00284176">
            <w:pPr>
              <w:rPr>
                <w:bCs/>
              </w:rPr>
            </w:pPr>
            <w:r w:rsidRPr="009B5F61">
              <w:t>Öğrenci seviyesine uygun düşündürücü, eğlendirici serbest fıkralar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Bireysel Öğrenme Etkinlikleri</w:t>
            </w:r>
          </w:p>
          <w:p w:rsidR="00DA24DA" w:rsidRPr="004004CA" w:rsidRDefault="00DA24DA" w:rsidP="00284176">
            <w:pPr>
              <w:rPr>
                <w:b/>
              </w:rPr>
            </w:pPr>
            <w:r w:rsidRPr="004004CA">
              <w:rPr>
                <w:b/>
              </w:rPr>
              <w:t>(Ödev, deney, problem çözme vb.)</w:t>
            </w:r>
          </w:p>
        </w:tc>
        <w:tc>
          <w:tcPr>
            <w:tcW w:w="7304" w:type="dxa"/>
            <w:vAlign w:val="center"/>
          </w:tcPr>
          <w:p w:rsidR="00DA24DA" w:rsidRPr="004004CA" w:rsidRDefault="00DA24DA" w:rsidP="00284176">
            <w:pPr>
              <w:pStyle w:val="GvdeMetniGirintisi"/>
              <w:ind w:left="0" w:firstLine="0"/>
            </w:pPr>
            <w:r>
              <w:t>Arkadaşlarının anlattığı ve kendi anlattığı fıkralar bireye neler kazandırır.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Grupla Öğrenme Etkinlikleri</w:t>
            </w:r>
          </w:p>
          <w:p w:rsidR="00DA24DA" w:rsidRPr="004004CA" w:rsidRDefault="00DA24DA" w:rsidP="00284176">
            <w:pPr>
              <w:rPr>
                <w:b/>
              </w:rPr>
            </w:pPr>
            <w:r w:rsidRPr="004004CA">
              <w:rPr>
                <w:b/>
              </w:rPr>
              <w:t>(Proje, gezi, gözlem vb.)</w:t>
            </w:r>
          </w:p>
        </w:tc>
        <w:tc>
          <w:tcPr>
            <w:tcW w:w="7304" w:type="dxa"/>
            <w:vAlign w:val="center"/>
          </w:tcPr>
          <w:p w:rsidR="00DA24DA" w:rsidRPr="004004CA" w:rsidRDefault="00DA24DA" w:rsidP="00284176">
            <w:r>
              <w:t>.</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Özet</w:t>
            </w:r>
          </w:p>
        </w:tc>
        <w:tc>
          <w:tcPr>
            <w:tcW w:w="7304" w:type="dxa"/>
            <w:vAlign w:val="center"/>
          </w:tcPr>
          <w:p w:rsidR="00DA24DA" w:rsidRPr="004004CA" w:rsidRDefault="00DA24DA" w:rsidP="00284176">
            <w:pPr>
              <w:jc w:val="both"/>
            </w:pPr>
            <w:proofErr w:type="gramStart"/>
            <w:r>
              <w:t>öğrencilerin</w:t>
            </w:r>
            <w:proofErr w:type="gramEnd"/>
            <w:r>
              <w:t xml:space="preserve"> anlatım becerilerinin arttırılması için değişik fıkralar anlattırılıp dinlettirildi.</w:t>
            </w:r>
          </w:p>
        </w:tc>
      </w:tr>
    </w:tbl>
    <w:p w:rsidR="00DA24DA" w:rsidRPr="004004CA" w:rsidRDefault="00DA24DA" w:rsidP="00DA24D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DA24DA" w:rsidRPr="004004CA" w:rsidTr="00284176">
        <w:trPr>
          <w:jc w:val="center"/>
        </w:trPr>
        <w:tc>
          <w:tcPr>
            <w:tcW w:w="5253" w:type="dxa"/>
          </w:tcPr>
          <w:p w:rsidR="00DA24DA" w:rsidRPr="004004CA" w:rsidRDefault="00DA24DA" w:rsidP="00284176">
            <w:pPr>
              <w:pStyle w:val="Balk1"/>
              <w:rPr>
                <w:sz w:val="20"/>
              </w:rPr>
            </w:pPr>
            <w:r w:rsidRPr="004004CA">
              <w:rPr>
                <w:sz w:val="20"/>
              </w:rPr>
              <w:t>Ölçme-Değerlendirme:</w:t>
            </w:r>
          </w:p>
          <w:p w:rsidR="00DA24DA" w:rsidRPr="00044C97" w:rsidRDefault="00DA24DA" w:rsidP="00284176">
            <w:pPr>
              <w:rPr>
                <w:b/>
              </w:rPr>
            </w:pPr>
            <w:r>
              <w:rPr>
                <w:b/>
              </w:rPr>
              <w:t xml:space="preserve"> </w:t>
            </w:r>
            <w:r w:rsidRPr="004004CA">
              <w:rPr>
                <w:b/>
              </w:rPr>
              <w:t>Grupla öğrenme etkinlikler</w:t>
            </w:r>
            <w:r>
              <w:rPr>
                <w:b/>
              </w:rPr>
              <w:t>ine yönelik Ölçme-Değerlendirme</w:t>
            </w:r>
          </w:p>
        </w:tc>
        <w:tc>
          <w:tcPr>
            <w:tcW w:w="4915" w:type="dxa"/>
            <w:vAlign w:val="center"/>
          </w:tcPr>
          <w:p w:rsidR="00DA24DA" w:rsidRPr="009B5F61" w:rsidRDefault="00DA24DA" w:rsidP="00284176">
            <w:pPr>
              <w:tabs>
                <w:tab w:val="left" w:pos="224"/>
                <w:tab w:val="left" w:pos="366"/>
              </w:tabs>
            </w:pPr>
            <w:r w:rsidRPr="009B5F61">
              <w:rPr>
                <w:b/>
              </w:rPr>
              <w:t>1.</w:t>
            </w:r>
            <w:r w:rsidRPr="009B5F61">
              <w:t xml:space="preserve"> Fıkra anlatılırken</w:t>
            </w:r>
            <w:r w:rsidRPr="009B5F61">
              <w:rPr>
                <w:b/>
              </w:rPr>
              <w:t xml:space="preserve"> </w:t>
            </w:r>
            <w:r w:rsidRPr="009B5F61">
              <w:t>arkadaşını dinliyor mu?</w:t>
            </w:r>
          </w:p>
          <w:p w:rsidR="00DA24DA" w:rsidRPr="005F4CA4" w:rsidRDefault="00DA24DA" w:rsidP="00284176">
            <w:pPr>
              <w:tabs>
                <w:tab w:val="left" w:pos="224"/>
                <w:tab w:val="left" w:pos="366"/>
              </w:tabs>
              <w:rPr>
                <w:b/>
              </w:rPr>
            </w:pPr>
            <w:r w:rsidRPr="009B5F61">
              <w:rPr>
                <w:b/>
              </w:rPr>
              <w:t>2.</w:t>
            </w:r>
            <w:r w:rsidRPr="009B5F61">
              <w:t>En güzel fıkra anlatan kişi seçilir, alkışlanır.</w:t>
            </w:r>
          </w:p>
        </w:tc>
      </w:tr>
      <w:tr w:rsidR="00DA24DA" w:rsidRPr="004004CA" w:rsidTr="00284176">
        <w:trPr>
          <w:jc w:val="center"/>
        </w:trPr>
        <w:tc>
          <w:tcPr>
            <w:tcW w:w="5253" w:type="dxa"/>
          </w:tcPr>
          <w:p w:rsidR="00DA24DA" w:rsidRDefault="00DA24DA" w:rsidP="00284176">
            <w:pPr>
              <w:pStyle w:val="Balk2"/>
              <w:spacing w:line="240" w:lineRule="auto"/>
            </w:pPr>
            <w:r w:rsidRPr="004004CA">
              <w:t>Dersin Diğer Derslerle İlişkisi/Açıklamalar</w:t>
            </w:r>
          </w:p>
          <w:p w:rsidR="00DA24DA" w:rsidRPr="009315DD" w:rsidRDefault="00DA24DA" w:rsidP="00284176">
            <w:r>
              <w:t>Drama</w:t>
            </w:r>
          </w:p>
        </w:tc>
        <w:tc>
          <w:tcPr>
            <w:tcW w:w="4915" w:type="dxa"/>
          </w:tcPr>
          <w:p w:rsidR="00DA24DA" w:rsidRPr="00BF156B" w:rsidRDefault="00DA24DA" w:rsidP="00284176">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DA24DA" w:rsidRPr="004004CA" w:rsidRDefault="00DA24DA" w:rsidP="00DA24D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DA24DA" w:rsidRPr="004004CA" w:rsidTr="00284176">
        <w:trPr>
          <w:jc w:val="center"/>
        </w:trPr>
        <w:tc>
          <w:tcPr>
            <w:tcW w:w="2576" w:type="dxa"/>
            <w:vAlign w:val="center"/>
          </w:tcPr>
          <w:p w:rsidR="00DA24DA" w:rsidRPr="004004CA" w:rsidRDefault="00DA24DA" w:rsidP="00284176">
            <w:pPr>
              <w:rPr>
                <w:b/>
              </w:rPr>
            </w:pPr>
            <w:r w:rsidRPr="004004CA">
              <w:rPr>
                <w:b/>
              </w:rPr>
              <w:t xml:space="preserve">Planın Uygulanmasına </w:t>
            </w:r>
          </w:p>
          <w:p w:rsidR="00DA24DA" w:rsidRPr="004004CA" w:rsidRDefault="00DA24DA" w:rsidP="00284176">
            <w:r w:rsidRPr="004004CA">
              <w:rPr>
                <w:b/>
              </w:rPr>
              <w:t>İlişkin Açıklamalar</w:t>
            </w:r>
          </w:p>
        </w:tc>
        <w:tc>
          <w:tcPr>
            <w:tcW w:w="7625" w:type="dxa"/>
            <w:vAlign w:val="center"/>
          </w:tcPr>
          <w:p w:rsidR="00DA24DA" w:rsidRPr="004004CA" w:rsidRDefault="00DA24DA" w:rsidP="00284176">
            <w:pPr>
              <w:jc w:val="both"/>
            </w:pPr>
            <w:r>
              <w:t>Öğrencilerin anlatım kabiliyetlerinin gelişmesi için değişik fıkralarla devam edilebilir</w:t>
            </w:r>
          </w:p>
        </w:tc>
      </w:tr>
    </w:tbl>
    <w:p w:rsidR="00DA24DA" w:rsidRPr="004004CA" w:rsidRDefault="00DA24DA" w:rsidP="00DA24DA">
      <w:pPr>
        <w:pStyle w:val="GvdeMetniGirintisi2"/>
        <w:tabs>
          <w:tab w:val="clear" w:pos="8222"/>
          <w:tab w:val="clear" w:pos="8505"/>
          <w:tab w:val="left" w:pos="7797"/>
          <w:tab w:val="left" w:pos="8080"/>
        </w:tabs>
        <w:rPr>
          <w:sz w:val="20"/>
        </w:rPr>
      </w:pPr>
    </w:p>
    <w:p w:rsidR="00DA24DA" w:rsidRPr="008E2234" w:rsidRDefault="00DA24DA" w:rsidP="00DA24DA">
      <w:pPr>
        <w:pStyle w:val="GvdeMetniGirintisi2"/>
        <w:tabs>
          <w:tab w:val="clear" w:pos="8222"/>
          <w:tab w:val="clear" w:pos="8505"/>
          <w:tab w:val="left" w:pos="7797"/>
          <w:tab w:val="left" w:pos="8080"/>
        </w:tabs>
        <w:rPr>
          <w:sz w:val="20"/>
        </w:rPr>
      </w:pPr>
      <w:r>
        <w:rPr>
          <w:sz w:val="20"/>
        </w:rPr>
        <w:t xml:space="preserve">   </w:t>
      </w:r>
    </w:p>
    <w:p w:rsidR="00DA24DA" w:rsidRDefault="00DA24DA" w:rsidP="00DA24DA">
      <w:pPr>
        <w:rPr>
          <w:b/>
        </w:rPr>
      </w:pPr>
      <w:r w:rsidRPr="004004CA">
        <w:rPr>
          <w:b/>
        </w:rPr>
        <w:t xml:space="preserve">      </w:t>
      </w: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Pr>
        <w:rPr>
          <w:b/>
        </w:rPr>
      </w:pPr>
    </w:p>
    <w:p w:rsidR="00DA24DA" w:rsidRDefault="00DA24DA" w:rsidP="00DA24DA"/>
    <w:p w:rsidR="00DA24DA" w:rsidRDefault="00DA24DA" w:rsidP="00DA24DA"/>
    <w:p w:rsidR="002D2456" w:rsidRDefault="002D2456" w:rsidP="00DA24DA"/>
    <w:p w:rsidR="002D2456" w:rsidRDefault="002D2456" w:rsidP="00DA24DA"/>
    <w:p w:rsidR="002D2456" w:rsidRDefault="002D2456" w:rsidP="00DA24DA"/>
    <w:p w:rsidR="002D2456" w:rsidRDefault="002D2456" w:rsidP="00DA24DA"/>
    <w:p w:rsidR="002D2456" w:rsidRDefault="002D2456" w:rsidP="00DA24DA"/>
    <w:p w:rsidR="00DA24DA" w:rsidRDefault="00DA24DA" w:rsidP="00DA24DA">
      <w:pPr>
        <w:tabs>
          <w:tab w:val="left" w:pos="1740"/>
        </w:tabs>
      </w:pPr>
    </w:p>
    <w:p w:rsidR="00DA24DA" w:rsidRPr="00670B31" w:rsidRDefault="00DA24DA" w:rsidP="00DA24DA">
      <w:pPr>
        <w:tabs>
          <w:tab w:val="left" w:pos="1740"/>
        </w:tabs>
      </w:pPr>
    </w:p>
    <w:p w:rsidR="00670B31" w:rsidRDefault="00670B31" w:rsidP="00DA24DA">
      <w:pPr>
        <w:tabs>
          <w:tab w:val="left" w:pos="1740"/>
        </w:tabs>
        <w:rPr>
          <w:rFonts w:ascii="Arial" w:hAnsi="Arial" w:cs="Arial"/>
          <w:bCs/>
          <w:sz w:val="18"/>
          <w:szCs w:val="18"/>
        </w:rPr>
      </w:pPr>
      <w:r w:rsidRPr="00670B31">
        <w:rPr>
          <w:rFonts w:ascii="Arial" w:hAnsi="Arial" w:cs="Arial"/>
          <w:b/>
          <w:bCs/>
          <w:sz w:val="18"/>
          <w:szCs w:val="18"/>
        </w:rPr>
        <w:t>NASRETTİN HOCA</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Nasreddin Hoca'nın birbirinden güzel fıkraları bize iyiliğin, dürüstlüğün ve hoşgörünün yollarını gösterir. Bilgi, görgü ve hikmet dersleri verir. Nasreddin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Nasreddin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 xml:space="preserve">O, bütün kötülüklere düşman, bütün iyiliklere dost, samimi, dindar ve keskin </w:t>
      </w:r>
      <w:proofErr w:type="gramStart"/>
      <w:r w:rsidRPr="00670B31">
        <w:rPr>
          <w:rFonts w:ascii="Arial" w:hAnsi="Arial" w:cs="Arial"/>
          <w:bCs/>
          <w:sz w:val="18"/>
          <w:szCs w:val="18"/>
        </w:rPr>
        <w:t>zekalı</w:t>
      </w:r>
      <w:proofErr w:type="gramEnd"/>
      <w:r w:rsidRPr="00670B31">
        <w:rPr>
          <w:rFonts w:ascii="Arial" w:hAnsi="Arial" w:cs="Arial"/>
          <w:bCs/>
          <w:sz w:val="18"/>
          <w:szCs w:val="18"/>
        </w:rPr>
        <w:t xml:space="preserve"> bir insandır Fıkralarını okuyalım, öğrenelim: Az gülelim, çok düşünelim.</w:t>
      </w: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
          <w:bCs/>
          <w:sz w:val="18"/>
          <w:szCs w:val="18"/>
        </w:rPr>
      </w:pPr>
      <w:proofErr w:type="spellStart"/>
      <w:proofErr w:type="gramStart"/>
      <w:r w:rsidRPr="00670B31">
        <w:rPr>
          <w:rFonts w:ascii="Arial" w:hAnsi="Arial" w:cs="Arial"/>
          <w:b/>
          <w:bCs/>
          <w:sz w:val="18"/>
          <w:szCs w:val="18"/>
        </w:rPr>
        <w:t>iŞE</w:t>
      </w:r>
      <w:proofErr w:type="spellEnd"/>
      <w:proofErr w:type="gramEnd"/>
      <w:r w:rsidRPr="00670B31">
        <w:rPr>
          <w:rFonts w:ascii="Arial" w:hAnsi="Arial" w:cs="Arial"/>
          <w:b/>
          <w:bCs/>
          <w:sz w:val="18"/>
          <w:szCs w:val="18"/>
        </w:rPr>
        <w:t xml:space="preserve"> YARAR ŞEY</w:t>
      </w:r>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Bir gece yarısı derin bir uykuya dalan Hoca'yı, hanımı telaşla uyandırır. Hoca uykulu uykulu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w:t>
      </w:r>
      <w:proofErr w:type="gramStart"/>
      <w:r w:rsidRPr="00670B31">
        <w:rPr>
          <w:rFonts w:ascii="Arial" w:hAnsi="Arial" w:cs="Arial"/>
          <w:bCs/>
          <w:sz w:val="18"/>
          <w:szCs w:val="18"/>
        </w:rPr>
        <w:t>Kalksana efendi</w:t>
      </w:r>
      <w:proofErr w:type="gramEnd"/>
      <w:r w:rsidRPr="00670B31">
        <w:rPr>
          <w:rFonts w:ascii="Arial" w:hAnsi="Arial" w:cs="Arial"/>
          <w:bCs/>
          <w:sz w:val="18"/>
          <w:szCs w:val="18"/>
        </w:rPr>
        <w:t xml:space="preserve">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roofErr w:type="gramStart"/>
      <w:r w:rsidRPr="00670B31">
        <w:rPr>
          <w:rFonts w:ascii="Arial" w:hAnsi="Arial" w:cs="Arial"/>
          <w:bCs/>
          <w:sz w:val="18"/>
          <w:szCs w:val="18"/>
        </w:rPr>
        <w:t>!.</w:t>
      </w:r>
      <w:proofErr w:type="gramEnd"/>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Cs/>
          <w:sz w:val="18"/>
          <w:szCs w:val="18"/>
        </w:rPr>
      </w:pPr>
      <w:r w:rsidRPr="00670B31">
        <w:rPr>
          <w:rFonts w:ascii="Arial" w:hAnsi="Arial" w:cs="Arial"/>
          <w:b/>
          <w:bCs/>
          <w:sz w:val="18"/>
          <w:szCs w:val="18"/>
        </w:rPr>
        <w:t xml:space="preserve">DÜNYANIN </w:t>
      </w:r>
      <w:proofErr w:type="spellStart"/>
      <w:r w:rsidRPr="00670B31">
        <w:rPr>
          <w:rFonts w:ascii="Arial" w:hAnsi="Arial" w:cs="Arial"/>
          <w:b/>
          <w:bCs/>
          <w:sz w:val="18"/>
          <w:szCs w:val="18"/>
        </w:rPr>
        <w:t>DENGESi</w:t>
      </w:r>
      <w:proofErr w:type="spellEnd"/>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xml:space="preserve">- Hocam der, söyler misin, sabah </w:t>
      </w:r>
      <w:proofErr w:type="spellStart"/>
      <w:r w:rsidRPr="00670B31">
        <w:rPr>
          <w:rFonts w:ascii="Arial" w:hAnsi="Arial" w:cs="Arial"/>
          <w:bCs/>
          <w:sz w:val="18"/>
          <w:szCs w:val="18"/>
        </w:rPr>
        <w:t>olupda</w:t>
      </w:r>
      <w:proofErr w:type="spellEnd"/>
      <w:r w:rsidRPr="00670B31">
        <w:rPr>
          <w:rFonts w:ascii="Arial" w:hAnsi="Arial" w:cs="Arial"/>
          <w:bCs/>
          <w:sz w:val="18"/>
          <w:szCs w:val="18"/>
        </w:rPr>
        <w:t xml:space="preserve">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roofErr w:type="gramStart"/>
      <w:r w:rsidRPr="00670B31">
        <w:rPr>
          <w:rFonts w:ascii="Arial" w:hAnsi="Arial" w:cs="Arial"/>
          <w:bCs/>
          <w:sz w:val="18"/>
          <w:szCs w:val="18"/>
        </w:rPr>
        <w:t>!.</w:t>
      </w:r>
      <w:proofErr w:type="gramEnd"/>
    </w:p>
    <w:p w:rsidR="00670B31" w:rsidRPr="00670B31" w:rsidRDefault="00670B31" w:rsidP="00DA24DA">
      <w:pPr>
        <w:tabs>
          <w:tab w:val="left" w:pos="1740"/>
        </w:tabs>
        <w:rPr>
          <w:rFonts w:ascii="Arial" w:hAnsi="Arial" w:cs="Arial"/>
          <w:bCs/>
          <w:sz w:val="18"/>
          <w:szCs w:val="18"/>
        </w:rPr>
      </w:pPr>
    </w:p>
    <w:p w:rsidR="00670B31" w:rsidRPr="00670B31" w:rsidRDefault="00670B31" w:rsidP="00DA24DA">
      <w:pPr>
        <w:tabs>
          <w:tab w:val="left" w:pos="1740"/>
        </w:tabs>
        <w:rPr>
          <w:rFonts w:ascii="Arial" w:hAnsi="Arial" w:cs="Arial"/>
          <w:bCs/>
          <w:sz w:val="18"/>
          <w:szCs w:val="18"/>
        </w:rPr>
      </w:pPr>
    </w:p>
    <w:p w:rsidR="00670B31" w:rsidRDefault="00670B31" w:rsidP="00DA24DA">
      <w:pPr>
        <w:tabs>
          <w:tab w:val="left" w:pos="1740"/>
        </w:tabs>
        <w:rPr>
          <w:rFonts w:ascii="Arial" w:hAnsi="Arial" w:cs="Arial"/>
          <w:b/>
          <w:bCs/>
          <w:sz w:val="18"/>
          <w:szCs w:val="18"/>
        </w:rPr>
      </w:pPr>
      <w:r w:rsidRPr="00670B31">
        <w:rPr>
          <w:rFonts w:ascii="Arial" w:hAnsi="Arial" w:cs="Arial"/>
          <w:b/>
          <w:bCs/>
          <w:sz w:val="18"/>
          <w:szCs w:val="18"/>
        </w:rPr>
        <w:t xml:space="preserve">YEMEĞİN BUGUSU  PARANIN </w:t>
      </w:r>
      <w:proofErr w:type="spellStart"/>
      <w:r w:rsidRPr="00670B31">
        <w:rPr>
          <w:rFonts w:ascii="Arial" w:hAnsi="Arial" w:cs="Arial"/>
          <w:b/>
          <w:bCs/>
          <w:sz w:val="18"/>
          <w:szCs w:val="18"/>
        </w:rPr>
        <w:t>SESi</w:t>
      </w:r>
      <w:proofErr w:type="spellEnd"/>
    </w:p>
    <w:p w:rsidR="00670B31" w:rsidRPr="00670B31" w:rsidRDefault="00670B31" w:rsidP="00DA24DA">
      <w:pPr>
        <w:tabs>
          <w:tab w:val="left" w:pos="1740"/>
        </w:tabs>
        <w:rPr>
          <w:rFonts w:ascii="Arial" w:hAnsi="Arial" w:cs="Arial"/>
          <w:bCs/>
          <w:sz w:val="18"/>
          <w:szCs w:val="18"/>
        </w:rPr>
      </w:pPr>
      <w:r w:rsidRPr="00670B31">
        <w:rPr>
          <w:rFonts w:ascii="Arial" w:hAnsi="Arial" w:cs="Arial"/>
          <w:bCs/>
          <w:sz w:val="18"/>
          <w:szCs w:val="18"/>
        </w:rPr>
        <w:br/>
        <w:t xml:space="preserve">Hoca Akşehir'de Kadılık vazifesini yürütürken karşısına iki adam çıkmış. Birisi öteden beri cimriliği ile tanınmış, bir aşçıdır. </w:t>
      </w:r>
      <w:proofErr w:type="gramStart"/>
      <w:r w:rsidRPr="00670B31">
        <w:rPr>
          <w:rFonts w:ascii="Arial" w:hAnsi="Arial" w:cs="Arial"/>
          <w:bCs/>
          <w:sz w:val="18"/>
          <w:szCs w:val="18"/>
        </w:rPr>
        <w:t xml:space="preserve">Öbürü ise boynu bükük bir fakir. </w:t>
      </w:r>
      <w:proofErr w:type="gramEnd"/>
      <w:r w:rsidRPr="00670B31">
        <w:rPr>
          <w:rFonts w:ascii="Arial" w:hAnsi="Arial" w:cs="Arial"/>
          <w:bCs/>
          <w:sz w:val="18"/>
          <w:szCs w:val="18"/>
        </w:rPr>
        <w:t>Aşçı sözü almış:</w:t>
      </w:r>
      <w:r w:rsidRPr="00670B31">
        <w:rPr>
          <w:rFonts w:ascii="Arial" w:hAnsi="Arial" w:cs="Arial"/>
          <w:bCs/>
          <w:sz w:val="18"/>
          <w:szCs w:val="18"/>
        </w:rPr>
        <w:br/>
        <w:t xml:space="preserve">- Hocam demiş, bu adamdan davacıyım ben. </w:t>
      </w:r>
      <w:proofErr w:type="gramStart"/>
      <w:r w:rsidRPr="00670B31">
        <w:rPr>
          <w:rFonts w:ascii="Arial" w:hAnsi="Arial" w:cs="Arial"/>
          <w:bCs/>
          <w:sz w:val="18"/>
          <w:szCs w:val="18"/>
        </w:rPr>
        <w:t>Dükkanın</w:t>
      </w:r>
      <w:proofErr w:type="gramEnd"/>
      <w:r w:rsidRPr="00670B31">
        <w:rPr>
          <w:rFonts w:ascii="Arial" w:hAnsi="Arial" w:cs="Arial"/>
          <w:bCs/>
          <w:sz w:val="18"/>
          <w:szCs w:val="18"/>
        </w:rPr>
        <w:t xml:space="preserve"> önünde kuru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pişiriyordum. Tencerenin kenarından buğusu çıkıyordu yemeğin. Bu adam elinde bir somunla geldi. Kopardığı lokmaları yemeğin buğusuna tutup başladı atıştırmaya. Nihayet koca bir ekmeği bitirdi. Ondan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xml:space="preserve">- Doğru mu bunlar?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 xml:space="preserve">Aşçı: - Nasıl olur?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roofErr w:type="gramStart"/>
      <w:r w:rsidRPr="00670B31">
        <w:rPr>
          <w:rFonts w:ascii="Arial" w:hAnsi="Arial" w:cs="Arial"/>
          <w:bCs/>
          <w:sz w:val="18"/>
          <w:szCs w:val="18"/>
        </w:rPr>
        <w:t>!...</w:t>
      </w:r>
      <w:proofErr w:type="gramEnd"/>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670B31" w:rsidRDefault="00670B31" w:rsidP="00DA24DA">
      <w:pPr>
        <w:tabs>
          <w:tab w:val="left" w:pos="1740"/>
        </w:tabs>
        <w:rPr>
          <w:rFonts w:ascii="Arial" w:hAnsi="Arial" w:cs="Arial"/>
          <w:b/>
          <w:bCs/>
          <w:color w:val="666666"/>
          <w:sz w:val="18"/>
          <w:szCs w:val="18"/>
        </w:rPr>
      </w:pPr>
    </w:p>
    <w:p w:rsidR="002D2456" w:rsidRDefault="002D2456" w:rsidP="00DA24DA">
      <w:pPr>
        <w:tabs>
          <w:tab w:val="left" w:pos="1740"/>
        </w:tabs>
        <w:rPr>
          <w:rFonts w:ascii="Arial" w:hAnsi="Arial" w:cs="Arial"/>
          <w:b/>
          <w:bCs/>
          <w:color w:val="666666"/>
          <w:sz w:val="18"/>
          <w:szCs w:val="18"/>
        </w:rPr>
      </w:pPr>
    </w:p>
    <w:p w:rsidR="002D2456" w:rsidRDefault="002D2456" w:rsidP="00DA24DA">
      <w:pPr>
        <w:tabs>
          <w:tab w:val="left" w:pos="1740"/>
        </w:tabs>
        <w:rPr>
          <w:rFonts w:ascii="Arial" w:hAnsi="Arial" w:cs="Arial"/>
          <w:b/>
          <w:bCs/>
          <w:color w:val="666666"/>
          <w:sz w:val="18"/>
          <w:szCs w:val="18"/>
        </w:rPr>
      </w:pPr>
    </w:p>
    <w:p w:rsidR="00670B31" w:rsidRDefault="00670B31" w:rsidP="00DA24DA">
      <w:pPr>
        <w:tabs>
          <w:tab w:val="left" w:pos="1740"/>
        </w:tabs>
      </w:pPr>
    </w:p>
    <w:p w:rsidR="00DA24DA" w:rsidRPr="003D5818" w:rsidRDefault="00DA24DA" w:rsidP="00DA24DA">
      <w:pPr>
        <w:pStyle w:val="KonuBal"/>
        <w:rPr>
          <w:sz w:val="20"/>
        </w:rPr>
      </w:pPr>
      <w:r w:rsidRPr="003D5818">
        <w:rPr>
          <w:sz w:val="20"/>
        </w:rPr>
        <w:t xml:space="preserve">SERBEST EKİNLİKLERİ DERSİ GÜNLÜK PLÂNI </w:t>
      </w:r>
      <w:r w:rsidR="00CE1D96">
        <w:rPr>
          <w:sz w:val="20"/>
        </w:rPr>
        <w:t>34</w:t>
      </w:r>
      <w:r w:rsidRPr="003D5818">
        <w:rPr>
          <w:sz w:val="20"/>
        </w:rPr>
        <w:t>. HAFTA</w:t>
      </w:r>
    </w:p>
    <w:p w:rsidR="00DA24DA" w:rsidRPr="003D5818" w:rsidRDefault="00DA24DA" w:rsidP="00DA24DA">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DA24DA" w:rsidRPr="003D5818" w:rsidTr="00284176">
        <w:trPr>
          <w:cantSplit/>
          <w:jc w:val="center"/>
        </w:trPr>
        <w:tc>
          <w:tcPr>
            <w:tcW w:w="10117" w:type="dxa"/>
            <w:gridSpan w:val="2"/>
          </w:tcPr>
          <w:p w:rsidR="00DA24DA" w:rsidRPr="003D5818" w:rsidRDefault="00DA24DA" w:rsidP="00284176">
            <w:pPr>
              <w:spacing w:line="220" w:lineRule="exact"/>
            </w:pPr>
            <w:r w:rsidRPr="003D5818">
              <w:rPr>
                <w:b/>
                <w:bCs/>
              </w:rPr>
              <w:t>Süre:</w:t>
            </w:r>
            <w:r w:rsidRPr="003D5818">
              <w:t xml:space="preserve">  40+40 dakika</w:t>
            </w:r>
          </w:p>
        </w:tc>
      </w:tr>
      <w:tr w:rsidR="00DA24DA" w:rsidRPr="003D5818" w:rsidTr="00284176">
        <w:trPr>
          <w:cantSplit/>
          <w:trHeight w:val="325"/>
          <w:jc w:val="center"/>
        </w:trPr>
        <w:tc>
          <w:tcPr>
            <w:tcW w:w="2817" w:type="dxa"/>
            <w:vAlign w:val="center"/>
          </w:tcPr>
          <w:p w:rsidR="00DA24DA" w:rsidRPr="003D5818" w:rsidRDefault="00DA24DA" w:rsidP="00284176">
            <w:pPr>
              <w:spacing w:line="180" w:lineRule="exact"/>
              <w:rPr>
                <w:b/>
                <w:color w:val="000000"/>
              </w:rPr>
            </w:pPr>
            <w:r w:rsidRPr="003D5818">
              <w:rPr>
                <w:b/>
                <w:color w:val="000000"/>
              </w:rPr>
              <w:t xml:space="preserve">DERS </w:t>
            </w:r>
          </w:p>
        </w:tc>
        <w:tc>
          <w:tcPr>
            <w:tcW w:w="7300" w:type="dxa"/>
          </w:tcPr>
          <w:p w:rsidR="00DA24DA" w:rsidRPr="003D5818" w:rsidRDefault="00DA24DA" w:rsidP="00284176">
            <w:pPr>
              <w:tabs>
                <w:tab w:val="left" w:pos="284"/>
              </w:tabs>
              <w:spacing w:line="240" w:lineRule="exact"/>
              <w:rPr>
                <w:b/>
              </w:rPr>
            </w:pPr>
            <w:r w:rsidRPr="003D5818">
              <w:rPr>
                <w:b/>
                <w:color w:val="000000"/>
              </w:rPr>
              <w:t>SERBEST ETKİNLİKLER DERSİ</w:t>
            </w:r>
          </w:p>
        </w:tc>
      </w:tr>
      <w:tr w:rsidR="00DA24DA" w:rsidRPr="003D5818" w:rsidTr="00284176">
        <w:trPr>
          <w:cantSplit/>
          <w:trHeight w:val="225"/>
          <w:jc w:val="center"/>
        </w:trPr>
        <w:tc>
          <w:tcPr>
            <w:tcW w:w="2817" w:type="dxa"/>
            <w:vAlign w:val="center"/>
          </w:tcPr>
          <w:p w:rsidR="00DA24DA" w:rsidRPr="003D5818" w:rsidRDefault="00DA24DA" w:rsidP="00284176">
            <w:pPr>
              <w:spacing w:line="180" w:lineRule="exact"/>
              <w:rPr>
                <w:b/>
                <w:color w:val="000000"/>
              </w:rPr>
            </w:pPr>
            <w:r w:rsidRPr="003D5818">
              <w:rPr>
                <w:b/>
                <w:color w:val="000000"/>
              </w:rPr>
              <w:t xml:space="preserve">SINIF </w:t>
            </w:r>
          </w:p>
        </w:tc>
        <w:tc>
          <w:tcPr>
            <w:tcW w:w="7300" w:type="dxa"/>
          </w:tcPr>
          <w:p w:rsidR="00DA24DA" w:rsidRPr="003D5818" w:rsidRDefault="00DA24DA" w:rsidP="00284176">
            <w:pPr>
              <w:tabs>
                <w:tab w:val="left" w:pos="284"/>
              </w:tabs>
              <w:spacing w:line="240" w:lineRule="exact"/>
              <w:rPr>
                <w:b/>
              </w:rPr>
            </w:pPr>
            <w:r w:rsidRPr="003D5818">
              <w:rPr>
                <w:b/>
              </w:rPr>
              <w:t>3</w:t>
            </w:r>
          </w:p>
        </w:tc>
      </w:tr>
      <w:tr w:rsidR="00DA24DA" w:rsidRPr="003D5818" w:rsidTr="00284176">
        <w:trPr>
          <w:cantSplit/>
          <w:jc w:val="center"/>
        </w:trPr>
        <w:tc>
          <w:tcPr>
            <w:tcW w:w="2817" w:type="dxa"/>
            <w:vAlign w:val="center"/>
          </w:tcPr>
          <w:p w:rsidR="00DA24DA" w:rsidRPr="003D5818" w:rsidRDefault="00DA24DA" w:rsidP="00284176">
            <w:pPr>
              <w:spacing w:line="180" w:lineRule="exact"/>
              <w:rPr>
                <w:b/>
                <w:color w:val="000000"/>
              </w:rPr>
            </w:pPr>
            <w:r w:rsidRPr="003D5818">
              <w:rPr>
                <w:b/>
              </w:rPr>
              <w:t xml:space="preserve">DERS         </w:t>
            </w:r>
          </w:p>
        </w:tc>
        <w:tc>
          <w:tcPr>
            <w:tcW w:w="7300" w:type="dxa"/>
          </w:tcPr>
          <w:p w:rsidR="00DA24DA" w:rsidRPr="003D5818" w:rsidRDefault="00DA24DA" w:rsidP="00284176">
            <w:pPr>
              <w:tabs>
                <w:tab w:val="left" w:pos="335"/>
                <w:tab w:val="left" w:pos="868"/>
                <w:tab w:val="left" w:pos="1077"/>
              </w:tabs>
              <w:rPr>
                <w:b/>
              </w:rPr>
            </w:pPr>
            <w:r w:rsidRPr="003D5818">
              <w:rPr>
                <w:b/>
              </w:rPr>
              <w:t xml:space="preserve"> </w:t>
            </w:r>
            <w:r w:rsidRPr="00AF630A">
              <w:rPr>
                <w:b/>
              </w:rPr>
              <w:t>Duygular ve Sanatlar</w:t>
            </w:r>
          </w:p>
        </w:tc>
      </w:tr>
      <w:tr w:rsidR="00DA24DA" w:rsidRPr="003D5818" w:rsidTr="00284176">
        <w:trPr>
          <w:cantSplit/>
          <w:jc w:val="center"/>
        </w:trPr>
        <w:tc>
          <w:tcPr>
            <w:tcW w:w="2817" w:type="dxa"/>
            <w:vAlign w:val="center"/>
          </w:tcPr>
          <w:p w:rsidR="00DA24DA" w:rsidRPr="003D5818" w:rsidRDefault="00DA24DA" w:rsidP="00284176">
            <w:pPr>
              <w:spacing w:line="180" w:lineRule="exact"/>
              <w:rPr>
                <w:b/>
                <w:color w:val="000000"/>
              </w:rPr>
            </w:pPr>
            <w:r w:rsidRPr="003D5818">
              <w:rPr>
                <w:b/>
              </w:rPr>
              <w:t xml:space="preserve">KAZANIM         </w:t>
            </w:r>
          </w:p>
        </w:tc>
        <w:tc>
          <w:tcPr>
            <w:tcW w:w="7300" w:type="dxa"/>
          </w:tcPr>
          <w:p w:rsidR="00DA24DA" w:rsidRPr="00AF630A" w:rsidRDefault="00DA24DA" w:rsidP="00284176">
            <w:pPr>
              <w:tabs>
                <w:tab w:val="left" w:pos="216"/>
              </w:tabs>
            </w:pPr>
            <w:r w:rsidRPr="003D5818">
              <w:rPr>
                <w:b/>
              </w:rPr>
              <w:t xml:space="preserve"> </w:t>
            </w:r>
            <w:r w:rsidRPr="00AF630A">
              <w:rPr>
                <w:b/>
              </w:rPr>
              <w:t>1.</w:t>
            </w:r>
            <w:r w:rsidRPr="00AF630A">
              <w:t xml:space="preserve"> Mutluluk, üzüntü, sevinç, öfke, tiksinme, korku duygularını ifade eder.</w:t>
            </w:r>
          </w:p>
          <w:p w:rsidR="00DA24DA" w:rsidRPr="007E194C" w:rsidRDefault="00DA24DA" w:rsidP="00284176">
            <w:pPr>
              <w:tabs>
                <w:tab w:val="left" w:pos="284"/>
              </w:tabs>
              <w:jc w:val="both"/>
            </w:pPr>
            <w:r w:rsidRPr="00AF630A">
              <w:rPr>
                <w:b/>
              </w:rPr>
              <w:t>2.</w:t>
            </w:r>
            <w:r w:rsidRPr="00AF630A">
              <w:t xml:space="preserve"> Duyguların iletişimdeki önemini fark eder.</w:t>
            </w:r>
          </w:p>
        </w:tc>
      </w:tr>
    </w:tbl>
    <w:p w:rsidR="00DA24DA" w:rsidRPr="003D5818" w:rsidRDefault="00DA24DA" w:rsidP="00DA24DA">
      <w:pPr>
        <w:ind w:firstLine="180"/>
        <w:rPr>
          <w:b/>
        </w:rPr>
      </w:pPr>
    </w:p>
    <w:p w:rsidR="00DA24DA" w:rsidRPr="003D5818" w:rsidRDefault="00DA24DA" w:rsidP="00DA24DA">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DA24DA" w:rsidRPr="003D5818" w:rsidTr="00284176">
        <w:trPr>
          <w:jc w:val="center"/>
        </w:trPr>
        <w:tc>
          <w:tcPr>
            <w:tcW w:w="2821" w:type="dxa"/>
            <w:vAlign w:val="center"/>
          </w:tcPr>
          <w:p w:rsidR="00DA24DA" w:rsidRPr="003D5818" w:rsidRDefault="00DA24DA" w:rsidP="00284176">
            <w:pPr>
              <w:pStyle w:val="Balk2"/>
              <w:spacing w:line="240" w:lineRule="auto"/>
              <w:jc w:val="left"/>
            </w:pPr>
            <w:r w:rsidRPr="003D5818">
              <w:t>ÖĞRENME-ÖĞRETME YÖNTEM VE TEKNİKLERİ</w:t>
            </w:r>
          </w:p>
        </w:tc>
        <w:tc>
          <w:tcPr>
            <w:tcW w:w="7304" w:type="dxa"/>
            <w:vAlign w:val="center"/>
          </w:tcPr>
          <w:p w:rsidR="00DA24DA" w:rsidRPr="007E194C" w:rsidRDefault="00DA24DA" w:rsidP="00284176">
            <w:r w:rsidRPr="00AF630A">
              <w:t xml:space="preserve">Anlatım, Gösterip Yaptırma,  Gösteri, Beyin Fırtınası, Benzetim, Drama, </w:t>
            </w:r>
          </w:p>
        </w:tc>
      </w:tr>
      <w:tr w:rsidR="00DA24DA" w:rsidRPr="003D5818" w:rsidTr="00284176">
        <w:trPr>
          <w:jc w:val="center"/>
        </w:trPr>
        <w:tc>
          <w:tcPr>
            <w:tcW w:w="2821" w:type="dxa"/>
            <w:vAlign w:val="center"/>
          </w:tcPr>
          <w:p w:rsidR="00DA24DA" w:rsidRPr="003D5818" w:rsidRDefault="00DA24DA" w:rsidP="00284176">
            <w:pPr>
              <w:pStyle w:val="Balk2"/>
              <w:spacing w:line="240" w:lineRule="auto"/>
              <w:jc w:val="left"/>
            </w:pPr>
            <w:r w:rsidRPr="003D5818">
              <w:t>KULLANILAN EĞİTİM TEKNOLOJİLERİ ARAÇ VE GEREÇLER</w:t>
            </w:r>
          </w:p>
        </w:tc>
        <w:tc>
          <w:tcPr>
            <w:tcW w:w="7304" w:type="dxa"/>
            <w:vAlign w:val="center"/>
          </w:tcPr>
          <w:p w:rsidR="00DA24DA" w:rsidRPr="003D5818" w:rsidRDefault="00DA24DA" w:rsidP="00284176">
            <w:pPr>
              <w:rPr>
                <w:color w:val="000000"/>
              </w:rPr>
            </w:pPr>
            <w:r w:rsidRPr="00AF630A">
              <w:t xml:space="preserve">Masal ve </w:t>
            </w:r>
            <w:proofErr w:type="gramStart"/>
            <w:r w:rsidRPr="00AF630A">
              <w:t>hikaye</w:t>
            </w:r>
            <w:proofErr w:type="gramEnd"/>
            <w:r w:rsidRPr="00AF630A">
              <w:t xml:space="preserve"> kitapları</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 xml:space="preserve">DERS ALANI                   </w:t>
            </w:r>
          </w:p>
        </w:tc>
        <w:tc>
          <w:tcPr>
            <w:tcW w:w="7304" w:type="dxa"/>
            <w:vAlign w:val="center"/>
          </w:tcPr>
          <w:p w:rsidR="00DA24DA" w:rsidRPr="003D5818" w:rsidRDefault="00DA24DA" w:rsidP="00284176">
            <w:pPr>
              <w:tabs>
                <w:tab w:val="left" w:pos="284"/>
                <w:tab w:val="left" w:pos="2268"/>
                <w:tab w:val="left" w:pos="2520"/>
              </w:tabs>
              <w:spacing w:line="240" w:lineRule="exact"/>
            </w:pPr>
            <w:r w:rsidRPr="003D5818">
              <w:t>Okul, sınıf</w:t>
            </w:r>
          </w:p>
        </w:tc>
      </w:tr>
      <w:tr w:rsidR="00DA24DA" w:rsidRPr="003D5818" w:rsidTr="00284176">
        <w:trPr>
          <w:cantSplit/>
          <w:jc w:val="center"/>
        </w:trPr>
        <w:tc>
          <w:tcPr>
            <w:tcW w:w="10125" w:type="dxa"/>
            <w:gridSpan w:val="2"/>
            <w:vAlign w:val="center"/>
          </w:tcPr>
          <w:p w:rsidR="00DA24DA" w:rsidRPr="003D5818" w:rsidRDefault="00DA24DA" w:rsidP="00284176">
            <w:pPr>
              <w:jc w:val="center"/>
              <w:rPr>
                <w:b/>
              </w:rPr>
            </w:pPr>
          </w:p>
          <w:p w:rsidR="00DA24DA" w:rsidRPr="003D5818" w:rsidRDefault="00DA24DA" w:rsidP="00284176">
            <w:pPr>
              <w:jc w:val="center"/>
            </w:pPr>
            <w:r w:rsidRPr="003D5818">
              <w:rPr>
                <w:b/>
              </w:rPr>
              <w:t>ÖĞRENME-ÖĞRETME SÜRECİ</w:t>
            </w:r>
          </w:p>
        </w:tc>
      </w:tr>
      <w:tr w:rsidR="00DA24DA" w:rsidRPr="003D5818" w:rsidTr="00284176">
        <w:trPr>
          <w:cantSplit/>
          <w:trHeight w:val="286"/>
          <w:jc w:val="center"/>
        </w:trPr>
        <w:tc>
          <w:tcPr>
            <w:tcW w:w="2821" w:type="dxa"/>
            <w:vAlign w:val="center"/>
          </w:tcPr>
          <w:p w:rsidR="00DA24DA" w:rsidRPr="003D5818" w:rsidRDefault="00DA24DA" w:rsidP="00284176">
            <w:pPr>
              <w:pStyle w:val="Balk3"/>
              <w:rPr>
                <w:sz w:val="20"/>
              </w:rPr>
            </w:pPr>
            <w:r w:rsidRPr="003D5818">
              <w:rPr>
                <w:bCs/>
                <w:sz w:val="20"/>
              </w:rPr>
              <w:t>ETKİNLİK ÖRNEĞİ</w:t>
            </w:r>
          </w:p>
        </w:tc>
        <w:tc>
          <w:tcPr>
            <w:tcW w:w="7304" w:type="dxa"/>
            <w:shd w:val="clear" w:color="auto" w:fill="auto"/>
            <w:vAlign w:val="center"/>
          </w:tcPr>
          <w:p w:rsidR="00DA24DA" w:rsidRPr="003D5818" w:rsidRDefault="00DA24DA" w:rsidP="00284176">
            <w:r w:rsidRPr="00AF630A">
              <w:rPr>
                <w:bCs/>
              </w:rPr>
              <w:sym w:font="Webdings" w:char="F048"/>
            </w:r>
            <w:r w:rsidRPr="00AF630A">
              <w:rPr>
                <w:bCs/>
              </w:rPr>
              <w:t xml:space="preserve"> </w:t>
            </w:r>
            <w:r w:rsidRPr="00AF630A">
              <w:t>Ben nerede yaşıyorum?</w:t>
            </w:r>
          </w:p>
        </w:tc>
      </w:tr>
      <w:tr w:rsidR="00DA24DA" w:rsidRPr="003D5818" w:rsidTr="00284176">
        <w:trPr>
          <w:cantSplit/>
          <w:trHeight w:val="1079"/>
          <w:jc w:val="center"/>
        </w:trPr>
        <w:tc>
          <w:tcPr>
            <w:tcW w:w="10125" w:type="dxa"/>
            <w:gridSpan w:val="2"/>
            <w:vAlign w:val="center"/>
          </w:tcPr>
          <w:p w:rsidR="00DA24DA" w:rsidRDefault="00DA24DA" w:rsidP="00284176">
            <w:pPr>
              <w:rPr>
                <w:bCs/>
              </w:rPr>
            </w:pPr>
          </w:p>
          <w:p w:rsidR="00DA24DA" w:rsidRPr="00AF630A" w:rsidRDefault="00DA24DA" w:rsidP="00284176">
            <w:r w:rsidRPr="00AF630A">
              <w:rPr>
                <w:bCs/>
              </w:rPr>
              <w:sym w:font="Webdings" w:char="F048"/>
            </w:r>
            <w:r w:rsidRPr="00AF630A">
              <w:rPr>
                <w:bCs/>
              </w:rPr>
              <w:t xml:space="preserve"> </w:t>
            </w:r>
            <w:r w:rsidRPr="00AF630A">
              <w:t>Ben nerede yaşıyorum?</w:t>
            </w:r>
          </w:p>
          <w:p w:rsidR="00DA24DA" w:rsidRPr="00AF630A" w:rsidRDefault="00DA24DA" w:rsidP="00284176">
            <w:pPr>
              <w:numPr>
                <w:ilvl w:val="0"/>
                <w:numId w:val="18"/>
              </w:numPr>
              <w:autoSpaceDE w:val="0"/>
              <w:autoSpaceDN w:val="0"/>
              <w:adjustRightInd w:val="0"/>
              <w:rPr>
                <w:bCs/>
              </w:rPr>
            </w:pPr>
            <w:r w:rsidRPr="00AF630A">
              <w:rPr>
                <w:bCs/>
              </w:rPr>
              <w:t>Öğrenciler gruplara ayrılır.</w:t>
            </w:r>
          </w:p>
          <w:p w:rsidR="00DA24DA" w:rsidRPr="00AF630A" w:rsidRDefault="00DA24DA" w:rsidP="00284176">
            <w:pPr>
              <w:numPr>
                <w:ilvl w:val="0"/>
                <w:numId w:val="18"/>
              </w:numPr>
              <w:autoSpaceDE w:val="0"/>
              <w:autoSpaceDN w:val="0"/>
              <w:adjustRightInd w:val="0"/>
              <w:rPr>
                <w:bCs/>
              </w:rPr>
            </w:pPr>
            <w:r w:rsidRPr="00AF630A">
              <w:rPr>
                <w:bCs/>
              </w:rPr>
              <w:t>Farklı duyu durumları üzerinde yazılı olan öğrencilere verilir.</w:t>
            </w:r>
          </w:p>
          <w:p w:rsidR="00DA24DA" w:rsidRPr="00AF630A" w:rsidRDefault="00DA24DA" w:rsidP="00284176">
            <w:pPr>
              <w:numPr>
                <w:ilvl w:val="0"/>
                <w:numId w:val="18"/>
              </w:numPr>
              <w:autoSpaceDE w:val="0"/>
              <w:autoSpaceDN w:val="0"/>
              <w:adjustRightInd w:val="0"/>
              <w:rPr>
                <w:bCs/>
              </w:rPr>
            </w:pPr>
            <w:r w:rsidRPr="00AF630A">
              <w:rPr>
                <w:bCs/>
              </w:rPr>
              <w:t>Ve öğrencilerden bu duyu durumlarına göre farklı doğaçlamalar yapmaları istenir.</w:t>
            </w:r>
          </w:p>
          <w:p w:rsidR="00DA24DA" w:rsidRPr="007E194C" w:rsidRDefault="00DA24DA" w:rsidP="00284176">
            <w:pPr>
              <w:numPr>
                <w:ilvl w:val="0"/>
                <w:numId w:val="18"/>
              </w:numPr>
              <w:autoSpaceDE w:val="0"/>
              <w:autoSpaceDN w:val="0"/>
              <w:adjustRightInd w:val="0"/>
              <w:rPr>
                <w:bCs/>
              </w:rPr>
            </w:pPr>
            <w:r w:rsidRPr="00AF630A">
              <w:rPr>
                <w:bCs/>
              </w:rPr>
              <w:t>Bu duygular doğaçlamalarla ifade edilirken ne etkileşim sağlandığı gözlenir</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Bireysel Öğrenme Etkinlikleri</w:t>
            </w:r>
          </w:p>
          <w:p w:rsidR="00DA24DA" w:rsidRPr="003D5818" w:rsidRDefault="00DA24DA" w:rsidP="00284176">
            <w:pPr>
              <w:rPr>
                <w:b/>
              </w:rPr>
            </w:pPr>
            <w:r w:rsidRPr="003D5818">
              <w:rPr>
                <w:b/>
              </w:rPr>
              <w:t>(Ödev, deney, problem çözme vb.)</w:t>
            </w:r>
          </w:p>
        </w:tc>
        <w:tc>
          <w:tcPr>
            <w:tcW w:w="7304" w:type="dxa"/>
            <w:vAlign w:val="center"/>
          </w:tcPr>
          <w:p w:rsidR="00DA24DA" w:rsidRPr="003D5818" w:rsidRDefault="00DA24DA" w:rsidP="00284176">
            <w:pPr>
              <w:pStyle w:val="GvdeMetniGirintisi"/>
              <w:ind w:left="0" w:firstLine="0"/>
            </w:pPr>
            <w:r>
              <w:t>Değişik duyguların olduğunu ve bu duygulara paralel yüz ifadelerinin ve ruh halinin olduğunu bilmek</w:t>
            </w:r>
            <w:r w:rsidRPr="003D5818">
              <w:t xml:space="preserve"> bireye neler kazandırır.</w:t>
            </w:r>
          </w:p>
        </w:tc>
      </w:tr>
      <w:tr w:rsidR="00DA24DA" w:rsidRPr="003D5818" w:rsidTr="00284176">
        <w:trPr>
          <w:jc w:val="center"/>
        </w:trPr>
        <w:tc>
          <w:tcPr>
            <w:tcW w:w="2821" w:type="dxa"/>
            <w:vAlign w:val="center"/>
          </w:tcPr>
          <w:p w:rsidR="00DA24DA" w:rsidRPr="003D5818" w:rsidRDefault="00DA24DA" w:rsidP="00284176">
            <w:pPr>
              <w:rPr>
                <w:b/>
              </w:rPr>
            </w:pPr>
            <w:r w:rsidRPr="003D5818">
              <w:rPr>
                <w:b/>
              </w:rPr>
              <w:t>Grupla Öğrenme Etkinlikleri</w:t>
            </w:r>
          </w:p>
          <w:p w:rsidR="00DA24DA" w:rsidRPr="003D5818" w:rsidRDefault="00DA24DA" w:rsidP="00284176">
            <w:pPr>
              <w:rPr>
                <w:b/>
              </w:rPr>
            </w:pPr>
            <w:r w:rsidRPr="003D5818">
              <w:rPr>
                <w:b/>
              </w:rPr>
              <w:t>(Proje, gezi, gözlem vb.)</w:t>
            </w:r>
          </w:p>
        </w:tc>
        <w:tc>
          <w:tcPr>
            <w:tcW w:w="7304" w:type="dxa"/>
            <w:vAlign w:val="center"/>
          </w:tcPr>
          <w:p w:rsidR="00DA24DA" w:rsidRPr="003D5818" w:rsidRDefault="00DA24DA" w:rsidP="00284176"/>
        </w:tc>
      </w:tr>
      <w:tr w:rsidR="00DA24DA" w:rsidRPr="003D5818" w:rsidTr="00284176">
        <w:trPr>
          <w:jc w:val="center"/>
        </w:trPr>
        <w:tc>
          <w:tcPr>
            <w:tcW w:w="2821" w:type="dxa"/>
            <w:vAlign w:val="center"/>
          </w:tcPr>
          <w:p w:rsidR="00DA24DA" w:rsidRPr="003D5818" w:rsidRDefault="00DA24DA" w:rsidP="00284176">
            <w:pPr>
              <w:rPr>
                <w:b/>
              </w:rPr>
            </w:pPr>
            <w:r w:rsidRPr="003D5818">
              <w:rPr>
                <w:b/>
              </w:rPr>
              <w:t>Özet</w:t>
            </w:r>
          </w:p>
        </w:tc>
        <w:tc>
          <w:tcPr>
            <w:tcW w:w="7304" w:type="dxa"/>
            <w:vAlign w:val="center"/>
          </w:tcPr>
          <w:p w:rsidR="00DA24DA" w:rsidRPr="003D5818" w:rsidRDefault="00DA24DA" w:rsidP="00284176">
            <w:pPr>
              <w:jc w:val="both"/>
            </w:pPr>
            <w:r w:rsidRPr="003D5818">
              <w:t xml:space="preserve">Öğrencilerin </w:t>
            </w:r>
            <w:r>
              <w:t>değişik duyguların oluşabileceğini ve bu duygular ölçüsünde hangi insana nasıl davranması ve yaklaşması gerektiği ile ilgili bilgiler verildi.</w:t>
            </w:r>
          </w:p>
        </w:tc>
      </w:tr>
    </w:tbl>
    <w:p w:rsidR="00DA24DA" w:rsidRPr="003D5818" w:rsidRDefault="00DA24DA" w:rsidP="00DA24DA">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DA24DA" w:rsidRPr="003D5818" w:rsidTr="00284176">
        <w:trPr>
          <w:jc w:val="center"/>
        </w:trPr>
        <w:tc>
          <w:tcPr>
            <w:tcW w:w="5253" w:type="dxa"/>
          </w:tcPr>
          <w:p w:rsidR="00DA24DA" w:rsidRPr="003D5818" w:rsidRDefault="00DA24DA" w:rsidP="00284176">
            <w:pPr>
              <w:pStyle w:val="Balk1"/>
              <w:rPr>
                <w:sz w:val="20"/>
              </w:rPr>
            </w:pPr>
            <w:r w:rsidRPr="003D5818">
              <w:rPr>
                <w:sz w:val="20"/>
              </w:rPr>
              <w:t>Ölçme-Değerlendirme:</w:t>
            </w:r>
          </w:p>
          <w:p w:rsidR="00DA24DA" w:rsidRPr="003D5818" w:rsidRDefault="00DA24DA" w:rsidP="00284176">
            <w:pPr>
              <w:rPr>
                <w:b/>
              </w:rPr>
            </w:pPr>
            <w:r w:rsidRPr="003D5818">
              <w:rPr>
                <w:b/>
              </w:rPr>
              <w:t xml:space="preserve"> Grupla öğrenme etkinliklerine yönelik Ölçme-Değerlendirme</w:t>
            </w:r>
          </w:p>
          <w:p w:rsidR="00DA24DA" w:rsidRPr="003D5818" w:rsidRDefault="00DA24DA" w:rsidP="00284176"/>
        </w:tc>
        <w:tc>
          <w:tcPr>
            <w:tcW w:w="4915" w:type="dxa"/>
            <w:vAlign w:val="center"/>
          </w:tcPr>
          <w:p w:rsidR="00DA24DA" w:rsidRPr="003D5818" w:rsidRDefault="00DA24DA" w:rsidP="00284176">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rPr>
                <w:spacing w:val="-20"/>
              </w:rPr>
              <w:t xml:space="preserve"> </w:t>
            </w:r>
            <w:r w:rsidRPr="00AF630A">
              <w:t>Canlandırma çalışmaları sırasında</w:t>
            </w:r>
            <w:r w:rsidRPr="00AF630A">
              <w:rPr>
                <w:b/>
              </w:rPr>
              <w:t xml:space="preserve"> </w:t>
            </w:r>
            <w:r w:rsidRPr="00AF630A">
              <w:t>öğrencilerin</w:t>
            </w:r>
            <w:r w:rsidRPr="00AF630A">
              <w:rPr>
                <w:b/>
              </w:rPr>
              <w:t xml:space="preserve"> </w:t>
            </w:r>
            <w:r w:rsidRPr="00AF630A">
              <w:t>kendisine ve arkadaşlarına zarar vermeden bedenlerini özgürce kullanmalarına imkân sağlayınız</w:t>
            </w:r>
          </w:p>
        </w:tc>
      </w:tr>
      <w:tr w:rsidR="00DA24DA" w:rsidRPr="003D5818" w:rsidTr="00284176">
        <w:trPr>
          <w:jc w:val="center"/>
        </w:trPr>
        <w:tc>
          <w:tcPr>
            <w:tcW w:w="5253" w:type="dxa"/>
          </w:tcPr>
          <w:p w:rsidR="00DA24DA" w:rsidRPr="003D5818" w:rsidRDefault="00DA24DA" w:rsidP="00284176">
            <w:pPr>
              <w:pStyle w:val="Balk2"/>
              <w:spacing w:line="240" w:lineRule="auto"/>
            </w:pPr>
            <w:r w:rsidRPr="003D5818">
              <w:t>Dersin Diğer Derslerle İlişkisi/Açıklamalar</w:t>
            </w:r>
          </w:p>
          <w:p w:rsidR="00DA24DA" w:rsidRPr="003D5818" w:rsidRDefault="00DA24DA" w:rsidP="00284176">
            <w:r w:rsidRPr="003D5818">
              <w:t>Drama</w:t>
            </w:r>
          </w:p>
        </w:tc>
        <w:tc>
          <w:tcPr>
            <w:tcW w:w="4915" w:type="dxa"/>
          </w:tcPr>
          <w:p w:rsidR="00DA24DA" w:rsidRPr="003D5818" w:rsidRDefault="00DA24DA" w:rsidP="00284176">
            <w:pPr>
              <w:jc w:val="both"/>
            </w:pPr>
            <w:r w:rsidRPr="003D5818">
              <w:rPr>
                <w:bCs/>
              </w:rPr>
              <w:t xml:space="preserve"> </w:t>
            </w:r>
            <w:r w:rsidRPr="003D5818">
              <w:rPr>
                <w:b/>
                <w:spacing w:val="-20"/>
              </w:rPr>
              <w:t xml:space="preserve">[!] </w:t>
            </w:r>
            <w:r w:rsidRPr="003D5818">
              <w:t>Sınıfça bilinen ve çocukların gelişim seviyesine uygun fiziksel etkinliklerin faydaları diğer derslerde de ifade edilir.</w:t>
            </w:r>
          </w:p>
        </w:tc>
      </w:tr>
    </w:tbl>
    <w:p w:rsidR="00DA24DA" w:rsidRPr="003D5818" w:rsidRDefault="00DA24DA" w:rsidP="00DA24DA">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DA24DA" w:rsidRPr="003D5818" w:rsidTr="00284176">
        <w:trPr>
          <w:jc w:val="center"/>
        </w:trPr>
        <w:tc>
          <w:tcPr>
            <w:tcW w:w="2576" w:type="dxa"/>
            <w:vAlign w:val="center"/>
          </w:tcPr>
          <w:p w:rsidR="00DA24DA" w:rsidRPr="003D5818" w:rsidRDefault="00DA24DA" w:rsidP="00284176">
            <w:pPr>
              <w:rPr>
                <w:b/>
              </w:rPr>
            </w:pPr>
            <w:r w:rsidRPr="003D5818">
              <w:rPr>
                <w:b/>
              </w:rPr>
              <w:t xml:space="preserve">Planın Uygulanmasına </w:t>
            </w:r>
          </w:p>
          <w:p w:rsidR="00DA24DA" w:rsidRPr="003D5818" w:rsidRDefault="00DA24DA" w:rsidP="00284176">
            <w:r w:rsidRPr="003D5818">
              <w:rPr>
                <w:b/>
              </w:rPr>
              <w:t>İlişkin Açıklamalar</w:t>
            </w:r>
          </w:p>
        </w:tc>
        <w:tc>
          <w:tcPr>
            <w:tcW w:w="7625" w:type="dxa"/>
            <w:vAlign w:val="center"/>
          </w:tcPr>
          <w:p w:rsidR="00DA24DA" w:rsidRPr="003D5818" w:rsidRDefault="00DA24DA" w:rsidP="00284176">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rPr>
          <w:sz w:val="20"/>
        </w:rPr>
      </w:pPr>
    </w:p>
    <w:p w:rsidR="00DA24DA" w:rsidRPr="003D5818" w:rsidRDefault="00DA24DA" w:rsidP="00DA24DA">
      <w:pPr>
        <w:pStyle w:val="GvdeMetniGirintisi2"/>
        <w:tabs>
          <w:tab w:val="clear" w:pos="8222"/>
          <w:tab w:val="clear" w:pos="8505"/>
          <w:tab w:val="left" w:pos="7797"/>
          <w:tab w:val="left" w:pos="8080"/>
        </w:tabs>
        <w:ind w:firstLine="0"/>
        <w:rPr>
          <w:sz w:val="20"/>
        </w:rPr>
      </w:pPr>
    </w:p>
    <w:p w:rsidR="00DA24DA" w:rsidRPr="003D5818" w:rsidRDefault="00DA24DA" w:rsidP="00DA24DA"/>
    <w:p w:rsidR="00DA24DA" w:rsidRPr="003D5818" w:rsidRDefault="00DA24DA" w:rsidP="00DA24DA"/>
    <w:p w:rsidR="00DA24DA" w:rsidRDefault="00DA24DA" w:rsidP="00DA24DA"/>
    <w:p w:rsidR="002D2456" w:rsidRPr="003D5818" w:rsidRDefault="002D2456" w:rsidP="00DA24DA"/>
    <w:p w:rsidR="00670B31" w:rsidRDefault="00670B31" w:rsidP="00DA24DA">
      <w:pPr>
        <w:pStyle w:val="KonuBal"/>
        <w:rPr>
          <w:sz w:val="20"/>
        </w:rPr>
      </w:pPr>
    </w:p>
    <w:p w:rsidR="00670B31" w:rsidRDefault="00670B31" w:rsidP="00DA24DA">
      <w:pPr>
        <w:pStyle w:val="KonuBal"/>
        <w:rPr>
          <w:sz w:val="20"/>
        </w:rPr>
      </w:pPr>
    </w:p>
    <w:p w:rsidR="0097597E" w:rsidRDefault="0097597E" w:rsidP="00DA24DA">
      <w:pPr>
        <w:pStyle w:val="KonuBal"/>
        <w:rPr>
          <w:sz w:val="20"/>
        </w:rPr>
      </w:pPr>
    </w:p>
    <w:p w:rsidR="0097597E" w:rsidRDefault="0097597E" w:rsidP="00DA24DA">
      <w:pPr>
        <w:pStyle w:val="KonuBal"/>
        <w:rPr>
          <w:sz w:val="20"/>
        </w:rPr>
      </w:pPr>
    </w:p>
    <w:p w:rsidR="0097597E" w:rsidRDefault="0097597E" w:rsidP="00DA24DA">
      <w:pPr>
        <w:pStyle w:val="KonuBal"/>
        <w:rPr>
          <w:sz w:val="20"/>
        </w:rPr>
      </w:pPr>
    </w:p>
    <w:p w:rsidR="0097597E" w:rsidRDefault="003B526F" w:rsidP="0097597E">
      <w:pPr>
        <w:pStyle w:val="KonuBal"/>
        <w:jc w:val="left"/>
        <w:rPr>
          <w:sz w:val="20"/>
        </w:rPr>
      </w:pPr>
      <w:r>
        <w:rPr>
          <w:noProof/>
          <w:sz w:val="20"/>
        </w:rPr>
        <w:drawing>
          <wp:inline distT="0" distB="0" distL="0" distR="0">
            <wp:extent cx="2743200" cy="3162300"/>
            <wp:effectExtent l="0" t="0" r="0" b="0"/>
            <wp:docPr id="50" name="Resim 50" descr="fh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hf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3162300"/>
                    </a:xfrm>
                    <a:prstGeom prst="rect">
                      <a:avLst/>
                    </a:prstGeom>
                    <a:noFill/>
                    <a:ln>
                      <a:noFill/>
                    </a:ln>
                  </pic:spPr>
                </pic:pic>
              </a:graphicData>
            </a:graphic>
          </wp:inline>
        </w:drawing>
      </w: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3B526F" w:rsidP="0097597E">
      <w:pPr>
        <w:pStyle w:val="KonuBal"/>
        <w:jc w:val="left"/>
        <w:rPr>
          <w:sz w:val="20"/>
        </w:rPr>
      </w:pPr>
      <w:r>
        <w:rPr>
          <w:noProof/>
          <w:sz w:val="20"/>
        </w:rPr>
        <w:drawing>
          <wp:inline distT="0" distB="0" distL="0" distR="0">
            <wp:extent cx="3371850" cy="2343150"/>
            <wp:effectExtent l="0" t="0" r="0" b="0"/>
            <wp:docPr id="51" name="Resim 51" descr="fghf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ghfg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71850" cy="2343150"/>
                    </a:xfrm>
                    <a:prstGeom prst="rect">
                      <a:avLst/>
                    </a:prstGeom>
                    <a:noFill/>
                    <a:ln>
                      <a:noFill/>
                    </a:ln>
                  </pic:spPr>
                </pic:pic>
              </a:graphicData>
            </a:graphic>
          </wp:inline>
        </w:drawing>
      </w: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97597E" w:rsidRDefault="0097597E"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2D2456" w:rsidRDefault="002D2456" w:rsidP="0097597E">
      <w:pPr>
        <w:pStyle w:val="KonuBal"/>
        <w:jc w:val="left"/>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670B31" w:rsidRDefault="00670B31" w:rsidP="00DA24DA">
      <w:pPr>
        <w:pStyle w:val="KonuBal"/>
        <w:rPr>
          <w:sz w:val="20"/>
        </w:rPr>
      </w:pPr>
    </w:p>
    <w:p w:rsidR="00DA24DA" w:rsidRPr="004004CA" w:rsidRDefault="00DA24DA" w:rsidP="00DA24DA">
      <w:pPr>
        <w:pStyle w:val="KonuBal"/>
        <w:rPr>
          <w:sz w:val="20"/>
        </w:rPr>
      </w:pPr>
      <w:r>
        <w:rPr>
          <w:sz w:val="20"/>
        </w:rPr>
        <w:t>SERBEST</w:t>
      </w:r>
      <w:r w:rsidRPr="004004CA">
        <w:rPr>
          <w:sz w:val="20"/>
        </w:rPr>
        <w:t xml:space="preserve"> EKİNLİKLERİ</w:t>
      </w:r>
      <w:r>
        <w:rPr>
          <w:sz w:val="20"/>
        </w:rPr>
        <w:t xml:space="preserve"> DERSİ GÜNLÜK PLÂNI </w:t>
      </w:r>
      <w:r w:rsidR="0097597E">
        <w:rPr>
          <w:sz w:val="20"/>
        </w:rPr>
        <w:t>3</w:t>
      </w:r>
      <w:r w:rsidR="00CE1D96">
        <w:rPr>
          <w:sz w:val="20"/>
        </w:rPr>
        <w:t>5</w:t>
      </w:r>
      <w:r>
        <w:rPr>
          <w:sz w:val="20"/>
        </w:rPr>
        <w:t>. HAFTA</w:t>
      </w: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DA24DA" w:rsidRPr="004004CA" w:rsidTr="00284176">
        <w:trPr>
          <w:cantSplit/>
          <w:jc w:val="center"/>
        </w:trPr>
        <w:tc>
          <w:tcPr>
            <w:tcW w:w="10117" w:type="dxa"/>
            <w:gridSpan w:val="2"/>
          </w:tcPr>
          <w:p w:rsidR="00DA24DA" w:rsidRPr="004004CA" w:rsidRDefault="00DA24DA" w:rsidP="00284176">
            <w:pPr>
              <w:spacing w:line="220" w:lineRule="exact"/>
            </w:pPr>
            <w:r w:rsidRPr="004004CA">
              <w:rPr>
                <w:b/>
                <w:bCs/>
              </w:rPr>
              <w:t>Süre:</w:t>
            </w:r>
            <w:r w:rsidRPr="004004CA">
              <w:t xml:space="preserve">  40</w:t>
            </w:r>
            <w:r>
              <w:t>+40</w:t>
            </w:r>
            <w:r w:rsidRPr="004004CA">
              <w:t xml:space="preserve"> dakika</w:t>
            </w:r>
          </w:p>
        </w:tc>
      </w:tr>
      <w:tr w:rsidR="00DA24DA" w:rsidRPr="004004CA" w:rsidTr="00284176">
        <w:trPr>
          <w:cantSplit/>
          <w:trHeight w:val="3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DERS </w:t>
            </w:r>
            <w:r>
              <w:rPr>
                <w:b/>
                <w:color w:val="000000"/>
              </w:rPr>
              <w:t>İN ADI</w:t>
            </w:r>
            <w:r w:rsidRPr="004004CA">
              <w:rPr>
                <w:b/>
                <w:color w:val="000000"/>
              </w:rPr>
              <w:t xml:space="preserve"> </w:t>
            </w:r>
          </w:p>
        </w:tc>
        <w:tc>
          <w:tcPr>
            <w:tcW w:w="7300" w:type="dxa"/>
          </w:tcPr>
          <w:p w:rsidR="00DA24DA" w:rsidRPr="004004CA" w:rsidRDefault="00DA24DA" w:rsidP="00284176">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DA24DA" w:rsidRPr="004004CA" w:rsidTr="00284176">
        <w:trPr>
          <w:cantSplit/>
          <w:trHeight w:val="225"/>
          <w:jc w:val="center"/>
        </w:trPr>
        <w:tc>
          <w:tcPr>
            <w:tcW w:w="2817" w:type="dxa"/>
            <w:vAlign w:val="center"/>
          </w:tcPr>
          <w:p w:rsidR="00DA24DA" w:rsidRPr="004004CA" w:rsidRDefault="00DA24DA" w:rsidP="00284176">
            <w:pPr>
              <w:spacing w:line="180" w:lineRule="exact"/>
              <w:rPr>
                <w:b/>
                <w:color w:val="000000"/>
              </w:rPr>
            </w:pPr>
            <w:r w:rsidRPr="004004CA">
              <w:rPr>
                <w:b/>
                <w:color w:val="000000"/>
              </w:rPr>
              <w:t xml:space="preserve">SINIF </w:t>
            </w:r>
          </w:p>
        </w:tc>
        <w:tc>
          <w:tcPr>
            <w:tcW w:w="7300" w:type="dxa"/>
          </w:tcPr>
          <w:p w:rsidR="00DA24DA" w:rsidRPr="004004CA" w:rsidRDefault="0097597E" w:rsidP="00284176">
            <w:pPr>
              <w:tabs>
                <w:tab w:val="left" w:pos="284"/>
              </w:tabs>
              <w:spacing w:line="240" w:lineRule="exact"/>
              <w:rPr>
                <w:b/>
              </w:rPr>
            </w:pPr>
            <w:r>
              <w:rPr>
                <w:b/>
              </w:rPr>
              <w:t>3</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DERS</w:t>
            </w:r>
            <w:r w:rsidRPr="004004CA">
              <w:rPr>
                <w:b/>
              </w:rPr>
              <w:t xml:space="preserve">         </w:t>
            </w:r>
          </w:p>
        </w:tc>
        <w:tc>
          <w:tcPr>
            <w:tcW w:w="7300" w:type="dxa"/>
          </w:tcPr>
          <w:p w:rsidR="00DA24DA" w:rsidRPr="00E00B14" w:rsidRDefault="00DA24DA" w:rsidP="00284176">
            <w:pPr>
              <w:tabs>
                <w:tab w:val="left" w:pos="335"/>
                <w:tab w:val="left" w:pos="868"/>
                <w:tab w:val="left" w:pos="1077"/>
              </w:tabs>
              <w:rPr>
                <w:b/>
              </w:rPr>
            </w:pPr>
            <w:r w:rsidRPr="00885783">
              <w:rPr>
                <w:b/>
              </w:rPr>
              <w:t>Okuma</w:t>
            </w:r>
          </w:p>
        </w:tc>
      </w:tr>
      <w:tr w:rsidR="00DA24DA" w:rsidRPr="004004CA" w:rsidTr="00284176">
        <w:trPr>
          <w:cantSplit/>
          <w:jc w:val="center"/>
        </w:trPr>
        <w:tc>
          <w:tcPr>
            <w:tcW w:w="2817" w:type="dxa"/>
            <w:vAlign w:val="center"/>
          </w:tcPr>
          <w:p w:rsidR="00DA24DA" w:rsidRPr="004004CA" w:rsidRDefault="00DA24DA" w:rsidP="00284176">
            <w:pPr>
              <w:spacing w:line="180" w:lineRule="exact"/>
              <w:rPr>
                <w:b/>
                <w:color w:val="000000"/>
              </w:rPr>
            </w:pPr>
            <w:r>
              <w:rPr>
                <w:b/>
              </w:rPr>
              <w:t>KAZANIM</w:t>
            </w:r>
            <w:r w:rsidRPr="004004CA">
              <w:rPr>
                <w:b/>
              </w:rPr>
              <w:t xml:space="preserve">         </w:t>
            </w:r>
          </w:p>
        </w:tc>
        <w:tc>
          <w:tcPr>
            <w:tcW w:w="7300" w:type="dxa"/>
          </w:tcPr>
          <w:p w:rsidR="00DA24DA" w:rsidRPr="00885783" w:rsidRDefault="00DA24DA" w:rsidP="00284176">
            <w:pPr>
              <w:spacing w:line="240" w:lineRule="exact"/>
            </w:pPr>
            <w:r w:rsidRPr="00885783">
              <w:rPr>
                <w:b/>
                <w:bCs/>
              </w:rPr>
              <w:t>1.</w:t>
            </w:r>
            <w:r w:rsidRPr="00885783">
              <w:t xml:space="preserve"> Sesli ve sessiz okuyabilme;</w:t>
            </w:r>
          </w:p>
          <w:p w:rsidR="00DA24DA" w:rsidRPr="00FB2BB8" w:rsidRDefault="00DA24DA" w:rsidP="00284176">
            <w:pPr>
              <w:spacing w:line="240" w:lineRule="exact"/>
            </w:pPr>
            <w:r w:rsidRPr="00885783">
              <w:rPr>
                <w:b/>
                <w:bCs/>
              </w:rPr>
              <w:t>2.</w:t>
            </w:r>
            <w:r w:rsidRPr="00885783">
              <w:t xml:space="preserve"> Dinlediklerini, izlediklerini, okuduklarını doğru anlayabilme ve yorumlayabilme;</w:t>
            </w:r>
          </w:p>
        </w:tc>
      </w:tr>
    </w:tbl>
    <w:p w:rsidR="00DA24DA" w:rsidRDefault="00DA24DA" w:rsidP="00DA24DA">
      <w:pPr>
        <w:ind w:firstLine="180"/>
        <w:rPr>
          <w:b/>
        </w:rPr>
      </w:pPr>
    </w:p>
    <w:p w:rsidR="00DA24DA" w:rsidRDefault="00DA24DA" w:rsidP="00DA24DA">
      <w:pPr>
        <w:ind w:firstLine="180"/>
        <w:rPr>
          <w:b/>
        </w:rPr>
      </w:pPr>
    </w:p>
    <w:p w:rsidR="00DA24DA" w:rsidRPr="004004CA" w:rsidRDefault="00DA24DA" w:rsidP="00DA24DA">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ÖĞRENME-ÖĞRETME YÖNTEM VE TEKNİKLERİ</w:t>
            </w:r>
          </w:p>
        </w:tc>
        <w:tc>
          <w:tcPr>
            <w:tcW w:w="7304" w:type="dxa"/>
            <w:vAlign w:val="center"/>
          </w:tcPr>
          <w:p w:rsidR="00DA24DA" w:rsidRPr="004B6488" w:rsidRDefault="00DA24DA" w:rsidP="00284176">
            <w:pPr>
              <w:tabs>
                <w:tab w:val="left" w:pos="213"/>
                <w:tab w:val="left" w:pos="355"/>
              </w:tabs>
              <w:spacing w:line="230" w:lineRule="exact"/>
            </w:pPr>
            <w:r w:rsidRPr="00885783">
              <w:t>Sessiz Okuma, Yorumlama, Anlatma, Soru-Yanıt, Tartışma, Tümevarım, Tümdengelim</w:t>
            </w:r>
          </w:p>
        </w:tc>
      </w:tr>
      <w:tr w:rsidR="00DA24DA" w:rsidRPr="004004CA" w:rsidTr="00284176">
        <w:trPr>
          <w:jc w:val="center"/>
        </w:trPr>
        <w:tc>
          <w:tcPr>
            <w:tcW w:w="2821" w:type="dxa"/>
            <w:vAlign w:val="center"/>
          </w:tcPr>
          <w:p w:rsidR="00DA24DA" w:rsidRPr="004004CA" w:rsidRDefault="00DA24DA" w:rsidP="00284176">
            <w:pPr>
              <w:pStyle w:val="Balk2"/>
              <w:spacing w:line="240" w:lineRule="auto"/>
              <w:jc w:val="left"/>
            </w:pPr>
            <w:r w:rsidRPr="004004CA">
              <w:t>KULLANILAN EĞİTİM TEKNOLOJİLERİ ARAÇ VE GEREÇLER</w:t>
            </w:r>
          </w:p>
        </w:tc>
        <w:tc>
          <w:tcPr>
            <w:tcW w:w="7304" w:type="dxa"/>
            <w:vAlign w:val="center"/>
          </w:tcPr>
          <w:p w:rsidR="00DA24DA" w:rsidRPr="004004CA" w:rsidRDefault="00DA24DA" w:rsidP="00284176">
            <w:pPr>
              <w:rPr>
                <w:color w:val="000000"/>
              </w:rPr>
            </w:pPr>
            <w:r w:rsidRPr="00885783">
              <w:t>Okuma parçası, parçaya ait resimler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 xml:space="preserve">DERS ALANI                   </w:t>
            </w:r>
          </w:p>
        </w:tc>
        <w:tc>
          <w:tcPr>
            <w:tcW w:w="7304" w:type="dxa"/>
            <w:vAlign w:val="center"/>
          </w:tcPr>
          <w:p w:rsidR="00DA24DA" w:rsidRPr="004004CA" w:rsidRDefault="00DA24DA" w:rsidP="00284176">
            <w:pPr>
              <w:tabs>
                <w:tab w:val="left" w:pos="284"/>
                <w:tab w:val="left" w:pos="2268"/>
                <w:tab w:val="left" w:pos="2520"/>
              </w:tabs>
              <w:spacing w:line="240" w:lineRule="exact"/>
            </w:pPr>
            <w:r w:rsidRPr="004004CA">
              <w:t>Okul, sınıf</w:t>
            </w:r>
          </w:p>
        </w:tc>
      </w:tr>
      <w:tr w:rsidR="00DA24DA" w:rsidRPr="004004CA" w:rsidTr="00284176">
        <w:trPr>
          <w:cantSplit/>
          <w:jc w:val="center"/>
        </w:trPr>
        <w:tc>
          <w:tcPr>
            <w:tcW w:w="10125" w:type="dxa"/>
            <w:gridSpan w:val="2"/>
            <w:vAlign w:val="center"/>
          </w:tcPr>
          <w:p w:rsidR="00DA24DA" w:rsidRDefault="00DA24DA" w:rsidP="00284176">
            <w:pPr>
              <w:jc w:val="center"/>
              <w:rPr>
                <w:b/>
              </w:rPr>
            </w:pPr>
          </w:p>
          <w:p w:rsidR="00DA24DA" w:rsidRPr="004004CA" w:rsidRDefault="00DA24DA" w:rsidP="00284176">
            <w:pPr>
              <w:jc w:val="center"/>
            </w:pPr>
            <w:r w:rsidRPr="004004CA">
              <w:rPr>
                <w:b/>
              </w:rPr>
              <w:t>ÖĞRENME-ÖĞRETME SÜRECİ</w:t>
            </w:r>
          </w:p>
        </w:tc>
      </w:tr>
      <w:tr w:rsidR="00DA24DA" w:rsidRPr="004004CA" w:rsidTr="00284176">
        <w:trPr>
          <w:cantSplit/>
          <w:trHeight w:val="286"/>
          <w:jc w:val="center"/>
        </w:trPr>
        <w:tc>
          <w:tcPr>
            <w:tcW w:w="2821" w:type="dxa"/>
            <w:vAlign w:val="center"/>
          </w:tcPr>
          <w:p w:rsidR="00DA24DA" w:rsidRPr="004004CA" w:rsidRDefault="00DA24DA" w:rsidP="00284176">
            <w:pPr>
              <w:pStyle w:val="Balk3"/>
              <w:rPr>
                <w:sz w:val="20"/>
              </w:rPr>
            </w:pPr>
            <w:r w:rsidRPr="004004CA">
              <w:rPr>
                <w:bCs/>
                <w:sz w:val="20"/>
              </w:rPr>
              <w:t>ETKİNLİK ÖRNEĞİ</w:t>
            </w:r>
          </w:p>
        </w:tc>
        <w:tc>
          <w:tcPr>
            <w:tcW w:w="7304" w:type="dxa"/>
            <w:shd w:val="clear" w:color="auto" w:fill="auto"/>
            <w:vAlign w:val="center"/>
          </w:tcPr>
          <w:p w:rsidR="00DA24DA" w:rsidRPr="00FB2BB8" w:rsidRDefault="00DA24DA" w:rsidP="00284176">
            <w:pPr>
              <w:ind w:left="360"/>
            </w:pPr>
            <w:r>
              <w:rPr>
                <w:b/>
              </w:rPr>
              <w:t xml:space="preserve">Okuma </w:t>
            </w:r>
          </w:p>
        </w:tc>
      </w:tr>
      <w:tr w:rsidR="00DA24DA" w:rsidRPr="004004CA" w:rsidTr="00284176">
        <w:trPr>
          <w:cantSplit/>
          <w:trHeight w:val="1655"/>
          <w:jc w:val="center"/>
        </w:trPr>
        <w:tc>
          <w:tcPr>
            <w:tcW w:w="10125" w:type="dxa"/>
            <w:gridSpan w:val="2"/>
            <w:vAlign w:val="center"/>
          </w:tcPr>
          <w:p w:rsidR="00DA24DA" w:rsidRPr="00885783" w:rsidRDefault="00DA24DA" w:rsidP="00284176">
            <w:r w:rsidRPr="00885783">
              <w:t>“Okuduğumuz parçanın adı neydi?”</w:t>
            </w:r>
          </w:p>
          <w:p w:rsidR="00DA24DA" w:rsidRPr="00885783" w:rsidRDefault="00DA24DA" w:rsidP="00284176">
            <w:r w:rsidRPr="00885783">
              <w:t>“Bu metinde yer alan olay kahramanları kimler?”</w:t>
            </w:r>
          </w:p>
          <w:p w:rsidR="00DA24DA" w:rsidRPr="00885783" w:rsidRDefault="00DA24DA" w:rsidP="00284176">
            <w:r w:rsidRPr="00885783">
              <w:t xml:space="preserve"> “Sizce okuduğumuz metnin ana düşüncesi ne olabilir?”</w:t>
            </w:r>
          </w:p>
          <w:p w:rsidR="00DA24DA" w:rsidRPr="00885783" w:rsidRDefault="00DA24DA" w:rsidP="00284176">
            <w:pPr>
              <w:numPr>
                <w:ilvl w:val="0"/>
                <w:numId w:val="6"/>
              </w:numPr>
            </w:pPr>
            <w:r w:rsidRPr="00885783">
              <w:t>Metnin sessiz olarak okunması,</w:t>
            </w:r>
          </w:p>
          <w:p w:rsidR="00DA24DA" w:rsidRPr="00885783" w:rsidRDefault="00DA24DA" w:rsidP="00284176">
            <w:pPr>
              <w:numPr>
                <w:ilvl w:val="0"/>
                <w:numId w:val="6"/>
              </w:numPr>
            </w:pPr>
            <w:r w:rsidRPr="00885783">
              <w:t>Metnin olay kahramanları ve özelliklerinin açıklanması,</w:t>
            </w:r>
          </w:p>
          <w:p w:rsidR="00DA24DA" w:rsidRPr="00885783" w:rsidRDefault="00DA24DA" w:rsidP="00284176">
            <w:pPr>
              <w:numPr>
                <w:ilvl w:val="0"/>
                <w:numId w:val="6"/>
              </w:numPr>
            </w:pPr>
            <w:r w:rsidRPr="00885783">
              <w:t>Metnin ana düşüncesinin bulunması</w:t>
            </w:r>
          </w:p>
          <w:p w:rsidR="00DA24DA" w:rsidRPr="00BF156B" w:rsidRDefault="00DA24DA" w:rsidP="00284176">
            <w:pPr>
              <w:rPr>
                <w:bCs/>
                <w:color w:val="000000"/>
                <w:sz w:val="18"/>
                <w:szCs w:val="18"/>
              </w:rPr>
            </w:pPr>
          </w:p>
        </w:tc>
      </w:tr>
      <w:tr w:rsidR="00DA24DA" w:rsidRPr="004004CA" w:rsidTr="00284176">
        <w:trPr>
          <w:jc w:val="center"/>
        </w:trPr>
        <w:tc>
          <w:tcPr>
            <w:tcW w:w="2821" w:type="dxa"/>
            <w:vAlign w:val="center"/>
          </w:tcPr>
          <w:p w:rsidR="00DA24DA" w:rsidRPr="004004CA" w:rsidRDefault="00DA24DA" w:rsidP="00284176">
            <w:pPr>
              <w:rPr>
                <w:b/>
              </w:rPr>
            </w:pPr>
            <w:r w:rsidRPr="004004CA">
              <w:rPr>
                <w:b/>
              </w:rPr>
              <w:t>Bireysel Öğrenme Etkinlikleri</w:t>
            </w:r>
          </w:p>
          <w:p w:rsidR="00DA24DA" w:rsidRPr="004004CA" w:rsidRDefault="00DA24DA" w:rsidP="00284176">
            <w:pPr>
              <w:rPr>
                <w:b/>
              </w:rPr>
            </w:pPr>
            <w:r w:rsidRPr="004004CA">
              <w:rPr>
                <w:b/>
              </w:rPr>
              <w:t>(Ödev, deney, problem çözme vb.)</w:t>
            </w:r>
          </w:p>
        </w:tc>
        <w:tc>
          <w:tcPr>
            <w:tcW w:w="7304" w:type="dxa"/>
            <w:vAlign w:val="center"/>
          </w:tcPr>
          <w:p w:rsidR="00DA24DA" w:rsidRPr="004004CA" w:rsidRDefault="00DA24DA" w:rsidP="00284176">
            <w:pPr>
              <w:pStyle w:val="GvdeMetniGirintisi"/>
              <w:ind w:left="0" w:firstLine="0"/>
            </w:pPr>
            <w:r>
              <w:t xml:space="preserve">Okuduğu bir metin, yazı, </w:t>
            </w:r>
            <w:proofErr w:type="gramStart"/>
            <w:r>
              <w:t>hikaye</w:t>
            </w:r>
            <w:proofErr w:type="gramEnd"/>
            <w:r>
              <w:t xml:space="preserve"> vb. ile ilgili sorulan sorulara cevaplar arması ve bu cevapları arkadaşlarıyla tartışması bireye neler kazandırır.</w:t>
            </w:r>
          </w:p>
        </w:tc>
      </w:tr>
      <w:tr w:rsidR="00DA24DA" w:rsidRPr="004004CA" w:rsidTr="00284176">
        <w:trPr>
          <w:jc w:val="center"/>
        </w:trPr>
        <w:tc>
          <w:tcPr>
            <w:tcW w:w="2821" w:type="dxa"/>
            <w:vAlign w:val="center"/>
          </w:tcPr>
          <w:p w:rsidR="00DA24DA" w:rsidRPr="004004CA" w:rsidRDefault="00DA24DA" w:rsidP="00284176">
            <w:pPr>
              <w:rPr>
                <w:b/>
              </w:rPr>
            </w:pPr>
            <w:r w:rsidRPr="004004CA">
              <w:rPr>
                <w:b/>
              </w:rPr>
              <w:t>Grupla Öğrenme Etkinlikleri</w:t>
            </w:r>
          </w:p>
          <w:p w:rsidR="00DA24DA" w:rsidRPr="004004CA" w:rsidRDefault="00DA24DA" w:rsidP="00284176">
            <w:pPr>
              <w:rPr>
                <w:b/>
              </w:rPr>
            </w:pPr>
            <w:r w:rsidRPr="004004CA">
              <w:rPr>
                <w:b/>
              </w:rPr>
              <w:t>(Proje, gezi, gözlem vb.)</w:t>
            </w:r>
          </w:p>
        </w:tc>
        <w:tc>
          <w:tcPr>
            <w:tcW w:w="7304" w:type="dxa"/>
            <w:vAlign w:val="center"/>
          </w:tcPr>
          <w:p w:rsidR="00DA24DA" w:rsidRPr="004004CA" w:rsidRDefault="00DA24DA" w:rsidP="00284176"/>
        </w:tc>
      </w:tr>
      <w:tr w:rsidR="00DA24DA" w:rsidRPr="004004CA" w:rsidTr="00284176">
        <w:trPr>
          <w:jc w:val="center"/>
        </w:trPr>
        <w:tc>
          <w:tcPr>
            <w:tcW w:w="2821" w:type="dxa"/>
            <w:vAlign w:val="center"/>
          </w:tcPr>
          <w:p w:rsidR="00DA24DA" w:rsidRPr="004004CA" w:rsidRDefault="00DA24DA" w:rsidP="00284176">
            <w:pPr>
              <w:rPr>
                <w:b/>
              </w:rPr>
            </w:pPr>
            <w:r w:rsidRPr="004004CA">
              <w:rPr>
                <w:b/>
              </w:rPr>
              <w:t>Özet</w:t>
            </w:r>
          </w:p>
        </w:tc>
        <w:tc>
          <w:tcPr>
            <w:tcW w:w="7304" w:type="dxa"/>
            <w:vAlign w:val="center"/>
          </w:tcPr>
          <w:p w:rsidR="00DA24DA" w:rsidRPr="004004CA" w:rsidRDefault="00DA24DA" w:rsidP="00284176">
            <w:pPr>
              <w:jc w:val="both"/>
            </w:pPr>
            <w:r>
              <w:t>Öğrencilerin konuşma ve okuma kabiliyetlerinin arttırılması için değişik metinler okutulur ve anlattırılır.</w:t>
            </w:r>
          </w:p>
        </w:tc>
      </w:tr>
    </w:tbl>
    <w:p w:rsidR="00DA24DA" w:rsidRPr="004004CA" w:rsidRDefault="00DA24DA" w:rsidP="00DA24DA">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DA24DA" w:rsidRPr="004004CA" w:rsidTr="00284176">
        <w:trPr>
          <w:jc w:val="center"/>
        </w:trPr>
        <w:tc>
          <w:tcPr>
            <w:tcW w:w="5253" w:type="dxa"/>
          </w:tcPr>
          <w:p w:rsidR="00DA24DA" w:rsidRPr="004004CA" w:rsidRDefault="00DA24DA" w:rsidP="00284176">
            <w:pPr>
              <w:pStyle w:val="Balk1"/>
              <w:rPr>
                <w:sz w:val="20"/>
              </w:rPr>
            </w:pPr>
            <w:r w:rsidRPr="004004CA">
              <w:rPr>
                <w:sz w:val="20"/>
              </w:rPr>
              <w:t>Ölçme-Değerlendirme:</w:t>
            </w:r>
          </w:p>
          <w:p w:rsidR="00DA24DA" w:rsidRPr="004004CA" w:rsidRDefault="00DA24DA" w:rsidP="00284176">
            <w:pPr>
              <w:rPr>
                <w:b/>
              </w:rPr>
            </w:pPr>
            <w:r>
              <w:rPr>
                <w:b/>
              </w:rPr>
              <w:t xml:space="preserve"> </w:t>
            </w:r>
            <w:r w:rsidRPr="004004CA">
              <w:rPr>
                <w:b/>
              </w:rPr>
              <w:t>Grupla öğrenme etkinliklerine yönelik Ölçme-Değerlendirme</w:t>
            </w:r>
          </w:p>
          <w:p w:rsidR="00DA24DA" w:rsidRPr="004004CA" w:rsidRDefault="00DA24DA" w:rsidP="00284176"/>
        </w:tc>
        <w:tc>
          <w:tcPr>
            <w:tcW w:w="4915" w:type="dxa"/>
            <w:vAlign w:val="center"/>
          </w:tcPr>
          <w:p w:rsidR="00DA24DA" w:rsidRPr="00885783" w:rsidRDefault="00DA24DA" w:rsidP="00284176">
            <w:pPr>
              <w:tabs>
                <w:tab w:val="left" w:pos="224"/>
                <w:tab w:val="left" w:pos="366"/>
              </w:tabs>
            </w:pPr>
            <w:r w:rsidRPr="00885783">
              <w:rPr>
                <w:b/>
              </w:rPr>
              <w:t>1.</w:t>
            </w:r>
            <w:r w:rsidRPr="00885783">
              <w:t>Metnin anlatılması</w:t>
            </w:r>
          </w:p>
          <w:p w:rsidR="00DA24DA" w:rsidRPr="00885783" w:rsidRDefault="00DA24DA" w:rsidP="00284176">
            <w:pPr>
              <w:tabs>
                <w:tab w:val="left" w:pos="224"/>
                <w:tab w:val="left" w:pos="366"/>
              </w:tabs>
              <w:rPr>
                <w:bCs/>
              </w:rPr>
            </w:pPr>
            <w:r w:rsidRPr="00885783">
              <w:rPr>
                <w:b/>
                <w:bCs/>
              </w:rPr>
              <w:t>2.</w:t>
            </w:r>
            <w:r>
              <w:rPr>
                <w:b/>
                <w:bCs/>
              </w:rPr>
              <w:t xml:space="preserve"> </w:t>
            </w:r>
            <w:r w:rsidRPr="00885783">
              <w:rPr>
                <w:bCs/>
              </w:rPr>
              <w:t>Olay, yer, zaman ve kişiler ile ilgili soru-cevap çalışmaları</w:t>
            </w:r>
          </w:p>
          <w:p w:rsidR="00DA24DA" w:rsidRPr="00583644" w:rsidRDefault="00DA24DA" w:rsidP="00284176">
            <w:pPr>
              <w:tabs>
                <w:tab w:val="left" w:pos="224"/>
                <w:tab w:val="left" w:pos="366"/>
              </w:tabs>
            </w:pPr>
            <w:r w:rsidRPr="00885783">
              <w:rPr>
                <w:b/>
                <w:bCs/>
              </w:rPr>
              <w:t>3.</w:t>
            </w:r>
            <w:r w:rsidRPr="00885783">
              <w:rPr>
                <w:bCs/>
              </w:rPr>
              <w:t>Dinleme – izlemeye ilişkin davranışların değerlendirilmesi</w:t>
            </w:r>
          </w:p>
        </w:tc>
      </w:tr>
      <w:tr w:rsidR="00DA24DA" w:rsidRPr="004004CA" w:rsidTr="00284176">
        <w:trPr>
          <w:jc w:val="center"/>
        </w:trPr>
        <w:tc>
          <w:tcPr>
            <w:tcW w:w="5253" w:type="dxa"/>
          </w:tcPr>
          <w:p w:rsidR="00DA24DA" w:rsidRDefault="00DA24DA" w:rsidP="00284176">
            <w:pPr>
              <w:pStyle w:val="Balk2"/>
              <w:spacing w:line="240" w:lineRule="auto"/>
            </w:pPr>
            <w:r w:rsidRPr="004004CA">
              <w:t>Dersin Diğer Derslerle İlişkisi/Açıklamalar</w:t>
            </w:r>
          </w:p>
          <w:p w:rsidR="00DA24DA" w:rsidRPr="009315DD" w:rsidRDefault="00DA24DA" w:rsidP="00284176">
            <w:r>
              <w:t>Drama</w:t>
            </w:r>
          </w:p>
        </w:tc>
        <w:tc>
          <w:tcPr>
            <w:tcW w:w="4915" w:type="dxa"/>
          </w:tcPr>
          <w:p w:rsidR="00DA24DA" w:rsidRPr="00BF156B" w:rsidRDefault="00DA24DA" w:rsidP="00284176">
            <w:pPr>
              <w:jc w:val="both"/>
            </w:pPr>
            <w:r w:rsidRPr="004004CA">
              <w:rPr>
                <w:bCs/>
              </w:rPr>
              <w:t xml:space="preserve">  </w:t>
            </w:r>
            <w:r w:rsidRPr="004004CA">
              <w:rPr>
                <w:b/>
                <w:spacing w:val="-20"/>
              </w:rPr>
              <w:t xml:space="preserve">[!] </w:t>
            </w:r>
            <w:r w:rsidRPr="004004CA">
              <w:t xml:space="preserve">Sınıfça bilinen ve çocukların gelişim seviyesine uygun </w:t>
            </w:r>
            <w:proofErr w:type="gramStart"/>
            <w:r>
              <w:t>hikaye</w:t>
            </w:r>
            <w:proofErr w:type="gramEnd"/>
            <w:r>
              <w:t xml:space="preserve"> ve masal kitapları</w:t>
            </w:r>
            <w:r w:rsidRPr="004004CA">
              <w:t xml:space="preserve"> seçilebilir.</w:t>
            </w:r>
          </w:p>
        </w:tc>
      </w:tr>
    </w:tbl>
    <w:p w:rsidR="00DA24DA" w:rsidRPr="004004CA" w:rsidRDefault="00DA24DA" w:rsidP="00DA24DA">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DA24DA" w:rsidRPr="004004CA" w:rsidTr="00284176">
        <w:trPr>
          <w:jc w:val="center"/>
        </w:trPr>
        <w:tc>
          <w:tcPr>
            <w:tcW w:w="2576" w:type="dxa"/>
            <w:vAlign w:val="center"/>
          </w:tcPr>
          <w:p w:rsidR="00DA24DA" w:rsidRPr="004004CA" w:rsidRDefault="00DA24DA" w:rsidP="00284176">
            <w:pPr>
              <w:rPr>
                <w:b/>
              </w:rPr>
            </w:pPr>
            <w:r w:rsidRPr="004004CA">
              <w:rPr>
                <w:b/>
              </w:rPr>
              <w:t xml:space="preserve">Planın Uygulanmasına </w:t>
            </w:r>
          </w:p>
          <w:p w:rsidR="00DA24DA" w:rsidRPr="004004CA" w:rsidRDefault="00DA24DA" w:rsidP="00284176">
            <w:r w:rsidRPr="004004CA">
              <w:rPr>
                <w:b/>
              </w:rPr>
              <w:t>İlişkin Açıklamalar</w:t>
            </w:r>
          </w:p>
        </w:tc>
        <w:tc>
          <w:tcPr>
            <w:tcW w:w="7625" w:type="dxa"/>
            <w:vAlign w:val="center"/>
          </w:tcPr>
          <w:p w:rsidR="00DA24DA" w:rsidRPr="004004CA" w:rsidRDefault="00DA24DA" w:rsidP="00284176">
            <w:pPr>
              <w:jc w:val="both"/>
            </w:pPr>
          </w:p>
        </w:tc>
      </w:tr>
    </w:tbl>
    <w:p w:rsidR="00DA24DA" w:rsidRPr="004004CA" w:rsidRDefault="00DA24DA" w:rsidP="00DA24DA">
      <w:pPr>
        <w:pStyle w:val="GvdeMetniGirintisi2"/>
        <w:tabs>
          <w:tab w:val="clear" w:pos="8222"/>
          <w:tab w:val="clear" w:pos="8505"/>
          <w:tab w:val="left" w:pos="7797"/>
          <w:tab w:val="left" w:pos="8080"/>
        </w:tabs>
        <w:rPr>
          <w:sz w:val="20"/>
        </w:rPr>
      </w:pPr>
    </w:p>
    <w:p w:rsidR="00DA24DA" w:rsidRPr="008E2234" w:rsidRDefault="00DA24DA" w:rsidP="00DA24DA">
      <w:pPr>
        <w:pStyle w:val="GvdeMetniGirintisi2"/>
        <w:tabs>
          <w:tab w:val="clear" w:pos="8222"/>
          <w:tab w:val="clear" w:pos="8505"/>
          <w:tab w:val="left" w:pos="7797"/>
          <w:tab w:val="left" w:pos="8080"/>
        </w:tabs>
        <w:rPr>
          <w:sz w:val="20"/>
        </w:rPr>
      </w:pPr>
      <w:r>
        <w:rPr>
          <w:sz w:val="20"/>
        </w:rPr>
        <w:t xml:space="preserve">   </w:t>
      </w:r>
    </w:p>
    <w:p w:rsidR="00DA24DA" w:rsidRDefault="00DA24DA" w:rsidP="00DA24DA">
      <w:r w:rsidRPr="004004CA">
        <w:rPr>
          <w:b/>
        </w:rPr>
        <w:t xml:space="preserve">      </w:t>
      </w:r>
    </w:p>
    <w:p w:rsidR="00DA24DA" w:rsidRDefault="00DA24DA" w:rsidP="00DA24DA"/>
    <w:p w:rsidR="002D2456" w:rsidRDefault="002D2456" w:rsidP="00DA24DA"/>
    <w:p w:rsidR="002D2456" w:rsidRDefault="002D2456" w:rsidP="00DA24DA"/>
    <w:p w:rsidR="002D2456" w:rsidRDefault="002D2456" w:rsidP="00DA24DA"/>
    <w:p w:rsidR="002D2456" w:rsidRDefault="002D2456" w:rsidP="00DA24DA"/>
    <w:p w:rsidR="00DA24DA" w:rsidRDefault="00DA24DA" w:rsidP="00DA24DA">
      <w:pPr>
        <w:tabs>
          <w:tab w:val="left" w:pos="1740"/>
        </w:tabs>
      </w:pPr>
    </w:p>
    <w:p w:rsidR="00AA22BB" w:rsidRDefault="00AA22BB" w:rsidP="00DA24DA">
      <w:pPr>
        <w:tabs>
          <w:tab w:val="left" w:pos="1740"/>
        </w:tabs>
      </w:pPr>
    </w:p>
    <w:p w:rsidR="00CE1D96" w:rsidRDefault="00CE1D96" w:rsidP="00DA24DA">
      <w:pPr>
        <w:tabs>
          <w:tab w:val="left" w:pos="1740"/>
        </w:tabs>
      </w:pPr>
    </w:p>
    <w:p w:rsidR="00CE1D96" w:rsidRDefault="00CE1D96" w:rsidP="00DA24DA">
      <w:pPr>
        <w:tabs>
          <w:tab w:val="left" w:pos="1740"/>
        </w:tabs>
      </w:pPr>
    </w:p>
    <w:p w:rsidR="00CE1D96" w:rsidRDefault="00CE1D96" w:rsidP="00DA24DA">
      <w:pPr>
        <w:tabs>
          <w:tab w:val="left" w:pos="1740"/>
        </w:tabs>
      </w:pPr>
    </w:p>
    <w:p w:rsidR="00AA22BB" w:rsidRDefault="00AA22BB" w:rsidP="00DA24DA">
      <w:pPr>
        <w:tabs>
          <w:tab w:val="left" w:pos="1740"/>
        </w:tabs>
      </w:pPr>
    </w:p>
    <w:p w:rsidR="00AA22BB" w:rsidRDefault="00AA22BB" w:rsidP="00AA22BB">
      <w:pPr>
        <w:pStyle w:val="KonuBal"/>
        <w:rPr>
          <w:sz w:val="20"/>
        </w:rPr>
      </w:pPr>
      <w:r w:rsidRPr="00200747">
        <w:rPr>
          <w:sz w:val="20"/>
        </w:rPr>
        <w:t xml:space="preserve">EKİNLİKLERİ DERSİ GÜNLÜK PLÂNI </w:t>
      </w:r>
      <w:r>
        <w:rPr>
          <w:sz w:val="20"/>
        </w:rPr>
        <w:t>3</w:t>
      </w:r>
      <w:r w:rsidR="00CE1D96">
        <w:rPr>
          <w:sz w:val="20"/>
        </w:rPr>
        <w:t>5</w:t>
      </w:r>
      <w:r w:rsidRPr="00200747">
        <w:rPr>
          <w:sz w:val="20"/>
        </w:rPr>
        <w:t>. HAFTA</w:t>
      </w:r>
    </w:p>
    <w:p w:rsidR="00AA22BB" w:rsidRPr="004004CA" w:rsidRDefault="00AA22BB" w:rsidP="00AA22BB">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AA22BB" w:rsidRPr="004004CA" w:rsidTr="00D725A1">
        <w:trPr>
          <w:cantSplit/>
          <w:jc w:val="center"/>
        </w:trPr>
        <w:tc>
          <w:tcPr>
            <w:tcW w:w="10117" w:type="dxa"/>
            <w:gridSpan w:val="2"/>
          </w:tcPr>
          <w:p w:rsidR="00AA22BB" w:rsidRPr="004004CA" w:rsidRDefault="00AA22BB" w:rsidP="00D725A1">
            <w:pPr>
              <w:spacing w:line="220" w:lineRule="exact"/>
            </w:pPr>
            <w:r w:rsidRPr="004004CA">
              <w:rPr>
                <w:b/>
                <w:bCs/>
              </w:rPr>
              <w:t>Süre:</w:t>
            </w:r>
            <w:r w:rsidRPr="004004CA">
              <w:t xml:space="preserve">  40</w:t>
            </w:r>
          </w:p>
        </w:tc>
      </w:tr>
      <w:tr w:rsidR="00AA22BB" w:rsidRPr="004004CA" w:rsidTr="00D725A1">
        <w:trPr>
          <w:cantSplit/>
          <w:trHeight w:val="325"/>
          <w:jc w:val="center"/>
        </w:trPr>
        <w:tc>
          <w:tcPr>
            <w:tcW w:w="2817" w:type="dxa"/>
            <w:vAlign w:val="center"/>
          </w:tcPr>
          <w:p w:rsidR="00AA22BB" w:rsidRPr="004004CA" w:rsidRDefault="00AA22BB" w:rsidP="00D725A1">
            <w:pPr>
              <w:spacing w:line="180" w:lineRule="exact"/>
              <w:rPr>
                <w:b/>
                <w:color w:val="000000"/>
              </w:rPr>
            </w:pPr>
            <w:r w:rsidRPr="004004CA">
              <w:rPr>
                <w:b/>
                <w:color w:val="000000"/>
              </w:rPr>
              <w:t xml:space="preserve">DERS </w:t>
            </w:r>
          </w:p>
        </w:tc>
        <w:tc>
          <w:tcPr>
            <w:tcW w:w="7300" w:type="dxa"/>
          </w:tcPr>
          <w:p w:rsidR="00AA22BB" w:rsidRPr="004004CA" w:rsidRDefault="00AA22BB" w:rsidP="00D725A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AA22BB" w:rsidRPr="004004CA" w:rsidTr="00D725A1">
        <w:trPr>
          <w:cantSplit/>
          <w:trHeight w:val="225"/>
          <w:jc w:val="center"/>
        </w:trPr>
        <w:tc>
          <w:tcPr>
            <w:tcW w:w="2817" w:type="dxa"/>
            <w:vAlign w:val="center"/>
          </w:tcPr>
          <w:p w:rsidR="00AA22BB" w:rsidRPr="004004CA" w:rsidRDefault="00AA22BB" w:rsidP="00D725A1">
            <w:pPr>
              <w:spacing w:line="180" w:lineRule="exact"/>
              <w:rPr>
                <w:b/>
                <w:color w:val="000000"/>
              </w:rPr>
            </w:pPr>
            <w:r w:rsidRPr="004004CA">
              <w:rPr>
                <w:b/>
                <w:color w:val="000000"/>
              </w:rPr>
              <w:t xml:space="preserve">SINIF </w:t>
            </w:r>
          </w:p>
        </w:tc>
        <w:tc>
          <w:tcPr>
            <w:tcW w:w="7300" w:type="dxa"/>
          </w:tcPr>
          <w:p w:rsidR="00AA22BB" w:rsidRPr="004004CA" w:rsidRDefault="00AA22BB" w:rsidP="00D725A1">
            <w:pPr>
              <w:tabs>
                <w:tab w:val="left" w:pos="284"/>
              </w:tabs>
              <w:spacing w:line="240" w:lineRule="exact"/>
              <w:rPr>
                <w:b/>
              </w:rPr>
            </w:pPr>
            <w:r>
              <w:rPr>
                <w:b/>
              </w:rPr>
              <w:t>3</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color w:val="000000"/>
              </w:rPr>
            </w:pPr>
            <w:r>
              <w:rPr>
                <w:b/>
              </w:rPr>
              <w:t>DERS</w:t>
            </w:r>
            <w:r w:rsidRPr="004004CA">
              <w:rPr>
                <w:b/>
              </w:rPr>
              <w:t xml:space="preserve">         </w:t>
            </w:r>
          </w:p>
        </w:tc>
        <w:tc>
          <w:tcPr>
            <w:tcW w:w="7300" w:type="dxa"/>
          </w:tcPr>
          <w:p w:rsidR="00AA22BB" w:rsidRPr="00BF156B" w:rsidRDefault="00AA22BB" w:rsidP="00D725A1">
            <w:pPr>
              <w:tabs>
                <w:tab w:val="left" w:pos="284"/>
              </w:tabs>
              <w:spacing w:line="240" w:lineRule="exact"/>
            </w:pPr>
            <w:r w:rsidRPr="000569B1">
              <w:rPr>
                <w:b/>
                <w:sz w:val="18"/>
                <w:szCs w:val="18"/>
              </w:rPr>
              <w:t>Tekerlemeler</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color w:val="000000"/>
              </w:rPr>
            </w:pPr>
            <w:r>
              <w:rPr>
                <w:b/>
              </w:rPr>
              <w:t>KAZANIM</w:t>
            </w:r>
            <w:r w:rsidRPr="004004CA">
              <w:rPr>
                <w:b/>
              </w:rPr>
              <w:t xml:space="preserve">         </w:t>
            </w:r>
          </w:p>
        </w:tc>
        <w:tc>
          <w:tcPr>
            <w:tcW w:w="7300" w:type="dxa"/>
          </w:tcPr>
          <w:p w:rsidR="00AA22BB" w:rsidRPr="00BF156B" w:rsidRDefault="00AA22BB" w:rsidP="00D725A1">
            <w:pPr>
              <w:tabs>
                <w:tab w:val="left" w:pos="907"/>
              </w:tabs>
              <w:ind w:left="1077" w:hanging="1077"/>
              <w:jc w:val="both"/>
            </w:pPr>
            <w:proofErr w:type="spellStart"/>
            <w:r w:rsidRPr="00D679AA">
              <w:t>Oynanılan</w:t>
            </w:r>
            <w:proofErr w:type="spellEnd"/>
            <w:r w:rsidRPr="00D679AA">
              <w:t xml:space="preserve"> sayışma ve tekerlemeleri özelliklerine uygun söylemeye istekli olabilme</w:t>
            </w:r>
          </w:p>
        </w:tc>
      </w:tr>
      <w:tr w:rsidR="00AA22BB" w:rsidRPr="004004CA" w:rsidTr="00D725A1">
        <w:trPr>
          <w:cantSplit/>
          <w:jc w:val="center"/>
        </w:trPr>
        <w:tc>
          <w:tcPr>
            <w:tcW w:w="2817" w:type="dxa"/>
            <w:vAlign w:val="center"/>
          </w:tcPr>
          <w:p w:rsidR="00AA22BB" w:rsidRPr="004004CA" w:rsidRDefault="00AA22BB" w:rsidP="00D725A1">
            <w:pPr>
              <w:spacing w:line="180" w:lineRule="exact"/>
              <w:rPr>
                <w:b/>
              </w:rPr>
            </w:pPr>
            <w:r>
              <w:rPr>
                <w:b/>
              </w:rPr>
              <w:t>BECERİ</w:t>
            </w:r>
          </w:p>
        </w:tc>
        <w:tc>
          <w:tcPr>
            <w:tcW w:w="7300" w:type="dxa"/>
          </w:tcPr>
          <w:p w:rsidR="00AA22BB" w:rsidRPr="00492670" w:rsidRDefault="00AA22BB" w:rsidP="00D725A1">
            <w:pPr>
              <w:tabs>
                <w:tab w:val="left" w:pos="284"/>
              </w:tabs>
              <w:ind w:left="568" w:hanging="284"/>
              <w:jc w:val="both"/>
            </w:pPr>
            <w:proofErr w:type="spellStart"/>
            <w:r w:rsidRPr="00D679AA">
              <w:t>Oynanılan</w:t>
            </w:r>
            <w:proofErr w:type="spellEnd"/>
            <w:r w:rsidRPr="00D679AA">
              <w:t xml:space="preserve"> sayışma ve tekerlemeleri söze, ezgiye uygun söylemeye istekli olma</w:t>
            </w:r>
          </w:p>
        </w:tc>
      </w:tr>
    </w:tbl>
    <w:p w:rsidR="00AA22BB" w:rsidRDefault="00AA22BB" w:rsidP="00AA22BB">
      <w:pPr>
        <w:ind w:firstLine="180"/>
        <w:rPr>
          <w:b/>
        </w:rPr>
      </w:pPr>
    </w:p>
    <w:p w:rsidR="00AA22BB" w:rsidRPr="004004CA" w:rsidRDefault="00AA22BB" w:rsidP="00AA22BB">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3464"/>
        <w:gridCol w:w="3840"/>
      </w:tblGrid>
      <w:tr w:rsidR="00AA22BB" w:rsidRPr="004004CA" w:rsidTr="00D725A1">
        <w:trPr>
          <w:jc w:val="center"/>
        </w:trPr>
        <w:tc>
          <w:tcPr>
            <w:tcW w:w="2821" w:type="dxa"/>
            <w:vAlign w:val="center"/>
          </w:tcPr>
          <w:p w:rsidR="00AA22BB" w:rsidRPr="004004CA" w:rsidRDefault="00AA22BB" w:rsidP="00D725A1">
            <w:pPr>
              <w:pStyle w:val="Balk2"/>
              <w:spacing w:line="240" w:lineRule="auto"/>
              <w:jc w:val="left"/>
            </w:pPr>
            <w:r w:rsidRPr="004004CA">
              <w:t>ÖĞRENME-ÖĞRETME YÖNTEM VE TEKNİKLERİ</w:t>
            </w:r>
          </w:p>
        </w:tc>
        <w:tc>
          <w:tcPr>
            <w:tcW w:w="7304" w:type="dxa"/>
            <w:gridSpan w:val="2"/>
            <w:vAlign w:val="center"/>
          </w:tcPr>
          <w:p w:rsidR="00AA22BB" w:rsidRPr="00424D02" w:rsidRDefault="00AA22BB" w:rsidP="00D725A1">
            <w:pPr>
              <w:tabs>
                <w:tab w:val="left" w:pos="284"/>
                <w:tab w:val="left" w:pos="2268"/>
                <w:tab w:val="left" w:pos="2520"/>
              </w:tabs>
              <w:spacing w:line="240" w:lineRule="exact"/>
            </w:pPr>
            <w:r w:rsidRPr="00110124">
              <w:t>Birlikte çalışmalar, Bireysel çalışmalar, Çözümleme, Soru – yanıt, Yeniden bulma, Örnekleme</w:t>
            </w:r>
          </w:p>
        </w:tc>
      </w:tr>
      <w:tr w:rsidR="00AA22BB" w:rsidRPr="004004CA" w:rsidTr="00D725A1">
        <w:trPr>
          <w:jc w:val="center"/>
        </w:trPr>
        <w:tc>
          <w:tcPr>
            <w:tcW w:w="2821" w:type="dxa"/>
            <w:vAlign w:val="center"/>
          </w:tcPr>
          <w:p w:rsidR="00AA22BB" w:rsidRPr="004004CA" w:rsidRDefault="00AA22BB" w:rsidP="00D725A1">
            <w:pPr>
              <w:pStyle w:val="Balk2"/>
              <w:spacing w:line="240" w:lineRule="auto"/>
              <w:jc w:val="left"/>
            </w:pPr>
            <w:r w:rsidRPr="004004CA">
              <w:t>KULLANILAN EĞİTİM TEKNOLOJİLERİ ARAÇ VE GEREÇLER</w:t>
            </w:r>
          </w:p>
        </w:tc>
        <w:tc>
          <w:tcPr>
            <w:tcW w:w="7304" w:type="dxa"/>
            <w:gridSpan w:val="2"/>
            <w:vAlign w:val="center"/>
          </w:tcPr>
          <w:p w:rsidR="00AA22BB" w:rsidRPr="004004CA" w:rsidRDefault="00AA22BB" w:rsidP="00D725A1">
            <w:pPr>
              <w:rPr>
                <w:color w:val="000000"/>
              </w:rPr>
            </w:pPr>
            <w:r w:rsidRPr="00110124">
              <w:t>Ders kitabı, yardımcı kitaplar, sayışma ve tekerleme örnekleri</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 xml:space="preserve">DERS ALANI                   </w:t>
            </w:r>
          </w:p>
        </w:tc>
        <w:tc>
          <w:tcPr>
            <w:tcW w:w="7304" w:type="dxa"/>
            <w:gridSpan w:val="2"/>
            <w:vAlign w:val="center"/>
          </w:tcPr>
          <w:p w:rsidR="00AA22BB" w:rsidRPr="004004CA" w:rsidRDefault="00AA22BB" w:rsidP="00D725A1">
            <w:pPr>
              <w:tabs>
                <w:tab w:val="left" w:pos="284"/>
                <w:tab w:val="left" w:pos="2268"/>
                <w:tab w:val="left" w:pos="2520"/>
              </w:tabs>
              <w:spacing w:line="240" w:lineRule="exact"/>
            </w:pPr>
            <w:r w:rsidRPr="004004CA">
              <w:t>Okul, sınıf</w:t>
            </w:r>
          </w:p>
        </w:tc>
      </w:tr>
      <w:tr w:rsidR="00AA22BB" w:rsidRPr="004004CA" w:rsidTr="00D725A1">
        <w:trPr>
          <w:cantSplit/>
          <w:jc w:val="center"/>
        </w:trPr>
        <w:tc>
          <w:tcPr>
            <w:tcW w:w="10125" w:type="dxa"/>
            <w:gridSpan w:val="3"/>
            <w:vAlign w:val="center"/>
          </w:tcPr>
          <w:p w:rsidR="00AA22BB" w:rsidRDefault="00AA22BB" w:rsidP="00D725A1">
            <w:pPr>
              <w:jc w:val="center"/>
              <w:rPr>
                <w:b/>
              </w:rPr>
            </w:pPr>
          </w:p>
          <w:p w:rsidR="00AA22BB" w:rsidRPr="004004CA" w:rsidRDefault="00AA22BB" w:rsidP="00D725A1">
            <w:pPr>
              <w:jc w:val="center"/>
            </w:pPr>
            <w:r w:rsidRPr="004004CA">
              <w:rPr>
                <w:b/>
              </w:rPr>
              <w:t>ÖĞRENME-ÖĞRETME SÜRECİ</w:t>
            </w:r>
          </w:p>
        </w:tc>
      </w:tr>
      <w:tr w:rsidR="00AA22BB" w:rsidRPr="004004CA" w:rsidTr="00D725A1">
        <w:trPr>
          <w:cantSplit/>
          <w:trHeight w:val="286"/>
          <w:jc w:val="center"/>
        </w:trPr>
        <w:tc>
          <w:tcPr>
            <w:tcW w:w="2821" w:type="dxa"/>
            <w:vAlign w:val="center"/>
          </w:tcPr>
          <w:p w:rsidR="00AA22BB" w:rsidRPr="004004CA" w:rsidRDefault="00AA22BB" w:rsidP="00D725A1">
            <w:pPr>
              <w:pStyle w:val="Balk3"/>
              <w:rPr>
                <w:sz w:val="20"/>
              </w:rPr>
            </w:pPr>
            <w:r w:rsidRPr="004004CA">
              <w:rPr>
                <w:bCs/>
                <w:sz w:val="20"/>
              </w:rPr>
              <w:t>ETKİNLİK ÖRNEĞİ</w:t>
            </w:r>
          </w:p>
        </w:tc>
        <w:tc>
          <w:tcPr>
            <w:tcW w:w="7304" w:type="dxa"/>
            <w:gridSpan w:val="2"/>
            <w:shd w:val="clear" w:color="auto" w:fill="auto"/>
            <w:vAlign w:val="center"/>
          </w:tcPr>
          <w:p w:rsidR="00AA22BB" w:rsidRPr="00044C97" w:rsidRDefault="00AA22BB" w:rsidP="00D725A1">
            <w:pPr>
              <w:pStyle w:val="Balk2"/>
              <w:rPr>
                <w:sz w:val="18"/>
                <w:szCs w:val="18"/>
              </w:rPr>
            </w:pPr>
            <w:r>
              <w:rPr>
                <w:rStyle w:val="Gl"/>
                <w:sz w:val="18"/>
                <w:szCs w:val="18"/>
              </w:rPr>
              <w:t xml:space="preserve">Tekerlemeler </w:t>
            </w:r>
          </w:p>
        </w:tc>
      </w:tr>
      <w:tr w:rsidR="00AA22BB" w:rsidRPr="004004CA" w:rsidTr="00D725A1">
        <w:trPr>
          <w:cantSplit/>
          <w:trHeight w:val="1163"/>
          <w:jc w:val="center"/>
        </w:trPr>
        <w:tc>
          <w:tcPr>
            <w:tcW w:w="6285" w:type="dxa"/>
            <w:gridSpan w:val="2"/>
            <w:tcBorders>
              <w:right w:val="nil"/>
            </w:tcBorders>
            <w:vAlign w:val="center"/>
          </w:tcPr>
          <w:p w:rsidR="00AA22BB" w:rsidRPr="00D679AA" w:rsidRDefault="00AA22BB" w:rsidP="00D725A1">
            <w:r w:rsidRPr="00D679AA">
              <w:t xml:space="preserve">Eveleme </w:t>
            </w:r>
            <w:proofErr w:type="spellStart"/>
            <w:r w:rsidRPr="00D679AA">
              <w:t>develeme</w:t>
            </w:r>
            <w:proofErr w:type="spellEnd"/>
          </w:p>
          <w:p w:rsidR="00AA22BB" w:rsidRPr="00D679AA" w:rsidRDefault="00AA22BB" w:rsidP="00D725A1">
            <w:r w:rsidRPr="00D679AA">
              <w:t>Evvel altı elma yedi</w:t>
            </w:r>
          </w:p>
          <w:p w:rsidR="00AA22BB" w:rsidRPr="00D679AA" w:rsidRDefault="00AA22BB" w:rsidP="00D725A1">
            <w:r w:rsidRPr="00D679AA">
              <w:t>Seren sekiz serçe dokuz</w:t>
            </w:r>
          </w:p>
          <w:p w:rsidR="00AA22BB" w:rsidRPr="00D679AA" w:rsidRDefault="00AA22BB" w:rsidP="00D725A1">
            <w:proofErr w:type="spellStart"/>
            <w:r w:rsidRPr="00D679AA">
              <w:t>Tarmanın</w:t>
            </w:r>
            <w:proofErr w:type="spellEnd"/>
            <w:r w:rsidRPr="00D679AA">
              <w:t xml:space="preserve"> topu kara</w:t>
            </w:r>
          </w:p>
          <w:p w:rsidR="00AA22BB" w:rsidRPr="005B0B91" w:rsidRDefault="00AA22BB" w:rsidP="00D725A1">
            <w:r w:rsidRPr="00D679AA">
              <w:t>A devenin çatı kara</w:t>
            </w:r>
          </w:p>
        </w:tc>
        <w:tc>
          <w:tcPr>
            <w:tcW w:w="3840" w:type="dxa"/>
            <w:tcBorders>
              <w:left w:val="nil"/>
            </w:tcBorders>
            <w:vAlign w:val="center"/>
          </w:tcPr>
          <w:p w:rsidR="00AA22BB" w:rsidRPr="0065626E" w:rsidRDefault="00AA22BB" w:rsidP="00D725A1">
            <w:pPr>
              <w:rPr>
                <w:bCs/>
              </w:rPr>
            </w:pPr>
          </w:p>
        </w:tc>
      </w:tr>
      <w:tr w:rsidR="00AA22BB" w:rsidRPr="004004CA" w:rsidTr="00D725A1">
        <w:trPr>
          <w:jc w:val="center"/>
        </w:trPr>
        <w:tc>
          <w:tcPr>
            <w:tcW w:w="2821" w:type="dxa"/>
            <w:vAlign w:val="center"/>
          </w:tcPr>
          <w:p w:rsidR="00AA22BB" w:rsidRPr="004004CA" w:rsidRDefault="00AA22BB" w:rsidP="00D725A1">
            <w:pPr>
              <w:rPr>
                <w:b/>
              </w:rPr>
            </w:pPr>
            <w:r w:rsidRPr="004004CA">
              <w:rPr>
                <w:b/>
              </w:rPr>
              <w:t>Bireysel Öğrenme Etkinlikleri</w:t>
            </w:r>
          </w:p>
          <w:p w:rsidR="00AA22BB" w:rsidRPr="004004CA" w:rsidRDefault="00AA22BB" w:rsidP="00D725A1">
            <w:pPr>
              <w:rPr>
                <w:b/>
              </w:rPr>
            </w:pPr>
            <w:r w:rsidRPr="004004CA">
              <w:rPr>
                <w:b/>
              </w:rPr>
              <w:t>(Ödev, deney, problem çözme vb.)</w:t>
            </w:r>
          </w:p>
        </w:tc>
        <w:tc>
          <w:tcPr>
            <w:tcW w:w="7304" w:type="dxa"/>
            <w:gridSpan w:val="2"/>
            <w:vAlign w:val="center"/>
          </w:tcPr>
          <w:p w:rsidR="00AA22BB" w:rsidRPr="004004CA" w:rsidRDefault="00AA22BB" w:rsidP="00D725A1">
            <w:pPr>
              <w:pStyle w:val="GvdeMetniGirintisi"/>
              <w:ind w:left="0" w:firstLine="0"/>
            </w:pPr>
            <w:r>
              <w:t>Arkadaşlarla birlikte söylenen tekerlemeler bireye neler kazandırır.</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Grupla Öğrenme Etkinlikleri</w:t>
            </w:r>
          </w:p>
          <w:p w:rsidR="00AA22BB" w:rsidRPr="004004CA" w:rsidRDefault="00AA22BB" w:rsidP="00D725A1">
            <w:pPr>
              <w:rPr>
                <w:b/>
              </w:rPr>
            </w:pPr>
            <w:r w:rsidRPr="004004CA">
              <w:rPr>
                <w:b/>
              </w:rPr>
              <w:t>(Proje, gezi, gözlem vb.)</w:t>
            </w:r>
          </w:p>
        </w:tc>
        <w:tc>
          <w:tcPr>
            <w:tcW w:w="7304" w:type="dxa"/>
            <w:gridSpan w:val="2"/>
            <w:vAlign w:val="center"/>
          </w:tcPr>
          <w:p w:rsidR="00AA22BB" w:rsidRPr="004004CA" w:rsidRDefault="00AA22BB" w:rsidP="00D725A1">
            <w:r>
              <w:t xml:space="preserve">Öğrenciler, </w:t>
            </w:r>
            <w:proofErr w:type="gramStart"/>
            <w:r>
              <w:t>2,3,4</w:t>
            </w:r>
            <w:proofErr w:type="gramEnd"/>
            <w:r>
              <w:t>, gruplar halinde oyuna katılır.</w:t>
            </w:r>
          </w:p>
        </w:tc>
      </w:tr>
      <w:tr w:rsidR="00AA22BB" w:rsidRPr="004004CA" w:rsidTr="00D725A1">
        <w:trPr>
          <w:jc w:val="center"/>
        </w:trPr>
        <w:tc>
          <w:tcPr>
            <w:tcW w:w="2821" w:type="dxa"/>
            <w:vAlign w:val="center"/>
          </w:tcPr>
          <w:p w:rsidR="00AA22BB" w:rsidRPr="004004CA" w:rsidRDefault="00AA22BB" w:rsidP="00D725A1">
            <w:pPr>
              <w:rPr>
                <w:b/>
              </w:rPr>
            </w:pPr>
            <w:r w:rsidRPr="004004CA">
              <w:rPr>
                <w:b/>
              </w:rPr>
              <w:t>Özet</w:t>
            </w:r>
          </w:p>
        </w:tc>
        <w:tc>
          <w:tcPr>
            <w:tcW w:w="7304" w:type="dxa"/>
            <w:gridSpan w:val="2"/>
            <w:vAlign w:val="center"/>
          </w:tcPr>
          <w:p w:rsidR="00AA22BB" w:rsidRPr="004004CA" w:rsidRDefault="00AA22BB" w:rsidP="00D725A1">
            <w:pPr>
              <w:jc w:val="both"/>
            </w:pPr>
            <w:proofErr w:type="gramStart"/>
            <w:r>
              <w:t>öğrencilerin</w:t>
            </w:r>
            <w:proofErr w:type="gramEnd"/>
            <w:r>
              <w:t xml:space="preserve"> konuşma kabiliyetlerinin arttırılması için değişik tekerlemeleri kendilerinin bulup söylemeleri istendi.</w:t>
            </w:r>
          </w:p>
        </w:tc>
      </w:tr>
    </w:tbl>
    <w:p w:rsidR="00AA22BB" w:rsidRPr="004004CA" w:rsidRDefault="00AA22BB" w:rsidP="00AA22BB">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AA22BB" w:rsidRPr="004004CA" w:rsidTr="00D725A1">
        <w:trPr>
          <w:jc w:val="center"/>
        </w:trPr>
        <w:tc>
          <w:tcPr>
            <w:tcW w:w="5253" w:type="dxa"/>
          </w:tcPr>
          <w:p w:rsidR="00AA22BB" w:rsidRPr="004004CA" w:rsidRDefault="00AA22BB" w:rsidP="00D725A1">
            <w:pPr>
              <w:pStyle w:val="Balk1"/>
              <w:rPr>
                <w:sz w:val="20"/>
              </w:rPr>
            </w:pPr>
            <w:r w:rsidRPr="004004CA">
              <w:rPr>
                <w:sz w:val="20"/>
              </w:rPr>
              <w:t>Ölçme-Değerlendirme:</w:t>
            </w:r>
          </w:p>
          <w:p w:rsidR="00AA22BB" w:rsidRPr="00044C97" w:rsidRDefault="00AA22BB" w:rsidP="00D725A1">
            <w:pPr>
              <w:rPr>
                <w:b/>
              </w:rPr>
            </w:pPr>
            <w:r>
              <w:rPr>
                <w:b/>
              </w:rPr>
              <w:t xml:space="preserve"> </w:t>
            </w:r>
            <w:r w:rsidRPr="004004CA">
              <w:rPr>
                <w:b/>
              </w:rPr>
              <w:t>Grupla öğrenme etkinlikler</w:t>
            </w:r>
            <w:r>
              <w:rPr>
                <w:b/>
              </w:rPr>
              <w:t>ine yönelik Ölçme-Değerlendirme</w:t>
            </w:r>
          </w:p>
        </w:tc>
        <w:tc>
          <w:tcPr>
            <w:tcW w:w="4915" w:type="dxa"/>
            <w:vAlign w:val="center"/>
          </w:tcPr>
          <w:p w:rsidR="00AA22BB" w:rsidRPr="003751B6" w:rsidRDefault="00AA22BB" w:rsidP="00D725A1">
            <w:pPr>
              <w:tabs>
                <w:tab w:val="left" w:pos="224"/>
                <w:tab w:val="left" w:pos="366"/>
              </w:tabs>
              <w:rPr>
                <w:b/>
              </w:rPr>
            </w:pPr>
            <w:r w:rsidRPr="00110124">
              <w:rPr>
                <w:b/>
              </w:rPr>
              <w:t>1. .</w:t>
            </w:r>
            <w:r w:rsidRPr="00110124">
              <w:rPr>
                <w:spacing w:val="-6"/>
              </w:rPr>
              <w:t>Öğrencilerin grup içindeki davranışlarının gözlenmesi-değerlendirilmesi</w:t>
            </w:r>
          </w:p>
        </w:tc>
      </w:tr>
      <w:tr w:rsidR="00AA22BB" w:rsidRPr="004004CA" w:rsidTr="00D725A1">
        <w:trPr>
          <w:jc w:val="center"/>
        </w:trPr>
        <w:tc>
          <w:tcPr>
            <w:tcW w:w="5253" w:type="dxa"/>
          </w:tcPr>
          <w:p w:rsidR="00AA22BB" w:rsidRDefault="00AA22BB" w:rsidP="00D725A1">
            <w:pPr>
              <w:pStyle w:val="Balk2"/>
              <w:spacing w:line="240" w:lineRule="auto"/>
            </w:pPr>
            <w:r w:rsidRPr="004004CA">
              <w:t>Dersin Diğer Derslerle İlişkisi/Açıklamalar</w:t>
            </w:r>
          </w:p>
          <w:p w:rsidR="00AA22BB" w:rsidRPr="009315DD" w:rsidRDefault="00AA22BB" w:rsidP="00D725A1">
            <w:r>
              <w:t>Drama</w:t>
            </w:r>
          </w:p>
        </w:tc>
        <w:tc>
          <w:tcPr>
            <w:tcW w:w="4915" w:type="dxa"/>
          </w:tcPr>
          <w:p w:rsidR="00AA22BB" w:rsidRPr="00BF156B" w:rsidRDefault="00AA22BB" w:rsidP="00D725A1">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tekerlemeler </w:t>
            </w:r>
            <w:r w:rsidRPr="004004CA">
              <w:t>seçilebilir.</w:t>
            </w:r>
          </w:p>
        </w:tc>
      </w:tr>
    </w:tbl>
    <w:p w:rsidR="00AA22BB" w:rsidRPr="004004CA" w:rsidRDefault="00AA22BB" w:rsidP="00AA22BB">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AA22BB" w:rsidRPr="004004CA" w:rsidTr="00D725A1">
        <w:trPr>
          <w:jc w:val="center"/>
        </w:trPr>
        <w:tc>
          <w:tcPr>
            <w:tcW w:w="2576" w:type="dxa"/>
            <w:vAlign w:val="center"/>
          </w:tcPr>
          <w:p w:rsidR="00AA22BB" w:rsidRPr="004004CA" w:rsidRDefault="00AA22BB" w:rsidP="00D725A1">
            <w:pPr>
              <w:rPr>
                <w:b/>
              </w:rPr>
            </w:pPr>
            <w:r w:rsidRPr="004004CA">
              <w:rPr>
                <w:b/>
              </w:rPr>
              <w:t xml:space="preserve">Planın Uygulanmasına </w:t>
            </w:r>
          </w:p>
          <w:p w:rsidR="00AA22BB" w:rsidRPr="004004CA" w:rsidRDefault="00AA22BB" w:rsidP="00D725A1">
            <w:r w:rsidRPr="004004CA">
              <w:rPr>
                <w:b/>
              </w:rPr>
              <w:t>İlişkin Açıklamalar</w:t>
            </w:r>
          </w:p>
        </w:tc>
        <w:tc>
          <w:tcPr>
            <w:tcW w:w="7625" w:type="dxa"/>
            <w:vAlign w:val="center"/>
          </w:tcPr>
          <w:p w:rsidR="00AA22BB" w:rsidRPr="004004CA" w:rsidRDefault="00AA22BB" w:rsidP="00D725A1">
            <w:pPr>
              <w:jc w:val="both"/>
            </w:pPr>
            <w:r>
              <w:t>Öğrencilerin anlatım kabiliyetlerinin gelişmesi için değişik tekerlemelerle devam edilebilir</w:t>
            </w:r>
          </w:p>
        </w:tc>
      </w:tr>
    </w:tbl>
    <w:p w:rsidR="00AA22BB" w:rsidRDefault="00AA22BB" w:rsidP="00AA22BB">
      <w:pPr>
        <w:pStyle w:val="GvdeMetniGirintisi2"/>
        <w:tabs>
          <w:tab w:val="clear" w:pos="8222"/>
          <w:tab w:val="clear" w:pos="8505"/>
          <w:tab w:val="left" w:pos="7797"/>
          <w:tab w:val="left" w:pos="8080"/>
        </w:tabs>
        <w:rPr>
          <w:sz w:val="20"/>
        </w:rPr>
      </w:pPr>
    </w:p>
    <w:p w:rsidR="00AA22BB" w:rsidRPr="008E2234" w:rsidRDefault="00AA22BB" w:rsidP="00AA22BB">
      <w:pPr>
        <w:pStyle w:val="GvdeMetniGirintisi2"/>
        <w:tabs>
          <w:tab w:val="clear" w:pos="8222"/>
          <w:tab w:val="clear" w:pos="8505"/>
          <w:tab w:val="left" w:pos="7797"/>
          <w:tab w:val="left" w:pos="8080"/>
        </w:tabs>
        <w:rPr>
          <w:sz w:val="20"/>
        </w:rPr>
      </w:pPr>
    </w:p>
    <w:p w:rsidR="00AA22BB" w:rsidRDefault="00AA22BB" w:rsidP="00AA22BB">
      <w:pPr>
        <w:tabs>
          <w:tab w:val="left" w:pos="1740"/>
        </w:tabs>
      </w:pPr>
    </w:p>
    <w:p w:rsidR="002D2456" w:rsidRDefault="002D2456" w:rsidP="00AA22BB">
      <w:pPr>
        <w:tabs>
          <w:tab w:val="left" w:pos="1740"/>
        </w:tabs>
      </w:pPr>
    </w:p>
    <w:p w:rsidR="002D2456" w:rsidRDefault="002D2456" w:rsidP="00AA22BB">
      <w:pPr>
        <w:tabs>
          <w:tab w:val="left" w:pos="1740"/>
        </w:tabs>
      </w:pPr>
    </w:p>
    <w:p w:rsidR="002D2456" w:rsidRDefault="002D2456"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tbl>
      <w:tblPr>
        <w:tblW w:w="0" w:type="auto"/>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3070"/>
        <w:gridCol w:w="3071"/>
        <w:gridCol w:w="3071"/>
      </w:tblGrid>
      <w:tr w:rsidR="00AA22BB" w:rsidTr="00D725A1">
        <w:tc>
          <w:tcPr>
            <w:tcW w:w="3070"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ELLERİM</w:t>
            </w:r>
            <w:r w:rsidRPr="006B350C">
              <w:rPr>
                <w:rFonts w:ascii="Arial" w:hAnsi="Arial" w:cs="Arial"/>
                <w:b/>
                <w:bCs/>
                <w:sz w:val="18"/>
                <w:szCs w:val="18"/>
              </w:rPr>
              <w:br/>
            </w:r>
            <w:r w:rsidRPr="006B350C">
              <w:rPr>
                <w:rFonts w:ascii="Arial" w:hAnsi="Arial" w:cs="Arial"/>
                <w:sz w:val="18"/>
                <w:szCs w:val="18"/>
              </w:rPr>
              <w:t xml:space="preserve">Ellerim tombik </w:t>
            </w:r>
            <w:proofErr w:type="spellStart"/>
            <w:r w:rsidRPr="006B350C">
              <w:rPr>
                <w:rFonts w:ascii="Arial" w:hAnsi="Arial" w:cs="Arial"/>
                <w:sz w:val="18"/>
                <w:szCs w:val="18"/>
              </w:rPr>
              <w:t>tombik</w:t>
            </w:r>
            <w:proofErr w:type="spellEnd"/>
            <w:r w:rsidRPr="006B350C">
              <w:rPr>
                <w:rFonts w:ascii="Arial" w:hAnsi="Arial" w:cs="Arial"/>
                <w:sz w:val="18"/>
                <w:szCs w:val="18"/>
              </w:rPr>
              <w:t xml:space="preserve">, </w:t>
            </w:r>
            <w:r w:rsidRPr="006B350C">
              <w:rPr>
                <w:rFonts w:ascii="Arial" w:hAnsi="Arial" w:cs="Arial"/>
                <w:sz w:val="18"/>
                <w:szCs w:val="18"/>
              </w:rPr>
              <w:br/>
              <w:t xml:space="preserve">Kirlenince çok komik </w:t>
            </w:r>
            <w:r w:rsidRPr="006B350C">
              <w:rPr>
                <w:rFonts w:ascii="Arial" w:hAnsi="Arial" w:cs="Arial"/>
                <w:sz w:val="18"/>
                <w:szCs w:val="18"/>
              </w:rPr>
              <w:br/>
              <w:t>Kirli eller sevilmez</w:t>
            </w:r>
            <w:r w:rsidRPr="006B350C">
              <w:rPr>
                <w:rFonts w:ascii="Arial" w:hAnsi="Arial" w:cs="Arial"/>
                <w:sz w:val="18"/>
                <w:szCs w:val="18"/>
              </w:rPr>
              <w:br/>
              <w:t xml:space="preserve">Güzelliği görülmez </w:t>
            </w:r>
            <w:r w:rsidRPr="006B350C">
              <w:rPr>
                <w:rFonts w:ascii="Arial" w:hAnsi="Arial" w:cs="Arial"/>
                <w:sz w:val="18"/>
                <w:szCs w:val="18"/>
              </w:rPr>
              <w:br/>
              <w:t>Dişlerim bakım ister</w:t>
            </w:r>
            <w:r w:rsidRPr="006B350C">
              <w:rPr>
                <w:rFonts w:ascii="Arial" w:hAnsi="Arial" w:cs="Arial"/>
                <w:sz w:val="18"/>
                <w:szCs w:val="18"/>
              </w:rPr>
              <w:br/>
              <w:t xml:space="preserve">Hele saçlar, hele </w:t>
            </w:r>
            <w:proofErr w:type="spellStart"/>
            <w:r w:rsidRPr="006B350C">
              <w:rPr>
                <w:rFonts w:ascii="Arial" w:hAnsi="Arial" w:cs="Arial"/>
                <w:sz w:val="18"/>
                <w:szCs w:val="18"/>
              </w:rPr>
              <w:t>scalar</w:t>
            </w:r>
            <w:proofErr w:type="spellEnd"/>
            <w:r w:rsidRPr="006B350C">
              <w:rPr>
                <w:rFonts w:ascii="Arial" w:hAnsi="Arial" w:cs="Arial"/>
                <w:sz w:val="18"/>
                <w:szCs w:val="18"/>
              </w:rPr>
              <w:br/>
              <w:t>Uzayınca tırnaklar</w:t>
            </w:r>
            <w:r w:rsidRPr="006B350C">
              <w:rPr>
                <w:rFonts w:ascii="Arial" w:hAnsi="Arial" w:cs="Arial"/>
                <w:sz w:val="18"/>
                <w:szCs w:val="18"/>
              </w:rPr>
              <w:br/>
              <w:t>Kirlenince kulaklar</w:t>
            </w:r>
            <w:r w:rsidRPr="006B350C">
              <w:rPr>
                <w:rFonts w:ascii="Arial" w:hAnsi="Arial" w:cs="Arial"/>
                <w:sz w:val="18"/>
                <w:szCs w:val="18"/>
              </w:rPr>
              <w:br/>
              <w:t>Bize pis derler, pis derler</w:t>
            </w:r>
          </w:p>
          <w:p w:rsidR="00AA22BB" w:rsidRDefault="00AA22BB" w:rsidP="00D725A1">
            <w:pPr>
              <w:tabs>
                <w:tab w:val="left" w:pos="1740"/>
              </w:tabs>
            </w:pPr>
          </w:p>
        </w:tc>
        <w:tc>
          <w:tcPr>
            <w:tcW w:w="3071"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proofErr w:type="spellStart"/>
            <w:r w:rsidRPr="006B350C">
              <w:rPr>
                <w:rFonts w:ascii="Arial" w:hAnsi="Arial" w:cs="Arial"/>
                <w:sz w:val="18"/>
                <w:szCs w:val="18"/>
              </w:rPr>
              <w:t>Ebe</w:t>
            </w:r>
            <w:proofErr w:type="spellEnd"/>
            <w:r w:rsidRPr="006B350C">
              <w:rPr>
                <w:rFonts w:ascii="Arial" w:hAnsi="Arial" w:cs="Arial"/>
                <w:sz w:val="18"/>
                <w:szCs w:val="18"/>
              </w:rPr>
              <w:t xml:space="preserve"> </w:t>
            </w:r>
            <w:proofErr w:type="spellStart"/>
            <w:r w:rsidRPr="006B350C">
              <w:rPr>
                <w:rFonts w:ascii="Arial" w:hAnsi="Arial" w:cs="Arial"/>
                <w:sz w:val="18"/>
                <w:szCs w:val="18"/>
              </w:rPr>
              <w:t>ebe</w:t>
            </w:r>
            <w:proofErr w:type="spellEnd"/>
            <w:r w:rsidRPr="006B350C">
              <w:rPr>
                <w:rFonts w:ascii="Arial" w:hAnsi="Arial" w:cs="Arial"/>
                <w:sz w:val="18"/>
                <w:szCs w:val="18"/>
              </w:rPr>
              <w:t xml:space="preserve"> nerede </w:t>
            </w:r>
            <w:r w:rsidRPr="006B350C">
              <w:rPr>
                <w:rFonts w:ascii="Arial" w:hAnsi="Arial" w:cs="Arial"/>
                <w:sz w:val="18"/>
                <w:szCs w:val="18"/>
              </w:rPr>
              <w:br/>
              <w:t>Su doldurur derede</w:t>
            </w:r>
            <w:r w:rsidRPr="006B350C">
              <w:rPr>
                <w:rFonts w:ascii="Arial" w:hAnsi="Arial" w:cs="Arial"/>
                <w:sz w:val="18"/>
                <w:szCs w:val="18"/>
              </w:rPr>
              <w:br/>
              <w:t>Dere boyu çalılık</w:t>
            </w:r>
            <w:r w:rsidRPr="006B350C">
              <w:rPr>
                <w:rFonts w:ascii="Arial" w:hAnsi="Arial" w:cs="Arial"/>
                <w:sz w:val="18"/>
                <w:szCs w:val="18"/>
              </w:rPr>
              <w:br/>
              <w:t xml:space="preserve">Derede olur balık </w:t>
            </w:r>
            <w:r w:rsidRPr="006B350C">
              <w:rPr>
                <w:rFonts w:ascii="Arial" w:hAnsi="Arial" w:cs="Arial"/>
                <w:sz w:val="18"/>
                <w:szCs w:val="18"/>
              </w:rPr>
              <w:br/>
              <w:t>Şu ebe de ne alık</w:t>
            </w:r>
            <w:r w:rsidRPr="006B350C">
              <w:rPr>
                <w:rFonts w:ascii="Arial" w:hAnsi="Arial" w:cs="Arial"/>
                <w:sz w:val="18"/>
                <w:szCs w:val="18"/>
              </w:rPr>
              <w:br/>
              <w:t>Oltamı attım,</w:t>
            </w:r>
            <w:r w:rsidRPr="006B350C">
              <w:rPr>
                <w:rFonts w:ascii="Arial" w:hAnsi="Arial" w:cs="Arial"/>
                <w:sz w:val="18"/>
                <w:szCs w:val="18"/>
              </w:rPr>
              <w:br/>
              <w:t>Balığı tuttum.</w:t>
            </w:r>
            <w:r w:rsidRPr="006B350C">
              <w:rPr>
                <w:rFonts w:ascii="Arial" w:hAnsi="Arial" w:cs="Arial"/>
                <w:sz w:val="18"/>
                <w:szCs w:val="18"/>
              </w:rPr>
              <w:br/>
              <w:t>Balık suya dalamaz,</w:t>
            </w:r>
            <w:r w:rsidRPr="006B350C">
              <w:rPr>
                <w:rFonts w:ascii="Arial" w:hAnsi="Arial" w:cs="Arial"/>
                <w:sz w:val="18"/>
                <w:szCs w:val="18"/>
              </w:rPr>
              <w:br/>
              <w:t>Ebe beni bulamaz.</w:t>
            </w:r>
            <w:r w:rsidRPr="006B350C">
              <w:rPr>
                <w:rFonts w:ascii="Arial" w:hAnsi="Arial" w:cs="Arial"/>
                <w:sz w:val="18"/>
                <w:szCs w:val="18"/>
              </w:rPr>
              <w:br/>
              <w:t>Bir, iki, üç, dört, beş, altı, yedi</w:t>
            </w:r>
            <w:r w:rsidRPr="006B350C">
              <w:rPr>
                <w:rFonts w:ascii="Arial" w:hAnsi="Arial" w:cs="Arial"/>
                <w:sz w:val="18"/>
                <w:szCs w:val="18"/>
              </w:rPr>
              <w:br/>
              <w:t>Bunu kim dedi,</w:t>
            </w:r>
            <w:r w:rsidRPr="006B350C">
              <w:rPr>
                <w:rFonts w:ascii="Arial" w:hAnsi="Arial" w:cs="Arial"/>
                <w:sz w:val="18"/>
                <w:szCs w:val="18"/>
              </w:rPr>
              <w:br/>
              <w:t>Diyen dedi on yedi,</w:t>
            </w:r>
            <w:r w:rsidRPr="006B350C">
              <w:rPr>
                <w:rFonts w:ascii="Arial" w:hAnsi="Arial" w:cs="Arial"/>
                <w:sz w:val="18"/>
                <w:szCs w:val="18"/>
              </w:rPr>
              <w:br/>
              <w:t>Yağlı böreği kim yedi?</w:t>
            </w:r>
          </w:p>
        </w:tc>
        <w:tc>
          <w:tcPr>
            <w:tcW w:w="3071" w:type="dxa"/>
          </w:tcPr>
          <w:p w:rsidR="00AA22BB" w:rsidRPr="006B350C" w:rsidRDefault="00AA22BB" w:rsidP="00D725A1">
            <w:pPr>
              <w:pStyle w:val="NormalWeb"/>
              <w:rPr>
                <w:rStyle w:val="Gl"/>
                <w:rFonts w:ascii="Arial" w:hAnsi="Arial" w:cs="Arial"/>
                <w:sz w:val="18"/>
                <w:szCs w:val="18"/>
              </w:rPr>
            </w:pPr>
          </w:p>
          <w:p w:rsidR="00AA22BB" w:rsidRPr="006B350C" w:rsidRDefault="00AA22BB" w:rsidP="00D725A1">
            <w:pPr>
              <w:pStyle w:val="NormalWeb"/>
              <w:rPr>
                <w:rFonts w:ascii="Arial" w:hAnsi="Arial" w:cs="Arial"/>
                <w:sz w:val="18"/>
                <w:szCs w:val="18"/>
              </w:rPr>
            </w:pPr>
            <w:r w:rsidRPr="006B350C">
              <w:rPr>
                <w:rStyle w:val="Gl"/>
                <w:rFonts w:ascii="Arial" w:hAnsi="Arial" w:cs="Arial"/>
                <w:sz w:val="18"/>
                <w:szCs w:val="18"/>
              </w:rPr>
              <w:t>EBE</w:t>
            </w:r>
            <w:r w:rsidRPr="006B350C">
              <w:rPr>
                <w:rFonts w:ascii="Arial" w:hAnsi="Arial" w:cs="Arial"/>
                <w:b/>
                <w:bCs/>
                <w:sz w:val="18"/>
                <w:szCs w:val="18"/>
              </w:rPr>
              <w:br/>
            </w:r>
            <w:proofErr w:type="spellStart"/>
            <w:r w:rsidRPr="006B350C">
              <w:rPr>
                <w:rFonts w:ascii="Arial" w:hAnsi="Arial" w:cs="Arial"/>
                <w:sz w:val="18"/>
                <w:szCs w:val="18"/>
              </w:rPr>
              <w:t>Ebe</w:t>
            </w:r>
            <w:proofErr w:type="spellEnd"/>
            <w:r w:rsidRPr="006B350C">
              <w:rPr>
                <w:rFonts w:ascii="Arial" w:hAnsi="Arial" w:cs="Arial"/>
                <w:sz w:val="18"/>
                <w:szCs w:val="18"/>
              </w:rPr>
              <w:t xml:space="preserve"> </w:t>
            </w:r>
            <w:proofErr w:type="spellStart"/>
            <w:r w:rsidRPr="006B350C">
              <w:rPr>
                <w:rFonts w:ascii="Arial" w:hAnsi="Arial" w:cs="Arial"/>
                <w:sz w:val="18"/>
                <w:szCs w:val="18"/>
              </w:rPr>
              <w:t>ebe</w:t>
            </w:r>
            <w:proofErr w:type="spellEnd"/>
            <w:r w:rsidRPr="006B350C">
              <w:rPr>
                <w:rFonts w:ascii="Arial" w:hAnsi="Arial" w:cs="Arial"/>
                <w:sz w:val="18"/>
                <w:szCs w:val="18"/>
              </w:rPr>
              <w:t xml:space="preserve"> gel bize</w:t>
            </w:r>
            <w:r w:rsidRPr="006B350C">
              <w:rPr>
                <w:rFonts w:ascii="Arial" w:hAnsi="Arial" w:cs="Arial"/>
                <w:sz w:val="18"/>
                <w:szCs w:val="18"/>
              </w:rPr>
              <w:br/>
              <w:t>Uzaktan vur elimize</w:t>
            </w:r>
            <w:r w:rsidRPr="006B350C">
              <w:rPr>
                <w:rFonts w:ascii="Arial" w:hAnsi="Arial" w:cs="Arial"/>
                <w:sz w:val="18"/>
                <w:szCs w:val="18"/>
              </w:rPr>
              <w:br/>
              <w:t>Eğer vuramazsan</w:t>
            </w:r>
            <w:r w:rsidRPr="006B350C">
              <w:rPr>
                <w:rFonts w:ascii="Arial" w:hAnsi="Arial" w:cs="Arial"/>
                <w:sz w:val="18"/>
                <w:szCs w:val="18"/>
              </w:rPr>
              <w:br/>
              <w:t>Ebesin ebe</w:t>
            </w:r>
            <w:r w:rsidRPr="006B350C">
              <w:rPr>
                <w:rFonts w:ascii="Arial" w:hAnsi="Arial" w:cs="Arial"/>
                <w:sz w:val="18"/>
                <w:szCs w:val="18"/>
              </w:rPr>
              <w:br/>
              <w:t>Bir, iki, üç, dört, beş, altı, yedi,</w:t>
            </w:r>
            <w:r w:rsidRPr="006B350C">
              <w:rPr>
                <w:rFonts w:ascii="Arial" w:hAnsi="Arial" w:cs="Arial"/>
                <w:sz w:val="18"/>
                <w:szCs w:val="18"/>
              </w:rPr>
              <w:br/>
              <w:t>Bunu sana kim dedi?</w:t>
            </w:r>
            <w:r w:rsidRPr="006B350C">
              <w:rPr>
                <w:rFonts w:ascii="Arial" w:hAnsi="Arial" w:cs="Arial"/>
                <w:sz w:val="18"/>
                <w:szCs w:val="18"/>
              </w:rPr>
              <w:br/>
              <w:t>Diyen dedi on yedi</w:t>
            </w:r>
            <w:r w:rsidRPr="006B350C">
              <w:rPr>
                <w:rFonts w:ascii="Arial" w:hAnsi="Arial" w:cs="Arial"/>
                <w:sz w:val="18"/>
                <w:szCs w:val="18"/>
              </w:rPr>
              <w:br/>
              <w:t>Yağlı böreği kim yedi?</w:t>
            </w:r>
          </w:p>
          <w:p w:rsidR="00AA22BB" w:rsidRDefault="00AA22BB" w:rsidP="00D725A1">
            <w:pPr>
              <w:tabs>
                <w:tab w:val="left" w:pos="1740"/>
              </w:tabs>
            </w:pPr>
          </w:p>
        </w:tc>
      </w:tr>
    </w:tbl>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2D2456" w:rsidRDefault="002D245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CE1D96" w:rsidRDefault="00CE1D96" w:rsidP="00AA22BB">
      <w:pPr>
        <w:tabs>
          <w:tab w:val="left" w:pos="1740"/>
        </w:tabs>
      </w:pPr>
    </w:p>
    <w:p w:rsidR="002D2456" w:rsidRDefault="002D2456" w:rsidP="00CE1D96">
      <w:pPr>
        <w:pStyle w:val="KonuBal"/>
        <w:rPr>
          <w:sz w:val="20"/>
        </w:rPr>
      </w:pPr>
    </w:p>
    <w:p w:rsidR="002D2456" w:rsidRDefault="002D2456" w:rsidP="00CE1D96">
      <w:pPr>
        <w:pStyle w:val="KonuBal"/>
        <w:rPr>
          <w:sz w:val="20"/>
        </w:rPr>
      </w:pPr>
    </w:p>
    <w:p w:rsidR="002D2456" w:rsidRDefault="002D2456" w:rsidP="00CE1D96">
      <w:pPr>
        <w:pStyle w:val="KonuBal"/>
        <w:rPr>
          <w:sz w:val="20"/>
        </w:rPr>
      </w:pPr>
    </w:p>
    <w:p w:rsidR="00CE1D96" w:rsidRPr="004004CA" w:rsidRDefault="00CE1D96" w:rsidP="00CE1D96">
      <w:pPr>
        <w:pStyle w:val="KonuBal"/>
        <w:rPr>
          <w:sz w:val="20"/>
        </w:rPr>
      </w:pPr>
      <w:r>
        <w:rPr>
          <w:sz w:val="20"/>
        </w:rPr>
        <w:t>SERBEST</w:t>
      </w:r>
      <w:r w:rsidRPr="004004CA">
        <w:rPr>
          <w:sz w:val="20"/>
        </w:rPr>
        <w:t xml:space="preserve"> EKİNLİKLERİ</w:t>
      </w:r>
      <w:r>
        <w:rPr>
          <w:sz w:val="20"/>
        </w:rPr>
        <w:t xml:space="preserve"> DERSİ GÜNLÜK PLÂNI 3</w:t>
      </w:r>
      <w:r w:rsidR="002D2456">
        <w:rPr>
          <w:sz w:val="20"/>
        </w:rPr>
        <w:t>6</w:t>
      </w:r>
      <w:r>
        <w:rPr>
          <w:sz w:val="20"/>
        </w:rPr>
        <w:t>. HAFTA</w:t>
      </w:r>
    </w:p>
    <w:p w:rsidR="00CE1D96" w:rsidRPr="004004CA" w:rsidRDefault="00CE1D96" w:rsidP="00CE1D9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CE1D96" w:rsidRPr="004004CA" w:rsidTr="00D725A1">
        <w:trPr>
          <w:cantSplit/>
          <w:jc w:val="center"/>
        </w:trPr>
        <w:tc>
          <w:tcPr>
            <w:tcW w:w="10117" w:type="dxa"/>
            <w:gridSpan w:val="2"/>
          </w:tcPr>
          <w:p w:rsidR="00CE1D96" w:rsidRPr="004004CA" w:rsidRDefault="00CE1D96" w:rsidP="00D725A1">
            <w:pPr>
              <w:spacing w:line="220" w:lineRule="exact"/>
            </w:pPr>
            <w:r w:rsidRPr="004004CA">
              <w:rPr>
                <w:b/>
                <w:bCs/>
              </w:rPr>
              <w:t>Süre:</w:t>
            </w:r>
            <w:r w:rsidRPr="004004CA">
              <w:t xml:space="preserve">  40</w:t>
            </w:r>
            <w:r>
              <w:t>+40</w:t>
            </w:r>
          </w:p>
        </w:tc>
      </w:tr>
      <w:tr w:rsidR="00CE1D96" w:rsidRPr="004004CA" w:rsidTr="00D725A1">
        <w:trPr>
          <w:cantSplit/>
          <w:trHeight w:val="325"/>
          <w:jc w:val="center"/>
        </w:trPr>
        <w:tc>
          <w:tcPr>
            <w:tcW w:w="2817" w:type="dxa"/>
            <w:vAlign w:val="center"/>
          </w:tcPr>
          <w:p w:rsidR="00CE1D96" w:rsidRPr="004004CA" w:rsidRDefault="00CE1D96" w:rsidP="00D725A1">
            <w:pPr>
              <w:spacing w:line="180" w:lineRule="exact"/>
              <w:rPr>
                <w:b/>
                <w:color w:val="000000"/>
              </w:rPr>
            </w:pPr>
            <w:r w:rsidRPr="004004CA">
              <w:rPr>
                <w:b/>
                <w:color w:val="000000"/>
              </w:rPr>
              <w:t xml:space="preserve">DERS </w:t>
            </w:r>
          </w:p>
        </w:tc>
        <w:tc>
          <w:tcPr>
            <w:tcW w:w="7300" w:type="dxa"/>
          </w:tcPr>
          <w:p w:rsidR="00CE1D96" w:rsidRPr="004004CA" w:rsidRDefault="00CE1D96" w:rsidP="00D725A1">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CE1D96" w:rsidRPr="004004CA" w:rsidTr="00D725A1">
        <w:trPr>
          <w:cantSplit/>
          <w:trHeight w:val="225"/>
          <w:jc w:val="center"/>
        </w:trPr>
        <w:tc>
          <w:tcPr>
            <w:tcW w:w="2817" w:type="dxa"/>
            <w:vAlign w:val="center"/>
          </w:tcPr>
          <w:p w:rsidR="00CE1D96" w:rsidRPr="004004CA" w:rsidRDefault="00CE1D96" w:rsidP="00D725A1">
            <w:pPr>
              <w:spacing w:line="180" w:lineRule="exact"/>
              <w:rPr>
                <w:b/>
                <w:color w:val="000000"/>
              </w:rPr>
            </w:pPr>
            <w:r w:rsidRPr="004004CA">
              <w:rPr>
                <w:b/>
                <w:color w:val="000000"/>
              </w:rPr>
              <w:t xml:space="preserve">SINIF </w:t>
            </w:r>
          </w:p>
        </w:tc>
        <w:tc>
          <w:tcPr>
            <w:tcW w:w="7300" w:type="dxa"/>
          </w:tcPr>
          <w:p w:rsidR="00CE1D96" w:rsidRPr="004004CA" w:rsidRDefault="00CE1D96" w:rsidP="00D725A1">
            <w:pPr>
              <w:tabs>
                <w:tab w:val="left" w:pos="284"/>
              </w:tabs>
              <w:spacing w:line="240" w:lineRule="exact"/>
              <w:rPr>
                <w:b/>
              </w:rPr>
            </w:pPr>
            <w:r>
              <w:rPr>
                <w:b/>
              </w:rPr>
              <w:t>3</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color w:val="000000"/>
              </w:rPr>
            </w:pPr>
            <w:r>
              <w:rPr>
                <w:b/>
              </w:rPr>
              <w:t>DERS</w:t>
            </w:r>
            <w:r w:rsidRPr="004004CA">
              <w:rPr>
                <w:b/>
              </w:rPr>
              <w:t xml:space="preserve">         </w:t>
            </w:r>
          </w:p>
        </w:tc>
        <w:tc>
          <w:tcPr>
            <w:tcW w:w="7300" w:type="dxa"/>
          </w:tcPr>
          <w:p w:rsidR="00CE1D96" w:rsidRPr="00BF156B" w:rsidRDefault="00CE1D96" w:rsidP="00D725A1">
            <w:pPr>
              <w:tabs>
                <w:tab w:val="left" w:pos="284"/>
              </w:tabs>
              <w:spacing w:line="240" w:lineRule="exact"/>
            </w:pPr>
            <w:r w:rsidRPr="009B5F61">
              <w:rPr>
                <w:b/>
              </w:rPr>
              <w:t>Fıkra Anlatma</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color w:val="000000"/>
              </w:rPr>
            </w:pPr>
            <w:r>
              <w:rPr>
                <w:b/>
              </w:rPr>
              <w:t>KAZANIM</w:t>
            </w:r>
            <w:r w:rsidRPr="004004CA">
              <w:rPr>
                <w:b/>
              </w:rPr>
              <w:t xml:space="preserve">         </w:t>
            </w:r>
          </w:p>
        </w:tc>
        <w:tc>
          <w:tcPr>
            <w:tcW w:w="7300" w:type="dxa"/>
          </w:tcPr>
          <w:p w:rsidR="00CE1D96" w:rsidRPr="00BF156B" w:rsidRDefault="00CE1D96" w:rsidP="00D725A1">
            <w:pPr>
              <w:tabs>
                <w:tab w:val="left" w:pos="284"/>
              </w:tabs>
              <w:spacing w:line="240" w:lineRule="exact"/>
            </w:pPr>
            <w:r>
              <w:rPr>
                <w:b/>
                <w:sz w:val="18"/>
                <w:szCs w:val="18"/>
              </w:rPr>
              <w:t xml:space="preserve"> </w:t>
            </w:r>
            <w:r w:rsidRPr="009B5F61">
              <w:t>Fıkra Anlatma</w:t>
            </w:r>
          </w:p>
        </w:tc>
      </w:tr>
      <w:tr w:rsidR="00CE1D96" w:rsidRPr="004004CA" w:rsidTr="00D725A1">
        <w:trPr>
          <w:cantSplit/>
          <w:jc w:val="center"/>
        </w:trPr>
        <w:tc>
          <w:tcPr>
            <w:tcW w:w="2817" w:type="dxa"/>
            <w:vAlign w:val="center"/>
          </w:tcPr>
          <w:p w:rsidR="00CE1D96" w:rsidRPr="004004CA" w:rsidRDefault="00CE1D96" w:rsidP="00D725A1">
            <w:pPr>
              <w:spacing w:line="180" w:lineRule="exact"/>
              <w:rPr>
                <w:b/>
              </w:rPr>
            </w:pPr>
            <w:r>
              <w:rPr>
                <w:b/>
              </w:rPr>
              <w:t>BECERİ</w:t>
            </w:r>
          </w:p>
        </w:tc>
        <w:tc>
          <w:tcPr>
            <w:tcW w:w="7300" w:type="dxa"/>
          </w:tcPr>
          <w:p w:rsidR="00CE1D96" w:rsidRPr="009B5F61" w:rsidRDefault="00CE1D96" w:rsidP="00D725A1">
            <w:pPr>
              <w:spacing w:line="240" w:lineRule="exact"/>
              <w:ind w:left="568" w:hanging="284"/>
              <w:jc w:val="both"/>
              <w:rPr>
                <w:b/>
              </w:rPr>
            </w:pPr>
            <w:r w:rsidRPr="009B5F61">
              <w:rPr>
                <w:b/>
              </w:rPr>
              <w:t>1.</w:t>
            </w:r>
            <w:r w:rsidRPr="009B5F61">
              <w:tab/>
              <w:t>Bildiği ve yeni öğrendiği bir fıkra anlatma</w:t>
            </w:r>
            <w:r w:rsidRPr="009B5F61">
              <w:rPr>
                <w:b/>
              </w:rPr>
              <w:t xml:space="preserve"> </w:t>
            </w:r>
          </w:p>
          <w:p w:rsidR="00CE1D96" w:rsidRPr="005F4CA4" w:rsidRDefault="00CE1D96" w:rsidP="00D725A1">
            <w:pPr>
              <w:spacing w:line="240" w:lineRule="exact"/>
              <w:ind w:left="568" w:hanging="284"/>
              <w:jc w:val="both"/>
            </w:pPr>
            <w:r w:rsidRPr="009B5F61">
              <w:rPr>
                <w:b/>
              </w:rPr>
              <w:t>2.</w:t>
            </w:r>
            <w:r w:rsidRPr="009B5F61">
              <w:tab/>
              <w:t>Çevresindeki yeni fıkra</w:t>
            </w:r>
            <w:r>
              <w:t>ları öğrenme.</w:t>
            </w:r>
          </w:p>
        </w:tc>
      </w:tr>
    </w:tbl>
    <w:p w:rsidR="00CE1D96" w:rsidRDefault="00CE1D96" w:rsidP="00CE1D96">
      <w:pPr>
        <w:ind w:firstLine="180"/>
        <w:rPr>
          <w:b/>
        </w:rPr>
      </w:pPr>
    </w:p>
    <w:p w:rsidR="00CE1D96" w:rsidRPr="004004CA" w:rsidRDefault="00CE1D96" w:rsidP="00CE1D96">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CE1D96" w:rsidRPr="004004CA" w:rsidTr="00D725A1">
        <w:trPr>
          <w:jc w:val="center"/>
        </w:trPr>
        <w:tc>
          <w:tcPr>
            <w:tcW w:w="2821" w:type="dxa"/>
            <w:vAlign w:val="center"/>
          </w:tcPr>
          <w:p w:rsidR="00CE1D96" w:rsidRPr="004004CA" w:rsidRDefault="00CE1D96" w:rsidP="00D725A1">
            <w:pPr>
              <w:pStyle w:val="Balk2"/>
              <w:spacing w:line="240" w:lineRule="auto"/>
              <w:jc w:val="left"/>
            </w:pPr>
            <w:r w:rsidRPr="004004CA">
              <w:t>ÖĞRENME-ÖĞRETME YÖNTEM VE TEKNİKLERİ</w:t>
            </w:r>
          </w:p>
        </w:tc>
        <w:tc>
          <w:tcPr>
            <w:tcW w:w="7304" w:type="dxa"/>
            <w:vAlign w:val="center"/>
          </w:tcPr>
          <w:p w:rsidR="00CE1D96" w:rsidRPr="009B5F61" w:rsidRDefault="00CE1D96" w:rsidP="00D725A1">
            <w:pPr>
              <w:spacing w:line="240" w:lineRule="exact"/>
            </w:pPr>
            <w:r w:rsidRPr="009B5F61">
              <w:t xml:space="preserve">Fıkralar, soru-cevap, </w:t>
            </w:r>
          </w:p>
          <w:p w:rsidR="00CE1D96" w:rsidRPr="00424D02" w:rsidRDefault="00CE1D96" w:rsidP="00D725A1"/>
        </w:tc>
      </w:tr>
      <w:tr w:rsidR="00CE1D96" w:rsidRPr="004004CA" w:rsidTr="00D725A1">
        <w:trPr>
          <w:jc w:val="center"/>
        </w:trPr>
        <w:tc>
          <w:tcPr>
            <w:tcW w:w="2821" w:type="dxa"/>
            <w:vAlign w:val="center"/>
          </w:tcPr>
          <w:p w:rsidR="00CE1D96" w:rsidRPr="004004CA" w:rsidRDefault="00CE1D96" w:rsidP="00D725A1">
            <w:pPr>
              <w:pStyle w:val="Balk2"/>
              <w:spacing w:line="240" w:lineRule="auto"/>
              <w:jc w:val="left"/>
            </w:pPr>
            <w:r w:rsidRPr="004004CA">
              <w:t>KULLANILAN EĞİTİM TEKNOLOJİLERİ ARAÇ VE GEREÇLER</w:t>
            </w:r>
          </w:p>
        </w:tc>
        <w:tc>
          <w:tcPr>
            <w:tcW w:w="7304" w:type="dxa"/>
            <w:vAlign w:val="center"/>
          </w:tcPr>
          <w:p w:rsidR="00CE1D96" w:rsidRPr="004004CA" w:rsidRDefault="00CE1D96" w:rsidP="00D725A1">
            <w:pPr>
              <w:rPr>
                <w:color w:val="000000"/>
              </w:rPr>
            </w:pPr>
          </w:p>
        </w:tc>
      </w:tr>
      <w:tr w:rsidR="00CE1D96" w:rsidRPr="004004CA" w:rsidTr="00D725A1">
        <w:trPr>
          <w:jc w:val="center"/>
        </w:trPr>
        <w:tc>
          <w:tcPr>
            <w:tcW w:w="2821" w:type="dxa"/>
            <w:vAlign w:val="center"/>
          </w:tcPr>
          <w:p w:rsidR="00CE1D96" w:rsidRPr="004004CA" w:rsidRDefault="00CE1D96" w:rsidP="00D725A1">
            <w:pPr>
              <w:rPr>
                <w:b/>
              </w:rPr>
            </w:pPr>
            <w:r w:rsidRPr="004004CA">
              <w:rPr>
                <w:b/>
              </w:rPr>
              <w:t xml:space="preserve">DERS ALANI                   </w:t>
            </w:r>
          </w:p>
        </w:tc>
        <w:tc>
          <w:tcPr>
            <w:tcW w:w="7304" w:type="dxa"/>
            <w:vAlign w:val="center"/>
          </w:tcPr>
          <w:p w:rsidR="00CE1D96" w:rsidRPr="004004CA" w:rsidRDefault="00CE1D96" w:rsidP="00D725A1">
            <w:pPr>
              <w:tabs>
                <w:tab w:val="left" w:pos="284"/>
                <w:tab w:val="left" w:pos="2268"/>
                <w:tab w:val="left" w:pos="2520"/>
              </w:tabs>
              <w:spacing w:line="240" w:lineRule="exact"/>
            </w:pPr>
            <w:r w:rsidRPr="004004CA">
              <w:t>Okul, sınıf</w:t>
            </w:r>
          </w:p>
        </w:tc>
      </w:tr>
      <w:tr w:rsidR="00CE1D96" w:rsidRPr="004004CA" w:rsidTr="00D725A1">
        <w:trPr>
          <w:cantSplit/>
          <w:jc w:val="center"/>
        </w:trPr>
        <w:tc>
          <w:tcPr>
            <w:tcW w:w="10125" w:type="dxa"/>
            <w:gridSpan w:val="2"/>
            <w:vAlign w:val="center"/>
          </w:tcPr>
          <w:p w:rsidR="00CE1D96" w:rsidRDefault="00CE1D96" w:rsidP="00D725A1">
            <w:pPr>
              <w:jc w:val="center"/>
              <w:rPr>
                <w:b/>
              </w:rPr>
            </w:pPr>
          </w:p>
          <w:p w:rsidR="00CE1D96" w:rsidRPr="004004CA" w:rsidRDefault="00CE1D96" w:rsidP="00D725A1">
            <w:pPr>
              <w:jc w:val="center"/>
            </w:pPr>
            <w:r w:rsidRPr="004004CA">
              <w:rPr>
                <w:b/>
              </w:rPr>
              <w:t>ÖĞRENME-ÖĞRETME SÜRECİ</w:t>
            </w:r>
          </w:p>
        </w:tc>
      </w:tr>
      <w:tr w:rsidR="00CE1D96" w:rsidRPr="004004CA" w:rsidTr="00D725A1">
        <w:trPr>
          <w:cantSplit/>
          <w:trHeight w:val="286"/>
          <w:jc w:val="center"/>
        </w:trPr>
        <w:tc>
          <w:tcPr>
            <w:tcW w:w="2821" w:type="dxa"/>
            <w:vAlign w:val="center"/>
          </w:tcPr>
          <w:p w:rsidR="00CE1D96" w:rsidRPr="004004CA" w:rsidRDefault="00CE1D96" w:rsidP="00D725A1">
            <w:pPr>
              <w:pStyle w:val="Balk3"/>
              <w:rPr>
                <w:sz w:val="20"/>
              </w:rPr>
            </w:pPr>
            <w:r w:rsidRPr="004004CA">
              <w:rPr>
                <w:bCs/>
                <w:sz w:val="20"/>
              </w:rPr>
              <w:t>ETKİNLİK ÖRNEĞİ</w:t>
            </w:r>
          </w:p>
        </w:tc>
        <w:tc>
          <w:tcPr>
            <w:tcW w:w="7304" w:type="dxa"/>
            <w:shd w:val="clear" w:color="auto" w:fill="auto"/>
            <w:vAlign w:val="center"/>
          </w:tcPr>
          <w:p w:rsidR="00CE1D96" w:rsidRPr="005F4CA4" w:rsidRDefault="00CE1D96" w:rsidP="00D725A1">
            <w:pPr>
              <w:pStyle w:val="Balk2"/>
              <w:rPr>
                <w:b w:val="0"/>
                <w:sz w:val="18"/>
                <w:szCs w:val="18"/>
              </w:rPr>
            </w:pPr>
            <w:r w:rsidRPr="005F4CA4">
              <w:rPr>
                <w:b w:val="0"/>
              </w:rPr>
              <w:t>Fıkra Anlatma</w:t>
            </w:r>
          </w:p>
        </w:tc>
      </w:tr>
      <w:tr w:rsidR="00CE1D96" w:rsidRPr="004004CA" w:rsidTr="00D725A1">
        <w:trPr>
          <w:cantSplit/>
          <w:trHeight w:val="1163"/>
          <w:jc w:val="center"/>
        </w:trPr>
        <w:tc>
          <w:tcPr>
            <w:tcW w:w="10125" w:type="dxa"/>
            <w:gridSpan w:val="2"/>
            <w:vAlign w:val="center"/>
          </w:tcPr>
          <w:p w:rsidR="00CE1D96" w:rsidRPr="00424D02" w:rsidRDefault="00CE1D96" w:rsidP="00D725A1">
            <w:pPr>
              <w:rPr>
                <w:bCs/>
              </w:rPr>
            </w:pPr>
            <w:r w:rsidRPr="009B5F61">
              <w:t>Öğrenci seviyesine uygun düşündürücü, eğlendirici serbest fıkralar</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Bireysel Öğrenme Etkinlikleri</w:t>
            </w:r>
          </w:p>
          <w:p w:rsidR="00CE1D96" w:rsidRPr="004004CA" w:rsidRDefault="00CE1D96" w:rsidP="00D725A1">
            <w:pPr>
              <w:rPr>
                <w:b/>
              </w:rPr>
            </w:pPr>
            <w:r w:rsidRPr="004004CA">
              <w:rPr>
                <w:b/>
              </w:rPr>
              <w:t>(Ödev, deney, problem çözme vb.)</w:t>
            </w:r>
          </w:p>
        </w:tc>
        <w:tc>
          <w:tcPr>
            <w:tcW w:w="7304" w:type="dxa"/>
            <w:vAlign w:val="center"/>
          </w:tcPr>
          <w:p w:rsidR="00CE1D96" w:rsidRPr="004004CA" w:rsidRDefault="00CE1D96" w:rsidP="00D725A1">
            <w:pPr>
              <w:pStyle w:val="GvdeMetniGirintisi"/>
              <w:ind w:left="0" w:firstLine="0"/>
            </w:pPr>
            <w:r>
              <w:t>Arkadaşlarının anlattığı ve kendi anlattığı fıkralar bireye neler kazandırır.</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Grupla Öğrenme Etkinlikleri</w:t>
            </w:r>
          </w:p>
          <w:p w:rsidR="00CE1D96" w:rsidRPr="004004CA" w:rsidRDefault="00CE1D96" w:rsidP="00D725A1">
            <w:pPr>
              <w:rPr>
                <w:b/>
              </w:rPr>
            </w:pPr>
            <w:r w:rsidRPr="004004CA">
              <w:rPr>
                <w:b/>
              </w:rPr>
              <w:t>(Proje, gezi, gözlem vb.)</w:t>
            </w:r>
          </w:p>
        </w:tc>
        <w:tc>
          <w:tcPr>
            <w:tcW w:w="7304" w:type="dxa"/>
            <w:vAlign w:val="center"/>
          </w:tcPr>
          <w:p w:rsidR="00CE1D96" w:rsidRPr="004004CA" w:rsidRDefault="00CE1D96" w:rsidP="00D725A1">
            <w:r>
              <w:t>.</w:t>
            </w:r>
          </w:p>
        </w:tc>
      </w:tr>
      <w:tr w:rsidR="00CE1D96" w:rsidRPr="004004CA" w:rsidTr="00D725A1">
        <w:trPr>
          <w:jc w:val="center"/>
        </w:trPr>
        <w:tc>
          <w:tcPr>
            <w:tcW w:w="2821" w:type="dxa"/>
            <w:vAlign w:val="center"/>
          </w:tcPr>
          <w:p w:rsidR="00CE1D96" w:rsidRPr="004004CA" w:rsidRDefault="00CE1D96" w:rsidP="00D725A1">
            <w:pPr>
              <w:rPr>
                <w:b/>
              </w:rPr>
            </w:pPr>
            <w:r w:rsidRPr="004004CA">
              <w:rPr>
                <w:b/>
              </w:rPr>
              <w:t>Özet</w:t>
            </w:r>
          </w:p>
        </w:tc>
        <w:tc>
          <w:tcPr>
            <w:tcW w:w="7304" w:type="dxa"/>
            <w:vAlign w:val="center"/>
          </w:tcPr>
          <w:p w:rsidR="00CE1D96" w:rsidRPr="004004CA" w:rsidRDefault="00CE1D96" w:rsidP="00D725A1">
            <w:pPr>
              <w:jc w:val="both"/>
            </w:pPr>
            <w:proofErr w:type="gramStart"/>
            <w:r>
              <w:t>öğrencilerin</w:t>
            </w:r>
            <w:proofErr w:type="gramEnd"/>
            <w:r>
              <w:t xml:space="preserve"> anlatım becerilerinin arttırılması için değişik fıkralar anlattırılıp dinlettirildi.</w:t>
            </w:r>
          </w:p>
        </w:tc>
      </w:tr>
    </w:tbl>
    <w:p w:rsidR="00CE1D96" w:rsidRPr="004004CA" w:rsidRDefault="00CE1D96" w:rsidP="00CE1D96">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CE1D96" w:rsidRPr="004004CA" w:rsidTr="00D725A1">
        <w:trPr>
          <w:jc w:val="center"/>
        </w:trPr>
        <w:tc>
          <w:tcPr>
            <w:tcW w:w="5253" w:type="dxa"/>
          </w:tcPr>
          <w:p w:rsidR="00CE1D96" w:rsidRPr="004004CA" w:rsidRDefault="00CE1D96" w:rsidP="00D725A1">
            <w:pPr>
              <w:pStyle w:val="Balk1"/>
              <w:rPr>
                <w:sz w:val="20"/>
              </w:rPr>
            </w:pPr>
            <w:r w:rsidRPr="004004CA">
              <w:rPr>
                <w:sz w:val="20"/>
              </w:rPr>
              <w:t>Ölçme-Değerlendirme:</w:t>
            </w:r>
          </w:p>
          <w:p w:rsidR="00CE1D96" w:rsidRPr="00044C97" w:rsidRDefault="00CE1D96" w:rsidP="00D725A1">
            <w:pPr>
              <w:rPr>
                <w:b/>
              </w:rPr>
            </w:pPr>
            <w:r>
              <w:rPr>
                <w:b/>
              </w:rPr>
              <w:t xml:space="preserve"> </w:t>
            </w:r>
            <w:r w:rsidRPr="004004CA">
              <w:rPr>
                <w:b/>
              </w:rPr>
              <w:t>Grupla öğrenme etkinlikler</w:t>
            </w:r>
            <w:r>
              <w:rPr>
                <w:b/>
              </w:rPr>
              <w:t>ine yönelik Ölçme-Değerlendirme</w:t>
            </w:r>
          </w:p>
        </w:tc>
        <w:tc>
          <w:tcPr>
            <w:tcW w:w="4915" w:type="dxa"/>
            <w:vAlign w:val="center"/>
          </w:tcPr>
          <w:p w:rsidR="00CE1D96" w:rsidRPr="009B5F61" w:rsidRDefault="00CE1D96" w:rsidP="00D725A1">
            <w:pPr>
              <w:tabs>
                <w:tab w:val="left" w:pos="224"/>
                <w:tab w:val="left" w:pos="366"/>
              </w:tabs>
            </w:pPr>
            <w:r w:rsidRPr="009B5F61">
              <w:rPr>
                <w:b/>
              </w:rPr>
              <w:t>1.</w:t>
            </w:r>
            <w:r w:rsidRPr="009B5F61">
              <w:t xml:space="preserve"> Fıkra anlatılırken</w:t>
            </w:r>
            <w:r w:rsidRPr="009B5F61">
              <w:rPr>
                <w:b/>
              </w:rPr>
              <w:t xml:space="preserve"> </w:t>
            </w:r>
            <w:r w:rsidRPr="009B5F61">
              <w:t>arkadaşını dinliyor mu?</w:t>
            </w:r>
          </w:p>
          <w:p w:rsidR="00CE1D96" w:rsidRPr="005F4CA4" w:rsidRDefault="00CE1D96" w:rsidP="00D725A1">
            <w:pPr>
              <w:tabs>
                <w:tab w:val="left" w:pos="224"/>
                <w:tab w:val="left" w:pos="366"/>
              </w:tabs>
              <w:rPr>
                <w:b/>
              </w:rPr>
            </w:pPr>
            <w:r w:rsidRPr="009B5F61">
              <w:rPr>
                <w:b/>
              </w:rPr>
              <w:t>2.</w:t>
            </w:r>
            <w:r w:rsidRPr="009B5F61">
              <w:t>En güzel fıkra anlatan kişi seçilir, alkışlanır.</w:t>
            </w:r>
          </w:p>
        </w:tc>
      </w:tr>
      <w:tr w:rsidR="00CE1D96" w:rsidRPr="004004CA" w:rsidTr="00D725A1">
        <w:trPr>
          <w:jc w:val="center"/>
        </w:trPr>
        <w:tc>
          <w:tcPr>
            <w:tcW w:w="5253" w:type="dxa"/>
          </w:tcPr>
          <w:p w:rsidR="00CE1D96" w:rsidRDefault="00CE1D96" w:rsidP="00D725A1">
            <w:pPr>
              <w:pStyle w:val="Balk2"/>
              <w:spacing w:line="240" w:lineRule="auto"/>
            </w:pPr>
            <w:r w:rsidRPr="004004CA">
              <w:t>Dersin Diğer Derslerle İlişkisi/Açıklamalar</w:t>
            </w:r>
          </w:p>
          <w:p w:rsidR="00CE1D96" w:rsidRPr="009315DD" w:rsidRDefault="00CE1D96" w:rsidP="00D725A1">
            <w:r>
              <w:t>Drama</w:t>
            </w:r>
          </w:p>
        </w:tc>
        <w:tc>
          <w:tcPr>
            <w:tcW w:w="4915" w:type="dxa"/>
          </w:tcPr>
          <w:p w:rsidR="00CE1D96" w:rsidRPr="00BF156B" w:rsidRDefault="00CE1D96" w:rsidP="00D725A1">
            <w:pPr>
              <w:jc w:val="both"/>
            </w:pPr>
            <w:r w:rsidRPr="004004CA">
              <w:rPr>
                <w:bCs/>
              </w:rPr>
              <w:t xml:space="preserve"> </w:t>
            </w:r>
            <w:r w:rsidRPr="004004CA">
              <w:rPr>
                <w:b/>
                <w:spacing w:val="-20"/>
              </w:rPr>
              <w:t xml:space="preserve">[!] </w:t>
            </w:r>
            <w:r w:rsidRPr="004004CA">
              <w:t xml:space="preserve">Sınıfça bilinen ve çocukların gelişim seviyesine uygun </w:t>
            </w:r>
            <w:r>
              <w:t xml:space="preserve">değişik fıkralar </w:t>
            </w:r>
            <w:r w:rsidRPr="004004CA">
              <w:t>seçilebilir.</w:t>
            </w:r>
          </w:p>
        </w:tc>
      </w:tr>
    </w:tbl>
    <w:p w:rsidR="00CE1D96" w:rsidRPr="004004CA" w:rsidRDefault="00CE1D96" w:rsidP="00CE1D96">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CE1D96" w:rsidRPr="004004CA" w:rsidTr="00D725A1">
        <w:trPr>
          <w:jc w:val="center"/>
        </w:trPr>
        <w:tc>
          <w:tcPr>
            <w:tcW w:w="2576" w:type="dxa"/>
            <w:vAlign w:val="center"/>
          </w:tcPr>
          <w:p w:rsidR="00CE1D96" w:rsidRPr="004004CA" w:rsidRDefault="00CE1D96" w:rsidP="00D725A1">
            <w:pPr>
              <w:rPr>
                <w:b/>
              </w:rPr>
            </w:pPr>
            <w:r w:rsidRPr="004004CA">
              <w:rPr>
                <w:b/>
              </w:rPr>
              <w:t xml:space="preserve">Planın Uygulanmasına </w:t>
            </w:r>
          </w:p>
          <w:p w:rsidR="00CE1D96" w:rsidRPr="004004CA" w:rsidRDefault="00CE1D96" w:rsidP="00D725A1">
            <w:r w:rsidRPr="004004CA">
              <w:rPr>
                <w:b/>
              </w:rPr>
              <w:t>İlişkin Açıklamalar</w:t>
            </w:r>
          </w:p>
        </w:tc>
        <w:tc>
          <w:tcPr>
            <w:tcW w:w="7625" w:type="dxa"/>
            <w:vAlign w:val="center"/>
          </w:tcPr>
          <w:p w:rsidR="00CE1D96" w:rsidRPr="004004CA" w:rsidRDefault="00CE1D96" w:rsidP="00D725A1">
            <w:pPr>
              <w:jc w:val="both"/>
            </w:pPr>
            <w:r>
              <w:t>Öğrencilerin anlatım kabiliyetlerinin gelişmesi için değişik fıkralarla devam edilebilir</w:t>
            </w:r>
          </w:p>
        </w:tc>
      </w:tr>
    </w:tbl>
    <w:p w:rsidR="00CE1D96" w:rsidRPr="004004CA" w:rsidRDefault="00CE1D96" w:rsidP="00CE1D96">
      <w:pPr>
        <w:pStyle w:val="GvdeMetniGirintisi2"/>
        <w:tabs>
          <w:tab w:val="clear" w:pos="8222"/>
          <w:tab w:val="clear" w:pos="8505"/>
          <w:tab w:val="left" w:pos="7797"/>
          <w:tab w:val="left" w:pos="8080"/>
        </w:tabs>
        <w:rPr>
          <w:sz w:val="20"/>
        </w:rPr>
      </w:pPr>
    </w:p>
    <w:p w:rsidR="00CE1D96" w:rsidRPr="008E2234" w:rsidRDefault="00CE1D96" w:rsidP="00CE1D96">
      <w:pPr>
        <w:pStyle w:val="GvdeMetniGirintisi2"/>
        <w:tabs>
          <w:tab w:val="clear" w:pos="8222"/>
          <w:tab w:val="clear" w:pos="8505"/>
          <w:tab w:val="left" w:pos="7797"/>
          <w:tab w:val="left" w:pos="8080"/>
        </w:tabs>
        <w:rPr>
          <w:sz w:val="20"/>
        </w:rPr>
      </w:pPr>
      <w:r>
        <w:rPr>
          <w:sz w:val="20"/>
        </w:rPr>
        <w:t xml:space="preserve">   </w:t>
      </w:r>
    </w:p>
    <w:p w:rsidR="00CE1D96" w:rsidRDefault="00CE1D96" w:rsidP="00CE1D96">
      <w:pPr>
        <w:rPr>
          <w:b/>
        </w:rPr>
      </w:pPr>
      <w:r w:rsidRPr="004004CA">
        <w:rPr>
          <w:b/>
        </w:rPr>
        <w:t xml:space="preserve">      </w:t>
      </w: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Pr>
        <w:rPr>
          <w:b/>
        </w:rPr>
      </w:pPr>
    </w:p>
    <w:p w:rsidR="00CE1D96" w:rsidRDefault="00CE1D96" w:rsidP="00CE1D96"/>
    <w:p w:rsidR="00CE1D96" w:rsidRDefault="00CE1D96" w:rsidP="00CE1D96"/>
    <w:p w:rsidR="002D2456" w:rsidRDefault="002D2456" w:rsidP="00CE1D96"/>
    <w:p w:rsidR="002D2456" w:rsidRDefault="002D2456" w:rsidP="00CE1D96"/>
    <w:p w:rsidR="00CE1D96" w:rsidRDefault="00CE1D96" w:rsidP="00CE1D96">
      <w:pPr>
        <w:tabs>
          <w:tab w:val="left" w:pos="1740"/>
        </w:tabs>
      </w:pPr>
    </w:p>
    <w:p w:rsidR="00CE1D96" w:rsidRPr="00670B31" w:rsidRDefault="00CE1D96" w:rsidP="00CE1D96">
      <w:pPr>
        <w:tabs>
          <w:tab w:val="left" w:pos="1740"/>
        </w:tabs>
      </w:pPr>
    </w:p>
    <w:p w:rsidR="00CE1D96" w:rsidRDefault="00CE1D96" w:rsidP="00CE1D96">
      <w:pPr>
        <w:tabs>
          <w:tab w:val="left" w:pos="1740"/>
        </w:tabs>
        <w:rPr>
          <w:rFonts w:ascii="Arial" w:hAnsi="Arial" w:cs="Arial"/>
          <w:bCs/>
          <w:sz w:val="18"/>
          <w:szCs w:val="18"/>
        </w:rPr>
      </w:pPr>
      <w:r w:rsidRPr="00670B31">
        <w:rPr>
          <w:rFonts w:ascii="Arial" w:hAnsi="Arial" w:cs="Arial"/>
          <w:b/>
          <w:bCs/>
          <w:sz w:val="18"/>
          <w:szCs w:val="18"/>
        </w:rPr>
        <w:t>NASRETTİN HOCA</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Nasreddin Hoca'nın birbirinden güzel fıkraları bize iyiliğin, dürüstlüğün ve hoşgörünün yollarını gösterir. Bilgi, görgü ve hikmet dersleri verir. Nasreddin Hoca konuşmaya başladığında herkes susup onu dinler. Fıkraları dünyanın her yerinde, duyan herkesi güldürür, düşündürür. Gerçekten bu fıkralar sadece güldürmek için değil, daha çok düşündürmek, ibret vermek için anlatılır. 13. yüzyılda yaşadığı sanılan Nasreddin Hoca,</w:t>
      </w:r>
      <w:r w:rsidRPr="00670B31">
        <w:rPr>
          <w:rFonts w:ascii="Arial" w:hAnsi="Arial" w:cs="Arial"/>
          <w:bCs/>
          <w:sz w:val="18"/>
          <w:szCs w:val="18"/>
        </w:rPr>
        <w:br/>
        <w:t>aradan geçen yüzyıllara rağmen hala içimizde yaşamakta ve herkes tarafından sevilmektedir,</w:t>
      </w:r>
      <w:r w:rsidRPr="00670B31">
        <w:rPr>
          <w:rFonts w:ascii="Arial" w:hAnsi="Arial" w:cs="Arial"/>
          <w:bCs/>
          <w:sz w:val="18"/>
          <w:szCs w:val="18"/>
        </w:rPr>
        <w:br/>
        <w:t xml:space="preserve">O, bütün kötülüklere düşman, bütün iyiliklere dost, samimi, dindar ve keskin </w:t>
      </w:r>
      <w:proofErr w:type="gramStart"/>
      <w:r w:rsidRPr="00670B31">
        <w:rPr>
          <w:rFonts w:ascii="Arial" w:hAnsi="Arial" w:cs="Arial"/>
          <w:bCs/>
          <w:sz w:val="18"/>
          <w:szCs w:val="18"/>
        </w:rPr>
        <w:t>zekalı</w:t>
      </w:r>
      <w:proofErr w:type="gramEnd"/>
      <w:r w:rsidRPr="00670B31">
        <w:rPr>
          <w:rFonts w:ascii="Arial" w:hAnsi="Arial" w:cs="Arial"/>
          <w:bCs/>
          <w:sz w:val="18"/>
          <w:szCs w:val="18"/>
        </w:rPr>
        <w:t xml:space="preserve"> bir insandır Fıkralarını okuyalım, öğrenelim: Az gülelim, çok düşünelim.</w:t>
      </w: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
          <w:bCs/>
          <w:sz w:val="18"/>
          <w:szCs w:val="18"/>
        </w:rPr>
      </w:pPr>
      <w:proofErr w:type="spellStart"/>
      <w:proofErr w:type="gramStart"/>
      <w:r w:rsidRPr="00670B31">
        <w:rPr>
          <w:rFonts w:ascii="Arial" w:hAnsi="Arial" w:cs="Arial"/>
          <w:b/>
          <w:bCs/>
          <w:sz w:val="18"/>
          <w:szCs w:val="18"/>
        </w:rPr>
        <w:t>iŞE</w:t>
      </w:r>
      <w:proofErr w:type="spellEnd"/>
      <w:proofErr w:type="gramEnd"/>
      <w:r w:rsidRPr="00670B31">
        <w:rPr>
          <w:rFonts w:ascii="Arial" w:hAnsi="Arial" w:cs="Arial"/>
          <w:b/>
          <w:bCs/>
          <w:sz w:val="18"/>
          <w:szCs w:val="18"/>
        </w:rPr>
        <w:t xml:space="preserve"> YARAR ŞEY</w:t>
      </w:r>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Bir gece yarısı derin bir uykuya dalan Hoca'yı, hanımı telaşla uyandırır. Hoca uykulu uykulu sorar:</w:t>
      </w:r>
      <w:r w:rsidRPr="00670B31">
        <w:rPr>
          <w:rFonts w:ascii="Arial" w:hAnsi="Arial" w:cs="Arial"/>
          <w:bCs/>
          <w:sz w:val="18"/>
          <w:szCs w:val="18"/>
        </w:rPr>
        <w:br/>
        <w:t>- Ne var hanım? Ne diye uyandırıyorsun beni?</w:t>
      </w:r>
      <w:r w:rsidRPr="00670B31">
        <w:rPr>
          <w:rFonts w:ascii="Arial" w:hAnsi="Arial" w:cs="Arial"/>
          <w:bCs/>
          <w:sz w:val="18"/>
          <w:szCs w:val="18"/>
        </w:rPr>
        <w:br/>
        <w:t>Hanımı:</w:t>
      </w:r>
      <w:r w:rsidRPr="00670B31">
        <w:rPr>
          <w:rFonts w:ascii="Arial" w:hAnsi="Arial" w:cs="Arial"/>
          <w:bCs/>
          <w:sz w:val="18"/>
          <w:szCs w:val="18"/>
        </w:rPr>
        <w:br/>
        <w:t xml:space="preserve">- </w:t>
      </w:r>
      <w:proofErr w:type="gramStart"/>
      <w:r w:rsidRPr="00670B31">
        <w:rPr>
          <w:rFonts w:ascii="Arial" w:hAnsi="Arial" w:cs="Arial"/>
          <w:bCs/>
          <w:sz w:val="18"/>
          <w:szCs w:val="18"/>
        </w:rPr>
        <w:t>Kalksana efendi</w:t>
      </w:r>
      <w:proofErr w:type="gramEnd"/>
      <w:r w:rsidRPr="00670B31">
        <w:rPr>
          <w:rFonts w:ascii="Arial" w:hAnsi="Arial" w:cs="Arial"/>
          <w:bCs/>
          <w:sz w:val="18"/>
          <w:szCs w:val="18"/>
        </w:rPr>
        <w:t xml:space="preserve"> der korkulu bir sesle. Aşağı katta tıkırtılar duyuyorum. Eve hırsız girdi galiba. </w:t>
      </w:r>
      <w:r w:rsidRPr="00670B31">
        <w:rPr>
          <w:rFonts w:ascii="Arial" w:hAnsi="Arial" w:cs="Arial"/>
          <w:bCs/>
          <w:sz w:val="18"/>
          <w:szCs w:val="18"/>
        </w:rPr>
        <w:br/>
        <w:t>Hoca hiç aldırış etmez;</w:t>
      </w:r>
      <w:r w:rsidRPr="00670B31">
        <w:rPr>
          <w:rFonts w:ascii="Arial" w:hAnsi="Arial" w:cs="Arial"/>
          <w:bCs/>
          <w:sz w:val="18"/>
          <w:szCs w:val="18"/>
        </w:rPr>
        <w:br/>
        <w:t>- Merak etme hanım der, eğer işe yarar bir şey bulursa gidip alırız elinden</w:t>
      </w:r>
      <w:proofErr w:type="gramStart"/>
      <w:r w:rsidRPr="00670B31">
        <w:rPr>
          <w:rFonts w:ascii="Arial" w:hAnsi="Arial" w:cs="Arial"/>
          <w:bCs/>
          <w:sz w:val="18"/>
          <w:szCs w:val="18"/>
        </w:rPr>
        <w:t>!.</w:t>
      </w:r>
      <w:proofErr w:type="gramEnd"/>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Cs/>
          <w:sz w:val="18"/>
          <w:szCs w:val="18"/>
        </w:rPr>
      </w:pPr>
      <w:r w:rsidRPr="00670B31">
        <w:rPr>
          <w:rFonts w:ascii="Arial" w:hAnsi="Arial" w:cs="Arial"/>
          <w:b/>
          <w:bCs/>
          <w:sz w:val="18"/>
          <w:szCs w:val="18"/>
        </w:rPr>
        <w:t xml:space="preserve">DÜNYANIN </w:t>
      </w:r>
      <w:proofErr w:type="spellStart"/>
      <w:r w:rsidRPr="00670B31">
        <w:rPr>
          <w:rFonts w:ascii="Arial" w:hAnsi="Arial" w:cs="Arial"/>
          <w:b/>
          <w:bCs/>
          <w:sz w:val="18"/>
          <w:szCs w:val="18"/>
        </w:rPr>
        <w:t>DENGESi</w:t>
      </w:r>
      <w:proofErr w:type="spellEnd"/>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Hoca'nın, her sorunun altından kalktığını duyan bir adam:</w:t>
      </w:r>
      <w:r w:rsidRPr="00670B31">
        <w:rPr>
          <w:rFonts w:ascii="Arial" w:hAnsi="Arial" w:cs="Arial"/>
          <w:bCs/>
          <w:sz w:val="18"/>
          <w:szCs w:val="18"/>
        </w:rPr>
        <w:br/>
        <w:t>- Benim soruma bir cevap bulamaz diye öğünür.</w:t>
      </w:r>
      <w:r w:rsidRPr="00670B31">
        <w:rPr>
          <w:rFonts w:ascii="Arial" w:hAnsi="Arial" w:cs="Arial"/>
          <w:bCs/>
          <w:sz w:val="18"/>
          <w:szCs w:val="18"/>
        </w:rPr>
        <w:br/>
        <w:t>Günlerden bir gün yolda karşılaşırlar. Adam sorar :</w:t>
      </w:r>
      <w:r w:rsidRPr="00670B31">
        <w:rPr>
          <w:rFonts w:ascii="Arial" w:hAnsi="Arial" w:cs="Arial"/>
          <w:bCs/>
          <w:sz w:val="18"/>
          <w:szCs w:val="18"/>
        </w:rPr>
        <w:br/>
        <w:t xml:space="preserve">- Hocam der, söyler misin, sabah </w:t>
      </w:r>
      <w:proofErr w:type="spellStart"/>
      <w:r w:rsidRPr="00670B31">
        <w:rPr>
          <w:rFonts w:ascii="Arial" w:hAnsi="Arial" w:cs="Arial"/>
          <w:bCs/>
          <w:sz w:val="18"/>
          <w:szCs w:val="18"/>
        </w:rPr>
        <w:t>olupda</w:t>
      </w:r>
      <w:proofErr w:type="spellEnd"/>
      <w:r w:rsidRPr="00670B31">
        <w:rPr>
          <w:rFonts w:ascii="Arial" w:hAnsi="Arial" w:cs="Arial"/>
          <w:bCs/>
          <w:sz w:val="18"/>
          <w:szCs w:val="18"/>
        </w:rPr>
        <w:t xml:space="preserve"> insanlar evlerinden çıkınca ne diye hep aynı yöne gitmezler de kimi o yana, kimi bu yana gider?</w:t>
      </w:r>
      <w:r w:rsidRPr="00670B31">
        <w:rPr>
          <w:rFonts w:ascii="Arial" w:hAnsi="Arial" w:cs="Arial"/>
          <w:bCs/>
          <w:sz w:val="18"/>
          <w:szCs w:val="18"/>
        </w:rPr>
        <w:br/>
        <w:t>Hoca hemen cevabını verir sorunun:</w:t>
      </w:r>
      <w:r w:rsidRPr="00670B31">
        <w:rPr>
          <w:rFonts w:ascii="Arial" w:hAnsi="Arial" w:cs="Arial"/>
          <w:bCs/>
          <w:sz w:val="18"/>
          <w:szCs w:val="18"/>
        </w:rPr>
        <w:br/>
        <w:t>- Yahu efendi der, herkes aynı yöne gidecek olursa dünyanın dengesi bozulurdu</w:t>
      </w:r>
      <w:proofErr w:type="gramStart"/>
      <w:r w:rsidRPr="00670B31">
        <w:rPr>
          <w:rFonts w:ascii="Arial" w:hAnsi="Arial" w:cs="Arial"/>
          <w:bCs/>
          <w:sz w:val="18"/>
          <w:szCs w:val="18"/>
        </w:rPr>
        <w:t>!.</w:t>
      </w:r>
      <w:proofErr w:type="gramEnd"/>
    </w:p>
    <w:p w:rsidR="00CE1D96" w:rsidRPr="00670B31" w:rsidRDefault="00CE1D96" w:rsidP="00CE1D96">
      <w:pPr>
        <w:tabs>
          <w:tab w:val="left" w:pos="1740"/>
        </w:tabs>
        <w:rPr>
          <w:rFonts w:ascii="Arial" w:hAnsi="Arial" w:cs="Arial"/>
          <w:bCs/>
          <w:sz w:val="18"/>
          <w:szCs w:val="18"/>
        </w:rPr>
      </w:pPr>
    </w:p>
    <w:p w:rsidR="00CE1D96" w:rsidRPr="00670B31" w:rsidRDefault="00CE1D96" w:rsidP="00CE1D96">
      <w:pPr>
        <w:tabs>
          <w:tab w:val="left" w:pos="1740"/>
        </w:tabs>
        <w:rPr>
          <w:rFonts w:ascii="Arial" w:hAnsi="Arial" w:cs="Arial"/>
          <w:bCs/>
          <w:sz w:val="18"/>
          <w:szCs w:val="18"/>
        </w:rPr>
      </w:pPr>
    </w:p>
    <w:p w:rsidR="00CE1D96" w:rsidRDefault="00CE1D96" w:rsidP="00CE1D96">
      <w:pPr>
        <w:tabs>
          <w:tab w:val="left" w:pos="1740"/>
        </w:tabs>
        <w:rPr>
          <w:rFonts w:ascii="Arial" w:hAnsi="Arial" w:cs="Arial"/>
          <w:b/>
          <w:bCs/>
          <w:sz w:val="18"/>
          <w:szCs w:val="18"/>
        </w:rPr>
      </w:pPr>
      <w:r w:rsidRPr="00670B31">
        <w:rPr>
          <w:rFonts w:ascii="Arial" w:hAnsi="Arial" w:cs="Arial"/>
          <w:b/>
          <w:bCs/>
          <w:sz w:val="18"/>
          <w:szCs w:val="18"/>
        </w:rPr>
        <w:t xml:space="preserve">YEMEĞİN BUGUSU  PARANIN </w:t>
      </w:r>
      <w:proofErr w:type="spellStart"/>
      <w:r w:rsidRPr="00670B31">
        <w:rPr>
          <w:rFonts w:ascii="Arial" w:hAnsi="Arial" w:cs="Arial"/>
          <w:b/>
          <w:bCs/>
          <w:sz w:val="18"/>
          <w:szCs w:val="18"/>
        </w:rPr>
        <w:t>SESi</w:t>
      </w:r>
      <w:proofErr w:type="spellEnd"/>
    </w:p>
    <w:p w:rsidR="00CE1D96" w:rsidRPr="00670B31" w:rsidRDefault="00CE1D96" w:rsidP="00CE1D96">
      <w:pPr>
        <w:tabs>
          <w:tab w:val="left" w:pos="1740"/>
        </w:tabs>
        <w:rPr>
          <w:rFonts w:ascii="Arial" w:hAnsi="Arial" w:cs="Arial"/>
          <w:bCs/>
          <w:sz w:val="18"/>
          <w:szCs w:val="18"/>
        </w:rPr>
      </w:pPr>
      <w:r w:rsidRPr="00670B31">
        <w:rPr>
          <w:rFonts w:ascii="Arial" w:hAnsi="Arial" w:cs="Arial"/>
          <w:bCs/>
          <w:sz w:val="18"/>
          <w:szCs w:val="18"/>
        </w:rPr>
        <w:br/>
        <w:t xml:space="preserve">Hoca Akşehir'de Kadılık vazifesini yürütürken karşısına iki adam çıkmış. Birisi öteden beri cimriliği ile tanınmış, bir aşçıdır. </w:t>
      </w:r>
      <w:proofErr w:type="gramStart"/>
      <w:r w:rsidRPr="00670B31">
        <w:rPr>
          <w:rFonts w:ascii="Arial" w:hAnsi="Arial" w:cs="Arial"/>
          <w:bCs/>
          <w:sz w:val="18"/>
          <w:szCs w:val="18"/>
        </w:rPr>
        <w:t xml:space="preserve">Öbürü ise boynu bükük bir fakir. </w:t>
      </w:r>
      <w:proofErr w:type="gramEnd"/>
      <w:r w:rsidRPr="00670B31">
        <w:rPr>
          <w:rFonts w:ascii="Arial" w:hAnsi="Arial" w:cs="Arial"/>
          <w:bCs/>
          <w:sz w:val="18"/>
          <w:szCs w:val="18"/>
        </w:rPr>
        <w:t>Aşçı sözü almış:</w:t>
      </w:r>
      <w:r w:rsidRPr="00670B31">
        <w:rPr>
          <w:rFonts w:ascii="Arial" w:hAnsi="Arial" w:cs="Arial"/>
          <w:bCs/>
          <w:sz w:val="18"/>
          <w:szCs w:val="18"/>
        </w:rPr>
        <w:br/>
        <w:t xml:space="preserve">- Hocam demiş, bu adamdan davacıyım ben. </w:t>
      </w:r>
      <w:proofErr w:type="gramStart"/>
      <w:r w:rsidRPr="00670B31">
        <w:rPr>
          <w:rFonts w:ascii="Arial" w:hAnsi="Arial" w:cs="Arial"/>
          <w:bCs/>
          <w:sz w:val="18"/>
          <w:szCs w:val="18"/>
        </w:rPr>
        <w:t>Dükkanın</w:t>
      </w:r>
      <w:proofErr w:type="gramEnd"/>
      <w:r w:rsidRPr="00670B31">
        <w:rPr>
          <w:rFonts w:ascii="Arial" w:hAnsi="Arial" w:cs="Arial"/>
          <w:bCs/>
          <w:sz w:val="18"/>
          <w:szCs w:val="18"/>
        </w:rPr>
        <w:t xml:space="preserve"> önünde kuru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pişiriyordum. Tencerenin kenarından buğusu çıkıyordu yemeğin. Bu adam elinde bir somunla geldi. Kopardığı lokmaları yemeğin buğusuna tutup başladı atıştırmaya. Nihayet koca bir ekmeği bitirdi. Ondan </w:t>
      </w:r>
      <w:proofErr w:type="spellStart"/>
      <w:r w:rsidRPr="00670B31">
        <w:rPr>
          <w:rFonts w:ascii="Arial" w:hAnsi="Arial" w:cs="Arial"/>
          <w:bCs/>
          <w:sz w:val="18"/>
          <w:szCs w:val="18"/>
        </w:rPr>
        <w:t>fasülye</w:t>
      </w:r>
      <w:proofErr w:type="spellEnd"/>
      <w:r w:rsidRPr="00670B31">
        <w:rPr>
          <w:rFonts w:ascii="Arial" w:hAnsi="Arial" w:cs="Arial"/>
          <w:bCs/>
          <w:sz w:val="18"/>
          <w:szCs w:val="18"/>
        </w:rPr>
        <w:t xml:space="preserve"> buğusunun ücretini istedim, vermedi.</w:t>
      </w:r>
      <w:r w:rsidRPr="00670B31">
        <w:rPr>
          <w:rFonts w:ascii="Arial" w:hAnsi="Arial" w:cs="Arial"/>
          <w:bCs/>
          <w:sz w:val="18"/>
          <w:szCs w:val="18"/>
        </w:rPr>
        <w:br/>
      </w:r>
      <w:r w:rsidRPr="00670B31">
        <w:rPr>
          <w:rFonts w:ascii="Arial" w:hAnsi="Arial" w:cs="Arial"/>
          <w:bCs/>
          <w:sz w:val="18"/>
          <w:szCs w:val="18"/>
        </w:rPr>
        <w:br/>
        <w:t>Hoca anlatılanları dikkatle dinledikten sonra fakire dönüp :</w:t>
      </w:r>
      <w:r w:rsidRPr="00670B31">
        <w:rPr>
          <w:rFonts w:ascii="Arial" w:hAnsi="Arial" w:cs="Arial"/>
          <w:bCs/>
          <w:sz w:val="18"/>
          <w:szCs w:val="18"/>
        </w:rPr>
        <w:br/>
        <w:t xml:space="preserve">- Doğru mu bunlar?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sorar.</w:t>
      </w:r>
      <w:r w:rsidRPr="00670B31">
        <w:rPr>
          <w:rFonts w:ascii="Arial" w:hAnsi="Arial" w:cs="Arial"/>
          <w:bCs/>
          <w:sz w:val="18"/>
          <w:szCs w:val="18"/>
        </w:rPr>
        <w:br/>
        <w:t>- Evet, der fakir adam.</w:t>
      </w:r>
      <w:r w:rsidRPr="00670B31">
        <w:rPr>
          <w:rFonts w:ascii="Arial" w:hAnsi="Arial" w:cs="Arial"/>
          <w:bCs/>
          <w:sz w:val="18"/>
          <w:szCs w:val="18"/>
        </w:rPr>
        <w:br/>
        <w:t>- Öyleyse para keseni çıkar bakalım.</w:t>
      </w:r>
      <w:r w:rsidRPr="00670B31">
        <w:rPr>
          <w:rFonts w:ascii="Arial" w:hAnsi="Arial" w:cs="Arial"/>
          <w:bCs/>
          <w:sz w:val="18"/>
          <w:szCs w:val="18"/>
        </w:rPr>
        <w:br/>
        <w:t>Zavallı fakir, Kadı efendiye karşı gelemez. İçinde üç beş akçe bulunan kesesini hocaya uzatır.</w:t>
      </w:r>
      <w:r w:rsidRPr="00670B31">
        <w:rPr>
          <w:rFonts w:ascii="Arial" w:hAnsi="Arial" w:cs="Arial"/>
          <w:bCs/>
          <w:sz w:val="18"/>
          <w:szCs w:val="18"/>
        </w:rPr>
        <w:br/>
        <w:t xml:space="preserve">Hoca bu sefer aşçıyı çağırır yanına. Keseyi kulağına yaklaştırarak şıngırdatmaya başlar. Sonra da : </w:t>
      </w:r>
      <w:r w:rsidRPr="00670B31">
        <w:rPr>
          <w:rFonts w:ascii="Arial" w:hAnsi="Arial" w:cs="Arial"/>
          <w:bCs/>
          <w:sz w:val="18"/>
          <w:szCs w:val="18"/>
        </w:rPr>
        <w:br/>
        <w:t xml:space="preserve">- Haydi der aldın işte alacağını! </w:t>
      </w:r>
      <w:r w:rsidRPr="00670B31">
        <w:rPr>
          <w:rFonts w:ascii="Arial" w:hAnsi="Arial" w:cs="Arial"/>
          <w:bCs/>
          <w:sz w:val="18"/>
          <w:szCs w:val="18"/>
        </w:rPr>
        <w:br/>
        <w:t xml:space="preserve">Aşçı: - Nasıl olur? </w:t>
      </w:r>
      <w:proofErr w:type="gramStart"/>
      <w:r w:rsidRPr="00670B31">
        <w:rPr>
          <w:rFonts w:ascii="Arial" w:hAnsi="Arial" w:cs="Arial"/>
          <w:bCs/>
          <w:sz w:val="18"/>
          <w:szCs w:val="18"/>
        </w:rPr>
        <w:t>diye</w:t>
      </w:r>
      <w:proofErr w:type="gramEnd"/>
      <w:r w:rsidRPr="00670B31">
        <w:rPr>
          <w:rFonts w:ascii="Arial" w:hAnsi="Arial" w:cs="Arial"/>
          <w:bCs/>
          <w:sz w:val="18"/>
          <w:szCs w:val="18"/>
        </w:rPr>
        <w:t xml:space="preserve"> şaşkınlığını belli eder. Paramı</w:t>
      </w:r>
      <w:r w:rsidRPr="00670B31">
        <w:rPr>
          <w:rFonts w:ascii="Arial" w:hAnsi="Arial" w:cs="Arial"/>
          <w:bCs/>
          <w:sz w:val="18"/>
          <w:szCs w:val="18"/>
        </w:rPr>
        <w:br/>
        <w:t xml:space="preserve">vermediniz henüz. </w:t>
      </w:r>
      <w:r w:rsidRPr="00670B31">
        <w:rPr>
          <w:rFonts w:ascii="Arial" w:hAnsi="Arial" w:cs="Arial"/>
          <w:bCs/>
          <w:sz w:val="18"/>
          <w:szCs w:val="18"/>
        </w:rPr>
        <w:br/>
        <w:t>Hoca cevap verir:</w:t>
      </w:r>
      <w:r w:rsidRPr="00670B31">
        <w:rPr>
          <w:rFonts w:ascii="Arial" w:hAnsi="Arial" w:cs="Arial"/>
          <w:bCs/>
          <w:sz w:val="18"/>
          <w:szCs w:val="18"/>
        </w:rPr>
        <w:br/>
        <w:t>- Fazla uzatma der, yemeğin buğusunu satan, paranın da sesini alır elbet</w:t>
      </w:r>
      <w:proofErr w:type="gramStart"/>
      <w:r w:rsidRPr="00670B31">
        <w:rPr>
          <w:rFonts w:ascii="Arial" w:hAnsi="Arial" w:cs="Arial"/>
          <w:bCs/>
          <w:sz w:val="18"/>
          <w:szCs w:val="18"/>
        </w:rPr>
        <w:t>!...</w:t>
      </w:r>
      <w:proofErr w:type="gramEnd"/>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2D2456" w:rsidRDefault="002D2456" w:rsidP="00CE1D96">
      <w:pPr>
        <w:tabs>
          <w:tab w:val="left" w:pos="1740"/>
        </w:tabs>
        <w:rPr>
          <w:rFonts w:ascii="Arial" w:hAnsi="Arial" w:cs="Arial"/>
          <w:b/>
          <w:bCs/>
          <w:color w:val="666666"/>
          <w:sz w:val="18"/>
          <w:szCs w:val="18"/>
        </w:rPr>
      </w:pPr>
    </w:p>
    <w:p w:rsidR="00CE1D96" w:rsidRDefault="00CE1D96" w:rsidP="00CE1D96">
      <w:pPr>
        <w:tabs>
          <w:tab w:val="left" w:pos="1740"/>
        </w:tabs>
        <w:rPr>
          <w:rFonts w:ascii="Arial" w:hAnsi="Arial" w:cs="Arial"/>
          <w:b/>
          <w:bCs/>
          <w:color w:val="666666"/>
          <w:sz w:val="18"/>
          <w:szCs w:val="18"/>
        </w:rPr>
      </w:pPr>
    </w:p>
    <w:p w:rsidR="00CE1D96" w:rsidRDefault="00CE1D96" w:rsidP="00CE1D96">
      <w:pPr>
        <w:tabs>
          <w:tab w:val="left" w:pos="1740"/>
        </w:tabs>
      </w:pPr>
    </w:p>
    <w:p w:rsidR="00CE1D96" w:rsidRPr="003D5818" w:rsidRDefault="00CE1D96" w:rsidP="00CE1D96">
      <w:pPr>
        <w:pStyle w:val="KonuBal"/>
        <w:rPr>
          <w:sz w:val="20"/>
        </w:rPr>
      </w:pPr>
      <w:r w:rsidRPr="003D5818">
        <w:rPr>
          <w:sz w:val="20"/>
        </w:rPr>
        <w:t xml:space="preserve">SERBEST EKİNLİKLERİ DERSİ GÜNLÜK PLÂNI </w:t>
      </w:r>
      <w:r>
        <w:rPr>
          <w:sz w:val="20"/>
        </w:rPr>
        <w:t>3</w:t>
      </w:r>
      <w:r w:rsidR="002D2456">
        <w:rPr>
          <w:sz w:val="20"/>
        </w:rPr>
        <w:t>6</w:t>
      </w:r>
      <w:r w:rsidRPr="003D5818">
        <w:rPr>
          <w:sz w:val="20"/>
        </w:rPr>
        <w:t>. HAFTA</w:t>
      </w:r>
    </w:p>
    <w:p w:rsidR="00CE1D96" w:rsidRPr="003D5818" w:rsidRDefault="00CE1D96" w:rsidP="00CE1D9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17"/>
        <w:gridCol w:w="7300"/>
      </w:tblGrid>
      <w:tr w:rsidR="00CE1D96" w:rsidRPr="003D5818" w:rsidTr="00D725A1">
        <w:trPr>
          <w:cantSplit/>
          <w:jc w:val="center"/>
        </w:trPr>
        <w:tc>
          <w:tcPr>
            <w:tcW w:w="10117" w:type="dxa"/>
            <w:gridSpan w:val="2"/>
          </w:tcPr>
          <w:p w:rsidR="00CE1D96" w:rsidRPr="003D5818" w:rsidRDefault="00CE1D96" w:rsidP="00D725A1">
            <w:pPr>
              <w:spacing w:line="220" w:lineRule="exact"/>
            </w:pPr>
            <w:r w:rsidRPr="003D5818">
              <w:rPr>
                <w:b/>
                <w:bCs/>
              </w:rPr>
              <w:t>Süre:</w:t>
            </w:r>
            <w:r w:rsidRPr="003D5818">
              <w:t xml:space="preserve">  40+40 dakika</w:t>
            </w:r>
          </w:p>
        </w:tc>
      </w:tr>
      <w:tr w:rsidR="00CE1D96" w:rsidRPr="003D5818" w:rsidTr="00D725A1">
        <w:trPr>
          <w:cantSplit/>
          <w:trHeight w:val="325"/>
          <w:jc w:val="center"/>
        </w:trPr>
        <w:tc>
          <w:tcPr>
            <w:tcW w:w="2817" w:type="dxa"/>
            <w:vAlign w:val="center"/>
          </w:tcPr>
          <w:p w:rsidR="00CE1D96" w:rsidRPr="003D5818" w:rsidRDefault="00CE1D96" w:rsidP="00D725A1">
            <w:pPr>
              <w:spacing w:line="180" w:lineRule="exact"/>
              <w:rPr>
                <w:b/>
                <w:color w:val="000000"/>
              </w:rPr>
            </w:pPr>
            <w:r w:rsidRPr="003D5818">
              <w:rPr>
                <w:b/>
                <w:color w:val="000000"/>
              </w:rPr>
              <w:t xml:space="preserve">DERS </w:t>
            </w:r>
          </w:p>
        </w:tc>
        <w:tc>
          <w:tcPr>
            <w:tcW w:w="7300" w:type="dxa"/>
          </w:tcPr>
          <w:p w:rsidR="00CE1D96" w:rsidRPr="003D5818" w:rsidRDefault="00CE1D96" w:rsidP="00D725A1">
            <w:pPr>
              <w:tabs>
                <w:tab w:val="left" w:pos="284"/>
              </w:tabs>
              <w:spacing w:line="240" w:lineRule="exact"/>
              <w:rPr>
                <w:b/>
              </w:rPr>
            </w:pPr>
            <w:r w:rsidRPr="003D5818">
              <w:rPr>
                <w:b/>
                <w:color w:val="000000"/>
              </w:rPr>
              <w:t>SERBEST ETKİNLİKLER DERSİ</w:t>
            </w:r>
          </w:p>
        </w:tc>
      </w:tr>
      <w:tr w:rsidR="00CE1D96" w:rsidRPr="003D5818" w:rsidTr="00D725A1">
        <w:trPr>
          <w:cantSplit/>
          <w:trHeight w:val="225"/>
          <w:jc w:val="center"/>
        </w:trPr>
        <w:tc>
          <w:tcPr>
            <w:tcW w:w="2817" w:type="dxa"/>
            <w:vAlign w:val="center"/>
          </w:tcPr>
          <w:p w:rsidR="00CE1D96" w:rsidRPr="003D5818" w:rsidRDefault="00CE1D96" w:rsidP="00D725A1">
            <w:pPr>
              <w:spacing w:line="180" w:lineRule="exact"/>
              <w:rPr>
                <w:b/>
                <w:color w:val="000000"/>
              </w:rPr>
            </w:pPr>
            <w:r w:rsidRPr="003D5818">
              <w:rPr>
                <w:b/>
                <w:color w:val="000000"/>
              </w:rPr>
              <w:t xml:space="preserve">SINIF </w:t>
            </w:r>
          </w:p>
        </w:tc>
        <w:tc>
          <w:tcPr>
            <w:tcW w:w="7300" w:type="dxa"/>
          </w:tcPr>
          <w:p w:rsidR="00CE1D96" w:rsidRPr="003D5818" w:rsidRDefault="00CE1D96" w:rsidP="00D725A1">
            <w:pPr>
              <w:tabs>
                <w:tab w:val="left" w:pos="284"/>
              </w:tabs>
              <w:spacing w:line="240" w:lineRule="exact"/>
              <w:rPr>
                <w:b/>
              </w:rPr>
            </w:pPr>
            <w:r w:rsidRPr="003D5818">
              <w:rPr>
                <w:b/>
              </w:rPr>
              <w:t>3</w:t>
            </w:r>
          </w:p>
        </w:tc>
      </w:tr>
      <w:tr w:rsidR="00CE1D96" w:rsidRPr="003D5818" w:rsidTr="00D725A1">
        <w:trPr>
          <w:cantSplit/>
          <w:jc w:val="center"/>
        </w:trPr>
        <w:tc>
          <w:tcPr>
            <w:tcW w:w="2817" w:type="dxa"/>
            <w:vAlign w:val="center"/>
          </w:tcPr>
          <w:p w:rsidR="00CE1D96" w:rsidRPr="003D5818" w:rsidRDefault="00CE1D96" w:rsidP="00D725A1">
            <w:pPr>
              <w:spacing w:line="180" w:lineRule="exact"/>
              <w:rPr>
                <w:b/>
                <w:color w:val="000000"/>
              </w:rPr>
            </w:pPr>
            <w:r w:rsidRPr="003D5818">
              <w:rPr>
                <w:b/>
              </w:rPr>
              <w:t xml:space="preserve">DERS         </w:t>
            </w:r>
          </w:p>
        </w:tc>
        <w:tc>
          <w:tcPr>
            <w:tcW w:w="7300" w:type="dxa"/>
          </w:tcPr>
          <w:p w:rsidR="00CE1D96" w:rsidRPr="003D5818" w:rsidRDefault="00CE1D96" w:rsidP="00D725A1">
            <w:pPr>
              <w:tabs>
                <w:tab w:val="left" w:pos="335"/>
                <w:tab w:val="left" w:pos="868"/>
                <w:tab w:val="left" w:pos="1077"/>
              </w:tabs>
              <w:rPr>
                <w:b/>
              </w:rPr>
            </w:pPr>
            <w:r w:rsidRPr="003D5818">
              <w:rPr>
                <w:b/>
              </w:rPr>
              <w:t xml:space="preserve"> </w:t>
            </w:r>
            <w:r w:rsidRPr="00AF630A">
              <w:rPr>
                <w:b/>
              </w:rPr>
              <w:t>Duygular ve Sanatlar</w:t>
            </w:r>
          </w:p>
        </w:tc>
      </w:tr>
      <w:tr w:rsidR="00CE1D96" w:rsidRPr="003D5818" w:rsidTr="00D725A1">
        <w:trPr>
          <w:cantSplit/>
          <w:jc w:val="center"/>
        </w:trPr>
        <w:tc>
          <w:tcPr>
            <w:tcW w:w="2817" w:type="dxa"/>
            <w:vAlign w:val="center"/>
          </w:tcPr>
          <w:p w:rsidR="00CE1D96" w:rsidRPr="003D5818" w:rsidRDefault="00CE1D96" w:rsidP="00D725A1">
            <w:pPr>
              <w:spacing w:line="180" w:lineRule="exact"/>
              <w:rPr>
                <w:b/>
                <w:color w:val="000000"/>
              </w:rPr>
            </w:pPr>
            <w:r w:rsidRPr="003D5818">
              <w:rPr>
                <w:b/>
              </w:rPr>
              <w:t xml:space="preserve">KAZANIM         </w:t>
            </w:r>
          </w:p>
        </w:tc>
        <w:tc>
          <w:tcPr>
            <w:tcW w:w="7300" w:type="dxa"/>
          </w:tcPr>
          <w:p w:rsidR="00CE1D96" w:rsidRPr="00AF630A" w:rsidRDefault="00CE1D96" w:rsidP="00D725A1">
            <w:pPr>
              <w:tabs>
                <w:tab w:val="left" w:pos="216"/>
              </w:tabs>
            </w:pPr>
            <w:r w:rsidRPr="003D5818">
              <w:rPr>
                <w:b/>
              </w:rPr>
              <w:t xml:space="preserve"> </w:t>
            </w:r>
            <w:r w:rsidRPr="00AF630A">
              <w:rPr>
                <w:b/>
              </w:rPr>
              <w:t>1.</w:t>
            </w:r>
            <w:r w:rsidRPr="00AF630A">
              <w:t xml:space="preserve"> Mutluluk, üzüntü, sevinç, öfke, tiksinme, korku duygularını ifade eder.</w:t>
            </w:r>
          </w:p>
          <w:p w:rsidR="00CE1D96" w:rsidRPr="007E194C" w:rsidRDefault="00CE1D96" w:rsidP="00D725A1">
            <w:pPr>
              <w:tabs>
                <w:tab w:val="left" w:pos="284"/>
              </w:tabs>
              <w:jc w:val="both"/>
            </w:pPr>
            <w:r w:rsidRPr="00AF630A">
              <w:rPr>
                <w:b/>
              </w:rPr>
              <w:t>2.</w:t>
            </w:r>
            <w:r w:rsidRPr="00AF630A">
              <w:t xml:space="preserve"> Duyguların iletişimdeki önemini fark eder.</w:t>
            </w:r>
          </w:p>
        </w:tc>
      </w:tr>
    </w:tbl>
    <w:p w:rsidR="00CE1D96" w:rsidRPr="003D5818" w:rsidRDefault="00CE1D96" w:rsidP="00CE1D96">
      <w:pPr>
        <w:ind w:firstLine="180"/>
        <w:rPr>
          <w:b/>
        </w:rPr>
      </w:pPr>
    </w:p>
    <w:p w:rsidR="00CE1D96" w:rsidRPr="003D5818" w:rsidRDefault="00CE1D96" w:rsidP="00CE1D96">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821"/>
        <w:gridCol w:w="7304"/>
      </w:tblGrid>
      <w:tr w:rsidR="00CE1D96" w:rsidRPr="003D5818" w:rsidTr="00D725A1">
        <w:trPr>
          <w:jc w:val="center"/>
        </w:trPr>
        <w:tc>
          <w:tcPr>
            <w:tcW w:w="2821" w:type="dxa"/>
            <w:vAlign w:val="center"/>
          </w:tcPr>
          <w:p w:rsidR="00CE1D96" w:rsidRPr="003D5818" w:rsidRDefault="00CE1D96" w:rsidP="00D725A1">
            <w:pPr>
              <w:pStyle w:val="Balk2"/>
              <w:spacing w:line="240" w:lineRule="auto"/>
              <w:jc w:val="left"/>
            </w:pPr>
            <w:r w:rsidRPr="003D5818">
              <w:t>ÖĞRENME-ÖĞRETME YÖNTEM VE TEKNİKLERİ</w:t>
            </w:r>
          </w:p>
        </w:tc>
        <w:tc>
          <w:tcPr>
            <w:tcW w:w="7304" w:type="dxa"/>
            <w:vAlign w:val="center"/>
          </w:tcPr>
          <w:p w:rsidR="00CE1D96" w:rsidRPr="007E194C" w:rsidRDefault="00CE1D96" w:rsidP="00D725A1">
            <w:r w:rsidRPr="00AF630A">
              <w:t xml:space="preserve">Anlatım, Gösterip Yaptırma,  Gösteri, Beyin Fırtınası, Benzetim, Drama, </w:t>
            </w:r>
          </w:p>
        </w:tc>
      </w:tr>
      <w:tr w:rsidR="00CE1D96" w:rsidRPr="003D5818" w:rsidTr="00D725A1">
        <w:trPr>
          <w:jc w:val="center"/>
        </w:trPr>
        <w:tc>
          <w:tcPr>
            <w:tcW w:w="2821" w:type="dxa"/>
            <w:vAlign w:val="center"/>
          </w:tcPr>
          <w:p w:rsidR="00CE1D96" w:rsidRPr="003D5818" w:rsidRDefault="00CE1D96" w:rsidP="00D725A1">
            <w:pPr>
              <w:pStyle w:val="Balk2"/>
              <w:spacing w:line="240" w:lineRule="auto"/>
              <w:jc w:val="left"/>
            </w:pPr>
            <w:r w:rsidRPr="003D5818">
              <w:t>KULLANILAN EĞİTİM TEKNOLOJİLERİ ARAÇ VE GEREÇLER</w:t>
            </w:r>
          </w:p>
        </w:tc>
        <w:tc>
          <w:tcPr>
            <w:tcW w:w="7304" w:type="dxa"/>
            <w:vAlign w:val="center"/>
          </w:tcPr>
          <w:p w:rsidR="00CE1D96" w:rsidRPr="003D5818" w:rsidRDefault="00CE1D96" w:rsidP="00D725A1">
            <w:pPr>
              <w:rPr>
                <w:color w:val="000000"/>
              </w:rPr>
            </w:pPr>
            <w:r w:rsidRPr="00AF630A">
              <w:t xml:space="preserve">Masal ve </w:t>
            </w:r>
            <w:proofErr w:type="gramStart"/>
            <w:r w:rsidRPr="00AF630A">
              <w:t>hikaye</w:t>
            </w:r>
            <w:proofErr w:type="gramEnd"/>
            <w:r w:rsidRPr="00AF630A">
              <w:t xml:space="preserve"> kitapları</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 xml:space="preserve">DERS ALANI                   </w:t>
            </w:r>
          </w:p>
        </w:tc>
        <w:tc>
          <w:tcPr>
            <w:tcW w:w="7304" w:type="dxa"/>
            <w:vAlign w:val="center"/>
          </w:tcPr>
          <w:p w:rsidR="00CE1D96" w:rsidRPr="003D5818" w:rsidRDefault="00CE1D96" w:rsidP="00D725A1">
            <w:pPr>
              <w:tabs>
                <w:tab w:val="left" w:pos="284"/>
                <w:tab w:val="left" w:pos="2268"/>
                <w:tab w:val="left" w:pos="2520"/>
              </w:tabs>
              <w:spacing w:line="240" w:lineRule="exact"/>
            </w:pPr>
            <w:r w:rsidRPr="003D5818">
              <w:t>Okul, sınıf</w:t>
            </w:r>
          </w:p>
        </w:tc>
      </w:tr>
      <w:tr w:rsidR="00CE1D96" w:rsidRPr="003D5818" w:rsidTr="00D725A1">
        <w:trPr>
          <w:cantSplit/>
          <w:jc w:val="center"/>
        </w:trPr>
        <w:tc>
          <w:tcPr>
            <w:tcW w:w="10125" w:type="dxa"/>
            <w:gridSpan w:val="2"/>
            <w:vAlign w:val="center"/>
          </w:tcPr>
          <w:p w:rsidR="00CE1D96" w:rsidRPr="003D5818" w:rsidRDefault="00CE1D96" w:rsidP="00D725A1">
            <w:pPr>
              <w:jc w:val="center"/>
              <w:rPr>
                <w:b/>
              </w:rPr>
            </w:pPr>
          </w:p>
          <w:p w:rsidR="00CE1D96" w:rsidRPr="003D5818" w:rsidRDefault="00CE1D96" w:rsidP="00D725A1">
            <w:pPr>
              <w:jc w:val="center"/>
            </w:pPr>
            <w:r w:rsidRPr="003D5818">
              <w:rPr>
                <w:b/>
              </w:rPr>
              <w:t>ÖĞRENME-ÖĞRETME SÜRECİ</w:t>
            </w:r>
          </w:p>
        </w:tc>
      </w:tr>
      <w:tr w:rsidR="00CE1D96" w:rsidRPr="003D5818" w:rsidTr="00D725A1">
        <w:trPr>
          <w:cantSplit/>
          <w:trHeight w:val="286"/>
          <w:jc w:val="center"/>
        </w:trPr>
        <w:tc>
          <w:tcPr>
            <w:tcW w:w="2821" w:type="dxa"/>
            <w:vAlign w:val="center"/>
          </w:tcPr>
          <w:p w:rsidR="00CE1D96" w:rsidRPr="003D5818" w:rsidRDefault="00CE1D96" w:rsidP="00D725A1">
            <w:pPr>
              <w:pStyle w:val="Balk3"/>
              <w:rPr>
                <w:sz w:val="20"/>
              </w:rPr>
            </w:pPr>
            <w:r w:rsidRPr="003D5818">
              <w:rPr>
                <w:bCs/>
                <w:sz w:val="20"/>
              </w:rPr>
              <w:t>ETKİNLİK ÖRNEĞİ</w:t>
            </w:r>
          </w:p>
        </w:tc>
        <w:tc>
          <w:tcPr>
            <w:tcW w:w="7304" w:type="dxa"/>
            <w:shd w:val="clear" w:color="auto" w:fill="auto"/>
            <w:vAlign w:val="center"/>
          </w:tcPr>
          <w:p w:rsidR="00CE1D96" w:rsidRPr="003D5818" w:rsidRDefault="00CE1D96" w:rsidP="00D725A1">
            <w:r w:rsidRPr="00AF630A">
              <w:rPr>
                <w:bCs/>
              </w:rPr>
              <w:sym w:font="Webdings" w:char="F048"/>
            </w:r>
            <w:r w:rsidRPr="00AF630A">
              <w:rPr>
                <w:bCs/>
              </w:rPr>
              <w:t xml:space="preserve"> </w:t>
            </w:r>
            <w:r w:rsidRPr="00AF630A">
              <w:t>Ben nerede yaşıyorum?</w:t>
            </w:r>
          </w:p>
        </w:tc>
      </w:tr>
      <w:tr w:rsidR="00CE1D96" w:rsidRPr="003D5818" w:rsidTr="00D725A1">
        <w:trPr>
          <w:cantSplit/>
          <w:trHeight w:val="1079"/>
          <w:jc w:val="center"/>
        </w:trPr>
        <w:tc>
          <w:tcPr>
            <w:tcW w:w="10125" w:type="dxa"/>
            <w:gridSpan w:val="2"/>
            <w:vAlign w:val="center"/>
          </w:tcPr>
          <w:p w:rsidR="00CE1D96" w:rsidRDefault="00CE1D96" w:rsidP="00D725A1">
            <w:pPr>
              <w:rPr>
                <w:bCs/>
              </w:rPr>
            </w:pPr>
          </w:p>
          <w:p w:rsidR="00CE1D96" w:rsidRPr="00AF630A" w:rsidRDefault="00CE1D96" w:rsidP="00D725A1">
            <w:r w:rsidRPr="00AF630A">
              <w:rPr>
                <w:bCs/>
              </w:rPr>
              <w:sym w:font="Webdings" w:char="F048"/>
            </w:r>
            <w:r w:rsidRPr="00AF630A">
              <w:rPr>
                <w:bCs/>
              </w:rPr>
              <w:t xml:space="preserve"> </w:t>
            </w:r>
            <w:r w:rsidRPr="00AF630A">
              <w:t>Ben nerede yaşıyorum?</w:t>
            </w:r>
          </w:p>
          <w:p w:rsidR="00CE1D96" w:rsidRPr="00AF630A" w:rsidRDefault="00CE1D96" w:rsidP="00D725A1">
            <w:pPr>
              <w:numPr>
                <w:ilvl w:val="0"/>
                <w:numId w:val="18"/>
              </w:numPr>
              <w:autoSpaceDE w:val="0"/>
              <w:autoSpaceDN w:val="0"/>
              <w:adjustRightInd w:val="0"/>
              <w:rPr>
                <w:bCs/>
              </w:rPr>
            </w:pPr>
            <w:r w:rsidRPr="00AF630A">
              <w:rPr>
                <w:bCs/>
              </w:rPr>
              <w:t>Öğrenciler gruplara ayrılır.</w:t>
            </w:r>
          </w:p>
          <w:p w:rsidR="00CE1D96" w:rsidRPr="00AF630A" w:rsidRDefault="00CE1D96" w:rsidP="00D725A1">
            <w:pPr>
              <w:numPr>
                <w:ilvl w:val="0"/>
                <w:numId w:val="18"/>
              </w:numPr>
              <w:autoSpaceDE w:val="0"/>
              <w:autoSpaceDN w:val="0"/>
              <w:adjustRightInd w:val="0"/>
              <w:rPr>
                <w:bCs/>
              </w:rPr>
            </w:pPr>
            <w:r w:rsidRPr="00AF630A">
              <w:rPr>
                <w:bCs/>
              </w:rPr>
              <w:t>Farklı duyu durumları üzerinde yazılı olan öğrencilere verilir.</w:t>
            </w:r>
          </w:p>
          <w:p w:rsidR="00CE1D96" w:rsidRPr="00AF630A" w:rsidRDefault="00CE1D96" w:rsidP="00D725A1">
            <w:pPr>
              <w:numPr>
                <w:ilvl w:val="0"/>
                <w:numId w:val="18"/>
              </w:numPr>
              <w:autoSpaceDE w:val="0"/>
              <w:autoSpaceDN w:val="0"/>
              <w:adjustRightInd w:val="0"/>
              <w:rPr>
                <w:bCs/>
              </w:rPr>
            </w:pPr>
            <w:r w:rsidRPr="00AF630A">
              <w:rPr>
                <w:bCs/>
              </w:rPr>
              <w:t>Ve öğrencilerden bu duyu durumlarına göre farklı doğaçlamalar yapmaları istenir.</w:t>
            </w:r>
          </w:p>
          <w:p w:rsidR="00CE1D96" w:rsidRPr="007E194C" w:rsidRDefault="00CE1D96" w:rsidP="00D725A1">
            <w:pPr>
              <w:numPr>
                <w:ilvl w:val="0"/>
                <w:numId w:val="18"/>
              </w:numPr>
              <w:autoSpaceDE w:val="0"/>
              <w:autoSpaceDN w:val="0"/>
              <w:adjustRightInd w:val="0"/>
              <w:rPr>
                <w:bCs/>
              </w:rPr>
            </w:pPr>
            <w:r w:rsidRPr="00AF630A">
              <w:rPr>
                <w:bCs/>
              </w:rPr>
              <w:t>Bu duygular doğaçlamalarla ifade edilirken ne etkileşim sağlandığı gözlenir</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Bireysel Öğrenme Etkinlikleri</w:t>
            </w:r>
          </w:p>
          <w:p w:rsidR="00CE1D96" w:rsidRPr="003D5818" w:rsidRDefault="00CE1D96" w:rsidP="00D725A1">
            <w:pPr>
              <w:rPr>
                <w:b/>
              </w:rPr>
            </w:pPr>
            <w:r w:rsidRPr="003D5818">
              <w:rPr>
                <w:b/>
              </w:rPr>
              <w:t>(Ödev, deney, problem çözme vb.)</w:t>
            </w:r>
          </w:p>
        </w:tc>
        <w:tc>
          <w:tcPr>
            <w:tcW w:w="7304" w:type="dxa"/>
            <w:vAlign w:val="center"/>
          </w:tcPr>
          <w:p w:rsidR="00CE1D96" w:rsidRPr="003D5818" w:rsidRDefault="00CE1D96" w:rsidP="00D725A1">
            <w:pPr>
              <w:pStyle w:val="GvdeMetniGirintisi"/>
              <w:ind w:left="0" w:firstLine="0"/>
            </w:pPr>
            <w:r>
              <w:t>Değişik duyguların olduğunu ve bu duygulara paralel yüz ifadelerinin ve ruh halinin olduğunu bilmek</w:t>
            </w:r>
            <w:r w:rsidRPr="003D5818">
              <w:t xml:space="preserve"> bireye neler kazandırır.</w:t>
            </w:r>
          </w:p>
        </w:tc>
      </w:tr>
      <w:tr w:rsidR="00CE1D96" w:rsidRPr="003D5818" w:rsidTr="00D725A1">
        <w:trPr>
          <w:jc w:val="center"/>
        </w:trPr>
        <w:tc>
          <w:tcPr>
            <w:tcW w:w="2821" w:type="dxa"/>
            <w:vAlign w:val="center"/>
          </w:tcPr>
          <w:p w:rsidR="00CE1D96" w:rsidRPr="003D5818" w:rsidRDefault="00CE1D96" w:rsidP="00D725A1">
            <w:pPr>
              <w:rPr>
                <w:b/>
              </w:rPr>
            </w:pPr>
            <w:r w:rsidRPr="003D5818">
              <w:rPr>
                <w:b/>
              </w:rPr>
              <w:t>Grupla Öğrenme Etkinlikleri</w:t>
            </w:r>
          </w:p>
          <w:p w:rsidR="00CE1D96" w:rsidRPr="003D5818" w:rsidRDefault="00CE1D96" w:rsidP="00D725A1">
            <w:pPr>
              <w:rPr>
                <w:b/>
              </w:rPr>
            </w:pPr>
            <w:r w:rsidRPr="003D5818">
              <w:rPr>
                <w:b/>
              </w:rPr>
              <w:t>(Proje, gezi, gözlem vb.)</w:t>
            </w:r>
          </w:p>
        </w:tc>
        <w:tc>
          <w:tcPr>
            <w:tcW w:w="7304" w:type="dxa"/>
            <w:vAlign w:val="center"/>
          </w:tcPr>
          <w:p w:rsidR="00CE1D96" w:rsidRPr="003D5818" w:rsidRDefault="00CE1D96" w:rsidP="00D725A1"/>
        </w:tc>
      </w:tr>
      <w:tr w:rsidR="00CE1D96" w:rsidRPr="003D5818" w:rsidTr="00D725A1">
        <w:trPr>
          <w:jc w:val="center"/>
        </w:trPr>
        <w:tc>
          <w:tcPr>
            <w:tcW w:w="2821" w:type="dxa"/>
            <w:vAlign w:val="center"/>
          </w:tcPr>
          <w:p w:rsidR="00CE1D96" w:rsidRPr="003D5818" w:rsidRDefault="00CE1D96" w:rsidP="00D725A1">
            <w:pPr>
              <w:rPr>
                <w:b/>
              </w:rPr>
            </w:pPr>
            <w:r w:rsidRPr="003D5818">
              <w:rPr>
                <w:b/>
              </w:rPr>
              <w:t>Özet</w:t>
            </w:r>
          </w:p>
        </w:tc>
        <w:tc>
          <w:tcPr>
            <w:tcW w:w="7304" w:type="dxa"/>
            <w:vAlign w:val="center"/>
          </w:tcPr>
          <w:p w:rsidR="00CE1D96" w:rsidRPr="003D5818" w:rsidRDefault="00CE1D96" w:rsidP="00D725A1">
            <w:pPr>
              <w:jc w:val="both"/>
            </w:pPr>
            <w:r w:rsidRPr="003D5818">
              <w:t xml:space="preserve">Öğrencilerin </w:t>
            </w:r>
            <w:r>
              <w:t>değişik duyguların oluşabileceğini ve bu duygular ölçüsünde hangi insana nasıl davranması ve yaklaşması gerektiği ile ilgili bilgiler verildi.</w:t>
            </w:r>
          </w:p>
        </w:tc>
      </w:tr>
    </w:tbl>
    <w:p w:rsidR="00CE1D96" w:rsidRPr="003D5818" w:rsidRDefault="00CE1D96" w:rsidP="00CE1D96">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5253"/>
        <w:gridCol w:w="4915"/>
      </w:tblGrid>
      <w:tr w:rsidR="00CE1D96" w:rsidRPr="003D5818" w:rsidTr="00D725A1">
        <w:trPr>
          <w:jc w:val="center"/>
        </w:trPr>
        <w:tc>
          <w:tcPr>
            <w:tcW w:w="5253" w:type="dxa"/>
          </w:tcPr>
          <w:p w:rsidR="00CE1D96" w:rsidRPr="003D5818" w:rsidRDefault="00CE1D96" w:rsidP="00D725A1">
            <w:pPr>
              <w:pStyle w:val="Balk1"/>
              <w:rPr>
                <w:sz w:val="20"/>
              </w:rPr>
            </w:pPr>
            <w:r w:rsidRPr="003D5818">
              <w:rPr>
                <w:sz w:val="20"/>
              </w:rPr>
              <w:t>Ölçme-Değerlendirme:</w:t>
            </w:r>
          </w:p>
          <w:p w:rsidR="00CE1D96" w:rsidRPr="003D5818" w:rsidRDefault="00CE1D96" w:rsidP="00D725A1">
            <w:pPr>
              <w:rPr>
                <w:b/>
              </w:rPr>
            </w:pPr>
            <w:r w:rsidRPr="003D5818">
              <w:rPr>
                <w:b/>
              </w:rPr>
              <w:t xml:space="preserve"> Grupla öğrenme etkinliklerine yönelik Ölçme-Değerlendirme</w:t>
            </w:r>
          </w:p>
          <w:p w:rsidR="00CE1D96" w:rsidRPr="003D5818" w:rsidRDefault="00CE1D96" w:rsidP="00D725A1"/>
        </w:tc>
        <w:tc>
          <w:tcPr>
            <w:tcW w:w="4915" w:type="dxa"/>
            <w:vAlign w:val="center"/>
          </w:tcPr>
          <w:p w:rsidR="00CE1D96" w:rsidRPr="003D5818" w:rsidRDefault="00CE1D96" w:rsidP="00D725A1">
            <w:pPr>
              <w:jc w:val="both"/>
            </w:pPr>
            <w:r w:rsidRPr="00AF630A">
              <w:t>Bu sınıfta öz değerlendirme, akran değerlendirme, derecelendirme ölçekleri, açık uçlu sorular, performans ödevleri kullanılarak değerlendirme yapılabilir.</w:t>
            </w:r>
            <w:r w:rsidRPr="00AF630A">
              <w:rPr>
                <w:b/>
                <w:spacing w:val="-20"/>
              </w:rPr>
              <w:t xml:space="preserve"> [!]</w:t>
            </w:r>
            <w:r w:rsidRPr="00AF630A">
              <w:rPr>
                <w:spacing w:val="-20"/>
              </w:rPr>
              <w:t xml:space="preserve"> </w:t>
            </w:r>
            <w:r w:rsidRPr="00AF630A">
              <w:t>Canlandırma çalışmaları sırasında</w:t>
            </w:r>
            <w:r w:rsidRPr="00AF630A">
              <w:rPr>
                <w:b/>
              </w:rPr>
              <w:t xml:space="preserve"> </w:t>
            </w:r>
            <w:r w:rsidRPr="00AF630A">
              <w:t>öğrencilerin</w:t>
            </w:r>
            <w:r w:rsidRPr="00AF630A">
              <w:rPr>
                <w:b/>
              </w:rPr>
              <w:t xml:space="preserve"> </w:t>
            </w:r>
            <w:r w:rsidRPr="00AF630A">
              <w:t>kendisine ve arkadaşlarına zarar vermeden bedenlerini özgürce kullanmalarına imkân sağlayınız</w:t>
            </w:r>
          </w:p>
        </w:tc>
      </w:tr>
      <w:tr w:rsidR="00CE1D96" w:rsidRPr="003D5818" w:rsidTr="00D725A1">
        <w:trPr>
          <w:jc w:val="center"/>
        </w:trPr>
        <w:tc>
          <w:tcPr>
            <w:tcW w:w="5253" w:type="dxa"/>
          </w:tcPr>
          <w:p w:rsidR="00CE1D96" w:rsidRPr="003D5818" w:rsidRDefault="00CE1D96" w:rsidP="00D725A1">
            <w:pPr>
              <w:pStyle w:val="Balk2"/>
              <w:spacing w:line="240" w:lineRule="auto"/>
            </w:pPr>
            <w:r w:rsidRPr="003D5818">
              <w:t>Dersin Diğer Derslerle İlişkisi/Açıklamalar</w:t>
            </w:r>
          </w:p>
          <w:p w:rsidR="00CE1D96" w:rsidRPr="003D5818" w:rsidRDefault="00CE1D96" w:rsidP="00D725A1">
            <w:r w:rsidRPr="003D5818">
              <w:t>Drama</w:t>
            </w:r>
          </w:p>
        </w:tc>
        <w:tc>
          <w:tcPr>
            <w:tcW w:w="4915" w:type="dxa"/>
          </w:tcPr>
          <w:p w:rsidR="00CE1D96" w:rsidRPr="003D5818" w:rsidRDefault="00CE1D96" w:rsidP="00D725A1">
            <w:pPr>
              <w:jc w:val="both"/>
            </w:pPr>
            <w:r w:rsidRPr="003D5818">
              <w:rPr>
                <w:bCs/>
              </w:rPr>
              <w:t xml:space="preserve"> </w:t>
            </w:r>
            <w:r w:rsidRPr="003D5818">
              <w:rPr>
                <w:b/>
                <w:spacing w:val="-20"/>
              </w:rPr>
              <w:t xml:space="preserve">[!] </w:t>
            </w:r>
            <w:r w:rsidRPr="003D5818">
              <w:t>Sınıfça bilinen ve çocukların gelişim seviyesine uygun fiziksel etkinliklerin faydaları diğer derslerde de ifade edilir.</w:t>
            </w:r>
          </w:p>
        </w:tc>
      </w:tr>
    </w:tbl>
    <w:p w:rsidR="00CE1D96" w:rsidRPr="003D5818" w:rsidRDefault="00CE1D96" w:rsidP="00CE1D96">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firstRow="0" w:lastRow="0" w:firstColumn="0" w:lastColumn="0" w:noHBand="0" w:noVBand="0"/>
      </w:tblPr>
      <w:tblGrid>
        <w:gridCol w:w="2576"/>
        <w:gridCol w:w="7625"/>
      </w:tblGrid>
      <w:tr w:rsidR="00CE1D96" w:rsidRPr="003D5818" w:rsidTr="00D725A1">
        <w:trPr>
          <w:jc w:val="center"/>
        </w:trPr>
        <w:tc>
          <w:tcPr>
            <w:tcW w:w="2576" w:type="dxa"/>
            <w:vAlign w:val="center"/>
          </w:tcPr>
          <w:p w:rsidR="00CE1D96" w:rsidRPr="003D5818" w:rsidRDefault="00CE1D96" w:rsidP="00D725A1">
            <w:pPr>
              <w:rPr>
                <w:b/>
              </w:rPr>
            </w:pPr>
            <w:r w:rsidRPr="003D5818">
              <w:rPr>
                <w:b/>
              </w:rPr>
              <w:t xml:space="preserve">Planın Uygulanmasına </w:t>
            </w:r>
          </w:p>
          <w:p w:rsidR="00CE1D96" w:rsidRPr="003D5818" w:rsidRDefault="00CE1D96" w:rsidP="00D725A1">
            <w:r w:rsidRPr="003D5818">
              <w:rPr>
                <w:b/>
              </w:rPr>
              <w:t>İlişkin Açıklamalar</w:t>
            </w:r>
          </w:p>
        </w:tc>
        <w:tc>
          <w:tcPr>
            <w:tcW w:w="7625" w:type="dxa"/>
            <w:vAlign w:val="center"/>
          </w:tcPr>
          <w:p w:rsidR="00CE1D96" w:rsidRPr="003D5818" w:rsidRDefault="00CE1D96" w:rsidP="00D725A1">
            <w:pPr>
              <w:jc w:val="both"/>
            </w:pPr>
            <w:r w:rsidRPr="003D5818">
              <w:t xml:space="preserve">Öğrencilerin düşünsel becerilerini geliştirmek </w:t>
            </w:r>
            <w:r>
              <w:t xml:space="preserve">ve değişik duyguların olduğunu iyice kavratabilmek için bu konu ile ilgili hazırlanan </w:t>
            </w:r>
            <w:proofErr w:type="gramStart"/>
            <w:r>
              <w:t>filmler  izlettirilebilir</w:t>
            </w:r>
            <w:proofErr w:type="gramEnd"/>
            <w:r>
              <w:t>.</w:t>
            </w:r>
          </w:p>
        </w:tc>
      </w:tr>
    </w:tbl>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rPr>
          <w:sz w:val="20"/>
        </w:rPr>
      </w:pPr>
    </w:p>
    <w:p w:rsidR="00CE1D96" w:rsidRPr="003D5818" w:rsidRDefault="00CE1D96" w:rsidP="00CE1D96">
      <w:pPr>
        <w:pStyle w:val="GvdeMetniGirintisi2"/>
        <w:tabs>
          <w:tab w:val="clear" w:pos="8222"/>
          <w:tab w:val="clear" w:pos="8505"/>
          <w:tab w:val="left" w:pos="7797"/>
          <w:tab w:val="left" w:pos="8080"/>
        </w:tabs>
        <w:ind w:firstLine="0"/>
        <w:rPr>
          <w:sz w:val="20"/>
        </w:rPr>
      </w:pPr>
    </w:p>
    <w:p w:rsidR="00CE1D96" w:rsidRPr="003D5818" w:rsidRDefault="00CE1D96" w:rsidP="00CE1D96"/>
    <w:p w:rsidR="00CE1D96" w:rsidRPr="003D5818" w:rsidRDefault="00CE1D96" w:rsidP="00CE1D96"/>
    <w:p w:rsidR="00CE1D96" w:rsidRDefault="00CE1D96" w:rsidP="00CE1D96"/>
    <w:p w:rsidR="002D2456" w:rsidRPr="003D5818" w:rsidRDefault="002D2456" w:rsidP="00CE1D96"/>
    <w:p w:rsidR="00CE1D96" w:rsidRDefault="00CE1D96" w:rsidP="00CE1D96">
      <w:pPr>
        <w:pStyle w:val="KonuBal"/>
        <w:rPr>
          <w:sz w:val="20"/>
        </w:rPr>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AA22BB">
      <w:pPr>
        <w:tabs>
          <w:tab w:val="left" w:pos="1740"/>
        </w:tabs>
      </w:pPr>
    </w:p>
    <w:p w:rsidR="00AA22BB" w:rsidRDefault="00AA22BB" w:rsidP="00DA24DA">
      <w:pPr>
        <w:tabs>
          <w:tab w:val="left" w:pos="1740"/>
        </w:tabs>
      </w:pPr>
    </w:p>
    <w:sectPr w:rsidR="00AA22BB" w:rsidSect="00B3188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081B" w:rsidRDefault="0034081B" w:rsidP="004D35AC">
      <w:r>
        <w:separator/>
      </w:r>
    </w:p>
  </w:endnote>
  <w:endnote w:type="continuationSeparator" w:id="0">
    <w:p w:rsidR="0034081B" w:rsidRDefault="0034081B" w:rsidP="004D3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Georgia">
    <w:panose1 w:val="02040502050405020303"/>
    <w:charset w:val="A2"/>
    <w:family w:val="roman"/>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Arial TUR">
    <w:panose1 w:val="020B0604020202020204"/>
    <w:charset w:val="A2"/>
    <w:family w:val="swiss"/>
    <w:pitch w:val="variable"/>
    <w:sig w:usb0="E0002AFF" w:usb1="C0007843" w:usb2="00000009" w:usb3="00000000" w:csb0="000001FF" w:csb1="00000000"/>
  </w:font>
  <w:font w:name="Maiandra GD">
    <w:altName w:val="Candara"/>
    <w:panose1 w:val="020E0502030308020204"/>
    <w:charset w:val="00"/>
    <w:family w:val="swiss"/>
    <w:pitch w:val="variable"/>
    <w:sig w:usb0="00000003" w:usb1="00000000" w:usb2="00000000" w:usb3="00000000" w:csb0="00000001" w:csb1="00000000"/>
  </w:font>
  <w:font w:name="Hand writing Mutlu">
    <w:altName w:val="Courier New"/>
    <w:panose1 w:val="00002100000000000000"/>
    <w:charset w:val="00"/>
    <w:family w:val="auto"/>
    <w:pitch w:val="variable"/>
    <w:sig w:usb0="00000003" w:usb1="00000000" w:usb2="00000000" w:usb3="00000000" w:csb0="00000001" w:csb1="00000000"/>
  </w:font>
  <w:font w:name="ALFABET98">
    <w:altName w:val="Courier New"/>
    <w:panose1 w:val="00000400000000000000"/>
    <w:charset w:val="00"/>
    <w:family w:val="auto"/>
    <w:pitch w:val="variable"/>
    <w:sig w:usb0="00000007" w:usb1="00000000" w:usb2="00000000" w:usb3="00000000" w:csb0="00000011"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1D96" w:rsidRPr="00A839E8" w:rsidRDefault="00DB1F9C" w:rsidP="00A839E8">
    <w:pPr>
      <w:pStyle w:val="Altbilgi"/>
      <w:tabs>
        <w:tab w:val="clear" w:pos="4536"/>
        <w:tab w:val="clear" w:pos="9072"/>
        <w:tab w:val="left" w:pos="7365"/>
      </w:tabs>
      <w:rPr>
        <w:b/>
      </w:rPr>
    </w:pPr>
    <w:r>
      <w:rPr>
        <w:b/>
      </w:rPr>
      <w:t xml:space="preserve">    ALİ NERKİZ</w:t>
    </w:r>
    <w:r>
      <w:rPr>
        <w:b/>
      </w:rPr>
      <w:tab/>
      <w:t xml:space="preserve"> KAMİL EKİZ</w:t>
    </w:r>
  </w:p>
  <w:p w:rsidR="00CE1D96" w:rsidRPr="00A839E8" w:rsidRDefault="00A839E8">
    <w:pPr>
      <w:pStyle w:val="Altbilgi"/>
      <w:rPr>
        <w:b/>
      </w:rPr>
    </w:pPr>
    <w:r w:rsidRPr="00A839E8">
      <w:rPr>
        <w:b/>
      </w:rPr>
      <w:t xml:space="preserve">  </w:t>
    </w:r>
    <w:r w:rsidR="00CE1D96" w:rsidRPr="00A839E8">
      <w:rPr>
        <w:b/>
      </w:rPr>
      <w:t xml:space="preserve">Sınıf Öğretmeni </w:t>
    </w:r>
    <w:r w:rsidR="00CE1D96" w:rsidRPr="00A839E8">
      <w:rPr>
        <w:b/>
      </w:rPr>
      <w:tab/>
      <w:t xml:space="preserve">                                                                                         </w:t>
    </w:r>
    <w:r>
      <w:rPr>
        <w:b/>
      </w:rPr>
      <w:t xml:space="preserve">                           </w:t>
    </w:r>
    <w:r w:rsidRPr="00A839E8">
      <w:rPr>
        <w:b/>
      </w:rPr>
      <w:t xml:space="preserve"> </w:t>
    </w:r>
    <w:r w:rsidR="00CE1D96" w:rsidRPr="00A839E8">
      <w:rPr>
        <w:b/>
      </w:rPr>
      <w:t>Okul Müdürü</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081B" w:rsidRDefault="0034081B" w:rsidP="004D35AC">
      <w:r>
        <w:separator/>
      </w:r>
    </w:p>
  </w:footnote>
  <w:footnote w:type="continuationSeparator" w:id="0">
    <w:p w:rsidR="0034081B" w:rsidRDefault="0034081B" w:rsidP="004D35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81B239D"/>
    <w:multiLevelType w:val="singleLevel"/>
    <w:tmpl w:val="0CB62402"/>
    <w:lvl w:ilvl="0">
      <w:start w:val="1"/>
      <w:numFmt w:val="decimal"/>
      <w:lvlText w:val="%1-"/>
      <w:lvlJc w:val="left"/>
      <w:pPr>
        <w:tabs>
          <w:tab w:val="num" w:pos="360"/>
        </w:tabs>
        <w:ind w:left="360" w:hanging="360"/>
      </w:pPr>
      <w:rPr>
        <w:rFonts w:hint="default"/>
      </w:rPr>
    </w:lvl>
  </w:abstractNum>
  <w:abstractNum w:abstractNumId="2">
    <w:nsid w:val="18B916FE"/>
    <w:multiLevelType w:val="singleLevel"/>
    <w:tmpl w:val="94EE0184"/>
    <w:lvl w:ilvl="0">
      <w:start w:val="1"/>
      <w:numFmt w:val="decimal"/>
      <w:lvlText w:val="%1- "/>
      <w:legacy w:legacy="1" w:legacySpace="0" w:legacyIndent="283"/>
      <w:lvlJc w:val="left"/>
      <w:pPr>
        <w:ind w:left="283" w:hanging="283"/>
      </w:pPr>
      <w:rPr>
        <w:rFonts w:ascii="Times New Roman" w:hAnsi="Times New Roman" w:hint="default"/>
        <w:b/>
        <w:i w:val="0"/>
        <w:sz w:val="24"/>
        <w:u w:val="none"/>
      </w:rPr>
    </w:lvl>
  </w:abstractNum>
  <w:abstractNum w:abstractNumId="3">
    <w:nsid w:val="286F5CA6"/>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38E13CEA"/>
    <w:multiLevelType w:val="hybridMultilevel"/>
    <w:tmpl w:val="4ABA2DD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3CC46C90"/>
    <w:multiLevelType w:val="hybridMultilevel"/>
    <w:tmpl w:val="3A4E3E3E"/>
    <w:lvl w:ilvl="0" w:tplc="36B081C8">
      <w:start w:val="1"/>
      <w:numFmt w:val="decimal"/>
      <w:lvlText w:val="%1."/>
      <w:lvlJc w:val="left"/>
      <w:pPr>
        <w:tabs>
          <w:tab w:val="num" w:pos="770"/>
        </w:tabs>
        <w:ind w:left="770" w:hanging="360"/>
      </w:pPr>
      <w:rPr>
        <w:b/>
      </w:rPr>
    </w:lvl>
    <w:lvl w:ilvl="1" w:tplc="041F0019" w:tentative="1">
      <w:start w:val="1"/>
      <w:numFmt w:val="lowerLetter"/>
      <w:lvlText w:val="%2."/>
      <w:lvlJc w:val="left"/>
      <w:pPr>
        <w:tabs>
          <w:tab w:val="num" w:pos="1490"/>
        </w:tabs>
        <w:ind w:left="1490" w:hanging="360"/>
      </w:pPr>
    </w:lvl>
    <w:lvl w:ilvl="2" w:tplc="041F001B" w:tentative="1">
      <w:start w:val="1"/>
      <w:numFmt w:val="lowerRoman"/>
      <w:lvlText w:val="%3."/>
      <w:lvlJc w:val="right"/>
      <w:pPr>
        <w:tabs>
          <w:tab w:val="num" w:pos="2210"/>
        </w:tabs>
        <w:ind w:left="2210" w:hanging="180"/>
      </w:pPr>
    </w:lvl>
    <w:lvl w:ilvl="3" w:tplc="041F000F" w:tentative="1">
      <w:start w:val="1"/>
      <w:numFmt w:val="decimal"/>
      <w:lvlText w:val="%4."/>
      <w:lvlJc w:val="left"/>
      <w:pPr>
        <w:tabs>
          <w:tab w:val="num" w:pos="2930"/>
        </w:tabs>
        <w:ind w:left="2930" w:hanging="360"/>
      </w:pPr>
    </w:lvl>
    <w:lvl w:ilvl="4" w:tplc="041F0019" w:tentative="1">
      <w:start w:val="1"/>
      <w:numFmt w:val="lowerLetter"/>
      <w:lvlText w:val="%5."/>
      <w:lvlJc w:val="left"/>
      <w:pPr>
        <w:tabs>
          <w:tab w:val="num" w:pos="3650"/>
        </w:tabs>
        <w:ind w:left="3650" w:hanging="360"/>
      </w:pPr>
    </w:lvl>
    <w:lvl w:ilvl="5" w:tplc="041F001B" w:tentative="1">
      <w:start w:val="1"/>
      <w:numFmt w:val="lowerRoman"/>
      <w:lvlText w:val="%6."/>
      <w:lvlJc w:val="right"/>
      <w:pPr>
        <w:tabs>
          <w:tab w:val="num" w:pos="4370"/>
        </w:tabs>
        <w:ind w:left="4370" w:hanging="180"/>
      </w:pPr>
    </w:lvl>
    <w:lvl w:ilvl="6" w:tplc="041F000F" w:tentative="1">
      <w:start w:val="1"/>
      <w:numFmt w:val="decimal"/>
      <w:lvlText w:val="%7."/>
      <w:lvlJc w:val="left"/>
      <w:pPr>
        <w:tabs>
          <w:tab w:val="num" w:pos="5090"/>
        </w:tabs>
        <w:ind w:left="5090" w:hanging="360"/>
      </w:pPr>
    </w:lvl>
    <w:lvl w:ilvl="7" w:tplc="041F0019" w:tentative="1">
      <w:start w:val="1"/>
      <w:numFmt w:val="lowerLetter"/>
      <w:lvlText w:val="%8."/>
      <w:lvlJc w:val="left"/>
      <w:pPr>
        <w:tabs>
          <w:tab w:val="num" w:pos="5810"/>
        </w:tabs>
        <w:ind w:left="5810" w:hanging="360"/>
      </w:pPr>
    </w:lvl>
    <w:lvl w:ilvl="8" w:tplc="041F001B" w:tentative="1">
      <w:start w:val="1"/>
      <w:numFmt w:val="lowerRoman"/>
      <w:lvlText w:val="%9."/>
      <w:lvlJc w:val="right"/>
      <w:pPr>
        <w:tabs>
          <w:tab w:val="num" w:pos="6530"/>
        </w:tabs>
        <w:ind w:left="6530" w:hanging="180"/>
      </w:pPr>
    </w:lvl>
  </w:abstractNum>
  <w:abstractNum w:abstractNumId="6">
    <w:nsid w:val="3D6178F1"/>
    <w:multiLevelType w:val="hybridMultilevel"/>
    <w:tmpl w:val="EEF4C24E"/>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44512D14"/>
    <w:multiLevelType w:val="singleLevel"/>
    <w:tmpl w:val="2144B35C"/>
    <w:lvl w:ilvl="0">
      <w:start w:val="1"/>
      <w:numFmt w:val="upperLetter"/>
      <w:lvlText w:val="%1-"/>
      <w:lvlJc w:val="left"/>
      <w:pPr>
        <w:tabs>
          <w:tab w:val="num" w:pos="360"/>
        </w:tabs>
        <w:ind w:left="360" w:hanging="360"/>
      </w:pPr>
      <w:rPr>
        <w:rFonts w:hint="default"/>
      </w:rPr>
    </w:lvl>
  </w:abstractNum>
  <w:abstractNum w:abstractNumId="8">
    <w:nsid w:val="48745CC0"/>
    <w:multiLevelType w:val="hybridMultilevel"/>
    <w:tmpl w:val="151E5F9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5191676D"/>
    <w:multiLevelType w:val="hybridMultilevel"/>
    <w:tmpl w:val="26DE78D8"/>
    <w:lvl w:ilvl="0" w:tplc="8DC4FEB8">
      <w:start w:val="1"/>
      <w:numFmt w:val="decimal"/>
      <w:lvlText w:val="%1."/>
      <w:lvlJc w:val="left"/>
      <w:pPr>
        <w:tabs>
          <w:tab w:val="num" w:pos="720"/>
        </w:tabs>
        <w:ind w:left="720" w:hanging="363"/>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543C3D06"/>
    <w:multiLevelType w:val="hybridMultilevel"/>
    <w:tmpl w:val="AFE42FF8"/>
    <w:lvl w:ilvl="0" w:tplc="E336520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56EF5088"/>
    <w:multiLevelType w:val="hybridMultilevel"/>
    <w:tmpl w:val="7A9C294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584D4912"/>
    <w:multiLevelType w:val="hybridMultilevel"/>
    <w:tmpl w:val="E43C545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nsid w:val="5F160AF2"/>
    <w:multiLevelType w:val="hybridMultilevel"/>
    <w:tmpl w:val="770465CC"/>
    <w:lvl w:ilvl="0" w:tplc="C21AF182">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5F2B3A3F"/>
    <w:multiLevelType w:val="hybridMultilevel"/>
    <w:tmpl w:val="6AFCC00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5FA223FD"/>
    <w:multiLevelType w:val="hybridMultilevel"/>
    <w:tmpl w:val="CBACFEC8"/>
    <w:lvl w:ilvl="0" w:tplc="E336520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694D04C7"/>
    <w:multiLevelType w:val="hybridMultilevel"/>
    <w:tmpl w:val="0B483B6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7">
    <w:nsid w:val="6C0B217C"/>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7167553B"/>
    <w:multiLevelType w:val="hybridMultilevel"/>
    <w:tmpl w:val="0C683F6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71F7590E"/>
    <w:multiLevelType w:val="hybridMultilevel"/>
    <w:tmpl w:val="0B04F196"/>
    <w:lvl w:ilvl="0" w:tplc="1C80DA20">
      <w:start w:val="1"/>
      <w:numFmt w:val="decimal"/>
      <w:lvlText w:val="%1."/>
      <w:lvlJc w:val="left"/>
      <w:pPr>
        <w:tabs>
          <w:tab w:val="num" w:pos="720"/>
        </w:tabs>
        <w:ind w:left="720" w:hanging="360"/>
      </w:pPr>
      <w:rPr>
        <w:b/>
      </w:rPr>
    </w:lvl>
    <w:lvl w:ilvl="1" w:tplc="4F422956">
      <w:start w:val="1"/>
      <w:numFmt w:val="decimal"/>
      <w:lvlText w:val="%2."/>
      <w:lvlJc w:val="left"/>
      <w:pPr>
        <w:tabs>
          <w:tab w:val="num" w:pos="720"/>
        </w:tabs>
        <w:ind w:left="720" w:hanging="363"/>
      </w:pPr>
      <w:rPr>
        <w:rFonts w:hint="default"/>
        <w:b/>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721020A5"/>
    <w:multiLevelType w:val="hybridMultilevel"/>
    <w:tmpl w:val="4404AF7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3">
    <w:nsid w:val="72DC21B0"/>
    <w:multiLevelType w:val="singleLevel"/>
    <w:tmpl w:val="4F70D526"/>
    <w:lvl w:ilvl="0">
      <w:start w:val="1"/>
      <w:numFmt w:val="lowerLetter"/>
      <w:lvlText w:val="%1)"/>
      <w:lvlJc w:val="left"/>
      <w:pPr>
        <w:tabs>
          <w:tab w:val="num" w:pos="720"/>
        </w:tabs>
        <w:ind w:left="720" w:hanging="360"/>
      </w:pPr>
      <w:rPr>
        <w:rFonts w:hint="default"/>
      </w:rPr>
    </w:lvl>
  </w:abstractNum>
  <w:abstractNum w:abstractNumId="24">
    <w:nsid w:val="73C64F1C"/>
    <w:multiLevelType w:val="singleLevel"/>
    <w:tmpl w:val="6C521EFE"/>
    <w:lvl w:ilvl="0">
      <w:start w:val="1"/>
      <w:numFmt w:val="decimal"/>
      <w:lvlText w:val="%1-"/>
      <w:lvlJc w:val="left"/>
      <w:pPr>
        <w:tabs>
          <w:tab w:val="num" w:pos="720"/>
        </w:tabs>
        <w:ind w:left="720" w:hanging="360"/>
      </w:pPr>
      <w:rPr>
        <w:rFonts w:hint="default"/>
      </w:rPr>
    </w:lvl>
  </w:abstractNum>
  <w:abstractNum w:abstractNumId="25">
    <w:nsid w:val="74AC39CD"/>
    <w:multiLevelType w:val="hybridMultilevel"/>
    <w:tmpl w:val="A0FE9BB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nsid w:val="75B86E54"/>
    <w:multiLevelType w:val="hybridMultilevel"/>
    <w:tmpl w:val="7A9C2940"/>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7">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7669617A"/>
    <w:multiLevelType w:val="hybridMultilevel"/>
    <w:tmpl w:val="6966F1F2"/>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20"/>
  </w:num>
  <w:num w:numId="2">
    <w:abstractNumId w:val="9"/>
  </w:num>
  <w:num w:numId="3">
    <w:abstractNumId w:val="21"/>
  </w:num>
  <w:num w:numId="4">
    <w:abstractNumId w:val="25"/>
  </w:num>
  <w:num w:numId="5">
    <w:abstractNumId w:val="28"/>
  </w:num>
  <w:num w:numId="6">
    <w:abstractNumId w:val="0"/>
  </w:num>
  <w:num w:numId="7">
    <w:abstractNumId w:val="8"/>
  </w:num>
  <w:num w:numId="8">
    <w:abstractNumId w:val="6"/>
  </w:num>
  <w:num w:numId="9">
    <w:abstractNumId w:val="5"/>
  </w:num>
  <w:num w:numId="10">
    <w:abstractNumId w:val="22"/>
  </w:num>
  <w:num w:numId="11">
    <w:abstractNumId w:val="7"/>
  </w:num>
  <w:num w:numId="12">
    <w:abstractNumId w:val="24"/>
  </w:num>
  <w:num w:numId="13">
    <w:abstractNumId w:val="23"/>
  </w:num>
  <w:num w:numId="14">
    <w:abstractNumId w:val="14"/>
  </w:num>
  <w:num w:numId="15">
    <w:abstractNumId w:val="11"/>
  </w:num>
  <w:num w:numId="16">
    <w:abstractNumId w:val="12"/>
  </w:num>
  <w:num w:numId="17">
    <w:abstractNumId w:val="18"/>
  </w:num>
  <w:num w:numId="18">
    <w:abstractNumId w:val="4"/>
  </w:num>
  <w:num w:numId="19">
    <w:abstractNumId w:val="15"/>
  </w:num>
  <w:num w:numId="20">
    <w:abstractNumId w:val="3"/>
  </w:num>
  <w:num w:numId="21">
    <w:abstractNumId w:val="10"/>
  </w:num>
  <w:num w:numId="22">
    <w:abstractNumId w:val="2"/>
  </w:num>
  <w:num w:numId="23">
    <w:abstractNumId w:val="27"/>
  </w:num>
  <w:num w:numId="24">
    <w:abstractNumId w:val="16"/>
  </w:num>
  <w:num w:numId="25">
    <w:abstractNumId w:val="26"/>
  </w:num>
  <w:num w:numId="26">
    <w:abstractNumId w:val="19"/>
  </w:num>
  <w:num w:numId="27">
    <w:abstractNumId w:val="17"/>
  </w:num>
  <w:num w:numId="28">
    <w:abstractNumId w:val="13"/>
  </w:num>
  <w:num w:numId="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5E3D"/>
    <w:rsid w:val="000070D8"/>
    <w:rsid w:val="00044C97"/>
    <w:rsid w:val="00056F13"/>
    <w:rsid w:val="00083743"/>
    <w:rsid w:val="000F6EDB"/>
    <w:rsid w:val="00133033"/>
    <w:rsid w:val="00164613"/>
    <w:rsid w:val="0017647B"/>
    <w:rsid w:val="001A194C"/>
    <w:rsid w:val="001A3DF8"/>
    <w:rsid w:val="001E1130"/>
    <w:rsid w:val="002012F1"/>
    <w:rsid w:val="00203A9B"/>
    <w:rsid w:val="0020697D"/>
    <w:rsid w:val="00215CA2"/>
    <w:rsid w:val="002231DF"/>
    <w:rsid w:val="0024475D"/>
    <w:rsid w:val="0026462E"/>
    <w:rsid w:val="00284176"/>
    <w:rsid w:val="002A46ED"/>
    <w:rsid w:val="002B5E95"/>
    <w:rsid w:val="002D2456"/>
    <w:rsid w:val="002E534E"/>
    <w:rsid w:val="0031773D"/>
    <w:rsid w:val="0033384E"/>
    <w:rsid w:val="00336C82"/>
    <w:rsid w:val="0034081B"/>
    <w:rsid w:val="003529F0"/>
    <w:rsid w:val="003572E3"/>
    <w:rsid w:val="0038352A"/>
    <w:rsid w:val="0038418A"/>
    <w:rsid w:val="003A73DA"/>
    <w:rsid w:val="003B526F"/>
    <w:rsid w:val="003B5D66"/>
    <w:rsid w:val="003B64C8"/>
    <w:rsid w:val="003D1BB6"/>
    <w:rsid w:val="004278F5"/>
    <w:rsid w:val="00441CC9"/>
    <w:rsid w:val="0044427F"/>
    <w:rsid w:val="00444C99"/>
    <w:rsid w:val="004454F2"/>
    <w:rsid w:val="004603F5"/>
    <w:rsid w:val="004802E9"/>
    <w:rsid w:val="004867CB"/>
    <w:rsid w:val="004D0DF8"/>
    <w:rsid w:val="004D35AC"/>
    <w:rsid w:val="004F2D40"/>
    <w:rsid w:val="004F6194"/>
    <w:rsid w:val="00500706"/>
    <w:rsid w:val="00510431"/>
    <w:rsid w:val="00512779"/>
    <w:rsid w:val="005247E6"/>
    <w:rsid w:val="00547172"/>
    <w:rsid w:val="0055348C"/>
    <w:rsid w:val="005541E4"/>
    <w:rsid w:val="00566038"/>
    <w:rsid w:val="00575C6C"/>
    <w:rsid w:val="00586EAF"/>
    <w:rsid w:val="005B0B91"/>
    <w:rsid w:val="005B0C2C"/>
    <w:rsid w:val="005B1EC7"/>
    <w:rsid w:val="005E3B5E"/>
    <w:rsid w:val="005E4668"/>
    <w:rsid w:val="005E5851"/>
    <w:rsid w:val="005F206E"/>
    <w:rsid w:val="005F358C"/>
    <w:rsid w:val="00600AE7"/>
    <w:rsid w:val="00612F2B"/>
    <w:rsid w:val="00613EE0"/>
    <w:rsid w:val="00625486"/>
    <w:rsid w:val="006260BC"/>
    <w:rsid w:val="0064741B"/>
    <w:rsid w:val="0065574C"/>
    <w:rsid w:val="00655A94"/>
    <w:rsid w:val="00665D8E"/>
    <w:rsid w:val="00670B31"/>
    <w:rsid w:val="00676937"/>
    <w:rsid w:val="00692B92"/>
    <w:rsid w:val="006958BC"/>
    <w:rsid w:val="00695C38"/>
    <w:rsid w:val="006A39E5"/>
    <w:rsid w:val="006A3FBF"/>
    <w:rsid w:val="006B350C"/>
    <w:rsid w:val="006C4308"/>
    <w:rsid w:val="006F3611"/>
    <w:rsid w:val="006F54A8"/>
    <w:rsid w:val="007002CB"/>
    <w:rsid w:val="007338AB"/>
    <w:rsid w:val="00740194"/>
    <w:rsid w:val="007B0BC6"/>
    <w:rsid w:val="007B52CB"/>
    <w:rsid w:val="007E09D8"/>
    <w:rsid w:val="007F3C2A"/>
    <w:rsid w:val="00807124"/>
    <w:rsid w:val="0082089F"/>
    <w:rsid w:val="00824F2A"/>
    <w:rsid w:val="008566DA"/>
    <w:rsid w:val="00864DF0"/>
    <w:rsid w:val="0088087C"/>
    <w:rsid w:val="008844FB"/>
    <w:rsid w:val="00885B1E"/>
    <w:rsid w:val="008879F2"/>
    <w:rsid w:val="0089713D"/>
    <w:rsid w:val="008A0ED9"/>
    <w:rsid w:val="008A657F"/>
    <w:rsid w:val="008C181D"/>
    <w:rsid w:val="008C1EFB"/>
    <w:rsid w:val="008D14B9"/>
    <w:rsid w:val="008D1BB7"/>
    <w:rsid w:val="008D72C2"/>
    <w:rsid w:val="008E74A7"/>
    <w:rsid w:val="00904DF4"/>
    <w:rsid w:val="009174E2"/>
    <w:rsid w:val="00922406"/>
    <w:rsid w:val="009228D6"/>
    <w:rsid w:val="00927E1A"/>
    <w:rsid w:val="00931C80"/>
    <w:rsid w:val="00933696"/>
    <w:rsid w:val="00962ED1"/>
    <w:rsid w:val="0097597E"/>
    <w:rsid w:val="00991D1D"/>
    <w:rsid w:val="00994F93"/>
    <w:rsid w:val="009B0A51"/>
    <w:rsid w:val="009B0E8C"/>
    <w:rsid w:val="009B3C71"/>
    <w:rsid w:val="009C4874"/>
    <w:rsid w:val="009D7F80"/>
    <w:rsid w:val="009E728B"/>
    <w:rsid w:val="009F78D9"/>
    <w:rsid w:val="00A05E3D"/>
    <w:rsid w:val="00A34D43"/>
    <w:rsid w:val="00A3732B"/>
    <w:rsid w:val="00A51748"/>
    <w:rsid w:val="00A57D54"/>
    <w:rsid w:val="00A6033A"/>
    <w:rsid w:val="00A839E8"/>
    <w:rsid w:val="00AA22BB"/>
    <w:rsid w:val="00AD27F3"/>
    <w:rsid w:val="00AF1124"/>
    <w:rsid w:val="00AF4277"/>
    <w:rsid w:val="00B04E54"/>
    <w:rsid w:val="00B14D3E"/>
    <w:rsid w:val="00B21553"/>
    <w:rsid w:val="00B31887"/>
    <w:rsid w:val="00B34A27"/>
    <w:rsid w:val="00B3526B"/>
    <w:rsid w:val="00B40679"/>
    <w:rsid w:val="00B56A20"/>
    <w:rsid w:val="00B751DF"/>
    <w:rsid w:val="00B7751B"/>
    <w:rsid w:val="00B95346"/>
    <w:rsid w:val="00B96437"/>
    <w:rsid w:val="00B97A83"/>
    <w:rsid w:val="00BA1DC4"/>
    <w:rsid w:val="00BB27B2"/>
    <w:rsid w:val="00BB61C9"/>
    <w:rsid w:val="00BC6F89"/>
    <w:rsid w:val="00BE16F9"/>
    <w:rsid w:val="00BF156B"/>
    <w:rsid w:val="00BF3A4F"/>
    <w:rsid w:val="00BF4C2B"/>
    <w:rsid w:val="00C16ED0"/>
    <w:rsid w:val="00C27EE2"/>
    <w:rsid w:val="00C3118D"/>
    <w:rsid w:val="00C4097C"/>
    <w:rsid w:val="00C517A9"/>
    <w:rsid w:val="00C75BE6"/>
    <w:rsid w:val="00C76047"/>
    <w:rsid w:val="00CC2DE6"/>
    <w:rsid w:val="00CE0177"/>
    <w:rsid w:val="00CE1D96"/>
    <w:rsid w:val="00CE4641"/>
    <w:rsid w:val="00CE5126"/>
    <w:rsid w:val="00CF2BB4"/>
    <w:rsid w:val="00CF47B9"/>
    <w:rsid w:val="00D11586"/>
    <w:rsid w:val="00D2260F"/>
    <w:rsid w:val="00D23393"/>
    <w:rsid w:val="00D3364F"/>
    <w:rsid w:val="00D65E3C"/>
    <w:rsid w:val="00D7670E"/>
    <w:rsid w:val="00D941F2"/>
    <w:rsid w:val="00DA24DA"/>
    <w:rsid w:val="00DA6FC5"/>
    <w:rsid w:val="00DB1F9C"/>
    <w:rsid w:val="00DC3F85"/>
    <w:rsid w:val="00DE33A3"/>
    <w:rsid w:val="00DF2508"/>
    <w:rsid w:val="00E167CF"/>
    <w:rsid w:val="00E62683"/>
    <w:rsid w:val="00E7192E"/>
    <w:rsid w:val="00E855DA"/>
    <w:rsid w:val="00EA0273"/>
    <w:rsid w:val="00EA2F8D"/>
    <w:rsid w:val="00EA5152"/>
    <w:rsid w:val="00EA5DDF"/>
    <w:rsid w:val="00EC01D3"/>
    <w:rsid w:val="00EC1FC3"/>
    <w:rsid w:val="00F15F2C"/>
    <w:rsid w:val="00F32B2D"/>
    <w:rsid w:val="00F63852"/>
    <w:rsid w:val="00F64DF9"/>
    <w:rsid w:val="00F73C58"/>
    <w:rsid w:val="00F86B7A"/>
    <w:rsid w:val="00F93082"/>
    <w:rsid w:val="00F971B4"/>
    <w:rsid w:val="00FA77E4"/>
    <w:rsid w:val="00FB589E"/>
    <w:rsid w:val="00FC5971"/>
    <w:rsid w:val="00FD0CC1"/>
    <w:rsid w:val="00FE03FF"/>
    <w:rsid w:val="00FE1F9A"/>
    <w:rsid w:val="00FF69C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5BE6"/>
  </w:style>
  <w:style w:type="paragraph" w:styleId="Balk1">
    <w:name w:val="heading 1"/>
    <w:basedOn w:val="Normal"/>
    <w:next w:val="Normal"/>
    <w:link w:val="Balk1Char"/>
    <w:qFormat/>
    <w:rsid w:val="00A05E3D"/>
    <w:pPr>
      <w:keepNext/>
      <w:jc w:val="both"/>
      <w:outlineLvl w:val="0"/>
    </w:pPr>
    <w:rPr>
      <w:b/>
      <w:sz w:val="24"/>
    </w:rPr>
  </w:style>
  <w:style w:type="paragraph" w:styleId="Balk2">
    <w:name w:val="heading 2"/>
    <w:basedOn w:val="Normal"/>
    <w:next w:val="Normal"/>
    <w:link w:val="Balk2Char"/>
    <w:qFormat/>
    <w:rsid w:val="00A05E3D"/>
    <w:pPr>
      <w:keepNext/>
      <w:spacing w:line="360" w:lineRule="auto"/>
      <w:jc w:val="both"/>
      <w:outlineLvl w:val="1"/>
    </w:pPr>
    <w:rPr>
      <w:b/>
    </w:rPr>
  </w:style>
  <w:style w:type="paragraph" w:styleId="Balk3">
    <w:name w:val="heading 3"/>
    <w:basedOn w:val="Normal"/>
    <w:next w:val="Normal"/>
    <w:link w:val="Balk3Char"/>
    <w:qFormat/>
    <w:rsid w:val="00A05E3D"/>
    <w:pPr>
      <w:keepNext/>
      <w:outlineLvl w:val="2"/>
    </w:pPr>
    <w:rPr>
      <w:b/>
      <w:sz w:val="16"/>
    </w:rPr>
  </w:style>
  <w:style w:type="paragraph" w:styleId="Balk5">
    <w:name w:val="heading 5"/>
    <w:basedOn w:val="Normal"/>
    <w:next w:val="Normal"/>
    <w:link w:val="Balk5Char"/>
    <w:semiHidden/>
    <w:unhideWhenUsed/>
    <w:qFormat/>
    <w:rsid w:val="00D941F2"/>
    <w:pPr>
      <w:spacing w:before="240" w:after="60"/>
      <w:outlineLvl w:val="4"/>
    </w:pPr>
    <w:rPr>
      <w:rFonts w:ascii="Calibri" w:hAnsi="Calibri"/>
      <w:b/>
      <w:bCs/>
      <w:i/>
      <w:iCs/>
      <w:sz w:val="26"/>
      <w:szCs w:val="26"/>
    </w:rPr>
  </w:style>
  <w:style w:type="paragraph" w:styleId="Balk6">
    <w:name w:val="heading 6"/>
    <w:basedOn w:val="Normal"/>
    <w:next w:val="Normal"/>
    <w:link w:val="Balk6Char"/>
    <w:qFormat/>
    <w:rsid w:val="00A05E3D"/>
    <w:pPr>
      <w:keepNext/>
      <w:ind w:firstLine="360"/>
      <w:jc w:val="both"/>
      <w:outlineLvl w:val="5"/>
    </w:pPr>
    <w:rPr>
      <w:b/>
      <w:sz w:val="22"/>
    </w:rPr>
  </w:style>
  <w:style w:type="paragraph" w:styleId="Balk7">
    <w:name w:val="heading 7"/>
    <w:basedOn w:val="Normal"/>
    <w:next w:val="Normal"/>
    <w:link w:val="Balk7Char"/>
    <w:semiHidden/>
    <w:unhideWhenUsed/>
    <w:qFormat/>
    <w:rsid w:val="00A3732B"/>
    <w:pPr>
      <w:spacing w:before="240" w:after="60"/>
      <w:outlineLvl w:val="6"/>
    </w:pPr>
    <w:rPr>
      <w:rFonts w:ascii="Calibri" w:hAnsi="Calibri"/>
      <w:sz w:val="24"/>
      <w:szCs w:val="24"/>
    </w:rPr>
  </w:style>
  <w:style w:type="paragraph" w:styleId="Balk8">
    <w:name w:val="heading 8"/>
    <w:basedOn w:val="Normal"/>
    <w:next w:val="Normal"/>
    <w:link w:val="Balk8Char"/>
    <w:semiHidden/>
    <w:unhideWhenUsed/>
    <w:qFormat/>
    <w:rsid w:val="00A3732B"/>
    <w:pPr>
      <w:spacing w:before="240" w:after="60"/>
      <w:outlineLvl w:val="7"/>
    </w:pPr>
    <w:rPr>
      <w:rFonts w:ascii="Calibri" w:hAnsi="Calibri"/>
      <w:i/>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A05E3D"/>
    <w:rPr>
      <w:sz w:val="18"/>
    </w:rPr>
  </w:style>
  <w:style w:type="paragraph" w:styleId="KonuBal">
    <w:name w:val="Title"/>
    <w:basedOn w:val="Normal"/>
    <w:link w:val="KonuBalChar"/>
    <w:qFormat/>
    <w:rsid w:val="00A05E3D"/>
    <w:pPr>
      <w:jc w:val="center"/>
    </w:pPr>
    <w:rPr>
      <w:b/>
      <w:sz w:val="24"/>
    </w:rPr>
  </w:style>
  <w:style w:type="paragraph" w:styleId="GvdeMetniGirintisi">
    <w:name w:val="Body Text Indent"/>
    <w:basedOn w:val="Normal"/>
    <w:link w:val="GvdeMetniGirintisiChar"/>
    <w:rsid w:val="00A05E3D"/>
    <w:pPr>
      <w:ind w:left="146" w:hanging="146"/>
    </w:pPr>
  </w:style>
  <w:style w:type="paragraph" w:styleId="GvdeMetniGirintisi2">
    <w:name w:val="Body Text Indent 2"/>
    <w:basedOn w:val="Normal"/>
    <w:link w:val="GvdeMetniGirintisi2Char"/>
    <w:rsid w:val="00A05E3D"/>
    <w:pPr>
      <w:tabs>
        <w:tab w:val="left" w:pos="8222"/>
        <w:tab w:val="left" w:pos="8505"/>
      </w:tabs>
      <w:ind w:firstLine="180"/>
    </w:pPr>
    <w:rPr>
      <w:sz w:val="16"/>
    </w:rPr>
  </w:style>
  <w:style w:type="character" w:styleId="Gl">
    <w:name w:val="Strong"/>
    <w:basedOn w:val="VarsaylanParagrafYazTipi"/>
    <w:qFormat/>
    <w:rsid w:val="00133033"/>
    <w:rPr>
      <w:b/>
      <w:bCs/>
    </w:rPr>
  </w:style>
  <w:style w:type="paragraph" w:styleId="NormalWeb">
    <w:name w:val="Normal (Web)"/>
    <w:basedOn w:val="Normal"/>
    <w:uiPriority w:val="99"/>
    <w:rsid w:val="005E3B5E"/>
    <w:pPr>
      <w:spacing w:before="100" w:beforeAutospacing="1" w:after="100" w:afterAutospacing="1"/>
    </w:pPr>
    <w:rPr>
      <w:sz w:val="24"/>
      <w:szCs w:val="24"/>
    </w:rPr>
  </w:style>
  <w:style w:type="character" w:styleId="Kpr">
    <w:name w:val="Hyperlink"/>
    <w:basedOn w:val="VarsaylanParagrafYazTipi"/>
    <w:rsid w:val="005E3B5E"/>
    <w:rPr>
      <w:color w:val="0000FF"/>
      <w:u w:val="single"/>
    </w:rPr>
  </w:style>
  <w:style w:type="character" w:customStyle="1" w:styleId="mesajgizle1">
    <w:name w:val="mesajgizle1"/>
    <w:basedOn w:val="VarsaylanParagrafYazTipi"/>
    <w:rsid w:val="005E3B5E"/>
    <w:rPr>
      <w:vanish/>
      <w:webHidden w:val="0"/>
      <w:specVanish w:val="0"/>
    </w:rPr>
  </w:style>
  <w:style w:type="paragraph" w:styleId="stbilgi">
    <w:name w:val="header"/>
    <w:basedOn w:val="Normal"/>
    <w:link w:val="stbilgiChar"/>
    <w:rsid w:val="005E3B5E"/>
    <w:pPr>
      <w:tabs>
        <w:tab w:val="center" w:pos="4536"/>
        <w:tab w:val="right" w:pos="9072"/>
      </w:tabs>
      <w:spacing w:before="40" w:after="40" w:line="240" w:lineRule="atLeast"/>
    </w:pPr>
    <w:rPr>
      <w:szCs w:val="24"/>
    </w:rPr>
  </w:style>
  <w:style w:type="character" w:customStyle="1" w:styleId="Balk1Char">
    <w:name w:val="Başlık 1 Char"/>
    <w:basedOn w:val="VarsaylanParagrafYazTipi"/>
    <w:link w:val="Balk1"/>
    <w:rsid w:val="00D941F2"/>
    <w:rPr>
      <w:b/>
      <w:sz w:val="24"/>
      <w:lang w:val="tr-TR" w:eastAsia="tr-TR"/>
    </w:rPr>
  </w:style>
  <w:style w:type="character" w:customStyle="1" w:styleId="Balk2Char">
    <w:name w:val="Başlık 2 Char"/>
    <w:basedOn w:val="VarsaylanParagrafYazTipi"/>
    <w:link w:val="Balk2"/>
    <w:rsid w:val="00D941F2"/>
    <w:rPr>
      <w:b/>
      <w:lang w:val="tr-TR" w:eastAsia="tr-TR"/>
    </w:rPr>
  </w:style>
  <w:style w:type="character" w:customStyle="1" w:styleId="Balk3Char">
    <w:name w:val="Başlık 3 Char"/>
    <w:basedOn w:val="VarsaylanParagrafYazTipi"/>
    <w:link w:val="Balk3"/>
    <w:rsid w:val="00D941F2"/>
    <w:rPr>
      <w:b/>
      <w:sz w:val="16"/>
      <w:lang w:val="tr-TR" w:eastAsia="tr-TR"/>
    </w:rPr>
  </w:style>
  <w:style w:type="character" w:customStyle="1" w:styleId="Balk6Char">
    <w:name w:val="Başlık 6 Char"/>
    <w:basedOn w:val="VarsaylanParagrafYazTipi"/>
    <w:link w:val="Balk6"/>
    <w:rsid w:val="00D941F2"/>
    <w:rPr>
      <w:b/>
      <w:sz w:val="22"/>
      <w:lang w:val="tr-TR" w:eastAsia="tr-TR"/>
    </w:rPr>
  </w:style>
  <w:style w:type="character" w:customStyle="1" w:styleId="KonuBalChar">
    <w:name w:val="Konu Başlığı Char"/>
    <w:basedOn w:val="VarsaylanParagrafYazTipi"/>
    <w:link w:val="KonuBal"/>
    <w:rsid w:val="00D941F2"/>
    <w:rPr>
      <w:b/>
      <w:sz w:val="24"/>
      <w:lang w:val="tr-TR" w:eastAsia="tr-TR"/>
    </w:rPr>
  </w:style>
  <w:style w:type="character" w:customStyle="1" w:styleId="GvdeMetniGirintisiChar">
    <w:name w:val="Gövde Metni Girintisi Char"/>
    <w:basedOn w:val="VarsaylanParagrafYazTipi"/>
    <w:link w:val="GvdeMetniGirintisi"/>
    <w:rsid w:val="00D941F2"/>
    <w:rPr>
      <w:lang w:val="tr-TR" w:eastAsia="tr-TR"/>
    </w:rPr>
  </w:style>
  <w:style w:type="character" w:customStyle="1" w:styleId="GvdeMetniGirintisi2Char">
    <w:name w:val="Gövde Metni Girintisi 2 Char"/>
    <w:basedOn w:val="VarsaylanParagrafYazTipi"/>
    <w:link w:val="GvdeMetniGirintisi2"/>
    <w:rsid w:val="00D941F2"/>
    <w:rPr>
      <w:sz w:val="16"/>
      <w:lang w:val="tr-TR" w:eastAsia="tr-TR"/>
    </w:rPr>
  </w:style>
  <w:style w:type="character" w:customStyle="1" w:styleId="Balk5Char">
    <w:name w:val="Başlık 5 Char"/>
    <w:basedOn w:val="VarsaylanParagrafYazTipi"/>
    <w:link w:val="Balk5"/>
    <w:semiHidden/>
    <w:rsid w:val="00D941F2"/>
    <w:rPr>
      <w:rFonts w:ascii="Calibri" w:eastAsia="Times New Roman" w:hAnsi="Calibri" w:cs="Times New Roman"/>
      <w:b/>
      <w:bCs/>
      <w:i/>
      <w:iCs/>
      <w:sz w:val="26"/>
      <w:szCs w:val="26"/>
      <w:lang w:val="tr-TR" w:eastAsia="tr-TR"/>
    </w:rPr>
  </w:style>
  <w:style w:type="paragraph" w:styleId="Altbilgi">
    <w:name w:val="footer"/>
    <w:basedOn w:val="Normal"/>
    <w:link w:val="AltbilgiChar"/>
    <w:uiPriority w:val="99"/>
    <w:rsid w:val="004D35AC"/>
    <w:pPr>
      <w:tabs>
        <w:tab w:val="center" w:pos="4536"/>
        <w:tab w:val="right" w:pos="9072"/>
      </w:tabs>
    </w:pPr>
  </w:style>
  <w:style w:type="character" w:customStyle="1" w:styleId="AltbilgiChar">
    <w:name w:val="Altbilgi Char"/>
    <w:basedOn w:val="VarsaylanParagrafYazTipi"/>
    <w:link w:val="Altbilgi"/>
    <w:uiPriority w:val="99"/>
    <w:rsid w:val="004D35AC"/>
    <w:rPr>
      <w:lang w:val="tr-TR" w:eastAsia="tr-TR"/>
    </w:rPr>
  </w:style>
  <w:style w:type="paragraph" w:styleId="BalonMetni">
    <w:name w:val="Balloon Text"/>
    <w:basedOn w:val="Normal"/>
    <w:link w:val="BalonMetniChar"/>
    <w:rsid w:val="00547172"/>
    <w:rPr>
      <w:rFonts w:ascii="Tahoma" w:hAnsi="Tahoma" w:cs="Tahoma"/>
      <w:sz w:val="16"/>
      <w:szCs w:val="16"/>
    </w:rPr>
  </w:style>
  <w:style w:type="character" w:customStyle="1" w:styleId="BalonMetniChar">
    <w:name w:val="Balon Metni Char"/>
    <w:basedOn w:val="VarsaylanParagrafYazTipi"/>
    <w:link w:val="BalonMetni"/>
    <w:rsid w:val="00547172"/>
    <w:rPr>
      <w:rFonts w:ascii="Tahoma" w:hAnsi="Tahoma" w:cs="Tahoma"/>
      <w:sz w:val="16"/>
      <w:szCs w:val="16"/>
      <w:lang w:val="tr-TR" w:eastAsia="tr-TR"/>
    </w:rPr>
  </w:style>
  <w:style w:type="character" w:customStyle="1" w:styleId="GvdeMetniChar">
    <w:name w:val="Gövde Metni Char"/>
    <w:basedOn w:val="VarsaylanParagrafYazTipi"/>
    <w:link w:val="GvdeMetni"/>
    <w:rsid w:val="0082089F"/>
    <w:rPr>
      <w:sz w:val="18"/>
    </w:rPr>
  </w:style>
  <w:style w:type="paragraph" w:styleId="AralkYok">
    <w:name w:val="No Spacing"/>
    <w:qFormat/>
    <w:rsid w:val="0082089F"/>
    <w:rPr>
      <w:rFonts w:ascii="Calibri" w:eastAsia="Calibri" w:hAnsi="Calibri"/>
      <w:sz w:val="22"/>
      <w:szCs w:val="22"/>
      <w:lang w:eastAsia="en-US"/>
    </w:rPr>
  </w:style>
  <w:style w:type="character" w:customStyle="1" w:styleId="stbilgiChar">
    <w:name w:val="Üstbilgi Char"/>
    <w:basedOn w:val="VarsaylanParagrafYazTipi"/>
    <w:link w:val="stbilgi"/>
    <w:rsid w:val="007F3C2A"/>
    <w:rPr>
      <w:szCs w:val="24"/>
    </w:rPr>
  </w:style>
  <w:style w:type="paragraph" w:customStyle="1" w:styleId="H1">
    <w:name w:val="H1"/>
    <w:basedOn w:val="Normal"/>
    <w:next w:val="Normal"/>
    <w:rsid w:val="007F3C2A"/>
    <w:pPr>
      <w:keepNext/>
      <w:spacing w:before="100" w:after="100"/>
      <w:outlineLvl w:val="1"/>
    </w:pPr>
    <w:rPr>
      <w:b/>
      <w:snapToGrid w:val="0"/>
      <w:kern w:val="36"/>
      <w:sz w:val="48"/>
    </w:rPr>
  </w:style>
  <w:style w:type="table" w:styleId="TabloKlavuzu">
    <w:name w:val="Table Grid"/>
    <w:basedOn w:val="NormalTablo"/>
    <w:rsid w:val="00613E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alk7Char">
    <w:name w:val="Başlık 7 Char"/>
    <w:basedOn w:val="VarsaylanParagrafYazTipi"/>
    <w:link w:val="Balk7"/>
    <w:semiHidden/>
    <w:rsid w:val="00A3732B"/>
    <w:rPr>
      <w:rFonts w:ascii="Calibri" w:eastAsia="Times New Roman" w:hAnsi="Calibri" w:cs="Times New Roman"/>
      <w:sz w:val="24"/>
      <w:szCs w:val="24"/>
    </w:rPr>
  </w:style>
  <w:style w:type="character" w:customStyle="1" w:styleId="Balk8Char">
    <w:name w:val="Başlık 8 Char"/>
    <w:basedOn w:val="VarsaylanParagrafYazTipi"/>
    <w:link w:val="Balk8"/>
    <w:semiHidden/>
    <w:rsid w:val="00A3732B"/>
    <w:rPr>
      <w:rFonts w:ascii="Calibri" w:eastAsia="Times New Roman" w:hAnsi="Calibri" w:cs="Times New Roman"/>
      <w:i/>
      <w:i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5BE6"/>
  </w:style>
  <w:style w:type="paragraph" w:styleId="Balk1">
    <w:name w:val="heading 1"/>
    <w:basedOn w:val="Normal"/>
    <w:next w:val="Normal"/>
    <w:link w:val="Balk1Char"/>
    <w:qFormat/>
    <w:rsid w:val="00A05E3D"/>
    <w:pPr>
      <w:keepNext/>
      <w:jc w:val="both"/>
      <w:outlineLvl w:val="0"/>
    </w:pPr>
    <w:rPr>
      <w:b/>
      <w:sz w:val="24"/>
    </w:rPr>
  </w:style>
  <w:style w:type="paragraph" w:styleId="Balk2">
    <w:name w:val="heading 2"/>
    <w:basedOn w:val="Normal"/>
    <w:next w:val="Normal"/>
    <w:link w:val="Balk2Char"/>
    <w:qFormat/>
    <w:rsid w:val="00A05E3D"/>
    <w:pPr>
      <w:keepNext/>
      <w:spacing w:line="360" w:lineRule="auto"/>
      <w:jc w:val="both"/>
      <w:outlineLvl w:val="1"/>
    </w:pPr>
    <w:rPr>
      <w:b/>
    </w:rPr>
  </w:style>
  <w:style w:type="paragraph" w:styleId="Balk3">
    <w:name w:val="heading 3"/>
    <w:basedOn w:val="Normal"/>
    <w:next w:val="Normal"/>
    <w:link w:val="Balk3Char"/>
    <w:qFormat/>
    <w:rsid w:val="00A05E3D"/>
    <w:pPr>
      <w:keepNext/>
      <w:outlineLvl w:val="2"/>
    </w:pPr>
    <w:rPr>
      <w:b/>
      <w:sz w:val="16"/>
    </w:rPr>
  </w:style>
  <w:style w:type="paragraph" w:styleId="Balk5">
    <w:name w:val="heading 5"/>
    <w:basedOn w:val="Normal"/>
    <w:next w:val="Normal"/>
    <w:link w:val="Balk5Char"/>
    <w:semiHidden/>
    <w:unhideWhenUsed/>
    <w:qFormat/>
    <w:rsid w:val="00D941F2"/>
    <w:pPr>
      <w:spacing w:before="240" w:after="60"/>
      <w:outlineLvl w:val="4"/>
    </w:pPr>
    <w:rPr>
      <w:rFonts w:ascii="Calibri" w:hAnsi="Calibri"/>
      <w:b/>
      <w:bCs/>
      <w:i/>
      <w:iCs/>
      <w:sz w:val="26"/>
      <w:szCs w:val="26"/>
    </w:rPr>
  </w:style>
  <w:style w:type="paragraph" w:styleId="Balk6">
    <w:name w:val="heading 6"/>
    <w:basedOn w:val="Normal"/>
    <w:next w:val="Normal"/>
    <w:link w:val="Balk6Char"/>
    <w:qFormat/>
    <w:rsid w:val="00A05E3D"/>
    <w:pPr>
      <w:keepNext/>
      <w:ind w:firstLine="360"/>
      <w:jc w:val="both"/>
      <w:outlineLvl w:val="5"/>
    </w:pPr>
    <w:rPr>
      <w:b/>
      <w:sz w:val="22"/>
    </w:rPr>
  </w:style>
  <w:style w:type="paragraph" w:styleId="Balk7">
    <w:name w:val="heading 7"/>
    <w:basedOn w:val="Normal"/>
    <w:next w:val="Normal"/>
    <w:link w:val="Balk7Char"/>
    <w:semiHidden/>
    <w:unhideWhenUsed/>
    <w:qFormat/>
    <w:rsid w:val="00A3732B"/>
    <w:pPr>
      <w:spacing w:before="240" w:after="60"/>
      <w:outlineLvl w:val="6"/>
    </w:pPr>
    <w:rPr>
      <w:rFonts w:ascii="Calibri" w:hAnsi="Calibri"/>
      <w:sz w:val="24"/>
      <w:szCs w:val="24"/>
    </w:rPr>
  </w:style>
  <w:style w:type="paragraph" w:styleId="Balk8">
    <w:name w:val="heading 8"/>
    <w:basedOn w:val="Normal"/>
    <w:next w:val="Normal"/>
    <w:link w:val="Balk8Char"/>
    <w:semiHidden/>
    <w:unhideWhenUsed/>
    <w:qFormat/>
    <w:rsid w:val="00A3732B"/>
    <w:pPr>
      <w:spacing w:before="240" w:after="60"/>
      <w:outlineLvl w:val="7"/>
    </w:pPr>
    <w:rPr>
      <w:rFonts w:ascii="Calibri" w:hAnsi="Calibri"/>
      <w:i/>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A05E3D"/>
    <w:rPr>
      <w:sz w:val="18"/>
    </w:rPr>
  </w:style>
  <w:style w:type="paragraph" w:styleId="KonuBal">
    <w:name w:val="Title"/>
    <w:basedOn w:val="Normal"/>
    <w:link w:val="KonuBalChar"/>
    <w:qFormat/>
    <w:rsid w:val="00A05E3D"/>
    <w:pPr>
      <w:jc w:val="center"/>
    </w:pPr>
    <w:rPr>
      <w:b/>
      <w:sz w:val="24"/>
    </w:rPr>
  </w:style>
  <w:style w:type="paragraph" w:styleId="GvdeMetniGirintisi">
    <w:name w:val="Body Text Indent"/>
    <w:basedOn w:val="Normal"/>
    <w:link w:val="GvdeMetniGirintisiChar"/>
    <w:rsid w:val="00A05E3D"/>
    <w:pPr>
      <w:ind w:left="146" w:hanging="146"/>
    </w:pPr>
  </w:style>
  <w:style w:type="paragraph" w:styleId="GvdeMetniGirintisi2">
    <w:name w:val="Body Text Indent 2"/>
    <w:basedOn w:val="Normal"/>
    <w:link w:val="GvdeMetniGirintisi2Char"/>
    <w:rsid w:val="00A05E3D"/>
    <w:pPr>
      <w:tabs>
        <w:tab w:val="left" w:pos="8222"/>
        <w:tab w:val="left" w:pos="8505"/>
      </w:tabs>
      <w:ind w:firstLine="180"/>
    </w:pPr>
    <w:rPr>
      <w:sz w:val="16"/>
    </w:rPr>
  </w:style>
  <w:style w:type="character" w:styleId="Gl">
    <w:name w:val="Strong"/>
    <w:basedOn w:val="VarsaylanParagrafYazTipi"/>
    <w:qFormat/>
    <w:rsid w:val="00133033"/>
    <w:rPr>
      <w:b/>
      <w:bCs/>
    </w:rPr>
  </w:style>
  <w:style w:type="paragraph" w:styleId="NormalWeb">
    <w:name w:val="Normal (Web)"/>
    <w:basedOn w:val="Normal"/>
    <w:uiPriority w:val="99"/>
    <w:rsid w:val="005E3B5E"/>
    <w:pPr>
      <w:spacing w:before="100" w:beforeAutospacing="1" w:after="100" w:afterAutospacing="1"/>
    </w:pPr>
    <w:rPr>
      <w:sz w:val="24"/>
      <w:szCs w:val="24"/>
    </w:rPr>
  </w:style>
  <w:style w:type="character" w:styleId="Kpr">
    <w:name w:val="Hyperlink"/>
    <w:basedOn w:val="VarsaylanParagrafYazTipi"/>
    <w:rsid w:val="005E3B5E"/>
    <w:rPr>
      <w:color w:val="0000FF"/>
      <w:u w:val="single"/>
    </w:rPr>
  </w:style>
  <w:style w:type="character" w:customStyle="1" w:styleId="mesajgizle1">
    <w:name w:val="mesajgizle1"/>
    <w:basedOn w:val="VarsaylanParagrafYazTipi"/>
    <w:rsid w:val="005E3B5E"/>
    <w:rPr>
      <w:vanish/>
      <w:webHidden w:val="0"/>
      <w:specVanish w:val="0"/>
    </w:rPr>
  </w:style>
  <w:style w:type="paragraph" w:styleId="stbilgi">
    <w:name w:val="header"/>
    <w:basedOn w:val="Normal"/>
    <w:link w:val="stbilgiChar"/>
    <w:rsid w:val="005E3B5E"/>
    <w:pPr>
      <w:tabs>
        <w:tab w:val="center" w:pos="4536"/>
        <w:tab w:val="right" w:pos="9072"/>
      </w:tabs>
      <w:spacing w:before="40" w:after="40" w:line="240" w:lineRule="atLeast"/>
    </w:pPr>
    <w:rPr>
      <w:szCs w:val="24"/>
    </w:rPr>
  </w:style>
  <w:style w:type="character" w:customStyle="1" w:styleId="Balk1Char">
    <w:name w:val="Başlık 1 Char"/>
    <w:basedOn w:val="VarsaylanParagrafYazTipi"/>
    <w:link w:val="Balk1"/>
    <w:rsid w:val="00D941F2"/>
    <w:rPr>
      <w:b/>
      <w:sz w:val="24"/>
      <w:lang w:val="tr-TR" w:eastAsia="tr-TR"/>
    </w:rPr>
  </w:style>
  <w:style w:type="character" w:customStyle="1" w:styleId="Balk2Char">
    <w:name w:val="Başlık 2 Char"/>
    <w:basedOn w:val="VarsaylanParagrafYazTipi"/>
    <w:link w:val="Balk2"/>
    <w:rsid w:val="00D941F2"/>
    <w:rPr>
      <w:b/>
      <w:lang w:val="tr-TR" w:eastAsia="tr-TR"/>
    </w:rPr>
  </w:style>
  <w:style w:type="character" w:customStyle="1" w:styleId="Balk3Char">
    <w:name w:val="Başlık 3 Char"/>
    <w:basedOn w:val="VarsaylanParagrafYazTipi"/>
    <w:link w:val="Balk3"/>
    <w:rsid w:val="00D941F2"/>
    <w:rPr>
      <w:b/>
      <w:sz w:val="16"/>
      <w:lang w:val="tr-TR" w:eastAsia="tr-TR"/>
    </w:rPr>
  </w:style>
  <w:style w:type="character" w:customStyle="1" w:styleId="Balk6Char">
    <w:name w:val="Başlık 6 Char"/>
    <w:basedOn w:val="VarsaylanParagrafYazTipi"/>
    <w:link w:val="Balk6"/>
    <w:rsid w:val="00D941F2"/>
    <w:rPr>
      <w:b/>
      <w:sz w:val="22"/>
      <w:lang w:val="tr-TR" w:eastAsia="tr-TR"/>
    </w:rPr>
  </w:style>
  <w:style w:type="character" w:customStyle="1" w:styleId="KonuBalChar">
    <w:name w:val="Konu Başlığı Char"/>
    <w:basedOn w:val="VarsaylanParagrafYazTipi"/>
    <w:link w:val="KonuBal"/>
    <w:rsid w:val="00D941F2"/>
    <w:rPr>
      <w:b/>
      <w:sz w:val="24"/>
      <w:lang w:val="tr-TR" w:eastAsia="tr-TR"/>
    </w:rPr>
  </w:style>
  <w:style w:type="character" w:customStyle="1" w:styleId="GvdeMetniGirintisiChar">
    <w:name w:val="Gövde Metni Girintisi Char"/>
    <w:basedOn w:val="VarsaylanParagrafYazTipi"/>
    <w:link w:val="GvdeMetniGirintisi"/>
    <w:rsid w:val="00D941F2"/>
    <w:rPr>
      <w:lang w:val="tr-TR" w:eastAsia="tr-TR"/>
    </w:rPr>
  </w:style>
  <w:style w:type="character" w:customStyle="1" w:styleId="GvdeMetniGirintisi2Char">
    <w:name w:val="Gövde Metni Girintisi 2 Char"/>
    <w:basedOn w:val="VarsaylanParagrafYazTipi"/>
    <w:link w:val="GvdeMetniGirintisi2"/>
    <w:rsid w:val="00D941F2"/>
    <w:rPr>
      <w:sz w:val="16"/>
      <w:lang w:val="tr-TR" w:eastAsia="tr-TR"/>
    </w:rPr>
  </w:style>
  <w:style w:type="character" w:customStyle="1" w:styleId="Balk5Char">
    <w:name w:val="Başlık 5 Char"/>
    <w:basedOn w:val="VarsaylanParagrafYazTipi"/>
    <w:link w:val="Balk5"/>
    <w:semiHidden/>
    <w:rsid w:val="00D941F2"/>
    <w:rPr>
      <w:rFonts w:ascii="Calibri" w:eastAsia="Times New Roman" w:hAnsi="Calibri" w:cs="Times New Roman"/>
      <w:b/>
      <w:bCs/>
      <w:i/>
      <w:iCs/>
      <w:sz w:val="26"/>
      <w:szCs w:val="26"/>
      <w:lang w:val="tr-TR" w:eastAsia="tr-TR"/>
    </w:rPr>
  </w:style>
  <w:style w:type="paragraph" w:styleId="Altbilgi">
    <w:name w:val="footer"/>
    <w:basedOn w:val="Normal"/>
    <w:link w:val="AltbilgiChar"/>
    <w:uiPriority w:val="99"/>
    <w:rsid w:val="004D35AC"/>
    <w:pPr>
      <w:tabs>
        <w:tab w:val="center" w:pos="4536"/>
        <w:tab w:val="right" w:pos="9072"/>
      </w:tabs>
    </w:pPr>
  </w:style>
  <w:style w:type="character" w:customStyle="1" w:styleId="AltbilgiChar">
    <w:name w:val="Altbilgi Char"/>
    <w:basedOn w:val="VarsaylanParagrafYazTipi"/>
    <w:link w:val="Altbilgi"/>
    <w:uiPriority w:val="99"/>
    <w:rsid w:val="004D35AC"/>
    <w:rPr>
      <w:lang w:val="tr-TR" w:eastAsia="tr-TR"/>
    </w:rPr>
  </w:style>
  <w:style w:type="paragraph" w:styleId="BalonMetni">
    <w:name w:val="Balloon Text"/>
    <w:basedOn w:val="Normal"/>
    <w:link w:val="BalonMetniChar"/>
    <w:rsid w:val="00547172"/>
    <w:rPr>
      <w:rFonts w:ascii="Tahoma" w:hAnsi="Tahoma" w:cs="Tahoma"/>
      <w:sz w:val="16"/>
      <w:szCs w:val="16"/>
    </w:rPr>
  </w:style>
  <w:style w:type="character" w:customStyle="1" w:styleId="BalonMetniChar">
    <w:name w:val="Balon Metni Char"/>
    <w:basedOn w:val="VarsaylanParagrafYazTipi"/>
    <w:link w:val="BalonMetni"/>
    <w:rsid w:val="00547172"/>
    <w:rPr>
      <w:rFonts w:ascii="Tahoma" w:hAnsi="Tahoma" w:cs="Tahoma"/>
      <w:sz w:val="16"/>
      <w:szCs w:val="16"/>
      <w:lang w:val="tr-TR" w:eastAsia="tr-TR"/>
    </w:rPr>
  </w:style>
  <w:style w:type="character" w:customStyle="1" w:styleId="GvdeMetniChar">
    <w:name w:val="Gövde Metni Char"/>
    <w:basedOn w:val="VarsaylanParagrafYazTipi"/>
    <w:link w:val="GvdeMetni"/>
    <w:rsid w:val="0082089F"/>
    <w:rPr>
      <w:sz w:val="18"/>
    </w:rPr>
  </w:style>
  <w:style w:type="paragraph" w:styleId="AralkYok">
    <w:name w:val="No Spacing"/>
    <w:qFormat/>
    <w:rsid w:val="0082089F"/>
    <w:rPr>
      <w:rFonts w:ascii="Calibri" w:eastAsia="Calibri" w:hAnsi="Calibri"/>
      <w:sz w:val="22"/>
      <w:szCs w:val="22"/>
      <w:lang w:eastAsia="en-US"/>
    </w:rPr>
  </w:style>
  <w:style w:type="character" w:customStyle="1" w:styleId="stbilgiChar">
    <w:name w:val="Üstbilgi Char"/>
    <w:basedOn w:val="VarsaylanParagrafYazTipi"/>
    <w:link w:val="stbilgi"/>
    <w:rsid w:val="007F3C2A"/>
    <w:rPr>
      <w:szCs w:val="24"/>
    </w:rPr>
  </w:style>
  <w:style w:type="paragraph" w:customStyle="1" w:styleId="H1">
    <w:name w:val="H1"/>
    <w:basedOn w:val="Normal"/>
    <w:next w:val="Normal"/>
    <w:rsid w:val="007F3C2A"/>
    <w:pPr>
      <w:keepNext/>
      <w:spacing w:before="100" w:after="100"/>
      <w:outlineLvl w:val="1"/>
    </w:pPr>
    <w:rPr>
      <w:b/>
      <w:snapToGrid w:val="0"/>
      <w:kern w:val="36"/>
      <w:sz w:val="48"/>
    </w:rPr>
  </w:style>
  <w:style w:type="table" w:styleId="TabloKlavuzu">
    <w:name w:val="Table Grid"/>
    <w:basedOn w:val="NormalTablo"/>
    <w:rsid w:val="00613E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alk7Char">
    <w:name w:val="Başlık 7 Char"/>
    <w:basedOn w:val="VarsaylanParagrafYazTipi"/>
    <w:link w:val="Balk7"/>
    <w:semiHidden/>
    <w:rsid w:val="00A3732B"/>
    <w:rPr>
      <w:rFonts w:ascii="Calibri" w:eastAsia="Times New Roman" w:hAnsi="Calibri" w:cs="Times New Roman"/>
      <w:sz w:val="24"/>
      <w:szCs w:val="24"/>
    </w:rPr>
  </w:style>
  <w:style w:type="character" w:customStyle="1" w:styleId="Balk8Char">
    <w:name w:val="Başlık 8 Char"/>
    <w:basedOn w:val="VarsaylanParagrafYazTipi"/>
    <w:link w:val="Balk8"/>
    <w:semiHidden/>
    <w:rsid w:val="00A3732B"/>
    <w:rPr>
      <w:rFonts w:ascii="Calibri" w:eastAsia="Times New Roman" w:hAnsi="Calibri" w:cs="Times New Roman"/>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8907011">
      <w:bodyDiv w:val="1"/>
      <w:marLeft w:val="0"/>
      <w:marRight w:val="0"/>
      <w:marTop w:val="0"/>
      <w:marBottom w:val="0"/>
      <w:divBdr>
        <w:top w:val="none" w:sz="0" w:space="0" w:color="auto"/>
        <w:left w:val="none" w:sz="0" w:space="0" w:color="auto"/>
        <w:bottom w:val="none" w:sz="0" w:space="0" w:color="auto"/>
        <w:right w:val="none" w:sz="0" w:space="0" w:color="auto"/>
      </w:divBdr>
    </w:div>
    <w:div w:id="1656303947">
      <w:bodyDiv w:val="1"/>
      <w:marLeft w:val="0"/>
      <w:marRight w:val="0"/>
      <w:marTop w:val="0"/>
      <w:marBottom w:val="0"/>
      <w:divBdr>
        <w:top w:val="none" w:sz="0" w:space="0" w:color="auto"/>
        <w:left w:val="none" w:sz="0" w:space="0" w:color="auto"/>
        <w:bottom w:val="none" w:sz="0" w:space="0" w:color="auto"/>
        <w:right w:val="none" w:sz="0" w:space="0" w:color="auto"/>
      </w:divBdr>
    </w:div>
    <w:div w:id="1974675664">
      <w:bodyDiv w:val="1"/>
      <w:marLeft w:val="0"/>
      <w:marRight w:val="0"/>
      <w:marTop w:val="0"/>
      <w:marBottom w:val="0"/>
      <w:divBdr>
        <w:top w:val="none" w:sz="0" w:space="0" w:color="auto"/>
        <w:left w:val="none" w:sz="0" w:space="0" w:color="auto"/>
        <w:bottom w:val="none" w:sz="0" w:space="0" w:color="auto"/>
        <w:right w:val="none" w:sz="0" w:space="0" w:color="auto"/>
      </w:divBdr>
      <w:divsChild>
        <w:div w:id="609164049">
          <w:marLeft w:val="0"/>
          <w:marRight w:val="0"/>
          <w:marTop w:val="0"/>
          <w:marBottom w:val="0"/>
          <w:divBdr>
            <w:top w:val="none" w:sz="0" w:space="0" w:color="auto"/>
            <w:left w:val="none" w:sz="0" w:space="0" w:color="auto"/>
            <w:bottom w:val="none" w:sz="0" w:space="0" w:color="auto"/>
            <w:right w:val="none" w:sz="0" w:space="0" w:color="auto"/>
          </w:divBdr>
          <w:divsChild>
            <w:div w:id="379136160">
              <w:marLeft w:val="0"/>
              <w:marRight w:val="0"/>
              <w:marTop w:val="0"/>
              <w:marBottom w:val="0"/>
              <w:divBdr>
                <w:top w:val="none" w:sz="0" w:space="0" w:color="auto"/>
                <w:left w:val="none" w:sz="0" w:space="0" w:color="auto"/>
                <w:bottom w:val="none" w:sz="0" w:space="0" w:color="auto"/>
                <w:right w:val="none" w:sz="0" w:space="0" w:color="auto"/>
              </w:divBdr>
              <w:divsChild>
                <w:div w:id="87130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hyperlink" Target="http://www.sorubak.com/" TargetMode="External"/><Relationship Id="rId14" Type="http://schemas.openxmlformats.org/officeDocument/2006/relationships/footer" Target="footer1.xm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23E9E6-49DB-4313-A78F-2557F57CE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26932</Words>
  <Characters>153519</Characters>
  <Application>Microsoft Office Word</Application>
  <DocSecurity>0</DocSecurity>
  <Lines>1279</Lines>
  <Paragraphs>360</Paragraphs>
  <ScaleCrop>false</ScaleCrop>
  <HeadingPairs>
    <vt:vector size="2" baseType="variant">
      <vt:variant>
        <vt:lpstr>Konu Başlığı</vt:lpstr>
      </vt:variant>
      <vt:variant>
        <vt:i4>1</vt:i4>
      </vt:variant>
    </vt:vector>
  </HeadingPairs>
  <TitlesOfParts>
    <vt:vector size="1" baseType="lpstr">
      <vt:lpstr>SERBEST EKİNLİKLERİ DERSİ GÜNLÜK PLÂNI</vt:lpstr>
    </vt:vector>
  </TitlesOfParts>
  <Company/>
  <LinksUpToDate>false</LinksUpToDate>
  <CharactersWithSpaces>180091</CharactersWithSpaces>
  <SharedDoc>false</SharedDoc>
  <HLinks>
    <vt:vector size="6" baseType="variant">
      <vt:variant>
        <vt:i4>2949226</vt:i4>
      </vt:variant>
      <vt:variant>
        <vt:i4>0</vt:i4>
      </vt:variant>
      <vt:variant>
        <vt:i4>0</vt:i4>
      </vt:variant>
      <vt:variant>
        <vt:i4>5</vt:i4>
      </vt:variant>
      <vt:variant>
        <vt:lpwstr>http://www.sorubak.com/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SERBEST EKİNLİKLERİ DERSİ GÜNLÜK PLÂNI</dc:title>
  <dc:creator>Mahmut BUCAK</dc:creator>
  <cp:lastModifiedBy>nerkiz33</cp:lastModifiedBy>
  <cp:revision>4</cp:revision>
  <cp:lastPrinted>2017-09-19T20:00:00Z</cp:lastPrinted>
  <dcterms:created xsi:type="dcterms:W3CDTF">2017-09-24T14:28:00Z</dcterms:created>
  <dcterms:modified xsi:type="dcterms:W3CDTF">2017-09-28T19:49:00Z</dcterms:modified>
</cp:coreProperties>
</file>